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FC1" w:rsidRDefault="009B656D">
      <w:pPr>
        <w:spacing w:after="0"/>
        <w:ind w:right="16218"/>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0692892" cy="7560310"/>
                <wp:effectExtent l="0" t="0" r="0" b="0"/>
                <wp:wrapTopAndBottom/>
                <wp:docPr id="19448" name="Group 19448"/>
                <wp:cNvGraphicFramePr/>
                <a:graphic xmlns:a="http://schemas.openxmlformats.org/drawingml/2006/main">
                  <a:graphicData uri="http://schemas.microsoft.com/office/word/2010/wordprocessingGroup">
                    <wpg:wgp>
                      <wpg:cNvGrpSpPr/>
                      <wpg:grpSpPr>
                        <a:xfrm>
                          <a:off x="0" y="0"/>
                          <a:ext cx="10692892" cy="7560310"/>
                          <a:chOff x="0" y="0"/>
                          <a:chExt cx="10692892" cy="7560310"/>
                        </a:xfrm>
                      </wpg:grpSpPr>
                      <pic:pic xmlns:pic="http://schemas.openxmlformats.org/drawingml/2006/picture">
                        <pic:nvPicPr>
                          <pic:cNvPr id="7" name="Picture 7"/>
                          <pic:cNvPicPr/>
                        </pic:nvPicPr>
                        <pic:blipFill>
                          <a:blip r:embed="rId8"/>
                          <a:stretch>
                            <a:fillRect/>
                          </a:stretch>
                        </pic:blipFill>
                        <pic:spPr>
                          <a:xfrm>
                            <a:off x="0" y="0"/>
                            <a:ext cx="10692892" cy="7560310"/>
                          </a:xfrm>
                          <a:prstGeom prst="rect">
                            <a:avLst/>
                          </a:prstGeom>
                        </pic:spPr>
                      </pic:pic>
                      <pic:pic xmlns:pic="http://schemas.openxmlformats.org/drawingml/2006/picture">
                        <pic:nvPicPr>
                          <pic:cNvPr id="9" name="Picture 9"/>
                          <pic:cNvPicPr/>
                        </pic:nvPicPr>
                        <pic:blipFill>
                          <a:blip r:embed="rId9"/>
                          <a:stretch>
                            <a:fillRect/>
                          </a:stretch>
                        </pic:blipFill>
                        <pic:spPr>
                          <a:xfrm>
                            <a:off x="8839200" y="4768978"/>
                            <a:ext cx="1805813" cy="577850"/>
                          </a:xfrm>
                          <a:prstGeom prst="rect">
                            <a:avLst/>
                          </a:prstGeom>
                        </pic:spPr>
                      </pic:pic>
                      <wps:wsp>
                        <wps:cNvPr id="10" name="Rectangle 10"/>
                        <wps:cNvSpPr/>
                        <wps:spPr>
                          <a:xfrm>
                            <a:off x="0" y="754254"/>
                            <a:ext cx="83829" cy="377808"/>
                          </a:xfrm>
                          <a:prstGeom prst="rect">
                            <a:avLst/>
                          </a:prstGeom>
                          <a:ln>
                            <a:noFill/>
                          </a:ln>
                        </wps:spPr>
                        <wps:txbx>
                          <w:txbxContent>
                            <w:p w:rsidR="009B3977" w:rsidRDefault="009B3977">
                              <w:r>
                                <w:rPr>
                                  <w:sz w:val="44"/>
                                </w:rPr>
                                <w:t xml:space="preserve"> </w:t>
                              </w:r>
                            </w:p>
                          </w:txbxContent>
                        </wps:txbx>
                        <wps:bodyPr horzOverflow="overflow" vert="horz" lIns="0" tIns="0" rIns="0" bIns="0" rtlCol="0">
                          <a:noAutofit/>
                        </wps:bodyPr>
                      </wps:wsp>
                      <wps:wsp>
                        <wps:cNvPr id="11" name="Rectangle 11"/>
                        <wps:cNvSpPr/>
                        <wps:spPr>
                          <a:xfrm>
                            <a:off x="0" y="1101726"/>
                            <a:ext cx="83829" cy="377809"/>
                          </a:xfrm>
                          <a:prstGeom prst="rect">
                            <a:avLst/>
                          </a:prstGeom>
                          <a:ln>
                            <a:noFill/>
                          </a:ln>
                        </wps:spPr>
                        <wps:txbx>
                          <w:txbxContent>
                            <w:p w:rsidR="009B3977" w:rsidRDefault="009B3977">
                              <w:r>
                                <w:rPr>
                                  <w:sz w:val="4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0"/>
                          <a:stretch>
                            <a:fillRect/>
                          </a:stretch>
                        </pic:blipFill>
                        <pic:spPr>
                          <a:xfrm>
                            <a:off x="7143115" y="3803778"/>
                            <a:ext cx="3549397" cy="891540"/>
                          </a:xfrm>
                          <a:prstGeom prst="rect">
                            <a:avLst/>
                          </a:prstGeom>
                        </pic:spPr>
                      </pic:pic>
                      <wps:wsp>
                        <wps:cNvPr id="26888" name="Shape 26888"/>
                        <wps:cNvSpPr/>
                        <wps:spPr>
                          <a:xfrm>
                            <a:off x="8374381" y="3185288"/>
                            <a:ext cx="2133600" cy="304800"/>
                          </a:xfrm>
                          <a:custGeom>
                            <a:avLst/>
                            <a:gdLst/>
                            <a:ahLst/>
                            <a:cxnLst/>
                            <a:rect l="0" t="0" r="0" b="0"/>
                            <a:pathLst>
                              <a:path w="2133600" h="304800">
                                <a:moveTo>
                                  <a:pt x="0" y="0"/>
                                </a:moveTo>
                                <a:lnTo>
                                  <a:pt x="2133600" y="0"/>
                                </a:lnTo>
                                <a:lnTo>
                                  <a:pt x="2133600" y="304800"/>
                                </a:lnTo>
                                <a:lnTo>
                                  <a:pt x="0" y="3048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 name="Shape 14"/>
                        <wps:cNvSpPr/>
                        <wps:spPr>
                          <a:xfrm>
                            <a:off x="8374381" y="3185288"/>
                            <a:ext cx="2133600" cy="304800"/>
                          </a:xfrm>
                          <a:custGeom>
                            <a:avLst/>
                            <a:gdLst/>
                            <a:ahLst/>
                            <a:cxnLst/>
                            <a:rect l="0" t="0" r="0" b="0"/>
                            <a:pathLst>
                              <a:path w="2133600" h="304800">
                                <a:moveTo>
                                  <a:pt x="0" y="304800"/>
                                </a:moveTo>
                                <a:lnTo>
                                  <a:pt x="2133600" y="304800"/>
                                </a:lnTo>
                                <a:lnTo>
                                  <a:pt x="2133600" y="0"/>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id="Group 19448" o:spid="_x0000_s1026" style="position:absolute;margin-left:0;margin-top:0;width:841.95pt;height:595.3pt;z-index:251658240;mso-position-horizontal-relative:page;mso-position-vertical-relative:page" coordsize="106928,756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ipj1QQAAPcTAAAOAAAAZHJzL2Uyb0RvYy54bWzkWG1v2zYQ/j5g/0HQ&#10;98Z6syULcYqtWYICw2q03Q+gacoSRpECScfOfv3uSEp+CxI3zboECxCL4svx4d09d0ddvt+2PLhj&#10;SjdSzML4IgoDJqhcNmI1C//8evOuCANtiFgSLgWbhfdMh++vfv7pctOVLJG15EumAhAidLnpZmFt&#10;TFeORprWrCX6QnZMwGAlVUsMvKrVaKnIBqS3fJRE0WS0kWrZKUmZ1tB77QbDKyu/qhg1n6pKMxPw&#10;WQjYjP1V9neBv6OrS1KuFOnqhnoY5BkoWtII2HQQdU0MCdaqORHVNlRJLStzQWU7klXVUGbPAKeJ&#10;o6PT3Cq57uxZVuVm1Q1qAtUe6enZYukfd3MVNEuw3TTLwFiCtGAmu3PgukBFm25Vwsxb1X3p5sp3&#10;rNwbnnpbqRafcJ5ga5V7PyiXbU1AoTOOJtOkmCZhQGEwH0+iNPb6pzUY6WQhrX97aumo33qECAdA&#10;XUNL+Pf6gtaJvp72K1hl1oqFXkh7loyWqL/W3TswbUdMs2h4Y+6tm4IREZS4mzd0rtzLTvV5r3YY&#10;xU2DHP0SF+AcXAGvI3w/ELDgTXfTcI6ax7aHCt595B0PnNZ53rWk65YJ46ikGAfUUui66XQYqJK1&#10;CwaeoT4uY0cUbRQztMYNK9j4M9ALkZFyGLAod8AQswaX+W4nGSxNyk5pc8tkG2AD0AEIUC8pyd3v&#10;2sPpp3itOQQWGgBymoXGm/GP6bF/TF+bfyQv7x9FkU4hwocBRIssnxTTvHCbDAGliMZFnLp4Ms7z&#10;YmzDyYt6yqaDtKR7ZsHbCbe+KfJ+qUnHwFlR7I7+EAZ92EVCEbHiLHCh0c8bgq5+nEz5OEvG2aGW&#10;irRIwH8w5qago8gq8bk6IiUXSDUhMe446mMPhN8eGrbMdrGFQWwu5PIeEkwt1d+foEyouNzMQulb&#10;IVYOQGEcDQP+UYB6MUn3DdU3Fn1DGf5B2lTuYPyyNrJqLOt3u3k8YDeH4d83YPyAAW3IRFBg6HMN&#10;GMdRnCeTxy1oyf8DLOiqAsSyU+1/Z0jMJG8pZsdQ6Lhaau6TOvSALvEcryWrp87RhuT9Alk9j7M0&#10;jsc2aqdFhCHn0JvTcTZNp1DxYEQqpvE4e6NRO5kUxVAv28AeuC5PmLNoX6R5lhYQPjA8x8U4AZGw&#10;npR9kkviNJ1gFrQBPMoKaMOEPfrTtSuH9ksguIcsXTEEZVHdt+hW9E0smh69EkH9iutQKDYDiNoD&#10;lBqwOiQ43EI0/yrtRHNUwwPK3SgX+7MGYXDw/kT9jP7ZWXn7M/22TgH9tP7ppruC4eyJh3sDYDyt&#10;1e+gAejc1zEXqAy0CIH7agUls60+28bARZY3Ldx0kjwazPRAetTmnjNUGBefWQVh1l6ZsEOr1eID&#10;V8EdwRxn/1xpy7ua+F5vfj/VQrVycL0ryr3I2C49EJndFPGv116Cn4zrmL0pH4OhHo27LsOlEw7d&#10;X5pBKcMiu7MUZlgv4KpvN8HE4U+7yyFoPXz7gfk562Ox42lsayTE8P8m6QFLzmHqwYKed/3zlK6H&#10;5EJ/3w8BjqnHcyiXmjmCn0lFKHltgDygI3w5Ecs+TniHc9fAPZ88YOBTdHmYZNEpyc7n7atgoP10&#10;Al+XbCTxX8Lw89X+u1Xg7nvd1T8AAAD//wMAUEsDBBQABgAIAAAAIQDXm2POzQAAACkCAAAZAAAA&#10;ZHJzL19yZWxzL2Uyb0RvYy54bWwucmVsc7yRy2rDMBBF94X8g5h9LD8ghBI5m1DItqQfMEhjWYn1&#10;QFJL8/cVlEINJtl5OTPccw/M4fhtJ/ZFMRnvBDRVDYyc9Mo4LeDj8rbdA0sZncLJOxJwpwTHfvNy&#10;eKcJcwml0YTECsUlAWPO4ZXzJEeymCofyJXL4KPFXMaoeUB5Q028resdj/8Z0M+Y7KwExLPqgF3u&#10;oTQ/Z/thMJJOXn5acnmhghtbugsQo6YswJIy+LvsqmvQwJcd2nUc2kcOzToOzZ8Dnz24/wEAAP//&#10;AwBQSwMECgAAAAAAAAAhAIlRRlHmogAA5qIAABQAAABkcnMvbWVkaWEvaW1hZ2UzLmpwZ//Y/+AA&#10;EEpGSUYAAQEBAAAAAAAA/9sAQwADAgIDAgIDAwMDBAMDBAUIBQUEBAUKBwcGCAwKDAwLCgsLDQ4S&#10;EA0OEQ4LCxAWEBETFBUVFQwPFxgWFBgSFBUU/9sAQwEDBAQFBAUJBQUJFA0LDRQUFBQUFBQUFBQU&#10;FBQUFBQUFBQUFBQUFBQUFBQUFBQUFBQUFBQUFBQUFBQUFBQUFBQU/8AAEQgA1wN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sDxj4+8PfD/AEw6h4i1e10m16K1w+Gc+iKPmY+ygmqjGU2oxV2yZTjTi5Tdkjfor47+&#10;JH/BQK2tWktfBOgm7IBA1DViUTOeCsSnJHfllPtXzP46/aM+I3j5m/tTxVfR25Ur9lsX+yw7T2Kx&#10;43f8Cya+lw3D+Lra1LQXnv8Ad/nY+XxPEeDoPlp3m/Lb7/8AK5+mvib4n+EPBiyHXPE2k6UydY7q&#10;8jST6BM7ifYCvNdW/bU+EGlxuR4pa9kX/lnaWNwxP0JQL+tfl/NySTVU9696nwzh0v3lRv0sv8z5&#10;+pxTiJO1Oml63f8Akfole/8ABRr4bWsjJHo3ia4A6Otrbqp+mZ8/pVQf8FJvhyD8/h/xQB/s29sf&#10;/a9fnbcVTkrtXD2B7P7zhfEePvuvuP1B0H/goF8H9YA+16lqehn01DTnb/0T5gr0Pwv+018K/GUn&#10;l6Z460dpTwIrqf7K7fRZQpP4V+OElQPXPU4awstYSkvuf6fqdVLijFxdpwi/vX6/ofu/bXUN5Ak1&#10;vLHPC4yskbBlYeoI61LX4deEfiV4s+H8wl8N+I9U0M7xIy2N08aOw/vKDtb6EGvpT4c/8FKfHfhu&#10;RIPF+mWPi203DdPGos7oDvyg8s/TYPrXg4jh3EU9aMlL8H/l+J9FhuIsPV0rRcfxX+f4H6Y0V4z8&#10;Hv2uPht8amitdI1r+zdZk4GkasBBcE/7PJV/XCMT6gV7NXzNWjUoS5KsWn5n09KtTrR56crryCii&#10;isTUKKKKACiiigAooooAKKKKACiiigAooooAKKKKACiiigAooooAKKKKACiiigAooooAKKKKACii&#10;igAooooAKKKKACiiigAooooAKKKKACiiigAooooAKKKKACiiigAooooAKKKKACiiigAooooAKKKK&#10;ACiiigAooooAKKKKACiiigAooooAKKKKACiiigAooooAKKKKACiiigAooooAKKKKACiiigAooooA&#10;KKKKACiiigAooooAKhvLyDT7Wa5upo7a2hQySTTMFRFAySSeAAO9ZHjbxto/w98PXGta5draWMPG&#10;Ty0jYOEQfxMcHAr8/fjp+0Zr3xgvJbRGfS/DKPmHTY25kx0aYj77ZGcdBxjnk+1luV1swl7ukFu/&#10;8u7PBzTOKGWRtLWb2X6vsj2v41ftuW+mvPpPgCNLy4XKPrVwmYlP/TJD9/8A3m446MOa+N/FXinV&#10;/GOqy6nreo3GqX8nDT3MhdsdgPQDPAHAqtJ3qpLX6bg8vw+BjajHXv1Z+VYzMsTmE+atLTolsvl/&#10;TKk1VZe9S6hdRWNtLcTuI4Y13MzdAK6z4E/szfET9qQf2pptwvgzwKJGjGtXMZeW5Kkg+SgIL4YY&#10;J3KoORuJGK3xGJpYWHtKsrIWDwdbGT5KKucDcOqk5YD6mqu4NnBBr710f/gll8JbS1jGp6n4m1i8&#10;2jzZ5L2ONXbHJCrHwM9iSfc1Hq3/AASu+FFxEx0zW/FWkXOPkkjvYZFB91aLJH0YV8//AKxYO9tf&#10;uPpf9WcUlfmR8CXFU5K+ufEH/BLHxbYwyP4c+Kdvfy5/dw6vp7wrj0Lq8n/oNchb/wDBNP433FwI&#10;7jxL4PtoQcNMtxOxI9QPs/P44rthnWBkr+0OKeQY6LtynzVJUD19paZ/wSj1e4Ebat8WTGeskdlp&#10;LEe4DGYfnt/Cu1t/+CUPw8Fri68Z+LprzH+ujmt0Td67TCxx/wACrCef4GO0r/JnRT4bxj1lZH55&#10;NUEvevsb4lf8Et/Fnh2xuL7wD40j8RyRksmk6vD9nkZMfdWXcyM2cdQg9xXxxqVrqWg63e6HrunX&#10;Gj65Yv5dzY3SFJEbjqD9QfoQea7sNjsPjF+5lc5cRl2Iwf8AFjoQN0NfTvwE/b88b/CmS203xLJL&#10;4z8MqQpju5c3luuRzHMeWwP4XyOgBXrXzE3Q1A/SrxGHpYmHJWjdFYXEVcPLnpSsz9x/hL8afCPx&#10;u8OrrHhPVY76JQBPbN8lxasf4JY+qnrz0OOCRzXc1+D/AMP/AIkeI/hT4mtvEHhbVZtJ1ODjzIj8&#10;si5BKOvR0OBlTxxX6pfsqftleH/2hLGLSNQEWh+OYYszaaz/ALu7wMtJbk8kcElD8yj+8Bur89zH&#10;J54S9Sl70PxXr/mff4DNIYq1OppL8GfR1FFFfOHuhRRRQAUUUUAFFFFABRRRQAUUUUAFFFFABRRR&#10;QAUUUUAFFFFABRRRQAUUUUAFFFFABRRRQAUUUUAFFFFABRRRQAUUUUAFFFFABRRRQAUUUUAFFFFA&#10;BRRRQAUUUUAFFFFABRRRQAUUUUAFFFFABRRRQAUUUUAFFFFABRRRQAUUUUAFFFFABRRRQAUUUUAF&#10;FFFABRRRQAUUUUAFFFFABRRRQAUUUUAFFFFABRRRQAVg+OPG2k/D3w3d65rNx5FnbjoMF5GPREHd&#10;j2H9ATWvfX1vplnPd3cyW1rAjSSzSMFVFAySSegAr89P2gvjRdfFzxQ5hd4vD9kzJY2543DvKw/v&#10;N+gwPUn28qy2WY1rPSC3f6erPns6zaGVUOZazl8K/V+SOd+Mnxg1n4veJHv9QdoLCIstlp6uTHbo&#10;f5seMt39gAB5xJVyaqcvev1ulShRgqdNWSPxOpWqYiq6tV3k92avg3w/F4i1o287MsEcZkfYcE4I&#10;AH5kV1GrfCO1miJ0+7khl67Z8Mp9sgAj9a534Ya7Yx+Kjbi7gaWaFowiyKTnIbpn/ZNexV/PnG3E&#10;Ob5RnajhazjDli0tGnve6ej1uj6vL8LRrYe843dz5e8T/D/UvEHxE8E+AbhXtG8RatBaPMpyvlGR&#10;FZge+N+7/gNfsf4f0DTvCuh2GjaRaR2Gl2ECW1tawjCRRoAFUfQCvzF8c36+GPjx8EfElwQmn2ni&#10;GOC4lbgIsksXJ+ihz+FfqVXtPN62dYDDYusknJSultdSa/JJ/M+6yLDww9OcY9woooriPqAooooA&#10;KKKKACvgv/gqh8J9Ok8G+HviZaQpDrenXqabdSIuDcW8isybz3KMuB7SN6CvvSvjv/gqJrCR/APR&#10;tAiYSalrev20FvbA/PIFSRmIHoG8sfVx616mWVJU8XTknbXX06nn5hGMsLNS7Hxd4J/Zw1LXIIbz&#10;XLr+yraQBhbxgPOykZ57J+OT6irPxb+Bmi+C/BU2r6ZcXjT28sYdbh1ZWVmC9lGDkj9a+i7ePybe&#10;OPrsUL+QrzT9o2+jtfhfdxOcNdXEMSD1IcP/ACQ18Bl/F2c5pnWHjKraEpxXLFWXLfXzends+CdC&#10;nTg7I+RX+7TtL1i+8P6ra6npl3NYahaSrNBc27lJInU5DKR0INNf7tVZO9f0rvozjWmqP1r/AGLf&#10;2xLX4+aKvhzxHLDaePrGLLqoCJqMS/8ALaMdA4/jQf7wGMhfqWv5+/DfijVPBfiLT9d0S9l07VtP&#10;mWe2uoTho3B4PuOxB4IJB4Nfs9+yt+0Zp37SHw1i1lFitNfsitvq+nxk4hmxkOoJJ8twCVJz0YZJ&#10;U1+eZxln1WXt6K9x/g/8j7nK8w+sR9lVfvL8f+CezUUUV8wfQBRRRQAUUUUAFFFFABRRXnHxw+M2&#10;n/Bnwr9unVbrVbrdHYWOcea4HLN6IuQSfcDqa2o0Z16ipU1dswr16eGpyrVXaK3Ou8VeMdE8EaW2&#10;o69qltpdmuQJLhwu4gZ2qOrNgdACa8F8TftzeEtMmMWjaRqOt7f+WzlbaM/TOW/NRXx7448fa78R&#10;tdl1bXr+S9unJ2qxxHEv9xF6Ko9B9Tk81z1fomE4aoQiniXzS7LRf5n5fjeLMRUk1hEox7vV/wCS&#10;/E+v1/b8h8zDeB3Cf3hqoJ/Lyf612nhH9tjwNrrrFq0N94elJA3zx+dDz/tJk/mor4MorvqcPZfN&#10;WjFx9G/1uedT4nzKErympeTS/Sx+tWk6xYa9p8V9pt7b6hZSjMdxayLJG30YHBq5X5ffC/4u+Ivh&#10;LrS32i3bfZ2YfaLCUkwXC+jL2Pow5H51+i3wy+I2l/FTwfaa/pTERS5SaBz88Eoxujb3GR9QQe9f&#10;C5plFXLmpX5oPr+jP0PKM7pZonC3LNdP1R1dFFFeAfSmT4r8T2Hgzw3qOuanIY7GxhaaUqAWIHRV&#10;HdicADuSK8P/AOG4vh9/z5a9/wCAsX/x2sr9uTx4dJ8HaX4Wtpik+qzefcquOYIyCAfTMhU/9szX&#10;xJX3OT5JRxeG9viL6vSz6f8ADn55nnEGIwWK+r4a2i1ur6v/AIFj770r9tP4f6rqlpZCDWLU3MyQ&#10;ia4to1jj3EDcxEhIUZ5ODXvdfkVX6ZfALx4fiL8KdC1WWYzXyQ/Zbxm+8Zo/lZj7tgN/wKuXO8op&#10;YGEKtC9m7O/4fqdnD+d1sxqTo4i3MldW09f0PQ6KKK+QPtzxrx9+1Z4O+HHi6/8ADuqWuryX9kUE&#10;jWtvG0Z3IrjBMgPRh2rnv+G4vh9/z5a9/wCAsX/x2vmr9q//AJL/AOKvrbf+ksVeSV+l4TIMFWw9&#10;OrK95RT37o/KMbxJj6GJq0oNWjJpadmfeH/DcXw+/wCfLXv/AAFi/wDjtH/DcXw+/wCfLXv/AAFi&#10;/wDjtfB9FdX+reB7P7zj/wBasx7x+4+/9N/bQ+G18wE9xqenDP3rmyJH/kMtXrfhPxx4f8c2Ju9A&#10;1e01WEAFvs8gZkz0DL1U+xAr8pa1fDPinVvBusQapol/Npt/CcpNA2D9COhB7g5BrjxHDFCUf3E2&#10;n56r/M7cLxdiYyX1mClHy0f+R+sNYfjbxhY+AfCuoeINSSaSxsUEkq26hpCCwXgEgdSO9cl8A/i9&#10;F8YvAsepvGlvqts/2a+gT7okABDKM52sCCM98jnGah/aZ/5IV4u/69k/9GpXwsMNKOLjhqys+ZJ/&#10;efotTFxngpYqg7rlbX3HEf8ADcXw+/58te/8BYv/AI7XSfDz9qbwh8TPFlp4e0m11aK+ulkZGuoI&#10;1j+RC5yRIT0U9q/OuvZf2Q/+S+eH/wDrndf+k8lfdYzIcHRw1SrC94pvfsj86wPEmPxGKpUZtWlJ&#10;J6d2fojRRRX5sfqwUUUUAeI+PP2uPB/w98W6j4e1HTdcmvbF1SSS1ghaMkqGG0tKD0YdQKwf+G6v&#10;AX/QI8R/+A1v/wDH6+Z/2nv+S8eLf+u8f/omOvLa/TcLkGCq0KdSSd2k9+6PyXGcSY+jialKDVoy&#10;aWnZn6x+Gdet/FXhzS9atEkjtdRtYruJJgA6pIgZQwBIBwRnBNcf8Wvjl4f+DP8AZX9uwX839peb&#10;5P2GJHx5ezdu3OuP9YuOvetL4N/8ki8E/wDYEsv/AEQlfOv7f3/Mif8Ab/8A+29fG4DCUsRmCw0/&#10;hvL8E/8AI+7zHG1cLljxVP4rRf3tX/M7X/huL4ff8+Wvf+AsX/x2u2+Ff7RXhP4vavdaZo3222vY&#10;IvP8q/iSMyJnBKbXbOMjP1HvX5s1v+A/Gl/8PfF2meINNbFzZSh9mcCRejIfZlJB+tfZ1+G8K6Uv&#10;Y3UumvU+Dw/FWMVaPt7OF9bLWx+q9FZPhPxNY+M/Dena5psnm2V9Cs0bdxnqp9wcgj1BrWr8zlFx&#10;bjJWaP1mMlOKlF3TPA9U/bS8B6Tqd3YzWWuGa1meByltEV3KxU4/e9MirHhv9sXwP4o8RaZo1nZ6&#10;0t3qF1HaQtNbRhA7sFUsRIcDJHavhjxx/wAjr4g/7CFx/wCjGrW+Df8AyV3wT/2G7L/0elfpUuH8&#10;FGg6ive19/I/KIcS4+WIVNtW5rbeZ+otFFY/i7xZpngfw7fa3rFwLaws03yP3PoqjuxOAB3Jr81j&#10;FzkoxV2z9XlKMIuUnZI0b6+ttMs5ru8uIrW1hUvLPM4REUdSWPAFeGeM/wBszwH4Zmlt9ON34juU&#10;YrmyQLDkf9NHIyPdQRXyh8aPjzr3xi1Z/tEjWOhROTa6XG3yKOzP/ff3PA7AV5lX6DgeGocqni3d&#10;9l+r/wAj8zzDiyo5uGCVl/M936Lp8z7Ak/b8hDfu/A8jL6tqgB/LyTW14f8A27fDN9cLHrHh/UdK&#10;jbjzoJEuVX6j5Tj6A/SviWivYlw/l8lZQt83+rPDjxLmcXd1E/kv0SP1P8D/ABM8M/Eex+1eHdYt&#10;9RAG54VbbNHzj54zhl59Rz2rp6/JnQfEGpeF9Wt9T0m9m0+/gbdHPA5Vh7e49QeD3r7/AP2bvj5F&#10;8YdBls9R8qDxNp6j7TGmFFwnQTIv14YDgEjswFfHZrkc8DH21J80PxX9dz7nJ+IYZhL2FZctTp2f&#10;p2fkez15V8Uv2kPC3wj8RQ6LrVtqct3LbLdK1nAjpsZmUcs6nOUPb0r1WvhH9uX/AJK/p/8A2Bof&#10;/R01cGT4SljcV7KrtZno55jauX4N1qO90tT2j/huL4ff8+Wvf+AsX/x2vYfh34/034neFLXxDpMd&#10;xFY3DOiLdIFkyjFTkAkdQe9fldX6Hfsf/wDJB9E/67XP/o969vOspw2Bwyq0b3ulq/Jnz+Q51i8x&#10;xTo17WUW9F5r/M9orF8ZeLLPwL4X1HXtQSZ7Kxi82VbdQzkZA4BIBPPrW1Xm/wC0d/yQ/wAYf9eR&#10;/wDQlr5HDwVWtCnLZtL72fb4qpKjQqVI7pN/cjgf+G4vh9/z5a9/4Cxf/Ha6X4d/tS+EPiZ4stPD&#10;2k2urRX1ysjI11BGsfyIXOSJCeintX51V7N+yF/yXvQP+uV1/wCk8lfoOMyHB0MNUqwveKb37I/M&#10;sDxJj8RiqVGbVpSSendn6IUUVwPxo+Lmm/B3whJq14v2i9mJhsbIHDTy4zz6KOrHt9SAfzulSnWm&#10;qdNXbP1CtWp4enKrVdorc6fxP4u0bwXpb6jrup22l2a8ebcyBdxwTtUdWbAPAyTXgvif9uXwhpcx&#10;i0bStR1vH/LZsW0R+hbLfmor4+8e/EPXviVr0ura9fSXc7E+XHnEUC54SNeiqPzPU5PNc3X6Lg+G&#10;qEIp4p80uy0X+Z+X47izEVJOOESjHu9X/kvxPr//AIb8i34/4Qd9nr/aoz+Xk11Phb9uLwbq0oi1&#10;nTtR0Jj/AMtdouIh9Svzfkpr4Xor0J8P5fJWUGvRv9bnmU+JszhK8pqXk0v0SP1j8O+JtK8W6XHq&#10;Ojahb6nYycCe2kDrnAODjoRkcHkVp1+Wnw5+J2v/AAt16PVNCvGhbI862fJhuFB+469x78EZ4Ir9&#10;F/hJ8UtM+Lng+DW9O/cyZ8q6tGOWt5QASpPccgg9wfqB8PmmT1Mu9+L5oPr29T9CyfPKWafu5Llq&#10;Lp381/kP+KXxS0r4SeH4dZ1m2vriykuFts2MauyMysQWDMuB8pGfUivKv+G4vh9/z5a9/wCAsX/x&#10;2vQf2hPCY8ZfBvxRYDcJo7U3cW0ZJeEiUAfXZt/4FX5nV6WS5XhMwoSlVvzJ9+nQ8nP83xuW4iMa&#10;NuWSvquvU/S34T/Hzw18ZLzUbbQ476CexRJJFvokTcrEjK7XbOCOenUV6TXwH+xb4kXRfjMli4JX&#10;VrGa1X0DLiUH8o2H419+V42cYKGBxTpU/haTX9ep7uR4+eY4NVavxJtO39dmcZ8U/itovwh0C31f&#10;XEupbae5W1RLNFdy5VmzhmXjCHv6V5Z/w3F8Pv8Any17/wABYv8A47Xn/wC3tr3mat4T0ZJTmGCa&#10;8kiB4+dlRCf++H/M18n19JleR4bFYSFate7v18z5XOOIcXhMbOhQtyxtur9Ln6Z/CX45eHfjN/ag&#10;0KK+hbTvL85b6JUJD7tpXazZ+4c/hXodfC37DfiJtN+KGo6UzYi1LT2IX1kjYMv/AI6ZK+6a+Zzf&#10;BxwOKdKn8Nk1/Xrc+tyXHTzDBxrVPiu0/wCvSxwnxY+Mug/BzT7C712O8lS9laKJLKNXbKjJJDMv&#10;HI/OvNP+G4vh9/z5a9/4Cxf/AB2vMP28tce48Z+GtH3ZjtbB7raD/FLIVOfwhFfL1fUZZkWGxOEh&#10;WrX5pefnofIZtxFi8LjalChbljbdeWv4n6c/Cf4zaJ8ZLPUbrQ7bUIIbGRI5GvolTczAnC7WbOAO&#10;fqKK5b9kjwk3hb4K6VJLCYbnVJJNQkDdSrnbGfoY1Q/jRXxmOhSpYmpTo/CnZfI+8y+pWrYWnUr/&#10;ABSV389T2aiiuc+InjO3+H/gvVdfuQGWzhLRxk48yQ8In4sQK5KcJVJqEFdvQ7KlSNGEqk3ZJXfo&#10;j52/bE+LzRhfAulzY3BZtTkQ846pD1+jN/wH3FfI8nQ1r65q13r2rXupX0pnvbuZp5pCANzsSScD&#10;pyegrIk6Gv2nAYOOBw8aMd+vm+p/PmZZhPMsVLET26Lsui/rqY3iDWLXw/plxf3j7IIVyfUnsB7k&#10;8V3n7Pv7Gnij9pzTofFfjXU7vwf4DuctYadY4F5fR9pMsCEQ9mYHOOFAIY8V4D+Ha/Hz9orwj8P7&#10;kM2gwbtV1gKxG+CMZMZ2kEbsBMg8ebntX65W9vFZ28UEEawwRKEjjjUKqqBgAAdABXzee5rPDNYe&#10;g7Se7PueGsnp1qf1qur9j5a1H/gmh8DrzRfsVvpGq6dd7QBqdvqkpnB/vYctHn/gGK8J+JP7LvxZ&#10;/Zphl1nwfqc/xP8ABEPzXGl3Sn+0LSPqWUDO4ADqnrkx4BNfo/RXwNWu8VB0sWlVg+ktfue6fmmf&#10;eVcvw9RWUeV90fkZ8R/EWkfGz4MX+p6BO51HSWTUBanie3dPvBh/uF8EcEjjpX6XfAP4q23xc+Cf&#10;hbxm1zC0l7p6PfMnyJFcINtwuD0CyK/4AHpzXzl+1n+xpdXGqXHxP+EdrFYeLogz6poUKhYNWjI+&#10;cqn3fMOOV4Dnnh+W+H/A/wC1FqXw/wD2e/iV8LbeC6sxrt2jWGXybGN223cLE4Y7kRFxjHMhOCee&#10;jK8ljHDSw+Flenzc0b7x5tJRfdKyafXW+u/i0pyy2tJVdmvvtt/kfZniv9rL4oftGePL7wX+zpps&#10;MGlWEqpe+NdQjBiUEkbl3qVRDg4+V5GAJVRg03/hkH9pdZBqy/tE3R1kHf8AZWurv7Hk9Rtztx7e&#10;Vj2r6V/Zk+ENn8EPgn4Z8M29vHDerapc6lJHz515IoaZyTyfm+UZ6KqjtXqdb1MaqMnTw0Eorq0m&#10;35tvuezHCurFTrybk+zaS9LHxB8P/wBrT4kfAv4h2Hw//aM06CG31BzHp/jO1VVgk+bAaQoAhTJA&#10;LAIyZBdcHI9H/aj/AGxE+Duqad4L8E6SvjT4lasqm10uENLHbBsbGlCHcxYZIQEHA3EqMbur/bK+&#10;FWl/Fj9nnxhZ38Km80ywm1XT7gIpkhngQyDaSOA4Uo2P4XNfMn/BLPwDF4mi8W/FLXJX1fX47iPQ&#10;rO6vD5kkEccEZchmyclGiTPZVI6E10xjha1J42cLOOjitm+nou68jCUq9OosLGV+bZvdLr6+Ruwf&#10;s9/tafE61h1bxP8AGOPwZcvmVNJ0uV4zBk8JJ9nCof8Avp+3Jqjrnjb9qD9j/wArWPGNxZ/Fz4fx&#10;AC8uLf8A19ou77zSbFkU/wC04kTnBIJFffNQ3lnBqFpNa3UMdxbTo0UsMqhkdGGCrA8EEEgg1yLM&#10;HJ2qU4uPayX3Nao6PqSirwnJS73v962OT+EfxY8PfGzwFpvi3wxdNcabeLzHINstvIPvxSLk4dTw&#10;eSDwQSCCfhj9qTxgPjN+19pXh+1lWbQPh5bNLPIg+X7c5VnUt6giEY7GJ/esDwj8Wof2DPjF8evB&#10;EeybQltBqmgWUkrsBdOIjbxDJyf3dyA7dSLfPOK8r/Zj+CvxA/aek1Oxsp7jSPDt9evdeKPFtxlp&#10;byRmz5CMeZGwxYrnGXJc4IB3xGWzjQrSoS5YyVoyfRSWr82o3SS3bWx5OKxU8RCOHivfb1S8v6ud&#10;/f8AxY1Xxd4p/wCER+F3h6bxv4lPDyQDNpb9cl3yBgY5JZV5+9nivTdF/wCCcvjX4k28F58V/iS0&#10;Dgb00jQYAyQkju7bV3DOOEb/AHjX2P8ACH4K+EPgZ4Vi0DwhpMWnWoAM1wRuuLp+fnlk6u3J68AH&#10;AAGBXc189gcLg8pSWAp2kvtySc3+kfRfNs7KGVwSvX1fbp/wT87fiF/wSgNrpMlx4D8dXEupRqSt&#10;lr0K+XN7ebGPkP1Qj6da+EPFHhrW/Avia/8ADnibTJ9G12xk8ue0uFwQexHYgjBDAkEEEEg1/QDX&#10;xn/wUv8AgLa+OPhOfiDp8Cp4j8KhWlkRCXuLJnAdDj+4W8wE9AJP71fZ5ZnNV1VRxDunpfszlx+V&#10;0vZupRVmuh+WcnevU/2Zfj1qH7PPxV03xJAZJtKkxa6rZJ/y8WrEbsA/xrwynjlcZwTXlQkEkauO&#10;4zUbdK+1q041oOnNXTPlKM5U5qcd0f0IaHrVj4k0ax1bS7qO+02+gS5trmFspLG6hlYH0IIq9Xwj&#10;/wAEv/j03iPwrqfwx1a53X2ig3ulGRiWktGb95GOP+WbsCOekuAMLX3dX5Ni8NLCVpUZdPyP0jDV&#10;1iKUai6hRRRXGdIUUUUAFFFFACE45PAr8zPjv8Spvil8SNT1bzGbT4mNtYRnokCE7T9WOWPu2Owr&#10;76+OeuHw78H/ABdfLI0Ui6dLFG6HBV5B5akH6sK/MOvvuF8NF+0xL32X5v8AQ/N+L8VJezwsXo/e&#10;f5L9RQCxAAyTX2b8D/2O9Ii0O21jx1BJf6hdRiRNK8xo47dSAQH2kMz+ozgZIwetfPn7OHhe38X/&#10;ABo8M2N2pe2SdrqRfXykaQA+xZVB9jX6V10cRZlVw7jhqMuVtXbW/kcvC+VUcUpYqvHmSdkntfdv&#10;8UcLefAn4eX1j9kk8F6KsW3buhs0jk/7+KA2ffNfLv7S37Ltn4A0iTxV4U80aRG6reafI5c24YgB&#10;0Y8lckAgkkZBzjOPtys7xDoFj4q0O+0jU4ftFhexNBPHuK7lIweRyD7ivksDmmIwlaM+duPVXvdf&#10;5n2uYZRhsbQlBQSlbRpWs+m3Q/Jqvoz9iPxtPo/xKufDrOTZazbMwjJ6TRKXDD/gAcH8PSvoT/hk&#10;H4Xf9AGb/wAD5/8A4utfwl+zb4B8D+IrPXNG0ma11K0LNDKbyZwu5Sp4ZiDwxHPrX1OOz7BYvDTo&#10;8srtaaLfp17nx+X8OY/B4qnX5o2i9dXt16dj0+iiuC+Onjv/AIVz8Lde1lG23Yh+z2u1sHzpPkQj&#10;/dJ3fRTXwVKnKtUjThu3b7z9HrVY0Kcqs9opt/I+Ff2kvHh+IHxe1u7jkZ7Gzf7BaBiCBHESCRjs&#10;z72H+9Xn+h6He+JNUg07ToGubybd5cS9WwpY/oDVHOeTya+k/wBh3wSNZ8eap4inhWS30m18qJm7&#10;TS5AI+iLID/vCv2SvUhlmCco7QVl+S/E/CsPTnm2YKMt5yu/Td/cj5rr6o/YW8eGz17WvCNxI3lX&#10;sf261Un5RImFkAHqylT9I68N+NHgz/hAPij4i0VYhDbQ3TSWyKcgQv8APGB9FYD6g1mfDvxhN4A8&#10;caJ4hhDMbC5WV41OC8fR0z/tKWH40sZRjmOClGP2ldeu6KwNaWV5hGU9OV2fpsz9U6Khs7yHULOC&#10;6t5Flt541ljkU5DKwyCPYg1NX4xtoz94vfVH5yftX/8AJf8AxV9bb/0lirySvW/2r/8Akv8A4q+t&#10;t/6SxV5JX7bl/wDudH/DH8kfz/mf+/V/8cvzZ9+/Bb4H+A9f+FPhbUdR8L6fd31zYxyTTyISzsRy&#10;TzXZv+zr8NpFKnwfpoB4+VGB/MGuR+Cnxn8DaH8J/Cun6h4q0yzvbexjjmglnAdGA5BHrXan4/fD&#10;lQT/AMJlpH/gSK/MMS8w9vPl57Xf83c/XcKst+r0+dU78qv8PY+Yf2qv2ddE+G+j2fibwyr2dhJc&#10;La3Fg8jSBGZSVdC2Tj5SCCT1GO9fM1fUH7Wn7QWg+P8AR7Lwv4ZuP7RtY7gXd1fBGVCyqyrGmcE/&#10;eJJxjhcE818v1+iZP9ZeEj9avzee9ulz8vzz6qsbL6nbl022v1sfUv7Bd7LH4q8VWgz5MtlFK3pu&#10;WQgfo7V9BftM/wDJCvF3/Xsn/o1K8u/Ya8BXOj+GdZ8UXcbRjVXSC0VlxuijLbnHsWbH/APevUf2&#10;mf8AkhXi7/r2T/0alfEZhUjUzpOHSUV81Y/Qctpzp5DJT6xm/k72/wAz82K9l/ZD/wCS+eH/APrn&#10;df8ApPJXjVey/sh/8l88P/8AXO6/9J5K/QMy/wByrf4ZfkfmeV/7/Q/xx/NH6I0UUV+Jn7+FFFFA&#10;H5t/tPf8l48W/wDXeP8A9Ex15bXqX7T3/JePFv8A13j/APRMdeW1+4YH/dKX+GP5I/nzMf8Afa3+&#10;KX5s/UX4N/8AJIvBP/YEsv8A0QlfOv7f3/Mif9v/AP7b19FfBv8A5JF4J/7All/6ISvnX9v7/mRP&#10;+3//ANt6/Nsp/wCRxH1l+Uj9Vzn/AJEcvSH5xPkSiiulu/At9b+ANP8AFqfvdNub2Wwk2qf3MqKr&#10;DJ9GDHH+4fav1OU4wspPfQ/Ho05TTcVeyu/Q+iP2JfiybHUbnwJqM37i6LXWmlj92QDMkQ9AQNwH&#10;qG7tX2TX5KaTql1oeqWmo2Upt7y0mSeGVeqOpDKfwIFfpz8I/iNafFPwHpmv2xVZZU8u6gUgmGde&#10;HQ+nPIz1Uqe9fnHEeA9jVWKgtJb+v/BP1PhbMvbUXg6j96G3p/wPyPzW8cf8jr4g/wCwhcf+jGrW&#10;+Df/ACV3wT/2G7L/ANHpWT44/wCR18Qf9hC4/wDRjVrfBv8A5K74J/7Ddl/6PSvvan+6v/D+h+b0&#10;/wDfI/4v1P1Fr4l/ba+Jsur+LLXwbaS4sNLVbi7VW4kuHXKg/wC6hH4ufSvtmvyq+IPiL/hLvHXi&#10;DWudt/fTXCA9kZyVH4DA/Cvz7hrDKriZVpL4F+L/AKZ+m8V4qVHCRoxfxvX0X/Bsc/X0V+zb+zCn&#10;xMtB4k8SvNb+HxIUt7WIlJLwqRuJbHEecrkckg4Ixk/PVrbSXlzFbwrvmlcRoo7sTgD86/V3wt4f&#10;tvCfhvTNGs0EdrYW0dvGo9FUDPuT1J7k19Ln+YVMHRjCi7Sl17JHynDWWU8fXlUrq8YW07t7fkcv&#10;p3wH+Hel2As4fBmjPFjG64tEnk/7+OC3615T8Xv2OfDmtaLdX3g23Oja1CjSJaLIzW9yeuzDE7Ce&#10;gIIHPI7j6R6cmqn9sWH/AD/W3/f1f8a/PaGYYujU9pCo7+rd/U/TcRluCr0/ZVKcUvRJr0PyXZWj&#10;ZlZSrKcFSMEH0rt/gn42k+H/AMUPD+rrK0dutysN1tPDQOdrgjvgHP1Ar9Brj4e/De6nkmm8N+F5&#10;ppGLvJJY2zMzE5JJK8kmmL8N/horAjwv4VBHIIsLb/4mvsanEdGtTlTnRdmrHwtHhevQqxqwrxvF&#10;3W/Q7qvhH9uX/kr+n/8AYGh/9HTV92qwZQVIKkcEdK+Ev25f+Sv6f/2Bof8A0dNXicOf7+vRn0HF&#10;P/Iufqj53r9Dv2P/APkg+if9drn/ANHvX5416r4D/aW8a/DfwzbaDo01kmn27OyCa2DtlmLHnPqT&#10;X3Gc4Krj8OqVG17p6+jPz7Icwo5binWr3s4taeq/yP0hrzf9o7/kh/jD/ryP/oS18j/8NofEn/n4&#10;03/wCH+NZHiz9qjx3408N3+h6lPYNYXsflTCK1CttyDwc8dK+Sw/D2MpVoVJONk09+z9D7XFcT4G&#10;tQqU4qV2mtu69TyCvZv2Qv8Akvegf9crr/0nkrxmvZv2Qv8Akvegf9crr/0nkr7nMv8Acq3+F/kf&#10;neV/7/Q/xR/NH6IV+cX7TXxIl+I3xU1Jo5vM0rS3awslU/LtQ4dx/vNk59AvpX6A+Otefwv4K1/W&#10;YwGl0+wnukU9CyRswH5ivynd2kdmYlmY5JPc18Zwvh1KdTEPpovnufecX4qUadPDRfxXb+W39eQ2&#10;vrT9nv8AZHsNc0K08S+No5ZY7tBLa6SjtGPLI+V5SMNkjBCgjjGeuB87fCnwsPG3xI8N6I6CSG7v&#10;o1mU94gd0n/jgav1JRFjRURQqKMBVGAB6V6XEOY1cLGNCi7OWrfWx5XDGV0sZKeIrx5ox0S6X8/T&#10;9Thn+BPw8k037CfBmiiHbs3LZoJcf9dAN+ffOa+a/wBoz9k+z8J6Lc+KPBqyrYWw8y80uRzJ5UfG&#10;ZI2PJA6kEnAyQcDFfZ9R3FvHeW8sEyLLDKpR0YZDKRgg/hXxWEzTE4Sqqim2uqb0f9dz77G5RhMZ&#10;RdNwSfRpWa/rsfkbXtP7J3xGl8C/FayspJGGma4y2E8Y6eYTiF/wc4+jtXmvj7w4vg/xxr+ho5kj&#10;0++mtkdurKrkKT7kAViW9xJa3Ec8LtFNGwdHU4KsDkEH1zX65WpQxuHdN7SX/DH4ph61TAYqNRfF&#10;B/luv0P1xZQ6lWAZWGCCMg1+V3xH8Lv4K8ea/oboUFjeyRR57x7iUb8VKn8a/UTQtRGsaHp9+vK3&#10;VvHOP+BKG/rXw7+214RTQ/ipbaxDGyxazZrJIx6GaP8AdsB/wARfn71+f8NVnSxU6D+0vxX/AALn&#10;6XxZQ9tg4YiP2X+D/wCDY8s+DXiFvCvxW8K6mG2rFqEKyH/pm7bH/wDHWav1Dr8i45GikV0JV1OQ&#10;w6gjvX6t+E9eHiHwho2tPhBfWMN23oN8Yc/zrq4ppe9SqrzX6r9Tj4Pre7WovpZ/o/yR8Eftda+u&#10;ufHLWI0k8yLT4obNSOgKoGYfg7sPwrxradpbB2g4J7VteONfHirxnrusqpVNQvprpVbqFdywH5EV&#10;6Do/gD7R+zH4h8T7Myx69bDOOVjRCmc+ha5x/wABFfXUnHA4alTl/dj83ofEVlLMMVWqx/vS+S1M&#10;b9nvX38N/GjwjdoQPMvktWyeNs2Yj+j/AKV+mdfkdbXEtncRTwu0U0Th0deqsDkEfjX6v6NrcGre&#10;HLHWBIotbm0juxJnjYyBs/TBr4/imj+8pVV1TX3f8Ofc8H1/3Vai+jT+/T9D88P2otc/t346eJ5F&#10;l82K2lS0TnhPLjVWUf8AAw/4k15xoekza9rWn6ZbjNxe3EdtGP8Aadgo/U1J4k1dvEHiLVdUfJe9&#10;upbls9cu5Y/zr1f9kPwk3ij41abcMqtbaTFJqEoceg2Jj3Duh/4Ca+xclgMDd/Yj+SPhlF5lmFl/&#10;y8n+b/RH6AaLpMGg6PY6Zagra2cEdvEDyQiKFH6AUVdor8Vbcndn74koqyCvkz9tPx19ovtJ8JW8&#10;gMduv267A/vkFY1/Bdxx/tivrFmWNWZiFVRkk9AK/Nj4oeKn8bePNc1ppGlS6uXMJYYIiHyxjHsg&#10;UfhX1nDeF9ti3WltBfi9v1PhuL8a8PglQi9aj/Bav9Dj5O9VJOhq3J3rN1K8i0+xuLqZtkMMbSO3&#10;ooBJP6V+oM/HIa6I9j/4Jo6CusfFj4u+LZINxthb6Tb3JHBDO5kUH/thCT9RX6EV8jf8EwvDdxo/&#10;7NcuqXMWxtd1u7v45D1dFEcOf++oX/ya+ua/Gc2q+2xtSXnb7j+iMro+wwdOHkFfKX7UX7XOs+Df&#10;Gln8KvhRpH/CTfE/UAu75BJFp4Zdw3LnDPs+b5iFVSGbI4r6d8RaxF4d8P6nqs43Q2NrLdOPVUQs&#10;f0FfF3/BMnwv/wAJLo/j74u6zGs/ifxJrM9ubkjlYhsmk2+gaWTkf9Ml9KzwlOnGE8RVV1G1l3b2&#10;v5I2xE5uUaFN2cr3fZIXR/2Mfjv4yt31Xxt+0Trui6zcO0j2OhSTvbxZOcArNCo/3VQAdia+Vf2o&#10;v2F/iV8H11Pxhc6l/wAJ7obSGa81qEP9rQnky3EbFiAT1cM47sRmv2KqK6tYb61mtrmJJ7eZDHJF&#10;IoZXUjBUg9QR2rqoZxiKNTmsrdrJfkYVcto1Icut+92/zPK/2WfjFZ/HH4IeGvEcNyk+orbJZ6pG&#10;vWK8jVRKCO2Thx/sutes1+bWo29//wAE4f2mEv7ZJ5/g34xfbJGuX+zAHO3uTJAXyueXjYjk5I/R&#10;zTNStNa0211CwuYryxuolnguIWDRyxsAyupHBBBBB965Mbh40pKrS1hPVf5eqOjC1nUi6dTScdH/&#10;AJ/M5b4zHHwf8dH/AKgN9/6TvXy1/wAEnP8Ak33xL/2NE/8A6SWtfUnxqOPg348P/UAv/wD0nkr5&#10;c/4JO/8AJvfiX/saJ/8A0ktK3o/8i+r/AIomVT/fKfoz7WqC+vrfTLK4vLuaO2tbeNpZppWCpGij&#10;LMSegABOanr4N/bh+NetfFbxxp37Ovw0k+1avqkyx65cwt8qLjf9nLDoqqPMkI6BQv8AeFcOFw8s&#10;VU5Fot2+y6s6sRWVCHM9X0Xdny94u8D+MP28P2mvG2teBNOWfSZLpY11S6LQ2lvbRoIYHkYgkM6x&#10;BtgBbJbjAOPqDwx/wT6+LPgvwfbWegftCaro1zbIWh0mxjuYrCOQksVDLOOCSSW8rkk8V9Y/Ab4K&#10;6J8AfhnpfhDRFEiW6+Zd3hTa95csB5kzDJwSQMDJ2qFXoK9Cr1sRm1RtUqFlCOiuk7273PPo5bDW&#10;pW1m99bb+h8K+D/2ovip+zR480zwT+0RaQ32g6gRFYeNLJBszwCzuAqugyN2VWRR8xDAivueGZLi&#10;JJYnWSN1DK6nIYHkEH0ryj9qr4U2Pxj+A/i3Qrq1W5vI7KW+05v4oryJGaJlPbJ+U+quw71wP/BO&#10;34j3PxE/Zh0NL12lu9Bnl0V5XYkukYVovyikjX/gNcleMMRQ+swjyyTtJLbXZrsdFFzo1vYSd01d&#10;N7+aPpisXxt4ci8YeDNe0GdQ8GqWFxYurdCskbIc/g1bVFeUm4u6PQaurM/nhhikt1kgmRo5YXaN&#10;0YYKsDyD+NDdK7n46aO3h747fEjTWiMAt/EN8Ejxj5DcOVI9iuCPYiuGbpX7LCXPCMl1PzCUeSbj&#10;2O5+A/xWuPgp8X/DPjCDzGi0+7U3cMR+aa2b5Jk54yUZsZ74Pav3fs7yHULSC6t5Fmt5kWSORDkM&#10;rDIIPoQa/nfl71+zH/BP34kH4jfsxeGxMzPeaCz6HOzHP+pwYsf9sXiH4GvkeIcPeEMQumj/AE/r&#10;zPpcmrWlKi+up9HUUUV8OfVhRRRQAUUUUAeT/tU28l18A/FiRDLCOCQ/7q3ETH9Aa/OGv1Y8feGz&#10;4w8Ea9oasscmoWM1sjt0VmQhSfoSDX5V3FvJaXEsEyGOWNijo3VWBwQfxr9I4XqJ0KlLqnf71/wD&#10;8r4wpNYmlV6ONvud/wBT2v8AY3uo7f456ajj5prW5jT/AHvLLfyU1+g9flj8MfGknw98faH4hjBI&#10;sblXlUDJaI/LIo9yjMPxr9Q9J1S11zTLTUbGdbmyuolnhmTo6MAVI+oNeVxPRlHEwrdGrfNP/gns&#10;cI14yws6N/eUr/Jpf5FuiivNP2i/Hn/CvvhLrV/FdvZ6jcJ9jspImKyec/AKkdCqhmz/ALNfJUaU&#10;q9WNKG8nY+1xFaOHpSrT2im/uPS6K/MH/hePxC/6HTXP/A+T/GvV/wBl/wCIXjbxp8ZdIstS8T6v&#10;qGmxxzz3FvPdu6MoiYLuBOCN7JX1GI4crYelKtKorRTfXofIYbimhia0KEaTvJpdOp9z18b/ALdn&#10;joXWq6F4RgkVktUOoXQVs4kbKRqfQhd5+jivsO6uobG1muLiRYYIUMkkjnCqoGSSfQCvy0+JnjKX&#10;4gePtc8QS/8AL9cs8akY2xj5Y1/BAo/Clw3hfbYp1ntBfi9v1HxVjPYYNUI7zf4LV/jY5mv0O/ZH&#10;8FHwh8G9Onmh8q81h21CTd1KNgRfgUVWx/tGvzxr1rT/ANqn4maVp9tZWmvxQWttEsMUa6fbYRFA&#10;Cgfu+wAr7LOMFiMfQVGg0tbu9/8AJnwuR4/DZbiJV8Qm9LK1vnu0eo/t3eCza654f8Uwwt5d1E1j&#10;cyAfKHQ7o8+5Vn/COvlSvQPHXx48bfEnRV0nxFqyX9gsyzrH9khjIcAgHKID0Y9+9ef115bh62Fw&#10;saNdpuPbt07HFm2JoYzFzxGHTSl379dmz9B/2QfHY8YfCO1sJpFa+0OQ2Lruy3lY3RMR2G07R/1z&#10;Ne318Cfsa+PB4V+Kg0m4lWOy12H7Md3A85ctEfqfmUe71991+Z53hfquNmltLVfPf8bn6zw/jPrm&#10;Ag2/ej7r+W34WPzk/av/AOS/+Kvrbf8ApLFXklet/tX/APJf/FX1tv8A0lirySv1DL/9zo/4Y/kj&#10;8hzP/fq/+OX5sKK+0PhT+yd4F8Y/Djw7reoDUvtt9ZpPN5V0FXceuBt4FdTJ+xP8OnQqDq6Ej7y3&#10;i5H5pXkVOIcFTm4SvdO23/BPbp8MY+rCNSPLZq+/f5HwNXoPwX0nwHq/iy3h8d6pd6fYl1CJFGBB&#10;IfSWUNujXOBkL0J+ZcZrX/aC+BNx8FNftUium1DRdQDtZ3EgAkUqRujfHG4Bl5GAc9ByK8nr2Y1I&#10;Y7D81GbSktGtzwZU6mX4nkrwTcXqnt+HQ/W3TbO10/T7a1sYooLKGNY4IoQAiIBhQoHGMYrzn9pn&#10;/khXi7/r2T/0alcz+x146uPF/wAJ0sr2XzbnRbg2KsWyxh2hoyfoCVHsgrpv2mf+SFeLv+vZP/Rq&#10;V+TQoSw2Yxozd2pr80ftFTEQxeVzrwVlKD+Wj0+R+bFey/sh/wDJfPD/AP1zuv8A0nkrxqvZf2Q/&#10;+S+eH/8Arndf+k8lfquZf7lW/wAMvyPxzK/9/of44/mj9EaKKK/Ez9/CiiigD82/2nv+S8eLf+u8&#10;f/omOvLa9S/ae/5Lx4t/67x/+iY68tr9wwP+6Uv8MfyR/PmY/wC+1v8AFL82fqL8G/8AkkXgn/sC&#10;WX/ohK+df2/v+ZE/7f8A/wBt6+ivg3/ySLwT/wBgSy/9EJXzr+39/wAyJ/2//wDtvX5tlP8AyOI+&#10;svykfquc/wDIjl6Q/OJ8iV9pfs0+BbH4kfsz6z4e1D5YbzULhUm27jDIEjKSAZHKsAcZ5xjvXxbX&#10;3t+xH/yRmb/sKz/+gR19hxDOVPBqcHZqSPh+GacauOcJq6cWn+B8N+JPD994U16/0fUoTBfWUzQT&#10;RnswOMj1B6g9wRXtf7IPxa/4QXx1/YF/Ps0bXGWLLsdsNz0jf/gX3D9VJ4WvQP23PhODHa+PdOhA&#10;YbbXUwoAz2ilPv8AwE/7npXyGrFWDKSGByCOorqozpZzgPe+0rPyf9ao469OtkOY+79l3XnF/wCa&#10;0ZteOP8AkdfEH/YQuP8A0Y1a3wb/AOSu+Cf+w3Zf+j0rkri4lvLiWeeRpZpWLvI5yWYnJJPqTXW/&#10;Bv8A5K74J/7Ddl/6PSvRrR5cNKPaL/I8uhLmxUJd5L8z9QpVLROo6kECvyPmRo5nVgVZWIIPUGv1&#10;zr8y/j94Vk8HfGDxRYtF5UMl493AF+75Up8xcewDY/A18NwtUSqVaT3aT+6/+Z+h8YUnKlRqrZNr&#10;77f5HMeCb2HTfGmgXdxxb2+oW8smf7qyKT+gr9W6/Imv04+B3xGt/id8N9J1aORWvEjW2vo16x3C&#10;ABgfrww9mFdPFNGTjSrLZXT/AE/U5eD8RGMqtB7uzXy3/Q7XUv8AkHXX/XJv5GvySr9cp4RcQyRM&#10;SFdSpx15GK+dP+GE/Av/AEGfEP8A3/g/+M15ORZlh8vVT27fvWtp2uezxFlWJzJ0vq6Xu3vd23t/&#10;kfDFFdj8XPDugeEfiBq2jeGr251DS7FxB9oumVmaQAeYMqqjAbK9O3euOr9Np1FVgprZq5+S1abo&#10;1JU5bp20P1c8F/8AIm6D/wBeFv8A+i1r4r/bl/5K/p//AGBof/R01fangv8A5E3Qf+vC3/8ARa18&#10;V/ty/wDJX9P/AOwND/6Omr8yyD/kZP0kfrXEn/IqXrE+d6mjtJ5VDJDI6/3lQkVDX6G/sfgf8KH0&#10;Tj/ltc/+j3r7rNMf/Z1BVuXmu7b27+vY/O8oy3+1MQ6HPy2V72v1Xmu5+fX2C6/59pv++DTXs7iN&#10;SzQSKo6lkIFfrftHpXm/7RwH/Cj/ABhx/wAuR/8AQlr52jxM61WNP2NrtL4u/wAj6nEcJKjRnV9v&#10;flTfw9l6n5pV7N+yF/yXvQP+uV1/6TyV4zXs37IX/Je9A/65XX/pPJX1GZf7lW/wv8j4/K/9/of4&#10;o/mj7c+NKl/hD40A6/2Pdn/yE1fl7X616tplvrWlXmnXab7W7he3lX1R1KsPyJr8otc0e48P61f6&#10;XdoY7qyuJLeVT2ZGKn9RXy3C1RclWn1umfY8YU5e0o1elmj0f9lu6is/j14TeVtqtLNGCf7zQSKo&#10;/MgfjX6Q1+TXh3W5vDXiDTNXtgGuLC6iuowehZHDAfmK/U3wh4q0/wAb+GdO1zS5lnsr2ISowOSv&#10;qp9GU5BHYg1ycUUZKrTr9Grfc7/qdnCGIi6NXD9U7/JpL9PxNiiiuf8AH3jSw+HvhHU9f1FwlvZx&#10;FwueZH6Ig92YgfjXxUIyqSUIq7Z9/OcacXObslqz85/j5Ms3xo8ZsgwBqcy/iGwf1Brgat6tqlzr&#10;mq3uo3khmu7yZ7iaQ9Wd2LMfxJNW/CXh2fxd4o0nRLY7Z9Quo7ZWIyF3sF3H2Gc/hX7lTisPRjGT&#10;+Ffkj+easniK8pQXxN2+bP0++HEL23w88Lwyf6yPS7VG+ohUGvF/23/Ch1j4X2WsxqDJo96pdj1E&#10;Uo2Nj/gflV9DW9ulrbxQxjEcahFHsBgVznxO8Kp42+HviHQ2iWZ7yykSJW/56hcxn8HCn8K/HMHi&#10;fY4yFf8Avfg9/wAD90x2E+sYGeG68tl6rb8T8sK+5/hf8QHsf2ObrVJJ991plhd2Stn7rhmSEfgH&#10;jH0r4ZZSjFWBVgcEHqK9U8P+PZNN/Zx8V+Gkcf6XrVplSeQjozsR+Nqg/Gv1HNcL9bp049pxfyvZ&#10;/mfkOT4z6nVqy7wkvna6/I8qr7v8EfD8yfsby6SkPnXV/pFxfqoHLyMWli/HiMfhXwra2z3l1Dbx&#10;KWkldY1UDJJJwK/WLQ9Gt9B0Gw0m1XZaWdtHaxL6IihQPyFePxJiXRjRjHfm5vu/4c9zhXCqvOvK&#10;W3Ly/wDgX/DH5MV9z+E/H0UP7Fs+pSz/AL210mfTODykm5oIh/49Gfoa+MfGmgP4V8X63o0nL6fe&#10;zW2fXY5UH8cZrutJ+IEdp+zjr3hQH/SbjXreYqT1iaMsSPo1uv8A30K9bMsMsbTouOqUov5dTxcq&#10;xTwFWupaNwkvmtvyPLK+z/2D/CYtfDfiLxHJGRJd3KWULsP4I13Nj2Jcf98V8YV+m/wE8J/8IX8I&#10;PC+mNnzvsi3MuRgiSUmVl/Avj8K4OJMR7LBqmt5v8Fr/AJHo8K4b22OdV7QV/m9P8zv6KKK/LT9g&#10;OL+M3iBvC/wt8TaghxItm0UbDs8mI1P4Fwa/OWb+lfb37X+sSad8KY7SM8ahfxQSf7qq0n/oSLXx&#10;DN/Sv1DhilyYSVT+Z/gv6Z+L8ZV/aY+FLpGP4t/5WKkneuG8cW+qeMtW0TwB4dQT+IPEtylrEmcB&#10;Iy2CzHsvXJx91X9K7a7mS3hlllYJHGpZmbgAAZJr13/gm/8ACt/GHibxJ8adYgOxnfSdAjk6og4m&#10;lxjrjagIPUyivZzPGLBYaVTr09TzMgy94/FxT+GOrPtj4Y+ANP8AhX8PfD/hLSgfsOj2cdqjt96Q&#10;qPmdv9pm3MfdjXT0UV+MSk5Nyluz96ilFJLZFTV9Mh1vSb3TrkE293A9vKF67XUqcfga+Hv+Cd/i&#10;sfCfxJ49+A3iiX7B4k03Vpb3T47jEf2xNiq/lgnn5Y0lAGco5YcAmvY/2nv2yND/AGf7i18O6bps&#10;3i7x/qAX7HoVmT8m84RpSoJGT0RQWb2BzXyb8QP2a/2mv2kPF1h8QtW0Hw/4H123hja0NpdCzugB&#10;yhYo0jh1/wBtgy9OMYHvYLDt0JxxDUIT2bfVbNLqu54+KrWqxlRTlKO6XZ+Z+ndFfnvb/tKftRfs&#10;3x21t8T/AIdHxrokKs76xaJmTyxxl7i33xrj/ppGGPc969e+F/8AwUk+D/xAa2ttVv7vwXqUziPy&#10;tZh/cbj389NyKv8AtPsrjqZbiIrnguePeOv/AATqhjqMnyyfK+z0Pbfjh8HdE+PHw21bwhrqYgu0&#10;3W90q5e0nUHy5k91J6dwSDwTXyN+xJ8ZNc+DHxB1L9nX4mSi2vrGZl0C8lY7HzlvIV2PKOCHi47s&#10;vUqo+5tB8RaV4o02PUdF1Oz1fT5MhLqxnSeJsdcOpIP518cf8FN/hz4Zl+HWmfENtWi8O+N9FuY4&#10;dNuUYpNfAvu8lSo3bkOZFbouG6bsjXAzVS+Cq/DLbyl3/wAzPFxcLYqnvHfzXb/I+ovjccfBfx8f&#10;+pf1D/0mkr5e/wCCTv8Aybz4k/7Gm4/9JLSuE8J3H7Wv7Wfge0/0/SvAXg+8082k13dWwhk1aNkC&#10;vLtKySHeCTlfLQgnHapPB/7MP7Tf7KeiyP8ADXxToXifSBcm+uvDojANzIUVWOJUGcqij5ZVbgYr&#10;sjh4UsPPCzqxU2117d3axyyrSqVoYiNOXKk+nfyPob9tL9p63/Zz+G7DTpEm8a6yGt9ItcBjGejX&#10;Drn7qZ465YqOmSOa/YR/ZhufhD4VuvG3jCOSf4i+Jwbi7kustNaQud/lMW58xm+eQnnOF/hyfnX9&#10;lONv2qP2uNb8X/Fq8jg8UeHkWXT/AAjNE8QR42KhRHIDhIT8xTO4uwY8Bs/pqzBVJJwBySa5sV/s&#10;NL6pD4nZyffsl5I3w/8AtdT6zLZaRX5v1ForxH4nftofB34UZi1bxnZ39/hsWOin7dNleqt5eVjP&#10;s7LXzlqX/BRjx38Ur46d8FfhJqGsSeaIzfanFJcKuem+OEhY/Xc0uP51yUsvxNZcyjZd3ovxOmpj&#10;KFN8rld9lq/wPo/9sL4y6b8F/gP4m1C6u1h1XUbObTtKgUjzJbiVCilVJ5Cbt7HsF9SAcD9gP4XX&#10;Xws/Zo0CDUIZbbU9Zlk1m5gmXa0ZlwIxjqP3SREg8gk18geKP2X/ANqj4jeONP8AHPjTQ9K8WajY&#10;SrLBo2sajbNaAA5EfkxyLGEzjKhhux827mvor4N/t1XjePIPhz8aPCbfDrxhK4htrna62VyxYqgA&#10;YkoGIwrhnRsH5hxn06mFcMJ7LDyU3e8rPttZb2OGniFLEe0rRcVa0br+tT7Aooor5s9s/Jn/AIKa&#10;/C+48F/tAReLkTOl+LLRHDquAlxAiRSJ/wB8rE2e+8+lfI7dK/a/9sj4Hp8efgTrmiwQiXXbFf7S&#10;0k5wftMakhP+BoXj54+cHtX4mQyeZECfvDg1+lZNivrGFUHvDT/L+vI+FzTD+xxDmtpa/wCZHL3r&#10;9Av+CSfjV49c+IHhGW5YxzW9vqtvbE8KUZopnHufMgB/3RX5+y96+nf+CauuNpP7V2i2qtgapp97&#10;aMPUCEzY/OEflXVmlP2mDqLyv92phgJ+zxMH52+/Q/Ymiiivys/QQooooAKKKKACvhT9sL4NzeEf&#10;F0ni3ToC2i6xJuuCg4guj94HA4D/AHgfUt7V911Q1zQtP8TaTdaXqlpHfafdIY5oJhlWU/yPoRyD&#10;yK9XLcfLL66qrVbNd0ePmuXQzPDOi9Hun2Z+TFeq/CT9o/xZ8I4PsNlJDqejFt39n3wJVCTkmNgQ&#10;UJ/EZOcZruPjF+x3r3hO4uNS8IpJr+i8v9lXm7gHpt/5aD0K8+3c/PN5ZXGnXUltdwS2txGdrwzI&#10;UdT6EHkV+qwq4PNKNlacX07f5H43Uo47J693eEl16P57NH1jd/t9O1m4tfBSx3RXCtNqW9Fb1IEQ&#10;JHtkfWvnr4nfFvxH8W9Xjv8AX7pHEIK29pbrsggBxnauTycDJJJOBzwK4yrel6Tfa5eJaadZXGoX&#10;b/dgtYmkdvoqgmlh8tweCl7SlBJ99X+ew8VmuOx8VSrVHJdrJfklcqV9sfsTfC2fw/4fvvGOoReX&#10;casggskdcMLcHLPn0dgMcdEB5BFcj8Ef2Nb68vLfWPHkYtLFCJI9HVwZZuhHmkcKv+yDuPfb3+yI&#10;YY7WGOGGNYoo1CJGgwqqBgADsK+Uz7OKdSm8Jh3e+76eiPs+Hcjq0qixmKja3wp7+r/T7zxn9rfx&#10;4fBfwhvbWCXy7/WmGnxY5PlsMyn6bAVz6uK/POvoH9tDx4fE3xQTRIJWay0KEQleNvnvhpCPw2L9&#10;UNfP1e9kOF+rYKLe8tfv2/A+b4ixn1vHySfuw91fLf8AE7b4ZfB7xL8XLi/i8PW0U32FUad55RGq&#10;7iQoye52t+Rrvv8AhjH4lf8APpp3/gav+FfSP7H3gY+EfhFbX88bR3utym+feMER/diH0KjeP9+v&#10;ca+dx3EOIo4mdOglyp21Xbfr3PqMu4Yw1bC06uIcuaSvo++3Tsfn7/wxj8Sv+fTTv/A1f8K8j8Xe&#10;FNS8D+JL/QtWhEGo2T7JUVtw5AIIPcEEEH0Nfq9XxV+3T4J/s/xVoviiFD5WowG0uCF4EsfKkn1Z&#10;Wx/2zrrynPK2MxKoV7Wadrd/+GucedcPYfA4R4jDt3TV7vpt272PmnSdUudE1Sz1GylMF5aTJPDI&#10;vVHVgyn8CBX6oeCfFNt428I6Rr1of3GoWyThf7pI+ZT7g5H4V+UlfbP7Dfjw6r4Q1XwrcSs0+lzf&#10;aLYMRjyJOqj6OGJ/66CujiXC+1w0a63g/wAH/wAGxy8J4z2OKlh5PSa09V/wLngP7V//ACX/AMVf&#10;W2/9JYq8kr1v9q//AJL/AOKvrbf+ksVeSV9Dl/8AudH/AAx/JHzGZ/79X/xy/Nn6a/s//wDJFfBv&#10;/YOj/lXoNeffs/8A/JFfBv8A2Do/5V6DX45i/wDeKn+J/mfumC/3Wl/hX5HgH7bOmLffBtLkqC9n&#10;qUMobHIBDof/AEIfkK+CK/SX9pzQ31/4GeKoI13SQwJdj2EUiyMf++Vavzar9F4ZnzYOUe0n+SPy&#10;7iyny46M+8V+bPrT9gW6K33jS23cPHaSBfoZRn/x4V7n+0z/AMkK8Xf9eyf+jUr5f/Yh8SRaT8Vr&#10;vTZm2/2pYPHFz1kRlcD/AL5D/lX1B+0z/wAkK8Xf9eyf+jUrwMzg451Bvq4P8l+h9JlFRTyGcV9l&#10;TX5v9T82K6T4e+PNS+Gfiy08Q6SlvJfWokVFukLR/OhQ5AIPRj3rm6K/SZwjUi4TV0z8qp1JUpqc&#10;HZrVH0J/w3D8Qf8Anz0L/wABZP8A47R/w3D8Qf8Anz0L/wABZP8A47Xz3RXmf2Tgf+fKPW/trMf+&#10;f0vvPoT/AIbh+IP/AD56F/4Cyf8Ax2vs34a+Irrxd8P/AA7rd6sa3moWMNzKsKlUDMoJwCTgc+tf&#10;ldX6e/A3/kjfgv8A7BNv/wCixXyfEWCw+FowlRgotvp6H2fDGPxWLr1I16jkkuvqfCn7T3/JePFv&#10;/XeP/wBEx15bXqX7T3/JePFv/XeP/wBEx15bX2uB/wB0pf4Y/kj4LMf99rf4pfmz9Rfg3/ySLwT/&#10;ANgSy/8ARCV86/t/f8yJ/wBv/wD7b19FfBv/AJJF4J/7All/6ISvnX9v7/mRP+3/AP8AbevzbKf+&#10;RxH1l+Uj9Vzn/kRy9IfnE+RK+9v2I/8AkjM3/YVn/wDQI6+Ca+9v2I/+SMzf9hWf/wBAjr63iT/c&#10;fmv1Pi+Ff+Rj/wBuv9D3HXtDs/E2iX2k6hEJ7G9heCaM91YYP0PvX5gfEvwHefDXxtqnh69BZ7SX&#10;EUuMCWI8o4+qkfQ5Hav1Or5y/bM+E58WeD4vFenwl9U0VSLgICWltSct/wB8ElvYF6+U4fx/1XEe&#10;xm/dnp8+n+R9lxLl31zC+3gvfhr6rr/mfC1dj8G/+Su+Cf8AsN2X/o9K46ux+Df/ACV3wT/2G7L/&#10;ANHpX6Zif4E/R/kfk2F/3in6r8z9Ra+bf2yPg3L4w8Pw+LdJg83VNJjKXUaL801t97PuUOTj0ZvQ&#10;V9JUlfi2DxU8HXjXp7r8fI/e8dg6ePw8sPU2f4Poz8iq6/4bfFXxH8KNYbUPD94ITIAs9tMu+GdR&#10;0Dr/AFBBGTg819OfHX9joa3eXGu+BFhtrqVi8+jSMI4nY9TCx4TP908c8EdK+SPEPhfWPCd81nrW&#10;mXel3QJHl3cLRk4OMjI5HuOK/W8NjcJmlKys77xe/wB36n4ri8BjMorc0k1baS2+/wDQ+o9P/b6m&#10;SyjW+8GJNdgfPJb6iY42PqFMbFfpk1wHxG/bD8Z+OLO50/Tkt/DWnTfKwsyXuCpHKmU/zVVNeD1b&#10;0vSb7XL6Oz02zuL+7k+5b2sTSSN9FUEms6eT5fQl7RU1p3ba/F2NKmeZliIeylVdn2ST/BXKlFfR&#10;E37K994Q+C3ijxR4mXytcjt43s7CNw32ZRMhd3KnBYpuGASACc8/d+d678PiqOK5nRd1F2/4Y87F&#10;YOtg+RV42cle3XdrX7j9XPBf/Im6D/14W/8A6LWviv8Abl/5K/p//YGh/wDR01fangv/AJE3Qf8A&#10;rwt//Ra18V/ty/8AJX9P/wCwND/6Omr85yD/AJGT9JH6jxJ/yKl6xPnev0O/Y/8A+SD6J/12uf8A&#10;0e9fnjX6Hfsf/wDJB9E/67XP/o96+k4m/wByj/iX5M+V4S/3+X+F/mj2ivN/2jv+SH+MP+vI/wDo&#10;S16RXm/7R3/JD/GH/Xkf/Qlr87wf+80v8S/M/UMd/ulX/DL8mfmjXs37IX/Je9A/65XX/pPJXjNe&#10;zfshf8l70D/rldf+k8lfsGZf7lW/wv8AI/Dsr/3+h/ij+aP0Qr4o/bQ+D82j+IR4406Etp2oFY78&#10;IM+TOBhXPorgAf7wP94V9r1T1fSbPXtLutO1G2jvLG6jMU0EoyrqRgg1+TZdjpZfiFWjqtmu6P2n&#10;NMvhmWGdCWj3T7M/JWvRfhP8ePFPwfllTR54rjTpm3y6deKXhZuBuGCCrYHUHnjOcCvTfjL+xzrf&#10;hm5udT8GpJrmjHMn2Ec3duP7oH/LUemPm7YPU/Ol9Y3Om3UlreW8tpcxna8M6FHU+hB5FfrFOthM&#10;0o2TUovdf5o/GKuHxuUV7yThJbNdfR9f6ufWT/t9P9jIXwUou9uAzalmPd648rOPbP414L8VPjd4&#10;o+MF1E+t3McdlCd0On2ilIIzjG7BJLN7sSeTjGa4CrOn6beaveR2tjaz3t1IcJBbxmR2+igZNRh8&#10;rwWDl7SlBJ99X+exeJzfH46Hsq1RtdrJX+5K5Wr6u/Yp+EM9xqcnj3UoDHawK8GmBx/rJCCsko9g&#10;MqD3Jb+7Wd8Ff2N9V1y6ttW8cRtpelKVkGl7sXNwOuHx/q1Pcfe6jC9a+0dP0+20mxt7Kyt47W0t&#10;0WKKGFQqIoGAoA6ACvms8zmm6bwuGd292trdkfWcP5DVVWOMxUbJapPdvu+1uhYooor88P04/Mj4&#10;9eFf+EM+MHijTFwYftbXEWBgBJQJVH4B8fhXA+1fUn7d/hU2vifw74ijjxHeWz2crqP4423Ln3Ky&#10;Ef8AAPavlqv2rLK/1nB06nW2vqtGfgebYf6rjqtLpe69HqvzPQv2fdC/4SL40eELMpvVb5bllxwV&#10;iBlOfbCV+mlfCv7DegvqHxS1HUzFug0/TnHmf3JJHVVH1KiT8jX3VXwXE1Xnxipr7K/PX/I/R+E6&#10;Ps8DKo/tSf3LT/M/Ov8Aa08Onw/8cdbYDbDqCRXsf/AkAb/x9Xrx2vqz9vTw5HBrvhXXkz5l1by2&#10;UvpiNg6fifNf8q+U6+6ymt7bA0peVvu0/Q/PM6o/V8wrQ87/AH6/qdT8L/Cj+OPiJ4e0NYjKl5eR&#10;pKo/55A7pD+CBj+FfqYqhVAAwBwAK+GP2HfCa6x8StR1uVC0ej2Z8tv7ssp2r/44Ja+6K+H4mxHt&#10;MVGivsr8X/wLH6Dwnh/Z4OVZ7zf4LT87hRRRXyB9ufOH7at1t8K+HLfP+svJJMf7qY/9mr5Am/pX&#10;1v8AtsITo/hV8fKJ7gH8VT/Cvkib+lfrvDy/4TofP82fg3FTbzepftH/ANJR598aNVbS/AOoBOJL&#10;orbLj/aPzf8Ajoav1V+Bnw9j+FPwf8IeE0WMPpemwwztEuFefbumcf70hdvxr8ovjnYyXngO4mj5&#10;a0njuCPYHaf/AELP4V+ufw38ZWnxE+H/AIc8T2HFpq+nwXsak5Kb0DFT7gkg+4NeFxS52pLpr/wP&#10;1PsODFD2NR9b/wBfodJWZ4m8QWvhPw3q2t3xYWWm2kt5OVGT5caF2wPXCmtOsDx/4ZPjTwH4j8PL&#10;KLdtW025sBKRkJ5sTJu/DdXwMbcy5tj9HleztufG3/BOvwM3xI1Lxl8efFsP27xTrWqzW1hNOoYW&#10;8QVTI8WemS3lD+6sRUcE190V8Yf8EwfGyy/CbxB8P9R22niHwrq8yy2LgrKsMhzlgepEomU46YXP&#10;UZ+z69LM3L63NS6aL06fgcOA5fq8Wuu/r1CvJfiZ+yj8J/i4Wl8R+CtOlvWyTf2SG0uST3aSIqX/&#10;AOBZHtXrVVtR1Kz0ezku7+6gsrWMZee4kEaKPUsTgVwU6lSnK9NtPyOycITVpq68z4T1r/gmnr/g&#10;HUDqvwZ+Kuq+HL0HP2fUpXj3YORumtwMjttMZzXmPwn8J/EP9oz9r6y8G/G3Vl8SRfD2Ca7urRVi&#10;NtIVePapEaBH3vJFuyMsqFT04+sPif8A8FCPgx8NVlii8Qt4s1GN9hs/Dsf2gfXziViwPZyfY18v&#10;fsf/AB6sPEX7c3irXLmwm0Cw8f2kosIb5xu8wNG8fz4AO7yZQMfxEKCT1+qo1MbOhUq1o6qLs2rP&#10;5Pfa58/VhhY1YQpS3eqT0/y3P0yRFjRURQiKMBVGAB6U6iivkD6Q+Cf+CkHg+4+FuueCfjr4Nk/s&#10;jxXY6imn3VzbxAibMbtE8gxg4VHjbdncrqp4AFY+i/sjfHn9pbS9N1r4q/FtrHQtQt0uF0vT3Mu6&#10;JgGXMMXlwAkEfMN/bPpXX/8ABVbxvb2fwk8NeDbeRZtZ1vV0uFtEBaQwRI4JAHQmSSID1+bHQ1e+&#10;Af8AwUU+EsnhbQ/C+vvqXgu80qwt7HzNTgMsEjRoseBJECQflzl1QV9ZSlilgadSjC8ldXtdpdLf&#10;O587Ujh3i5wqysnbS9lc7v4X/wDBPP4M/DYQTT6DJ4u1KJ94u/EMvnqT6eSAsRA90J9zX0ZpmlWW&#10;i2MVnp1nb2FnEMR29rEscaD0CqABVDwt4z0Dxxpqaj4d1rT9dsWAIuNOuUnTn3UnB9q2a+crVq1a&#10;X76Tb8z3KVKlTX7pJLyCvBP20vgNpfxw+COupLaqfEOjWsuo6TeJHmVJY1LmIeqyBdhHTJDYyor3&#10;uuC+PHxAsfhd8HfF/ibUJ4oYrHTpjEJicSTspWKPju0jKv40YeU4VoSp/FdWCtGEqUlU2sedfsJ/&#10;Fy4+MX7OPh+/1C6a81nSnk0e/lYctJFjYSe5MLwknuSa+gq+Tv8AgmT4HuvCH7MdvfXbYPiHVLnV&#10;YoypBSPCQLn1z9nLg+jivrGtcdGEcVUjDa7MsJKUsPBz3sgr8Tf22PhzD8L/ANp3xnp1ou3T9QmX&#10;VrddoUKJwJHUAcALIZFHsor9sq/Ij/gprqlvqX7U0sEBHmafotpbz4/vnfKM/wDAZUr2OH5SWKcV&#10;s1/kebnEU8Om90z5Ql717D+xjqjaP+1R8Np1bYX1VbfPtKjREfiHx+NePS969P8A2UYXuP2mvhiq&#10;DJGv2j/gsgJ/QGvucSr0KifZ/kfJ0NKsGu6/M/deiiivyA/SQooooAKKKKACiiigArL1nwvoviJQ&#10;NW0iw1MAYAvLZJv/AEIGtSsi88X6Dp11JbXet6da3EZw8M13GjrxnkE5FaQ573he/kZ1OS1qlreZ&#10;hL8FfACTeaPBWg7s5/5B0WPy24rpdJ0HTNBhMWmadaadEeqWkCxL+SgVeDBgCDkHoaWqlWqVFacm&#10;/mRChSpu8IJeiQUUUVibkbQRsSTGpPqVFH2eL/nkn/fIqSqeq6zp+hWjXWpX1tp9qv3prqZYkH1Z&#10;iBVK7dkS7RV2WwAoAAwKWvMb79pf4Y6fM0Uvi6zdlOCYEklX8GRSD+daGg/Hv4e+JrhYLDxbprTM&#10;cLHPIYGY+gEgXJ+ldTweJiuZ0pW9GcccdhJS5VVjf/Ev8zvqayLIMMoYe4zQkiyIrowdGGQynIIp&#10;1cZ3Ef2eL/nkn/fIpViSPlUVT7DFPopiGNDGzZaNSfUgUn2eL/nkn/fIqSszUvE2j6NcCDUNWsbG&#10;Zl3iO5uUjYrkjOCRxwfypxUpO0RScYq8tDSVQoAAwPQUtRWt1DfW8c9vNHcQSDcksTBlYeoI4IqW&#10;pH6CdeDyKZ9ni/55J/3yKkooGRrDGpBEag+oUU9lDLgjI9DWNceNfD1rPJBPr2mQzRsUeOS8jVlY&#10;HBBBbgg9qZ/wnnhn/oYtJ/8AA6L/AOKrX2dR/ZZj7WmtOZfebP2eL/nkn/fIo+zxf88k/wC+RWOv&#10;jrw0zADxDpRJ7C9i/wDiq1bS+tr+PfbXEVyn96Fww/MUpRnHdNFRnCWkWmP+zxf88k/75FH2eL/n&#10;kn/fIqSiouy7Ef2eL/nkn/fIp6gKAAMD0FLVPUtZ0/RYkk1C+trCNztV7mZYwT1wCxHNCvJ2Qm1F&#10;XZcorC/4Tzwz/wBDFpP/AIHRf/FUf8J54Z/6GLSf/A6L/wCKrT2VT+V/cZ+2p/zL7zdprRpJjcqt&#10;j1GaxP8AhPPDP/QxaT/4HRf/ABVH/CeeGf8AoYtJ/wDA6L/4qj2VT+V/cHtqX8y+82fs8X/PJP8A&#10;vkU5VVBhVCj0AxWbp/ijRtXuPs9hq9jez4LeVb3KSNgdTgHOK1KiSlHSRpGUZK8XcKQ88HkViy+N&#10;/DkErxS6/pcciMVZGvIwVI4II3cGte3uIruCOeCRJoZFDpJGwZWUjIII6im4yjq1YUZxlpF3D7PF&#10;/wA8k/75FAgjUgiNQf8AdFSUVN2UFFFFIYVV1DS7PVrcwX1pBewHrHcRLIv5EYqjdeMtAsbiS3ud&#10;c023njO14pbuNWU+hBORWjZ31vqVqlzaXEV1bycpNC4dG5xwRweavlnH3rWM+aE7xumcnP8ABfwD&#10;cy+ZJ4L0Ev6jTohn64Xmuh0bw1pHh2Mx6TpVlpcbcFbO3SEH8FApl94s0PS7pra91nT7S4XG6Ge6&#10;RHGRkZBOelaMM8d1DHNDIssMih0kQhlZSMggjqCK1nUrSiudu3ncyp06EZN04pPysPZQwIIyPQ0z&#10;7PF/zyT/AL5FSUVznSJ04FNaFJDlkVj7jNPqO4uIrWGSaaRIYY1LvJIwVVUDJJJ6Cn6C9Q+zxf8A&#10;PJP++RT1UIuFAUegFZdh4s0TVLpbay1nT7y4bJWG3ukdzgZOADnpWrTkpR0khRlGSvF3CkZQwIIy&#10;PQ0tFSUR/Z4v+eSf98ilWGNGyqKp9QBT6KdxBRRRSGFZmseGdH8RKF1XSbHU1AwFvLZJQP8AvoGt&#10;OiqjJxd4uxMoqStJXRxY+Cvw/E3m/wDCFaDvzn/kHRY/Lbiuj0jw7pPh+Mx6XpdnpqHgrZ26RA/g&#10;oFaNFaSrVZq05N/MyhQpU3eEEvRIKKKKxNwooooAa0aycMoYe4zTfs8X/PJP++RUlFADVjSPO1VX&#10;PoMU6iigBrRrJ95Q31Gab9ni/wCeSf8AfIqSigBqxrHnaqr9BinUUUAFFFFAHz1+2lbBvAmh3GOY&#10;9S8vP+9E5/8AZa+Npv6V96/tR6MmrfBrV5Cm6Wxkhuo+OhDhSf8Avl2r4Km/pX6tw1UU8Dy9m1+v&#10;6n4hxfSdPM+b+aKf6foZup2MOpWdxaXKCS3nRo5EPdSMEV0P7M/7WGpfsoxt4L8bWV5rXw8aZpNO&#10;1WzXzJtPLkkoVJAKE5YrkEEsRuzisWTvXV+HfBsMlv8AaNShWbzB8tvKuVwf7wPX6GubinMsvyzA&#10;upj9b/Clu35enV7L52fJkOIxVDEXw+3Xsfbvg39qL4S+PYY30X4haBM8gytvcXq20/8A36l2v+ld&#10;nJ4+8MQxGSTxHpKRgZLtfRAY9c7q/N3WP2f/AABrbb5vDlvbv62bPbj8kIH6V5v8Qvhn8H/hnaCX&#10;Vba6lu5BmHT4Lx2ml+g3cD/aOB+NfjmEz3LMdUjRoQqub+yoxl+Kkvvsj9TWbVEvegvvPdf2p7Xw&#10;t4B+Jsnxn+DPxX8J6V44XP8Aa2gpq9vINRBGHYJuKlmAXcjABiN4IccxeF/+CuirpgTxH8Oi+oog&#10;/faXqW2KV+/yOhKD/gT15l8M/wBgbxP8XF/4SDXtHt/hD4Ghja4/0oyXGoSxhclikjZUYzy2zHBC&#10;t1rpP+CfH7LnhT4reLPEvxB1XT21Dwfo+oPZaJpmogSieTAbfOMBXKRtHxjBZycAKAf0tLBPDOWJ&#10;Tk4JdrrtFuLaf3uxlCeLlVXslyc/Tp5uz/pndQ/tX/tNftDRRH4VfDNPC+kTHC6xdoJh1xlZ7gJE&#10;wHcKjH+VW9O/4J2/EH4sXUeo/G34t3+qssxkXTtNle5VAeuySXCRHthYiP5V99qoVQAMAdAKWvC/&#10;tKVPTDQUPTV/ez2vqKnrXm5/gvuR4b8M/wBij4OfCvbJpvg2z1O+G0/btb/06XI6MokyqH3RVrx/&#10;/gpxoXhCz+GeheLLzUpdD8eaVeKvh64sABcTMGDPGSCCETAfeD8jYxy+D9eeLPFWleB/DWpeINcv&#10;I9P0jTYGubq5kzhEUZJwOSfQDkkgDmvz4+DvhXVf2/v2hr34neMbKSP4YeG5vs+laTcDdFOykMkB&#10;X7rdRJKe+VTkH5dcFKpOo8ZXm+WG77/3V6/kZ4qMIwWGpRV5fh5/I3vhp/wUb174e6FpmnfG/wAB&#10;69ZXUtpHPaa5ZWez7fGwBWRopCi8rglkYgnPyrXTeIf+CovhLUbf7D8PvBXiXxZ4muGEdrZTW6wx&#10;sx4/5ZtI7H/ZC89MjrX058eokf4F/EJGRWQeHdQ+VhkcW0mK+av+CUMKL+zvr8gRRI3ie4BbHJAt&#10;bXAz+J/OtU8JUozxTo2aaVlLTX5fgZtYmnVjh1U3T1troeUfsg6kPjh+15r3iH4yXk8fxL0VD/Y/&#10;h28g8iC3ZCQyxozZDQglljxn5mkyzAkfb/xO/Zv+GnxiSc+LPB2m6ldzY3agkXkXfHT9/Htk49N2&#10;PavnP9vb9n3Vo7mw+Ofw632PjXwyVn1H7ICJLm3jHEwAHzNGBhgfvR5B4QA+9fsw/tB6V+0d8LrH&#10;xHZ7LfVYQLfVtPU821yB8wAyTsb7ynuDzyCBGMnKpGGMw7slpZfZa6ej6FYaMacpYasrve7+0v8A&#10;M+b/ABZ/wTGHhvUp9d+EHxF1jwdrCofIgupW25PVBcQlZET6q5471j/8LQ/a/wD2cW2eKvC8HxQ8&#10;O2qANfWkXnuYwPveZCBIMd2ljP8AWv0EornWZVJLlxEVUXmtfvWps8DCLvRbg/Lb7j4GT/grb4Zj&#10;0V2ufh7rMWuqMGyW8iNvu7gykBh/37rm/Dtj8Q/+CjPibTL/AMX3uneEPhNptwtwmiafepJcXbcg&#10;ggHeXxld7hQoY7FJLZ9R/wCChH7KOhePvhzrXxE0LT4NP8Y6JC19eTwKIxqFsi5lEuB8zoi7lbrh&#10;dvIIx8TaL+xd4p8YfB/w/wDE3wSn/CaaPdxt/aGh2jeXqNrLHI0ciIuCJB8u4EDdhh8hHJ97DRwU&#10;qHt6H7ubdrvWz7K7S16NnkYiWKjU9lV9+KV7LS689PvR+zOj6RZ+H9IsdL063S00+xgS2treMYWK&#10;NFCoo9gAB+FXK/HX4Vz6hrkDaV4Q+MXjjwdeW4xNoM+oSo8bDhsKjoGAORwMjuBXfXXw18f65A9p&#10;r3xs8a6rp0g2yWp1CYK49CGlYH8RXwmLx+W4Kq6WKruE1unCd/yt8728zoWbRtpT/FH3L+0F+1h4&#10;C/Z70G7m1fVYL7xCIibTQLOUPdTv/DuAz5aZ6u2BgHGTgH8YvHXjTVviV401zxbrsgl1bWLp7qbb&#10;nam48IuSSFUYVRngKB2r6dvv2UvB/wDYE9rYfaodTPzRahcTGRlYdAVGFI+gB96+W/E/hy/8J61d&#10;aTqUJgvLZtrr2PcMD3BGCD6GvreFc0yvH+0jg5N1FvzKzt3Su9L+d+/Q8THYurimuZWijEl717x+&#10;wTov9u/tbeAYmHyQTXF2x9PLtpXH/jyqPxrweXvX2F/wSx8Jyaz+0JqetGPNto2izN5npLK6RqPx&#10;Uy/9819jmE/Z4SrLyf46HPg48+IprzR+slFFFfk5+iBRRRQAUUUUAFFFFAGV4q8RWvhHw1qmtXrB&#10;bWwt3uH5A3bVJ2j3J4HuRX5hava634zTxB4zmt3mt/tym9uFyVSScuyj6ZUj2yo7ivrb9uL4gf2T&#10;4Q03wnbSgXGqyfaLlR1EEZBUH03SYP8A2zNbfwn+B8Lfsyz+HbyJY9Q8RWrX0rZ+7K4DQE+m0LFk&#10;eoNfa5XVjleEWKqLWpJJf4Vu/wA/wPgM3ozzjGvB03pSi2/8T2X5fidR+zB4/wD+E++EOkyTSK9/&#10;po/s65AJzmMAIxz3KFCT65r1mvhr9jLxpN4P+J2oeE9R3W8eqo0XkyLyl1DkgH0+XzAfUhRX3LXi&#10;ZxhfquMnGPwy1Xo/+CfQZHjPrmBhKXxR91+q/wCBZhRRXKfFPx5b/DPwFq/iKcK7WkX7mJs4lmY7&#10;Y047FiM+gya8mnCVWahBXb0PbqVI0YSqTdkldnm37RP7Slp8JYf7G0dYtQ8UzJuKOcx2akcO/qx7&#10;J6cnAxn558I/Bb4kftIXqeIde1OW30yViU1DUiWypJyIIRj5c+m1fQ039nP4Zz/Hf4majr/iZ3vt&#10;Ns5Ptd80n/L1M5JSM/7PBJHooHGa++YokgiSONFjjQBVRRgKB0AHpX2GIr08jisPhknVt70n08l/&#10;X3nw2Gw9XiGTxWLbVG/uxWl7dX/W+1kfNek/sI+EYIQNR17Wbybu1uYoF/75KOf1rJ8U/sG6ZJbS&#10;v4c8S3cFwFJjh1SNZEZuwLoFKj32n6V9W0V40c6zCMub2r/D8j3ZZBlso8nsV+N/vufn3pHjb4lf&#10;sreKI9J1JZZNMySNOuJC9pcR55aF/wCE85yuCCfmHavtz4cfETSPih4Vttd0aUvbyfJJC/EkEgA3&#10;RuOxGR9QQRwaofGH4YWHxY8EXui3aIt1tMtldFcmCYD5WHsehHcE18h/sg+M73wP8XZfDF7vt7fV&#10;t9pPbyjBjuYwxQkHkHIdMf7XtXr1VSzjCTxMYqNanq7dV3PFoyrZFjaeFlJyoVNI33i+35fn3PvO&#10;iiivjT7obJIsMbSOwRFBZmY4AA6k1+avxL1bVPjZ8RvF/iHTrdrqzs4nuvlziKziKxq2D7FWI9WY&#10;19k/tWfEH/hA/hHqEcEvl6jrB/s63wMkK4Pmt7YjDDPYstcN+xh8M4IfhrrGt6jbpJ/wkLPaqG5z&#10;aplGHtucvkeirX12VSWXYWpmElq2ox/X+vI+JzmDzTGU8sg7JJyl+S/rzLf7EXjwa54BvfDU8g+0&#10;6LNvhUnkwSksPyff/wB9LX0jX5+fCnULj4A/tJNpN+7Q2Yu30q5eZQN8EjDypT6Anynz6V+gdcee&#10;YdUsV7WHw1FzL57/AOfzO/h7EyrYP2NT46b5X8tv8vkFFFFfOn05+a/iPwr/AMJx+0hr2gfavsX9&#10;o+Jbu2+0eX5nl7rhxu25GfpkV7b/AMMA/wDU9/8AlH/+315jon/J4kn/AGN9x/6UvX6E19/m2ZYr&#10;BexhQnZOK6J/mj82yXK8Hj/bzxMOZqbW7X5NHyDN+wHIsbGHxyryY4V9KKg/UiY4/KuS1D9kD4m+&#10;CJH1Lw9qVreXEP3G0u8e3ucd8bgo/ANX3XRXhw4gx8fjkpLs0v0se/U4Zy6XwRcX3Tf63Ph/4f8A&#10;7VnjT4Z62ug+PrS51O0gYRTC6j2X1uP72TjzOOfm5PHzV9neHfEem+LdFtNX0i7jvtOuk8yGePOG&#10;H0PIIPBB5BGDXB/Hj4K6d8YPCc8Xkxxa/axs2n3uMMrDJEbHrsY8Eds57V84/sa/Eq78K+OLnwNq&#10;jPFZ6iz+TDNkGC7QHK4PTcFII9VWuqtRw+Z4WWLw0OSpD4orZrujkw9fE5Ri4YPFT56c/hk90+z/&#10;AK7eh9uV8yft4f8AJP8Aw7/2Ez/6KevpuvmT9vD/AJJ/4d/7CZ/9FPXmZN/yMKXr+jPXz7/kW1vT&#10;9UeWfCD9kf8A4Wt4CsPEv/CV/wBl/anlX7L/AGd523ZIyfe81c5256d67P8A4YB/6nv/AMo//wBv&#10;r1T9kH/kgug/9dbr/wBHvXs9eljc6x9HFVKcKlkpNLSPf0PJy/IctrYSlVqUrylFN6y3a9T5E/4Y&#10;B/6nv/yj/wD2+j/hgH/qe/8Ayj//AG+vruiuL+3sx/5+/hH/ACPQ/wBXMr/58/8Ak0v8zwL4J/sq&#10;/wDCnfGn/CQf8JP/AGv/AKNJb/Z/7P8AJ+8VO7d5rdNvTHevfaKK8rE4qtjJ+0ryu/kvyPYwuDoY&#10;Gn7LDxtHfdv87n5WfEFGk+IXicKpY/2ndHAGeBK5J/KvtD9i34gf8JN8M5NBuJFN7oU3lKMnc1u+&#10;WjJ+h3rx2UV86fDvSbbXv2op9MvU82zvNT1K3mTONyOk6sPyJrT+BerXXwM/aKk8P6m5itp7h9Hu&#10;Sy8MGYeTIPQFvLOf7rGv0nM6ccZhXh18cYqa/FP+vM/KsoqSwOMjin8E5yg/wa/F/gz77ooor8sP&#10;2EKxvGXii18F+FdW128ybbT7Z7hlUgF9oyFGe5OAPc1s18wftyePv7L8J6X4St5P3+qS/arkK3Ih&#10;jPygj0Z8EH/pma78BhnjMTCiur19Ov4Hm5li1gcJUxD3S09en4nxtresXfiHWL7VL6QzXd5O9xNI&#10;e7uxYn8ya/RT9l3/AJIN4S/64y/+j5K+OPiJ4BHgv4IfDy6mjC3+tT3eoSttwwjZYREue42AN7Fz&#10;X2P+y7/yQbwl/wBcZf8A0fJX2nEFWFbAwlT2U7fdzL9D4LhqjOhmM41N3BP7+V/qcd+138FT488L&#10;jxPpUBfXdHiPmRoPmuLYEll+qZLD1G4ckiuU/Yv+NH2y1bwFq9x+/hDS6VJIeXTkvD7leWHtuHRR&#10;X1hXwV+0n8Lbz4J/ESz8VeG99npV5cfabWSEYFpcg7mj+hxuUemRj5a8rLKsMww8strvXeD7Pt/X&#10;S/kezm1GeW4qObYdabTXdd/662fc+9aK4b4NfFCz+LXgWy1u32x3ePJvbZf+WM4A3DGT8p6j2I71&#10;3NfLVac6M3TmrNaH2NGrCvTjVpu8Xqgr5V/bP+NH9m2A8B6RORd3SrLqkkbY2RHlYcg9W6kf3cDk&#10;NXu3xe+Jdn8J/At9r10FlmQeVaW5OPPnYHYn04JPspr48/Z1+F978dPiRe+KfEyte6Ta3BubySZf&#10;lu7gncsXTBXoWHZcDjcK+iyfDU4KWYYn4Ke3m/6/E+WzzFVKjjluF/iVN/KPX7/yv5Htn7IPwT/4&#10;Qnw3/wAJXq9vt1vVox5Ecg+a3tjgjtwz9T7bRxzX0XSAYGAMClrxMXip4ytKtU3f4eR9BgsJTwNC&#10;OHpbL8X1YUUUVxncFFFFABRRRQAUUUUAFFFFABRRRQAUUUUAFFFFABRRRQAUUUUAFFFFABRRRQBk&#10;+LNDTxN4X1bSZACt9ay2/PbcpAP4E5r8y763ltLiWCZGimiYo6MMFWBwQffNfqVXwJ+034N/4Q/4&#10;r6oY42Wz1P8A4mEJPOS5PmD/AL+B+OwIr7rhbEKNSph31V18t/68j8140wjlSpYqP2XZ/Pb8vxPK&#10;rKSGG/gkuFLQq4LKBnivSbLUrXUF3W06S8Zwp5H1HUV5bJ3qrISuSDg1fFPCFLiVwqOs6c4Ky0vH&#10;V9tNfNM+Dy/MZYJOKjdP7zp/it8RrnwfDp+kaHZNq/i7WpRa6Zp8a72Z2IUMVHJGSAB3P44+lP2X&#10;f2JtM+F8kXjPx80fiz4lXRE73VziWHTmxwkIPBcdPM7YwoUdfB/+CfnhG18dftI+OvFmp/6TceFb&#10;SKz0+OTkRNMXUuPcLHIP+2pr9IK+Eo5TS4chLBUHzTfxztZvslvaKXS+r3P2DKKEa1KOKqLV7Lt/&#10;wTn/AIhaPceIvAPibSrTi7vtMubWHBx87xMq/qRXyx/wS38RW158AdV8PmP7Pquia3Ol3Aww/wC8&#10;VWVmHbkOv/bM19j18K/Gn4Q+P/2XPjRqHxo+D+ltrvh3V23eJPC0Ks7Es2ZHVBlipY7wyZMbFuPL&#10;JFenhHGtSnhW7OVmr7XXT530PVxN6dSFdK6V0/R9fkfdVFfJPhL/AIKcfBnXNJjn1m51XwzqGMS2&#10;N1YST7W77XiDAj3OD7CvGP2mP+ClyeIvCep6H8J9O1GCKcC2uvFN5GYvJVw3ywoOVdgDh2II2thc&#10;4YOnleLqVORwa83t94TzDDQhz86fpuXv2oPiFrX7Y3xysPgL8Przy/Dem3Bm1/VoxviZo2Akc9N0&#10;cJO0DIDyMB2U191/Dn4faL8K/BOkeFPD1qLTSNMgEMKdWbuzse7MxLE9yTXjH7Df7Otp8Bvg7YT3&#10;VsV8W+IIY77VppVxJGWXdHb47CMNg+rFj6AfRdTja0NMNR+CH4vq/wDLyHhaUta9X45fguiOF+PH&#10;/JDviH/2Luo/+k0lfNn/AASlGP2cda9/E9z/AOk1rX0l8ev+SG/ET/sXdR/9JpK+b/8AglOMfs36&#10;v7+Jbn/0ntq0pf8AIvq/4o/qTU/3yn6M+yXRZEZHUMrDBVhkEelfnF8SNB1L/gnl+0da+OvDdtPN&#10;8JfFcvkahpsI+S3Yks0IGNoZPmki6HaHTOAxP6P1yfxV+GWifGLwDrHhHxDb+fpupQmNmXG+Fxyk&#10;qHsysAw9xzkZFc2DxKw82pq8JaSXl/muhtiaDrRTi7SWqf8AXc3PD/iDTvFehafrOkXcd/peoQJc&#10;2t1EcrLG4DKw+oIrQr8q/gD+1fr/AOxb408SfCrxtZXHiLwlouoTQ+ZZpi4sj5gHmxBiAYnyG2Ej&#10;lwQeSD9cH/gpB8BRZef/AMJVeGXbn7N/ZF15n0z5e3P/AAKunEZXiKU7U4uUXs0r6GNHH0akffko&#10;yW6Z61+0N4gsvC3wJ+IGp6gY/ssOhXgKTNtWRmhZEjz6szKo92FeLf8ABM/w7e6H+yzplxdltmqa&#10;ld3tujDG2LcIh+BaJm/4FXi/irxn49/4KPeIrLwx4V0e+8IfBqzuUm1LWL5Qsl4VY8ZGVZgB8sS7&#10;gG+Z2+7j798J+F9N8E+GdK8P6PbLaaVpltHaW0C/wRooVRnucDk9zzTrR+qYb6vP45O7XZLa/mKl&#10;L6xX9tH4UrJ92/0PD/2mP2M/C3x8hbWrAr4V8f24D2niCzXaZHXG1ZwuN4wMBvvLxgkDafj/AMF+&#10;L/EPhvxlffDf4i2n9meNdN4SUkeXqEYGRJGejEr83HUZOAQQP1Gr49/4KWfCG18UfBkeP7I/Y/En&#10;hGWOVLuIESSW0kixvFuB7M6yAnptYDG414+IwVHOqSwOK3+xLrF9PWL6r5qzObMMHGUXXpq0lv5/&#10;8E4C4uIrWF5p5EhhjG55JGCqoHUknoK+Sv2nvFXhzxR4g0ptEuYr67t4nju7mDlGGVMahujYy/T1&#10;ryW81e91VVe7u57ksAf30rP/ADNUW6V63DvA8cjxccbUrucleySstVbXV3/DU+PdXnVrFeXvX6ef&#10;8EoPh6NI+GPi3xjLvE+tailjErLhfJt0zuU98vM4P/XMV+Yohe4mWKJGkkdgqooyWJ4AA9a/eL9n&#10;74aL8H/gv4R8IfL5+m2KLctGPla4fMkxHsZHevq8/r+zwypLeT/Bf0j2cnpc9d1P5V+f9M9Cooor&#10;89PswooooAKKKKACiivLP2lviD/wrz4S6vcwyBNQv1/s+0+Yg75AQzDHdU3sPcCt6FGWIqxpQ3k7&#10;HPiK8cNRnWntFXPlnVJn/aQ/aiS3V2m0YXQhTcSVWygyWxjoHwxHvLX3wqiNQqgKqjAAGABXyn+w&#10;r4BNrpOt+MLiJle7b7BaFlxmNSGkYHuC20fWM19W17meVo+3jhqfw0lb59f68j57h6jJYeWLq/HV&#10;bk/Tp/n8z4F/ac8OXPwn+PEfiLSl+zR3sker2rLnAnDDzB+LjcR6OK+5PCfiS18YeGdL1yyyLXUL&#10;aO5RWIJUMoO047jofcV4z+2Z4CHir4Wf2xBGrXugzC43YyxgbCyKP/HGPslYP7Dvj0at4M1PwrcS&#10;r9o0mbz7dS3zGCUkkAeivuyf+mi114r/AG7KqeIXxUvdfp/VvxOLB/8ACdnFXCvSFX3l69f1+5H0&#10;1Xyx+3l4imtfDXhfRI3xFeXM11Ko6nylVVz7fvT+XtX1PXxL+3jNK3j3w5Ec+SumFl/3jKwP6Ba4&#10;chpqpmFO/S7/AAPQ4jqOnllS3Wy/FHuv7JPhWLw18E9ImUEXGqPJfzE+rNtXHtsRP1r2WuO+DcaQ&#10;/CPwUsYAX+xbM8epgQk/mTXY15eNqOriak31b/M9fAU1RwlKnHpFfkFFFFcZ3hXLr8LvCEevf22v&#10;hrTF1fzzc/bhbJ5vmk5L7sZ3Z5zXUUVcak4X5Xa5nOnCpbninbuFFFc58RPGVv8AD/wRrPiC5K7L&#10;G3aRFc4EknSNP+BMVX8aIQlUkoRWr0HUnGnBzm7Jas+Ov2qPElz8VPjfpvg7S2MkenyR6dGN25Tc&#10;ysPMbjpjKKfTyzX2r4Z0C28K+HdM0azXba2FvHbR8YyFUDJ9zjJ9zXxr+xn4RuPGXxO1fxnqW+b+&#10;zg8gmb+O6n3An3wpkJ9Cy19u19JnUo0fZYCntTWvq/6/E+UyCEsR7XMai1qvT/Ctv8vkfF/7c3gM&#10;6f4j0bxdbRFYr6P7HdSL0EyDMZPuUyP+2dfSHwH8ff8ACyPhZoeryyGW+EX2a8ZsbjPH8rscf3sB&#10;vowqP4/+Ax8RfhTrmlxxLLfRxfa7PI5E0fzAD0LDcn/AzXzj+wz4/wD7O8Sav4RuHxDqMf2y13Pg&#10;CaMYdQO5ZOfpFW/+/wCUf36L/wDJf6/I5/8AkW532hXX/ky/4P8A6UfaVFFFfIn2x+e2if8AJ4kn&#10;/Y33H/pS9foTX57aJ/yeJJ/2N9x/6UvX6E19ZxB8VD/Aj4vhn4MR/jYUUUV8mfaBX58fHdW+GP7T&#10;d5q1mv8Aqr+31eNTxuZtsjg+xff+dfoPXwP+20oX4zoR1OlwE/8AfUlfV8Nu+LlTe0ou/wCB8bxU&#10;rYKNRbxkmvxPvZHEiKy8hhkV8zft4f8AJP8Aw7/2Ez/6KevpHSmLaXZlvvGFM/8AfIr5u/bw/wCS&#10;f+Hf+wmf/RT15+T6ZhSXn+jPTzx3yys/L9Udp+yD/wAkF0H/AK63X/o969nr8/fhboHxzvvBdlN4&#10;Jlvl8Os0nkCC/t4lyHIfCu4YfNu6ius/4RX9p7/nvqn/AINLT/45Xq43KoVMTUm8RBXbdnLVa9Tx&#10;sBnE6WEpU1hajtFK6jo9N15H2tRXxT/wiv7T3/PfVP8AwaWn/wAco/4RX9p7/nvqn/g0tP8A45XH&#10;/Y8P+gqn/wCBHd/blT/oEq/+An2tRXl37POn+O9N8F3sXxCa4fWjqDtCbi4jmbyPLjC8xsRjcJOO&#10;teo14VamqNSVNSUrdVs/Q+iw9V16Uaji436PRr1Pz9+Ef/J3EH/Yav8A+U1dh+3F4DOj+KNH8Y2U&#10;fkpqCC1uZI8g/aIxlHJ9SnA/65Vx/wAI/wDk7iD/ALDV/wDymr7C+O/gEfEj4W63o6JvvRF9ps8L&#10;k+dH8ygem7BXPoxr7vGYr6nmWHqPZwSfo2/+HPzrAYP69lWJpJe8ptr1SX57fMt/Bnx2vxI+Gmha&#10;6WzczQCO5HGROnySdPVgSPYiu1r44/YV8efZNU1zwdcyKi3K/b7RWbB8xcLKoHcldpx6I1fY9fJZ&#10;phfqeLnSW269H/Vj7TKMZ9ewVOs99n6rf79/mITjk8Cvz98TTN+0f+00LSCRptJmvBaxyQn7tlDn&#10;e6k9NwDsM93FfWv7R/j4/Dv4SazfQytFf3a/YLNl6iWQEbgexVQ7f8Brxb9hX4f7Ydb8ZXMXLn+z&#10;rNiecDDStj6+WAfZhXrZX/seErY97/DH1f8AS/E8XOP9vxtDLVt8UvRf0/vQ79vSFLfR/A8UShI4&#10;5LpVVRgABYQBXsP7Lv8AyQbwl/1xl/8AR8leQ/t9f8g3wX/11u//AEGKvXv2Xf8Akg3hL/rjL/6P&#10;kp4n/kSUP8T/APbhYX/koMR/gX/th6pXOfELwLp3xI8Iaj4f1NM293HhZAPmikHKSL7g4Pv06Guj&#10;or5aE5U5KcHZo+xqQjUg4TV09Gfn98I/GWq/sz/GO80PxBui0ySUWmopyU29Y7hPUDIbPdWYYz0+&#10;/VuI3gEyyK0JXeJAQVK4znPpivn/APa4+Cf/AAn3hf8A4SXSoN2vaRETJHGuWubYcsvuy8sP+BDk&#10;kV85w/tK61D8DX8B4kN2W+zLqO7kWOOYvXP8Oemw47Zr7Srhf7dhTxVDSekZ/wCf9fofA0cY+Hal&#10;TCYi7p2coP8A9t/rrr1NT4zeNNT/AGlPjDY+HvDh+0aZBKbTThzsbn95cNxkKQufZVHGc19r/Dnw&#10;Hp3w08H6f4f0xP3FsnzykANNIfvSN7k/kMDtXj37IvwT/wCEF8Mf8JPq1vs17VowYkkHzW1scFVx&#10;2ZuGPttHBBr6Gry83xcHy4LD/wAOn+L6v+vM9jJMFUSlj8V/Fqa+i6L+vJBRRRXzh9SFFFFABRRR&#10;QAUUUUAFFFFABRRRQAUUUUAFFFFABRRRQAUUUUAFFFFABRRRQAUUUUAFeFftcfD0+Kvh+ut2sQa/&#10;0RjK2M5a3bAkH4EK3PQK3rXutR3FvFeW8sE0aywyqUeNhkMpGCD7YrrwmJlhK8K8N4v/AIc4cdhI&#10;Y7DTw09pL8ej+TPyqk71Uk6GvR/jd8NZvhb48vtL2sdOkP2ixlbJ3wsTgZ7leVPuM9684k6Gv22l&#10;VhXpxq03dPU/nerRnhqsqNVWlF2Z137EvxCt/hV+1NrHh7UpI7fTfHFqi208nyj7XGS0aZPGWzKu&#10;OpLoO/P6bV+OPjbwsviexjEUzWeo2r+dZ3kbFWhkHIII5HIHT0B7V9V/sy/8FALWT7J4I+Mkq6D4&#10;ihAht/EUw22d8BgKZW6Ruc8v9w4OSp4Pwef5XUlU+tUVe+6/U/WOG83pToLC1XaS2PuOiora5hvL&#10;eKe3lSeCVQ8csbBldSMggjgg1LXwZ98cfr3wb8AeKr5rzW/A3hvWLxiSbi/0i3nkOevzOhNfL3/B&#10;SzwHaaT+y/Zf8I9otpp2naX4htLy4h0+3SGJIzFNCGKqAMb5UH4ivtGsLxz4L0n4jeD9X8M65bC7&#10;0nVLZ7W4izg7WHUHswOCD2IBrtw2JlRrQqSbaizlr0FVpyglZtCeAfF2n+P/AAToPiTSZPM03VrK&#10;G8gJ4IV0DAEdiM4I7EEVvV+d/hnxh8UP+CdepXXhrxJoN548+Dj3Dy6frFiv7yzViWPtGSTlo5CF&#10;LBijfez6hN/wVK+DUeiC9SDxJLdkD/iWrp6CYE+rGTy+PZ/zrqqZbWcubDrng9mv17Puc9PHU1G1&#10;Z8slun/Wp7Z+1R4s0/wZ+zp8RNR1KdYIW0S6tI938c00ZiiQe7O6j8c185f8EnPE1nefBXxToSzR&#10;nULHXWunhDfOIpYIVRiPQtFIM+1eM/Hzxp8Tv2wfBWveLb/SZ/h78G/DFnNqFut6G36nchdsA5x5&#10;jO7KoIGxAzcs3DeVfsk2PxU8DafqfxX+F9sPEJ0a6+wa34cRWd57V0Dq5jU5dchvu/MpUHBG7Hs0&#10;sAlgKlKU0ptr0T6Jvv8A5o8ypjG8XCpGLcbP1a6ux+zlFfHvhH/gqB8KdUspF8S2eueEdVgXE1nc&#10;WZuF8zoyI8eScHP31Tp0riPHn7b/AIx/aOS58Dfs/eDtYe7vla3uvEd8ixfZYzwXQhikWRn53YEZ&#10;4Xdgjw45ZinK048q6t6JfM9WWOw/LeMrvst/uLX7PUFv8WP+CgPxx8VWtjDe+FrWw/se4Z1V4ZZg&#10;1vEoxyGD/ZJnz7e9fVK/s3/ChdS+3j4aeExd7t/m/wBi2+d3r9zGfesD9lX9nHTv2afhjD4fhljv&#10;9au3+1arqKLjz5yANq558tBwoPucAsa9lpYvE81W1GT5Ukl5pKw8NQ5af71e822/mQ2dnb6daxWt&#10;pBHa20S7I4YUCIijoABwBU1FFeYd4V8wf8FGvH1h4N/Zf17TriQi/wDEM0Gm2USjJZvMWWQn0Ajj&#10;fn1KjvXsnxf+N3g34F+GJdb8X6xDp0IVvItQQ1zduBnZFH1Zj09BnJIHNfj3+0v+0Xrf7TnxC/t3&#10;UI20/QbENDpGlbsiCIkZZj3dsAsfYAcAV9BlGBqYivGq17kXe/p0PGzLGQoUpU7+89DyNVKQop6h&#10;QKY3SppO9Nit5LqaOGGNpZpGCJGgyzMTgADuSa/SWfCRPpb/AIJ6fBaT4qfHyx1i6gZ9D8KFdUuH&#10;x8pnB/0aP6lwX+kTetfsJXhn7HPwDX9n/wCDOnaVeQIniTUsahq7gKWEzKMQ7hnIjXC8EjO4j71e&#10;51+XZri/reJco/CtEfoWX4f6vQSe71YUUUV456QUUUUAFFFFABXwt+2x8QP+Ei+INr4atpN1pokX&#10;71QOtxIAzfXCbB7EtX2h4x8T2vgvwrq2u3vNtp9s9wyggF9oyFGe5OAPciviD9l/wzc/Fb46TeI9&#10;WX7VHYSPq1y79GuGY+UPqHO4dv3dfVZHCNH2mPqLSmtPV/1b5nx3ENSVf2WW0n71V6+SX9X+QzwR&#10;+1x4o8A+E9M8P6Z4f0f7FYReUjSRzF3OSWZsSYyWJJxxk1uf8N0eNv8AoX9E/wC/U/8A8cr7foqJ&#10;ZpgpycpYRNv+8/8AIuGT5hTioQxrSWi91f5nwrqv7avi7WtLvNPu/Dehy2t3C8E0ZinwyMpVh/rP&#10;QmvPf2ePHv8Awrj4taLqE8nk2Nw/2K8LdBDJgZPsrbW/4DX6WV8XftzeAW0/xHpHi+2hbyL+P7Hd&#10;uo+VZkGYyfdkyP8AtlXr5bj8JipSwUaPs1UT636eh4ma5bjcHCOPlXdR02ntbS/qz7Rr5J/b40Ut&#10;beENXSI4V7i0lk7chGQf+OyfrXtv7PPj4/Eb4T6LqU0rTX8CfYrxmOWM0YALH3YbW/4FUnx/+HT/&#10;ABP+FuraRbpv1GMC7sl45mjyQvPA3Dcue26vnMDN5dmMfa6craf5f8E+pzGms0yuXsdeaKa/O36F&#10;D9mHxBF4i+B/hl0kDyWkLWUq55Ro2KgH/gO0/QivVK+JP2MfitH4T8SXvgvV5fs1rqkvmWnnYUR3&#10;QG0oc9C4AAz3QDqa+26nN8LLC4yaezd16P8AqxeSYyOMwNOSesVZ+q0/HcKKKK8Y90K+dfEn7WFx&#10;pfxgfwNp3hqLUP8AiYxacl416UJdyqsSuw42sxHXtXs/xC8cWHw58H6l4g1JwILSIssefmlkPCRr&#10;7scD9e1fFn7LPhm/+J3xyl8T6lmdNPkk1S7nKgBriQtsHHQliWH+4a+jyvB0p0a2KxMbwitN9/l/&#10;Wp8tm+OrU8RQweFlac3rs/d+f3/I+9q+T/26fiB9n0/RfBttKQ9wf7QvFH/PMErEp9csHOP9ha+r&#10;ZZUhjeSR1jjQFmdjgKB1JPpX562Sy/tIftKB3BbTr2+8xlkJwllCPu8dCUQDj+J/eqyKjGVeWJqf&#10;DTV/n0/V/IjiLESjh44Sl8dV8q9Ov6L5kXwo/aU1/wCEPhhtF0bQtLnikna4luLpJmkkdgBk4cDh&#10;VUDA7eua7P8A4bo8bf8AQv6J/wB+p/8A45X26qrGqqqhVUYCgYAHpTq0qZtg603UqYRNv+8/8jKl&#10;kuOowVOnjWktlyr/ADPiD/hujxt/0L+if9+p/wD45XiOheOrnw58SLXxbaWkNnNDf/bhZwArEFLk&#10;tEoJyFIJXr0NfqbXzN+3D4A/tjwXpviq3RmuNIl8i42gYMEpA3E9flcKB/10NelluZ4SVb6vGgoK&#10;ejd7+nT5Hl5tlGNhh3iZ4l1HT1S5bervfpv8j6O0nVbXXNKs9SsZluLO7hSeGVejowDKfxBFW6+f&#10;v2L/AB//AMJR8MpNDuJS99oUvkgN18h8tGc+xDr7BRX0DXyGMw7wmInQl9l/8N+B9vgcVHGYaGIj&#10;9pfj1/E/PbRP+TxJP+xvuP8A0pev0Jr89tE/5PEk/wCxvuP/AEpev0Jr6DiD4qH+BHzPDPwYj/Gw&#10;ooor5M+0Cvz7/aiuJPGn7RV5pdgPtE6ta6bEq/xSFV+X/vtyPqK+3fiP4/0z4Z+EL/X9UkCxW6Yi&#10;hyA08pHyxr6kn8hk9Aa+Mf2YvC2ofFj44TeK9TBlh0+dtVu5gAFa4diY1A7fNlsDsmPSvrcij9Xj&#10;Wx8/hjGy83/X5nxXEUlipUMuh8U5JvyS/q/yPvKGMQwxxjoihR+Ar5n/AG8P+Sf+Hf8AsJn/ANFP&#10;X03XzJ+3h/yT/wAO/wDYTP8A6KevMyb/AJGFL1/RnrZ9/wAi2t6fqjtP2Qf+SC6D/wBdbr/0e9ez&#10;14x+yD/yQXQf+ut1/wCj3r2eubMv99rf4n+Z15X/ALhQ/wAMfyQUUUV5x6gUUUUAfn78I/8Ak7iD&#10;/sNX/wDKav0Cr8/fhH/ydxB/2Gr/APlNX6BV9XxF/Hpf4F+bPjOF/wDd63+N/kj4C+K2n3H7P/7S&#10;ketWUbJYtdLqtuvB3wyEiaMegz5qY6gY+tfeun31vqljbXtrKs9rcRrNFIvR0YAqR9QRXz3+2x8P&#10;/wDhIfh7a+JLeNTd6HN+9bubeQhW+uH2H2G6n/su/F22m+Bd++rXBL+E0dZmc5JtwpeLH4AoB/sC&#10;qxkXmGX0cVHWcfcf6f15k4CSyzM6+DlpCfvx/X9fuPLP21vGk3if4h6V4PsN8y6ail4oyT5lzNgh&#10;do6kLsx3+dhX1n8MPBMXw78A6J4ei2M1lbqs0kYwJJT80j/i5Y/jXxt+zPoN38Xfj3deKtUjLxWM&#10;0mrXDKuUE7MfKQE9MMSw9o6+8qjOZLDUqOXw+wrv1f8AT+80yKLxdWvmc18btH/Cv6S+R8m/t9f8&#10;g3wX/wBdbv8A9Bir179l3/kg3hL/AK4y/wDo+SvIf2+v+Qb4L/663f8A6DFXr37Lv/JBvCX/AFxl&#10;/wDR8lPE/wDIjof4n/7cThf+ShxH+Bf+2nqlFFFfKH2YnXg1+dEWg6dJ+1UdJayhOmf8JSYfsmwC&#10;Py/tBGzb0244x0xX6MV+e1v/AMnh/wDc3N/6UmvreH5NfWLfyM+K4lim8NdfbR+hNFFFfJH2oUUU&#10;UAFFFFABRRRQAUUUUAFFFFABRRRQAUUUUAFFFFABRRRQAUUUUAFFFFABRRRQAUUUUAFFFFAHmPx/&#10;+EcXxY8FyQQIi65Y5msJmwMtj5oyf7rAD8Qp7V+d+oWk+n3U9rcwvb3MLtHJFIpVkYHBUg9CDX6v&#10;V8xftWfs+t4gt5/GXhu13anEu7ULOFebhAP9aoHVwOo/iHuOfs8gzVYeX1Ws/dez7Pt6P8z4DibJ&#10;Xio/XcOvfW67rv6r8vQ+LZqxNe0Kw8QWhtr+2S4i7bhyp9QeoP0rbm71Tkr9IZ+WU24u6GfC/wCL&#10;XxS/ZunX/hCdbbXPDStuk8NauTJCF3EkRcjYeScoVyeobpX3z+zR+2l4P/aIb+xzFJ4Y8awoWn0G&#10;+cZkx95oHwPMA7jAYYJ24Ga/P+TvXMeIvD81xeWmsaTdSaV4i0+RZ7LULdyjpIp3L8w54PQ9R+lf&#10;OZhk1DGJyiuWff8AzPtsrz+vhmoVnzRP2sor5c/Y1/bEtvjppp8LeK2i0r4k6amJ7YgRpqCKOZoh&#10;03Y5ZB0+8vynC/Udfl+IoVMNUdKqrNH6tRrQxEFUpu6YhAYEEZBrk4fhH4FttUGpQ+C/D0Wohtwu&#10;00qAS59d4TOfxrraKxUpR2Zo4qW6Pkf/AIKbeKv7L/Z3g8NW48y/8T6xa2MUCn5mVG84nHoGjjH/&#10;AAMV5Z/wT3eL4e/tGfE7wLGfJtrzS7XUIEbgOYtoJX1/4+W6eh9Kp/tVeME+NX7XOi+GbRzc+H/h&#10;9btNdkcJ9vchiAR1wVgGD3jkFcd4g8Vf8KW/aI+GfxOlA/sqK4OkaozEhY4JQylzjrtSSRsesYrX&#10;6+qeNpZRfWpTk3/ibUoL1tD/AMmPla2IX15VekWl/n+Z+kHiL4W+DPF98LzXfCOha1eAYFxqGmwz&#10;yY9NzqTW3o+i6f4f0+Kw0uwttNsYRiO1s4ViiQegVQAPwq3HIk0ayRsrowDKynIIPQg06snKTXK3&#10;ofVKKTukFFFeefHH46eFf2f/AARceJPFF55cYylrZQ4NxeS44jiUnk+p6AckinCEqklCCu2EpRhF&#10;yk7JG98QviV4Y+FPhybXvFutWuhaVEdpuLpj8zHoqKAWdjg/KoJ46V8AfGr/AIKkavrLT6b8KND/&#10;ALNt/u/2/rUavL7mODlF7YLluv3RXy38bvjd4r/aQ8ZP4i8V3DR2MRYaZosbn7PZREjhR3YgLucj&#10;LEDOAABw7KFUADAHQCvv8DkVKlFTxPvS7dF/mfE4zOp1JOGH0XfqSeJ9c1vxzrc2t+KdZvPEGrzf&#10;fur6ZpGxknaMnhRk4AwB2ArLkq0/3aqyd6+njFRVktDwHJyd5Mryd6+4v+CcP7L7+LPEEXxT8R2p&#10;GjaVLjRoZV4ubpTzN1+7ERxxy/f5Dnxf9kv9lvVf2j/HCCZZLLwdp0itquojgkdRBEccyN+Sglj2&#10;DfsdoGg6f4W0Ow0fSbSOw0yxhS3trWEYSKNRhVH0Ar5XOsxVGLw1J+89/Jf5v8j6TKcC6klXqL3V&#10;t5s0KKKK+APswooooAKKKKACiiigD5d/bk+IC6b4Y0vwhbSr9o1KT7XdoD8ywxn5AR6M/I/65Gut&#10;/Y78Ajwj8KItUnjC32uyfbGbbhhCPliUnuMZcf8AXSus8efs9eC/iT4gfWdfsrm7vmjWLct3Iiqi&#10;9AFBwByT9Sa9CsbOHTbK3tLaNYba3jWKKNeiqowAPoBXvVcdSWXwwdFO97y8/wCv0PnKOX1nmc8d&#10;Xata0V2X9X+9k9FFFeCfRhXn/wAePAI+JHwt1vSI4hJfCL7TZ56ieP5lAPbPK/RjXoFFa0asqNSN&#10;WG6dzGtRjiKUqU9pJp/M+JP2HfHx0jxlqfhS4fFvq0X2i3DNwJ4wSQB6shJJ/wCmYr7bry/T/wBm&#10;3wHpPjCPxNZaZNa6rHdm9RorqRUWQsWOEBwFyT8uMY4r1CvUzXFUMZiPb0U1dK9+55GTYTEYHDfV&#10;8Q07N2t2/wCHufJ37Tn7Md5qmpXPjLwZbNLdyHzr/TIB87v1M0QHVj1KjknkZJIrF+Ev7aF14ftY&#10;9G8eWdxfC3HlLqVuo+0DHGJUYjcRzlgQeOQTk19l1wPj74E+CPiVI8+taHC1+3W+tiYZzgYG5lxu&#10;wOPmzXZQzSlVorDZhDmitmviX9f1c4cRlFajXeLy2pySlvF/C/6/qxR039pT4Z6pEHi8XWUYIztu&#10;Q8JH4OorI8VftZ/Dfwzau8OsNrdyDhbXTYmdm997YTH/AAKuL1L9hHwlPIWsde1i0UnOyXypQPp8&#10;q1e0L9h3wNp0iyajfatqxB5jeZIoz+CLu/8AHqpUslj7zqTflb/gEutn0lyKlBPvf9Lnz74y8eeO&#10;P2rPGVppOm2DJZRvut9NgYmG3B4Msz4wSB/EQMZwBzz9nfBf4TWHwf8ABkGj2rLcXkh869vNuDPK&#10;Rz/wEdAPT3JrovCfgvQvAumiw0DSrbSrXILJbpguQMZZurHHckmtuuXH5msRTWGw8OSkunf1OrLc&#10;peFqSxWJnz1pbvt5L+vuPFv2tfiAPBPwjvrSGRV1DWz/AGfEvU+Ww/etj02ZXPYuK86/YV8A/ZdL&#10;1vxhcR4e6b+z7QsuD5a4aRge4LbR9UNe6/Ef4M+F/itNYyeI7a4u/sSssCR3Lxqm4jccKRydo59h&#10;XReE/Cum+CfDtloekQfZtOs1KQxlixALFjknkkkk/jTjjqVLLnhaSfPJ3k+lvL8PxCWX1q2aLGVW&#10;uSCtFdb9397/AANeiiivBPowrJ8WeG7Xxh4Z1TRL1d1rf272746gMCMj3B5HuK1qKqMnFqUd0TKK&#10;nFxktGfn3+zj4hvPhF8fE0TVMwC6nk0W8j3fKJC+Eb0OJFUZ9GPrX6CV5d4t/Zr8BeNvEt1r2p6X&#10;M2p3LK8ssF1JECyqAGwpABwB/OvUFXaoGScDHPWvazXGUcfOFammpWtL18tTwMmwFfLac6FRpwve&#10;Pe3np/Wp+cd94ks/B/7UOq63qHmfYrHxTdTzeUu5tq3Lk4Hc19Q/8NrfDn/qLf8AgGP/AIut7XP2&#10;Vfh14i1rUNVvtKuZL2+uJLqd1vZVDSOxZiAGwOSeKpf8MefDD/oEXX/gfN/8VXr4jHZXjFB11O8U&#10;lpb/ADPEwuXZxgXUWHlC0m3rf/Iy5v22vh3GhKx6zKf7q2ig/q4rlfFH7eOkw2+3w74bvLuc8eZq&#10;UiwovodqFi30ytd+v7HvwwUgnRrlvY383/xVdHoP7Ofw28OEG08I2ErZzuvQ10c/9tS2Pwrj9rkt&#10;PVU5y9WrfgzudHPqnuurCK7pNv8AFHyDb6L8Tv2sPE0N5dhxpkbFRdOhisLRTyQg/ibp03MeMnAy&#10;Ptf4XfDPSfhP4Tt9D0lSyqfMuLlx89xKQAzt+QwOwAFdZHGsUaoihEUYVVGAB6CnVxY7M54yKowi&#10;oU1tFfqehl+UU8DOVacnOrLeT/TsFfMn7eH/ACT/AMO/9hM/+inr6brk/iJ8L/D3xU021sPEVrJd&#10;W1tN58axzNGQ+0rnKkZ4Jrmy/EQwuKhWnsn0OvM8NPGYOpQp7yXX1Pmv4AftOeDPht8LdL0DWP7Q&#10;+328kzP9ntg6YaVmGDuHYivRP+G1vhz/ANRb/wAAx/8AF1o/8MefDD/oEXX/AIHzf/FUf8MefDD/&#10;AKBF1/4Hzf8AxVe3Wr5NXqSqzU7yd+nX5nz1DD57h6UaMJU7RSS36fIzv+G1vhz/ANRb/wAAx/8A&#10;F0f8NrfDn/qLf+AY/wDi60f+GPPhh/0CLr/wPm/+Ko/4Y8+GH/QIuv8AwPm/+KrLmyTtU/A35c//&#10;AJqf4/5Gl8P/ANprwb8SvFFvoGj/ANofb51d0+0WwRMKpY5O49hXrNeZeB/2c/A3w78RQa5omnT2&#10;+owq6JJJdySABlKngnHQmvTa8bGfVXUX1S/Lbrvc93ArFqk/rrXNf7O1vmfn78I/+TuIP+w1f/ym&#10;r9Aq810X9njwR4f8ar4rstPnj1pZ5LkTNdSMvmPu3HaTj+I8V6VXdm2Np46pCdJOyilr8zzsly+r&#10;l9KpCq1eUm9O1kUNe0W28RaJf6Vep5lpewPbyr6q6lT+hr8xNYbW/hnqnizwmZ3hWZzYXybSBMsc&#10;odGAPqVBB/usexr9Sq8y8b/s5+BfiF4in1zWtMmn1KdUWSSO6kjDbVCrkKcdAB+Fb5PmVPASnGum&#10;4Stt3W39ehz57lNXMYwlh2lON1rpo1rt/W5zX7H/AIA/4Q34T2+ozxbL/XH+2uT18rGIR9NuW/4G&#10;a9yqG0tYbC1htraJILeFFjjijGFRQMBQOwAFTV42KxEsVXnWlvJ3PdweGjg8PChHaKt/XqfJv7fX&#10;/IN8F/8AXW7/APQYq9e/Zd/5IN4S/wCuMv8A6PkrofiR8IvDPxXisI/EdpLdLYs7QeXO8W0vt3Z2&#10;kZ+6K2/CPhPTfA/h2y0PSImg06zVlhjdy5ALFjyeTyxr0q2Np1Mtp4RJ80W2+3X/ADPKo5fVp5rV&#10;xra5JRSXf7P+RsUUUV4Z9CFfntb/APJ4f/c3N/6Umv0JrzNf2dfA6eOP+EtGnT/239t/tDzvtUm3&#10;zt+/dtzjGe3SvcyvG0sH7X2ifvRsrHz2b5fVx3sfZNe5JN37HplFFFeGfQhRRRQAUUUUAFFFFABR&#10;RRQAUUUUAFFFFABRRRQAUUUUAFFFFABRRRQAUUUUAFFFFABRRRQAUUUUAFFFFAHyZ+0t+yzJfSXX&#10;irwVZ75mzJe6PAvLnvJCB39UHXqOeK+OJgVJBGCK/Xqvn34+fso6Z8SvtGt+HTFpHiVsvIpGLe8O&#10;P4wPuuf7w/EHqPuMpz72aVDFvTpLt6/5n57nXDftZPE4Ja9Y9/Nefkfn5J3qpLXSeMPB+s+Bdan0&#10;nXdOm02/iPMcy43DJG5T0ZTg4YZBrm5a+/jKM0pRd0z875ZQk4yVmjnda0e5/tKy1vRr2bR/EWny&#10;LNZ6hbOUdHU5HI569+36V9lfs/f8FItMmhtvDfxkibw94gj2xrr0MJNnd8kb5FUfum6ZIBQnJ+Qc&#10;V8mTVnalY22oQmK6gjnj/uyKCK8vHZdQx8bVFr0fU+gy7Na+Ado6x7H66aV8cvhzrli95p/j3wze&#10;WsYy8sOr27Kn+98/y/jXzv8AtMf8FBvCPgPQbjRfhvqlr4x8a3iGO3m05lns7LII81pBlJGHUIpP&#10;T5sDr+dtx4B0Jn3Cy298LK4H86tafotjpKsLS2SHPBYDLH8TzXg0eG6NOpzVJOSXQ+hrcTynDlpw&#10;s+59BfAfwlFoHg0anLcNqGta1I17qN9IcvJKWOVz1IUluvUlj3xXV+OfB9n488K6hod9xDdR4WQd&#10;Y3Byjj6MAcd8Yry74L+OYtNuX0K+lEcNw++2kc4CyHqmffjHv9a7j4qePYvBugyRwyA6rdKUt4we&#10;VzwZD6Ac49T+NfgGdZRmlPiZ0ad3VnPmhLyvo/SOz7W7HLSxMJUPaSe252v7H37b2meC9PT4W/Ff&#10;VI9Pu9Gc2Wl+Ipifs08CEqscr/wlQMK5wCuA2CMt9v2vxC8LXuirrFv4l0efSWXeL+O/iaArjOd4&#10;bbjHvX4eX1nDfJtuI1lGc/MOfzrHfwrp+7IjYD+7vOK/oDEcOwrS54zs3vppfr6XOjCcSyp01CrC&#10;9j9Wfjd/wUM+F/wt0+WDQNTh8feIWX9xY6JMJLfJ6GS4GUA9l3N045zX5nfFL4n+Lfjt4yk8VeN7&#10;4XV6RstrKIFbezjzkJGmTtH4kk8kk1gW+nW1j/qIVQ+vU/maWXvXpYHKqGB96Osu7OPG5vWxy5do&#10;9iu3Q1A/Sp26GoWBbAAya9ZnnQIH+7XtP7MP7KXiL9pDxHmIPpfhKzlC6hrLJkA8ExRA/fkII9lB&#10;BPYH2P8AZk/4J7638QJLPxF8RYrjw94az5kelHMd7ejnG4dYUPv8xHQDIav0n8NeGdK8HaHZ6Nom&#10;n2+l6VZxiKC0tkCIij0A79yepJJPNfI5lnUKKdLDu8u/Rf5s+uy/KZVbVK6tHt1f/AM/4e/D3Qfh&#10;b4R0/wANeGrCPTtJsk2xxr95j/E7n+J2PJY9Sa6OiivgZScm5Sd2z7WMVFJJaBRRRUjCiiigAooo&#10;oAKKKKACiiigAooooAKKKKACiiigAooooAKKKKACiiigAooooAKKKKACiiigAooooAKKKKACiiig&#10;AooooAKKKKACiiigAooooAKKKKACiiigAooooAKKKKACiiigAooooAKKKKACiiigAooooAKKKKAC&#10;iiigAooooAKKKKACiiigAooooAKKKKACiiigAooooAKKKKACiiigAooooAKKKKACiiigAooooA5r&#10;x58OPDnxK0htO8RaXDqMHWN2G2SI/wB5HHzKfoee+a+Nfix+wx4g0EzXvgu6/wCEhsBz9iuGWO7Q&#10;Y7HhZOnbaeQADX3fRXq4PM8TgX+6lp2e39eh5GOyrC5gr1Y+93Wj/wCD8z8cNb0e/wBBvpLLU7G5&#10;068j+/b3cLRSL9VYAismXvX7C+MPh/4b8f2Js/EWi2WrwlSq/aYgzpn+4/3kPupBr538cf8ABP3w&#10;hrbyz+G9YvvDsrcrbygXUC+wBIcfixr7TDcSYeppXi4v71/n+B8RieGcTSd6ElNfc/8AL8T89pu9&#10;VT3r6d8YfsDfEnRI2l0p9L8RpnAjtbnyZcepEoVfyY15br/7NfxR8OMReeBdZf8A2rO2N0v5xbgK&#10;96lj8LWXuVU/n+h89Uy/F0X+8pSXy0+88puKr3dxLdSb5pXlfpukYscDpya6rUPhz4ss2In8MazC&#10;R18zT5V/mtZw8B+Jp22x+HdWkb0WxlJ/9BrrU6b966OR06l7crOXkqB69B034E/EfXJFSx8B+I59&#10;xwHGlzBPxYrgfia9C8N/sG/GTxFdxxTeHrfRIH5N1qd9EqL9VjZ3/JaxqYzDUl79RL5o3pYLE1X7&#10;lOT+TPnZqgl7199+Cf8AgmAxZZfGHjQAd7XQ7fOfpLL/APG6+mvhn+yl8L/hS0c+jeF7a41FAv8A&#10;xMdT/wBKn3D+JS+Qh/3AtfP4jP8ACUtKd5vy2+9n0+GyDF1NaloLz3+5H5rfB39jP4lfGV4ri20h&#10;tA0Rzzqusq0MZXGcxoRvkyOhUbc9WFfoH8A/2KvAXwN8jUTAfE3ihMN/a2ooCIWwM+TFysfPIPzN&#10;yfmxxX0FRXx+MzjE4y8b8sey/Vn2WDynD4S0rc0u7/RBRRRXhnt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ATiFpIlDMAAJQzAAAU&#10;AAAAZHJzL21lZGlhL2ltYWdlMi5qcGf/2P/gABBKRklGAAEBAQAAAAAAAP/bAEMAAwICAwICAwMD&#10;AwQDAwQFCAUFBAQFCgcHBggMCgwMCwoLCw0OEhANDhEOCwsQFhARExQVFRUMDxcYFhQYEhQVFP/b&#10;AEMBAwQEBQQFCQUFCRQNCw0UFBQUFBQUFBQUFBQUFBQUFBQUFBQUFBQUFBQUFBQUFBQUFBQUFBQU&#10;FBQUFBQUFBQUFP/AABEIAGA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xPF/jXQPAGhzax4k1iz0PS4fv3V9MsSZ9ASeSewHJr&#10;xD9rL9svw5+zTpP2GJI9c8bXUW+00dXwsSnpLOw+6nov3mxxgZYfkh8XPjd4y+OXiR9Z8Ya1NqU+&#10;T5Nvnbb2yn+GKMcKP1OOSTzXv4DKKuMXtJ+7D8X6f5nj4zMqeGfJHWX5ep+i3xT/AOCq3gfw3NLa&#10;eCdAvvF065UXly32K1J9VypkYfVV+tfOfiT/AIKl/GDWJm/sy18PaDD/AArb2TTOPqZHYH8hXx3R&#10;X2NHKMHRXwX9df8AgHzVTMsTUfxW9ND6dh/4KRfHmOYO3iizlXOfLfSLXb9OIwf1rvfCH/BVz4la&#10;TKi+IPD2ga/b5+YwpJaTEezBmX/xyviWit5Zdg5qzpL7rfkYxxuJi7qoz9f/AIQ/8FKvhX8R5obH&#10;XXufAupyEKF1XD2rMewnXgfVwgr6us7yDULWK5tZ47m2mUPHNC4dHU8ggjgg+or+ejVvCmsaHpOj&#10;6pf6dcWunaxE89hdSJiO5RJGjcqe+GUgjqOOxGfXv2cf2wPHX7OWpxR6bdtrHhhnBudAvpCYWGeT&#10;EeTE/uvB7hq+exWQwknPCS+T/wA/8z2cPm8ovlxC+f8AwD9v6K87+Bvx48KftBeC4vEXha8MiAiO&#10;7sZsLcWcuMmORc8exHBHINeiV8ZOEqcnCas0fURlGcVKLumFFFFQUFeO/Fj9p3wx8L7yTTESTXNa&#10;j/1lrauFSE+kkhzg+wBPriun+OHjqT4d/DHWtZtjtvUjENsfSVyFVvwzu/4DXw18FvhrN8ZfiJHp&#10;lzcypbbXvL+6B3SeWCM4J/iZmAyfXPOK9fB4WFSEq1b4UfC8QZ1icJWpZfgFetU6vpd2Xl9+iR7N&#10;B+3Zd/aszeEITb5+7HfEOB9SmP0r3T4T/Hbw18XInj02SS01SJd8unXQAkC/3lI4Zc9x+IFc9qn7&#10;I/w5vtHezttMnsLnZhL6K6kaQN2YhmKn6Y/KvCfCH7NfxR8C+NtO1nTrK3ZrC6DrIt7Gvmxg4YEZ&#10;zhlyCPQ1s44HEQfs/ca7/wDDnnQrcR5XXp/Wl7enLflV7fdFP9GfTfxq+Lsfwb8OWerS6Y2qrcXQ&#10;tREkwiK5Rm3Z2n+7+teMf8N3Wn/Qmzf+DAf/ABut79uD/kmui/8AYWX/ANEy15P+yb8LfDPxMuvE&#10;qeI9O/tBbNLcwDzpI9u4ybvuMM/dHX0qsPQw/wBV9vWje3+fqRmuZZs86WW4Gqo3StdK2zb1s30P&#10;QrL9urSpLhRd+E7yCHPLw3aSMP8AgJVf51738P8A4jaF8TNDGqaDd/aIA2yWNxtkhbGdrr2P6Hsa&#10;+av2nPgV4H+H3gWHWNDhbStR+1JClubl5FuFOdww5JyAM5H9az/2GWvP+Ey8SKm7+z/sCmX+75vm&#10;Dy/xx5n60quHw9TDOvQTVu5WCzbNsJm0MszGUZ83VdNG+iXbW68zuvGP7Zlr4R8WaxojeFJrptOu&#10;5bUzC+Ch9jFd2PLOM46ZrH/4butP+hNm/wDBgP8A43Xzx8aP+SueMv8AsL3X/o1q+mtH+Hn7Pkuk&#10;2L3V9oYumgQyhtdZTvKjdkebxzmumeHwtGEJSpt37X/zPIw2a53j8TWpUcTCCg/tKK6vb3X2INH/&#10;AG3LXV9YsbAeEZojdTxwCQ34O3cwXOPL5619O14N4c+FvwIvdcso9Fm0m81QSCS3httZeWQsvzZC&#10;iU5xjPTtXvNeNivY3XsYuPqff5L/AGhyTePrRqaqzjbTveyXkeR/G79oax+DN9plk+lvq93eRtM0&#10;cdwIvKQEBSflOcnd/wB8mmfBH9oqx+M2qalp6aU+kXdpCs6RvcCXzULbWI+UY2kr/wB9V8k/FrxB&#10;cfGP43Xa2Decl1eppth3GwMI1I9ict/wI0z4Y67cfBj422n25vKWxvn0++7AxljG5+g+8P8AdFex&#10;/Z9P6va37y1/6/I+DfFWL/tTm5v9m5+XZbbXva/97c+s/jZ+0dB8GvENjpUugyaqbq1FyJUuhFt+&#10;dl242HP3f1rzv/hu60/6E2b/AMGA/wDjdez/ABF+BfhT4qapbalr0FzNc28HkRtBcGMbNxboPdjX&#10;yX+1D8KdA+FWuaHa6BFPFFd28kkonmMhLBgBjPTiufBwwdblpyi+b5/5nq59iM+y91cXSqxVFNWV&#10;k3rZdY9/M9N/4butP+hNm/8ABgP/AI3Xs3wU+L0fxk8O3uqxaW2lLbXRtfKecSlsIrbs7R/e/Svn&#10;79mv4A+Efid8P59W1y3upbxL+S3DQ3BjGwIhHA92NfTPw6+GWh/C3SbjTdBimitbic3DiaUyHeVC&#10;9T7KKxxiwlNOnTi1Jf13O7IJ55inTxWMqxlRkr2sk/LaK/M6uiiivHPvQooooAKKKKACvEP2t/2l&#10;LD9mr4YzatiK78SX5a20ewkPEkuOZGHXy0BBPqSq5G7Ne3MwVSScAckmvxC/bO+O03x6+OOsanBc&#10;GXw/prtp2kRg/L5CMQZAPWRsvnrgqO1e1lWCWMr2n8MdX/l8zy8wxX1Wl7vxPb/M8f8AFXirVvG3&#10;iLUNd12/m1PV7+Zp7m6uGy8jnv7DsAOAAAOBWVRRX6akoqyPhG23dhRRRTEFd/8AB74EeN/jvrza&#10;X4N0SXUniK/aLpiI7e2U9DJIeF6HjqcHANcBW34Q8beIPh/rUWr+G9ZvdD1KL7tzYztE+PQkHkex&#10;4NZ1Ofkfs7X6X2Lhy8y59vI/aDwz+yf4Z1D9m7wr8LfHdjba2mk2y757VmQx3G4u7wyYDLyzDPGQ&#10;eRzivgf/AIKDeCPhj8FdU8PfD7wD4Vt9L1FYv7T1PUXklnnKtuSKIPIzEA4dmA/2K+qfC/7dumeC&#10;v2RfCHj3xjcDXvGOorNaR6ZCyQzXs8Uzxs52rhFChWZtuPmAAyQK+N/2wP2pvBX7UWkaHqNt4U1L&#10;w54x0tjD57yxzwT2rZJjZxtbKthl+X+J/WvjctpYyOKcqqbhd3s9L97dUfTY6phnh0qduay6a27X&#10;PJv2ffj14h/Z4+Iln4m0OVpIciK/05nIivYM/NG3v3Vv4Tg+oP7hfDX4h6L8VvA+j+K/D9yLnStT&#10;gE0TfxIejIw7MrAqR2INfz5V96f8Es/jtLoPjTUfhfqVx/xLtZV77TA7f6u7RcyIPZ41LfWL/arv&#10;zvAqtSeIgvejv5r/AIByZVi3Sqexk/dl+f8AwT9P6KKK/Pj7I8U/a+06a++Ct9JECwtbuCeTH93d&#10;t/m4rw39ifWLax+JmpWU7Kk19pzLBu/iZXVio/4CGP8AwGvs7XtDs/E2i32lahF51leQtBMnqrDB&#10;/Gvz8+JXwf8AFfwP8TC9gFybCGbzLHWrQEAc/LuI+4/sevbIr38DKFahPCydm9j8v4ko18DmVDOK&#10;cOaEbKVulr/mnv3Pqf8Aae8O+N/EWi6JH4JF/wDaY7iRrn7Dd/ZzsKjGTuXIzXxvrPjPx14f1W60&#10;2/8AEmtW97ayGKaL+0pG2OOCMhyOPrXWXf7VHxL1DTfsH9uLGXXYZoLWNZmzx94LwfcYNcF4q8H6&#10;74XGn3Gu2c1pLqkRu4luM+Yy7iNzA8gkgnnnkHvXqYOhKhH2dW3l3Pjs9zOjmVV4rA+0W3NfSK6L&#10;bv5s+sf20GLfCXw4zEljqMRJPf8AcSV8xfDn4deLviBJfr4Ut5LhrUIbjy7lYcBt237zDPQ19Oft&#10;nf8AJI/Df/YQi/8ARElc3+wj/wAfvjL/AK52v85a5MPVdHAupHdP9T3M0wUMx4lhhqraUorbfSLf&#10;n2PCfiJ8MPGngFbWbxTp9xBFMSkM8kyzIT127lYgHvg19Vfsa+IPD+oeB7/TtM00adq1nKjX7by5&#10;udwOyTJ6Dhht6DHvXQ/taaX/AGl8EdXkEe97SaC4XjO394FJ/JjXhn7D+prb/ETWrJ32m600uoJ+&#10;8ySJx9cMT+BqalV4zBSnLRp9DTDYOOQcRUsPTfNGot5Wb1ut7d106aHkvxo/5K54y/7C91/6NavX&#10;tO/Yk17UdPtbtfEmnIs8SyhTFJkBgDj9a8h+M/8AyVzxl/2F7r/0a1bdt+0t8S7O3igh8TypFEgR&#10;F+ywHCgYA/1fpXoyjiJUoewklprc+SoVcsp4vEf2lTlNczty+rvfVeR718Jf2TdY+HXxC0jxFc67&#10;Y3cFk0jNDDG4Zt0bJwT/AL1eq/tBeOP+EA+FOtX8cnl3txH9itecHzZMrke6rub/AIDXx1Z/tNfE&#10;2S8gRvFEpVpFBH2WDpn/AK516D+2144/tHxPpPha3kzDp0X2q5UHjzpB8oPuEGf+2leXPC16mJp+&#10;3afp2X/Dn2mHznLsLlGJ/syEoWsve/mmrXWr2Sv8jy39n/xF4d8I/Eqy1zxNcPb2VjHJLFshaUtM&#10;RtXhQem4tn1UUv7QPiPw74w+JV7rnhm4e4sr6KOSXfC0RWYDawwwHUKrZ9WNeqfBD9lPSPiF8P7T&#10;xBrt9qNnPeSOYIrVkVfKB2gncpOSQx+mKPjf+ynpHw9+H954g0K+1G8ns5I2miumRl8onaSNqg5B&#10;Kn6A13fWMP8AWr8z5vh8v6ufOf2Tmv8AY9vZR9l/Ev8Aa29e3Sx75+zr44/4Tz4T6NdyyeZe2ifY&#10;brJyfMjAAJ9yu1v+BV4J+3R/yNHhf/rzl/8AQxVX9ifxx/Zfi7U/DE8mINUi8+BSePOjByB9UJ/7&#10;4FWv26P+Ro8L/wDXnL/6GK4KVH2OYcq2d2vuPpsbj/7Q4V9o37y5Yv1Ul+as/mekfsVf8kju/wDs&#10;Kzf+i4q9+rwH9ir/AJJHd/8AYVm/9FxV79XlY3/eJ+p9vw//AMirD/4UFFFFcR9AFFFFABRRRQB4&#10;z+2J8RZPhd+zd441q3lMN89l9htXU4YSzsIQw91Dlv8AgNfhlX7hftgeGdO8bfCc+H9UiMlnfXaK&#10;23hkKq7KynsQcH8K/Hj4sfCDWvhPrTW99G0+mysfsuoIv7uYeh/utjqp/DI5r3eHc8wH1yrlEp8t&#10;fSST+0rdO7XVb21728fOsrxf1aGYxjelqrro79fJ9H/wDhKKKK/Sz4cKKKKACiiigB8lxLLHGjyM&#10;6RgqisxIUEkkAduST+NX9a03+z/sDYwLm0jnH45U/qpqlPbyW3liQbS6BwO+DyPzGD9CK7j4rab/&#10;AGXH4SiIxJ/YkG4e+5yf1NONpRckc86nLUhHvf8AA4Kuj+HPjS6+HPj7w74pss/adHv4b1FBxv2O&#10;GKn2YAg+xNc5RUSipJxezOlNxd0f0V6ffQ6pYW17bOJLe4iWaJx0ZWAIP5GrFeY/sw6u+u/s6fDW&#10;9kJaR/D9kjs3UssKqT+JU16dX47Uj7OcodmfpkJc8VLuY3jDxVY+B/Dd9rmpmQWNmgeXyl3NgsF4&#10;HfkiuG8CftFeDviZ4gj0HSTeveTRu4W4ttqFVGTk5Pap/wBpL/kh/iz/AK90/wDRqV8mfslXkFj8&#10;ZrCW5njt4ha3AMkrhV+56mvSw+FhVw06r3V/yPis1znE4PNsPgqduSdr3Wusmu59vX2leHvCtnfa&#10;4dIsrf7HBJcyzW9ogl2opZsEDJOAa8/8L/tPeBfG3iKw0Wx+3PfXknlQ+daYXOCeTnjpXV/EfxJp&#10;M3w98URx6pZO7aXdKqrcISSYWwAM18Kfs9f8lq8I/wDX6P8A0FqrC4WNalOdS947fcZ5xnFXL8bh&#10;sNhVHlqPXTzSPuf4ofFzw58KYdOfxCLjZfM6w+RD5nKBc554+8K4NP2xPhxHnYdSXPXbZY/9mri/&#10;27v+Qd4N/wCut1/KKvO/2dvgBo3xi0XV73VNSvrGSzuFhRbUphgVzk7lNa0cLh/qyr1m/wCmcGYZ&#10;zmqzieW4GMXa1rr+6m9bnvLftj/DplIZ9TIPY2f/ANlXf+Gvih4d8S+A73xjp6zDSLOOeWRngCyb&#10;YlLPhc+gNeR/8MPeEv8AoP6x+cP/AMRXc3Xw5sfhX+z/AOLtB0+6uLu2TStQmEtzt35aFyR8oArm&#10;qxwjSVFu7aPXwdbPYynPHwgoKLatvdbdSt4X/ab8BeM/EVjo1gLxr6+l8qLzbMKpY+pzXrbw28aM&#10;7xxqqjJZlAAHrX5yfs+/8lo8I/8AX8v8jXv/AO2d8VLvSLex8GabO0BvYftN+8ZwxiyVSPPoSrE+&#10;wHYmujEYFLERo0nujy8s4lnPLK2PxqTcJWSStfRWXXq/uO18XftWfDvwreyWkUk2uTxnax0yBXjB&#10;9N7FQf8AgOag8N/tdfDzxHeJBd/bNGkc4EuoW6+Xn3ZGbH1OBXhPwB/ZlPxW0mTXdYv5tN0bzDFA&#10;tuoMs5XhmBOQqg8dDkg9MVq/GT9kW78HabDqXhGTUPEERkEcth5HmXCZzh12D5l7HgYyOvbb6vgY&#10;z9i5Pm7/ANaHBHNeI6lD+0IUY+y3tbW3e17/ANXtY+z7S4gurWKa2kjmt5FDRyRMGRlPIII4Iryr&#10;xn+034J8EeJL7QdVa++22bBJVitd6ZKhhg554Iriv2Qm8ZaDa6p4b8R6LqthpsKi5sZb+1kjVCWw&#10;8algOuQwH+8a+ev2mP8AkuXiv/rtF/6Jjrnw+ChPESozd0le6+R6macRYihlVHHYeHLKUrNSW2jv&#10;27aeR+gXh7U7HxFomnavYx4tb63juYWZArbHUMMjscGuC+Iv7QXg74beIf7G137Wb0QrN+5tvMXa&#10;2cc59jWj8JPEWkwfCzwhHJqdnHImkWqsjXCAqREuQRnrXyV+2De29/8AF4y208VzF/Z8A3wuGXOX&#10;4yKywuGjWrunO9tTvzrOKuByyGKoOLm+W/VarXS59WX3x38KaP8ADzTvGUn2pNE1CcwQ+Xb/ALzf&#10;lxyueP8AVt+lcp/w2T8O/wDnpqn/AIB//ZVgfD/4UwfGD9mPwlotxqMmmpFcS3QmjiEhJEsy4wSP&#10;736V5h8bf2YLL4TeCG16DX59RkFzHB5MluqD5s85DH0relQwkpulNvmu1/l0PLxuZ57Tw0MZh4Rd&#10;LkjJt23au9L3Pbv+Gyfh3/z01T/wD/8Asq6v4b/H7wp8VNcm0nQ2vGu4bdrpvtEGxdgZVPOTzlxX&#10;xn8A/g9b/GXxBqOm3GpyaYtpa/aBJHEJCx3hcYJHrX1D8Mv2dYPgfqWr+I7HWZ9Xuf7MmgS2ktwg&#10;Jyrg5DHvGBj3p4rD4SjeCb5/68iMmzXPcwcMROEfYN6tb2W+l7/gdl8RPjv4O+GM32bWNSMmoY3f&#10;YbNPNmA7ZHRf+BEZrz20/ba8Dz3Qjm07WraInHnNBGwHuQJM/lmvjvT7mHxP4ytp/EmoyxW99eK1&#10;/fY3uqs/zv8AUAk19QeIv2V/A/ijwXc3nw+1V7/VYo90BS/jminb+6/ZSfXIwa2lg8Lh1GNa9316&#10;HDQz/Oc2dSrl6gow+y9ZNfr8rH0X4P8AG2h+PtJXUtB1GHUbQnaWjyGRv7rKeVPsRW5Xyl+zf8Hf&#10;iP8AC/4gpc6lpy2uhXcLw3u28iccKTG21WJJDADOOjGvq2vGxNKFKpy05cyPv8oxmIx2FVTFUnTm&#10;nZppr5q+tmfMX/BQD4gaj8L/AISaH4hsLSK/hi1yGC6t5SRuieGbkMPuncq84PXpXyv4f+Ovw5+L&#10;WktpmqTW9q1wu2XTdZVUUn/Zc/KeehBz7Cvub9rT4XQ/F74BeKdAlLpKsK30DxgFlkhYScZ9QrL/&#10;AMCr8cte+BfiDTGZrExapCOnlsEfHurf0Jrz63BuVcR0/rFSUqWIi9Jxdn5XW2nyfmd0uMsRw7XW&#10;Fm4ypTV+Wa07Oz/R3Xkew+Pf2OYbzdfeCtUjWJ/mFjfOWT6JKM8ezA/71eIeIPgf478NSMt54Yv3&#10;Vf8AlpaxfaE+u6PI/OsuGPxf4RYiD+2dJI7wmWIfmMVab4ieO7hfKPiPX3HTb9sm/wAa+qy3L+Js&#10;tSpTxtPEU11nBqf3xk7+ru/M8nGZhw/j71aeHlSk/wCSacfua0+Vkc1e6Ve6aQLuzuLUk4HnRMn8&#10;xVWumj8KeLPFFwJHsNSvZG/5bXQbH/fT/wCNaOofD2HwjaifxJqEcMzDMem2bB55Pq3RB78195Tn&#10;JRSqNc3kfE1cVhoz5ISv2W7+5HEV0XgPwjL4y8Qw2YJjtE/e3U3QRxD7xz6noPc1n6dpV14m1iOz&#10;0yzzNM2I4Y8kKPUk9h3Jr1/xZa2nwg+HLaPayLJrWrDZPOvUrj5yPRQDtH+8T614ua5i6Dhg8O/3&#10;9XSPkusn5Ja+b+YqlS1oR+JnmywDxx8Qo7e1j2QXl2sUKKPuQghV/JAPyrrP2jZkbxza28YwtvYR&#10;ptHb5nOPyIrV/Zu8Itd6td+IJ0/c2qmC3JHWRh8xH0Xj/gVcJ8WdYGufEPWrhG3RrN5CHthAE/mp&#10;P419LTpKhh4wjtol6I86M/a4/kjtTj+Lt+hyNFFbXgnwpeeOvGWh+HNPXdfatfQ2MPGcPI4QE+wz&#10;ms21FXZ7aTbsj9x/2WdLfR/2b/hnayZDjw/ZSMD2Lwq+Pw3V6lVPR9Lt9D0mx020Ty7WzgS3iX0R&#10;FCqPyAq5X45Un7Scp93c/TKceSCj2PNP2kv+SH+LP+vdP/RqV8CeC/BOr/EDXo9H0O2W61CRGkWN&#10;pFjBCjJ5YgdK++/2kv8Akh/iz/r3T/0alfKP7H//ACWyw/69Lj/0CvocvqOnhKk1ur/kj8k4pw8M&#10;ZnmFw9T4ZKKdt9ZMy9U/Zf8AiLo2mXeoXeixR2tpC88ri8hO1FUsxwGyeAazP2ev+S1eEf8Ar9H/&#10;AKC1ffnxL/5Jz4q/7BN3/wCiXr4D/Z6/5LV4R/6/R/6C1dGHxU8VQqOaWi6eh5eaZLh8mzLBww7b&#10;UpJu7XSS7JHu/wC3d/yDvBv/AF1uv5RV4D8Ofg/4w+JVjeXXhq1WeC2kEcxa6SLDEZHDEZ4r379u&#10;7/kHeDf+ut1/KKvEvhN8ftd+D+m39lpFlp91HeSrM7XiOxBAxxtYcU8H7T6lH2SV/P1M89WEfENR&#10;Y5tU7K/Lv8Ct3N3/AIZV+Kv/AEDk/wDBjF/8XX1TfaLe+Hf2adQ0vUU2X9n4XngnUOGw62zAjI4P&#10;NfOn/Db3jT/oEaH/AN+pf/jlew+E/ihqfxa/Zz8d6zqtva21zHaahahLRWVNq2oYH5mJzlz3rjxS&#10;xUlF1kkk1sfQZLPJqcq1PL5zc5Ql8W1kvRHyx+z7/wAlo8I/9fy/yNdZ+2JDNH8arppc7JLK3aLP&#10;93aRx/wINXJ/s+/8lo8I/wDX8v8AI19RftYfBe7+IOi2uv6JAbnWdLRkkt0GXuICc4X1ZTkgdwzd&#10;8Cu6tVjRxsHLZq34nzWX4KrjuH68aKvKNRSt3tFX/B3Ou/ZkuLe4+B/hj7OVwkUiOF7OJX3Z/Hn8&#10;a8G+L3xt+K/hXx94jttMvLu20O0uWWF/7LieNYxjHztEcj3Jrzn4R/H/AMR/Blbqwt4Ir/TZZN8l&#10;hd7l8uToSpHKngAjkcdK1/iT+0h4t+MtlH4bttPhsLO7kRTZ2IaSW5bI2oWPUZxwAORWEMHOGIlO&#10;UVKL79D06/EGHxGVUqFKtOnWgkrRvq0rJXTWj37+R6d+zB8cPGvxF+I1xpfiDWBf2K6fLOIvssMf&#10;zh4wDlEB6Me/evFf2mP+S5eK/wDrtF/6Jjrsf2LUaP4wXiMCrLpU4IPY+ZFXHftMf8ly8V/9dov/&#10;AETHW9KEaeNkoKy5f1PMxuIrYnh2lOvNyl7V6ttv4X3JdF/Zk+IfiDR7HVLHRopbK8hS4gkN5CpZ&#10;HUMpwWyOCOtcZ438Caz8O9b/ALJ122W0vvKWby1lWQbWzg5UkdjX6KfB/wD5JP4N/wCwPaf+iVr5&#10;A/bM/wCSyH/sHQfzeowuNqV67pSSsrnTnXDuEy7LIYyjKTk+Xdq2qv2R9Mfst/8AJC/DP+7P/wCj&#10;5Kwv2yv+SMv/ANhCD/2at39lv/khfhn/AHZ//R8lYX7ZX/JGX/7CEH/s1eND/f8A/t79T76v/wAk&#10;z/3BX/pKPIv2G/8AkfPEH/YNH/o1K+z2YKpLEAdya+MP2G/+R88Qf9g0f+jUr628a+HR4u8Iazoh&#10;fyvt9pLbiT+4zKQG/A4P4VWZWeKafkZcJOUcli4K7vKy76nzj8VP2O4dc1a51PwZqdrZvcMZG0u6&#10;JEYY8ny3XOB/skYHqBxXg/ib4OfEH4XM2oXek31lFD839oWEm9EHqXjJ2j64qhpeoeI/gj8R4Lme&#10;1a21jSZzut7gHZIpBUj3VlJwR65Fe4eJP23H1jw3eWNp4UW3vLqBoTLPd+ZGm4EE7dg3dehIr2or&#10;F0uWMbVI99v1Pz2pLJMaqtWspYasm9FeSb9LaO/TQg/Zw/aU1+TxZp3hfxNePq1jfuLe3u7jmeGU&#10;8IC3V1J4+bJ5HPavsavz3/Zl+Hmo+M/ihpF9DA40zSbhLy5usHYpQ7kTPdmYDj0ye1foRXjZnCnC&#10;slT001Pv+DsRi8RgHLEttJ2i3va34pP/AC6DXRZEZGUMrDBU9CK/Mz49eF7P4Q/EzUtCu7y3tIJD&#10;9qsRPMqF7dydpGTzggqfdTX6a187/tqfsvQ/tJfDbbpyRReMtH3T6TcOQolz9+3duyvgYJ6MFPTN&#10;LLcRGhWtUdoy3/zPS4gyWGcYdK9pQ1X6r5/ofB83izRLdd0msWCD/auUH9awdV+MHhbS1b/iY/bJ&#10;B/yztULk/j939a8nvP2ffHWm6hcWN9o/2K6t3McsU88YZGBwQRurV0v9nPW7hgb7ULOzTv5e6Vvy&#10;wB+tfS1c1yigr1MTF+jv+Vz8nWS4Sm/3lVv+vmM8T/HzUL5Xh0a2XT4zx58uHl/AdF/WuW8L+BfE&#10;HxG1Bp0WR4nb99qF0Tt9+Tyx9h+le2+G/gV4c0Nllukk1adec3R/dg+yDj8811niDxJpPgvSftF9&#10;LHa26DbHCgG58dFRe9fK4zjGDf1fKKTlN6Jtfkt387eh6VJ0MMuTCQ1fX+tTB0Tw3oHwf8N3F5I+&#10;WVMz3kgHmSnsqjtk9FH4+teCalfat8W/HCiKMtcXT+XBFnKwxj1PoBkk/Wp/GvjjVvihrkNvDDJ9&#10;n37bSwi+Y5Pc+rH17V718JPhfF4B003F0Fm1m5UedIOREvXy1P8AM9z9BX1PDmRVsPKWNx8uavPd&#10;/wAq7Lz7206LTcxFdYCm6lR3qS2X9f10LmpNZfCT4aSrbYAs4NkRYcyzNwCfcsc/T6V8jO7SOzsS&#10;zMcknua9c/aD8eLrmsx6FZybrOwYmZlPDzdMf8BGR9Sa8hr7atJOVlsjTKcPKnRdWp8U9f6/MK+3&#10;f+CXnwMl8X/E68+ImoW+dH8Nq0NmzjiW+kXHHr5cbMT6F4zXyz8G/hD4h+OXxA03wn4btvNvLpsy&#10;zsD5VtCPvyyHsqj8zgDkgV+4/wAG/hPovwT+HOj+D9Bj22dhFh5mAD3Ep5klf/aZsn24A4Ar5POs&#10;cqFF0Iv3pfgv+DsfcZXhXWqe1kvdj+Z2tFFFfnZ9oUtY0ax8QabPp+pWsV7YzjbLbzLuRxkHBH1A&#10;rD8P/C3wj4V1JNQ0fw7p+nXqqVWe3hCuARgjPvXU1xfw5+L3hv4qXHiGHQLmWeTQ75rC682IpuYE&#10;gSR5+9GxVgHHB2N6VrH2nK+W9upzTpUJVIznFOXRtK/yOuvLODULOe1uYlntp42ilicZV1YYKkeh&#10;BNcrpPwg8FaDqVvqGn+GNNs723bfFPDAFdG9Qag8bfFzSPBesWuiLZ6l4g8R3URuItF0S2+0XPkg&#10;4818lUjTPAaRlBPAyRTfBPxe0jxprl1oL2OqeHfEltCLmTRtctvIuGhLbfNjILJKm7gsjMASAcZF&#10;XGNWMOZXsTUhh6s17SKcltdJ2N3xR4H0Dxolumu6RaaqtuWMIuow+wtjOM+uB+VYH/Cifh7/ANCf&#10;pP8A4DLU/jf4veG/h74m8L6FrNzLFqHiK4NtZiOIuqkMiBpCPuKXkjQE9WdRVr4jfEbTfhjodtqe&#10;p219eJdXsGnwW2nQedNLPM22NVXIzk8dacfbJRUW9diKmHwlSUp1IRbW7aTZnf8ACifh7/0J+k/+&#10;Ay1u6b4D8P6P4fvdDsdItbPSLwSLcWcCbEkDrsfIHqoArjrb9oLQItRs7TXdI8ReEReSrb291r+k&#10;yW9q8rHCoZxujVieAHYZPA5rR8bfGPTfBPiqy8OHRtd13WLqyfUFt9FsvtBWBJFjZ2+YY+Z1H41T&#10;jiJNRdyYUMHTvKEIrpol16bdR+i/AzwJ4d1W21LTfDdraX1s/mQzIz5RvUZau7rhPD3xYj16e7Sb&#10;wp4o0OG2tpLp7nVtOEERVMZUNvOWIPA9jVv4T/Fbw/8AGnwPY+K/DM8s2lXbOii4j8uVGRirK69j&#10;xn6EHvUVI1Wuapd2+ZrQp4eguShFRvrZJIb4r+Dvgvxtctc614csru6b71wqmKVvq6EE/iaf4Q+E&#10;fg7wHcfaNC8P2ljc4wLjBklA7gO5LAfQ1QvvjX4cs/ilN8PUN3eeKIdJfWWtbaHcvkqcbNxIHmHI&#10;wvowOea6HwP410n4ieFdO8RaJO1xpt9HvjLqUdCCVZHU8q6sCrKeQVIpydeMLSb5fwMo4XBut7WN&#10;OPP3sr/fuQ6D8OfDHhfVZdT0nQrHT9QlVke4t4QrsGIJBPuQD+FVNZ+EfgzxFqc+o6n4Z02+vpyD&#10;LcTQBncgADJ+gH5Va8D+PtK+Idlf32imabT7W9msFvHj2xXDxNtdojn50DBl3dCVOM9a5P4hfH3T&#10;vhmNVn1fwt4qfTNMXfPqlrpnmWu3AO4PvGRzjp1pxVeU7K/N+I5UMJ7K0oR5N9lb1/4J6Rp+n22l&#10;WNvZWcKW1pbxrFDDGMKiKMBQPQAVz/iL4Y+E/Fuofb9Z8P2GpXmwR+fcQhm2joM+nJrmZvj1p2n+&#10;Hde13VvC/inQtL0axe/uJ9S03yg6LjKp853PznHsarXX7Q9jptnJfaj4J8cadp0SeZNeTaE7xwxg&#10;ZLsI2ZtoHJIU4FEaVZO8U7l1Pq9SPJUSa7NaHpOiaHp/hvS4dO0uzhsLGHPl28C7UTJJOB9ST+NR&#10;eIvDOleLNONhrOnwalZbxJ5FwgZdw6HHrzWRL8TNAW88HwQXZvE8WF/7KuLYb4plW3a43Fs8KY1J&#10;B78Vb8c+NtN+HvhqfXdXMosIZoIXMKb23TTJCnH+/IufbNZctTmW93/X5mvLSdNwaXKtLdLf8MR+&#10;Gfh14Y8G3Utzoeh2WlTyp5cklrEELLnODjtkCujriPG/xY03wZrVnocWmat4j8Q3UDXUek6JbCaZ&#10;YA20yuWZUjTd8oLsMnIGcGqfh/42aT4it9cii0nXLXX9FiSe88OXVjs1ERvkI6JuKyKxVgGRmXKk&#10;ZzVOnVmudq5NP2NFezppRXZaHS+KfAnh7xtAsWu6NZ6oqjCNcRBmT/dbqPwNchb/ALNPwztbgTJ4&#10;UtmfOcSTTOv/AHyzkfpWWf2l9OHiJdCPgjxv/bDWpvRZ/wBjjzDAHCGTHmdNxA+pr1Dw/rH9v6Pa&#10;6h9hvNN89d32XUIvKnj5Iw65ODx6960ft6MbXaXqc08LgsVPnnSjKXdxTf4ol0nR7DQbGOy02yt7&#10;C0j+5BbRLGi/QAYq5RRXLe+rPQjFRSjFWQUUUUijxn48fs82XxSt21TTDHYeJYkwJWGI7oDokmO/&#10;o34Hjp8I/EJ1+FOpS6f4tYaHexjd9nujh3XONyAZLrx1XIr9VK474mfCHwd8YtDOk+MfD9nrloM+&#10;WZ0xLCT1aOQYZD7qRXl1crwuJrKpVul15ba/f1Pl8xyKjjZ+1g+WXXs/+D5n46+K/wBom3iV4PD9&#10;m08nT7VdDag9wnU/jj6V5tpui+Kfi1rRkHnX8ucPdTHbDCPTPQD/AGR+Vforrn/BKnwna6tNfeH9&#10;eu7i33botL1g5jX282MBiPqPrmoZv2UfHXhmFLSx8PW8tpGMINPniCAeykqf0r9SyTC5JgY3w0lG&#10;XVy+L73+mh8TjcJjMvTjQw0pPuldfhr+R88/Dj4U6Z8P7fzRi81V1xJeOuMeqoP4R+p/Ssv4yfFO&#10;PwZpradp8obW7lMLtOfs6n+M+/oPx+vr/jz4Q/F/TrYWfhz4fanqOpTDCzkRrDD7lmYAn26evofM&#10;PD//AATd+OnjjUnutbtNN0Fp33y3OraikjnPU7YfMP4cV9XWzLCUY2jUj96PGwGS43G1frGKhL0a&#10;ev8Akj5MZmdizEszHJJ5Jr1H4D/s2+N/2iPEI0/wtpjGxjcLeavcgpaWgPd3xy2OiLlj6Yya/QD4&#10;Q/8ABK/wT4VmhvvHWtXXjG6QhvsNuptLMH0bDF3/AO+lB7ivs/w74b0nwjo9tpOiaba6TplsuyGz&#10;soViijHsqgCvkcZn1OKccMrvu9v+CfpOGyecnevou3U80/Zv/Zn8Lfs1eD/7K0NDeapc7X1HWJ0A&#10;mu3A/wDHUHO1AeM8kkkn12iiviKlSdabnUd2z6uEI04qEFZIKKKKzLPNf2ifiDcfDj4T6xf6cJn1&#10;y826ZpUVvA88rXc58uMpGgLOVyZNqgkhDgV4z4R8WeG/hz8XfhzB4d03xJp+h6jpK+ENQm1nw5f6&#10;dEZYv3lhK0k8KK0jOZ48ZJJnHpX0N4l+H9r4q8Y+FNdvLqYp4dkuLi3sVA8qS4kj8pZX75RGkC/9&#10;dCfSl+J3w/s/ih4LvvD15cTWQnaKaG8tsebazxSLLFKmRjcrorD6V30qtOEFCXW9/np87bo46lOc&#10;pOa6bfn8r7HD/BVUn+J3xourzB1seIYLZt331s0sLdrZR/sfPKw92f3rtfEUnhSHx94ROqrF/wAJ&#10;TN9rh0VtjmTb5Qe4AKjAXYik7+Mhcc4rI8W/CWTVvEyeKfD3iK88JeKTbLaXV7aQxzQX0SklFuIJ&#10;AVfaWbawKsu4jdjiq2g/Bu6tNY1DxFrfiu+8QeLp7CTTrTVJYIoY9MifBYW0CDapLBGZmLM2xQTg&#10;YqZShJ8/NbS1tb7W9LfoUlOK5OW+u/zv9/6nhHizxVofxU1L4tXN7ZeJ5ZLhP+Ed8OX+l+GNRvoI&#10;BZuX+0xzQQOhJvQx4PS3TNdd4n+IX/C1Pgv8H/EskLWt7d+L9DW+tXQo1vdx3YjniZTypWVHXB54&#10;r3X4f+CrD4c+CdE8MaXvNjpVqlrG8nLybRy7HuzHLE9yTXA69+zvaalZ6zb6d4hvtFF94lg8VW5h&#10;hikFleR7C2xXUgq7p5hDA/MzetdKr0XJLZJ6em3b0Zh7Golfdta/n/mjo/jxa6de/BPx5FqwjOn/&#10;ANh3jSmTooELEN7EEAg+oFeL6feeOLj4vfDi40eDSrjxDN8Nt9+uuzSxJk3FoZCDGjHfvxwRjrXp&#10;V18C7/xU0UHjfx9rfi7Ro5FlbRXt7WztLhlIZROIIleRcgHYW2nHINaPjb4S3/iPx5YeLdE8XXvh&#10;XVbXTJNKP2Wzt7hJIXlSU5EqMAd0a8j0rOlUp01yOSe/e233/gXUhOb5rW27X3+4fFN49k0DxEPF&#10;tp4ct7T+zpvJbRbm4lkL7D94SRqAMZ6HOa8W/Zf1C2+Eul+GLW+mWy8OeLfBdj4hhlkOI4r20tIY&#10;70e26H7PL7+XKa9v0P4f+KLaS8j1z4g3/iKwubWS3NpNptpAFLjG8NFGrZAzxnHNc94r/Zn0Dxh8&#10;JPCXgK91C/js/DkdvDBfW7Kk8sUcBt5Y2IGNssLyI4HZz6U4VKaUqcnpK21/Pv52CVObanFarv8A&#10;8DyPLPhFptzdfHLwN4z1KFodX8aaTr2uyxyD54bd5NPW0hPpst0hBH94t61vfEvwz4g8H/EiPwn4&#10;Qv49K0P4p3EwvJFcrLpNzHH5l3cWwAxunt0YdtsoD/xNXtd98PbO8+IHh/xWJ5IZ9F0+706G1jUC&#10;JknaEknuCvkKBj1NO8SeArXxL4w8I+IZrmaG48Nz3M8EKAbJTNbvCwbPPAckY7ij60nNS6Wen3tf&#10;doJYdqLj5r9E/v1Nbw34d07wjoGn6JpFpHY6Xp8CW1tbxDCxxqMAD8B1715r+1p/ybd8QP8AsGP/&#10;AOhLXrlcx8TPAlt8TvAWt+Fby5ls7XVbc28k8ABdASDkZ4zxXHRny1Yzl0af4nVUjzU5Qj2OL/as&#10;z/wzN8RcDJ/sO4/9ArI8X+OPjJpfgXUrq2+Hvh1GhsmfzLfxFJeSooTLMsDWsQlYDJCGVNxGNwr0&#10;z4keBbb4lfD/AF3wneXMtpa6tZvZyXEABdFYYJGeM/Wuga1SSzNs/wA0bR+WfcYxWkKsI04xcU7N&#10;vW/l5+RnKnKU207aL9T5v0rTNH0Nv2WrTQLyS/0KITLZXky7WnjbR5ijsOxYc7e3TtXb/tYf8kO1&#10;Qd21LSFA9SdTtQBWgvwF0wfCrwr4M/tbUIpfC6250jXLcol3aywqUjkXKlCdhKFSpVlZgRzUUfwa&#10;1jX9W0m48beN7vxVYaVdx39rpcenwWVu9xGcxSz7AWkKNhguVXcASpwMdHtKbqRqOXwv5vVv8b+R&#10;l7OahKHL8X4aJFLxX4X1q4+LGo+Jvh74k0RfE9vpltpus6FrUTywvCHllt33xMHgfLy4OGDA/d4z&#10;S+DPGVzcfFqHSvG/gu28N+Op9ImNhq2n3v2201CzjljM0ccpSN1KvJGxR0HDZBPNbXjD4Rz6t4x/&#10;4S7wz4mvfCHiSS1Syu5reCK5tr6FGZo1mhkGCULttdSrAMRkjineDfhLcaP4xfxd4k8TXni3xIto&#10;1hazTwR21tZQOyvIsMMYwC7Im5mLMdijIAxWfPBw1fTzv/k169CuWfPouvlb/O/p1MWX/k7i2/7E&#10;eX/0vjr16uXbwFat8To/Gv2mb7amjto4tsDy/LaZZt/ruyuPTFdRXNUkpctuiN6cXHmv1YUUUVia&#10;n//ZUEsDBAoAAAAAAAAAIQAF2CWT1MgGANTIBgAUAAAAZHJzL21lZGlhL2ltYWdlMS5qcGf/2P/g&#10;ABBKRklGAAEBAQDcANwAAP/bAEMAAwICAwICAwMDAwQDAwQFCAUFBAQFCgcHBggMCgwMCwoLCw0O&#10;EhANDhEOCwsQFhARExQVFRUMDxcYFhQYEhQVFP/bAEMBAwQEBQQFCQUFCRQNCw0UFBQUFBQUFBQU&#10;FBQUFBQUFBQUFBQUFBQUFBQUFBQUFBQUFBQUFBQUFBQUFBQUFBQUFP/AABEIBagI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SxlVYl/hr&#10;e0+QrznHFcjY3Q2qDx9a6GxmXaPmya9M8eOx2mjzbWUlq6WO4461xmj3A8wdCK6eGTe3XFB0x2NM&#10;SbkGOah8nc2TUkcm1RwKZ5w3HHWg0Ft4AJB9etbckLeSMnIxWPZtmYZ69q3peLcZPOKAMlvvH9Kp&#10;XQG8DjHtVrlpDVW6O1waoCG3wtwvUc10Ez4tRjj5a5ppiJ1xWxLcZtQSe1JgZrTN5zc5zUpmO0An&#10;A71lz3QE5PQU5bpXbB6UgNe3kzIM5GOhraNzi15PzVytvcBJRzxWu10rW/4UAZ91NumYZJNS28m3&#10;rWdJIPObnIqaG4UkciqYjRuZMoKqLONx4/GlmmGwjNU1mHI71IEsswDY6ip7O4XzMAZrNkbc1WbF&#10;f3vFAF/U5fMi+nSsiH/WZIzWjqGfLNZcUh30AaCMCwwMcUMvJz0pEyzDHpSSOV96QXYsjEIBUEfe&#10;lkk3rxTI3645pWGXFb92cH865rWFLuR1roVk/dkHriuf1Pue9CIlsYhXdJnis7VgvkkgYOOa1JcB&#10;jjrWPqjboyaSMXsco8YaVjxn3q5bRjb0Bqm3+uJz1rQi/wBX7Yosed1ZjatGDNwuDjrWa0IDVp6j&#10;jzcCs4yBmwOferOOXxAkZZuRzXT6GnzIOAe3tXNK3zD1rpNCyWQ+9Zvc7qO56FpKgxjjtXQwALH7&#10;1zmlttjUE9q2YpsAc1gz00Xy6+XzzUC45PTNRvNwO4pIZOTn1yKSNUxyx/vDVxo12gYxVePmSrTZ&#10;8sZ61rGLNEVrqFdh4x71Vt7cck4/Grdyfl55qK3U85qrMZG0K89MZqrPAG4q8ynd7VDJFubr71IF&#10;OC2HTAzU0kAVfepIoTuFSTL2Ip7iZlzW2fc9T70+3tfl6detWmj6cdqmt4jtzzUuPYXNYqfZQGJx&#10;z2rI1S1wD6+tdSsWT61jarD97tS5SrnD6pGVRh3rhdeUjjv3r0PWV2hjXn/iEDzKIpnnYjoc/wAj&#10;HOK3dJtmYqdvPrWVDH8w57112hw7mTPNU0zmom3plq20V0dpZt5Y/MUuk2gKqK6azsMxEnpU8p7U&#10;djnfsLc9/eqsli+45OfauwFiuMYzVaSzRmxj60cpZyy2L7h6U+SzJIAwD7V0kdmN+MDFJJYDfwo/&#10;AVPIHMctNYsq8037C+3tXTzaeZAML+dSx6WNnIqXFgctBZN9TWjY25V+RitddLP8K/jU1pYlWyRm&#10;spI66Y+1j+YYrWhXuabDa+2Ks+TtbpXJLc9ensJJgqBk4qtMwKgAkgetTzKyjFVZlb61kty2yGTp&#10;jtUPGDyakbO3BGKFj3Ka0OfqQRryW61FMMk4GK0YYAV5HFV5rfbuA/Cg0iYkgPmGm7OQe9WpI9rH&#10;nn2qtIwVuRQJipHh84FWcHbnHXk1WMgHepluAq460al3JB93Hep4gfLwapNMFwR0qzHcBVODQHNc&#10;n8vgAZNQiPGc0/7QnY1Xa6XnvRZiI2jBY4GKqzR/MRUjXSjviq8twGJ571ZD3Kk0e41b0fWL/wAO&#10;6lBfabdzWF5C26O4t3KOp9iKqtIrNSbtxwKNehGh9b/B/wDbjvNNSDTPHtu+oRcKmq2wCyIP+mi/&#10;xfUc19deFfGGjeONIi1TQtQh1Kxl6SwtnB7gjqCPQ81+R77eOp9K3fBPxF8RfDfVE1Dw9qtxp0wY&#10;Fo0Y+VKPR06MPrXVTxEo6SPPq4SMvejufrO5+bHemtXzX8Gv209B8aNa6V4rRNA1h8ILgE/ZZW6Z&#10;z/AT78c19JLIs0ayRsskbDKspBBHqD3FejGSkro8epTlB2kRy9qSll7UlaGIxulR/wAIp7dKZ2FM&#10;gY3WoZKmbrUUnWmgGVC3Q1LUTdDVEiSfdqKpGOVzUdApbDG+6aY3Wnt900xgT061VyTU8N2P2q+8&#10;1hlI+R/vV1y/eFUNDsfsenR7hiST52/p+lXx1Fc0viOuMeWNhh/rUTfeNTNxmoaRQx+lQ1NI1Qbq&#10;okjkqNqkkqNqCCNjyahfrUrfxVE/WqRLGNUcnQ1I1Ryd6YiH+E1C33am/hNQt92qIIZPu1Awqdvu&#10;1DVIhkR61CamfhqgbpVokjYioG61K33jUcn3qZLM++02C8H7xBu/vDg1zl/oM9vueP8Aep7dQK6y&#10;TvUWa3jKUdmctSnGZwDDGM9fTvUb9/pXYahpUF7g7dkmMBlFczqGmTWJbeNy/wB4V0RknueXVoyj&#10;r0MyoH6mp2+7moJPWt4p7nmSK833qZTpPvUzNbLXY4Zbi0hNHUGm0PYcRVpcjmm0jHbWZ0LYfn5c&#10;d800/epA3Q0N1pM1jsLRmkXpSN1qTVC5ptLSUDCiiigAooooAKNwpG6U0UAOJpKG5IpKACkNBpKA&#10;CiiigQUZorlPiJ4m/wCEe0fZE+Lu4yseOqju1XGHtHymNarGjTdSZw3xQ8Vf2tqH9nW7f6JbMdxH&#10;8b9/wFcNSsxY5PJ6nNJX0MIKnFRR+cYivLEVHUkFFFFaHKFFFFABRRRQAUUUUAFFFFABRRRQAUUU&#10;UAIVU9sVG0VS0UDTsVmjIPSm1a2889Ka8Yb2oK5ivRUhhPY5phUr14oNIiU2nU2gsSiiipKYU2ne&#10;9NpokKKKKTAKKKKoYU1qdTM5oZQUUUVIBTWpWptNAFFFFIAoooqiwobpRQ3SkwG0UUUgGUUUVXQo&#10;KKKKSAKRulLSN0oZSG0UUUhhTRS7qQUATWsnkybvwrZVgygg5FYH8q0dNmDL5ZPTpTRhWhdXRfoo&#10;xiimcIUUUUAFFFFABRRRQAUUUUAFFFFABRRRQAUUUUAFFFFABRRRQAUUUUAFFFFABRRRQAyb/V1U&#10;3Cp7uQRQ7j0ziqkbrJ90hvpQdNOL5Wx1FFFIoKKOtFCEFFFFMYUmaM02goKKKKkAooooAQmm0UUw&#10;PMbCzXavGfqa3rG3AXpWdYjKKK3dPjXbxzX5pc/foG7ocarKuQK6uONc9hXOaVbq8i+orpI4wrAk&#10;0XO2KNCFR5X3cVDJGN1IrqI/vYGagaX5vv07lGjp6fvh0610NzIiwAcZxXH2l00dwMt36Ctu4vFa&#10;EEk9KBpdSLcN5qveKMjPNRfbFVid2RUU10pbg0BYhWINcLziteeNVtP+A1jwy/vgM1q3BH2Yc54o&#10;BHOzQ7pjinNGOKc3+uNT7flBouSQxpuYDv61faMLb570yGHc4q3Nbn7PwKOZAc3MreY2Gxk1bsYm&#10;buDila1YyY61fs7MscKDmjmRK3I7iE7c7sVWjTrWxdWb+WeDVSO1Ze2eKLjZUaP5uD+dW9Pi/eAA&#10;1E1uxY5HAq5p8L7wcYHaglaMk1KECPryKxYYz5341u6kj7cEcetZkEe5se+KCmtS0kQyOefaoZ4T&#10;ux0FXoYSfwptxC31oGUjb/uxjpVVIewJHNabQsY8Y+7UKQnoFz6mgBqw/u8muf1RT5jbefrXXpA3&#10;kk7ccVzuqQnfnpQTLY5d1beTWTrUbCHIIH4V0jwfPWNrSjyRkYpGDWhwxV/MOcda0YciI1WVA0pG&#10;O9aKx7Ys4oucNtzndS3efnAIrP8AmJGOK2NQXbM1Zh4YYpnB9piJ94A9c4rrNBi27O/NctH/AKwG&#10;uv0BN20k0n3O6hudhY/cHODWoqnaKy7X7ox0rR807BXNI9Jakx+XipbVdzZJxVUSbmx1rQsF79aU&#10;dzRbliCHdJnNXnhwoBJNNtYyWwOtX3t/lAxxXWtjRGXd2429MVDawkZy1ad3b7lximW8Hy4x+VPl&#10;HcotAdxz61FLCu7jrWk1udzce9QSQ7uxBpcoXKcMfZsZqVoUI5z+FSxxEkGpGjIz60rEtmbJGOna&#10;p7eH5QM0+SE5z0+tSQo208UWEmKtv16E1h6tFgNXRRqTkY5rI1ZQFYbalrqXzHA68o2uDXm/iLiT&#10;2/nXp3iFMJIenSvMvESlZeoOamJ59cybOQb8Ece9dpoIzsPQ5rhFcqwI55rt/Dt0G8sEc4qjnoys&#10;7HpejQgqpPSuss4FaEAccVy2huTEoA4rsbOP/RwR6UrHrxloQeRtz69qozIVk6flWvtDciqzW4Zi&#10;afKXzIpwxDzAc81NLCNwxxViGE7s1ILcs4qQ5jOeEL1NXIYV8rNTzW24jj61ditQsXqKGhpq5l/Z&#10;wAeOKS1hUSFSMCtKSMBfSqsSqrk5rmkjrpvUuwwLj6UjxjdjH0pFmCjg1Wku/n61yTPUhIWfHpVS&#10;54XPSnTTNuGDk1WuZC2M8Gs9C5SuRnO3NPj27TxUO4+tAfajUibl63UsucEfWoplGTTYZtqg7qZc&#10;XGFNBpczLojc3rWXdH5s1dnl3MfWs24k3MRQSQrNtYAE596nWQ7eTVVvvUpcjHeqvcjUtbie2asR&#10;sdvXiqUbbu/FWY2wpA59qNikWGbbnjk/lVZu+BT1+7ULsQp4NMoqyN83PFQNJ8x+tOZizEmq8jAE&#10;1VjGTY9pDk806OT5sEfrWe0z5NEcjbxmixmpa6mszZxtAAqvM233FRGSopnOB83FFi+YSRgVFewf&#10;Bj9qnxR8IbiG1nmfXPDobD6dcyElAe8bH7p9un0rxZmOPUVDN92tItp3RzVIqSsz9ZPhV8avC/xl&#10;0gXmhXu65Qf6Rp85CXEJ9GX09xkV3P8ADX43+G/Emq+E9Uh1LRr6bT76Aho5oW2sp9Pce1fb3wD/&#10;AG2rLxJ9j0Lxxt0/U2xGmqLhbec9BvH8B9+lehSrRfxHj1cPbWJ9Xv8AdqOnLJFcQrLFIssbAMrI&#10;2VIPQgjrTR94V1+ZxDGPzVFJUjfeNRyUxMYaik+7UjVHJ92mSMP3BTKefuCmVYDG+6as6XZ/btRg&#10;i7E5J9hzVZvumui8JW+TPcHj+FP61nJ2QRjzG+wCqAOnam09znmmVhe52DW+9UNSyVG1MhkMlQ1N&#10;JUFUIbIfmqNqfJ94fSmNTJIm+8aifrUrfeNRP1pksY1Qs27NSyfcNQiqEMY7VNQMflqaT7pqGqII&#10;m+7UNTN90/Wq5pkPsMk+8KgbpU8naoG6VaJIW+8ajk+9UjfeNRyfepkPcgk71A3yrmp5fvVBN90V&#10;oZEL/NUUqhsqwDKeoNTSVBVLcyl2MHVNBWQl7f5G/wCefY1zdzE8LFHUqR1zXeyc1QvrGG+UrIAr&#10;Do2ORW8JvZnm1sNGWsdzhZPvVG1aGqaXLYvkgvH/AHlrOP8Anmu2NraHz1RODtJCq3WkpuTSjNN7&#10;AtQY4FIeaH+7SVBun0FH3R9aVqb/AA/jSt94UmbR2DNFJRUmqCiiigYUUo60i96AEZscUbjSUUAG&#10;aaWp1NbrQAbqM0lFAgooooC4UUUjZxxQLcjubqOzhkmmYJDGpdm9AOtfP/irxBJ4i1ma7Ynyidsa&#10;+ijpXe/FfxMYYU0iA/vZMPOQei9lryvopr1sLT5Vzvc+OzfF88lRi9FuJRRRXpHzQUUUUAFFFFAB&#10;RRRQAUUUUAFFFFABRRRQAUUUUAFFFFABRRRQAUjKG680tFA7kTQjPBxUUkJXmrNLQUpFH8aKuGNW&#10;6gZqJrf05pGvtEyuzdqSlkUrx3pKZYUUUVLAKKKKoBGptOam0MoKKKKkBGptOam00AUUUUh2Ciii&#10;qKCm7qdTaTAKKKKQDKKKKooKKKKQBTWbnFOplDKQUUUUhjaKKKACnwyeVIrDtTKKodjeik86MOKd&#10;Wfps55jJ9xWhQebUjyysFFFFBmFFFFABRRRQAUUUUAFFFFABRRRQAUUUUAFFFFABRRRQAUUUUAFF&#10;FFABRRRQBR1f/jzI9xWCrmNsg4re1j/jz/4EKwf4qVz18N/D1LcWoMnEi596uxXEc33W/CsahW2V&#10;JpKnGWpvHikrLhv2XgncKvQ3Uc33WwfQ1SOWVKUSaiikamZIRqSiipGFFFFABTd1B60lPYAooopD&#10;PObGZdq4zXQ6ZcLt+5n3rB0+2CqoFdPpdoSvyjFfmLeh/QETotDb5gB6V0sj/L938axtC08rMrA5&#10;NdLJCzrjHNZnfCOhnsT5eMc1nSSbZDkVtSWzJGPl4rJljLSHii45Iis2Jm655zW1NcYiFZNnGVmB&#10;x1rWuhtiHHarBbGUJC0jdvaiWQqcjrRxu9DUUjBm+lBL2JIpGaVcGtuSfbajIzxWHat++Xnite4m&#10;HkAHjNBUUZTXAaRqtRsCvIzVFUDTE4x71eRRsGOadyLF23I3L2rQdh5DcVm2q7mBwM1pSMfIPA6V&#10;m3qapaGUXUseDWjppG4HBx71l7d0hPc1q6WpUj1pXEkjQvtvlnI5NZ8H3ipwauXuGWqELBZD6UJs&#10;bQrqPMIzVnT9qyEnpVSRgZCas2GGkPQ1aItqTasqqpOOayIVG8Ecc1qatIu0AnHrWXbkK+RjFMGt&#10;TXtYx2pl0oDdasW8qqB0IxzUFy6txjigOVEbQ7kGKjjiUjk8irSsvl1Eu3b2+tO4rFnaGhOV7VzW&#10;pRjcQOB7V1ibTCe/Fc7qsPfpzSciZR0OXeEmRsCsTXrfbDyO1dP9n/0jK5xWN4jVTb4yc4pc5k4+&#10;7c88i+a4Ixjmtnycw1mQ22Z2Jz1rehUeTyM05S0OSMb3OL1jMd0RnAArMD7nI71s+Io/9MBHSsQR&#10;nfjOD61stjy5W5miaL/WgHjmu20OPAU5wMetcZBF+8XByfeu58PpnbkdsUmddDc6aFDtqw33QKZF&#10;93BPNTsoYDmueZ6cQh5xWzpsO5uuKyY+38Ire0pcgZ6UolGtZQjzAK1ms8qnaqdhHukGBmttsDaK&#10;647FJ3Mq+tfl6c1Ba2wII71p34G3Heo7WIbSd2KoTZRazOSepqpNblW6VtnC+9UbjDMaGHMUIYCx&#10;FTy2vy1NbqAwqxNjHSlYVzDkgK8EZ5qxa227oMipZlG4HNXrMfIp9KLAnYrLZ5z8uK57WrdlY+/t&#10;XbxrlWOa5vW4wc81LQ+Y8w8TW/ysOGP0ryvxQuxiK9g8UR4TjqO9eQeLRuuPesjirs5xfmYYrt/D&#10;kLNJF9K4iP5XA6816H4YjBaLI7AVZz0/iPSvD8JVU98V3djZn7OO9ct4fhyqL2x1rvtPh224x6Uz&#10;04szhZ9TjiqjW/zY7V0G0FDxWXNalpM5plPcr29v83FTeRtbmp7ePY+MZ96naHc/XFOwii8I3Vdi&#10;i2w4xSNbncOc1fjhxD0pDRjXChYyNtZZbkgLXQXUP7s8dqxfse+QnJxXLM76JAWPJxj1qm7HdWm1&#10;vtB5rMmjzJjmuKbPUihhmG7jNK6hsGmCNlcHOat+VkAnNYllR0oW3+QHFXPJ6duKXYfL70FKLKSo&#10;NtQT7gpPTtgVptAT1GDVO4jAVqCzAmU7jziqMqjceea1Zl+YmqbRjd0oAoMDuzjrSGrUlu2Tk8VF&#10;5OO5qOYqwqqdvSpAx2jtinrH8ozQYgFJyaHJjSQ1WJY0rDcue1N5XJ9Kdu+UAHFaoTiihMvpyaqF&#10;Sc1oMuSe9VjD7VVzGUSjtOSCfpSeWQwwKtGIbgB0pyRfNwKLi5SJVPpQ6/LnvVxYd2KfJbD1qeY0&#10;5NDLkj6Gqk6gDPatmSD5cYqnNbcVcWYzgZgXCnHepkUBs+3FDwlWyBTv4eTzTMOTQ9y+A/7U/iD4&#10;TSRaZfmTWvDRPNpI37yD1MbE/oeK++vAPxC0L4leH4NZ0G+S7tpFBZOksR/uunVT/PFfkrGAc9xj&#10;pXd/Cvx5rvw51yLVNEvXguP+WkZP7uZR1V1711Ua7WjOOvhlJXW5+p8n3j3+lRyV5p8H/jxpHxWs&#10;1iYLputquZLN2wG9WQnqK9Kc9ODXpJqSujxZxcXZjGqOT7tSNUcn3atGYwkbcd6ip9MPerEI2dpI&#10;ruNJtfsenwR4w23c31NcfY25ur2CLGdzjNd8/YD7oGBWFR20NaZG/SmU9+lMrJG4yTrUbU+T5ajZ&#10;vlNUSyKSoalb7tRVQiNvvVHJ0p79ajc5WmhEVMan0x+tUQyKX7hqEdKml+4agqkIbIwwagbpUklR&#10;t0pkEDfxVD61NJ3qGqIfcbJ2qCSpnbtUMnrVIhkLVDUz1CeKZJFJUE3QVNI2TioZe1aGZFJUFTyV&#10;BVIykRSVBIeankqvN3rRGXW5XmRZVKsAVPUHvXN6ronk5lgGY+pjPb6V0jHGKjf7prWMnE4q9GNV&#10;anBsCGOetArf1PSBcbpYhiXPQdDWAylWZSMMpwQa6oy5jxKlGVJ67A1JS96Sm0THcWk/iopN1Qza&#10;LF/hFFCnK0m6pN1sKCN1NopA2aBi0UhOKN3WgA7U2l3fLikoAKKKKACik3UtBNwpMikakoEFU9Y1&#10;SPRdNnvJvuRLux6+gq3uryz4teIzNcJpER+SMiSbHdscL+RrajTdSaRw42usPRlLq9jg9U1KXVtQ&#10;nvJjmSZixz29qq0GivoUklZH53KTk3J7hRRRTICiiigAooooAKKKKACiiigAooooAKKKKACiiigA&#10;ooooAKKKKACiiigAooooAKKKKAGldx5prW6N0GKkooK5mVJLdl5HNRVoUxow3WgtT7lKirDWpzle&#10;lQtGy9RQaKSYxqbTmptDNAoopG6UgBqbRRQAUUUUFBRRRTGFNp1NpMApKWmtQMSiiilcYUUUVXQB&#10;M02lpKku1goopGoASiiigAooopssWKQxyg54zW7GwkjVx3rn+9ammTboyhPI6UI5q8eZcxeooopn&#10;AFFFFABRRRQAUUUUAFFFFABRRRQAUUUUAFFFFABRRRQAUUUUAFFFFABRRRQBR1k/6Hj/AGhWAPvf&#10;hW7rX/HqP96sL+Kp6nsYf+GJS0lFB1C8etHQ0lFAi3DfvHgdRVqK6STvg+9ZY606gylCLNiisyK7&#10;eNsE7h6Gr0V0k3fB9KDmlTcSWkalPFNJzTMrWEooopCCiiimUji9HiDIuT+Yrr9Mt1AGOa5fSt21&#10;fkrrdJVtv3K/MD+hIpHYeHbVZJl4Ars20tFUEdPpXPeEbUyTrle4ru5rf92flwPalY7I7HMzWKyr&#10;jHFY02khmbpmu4WxG04rDvLfbMfl6UWGznLXT0M4AHSti68PmSEMOmPSpdIsxJeHII5zXY3Vltsx&#10;hcfLQOx5l/YZ+YHkis+TRZNxGMeld2lkTM/c+lQ3GnjzAcc0yTirXSZDcAYxWtdaPJHDkrniti3t&#10;N14ny55rorzTP9Dzjt6UDR5YLF1mPBAqytu2VG2tyW1KXLDbxmrH9nliCAaCDHt4PLYZq1cR/uj9&#10;K1RYlP4c1HdWJeAnpS5SzmQu1271e0+QeYABioZIXUuMcCp9NtGZhgcnvS5SFJFjUGHl1nxyDGDW&#10;lqVnIijIrKFu7ZI/KjlHzXEkkyScVY06Ubj6+9Zrq8chFS2pfeOSDT5WT1LmqSn2P0rOhlKt07+t&#10;LqjyR/w5zWZHM+6q5WJy1Olt5cjPP51FcXRORjkVWt96rjsaimd2cgDn6VPKyy99o+UDuatWcLTE&#10;devpUOn2Mku0uK6/Q9KYsmRxWE6nKXGPMyGPS2+zjPH4Vkahp5zyOO1eoLpO62zj+HFc5qmnrFJy&#10;tcDru+50+xPOv7MHmP69a5HxhbG3jJA4xXpdwoWZwBgVwvj9BHaBvUU4VG5bmU6doM8rtz+8Lepr&#10;U87EPFYkcn75x/tVfaQ+SecV6Uuh4y0uYetSeddDB4rMx8xNWr+T/SCADz3FUTtWTcAa6I7Hjy+N&#10;lq3OJRmuy0STlccVxNu+ZhXYaO2duKmW53UdzrYpvlFTNNu9vpWfDnaOKnOdoxya5meii7FNlhW/&#10;pMuF57Vy8WRzjmtrT5GEfJPJpxLR2OnzgScfnmtQ3AOO1clY3DCTA/OtRrk4AByRXVHYs0b6ceua&#10;LeZTHWLd3WBySSafa3D46ZH1qg5bms0xY8Cq00gzx+NVY7g9agmuG8w7eTQZmjA/zVPI27OayrWc&#10;swyeauNIcDmgBWUN1FW7UbY6zJJzvq/aSbo+TTQGhH901z2sD79b0cmUIxj3rnNamKsQBxUvcDz/&#10;AMVfKrCvHfFjfvzXr3ihmbP+1+leQ+LC32nHGKyOOsc7F80w+tek+FVG6KvOYf8AXJ9a9M8JqN0e&#10;RxVmNHc9c0CIGOM/Su9sYgbcZ5rhvD+AseeBXfWLf6Nx0xVI9OOxE0fGKotCNzVqMu5KznkG48Uw&#10;e46GHOB3qYRZcc5pLXae/NWAP3nHFAiFoSJMCr6xDysdqrlv3gFaXljyRzimykZF1DmM/SsxLcbj&#10;W3eBRHxzWOrBmYE4Fcczvo9CGSFcEHmsuaFVc4rWkwM/SseaT943U1wVD16Y37OPMzUrRDI5qGSY&#10;7idp5prXHzAYP51ma2LTRDaBS+SHB7fWoHuPlHUfjStJuTgEn61LuXEteSpXp+NZ11EArZweauxy&#10;fu+TVC4f71TdlS2Ma4jX5sDFZrna3rWjcNlmrNk+8cA5rVbGIzq3IpZIw7DiiNG3g9jViSM54GeK&#10;XIClqQ+WFWoZHwpFWmVmUfLiqkqtz8tLlNBjYZeOMVEzE8VOf9Xkpj3qvuGDxT1AI/vY9qf5dNiY&#10;elTZ5B6D0o1Aj+zjdkdqWO35OBk1JD1NTx/e5FRzM2jDQYsIUgEYNPaIelNY/PxxSuzfhRzFctiG&#10;aPoCPpVWa3XHFaEhO0VWkDFTxgdq0i7owqRuZUtuoBOKh+zDZmtGWPdioWjGw8VRz8pUW3+Xn9K6&#10;TQbP5FPt3FYkY464ro9DcqoBOQKVLdjqQ91Hc+GWl0+4huLeRobiMgpLGxDL9MV9W/Cf45rq8dtp&#10;XiFhFeY2RXpwFl9m9Gr5T0PlR6YrprQ/KD/OvXpnz+Jh1PusOGxgg5GePTtTZPu184/C/wCOEvh1&#10;otL12Rp9L4WO6bJkh57+or6IgvINQs4ri2lWeGQBldDkEHvXWjzJKwtMbvT6Y3etDNm14Sh87UDI&#10;R/q1z+NdW9Yfg2HbZzzH+N9o/Cttutc1Tc6qa9wY/So6kfpUdQiyOQ5FRNUsn3aibpVEsjb7tRVK&#10;33ahqkIjkqM9DTm+9TW+6asGRUySn1FJ1oM2Mb5lIqBuKnqFvvVSEQyVG3SpJKjemQQN1NQ1M3U1&#10;DVEkTfeNMk+6Ke33qY/QVSMdSvKcZqFmOM1LN0NQn7taICE9TUc3apKjm6CqMyB2+aojUj/epjU0&#10;ZSIJD1+tQTd6mk7/AFqGbvWiMmV5OmahkPWpZO1QSfeq0ZSIWGc8Vm6lYpdDcPlk9a0m71XbO41o&#10;nY5Ki5lZnKyK8LlHGGHBpBW3e2q3C8jD9mrGaNo2KsMEVvzXR5Uqbi/IZuptLSNSYkCt8tLTKM9K&#10;k6VsOpo4paSgYuaSiigAooooEwopq96dQIbRupKaCeaBDmak3UlFMCjruqpomk3F7Jwsa5APc9hX&#10;z5eXcmoXMtxM2+WVi5Y+pNd78WPEDTXMekxN+7hPmS47v2H5V52DXtYWHLHm7nxGa4l1qnIugUUU&#10;V3HgsKKKKQBRRRQAUUUUAFFFFABRRRQAUUUUAFFFFABRRRQAUUUUAFFFFABRRRQAUUUUAFFFFABR&#10;RRQAUUUUAJtGc0bQevNLRQFyGS1V+nymoHt2X3FXaMmg1VR31M08MBTW6VoPCr9Vx7ioJLMj7vNB&#10;rGpF7lXikpzRsh5FNqSwoooqigooooGIzbaSg0VIBTWp1NamhoSiiikMKKKKroNDaSlpKkoKRqGp&#10;KACiiigAooob7tBYw96sWcxhnU9u9QDrR/FQJrmVjodwYkjvS1BZyeZbqe/Sp6o8qS5XYKKKKCQo&#10;oooAKKKKACiiigAooooAKKKKACiiigAooooAKKKKACiiigAooooAztb/AOPZP96sQ+tbOuZ+zp/v&#10;VjNUnr4b+GhtFFFB1hRRRQAUu40lFAC5oBIbI4pKWgRYhumTGfmFXY5kkXg8+lZbUqsRzQZSpqWp&#10;rUlU4b3y+HGf6VaSQSchhihHLKDiOoooqiDB0pl8lPu9O1dXpLLtOOK46zhZcYGBW5p8ksYzuNfm&#10;LP6FieqeFZVSRWNdi98jKADXj2j6ncRyLtavQNCjvdUkQKmc8ZxWcjpjK5v+dtjz14rEmm3SOdvF&#10;em6D8Nbq+iQtu6d+K62L4S6ZboPtJ5781h7aEdGdqozkeFaD89wDt6mup1J8W+M49q9Si+H+g2rZ&#10;hVc+xqab4b6VfLw/X3qPrELmn1epY8Jjb95uU8Zpl5jgCvWtS+DkCqxtpyD1HINcJr3gHUtNVnVP&#10;NVc8itY1oy2OWpSlHoc3ZKGuEHfNdTeArY4OOnWuSt5jZ3I8xWjYHowxWlqfiBBa4YgGtrX1JWhl&#10;Sxr9oPf/APXWhHGvljiuUbXR5zEY21P/AMJGcADGB3pmdzqvLTbkjFRTNGsRJwK5mTxE8g4aq02t&#10;OYyD1oGWrl41mbuMVLpciBsA8GuZlvHlZq0NGJbBz/8AWqjNG7q1x8uM5FYy/K+QuRV28y3Gc1Fa&#10;xjfigrqZksLPIxwRT7OxklkJAJrZ8lFb3rS0pYlk6KPfFAl8RymqadJgkhuvpWdDpTs3Su81eSFV&#10;AGDn8KzLfy/MHA60czFb3ivY6Gyxg4LDFJJpBVgSO/pXZ2zIsK4A6daoybDKS3rWLnoa8o3TdJ2x&#10;5x2rptFs/LYbuRmoNNkQwjFa1vJHwQM/SvKrSb2O6nE30t1a3444rldatQGxjJrqYryOO3JLfw1y&#10;muapF53Dd68+nCUpas65tW0OK1K3/fPjk15z49UrbEE9B1r0S+1KPz3+avO/iBceZbkDn5cV6dOn&#10;aSPLqS91o8lgw0xHuea0Jbdmj4XNU9PQfaOezV0IhxGAK9Z9Dw9Wmjib6DbIc8c1SMQ3cdq1tcjE&#10;d2QcnvWYpBwM5PetFseY/iYQxlpBjFdp4fjCqMjJrlbWAGdVHGfSu70HT/lXn9KiR2YeLuascI4O&#10;M56CpGh24zxVyO0/djnn6U28j8tRxXOepZlPG3AFbmkwmQZ4+lZUERkYV1Oi2JaNe3rQhpO5dsbM&#10;M3Sr39nHitLStIaRuBWxJoziQDFVzWOlRujjrqw29efwp8NqVThc1vajpzxnpzTYdPk2dO1VzByo&#10;59rcqx4qKSFmJ7fhW7Jp53fcOe9U5LdgzDBpqTZHKUIYQpHoKmkBbjqKnhtzu6fmKJI9gIIxzVJs&#10;mzKPlHf1q7b5VfQelRNjcOaswjK9Kd2xqPcsx58vmuf1ZQxPsK34/ljNc/qjkbmxx0qOawcqPOvF&#10;A+Y8EeteReKHzdEGvXvFADM2G5ryPxMP35Ldc4pxPPxHcxbVd0id8GvS/CyESR4HpXnenqPNUnpm&#10;vSfC+NyfNVNoxw8dT1fQ2xGhrtLSTbagk4ridD+bZXVxrthGRS5rHrKNy6br5evFUXk+akY/L6VU&#10;8z86XMPlNO2mCnjGfrVhJtz5zWTBJznHNWI5GDcmp5w5DReTMgrQ879yPmrBa4IbI/Gr7Tbo1Oaf&#10;OPkFu2Pkn5qy0+XIznvVm4k/dsA1U4259fU1hOVzspRsPk4XOaypFHmHov4VqyfMrDFZU+d2O1cU&#10;z1IJlV9u4/PmoWYbqdJwx4FV2c7hmouUWC3QYzUm4baqeZzmpPNO2k0xp9i1/wAs+P51SuGPlsKs&#10;qxMfqKp3DdRihFXuZkils5qEW4MmT26VaKnccihI/mraJhMbb26+ZnbgVamtwW4FLGu1u+fSrdvD&#10;ukwT2rQyuZ81pkDiqtxaiuguIPL5I4qjMox1/Ss2bRdzBurcoucg5rKmz1rpLyMGPFYk0I5BrOR0&#10;8vMUoSQSSOKsL82PWhIxggU+NDU8yNIwJIY2Dcmpm69M02FqJGAOe/esTqjHQP4umKdsLdDUJf5u&#10;lWEOetCFJWQODgA4qCTBqaRqgc5rpRxS3IGUYqNkwM1I/pUUki4296UkQmNWPqeMVsaWpXocVkx4&#10;K9K2tMVQvTtVU9GE/hOz0D7oznp+ddRa/dx0HWuY0HhVA4GK6a1bg5GK9enseBXEm+Uk5z7V13wz&#10;+M9/8PLv7JdlrzRZD89uTzFzy0Z/pXIzKeT2rB1HJfIyCD2re5wWvoz760PXLLxJpsOoadcLd2sw&#10;3K6dfoR2PtVx6+Gvhj8XNR+F+stJCrXWmTEC4s3Y7WH94ejCvszwv4s03xto0GpaVcx3EMg5VW+a&#10;M/3WHY1ommc84cux6joMPk6NAP4mG4/jVtuuadbxiK1jQDG1AKbXO92br4UNfpUdSP0qOhDI5Pu1&#10;E1SyfdqJqoljG61BU7dah9apCK/rSN900vrSN901YMiqF+tTVC/WkjNjG+7UNTN92oG4zVoRHJUT&#10;nmpJG9qibqDTIIn6moG+9U0nU1DJ96rRDI6jl+6KkqGVvlxVGbIZOVqE/dqV/u1DVrYm5E3eoZOc&#10;VM33jULdKoggbvUXYVI/3TUJarMpCSMCDj1qrJ96pmbr9agkb5qOpiyGT71V5PvVPI2WzUDnc1am&#10;UiFzw9V26VO3eoH+WrRzMryVQu4RMuDw3Y1fkqpJ1FaI45mM6GNtrDBzTW61fvIg59xWeeGIq0cy&#10;1dgooopGy2CiiikMKKKPWgTE3AUNTW55paBCUZFI1JTAXIpKKbuoAdVHWNTj0jTrm7k+7ChbB7ns&#10;KubvavNvi1rxUQ6VGRz+9lwe38IrenDnmkcmLrLD0XPr0POtQvZNSvJ7qZt0krbifrVeiivoLcuh&#10;+bylzO4UUUUEhRRRQAUUUUAFFFFABRRRQAUUUUAFFFFABRRRQAUUUUAFFFFABRRRQAUUUUAFFFFA&#10;BRRRQAUUUUAFFFFABRRRQAUUUUAFFFFACEBhgjNV5LNW5BxVmigpSa2M6S3dGPBxUdavWoXtUf2o&#10;N41ejKFJU8ls0fQErUJ4oNrpjKKKKkYlI1DUlNFIKKKKACmtTqa1NjQlFFFSUI1JQTmigAoooqug&#10;wprdadTW61JQlFFFAF/SZDuZCeo4rUz0rn7aTy50PvW/+tNHDXjaXMLRRRTOUKKKKACiiigAoooo&#10;AKKKKACiiigAooooAKKKKACiiigAooooAKKKKAMzXP8AVx/WsStrXPuxfU1jVJ7OH/hiUUUUHSFF&#10;FFABRRRQAUUUUAFFFFABTlcpyCRTaX8KBF6G9DYV+PerKkNyOax6liuGiPByKaMJUVvEsWtplR7+&#10;1bmn6SZvlHJzwMVc0bw/datcpbWsDSyN0VRyPevof4dfBW30mNb7WSC5AIjOMDj0r8tqVY01qf0F&#10;SoSk7LY8u8G/DW/1m6TbbsIzjLle1fQGg+CNP8MWYad13jnoKu3HiGx0WHybKJFC8cCvNvF3jqWV&#10;9iykknmvJrYqUnofRYbAxirs7rWPiNDpJ8qzQMwGMisf/hLNU1hlBJVPrXnmn3BmmWSZ/lJya6L/&#10;AISCG2jCqyjjNedKot2z1oUdbJHcWmqLax5ncZ9zVLUviBDZ/JExJ6cVwV3ryTdZMg/7VVI5bdpM&#10;7gx9zXLKs76HbGhFbnoNn40u7zlZCq1u2utJcKFuNrA9ea8vW++zqFiHX3q1a3kzyfMdv0qVWmtm&#10;VLD05LVHdax4X0jxBGVJRZOxAGa8w8YfCy4tVZ7SV5VGeG5rrFnkZRtlI/Gr9rcXax7S3mx9wa7a&#10;WOnB6nmVstpyV47nznc6Vc2szJOpjKnHTFEaBcAtxXtXjLwnHqVs8yR7ZCM8DFePXmnyadcGF1Ix&#10;/er6KjWjWV0z5OvRlh5WkOEcQxhwR6Yok8jZjcM5qqP9npSSfdGK6OU5edD9sfJDCtTSpo4+OKw0&#10;t+Dx+tWIUKnDcCjlJ5jbvpBv4xio4ZlT5s81mXAbI5J/GgRyKAx5HpT5SuY1WuN8hOeKuWMgOTmu&#10;eHmDJUYqxBJNtznGaOUFPU09WuPTBPtVC1lPmgn7uaguGnZgdu6lUOuOP0o5Q59Tq4boG3POOKzh&#10;elnK5OM1ThupBGRgmo9zHttNYcrNedHV2upBIQufm9a0bK+2gASfUVwi3EoYdRV+1u5I/mLZrllQ&#10;ctjeFVdTubjUDHbk78ZHrXDa1qksj5U5q9JfNcLgntjArLuLXzM5z+NKGHcd0Eql9jnvtTySSbic&#10;1y3jBz9nOfSu6OnhNxrm/FFis0J+U9K6oxsckpXPK9PiYyE45JzW986qN3SrMOlpHzj0qK/2xoRn&#10;tWp59uVNnF67I3218jgCs2FTJKTt4q9qh33LHk44AqG3QBsng+1aJaHlS+It6bCWvE+XFenaHAFj&#10;GeMCvOdNdVulJr0TSZSyr71ElZHp4dm8sY9ePrVTVI84ParMX3arahJlVUEEisbHdzaC6ZCrSDNd&#10;zodurKvSuEs5BGwOea7HRdTVVGcKPpSKR6DoNsolHpXRvZxeYD1NcZpGuRxncrjIrWm8URowywp8&#10;rN4yRNrlrGvIHNR2Nqnl5ODxWJq/iqN2C7gQfeq8XiZI0wG2nHrRysHJG9LbQ7TlF/CsO8jiiZ8A&#10;e1UpPEZZSQcVk3OpSSty+Qa0imiOZG/brC55AqpqCxKcjFZNveyqfvYommkm4JyKoOZMjnmUMQuK&#10;vwFGt1y1Y8kL7uvGeOatRs6gL2oC9jQOPLbGOK5fVpv3mN3FbLOfLIPSud1RVXJNZvcNzi/EhDNg&#10;EV5J4mkzcBT065r0vxFNy5PHYV5br0nmXTDpiqiebiHpYg0pgZ1B6Zr0nw2m2RegFeVWrGO4U5wA&#10;e9eh+G9QLSxqOTihkYd2dj2DRpgnlnIxXWwyK8IO6uG0GN7hELcCu4s9OZoBmsuZHrx7AxVozk1m&#10;ySDcRmtz+yWZB6Gq8vh0gbgTmo9ojTlZStJA3U9KmE6+Z1xSf2e9uCQtVGjO7vmhSTEtCxNcBZPv&#10;d6uSXqCNfm7dK5+4V/MznFNknbjgY9qe49jcmvU8nqKhtZlOfmwTWHJcErgN+FPt5mUZwM1Ejspy&#10;szojJ+74OfXNU2jDNknntVSO9/d88mmG73HjjFcctT0oyCS3DP1571Vmtgr5DZNTmf5sd6hmk3Nz&#10;UWAY8J4HapTAdo5poYDFSNNt9xVErQetviMHgGq09v1OeKstONnPBqvNMPKPOPpSejLKKxhcnOfr&#10;TI1BfpxTmk+Y4OaZE/zHHX3rWMrmMy3HHtIJNaNoqjuKz48cZ6VJ5xWQFcAVpcx5WaF0oPU1n3CC&#10;iS4Z2wTmopJCwz0FZvudMIlW4jBjz3rGmjLbuK2LiT93x0rNkPynispHalZFExlR+FRqDuxzV3AK&#10;81HxWRa0I42PNB+9inquDwQaa23d159qyudK2I2Pz1PHJziocDcM05mCthfrTTIkrokkYVBNINuM&#10;daczZ7VXkLdOxrpjLU4JRbGSSbVxVdmHHIp1x2x0qLaMZx3rY5rMsxtha3dLwyjmsK3UHv8AnW/p&#10;sW/FKCuyajtFHZaKNsaj2rprHO3OMiuf0WNfLUE84rpLXCxbQR69K9iktDxKm42b7p+UisC+X5jz&#10;W5Ixy3NYN6dzk1ozkMa6Xd1APNdD8Ofitq3wr8QLf2Z+0Wjsq3FmxO2ZAc/gfQ1z0y5JrKvl56VD&#10;8jSKXU/VT4d/EbQ/id4Zg1nQ7pZ4ZFAkiz88Lgcow7EfrXRV+V3wl+NGu/BfxQNU0txPazbUvLGQ&#10;ny50Bz+Deh/pmv0n+G3xM0L4q+GLbWtBulnhkUebCT+8hfurjsajmV7Fzhy7HUP0qOpH6VGa0MHo&#10;RyfdqJqlk+7UTUyRjdah7mpm61Ae9UIg9aRvu0p6NTW+5VXFcjqF+tTVXkzuNMhiN92oG6GpWzUU&#10;nQ1SEQsORUbfw0+TqKY38NMghk/rULdalm/rULU0QyN221C3zVLJUNWZshk9Kj/wp7dvpTO5+laL&#10;Yye5C3eoW6VI3U1G3SqEQN3qDFTt3qBulWZNkLdTUD/eqZu9Qv8AepmZA3eoGqdu9QNWhjLUgbvV&#10;eRqnk+9+NVpfu/jVo55Ech4qpJ94VPITxUMlaI4plWf7zVnv1Jq7MTub6VQbO41rHY86pJxaaE7U&#10;elFNPWpcbHVCXMrjv4sUmaTPvzSZqSxd1G40DrSDoaYCM2OKNxpKSnYBc00tS5pD1pgLTaKKAI7i&#10;4W1t3mkbbHGNzH2FfP2uas+tavc3j/8ALVvlB7L2H5V6n8UNaGnaD9kVsS3Z2ED+5/FXjn4Yr1cL&#10;T05mfIZzWUpqkugvWkoor0D5kKKKKACiiigAooooAKKKKACiiigAooooAKKKKACiiigAooooAKKK&#10;KACiiigAooooAKKKKACiiigAooooAKKKKACiiigAooooAKKKKACiiigAo+tFFAB9OKY8Sv1FPooG&#10;nbYpS2R6p83tVVlK9R+la9NaNXGGGRQbxqdzHakq/NYqwyhx9aptC8fVTQdEZJjKKKKC7BTN26nN&#10;TaVxhQ3SikPSkMSiiigAoooquhQhNNpWpKkYUjdKWkPSgY2ugs38y3Q+3NYAx3rV0mTKumeOwqjG&#10;urxNCiiig8wKKKKACiiigAooooAKKKKACiiigAooooAKKKKACiiigAooooAKKKKAMnXG/wBUPrWR&#10;/FWtrv3ovoayf4hUns0P4aEooooOkKKKKACiiigAooooAKKKKACiiigAooooA+1PC/hnTfBGkrNH&#10;CstyF5ZgCc0y/wDFk9837wER9Aq0ybVVVNxO8HgY7VasNN/tYJth+90/xr8KqVJSdup/VNGioRXY&#10;5nUL5rr5Ik5PHFc5qHhuaNTPIpJ6jNe/6P8ADmNYxLIh6Z6cVz3jDw8I/wB0FwM+lc87x1Z6NPlb&#10;sjweSG6kXaQUHsar3mnXm3cpZvTmvSb7QEhjXcuD60230lWXAXcK53K6OrlseUR+fu2OrA+pzWra&#10;xv8AIPM28139x4ct2yGjGSPSuZ1jw21uzSREqB2rOwakkcLxqpMoPrWhbq8n8WT7VyVu1zGx+diF&#10;rUtdVuI1Jzx15p8pPMzrImNunzk/jQviT7G2OMexrno/ERkyJDj8ajmuraYbgct35qR8zOwtfGEE&#10;+UlwB0rB8T6DDqkZubfDGudmlDEmMkN2Oal0fxBNa3IgnOEY8114as6U12OLF0I1qb7nM3GkvHJs&#10;YYxUZ0srziuv15UO2ZBkNyTWOZlZa+wpVFUjdHwtSl7OfKzKh05vQDPNPGmncD/F39K01kUr60+O&#10;QK249PStzPlRnNp56dTUn9m/KDzn9Kv+cu7IqXzl20ByozodN25wCfWpBp3zdAv4VoRzAf8A1qcs&#10;g9TQHKil/Z5HbP4VJ9gXbnbz0q+G3HAJp/8ADyf0qboXIZsdiADxj8KQWIzyM1pxxjryRS+WN3Az&#10;QPlMt7EBuBgULZhV4HPetVoC3alFqRkdqQ1HuZKwkHOPahoW3ADpWstqVpDbFmAPA+lA7GJNZsf/&#10;AK1YWsabuXPUV3P2P92eDWLrNg/l8Dt0qboTWh5xcWvlo+1f0rlNUVgWzXoN7ZlY24OT6VxeraeT&#10;I20Hkd6dkclSPKjz27/4+G+tNWLPGK17nR3Mx4IqS30V3bgGnzJHmqlJyKun2zGRSVr0DQIx5alj&#10;WbpPh07kOCa62w0byVIqG0z0adNxJ9oXGOTWbfD5vu1sm28tcgZNZepIFUcYPrWJ0WsZrSbTkHn0&#10;rY0y6dscVjqBuORmt7RVLbTtBH0px3J6m5aXEm3g7TU8k0rN8xJ9qs2VqGGdvPpirP2Ms2VWtTSx&#10;jSWzSNn5qsw2LFfT61otaSKR8uR7VYaF1jGEIouHK2ZcdgP4txpv9n7XJ6itHy5P4gQO1TR4VT8u&#10;TUXZfKjNjsQGz/WmzQ7SCK0JIyWwq81Wkt2aQAgk0cw+XsUmhJk46dac0ZCnnNaq6cfLxt5pf7Jd&#10;lzsNPmQ+VswnjLRkdK53Voyu7ntXetoz+STtrm9Y035JMpg4qG9QcWkeQeJBndXl2tqVvGJPFev+&#10;JrMq7ccEV5L4jjEd2wwfrVxZ5eIWlzJhXdKBXd+Fo91xGMfjXDW67p0+tekeFbcLcR0pOxOHV3c9&#10;b8MwkpCvbFel6fa5gXFcN4ZsjiE7eMV6dpunk268VwVJM9ymiS3ssw9Bx0qT+y18ps8mtmz0/wDd&#10;5xn3qwtkdjHGD9K47s6uVHGS6WpYgisG60oJMSOmelehSWW5m+XHvWLeabmXGK6acmZyief3unlW&#10;JzxVG4syMc12l5pfzYC/pVC60tiv3f0rsWxzSTORmtNqZxzUawsox610lxpbbeRiqEliyoTjvSkb&#10;007mUkZAPPFKpYMcdvarbW5VTxiqbSbZD/KuKWh6cUDsA2c0jbdw65qFpPnJ4qNrjkZOeaRoXCw4&#10;FMkbbznI9Ki8zNLIyhQM1LYD/M2jJ5qvLJujY5pzE7BVe4k+Q54H0pbldCISBlOaktmBxiqDMcGp&#10;bWbnmtY6GL1NiE5Y+nanMp3dKht5Rk8VJ52Xzim3oNC7T/dyahmye3NTtN83J/WmyYbpzWZ0Rfco&#10;TKfLqnIp8vpWrJGMCovs4ZSDxRuac5lqrbai8tielarQBF9qasK7c9axYe0M5Y2UdBUbKWOCMH2r&#10;TWNckk8GojDufIGBUcptGZnFCO+6m87v/rVfMGWOab9lJbAyanY15rlGTqKjkHbBrQazO7imyWjd&#10;cYqk2JpSMh4+5P4UzYSOBjmr80GTxUfk4ArZNnM6Y2FDwCBXR6RCdo+lYSrgV0Wjqy+/auumjz63&#10;Y67SYtqg+1blv/qwe9ZGl/6tc8Vrx4WM4NetT0R4lTcZMeTWDdsC7VqzyY3c/maxbiZcsQcnPaql&#10;3OVGdKo3H1rMvIxk81ozENITVG6XcazNY6mDeIrEiut+DPxs1r4H+LBqOmnz7G4IW+sHOUnjByeM&#10;8MOxFcxcxEZyO9Zc9pukOBg1ySbWp6MUpRsz9d/Afj7RfiV4WtNe0K7S6srhckK2WjbqyOOzDvW/&#10;2r8vP2ffjhq3wQ8VLKha60G8kVb6yPTH/PRfRl/XpX6X+HPE2neLtDtNX0m5S9sLpA8csZB4PY+h&#10;9q2p1OZWOKvRdN36GhJ92omqWTjAqJq3OUY1QN1NTN92oZPvGrEQHoaa33ac/T8aYW4xTQiNutRS&#10;VI/UVE7c1RDGEcVC3epmPFQN96mTchf0pjfep7feNRucHNUSQzf1qFqmkOfzqFqpIhkUlQ1NJUNW&#10;Zshk61GxAzmnyN936VDI1WtjJ7kMnao2YYAqR+gqF+tURcjbvUDfdqdqgb7tWQQSVC/3qmkqF/vV&#10;SM2QN3qBvu1O3eq7niqRi9yvJ96q8v3fxqxJVebpitDnkV5O1QSmp5OgqvNWiOKZUm+830qg3U1e&#10;l+8fpVFupreB5lYRe1NNLu9qaW5ptdB05OLG/wAVJS0VlY7k09gopCcUm6gB1M/ipd3GKSmAUUUU&#10;AFHHeiszxJqn9jaHe3ZIRo0+XP8AePApqPM7EykoRcnsjyX4i60NV8SzhGzDAPKXHIyOp/OuWyO3&#10;60Oxkdmb7xJJ+tNr6GnHlikfmuIqOtUc31H0UUVZzBRRRQAUUUUAFFFFABRRRQAUUUUAFFFFABRR&#10;RQAUUUUAFFFFABRRRQAUUUUAFFFFABRRRQAUUUUAFFFFABRRRQAUUUUAFFFFABRRRQAUUUUAFFFF&#10;ABRRRQAUUUUAFI2CuDg0GkNAytJZq5JU7aqyQPGDleK0qTHbqPQ0G8ajRjnmkrTks0lPHymqclm8&#10;bEdqR0xqJkG00ynsMHGaZSNAooopgFFFI3SlcoRqSiigYUyn0ygaCrmmSbLgAn71U6kgbZID6HNF&#10;wkrxaOiopAd2D2pao8YKKKKACiiigAooooAKKKKACiiigAooooAKKKKACiiigAooooAKKKKAMfXD&#10;+8i+lZf8Wa0tc/4+EH+z/Ws6pPao/wANDKKKKDoCiiigAooooAKKKKACiiigAooooAKKKKAPrn4Y&#10;+D9Q8TKlzdM3lY4U9K9/0HwjFY7BsHy8dKwPhWkNn4dt8KBuXmu7bUkgHGAa/EORJ3P6pjL3Ui6L&#10;ZY4yi8CvPPH1iFZZBXVya8DuG7Fc14gm+3Qv3qKkOdHRSlyyPONWjFxarjgjpWPpreWxDA4rc1CM&#10;xsykda5TUrqXTZuVJTrXjyvFnsRtJGxcfvuFH41hattaMoc7qWPxJGo+cAZ56Utzq1pdw9BleelJ&#10;SvqS1bQ841hLy3mYwjJzxms+PXLuNjHcxeWB1Nb/AIhvm58gBT7j5a861bVJ5ZCknyv9B+dbRs1q&#10;cs21sdf/AGlYSL+8mXd9azL7xFbWrYSTK+o6V59dTTxy7ixNTw6hBPF5c4IP6VVomXNNHZ2mt/aJ&#10;NyTA89M1cXVPPkCkHdnrXBJbxwyB4JsDrjNdTpWoW00YRm/ejv701bSwczluei6Sv9o6Ttb5io61&#10;mXFl5Tlcc1r+CmLRNEcFSOK0dR0otJkDGOK+iws7RsfL4yHv3OTjtmbOBxSpbtuAPFdFDpI2sMUL&#10;pBLAAYr0FM8/lOea3fPyjjvxVgWrbRxXQNooyMdqnXR/kA2fTFNzDlMCG0JUk8VNFYmQ4xmt6HSy&#10;FOV/Wp4dN2NjFT7QOUw1sSG+7Vj+z/lHFbv9n9Pl/SrC2OU20uYOU5+PT8LkA1JHp4Y8j9K6G30/&#10;rxn8akWxO77pp84cpzf2EjovFSNp4CjiukbTxnheaU6edoytJyY1E5safx92nJpwZuVroY9PLZG2&#10;po9Nww4470udj5Dm/wCzxnbjj6VS1LRfMz8vau4GmL2XmnTaWrfwg/hS5g5DyG98L5jb5K5u68Gl&#10;2f5K92k0VGjIKVnSaFGZCClVdmcqakeBP4D3SZKH8qsx+BfLbOz9K9sbw/CrgbKnbw/Ht/1YJqWy&#10;VSSPJtN8I+Wo+TitdfC/7snbz24r0qLQY1UfIMUs2nokLAJSNVBHj95o5hyCNozXD+Im8pioOefS&#10;vY9egUM42nG015D4sXy2I96gwmrGPZybmx1rtPDtqX2jbXHaTF5kgGPxr1PwhYoyplckVotiYxub&#10;ek6SV+baT7YrWXRQJBhK6DQ9NXaOMcVrvp6eZ93NF2dPKrHGHQwcAripv7FHl424rrGsEDD5MVI9&#10;mm0fL7UXY7I5D/hH0ZMkfpUA0NBu+Wu2Nmoj6VBHar82R+tIOU40aIrS9Oe1I2goJkwOc5Ndb9j/&#10;AHx+U4qOS1xIPloGkjEXR4zjiro0OPyuma1PszcYTvV2OFggyKllHP8A9hRrAeOfpXG+INHRVcgY&#10;I56V6lJF/o5OOa4bxFH8svGOKQpbHz94yshFIxCg5zXhHjDK6iw96+ivGQUSPnrzXzv4ywdUbvW0&#10;dzx8VsjH0+PzLpBjPNes+D7UtJGNvORXlmkLuvUwOM17P4Nt185OT0FE9zPCns/hKyWRYlbivU9L&#10;sUjt1zg8VwPhe3G2PAzx616LaoRarjrXPKCZ7kXZGgqxRw4GABTWkjKnaD71CQfJ7E1FkbTnGay9&#10;nE1U2MbZgjFZk0YMhIX9KvrjnOagwPMJGc1ahFbEXZlzWYeQfLTLjT12j5a12UFuRTZ4/l6Z/GtB&#10;M5m801GU/Jzisq500bDha6y7UCMGsmfb5bVMjppuzOPudP8Alb5awJrEhjgV2l0o2N2NYMsJbce9&#10;crjc74nMyW7K+CtV2hPmY6VtTRlnJwaozQlZRjigkrbCrc1J5JPXp3qbyS3WrHkHHTis5FRVyo0G&#10;I81UliYqc8it77KGjyBx7mqFzb7UbAz7URLtYwZISAT2qGNtr+lW7hiinPH1NZ/mK0nXNamEjUt5&#10;jk8VOzYIPSqNrJ6mrC4MnNImLLA+dh9Knb+EVX3KpwKejFj1qdTTmsSMPlBokUKM4JpTjaPzp0mF&#10;XGaBOVyrNyvNNU4UDj86kZd69eKi8vA96nl6j5iPcMEVCCePSpWXbyOc1CPvdKguMtRVJ31MvUHH&#10;60yJctjFWFjG77uealmnOG1XOOlMmjXdyc1ajh+YHHFNuI8NwKRupmXcQovQVTkj54HTpWjPGe4z&#10;VGddvOce1Mq5Ht7Y+tbmlydOOvpWBGx3jp15re0vO0eua76R5mIOx0/PljNaqk+T68Vk6a/7sZ7V&#10;plv3eRXqw2PBq7lS4yMnpWNIx3GtO5frmsp2OecAU2YFVm+Y1Sm3Nn36VewM8c1C65YgCkaRMe4j&#10;O4Zqo0fzH5cVqXCBm56/Wqskfzc/zrhmehT21KgQ7ufXNe6/s0fH64+Eutrpmpu8/hi+kzKvX7NI&#10;ePMUfzHoK8TEeGwRwamZBu/nWUfdd0dcoxmuWR+tVveQ6haw3VtNHcW8y745YzkMp6EUr/dr4w/Z&#10;U/aDHhu4g8G+I7sjTZ2C6fcynIt3P/LMn+6e3pX2c2SvT+tehGXNqeHVp+zdhvUVDJ941Ifu8VFJ&#10;941sYkMn3ajapJPu1G1NAyN+oqF+tTP2qF6ozYyoW61M1Qv1oEQt941FJUrfeNRyVaIIJPu1C55q&#10;eT7oxUElWiCKSoT0qY+9QvVGbIH+8Khk71M/3qhkq1sZPcif7oqF+tTP90VC/Wq1MyOT7tVycrU8&#10;v3agP3atbEkMlQv96ppKgkqkZMgkqu/Sp271Xk6VUdzJ7leQ8fjVeRs/nViTv9aryVoc8iGT7tVZ&#10;mNWpD8tVJq0RxTK0nU/SqEnersn3j9KpSd63p7HmVhlI3U0v+FNbqatkxA/dpq0p6U2sTrpy6CtS&#10;UUUGwUUUUAFFI1JmgAzXm/xe1fbHaacp5c+bIPYcAH8/0r0f68CvB/Gmrf214ivbhWzGH8tP91eK&#10;68LHmnc8PNa7p0eVdTCooozXtHxA+imqadQSFFFFABRRRQAUUUUAFFFFABRRRQAUUUUAFFFFABRR&#10;RQAUUUUAFFFFABRRRQAUUUUAFFFFABRSZpaACiitDRdD1LxBdC20vTrrUrhjgRWsLSt+Sg1MpKKu&#10;2XCEpu0Y3M+ivZvDf7IvxV8TbHj8MSWEbf8ALS/dYR9cZz+leqeGf+CdPiu+2vrniTTdMQ4JSzje&#10;4Yeo5CD+dcNTMMNS3me1RyTMMRbkpM+RvwpPwr9BNH/4J0+E7df+Jj4g1a8br+6CRD+R/nXW2X7B&#10;/wALLVV8yw1C6YDrLfOM/livPlnWGW12ezT4SzGfxJR9WfmdRX6mQ/sY/CWNVH/CLK2P791Mc/8A&#10;j9Tf8MdfCb/oU4f+/wBL/wDF1k88ofys6f8AU3G/zx+9n5W8elHHpX6pf8Md/Cb/AKFKH/v/AC//&#10;ABVH/DHfwm/6FKH/AL/y/wDxVT/btH+Vh/qZjf54/ez8rePSjj0r9Uv+GO/hN/0KUP8A3/l/+Ko/&#10;4Y7+E3/QpQ/9/wCX/wCKo/t2h/Kw/wBTMb/PH72flbx6Ucelfql/wx38Jv8AoUof+/8AL/8AFUf8&#10;Md/Cb/oUof8Av/L/APFUf27Q/lYf6mY3+eP3s/K3j0o49K/VL/hjv4Tf9ClD/wB/5f8A4qj/AIY7&#10;+E3/AEKUP/f+X/4qj+3aH8rD/UzG/wA8fvZ+VvHpRX6pf8Md/Cb/AKFKH/v/AC//ABVH/DHfwl/6&#10;FKH/AL/S/wDxVH9u0f5WH+puN/nj97Pysam1+qv/AAxz8JT18JQ/9/5f/iqP+GOPhL/0KUP/AH/l&#10;/wDiqf8AbtD+VlLg3G/zx+9n5VUV+qv/AAxx8Jf+hSh/7/y//FUf8Mb/AAl/6FKH/v8Ay/8AxVH9&#10;u0P5WP8A1Nxv88fvZ+VWaRvfmv1XH7HHwk/6FKH/AL/y/wDxVH/DHHwk/wChSh/7/wAv/wAVR/bl&#10;H+Vh/qbjf54/iflDJZpNk4AaqU1m8fKjcK/Wv/hjf4Sf9ClD/wB/5f8A4qm/8Mb/AAk/6FKH/v8A&#10;y/8AxdL+3KH8rNY8I46OnPH72fkew29qSv1ub9jH4QMfm8G25P8A13l/+LpP+GL/AIPf9CZD/wB/&#10;5f8A4un/AG7R/lZt/qni+s4/ez8kuPSg4x0r9bf+GLfg/wD9CbB/4ES//FUn/DFvwe/6E2H/AL/y&#10;/wDxdL+3KH8rK/1Uxf8ANH7z8kePT9aMD1xX62/8MW/B7/oTYf8Av/L/APF0v/DFfwe/6E2H/wAC&#10;Jf8A4uj+3KH8rD/VTF/zI/JHaPWm7fcV+uH/AAxX8Hv+hNh/8CJf/i6P+GK/g7/0JsP/AH/l/wDi&#10;6X9uUP5WUuFMV/Oj8j9vuKNuM8iv1w/4Yr+Dv/Qmw/8Af+X/AOLo/wCGK/g7/wBCbD/3/l/+Lo/t&#10;2h/Kx/6q4r+dH5XWsnmWqE81LX6ox/sb/CSJdq+EYVH/AF3l/wDi6X/hjv4Tf9CnD/3+l/8Ai6f9&#10;u0f5WefLg3G82k4/ez8rePSjj0r9Uv8Ahjv4Tf8AQpQ/9/pf/iqP+GO/hN/0KUP/AH/l/wDiqP7d&#10;o/ysj/UzG/zx+9n5W8elHHpX6pf8Md/Cb/oUof8Av/L/APFUf8Md/Cb/AKFKH/v/AC//ABVH9u0P&#10;5WH+pmN/nj97Pyt49KOPSv1S/wCGO/hN/wBClD/3/l/+Ko/4Y7+E3/QpQ/8Af+X/AOKo/t2h/Kw/&#10;1Mxv88fvZ+VvHpRx6V+qX/DHfwm/6FKH/v8Ay/8AxVH/AAx38Jv+hSh/7/y//FUf25R/lYf6mY3+&#10;eP3s/K3j0o49K/VL/hjv4Tf9ClD/AN/5f/iqP+GO/hN/0KUP/f8Al/8AiqP7co/ysP8AUzG/zx+9&#10;n5W8elHHpX6pf8Md/Cb/AKFKH/v/AC//ABVH/DHfwm/6FKH/AL/y/wDxVH9u0f5WH+pmN/nj97Py&#10;t49KOPSv1S/4Y7+E3/QpQ/8Af+X/AOKo/wCGO/hN/wBClD/3/l/+Ko/t2h/Kw/1Mxv8APH72flbx&#10;6Ucelfql/wAMd/Cb/oUof+/8v/xVH/DHfwm/6FKH/v8Ay/8AxVH9u0P5WH+pmN/nj97Pyt49KOPS&#10;v1S/4Y7+E3/QpQ/9/wCX/wCKo/4Y7+E3/QpQ/wDf+X/4qj+3aH8rD/UzG/zx+9n5W/hRX6pf8Md/&#10;Cb/oUof+/wDL/wDFUf8ADHfwl/6FKH/v/L/8VR/btD+VlLg3G/zx+9n5Ja5n7UnP8H9TWdz61+vM&#10;v7F3wfuGDSeDoWbGM+fL/wDF03/hif4N/wDQmQf9/wCX/wCLo/t2h/Kz0afCuKjFJzifkPj3ox71&#10;+vH/AAxP8G/+hMg/7/y//F0f8MT/AAb/AOhMg/7/AMv/AMXR/btD+Vmn+q+K/nR+Q+PejHvX68f8&#10;MT/Bv/oTIP8Av/L/APF0f8MT/Bv/AKEyD/v/AC//ABdH9u0P5WH+q+K/nR+Q+PejHvX68f8ADE/w&#10;b/6EyD/v/L/8XR/wxP8ABv8A6EyD/v8Ay/8AxdH9u0P5WH+q+K/nR+Q+PejHvX68f8MT/Bv/AKEy&#10;D/v/AC//ABdH/DE/wb/6EyD/AL/y/wDxdH9u0P5WH+q+K/nR+Q+PejHvX68f8MT/AAb/AOhMg/7/&#10;AMv/AMXR/wAMT/Bv/oTIP+/8v/xdH9u0P5WH+q+K/nR+Q+PejHvX68f8MT/Bv/oTIP8Av/L/APF0&#10;f8MT/Bv/AKEyD/v/AC//ABdH9u0P5WH+q+K/nR+Q+PejHvX68f8ADE/wb/6EyD/v/L/8XR/wxP8A&#10;Bv8A6EyD/v8Ay/8AxdH9u0P5WH+q+K/nR4v4Bt5U8PxEjaFrom8yYgZOaoeG9StIdLit1kUsoANX&#10;LjVIbEb3OBX524pbn7fSblFXK81nNG2eSKo3G9c8ZFX4/GGnXHyvMmemM1Z8+zvIyYnVjU3XQ6bW&#10;3PPdct/MUkLyOa5DVB9rt2Q8SDpur1LWLRNx2gEY7V534jsWhYvECMiuOtRUldHTRquLszzfUJFj&#10;3qAdwrnl197O4McmR6E1u+JIJ1YzLwRxXGa5ZnUrcyxnbcJ7141uV6npyd0al9qAuB5iEZ6nng8V&#10;zOp28V/Gzxj94BzjqKy7TXJLdmgnyMHB4q70k8+3YkdxXRFnHLc5uS3beVZWPofWqU1qVcgqQOvW&#10;uzktU1CMvEuJFHK1hXPybkmTa56VRkzNjgl4K7sdq3tOhAjVsfPWBcX02ntgpuU/derFrr27aZGA&#10;PqK1gnczbR6t8P8AVZrO/UTH5M45NevNAuoQCWNe3avm/R/EXlyhS/B6GvcvhvrH9oWvllyxAyOa&#10;9TDyd7HkYpJq5tR6bs5x9eKatgWkyozj2ro2h+U/LnNRx2+1+letHY8cxmsTxx+lTpYtt6VqGH25&#10;qXYxX7ueKGDMhbErztpwsTJ0GD9K1lU9CKF+VulFgRn/AGHgZGTU0NmVGCM1bYjd93mn84BpFEEd&#10;nySRxUy2ak9KnVjihZPm6UWEQtarmnfZBtFPeQrR52Fzn9KLDI0tttSJbjdzTWuN1LHON3egCdbd&#10;cY6GpmgXZjFVfte1j2FSfbF96AE+zDHSqsliGctirX2xduR9Kj+1g55pCKElrhhwMjpTmhGMbcU9&#10;7pNwziopLletAiVYdqj1qhfDbG2atG8VQCfSqF/dK0LYPNAzhPERP7wf7JrxnxbIDMQfWvYPEU3z&#10;SHPUV4x4sYtOec/NipOeaK+jfM2BXrfg37qn6V5RoMZ3CvX/AAfbkRr9K0RED0zRfu1rKMMSRmqO&#10;hwgqOevtWwtvtYkjimdnQrNEWYU9o/l6VZaMbgcUrR+gzQBVK/KPpUAgb2rQ8ohM4pkce5fSkBnm&#10;P5qjaEs/AzV/7PuY0n2cqwxQIrCP26VPt3KBT5Idvc0/ywI8jpRdAV5k2wHJzXD+JEHlyDviu6mY&#10;fZz+dcH4imHlzEnFITPB/HPEklfPPio7tRfJB7frX0N46IaWQD0Jr558Uqx1JgB3rWOx5GKWiKuh&#10;x5vFxXtfghP3qcZ6V43oo/0pBjBr2fwPxIntiqn0DCp2PdPCwwI+K7+FsQr9K4DwzJhY813Mco8p&#10;e9Ys9VbE7yHZgVBuJyT+FOkO5fSkwu33pFohTO480Dhvc9aVAPWhRlzzQMG+8KjuO2D161Ix+eo5&#10;+wHWkx2M+9/1dZUyFYzkY7itq8wFGetZ03+r571JcXyswZodynPQ1mfY92ewro2jXYeP0qp9nHze&#10;lZvc6lPQ5d7Et0qlLpzGQEAn8K637Ou45GPeoJLdfN+UYHrU2Q7nNfYW3cirYsCP4c1syWyhxxU3&#10;kjgAZqbdzaMuxktZsseMc/Ssi+tW+YY/SuzuIV8kEDn6VkXdv8rZo5UNy0OAvrJwrEDNYnlOGyVw&#10;RXe3VmNrnbkfWuduLMKx4xzVHNLUyoHZTg1aimw2QeaT7Of7uaVYSjEbfxpED2mbcPWn+YWYYbFV&#10;2UqcnpT93I4pFXZdEjGMelS7j9aqq3TnIqyvKjFNJMLsfs+Q4GM1EwOCe9WvLYrxSeXhTxzT5UWt&#10;TOKlh0qNUPTFaHkt/vGmCHaxzzUcqBSdyrbxlX59a0IIyTUcSfN92rcPDHjFFkaJ9iZbfHUVHPEN&#10;3PWrC5z1NJNEN/PIp8q7Fpsy7mEbcVnzWe48j8a2p41OOcfhVWSHjueajlRpd2MlbDa2c5rYsIvL&#10;xx9KZ5PtgVfs4+AK3pnNW2Rs2K7UB7Vo5/c/hVazhUKM5xVx41WE49K9SnseLU3My4xg1lP82TWr&#10;cIAuevqKy5MLnAqmczIl61FJ19alUjnmoZG+YCpLhuU5QN+R1qBox5nPzVPJgMc81A0oV8jiuOTO&#10;+mhfL+fkYpzR+1J5wZuTUvmK3QVmdEUQSRsrBlOGHQ5xzX21+yr8fT4y01fCniC8Da7aqfss0hx9&#10;qiAGF92UV8VzSDaOKZp+tXehataajp0zW97ayCWGZDgq45BrSEuVkVKfPG3U/V9vl3VDJ2rzj4E/&#10;GS0+MHg+O6wsOr2gWK+tsjKtjhwP7rdfbkdufR5O1egmmro8aUXF2ZFJ92o26VJJ92o2qkSyNvu1&#10;CamfpUNUZsjeojUrdTUOetBDIm+8aikqTvUUrdRVkETH5ahkqRulRv0q0QRP90VC/WpWbOBUT9ao&#10;lkD9TUD9Kmk+9UUlWtibkT/dFQyVM/aq8jVRiRzEbah/hqSX7tRD7taIlleVgWHtUbsNppz/AHmq&#10;N/umqMJEO4VBIak7CoZqcdzDoV5Kgk61PJUEnWtDnluVpPvVXmqxJ9+q0pzWi3OaRVnrPk71fnNU&#10;JO9dUdjyqwxfvD6UtC/eH0pKGJbBmm0UVL2NEFFFHrWZ1xegmRRkU2igYrEUmRSNSUCMzxZqQ0nw&#10;9e3AO11jKq2e54H618/se5OT3Pr/AJ/rXp3xf1Yrb2VgDjzD5jgdwBx+teYM2e1exhY2hzHxmbVe&#10;esodhGpKKK7TwR6n5jT6iBwakByKBMWiiigQUUUUAFFFFABRRRQAUUUUAFFFFABRRRQAUUUUAFFF&#10;FABRRRQAUUUUAFFFLtoASnew61v+C/h/4g+Imrrpnh3SrjVLzqywr8qDPVm6KPc19f8Awh/4J8x/&#10;ur/x9qIlbgjSrAkKO/zy9/ooH1rgxOOo4XWb1PbwOUYvMJfuoO3c+MtA8N6p4ov0sdI0651O8k4W&#10;G1iZyfyFfQ/w7/YL8e+Kdk2vS23heyYhiJD505HoEBxn6kV9+eC/hj4a+HdgLPw7o9ppUPG7yIgG&#10;f3Zup/E10wjxXzGIzyrLSirLzP0XA8H0KfvYuXM+y2PnXwX+wv8ADjwvGj31nP4huRjL6hMdh/4A&#10;uBj2Oa9v8O+D9G8J2aWujaTZ6Zbr0itYVjX8lFbwGKaqYrwKmIrVXecrn2uHy/C4VfuaaQqjnpin&#10;UlLXOegFFFFABRRRQAUUUUAFFFFABRRRQAUUUUAFFFFABRRRQAUUUUAFFFFABRRRQAUUUUAFFFFA&#10;BRRRQAUUUUAFFFFABRRRQAUUUUAFFFFABRRRQAUUUUAFFFFABRRRQAUUUUAFFFFABRRRQAUUUUAF&#10;FFFABRRRQAUUUUAFFFFABRRRQAUUUUAFFFFABRRRQB+Y95qN9outAxzlkY8qW6V2mrXk+oeGvtAZ&#10;gdvUV5T8QtP1fUL7GnODIzAbRXu3hTwddWfw5tbe/wDmumjy+T3IrzpR5mz3qMtFY+Z9U1K9j1Ap&#10;HdSKd3Tca6zS/EWu6XaJKk7sp9TmtDxR8M55JppIeHGSteXXMni/RdSFpJD5sGcfL1rKFKS2O6VR&#10;7nsWmfE64uGC3GR65NdAuoR6pDjIO4fWvMPDXhHWdbkEjxNEuO616l4f8FXdio8zLYrVRaepLlc5&#10;/WPDomjb5Rg+1eYeK/DdxpzGWEfu+cgCvpGbRwsR3pXFeJtJikt5AFBHvXHXoK10dtOp3Pme/wBN&#10;i1TLIwSYdfeoLezudPUB0O32Oam+IFlPo+oNc2LbSDllHRqj8IeOLfVmW1vIlSX7vzf4153w6l/E&#10;zTsrOST95Fwaiv8ATxdA+fEYpP7xr0nw1pNjHMrZUjrtJFdzNoehataskkChyOu3mkq12bLD8y0P&#10;mW40dvLZdolXpjNcVrGmTWMpZVbZ9Ole7eMPCo8O3peEeZaP0HQrXM3un22pQkNFuzxu6MK7Kc2z&#10;zqtOzseY6RqTzTKmcMDgD1r6e+DemtDZLMx/hr5/bwFc2+qRyW53R7s8detfUPw1szaaDArnDBQM&#10;V30HeVzycQvdsd9DGrQhs/Wm+WpYc1Ua4eJThuPpVdr1uOa9eL0PKcWabRoD1pzKqx/eFZH24tyW&#10;waZJfFe+aq5Fma3y881GMetZP9oP6/rUX29xzmjmVrD5WbTMN33qdxjrxWA1+4blqk/tBtvBx9aV&#10;0OzN5HXafmpFZd33qw11BtvXNIuotuoug5Wb0jL601pE2gA1hPqDt0NNbUOnzUXQ+Vm5lecmmrIu&#10;771Y39pZHXmof7QbdjPPtSHys3ZJlyBmmvOF/i4+tYB1ItyTk02S996QcrNw3KbT83eq7XSbj81Y&#10;rXnH3j9Ki+1Ak4Jz9akOVmtNdAyYyMVG10CvJrHMxYli3IpJLhm7j6Uh8j6m15yqo+aqd5MvlMSa&#10;pNM+BVS8nZoWU/Wp5h8hz2uXAbeDzxXkvifDXB5yN1eja1M37weteZ69JunIFVc5amhY8PsI9vGR&#10;Xrvg+5QRg9RXjGlzFWUE4Fem+FbzYq/NxVXIpq57Ro10m0EGtdb1Nx+auE0y+KQ/ePStCPUOTlqL&#10;naqcmjrZLyMsoyKGvI8ferkv7QLOMNiiXUHP8R/CndD9nI6z7cnl4yPzpsN9HtPIrkX1BguN2KjW&#10;/dF+/UcyH7KR1/26PeeRSG8Qt94Y+tcgL99xIak+3vv61HMP2Mjrpr5OORTZNQTy+oArj5tQYAZP&#10;61HJqT4+9xT5kUqTOouL9Ps7AEc1wHiS8CxzenrV641RvJb5s1xPiPUGa1kAfPt1qXMmVN22PM/G&#10;l2POl545rwXxJIDqUuMnmvW/Fl4WebJzXjWtEm+c7iRmuqm7ng4zTQn8Pyj7YuWr2jwZIFkQnnni&#10;vDdJYLeLzg16z4RuiskeWzz69aqoxYS7R9BeHLkfJxn8a7iG4XyVry7w3d/6vjGT6126Xm6NeSCK&#10;5HM92NFtHRSXarEM9aYbtfLJ9qw2uztALE5pGuiFxuqfaGyos147xcHiiO7TcaxFvFCn5jTVvhuO&#10;05FHtC/q8je+0qzHnFRXN3twBjFZP20+ZxTZbvJGRzUuoCw5durj5QOpqpNcBUGOtVZroHGDg/So&#10;ZJCRyc0vaGkcOSNcZjPb6VW+0HaeM0jyDb2qHdwcdKh1NToVAPtAZ+BgUwuvmdaiDH0/Smt8rCs/&#10;aFqgiVpMyAfrUhmA71VbOcnNEj7SO1HtCvY2L0k/7snPeqVwwaMmmSzfLwePeoJpty47Ue0F7Fso&#10;XfEZ+WsSWDzOgrfkUtGcgtmqq2e7gLk0e0D2Bz625U//AFqb9mLHH58VvrZqWPGDSCxUt60uclYZ&#10;HOy2eSOKa1njHFdDJYDzeFok0/5xx+lHOV9XMP7G3BxgdhVpbU7RWtJaL8pxS/ZxGvPSmqhX1RGe&#10;tuWA5x+FS/Z9sfPPvVtlVVGc0m4bcYyKrnNI4dIo+SOf0qJbfsa0dmc8fSmKvX5efXFRzlfVynDB&#10;82AO/WpvJIkqVcg4x+dL/F70c4lQEVaZNy4pWY7j1/KkkY7+nFNVA9gyKaPPIAqvIhUA4GOlWZst&#10;90UxlbABAp8xHsRnl7sCr1nCFIqmofIxWjb7jgmumlLmZy4iDsbdqo+zmnSf6vHUVDb7tmDgCpG3&#10;bT6V6sNj56puUplDK5/Ssh0G4+la07HaeazJMg5FW9DnZW6ZFVLhiGIHNWmzuNVZEZmO01m5GlON&#10;2UZmPb1qrIx3GrjQuWI96gktZC49M81wVJWPZo020RiXp608vyMNR9jfdjHFO+xvwSOPWseY6lRY&#10;SMeBUEqgrycVZa3PXJNRyQnvxT5h+xfY634S/EfUfhf4ys9YsZHaHcI7q3Bws0RPzKffuPev0e8N&#10;+JrDxfoVnq+mTrcWd0gdHHb2Pv2r8ubeD94uM4r6Q/Zj+LB8Faoug6nIRo984CMx4hlJ4P0Y9fSu&#10;6hU0szycVQafMj7Hk+7UTVNIML+OOOlRNXcjxnsRv0qGpZKiqiCNupqA96mkPXFQetUiWR/xCoZP&#10;vNU38QqGT7zVZmQyfdqJ/u1LJ92opPuj600SQn71Rv1qT+KopOpqiWQSfeqKSpGPJqN+tWtjJ7kE&#10;h+YVC/eppPvCon71WhmQS9BUX8NPkqNj8taIhlZ/vNUbfdNSN3qNvumqM5bFVjhc+9RTVLJUUlVF&#10;dTmK8lQSdank+4arSHkVZhLcryffqvJ0NWJPv1WkrRbnLMqT96oPyT6VeuPutWfnrXVHY8ysLTTS&#10;5pH6UnuTHUSkaj+Ghu1I0QmTRuNHY0ing1FjaL6BTcmnZpmaRoLRSVV1C6+xWdxcH7sKM/5A00ru&#10;wpWim2eOfEXUhqPii5KtuSACEc+g5/WuY7VJcTNcTSSscmRixz15qKvoYR5YKKPzitUdWo5PqFFF&#10;FWY2CpV+6KipyNz1oE1oSUUUUEBRRRQAUUUUAFFFFABRRRQAUUUUAFFFFABRRRQAUUUUAFFFFABR&#10;R6CvQ/hB8EfE3xq1k2Og2uy3iI+0384Ihg+p7n/ZHNZVKsKMeao7I6KOHq15qnSjds4TT9PutUuo&#10;rWztpru5lYLHDChZnY9AAOTX1z8D/wBg/UdbeDVPH0h07TyAy6VC/wC/f2kbov0HPPavpr4Gfsze&#10;FfgvZwSW9suo67sxNqlygL5xzsB+4Pp+Jr2PYvpXx+MzmU7ww+i7n6rlHCdOklVx2r7HOeC/APh/&#10;4f6PHpnh/S7bTLRP4LdACx9WPUn3NdCoxgU/A9Kr6heQ6Zp9zeTt5cFvE0sjYzhVBJP5CvmJNyd5&#10;an6JCnGnFRgrJFmivzg1z/gtb4B03Vru2sfAOvajZwyFIrv7XDH5wH8W3BwPxqj/AMPvPBf/AETT&#10;Xv8AwOh/wpGh+ltFfml/w+88F/8ARNNe/wDA6H/Ck/4fdeDG4/4Vrr3/AIHw/wCFAH6XUV4x+yn+&#10;0zo37VXw1fxfounXekJDeSWM9jeMrPHIgU53LwQVZT+Yr2egAooooAKKKKACiuD+OXxEf4UfCLxj&#10;4wjiFxLommTXscLdHdVO0H2zivwm17/goV+0F4g1ie9PxM1XT/NYstvY7Iok56KoXpQB/QrRXwP/&#10;AMErf2tPGP7Qmi+L9A8c6g2saroZhuLbUHQCSSGQsGVyAASpVcHH8VffFABRRRQAlUr/AFmy0sA3&#10;l7b2gbgGeZUz9M1cavwy/wCCu2sX9x+11qNhLe3EljbaVZeTbNKTHHmMsdq5wMlifxoA/b6x12w1&#10;R2Wyv7W8ZRkrBMrkfXBrRr8A/wDgmHq17Z/tpfDy1t7ueG2u3vI7iKOQhZVFnOwDDoQGUHnuBX7+&#10;UAFFFFABRRRQAUUUUAFFFFABRRRQAUUUUAFFFFABRRRQAUUV+df/AAVU/bC8cfAfVvCfg3wHqj6D&#10;fanZvqN7qEKqZRH5hjjRCwO3lXJOPSgD9FKK/nw8K/8ABRL9oDwvrltqDfEXUtUiikDNaaltlhkU&#10;HlWBXv04xX71/DvxYnjrwP4e8QpGYV1XT4L3yyfu+YgbH4ZoA6SiiigAooooAKKKKACiiigAoooo&#10;AKKKKACiiigAopM45PAoDA5wQcHBoAWikyPWloARjtUnpWffa9p+myCO81C1tHPO2adUP5GtBvum&#10;v52v29Nd1LWP2sfiSt9fT3a22rSwwrLIWEaDgKo7AegoA/oZsdYs9SRns7uC6RerQShwPrirg6V+&#10;J/8AwRp1a8j/AGoNVsFupxZSeHLqV7YSHy2ZZoArFemRuPPua/bAdKAFooooAKKKKACiiigAoooo&#10;AKKKKACiiigAooooA+Bfhvoaa14h86VA6RLk5HevXtTmiyIV4UcYrhvhTJb6ZpsszOpdvcVtahMb&#10;hnmSQY+tczaTPqMPTtDUsDw/DdEuyiqr+BdOmm3TW6N74q34e1T7QxUtuK8HmtS+uhGvBo5kaqCu&#10;VLXw/ZWK4jjVFFLex28UJ4FYt94g+ztgsa5rVvFxIdVfFS5FOm3sWtav0gyA2RXB+INRSSFwOM1V&#10;1jxHJNkAk5PSsC4lkulOWP0rlmy4rl3PHfiQskVzkfMvcfjXB2tgrSrIgVZOuRxXsvjDQvtSM2Mn&#10;HXrXm/8Awjtx9o/dDBU15lRWOinaWpHp2uaxpOpRne7R/wB3PFe4eFfFEWpafG86lJVP8Vef6Dp8&#10;M5ENwvzgdwK39UEWj6U6wj5sYG2uRxR6KfLG51XinTzr1uDA6uuD8v6V5dJpt34fvv8ASomNszfK&#10;4HC/Wqvgvx/e6frBgumZoJG2qTyBz3r1Ke+t7qMNcxgwycEkZH1rpp3i7M8epJTk2jE0vSUuJIpI&#10;lBQ8nuDXqfh20WOzAA2iuW0PTreCYC2PynoM8V6Hptn/AKFgjBr06T1PNq2cbCSxqsWOuR1rFnUw&#10;tndkfyrVuGaHcrcCsO6kXcxz+telz9DgVO5DLOd3U1E05PQmoZJlz7etRyXCL3pc5fsexObhtpOT&#10;io1uCeCWqL7Sm0jtUf2hAc5pcxSolkzZxjNPa6HHNUTdIvFK1whxxT5h+xL/AJ4xyTSfaU3Yqitx&#10;xgUgnAYZGaOYr2JeNx6ZxUckxAAqv547CllkVu9HN2H7El8wsvBpqs6t161HHIuOBinBstRzMaoj&#10;uR3pWVtw5pNwPtSsxPbFHMxexEZSVzUaodxNTqSy4poX5jjmpvYr2JBsJbrx3oeE7vvVKOHHT86W&#10;QH72OtO7L9kmRsrBeGqpdHbE241fk+7we3pWdeMTG2cD60nIXsdDi9cJw57V5nrfM5A9a9I1ttzP&#10;nkeleb60x+1YOBVxdzxcUrBp6ncMdK9B8O5wMntXA6aucYOc16F4e+WNc/yq5bE4eHMdtpsxZcbu&#10;KvrMxbngYxWdp2VjzjA+lXQzbmyOK5+Zn0MKOg5pWVhyTSSTHj71NbJYHpTZMiocnc09j5ExlLLk&#10;mmrIwXPJ9qbk7OlRqzBetLmZXsfIesjMx601pWWQcsPWkXczZ6Uwht55pXY/ZIWaQ9Cc1DJkrjn8&#10;6kkBZh9KHQ7anmY1SRTui32fgY4riPEDt5bnBGOK7q5iKw85rifECnyZMDHNNasyq0/dPHvE6hnk&#10;JJFeUa0v+mSY6Zr1rxSm1pjn3ryXV/mupO1elRZ8Xj1ZkejrvulNen+EwfOAPYivM9DjDXAzXq/g&#10;+DMqj3FOsPALmR6zoMrKsYx0FdpC58lOOcVy3h21Ztoxwe9dpHaEQr3/AArypNtn2NGi7FeRmK9M&#10;mmbTsy2c1de0PApy2Z8snrUanQqXQzFEgGe1MjLlielaS2uVIx+tRpbcnPWjU1VMp7mLdcUr7iwO&#10;TVv7N83TNI9r8w7UrM09mmVJI229aSZfkHarskJXHFMmt/3frzRZh7NIoCNtvBpFj+Uk81eW1Pl0&#10;R2+VOev0qbMpQM3yyzEUzyyJOOa01tAWJApq237z1FTysfIZrW5Z8HJqOe3ORWs9uN/Smvb/ADA9&#10;qLMOUypLY7R8tMa3+XlTWrJB8o4pj2+U70g5TK8gheBiiK356YrUW32x9PzoSHOcCqsVyGWtr1OK&#10;jFrhuB3rWjt154pvkc/jRZl+zMr7Md5+Wl+z4bpk1p/Z/m4NIYfnx19aLD5EZj254+Wkktfl5Fak&#10;luF20jW4ZRniiz6F8qMd7b5OePSmfZflPFbEkIVQOtNNr8uaNSo04sx/s/1NKtv8p4rVa32r06Un&#10;lDuM1IezMpYT6VG0LeZ+ta6xjJyBTPs4bJyM5oF7Mymt+TxUbW+T0rX8kbulRvCAwGKYKmZbQ8ji&#10;keHnpWk0HIwKR41yARmi4ezRmfZzxgYqeG3I6mrvkr2qVYBjkV04eT5jgxlJKNkSW0fy461JJuWP&#10;GeKkjULH0xUdw4EWT2r6CnsfE11ZmdcttVqymY4JJ5rSuHDqcVkzNjNVLschGZBk5NMUF2JBwKaG&#10;6/4U+FvmxispG9L4rDVhBYnvSra7mPHFWoUDt/8AWqysO09BzXj1m0z7LBUrqxm/Z/m6fivWk8kq&#10;2CMitGSFVbgYNRtDlu+a5uZ9T1fY+RnNH83IxUU0fPFaM1uVYZFQyQnd70uZh7HyK0K/vFOK3Y1Z&#10;YQQSD1yvWs6K3YMOce2K1fLZbbPtXo4ds8XHUeVH13+zX8Wh408PnQdSuN2t6anysx5ng/hb3K5A&#10;P1r2hu1fmlofizUfAniax1zT5Cl1ZyB8Z4df4lPsRX6F+APHWn/Efwnp+v6a+YLqPJjJ+aNx95D7&#10;g17EHpY+HrK0mkbsnf6YqM9KkkqNvu1qYEDdDUfTNSP6e9Rt901SJZAajk+81SNxzUcnU+9WQQyf&#10;dqGQ/KPrUsnpUMnOBTRJH/FUUtS/xCopKohlRhtNNapJOpqJjg1a2MnuRN1NQSdRU7d6gZt2KozK&#10;79aikqV+tRSVoiGQNxUMjfKRUzc1BJVmcivL2qFvu1PJVdj8tWtjne5FJ93FVZOtWJGqvJ61Rzy3&#10;K7feqrNVpvvVVmrQ5ahVuPums48ZFaE7dR9az2+8a6Y7Hl1t0JQzArSHqKbSZnBi/wAP40rUnUYp&#10;Gbmg3iLTKcDmmO22pZotwptLu4pKg3CuW+JGpf2f4XmRTh7hliH8z+ldTXmPxcvd11Y2gPyqjSsv&#10;uTgf1rooR5qiODHVPZ4eTPOqKWkNe6fn4UbqTdSUDFLULxSUUATq25cilqONsACpKDNhRRRQIKKK&#10;KACiiigAooooAKKKKACiiigAooooAKKKKACilFfW/wCyj+yHN4waz8YeMIDHogPmWemyKQ116O4P&#10;RPbv9OvJisTTwkOeoz1MBl9fMKqpUY37vscj+zb+ybq3xcntdb1oSaX4TDbt3KzXeP4U9FPdj+Ff&#10;or4N8FaR4F0O10nQ7CHTdPt1CpDCMfifU+55rTs7GDT7WOC2iSCCJAiRRqFVQOgAHQVdX7or8+xe&#10;OqYuV5PTsfuOVZNh8rppQV5dWIF5p1FFecfQBWD4+/5EXxH/ANg25/8ARTVvVg+Pv+RE8R/9g25/&#10;9FNQB/Lu3QV7H+z3+yT8Rf2n49bfwHYWd6ujGFbv7VdrBtMu/Zjd1+41eON2r9WP+CHP/Hh8Xh/0&#10;00z+VzQB81/8Om/2hv8AoBaR/wCDaKhf+CTf7Q+R/wASLSP/AAbR1+8C9KXGaAPlf/gnT+zp4o/Z&#10;o+B134f8Yi2h1q+1WW+a3tZRIsSFEVRu7n5Sfxr6o3Dp3ryv9p741N+zt8EfEfj9NGk146SkZ+xJ&#10;J5YbfKsYLNg4UFwScGvziX/gtx4l8wB/hfpQTdzjVZM4/wC/dAH64g56c0teO/sq/tHaZ+1F8H9N&#10;8b6dYvpkk0sltdae8gkNvNGcFd2BkEFWBx0New0AGcdaQuA2M8+lfPn7aH7XOnfsjfDex8QTaV/b&#10;mq6leCystO8/yQzbWZ3ZsHCqABwOrCvhS1/4LdeJBcR+f8LtLaDd85j1WQNj2zHigD9Pvi98O4fi&#10;z8MfFHhC4n+yw63p81iZsZMZdSA2O+Dg/hX4x63/AMEj/j1puqT29lY6JqdqjER3UeoqgkGeDhgC&#10;OK/aC3+IEX/CrovGdxZzQQnSF1aSzbHmxqYfNMZ/2gMj6ivzF1b/AILda7HqUy6d8L9ONmGIj+06&#10;pJ5mB3O2PFAH0z/wTg/Yv139lPQfE1/4tubOfxJrzQoYbJy6W8MW7Clu5Jcnj0FfZ9fOf7EX7W3/&#10;AA178OtU8RSeH/8AhHbvTb82E9ulx50bt5aOGVsA4w/cdq+imkCnHegBd3akDBuhr5O/bA/4KFeC&#10;/wBluVtDjt28UeNWjDjSbaUJHbhujTyYO3PZcE1+cnij/gr38fdb1CWbTLrQ/D1ozEpa2umJMFHo&#10;Wm3k/pQB+5m4MvHcV+E//BXD/k8zWv8AsFWH/ooV6z8Cf+Cy3i7TdYis/ipoVlrmjyYV9R0eH7Pd&#10;Rf7RTOxx7Daa8A/4KUfEjw98Wv2l5vFXhbUYtT0XUNGsJIZ4z0/dcqw/hYHgg9KAIf8AgmT/AMnv&#10;/DL/AK63v/pDcV/QNX8/P/BMn/k9/wCGX/XW9/8ASG4r+gVjgcDNAC0m4DjNc/448f6B8NvC1/4j&#10;8TanbaNo1jGZZ7q6kCqoA6e5PYDk1+ZPx2/4LPXcd9LYfCvwnbiBCQNW8RbmL+hSBGXH/AmP0oA/&#10;VbcPf8qQMCcV+EMn/BWb9ol7gsviDSY0J4jXRrfAHpyuf1r2P4Mf8FnvF2l6lFa/Erwtp+taczAN&#10;e6IDbXEY6ZKMzI/4baAP19org/g38bfCXx48D2XirwdqcepaZcDDKGAlhfvHInVWHoa7pW3DNAC7&#10;hzSbwRntX5w/tQf8FZNR+Bvxs8SeA9G8AWurxaHcC1lvL7UGiMr7FYkKqHAy2OvbtXsH7Kf/AAUC&#10;0n48fCTxj458X6baeBrHwtMqXk32zzYmQpuUruUHd22jJJIAzmgD6+3CjeOf8K/JT4/f8FmNcm1S&#10;4074TeHrax0+MlBrGuxmWaTB+8sIIVR/vFu3ArxbQ/8Agrl+0FpeoRz3mp6Lq8Cn5rS60qJEYZ9Y&#10;9rD86AP3VDBuR07UtfHn7GP/AAUU8L/tSXUfh3U7FfC3jkRGT7C0u+C7AwWMDnkkddh5x3OCa+wg&#10;fagBaaWApJJBGpY9Byc+lfBf7UP/AAVg8HfB/WtQ8M+CNK/4TbxDau0Mt0ZwmnwyDqN65MhB6hcD&#10;3oA+9dw6c/lQXA47+lfhbr3/AAV0/aB1TUJJrHUNC0WAk7be10lJFUdhmXex/Ouy+GH/AAWW+Keh&#10;alEnjTRNG8V6buHmG3iNncgd9rLlD9Nn4igD9oc18Kf8FJv2GvE/7UV94X8S+Cp7P+3NJgexuLO9&#10;l8oTwFt6lWxjcrF+vXd7V9J/s1/tIeFf2n/h6vivws00USSfZ7uyugBNaygZKNjg8HII4IrzP9uj&#10;9tRv2P8AQ/Dktr4aHiTUtclljijlufIijEYUkkhSTneOgoA/N/wl/wAEiPjnrGuWtvrEGjaHpzOB&#10;NePfibYmRkhUGScZ4r9qfBPheHwX4T0XQbY7rbTLOKzjbuVRAufxxmvy88Mf8FttVuNctYdY+GFl&#10;HpzyKsjWWqOZVUkZIDJg8dq/Vm3uBcRRuBgOoYDPtQBKTj/9VJ5i/jXxx+3d+33cfsg634a0bT/C&#10;UXiO+1e2kuzJdXZgiijVwuBhSSSc/lXJ/sX/APBTK+/ag+Kk/gzWfBln4cP2Ca+jvLa/aVQI9uVY&#10;MoxwxOc9qAPvPzBkDPNHmAdTjvX5xftQ/wDBXbQvAGo3nh74VaZb+KtTt2MUusXzEWUbDr5aqQ0m&#10;D3yB9a+QW/4K2ftDvfed/bmjiHdn7MNHh2fTON2P+BZoA/dxW3Utfm5+yf8A8FcrL4ia9p3hX4p6&#10;RaaBq19IsFvrWnFls3kJwokRmJjycDcCRz2r9IIpBLGrjowyMHIoAfTdwqKa6jt4ZJJGWONAWZmO&#10;AAOpJ7Cvzx/ag/4K6+G/hvq994c+Gmjw+MNUtWMUmr3cpWwSQcEIFIaXB7gqOOpoA/RPzAfX8qNw&#10;5/wr8JtS/wCCtn7Q15ePNDrWi2MbHIt7fR4WRfYFwzfma7rwN/wWg+Keh2rxeJfCvh/xPJ1S4j8y&#10;ykH+9tLKR9FFAH7QbgOvFGc1+RX/AA++8VNx/wAKs0f/AMGs3/xFfbv7Cv7Xs37X3gPW9bvNAi8P&#10;X+l332WS2gnM0bKyhlYEgHPUEY7UAfTNFFFADWbg1+OP/BXL4seM/DP7ROnaDpPivWNL0mLRoJ1t&#10;LG9kgTezvubCEcnavX0r7i/bw/bVm/Y90Hwvc2HhyLxJqOuXEyJFcXBgjjjjVSzZCtk5deK/HD9r&#10;T9py/wD2rviZF4x1HQ7fQJ47GKyFrbztMuELHdkgdd3p2oA9K/YH+NPjyX9rL4dadP4y1260/UNR&#10;+z3drdajLLFLGY3yGVmIP/1q/fCPCxqB0r+ZX4GfFa4+CHxY8M+ObXT49VuNDu/tSWcshjWU7SuC&#10;wBI6+lffA/4Lf+Kv+iWaP/4NZf8A4igD9c92Qa/nL/bi/wCTtvil/wBhuf8AnX9AHwc+IifFn4W+&#10;FvGMdq1iuuadDf8A2YtuMW9c7c98fSv5/wD9uL/k7b4pf9huf+dAHvX/AARr/wCTstR/7Fi8/wDR&#10;1vX7dGQDPt1r8I/+CV/xC8PfCv8AaC8QeKPFGqW+kaLY+Fb1pri4cKP9bbkKo6sx6ADk17Z8eP8A&#10;gst4hvdSmsfhR4etNMsEYj+1dcTz55RngpECFQf7240AfrhvGAeaFYN05FfhZoP/AAVx/aB03UI5&#10;rvUdD1eAEFrW50mONWHcZi2MPzr9Gv2MP+Chnhb9qqZ/D93Yf8Ix43hh85tOeYPDdKMbmhcgE4zk&#10;qRkD1oA+u6KbG29c4x6UjSBQSeB6k4oAcTjk0gkBOAa+FP2o/wDgq14H+C+qX3hvwdp48c+JLYmO&#10;WeOcJYW8oOChcZLsCOQvHvXw34g/4K7ftA6rfNNZX2g6JAScWtppSSKPxlLsfzoA/dBmC0KwYAjo&#10;a/EfwH/wWH+Nfh/UoX8Q2vh/xTp+f3sMtl9mlK99jxEAH6qa/SH9k39vLwF+1VCdP03foPiyGPfL&#10;od/KpkdQPmeJhgSKO/AIzyKAPpiikDe1LQAUUUUAFFFFAH5m6FLqd9byw2c7ocfKM5Ga5pfF3jjT&#10;daksplYwo2N3PI9a6/wVeDT9QBb5VI57V0+veJ/Dmn3itPJEkzepAJrz5po+vg5K8LGj8PNQvXjE&#10;l1kMwzXTa1qJiXIbP41xtj420lmUW1xHk9g1WtW1MTICGB/Gs0xxvfUytY1ZtxAbmuTur55GxnGf&#10;ererXnzMaxFk3tnPFM61sTCEyNk5qdoPk9aSG4jXgH360+S4UrxQc1Q5/Wo1aGQbc/L2rzY62tje&#10;PHJE2M16vcRC4ByMr3NYV14PguWZyoP0rnqU1MyjUdPY4WGZprjzIRtHcmqWqeIv3nkSyhiexNdh&#10;rWnx6PYu23DAcV86+J9Un/tN5QxXngfjXLKnFLQqeIk1Y9RhgikkSUKu7swr1nwjarfaekEn7zjv&#10;zXzd4W8dZuI4LjgcDJ719GeAbwSRxSQupHce1EVqjFS5jctNFl0/UIwjYiB4X29K9KsW3WqIFwcC&#10;sG4jSXypVH5CtaLUEhiQbTkda76HU5au5NeWxb+HPvWLeaNDy7yAH+6K2v7QFwhwdtZt1CJm5PFd&#10;Zkou5yuo+THJhPu1nS4P0rcvdNVXPes6e328EUHoU4XRUVRtpFAap/JK0LCWOAcCizN1T8ip5e5j&#10;kfjUjJ0qw0eW4HNNaE96Q/ZkP4UKvTnNVLzWrTTWxcP5f+9xXAeK/jZpWhXBghPmuuNwB5FVGm5P&#10;QwqTp0/jZ6QzKvLMKq32tW1n/rJVUY9RXkepfETULrTVvY42EUudleYeJPFmqXysk10yhugQnNdU&#10;aH8xw1MZBaRR9B3vxc0KzYIbpZH6HYQaqv8AG/QocZcg18oLCbfzZkuVUseVduTSW+qPvAeePHfc&#10;a39jE4vrdQ+ubH41eH7vH7/b7Hj8a6Cx+IOhalhYbxS57ZAFfDt9rCSTbY7uKMY6ZxVtdVliiQpc&#10;LuXkNG+Kn2C7lLGT6o+77fVLSbpMmAf7w/xp82qW0DFWkUSYyFB+9Xws3i/VI4w8WpTRN14bNdhp&#10;Px7uIba2j1FPNubc4S4/vfWtKOFhUb5maPMPI9c1b45QXN3d2ln+5nt3MbBj6d67T4e/EG08XW/k&#10;ySKl5H95M9a+WdahsPEmtNqmlTC2upyPMgz8pPrVZdd1XwXqkN2jPDJGclh0avd+o06uFuo2aOCO&#10;NnTxG90fcssfbHB547Vm6lCPJPFS/A3WtI+LfhWG9m8RabpV+o2yW9xKA2R3xmvR9W+C8kkGbPxD&#10;pdyMAhRNjrXy8sPOLta57/1vDtfFY+d9eUCGU4+tcNHpcOq3ciSTbG7YrU+J1zrcXiWfw7pFjNfX&#10;ERAkmtUMievBpui/Bnx/NZ+dJpZi3D+Jxu/KvfwWWt03Vqny+OxNPn5YGNZWps7p4n4KNjNehaAi&#10;hRjnvXmWsalP4H1iOx8RWF9ptw52q1zbsqv7hsYIr1Lw6FkjjZTuUjIPtXiVouM2uh6GAjzWZ2mn&#10;wgxDHBxVnydxI6HvTdOT91VpevHWuI+tjBWKzQjeBnmiSPt1qfHzjOKSYHI29c1m9y+QhaLavSmB&#10;QykbdtWXVsdqav3T/WkTykCw4Gc5piw/Pz3qeMHml2tu44GPSgrkRBJABxjmkkj+UYqV8hhknP0p&#10;0i7oyvc0WDkKd5Hm3Jx2rgvESfuHx1r0G9X/AEYD2rgvEnywyDNXHcwrQ9xnjfiqP5ps149rAxeS&#10;ema9i8VSbWnrx7VtzXkp9676B+e5j0JtBTddA969d8GR7pU9a8m8OKftQyM17D4NjIkQjg1VTY6M&#10;ujex7F4dhxsH0rtoYvkTiuQ8OxcLnlsA8V2ka4jT6V5j3PvqMfdEmhGzdj6Uxox5Y61PIp2jv2o/&#10;gGOtI3siqsQ2nimrGO4q0uAp45pigNngZoCyK4iHmHApkkfz1a2fOcU2RRvHy5p2sBVkizgelLJC&#10;FQYx1qeSPvQyYUHGamwFby8LjHFNWPCnirm35RximrH8ppWKsVFQN/DjNNWEbun41bSLdx68/Skj&#10;hy3pRYNCk8Y8zkU2RfmAArQaBd/I5pJLf5hijkJM2SP5RxTWj/d/dzWlJb/KOKSS3GzgYpctikZZ&#10;jO0YGaaI22ntWn9n/d9OaRbf5DlRmnyjMtYTuPb2pixtn7taiWx5JXA9aatv81HKBlrEdx4oaE7s&#10;dK1Psu5jSNa/PzzRyDMqaM7hyfyokiPHP6Vqy2+5sY6USW/AGKXKxmS8B2im+SxXvWtJahkGKY1v&#10;hMdKOQZl/Zm2sfzqNbcqDkZrY+ykxnHNNW1K5JUGp5CzJS3Oem6gWfzH1JzWvHbcntTVt/mP1zmj&#10;lAyPsnz0yaz2yev0rZ+zlm9RTWtfn6Ucg0Y/2XHvSSWvA+WtdrVg3AxSfZ23AGp5SjJ+y9P8KVoV&#10;YcDNazQlV4GarTRleMflXXRjZnBjPhK2PLQDt9KguQGj9KuMgVeap3X3cA/jXtU9j4DEbmTc9DWT&#10;cEjNbF19w+tZEy7sjpVs5Cn6nO6prdS0gJ4pEjq1ZRbn6VlPY6MP8Zds4dzdKvLajdyOKLCEc84r&#10;SjgyOleTVV2feYH4TMa1HmHimND84OOa1mtfmFMeEI+MA1yuJ6plSW+5gT19KryW+WPFbDRKWHBq&#10;OSFQeBzUcrGjNjhAKjaavyxBbU5HGOKXy+enPH86dfYji79K9DDo8HMJHFeIvlVzjBxxXe/sk/HY&#10;/Dr4gL4X1WfGg63II1aRvlt7gkbW+jHCn657GvP/ABFJujY57Zrx/wAYSMkhkDFGU5DdCD2Ir2E7&#10;JH5/X+Nn7SOdyg5yGG4E+/NRvXgP7GPx0b4yfC+O11K5EviPRQtveAtzInSOXHXpwfcV78/Wt07n&#10;MV5OppjfdNPk6mmN901SJZA/So361I/So3qyCCTqahk+9U0nWoZOtNCZH/FUMhqRvvVFIaozZBJ3&#10;qKSnt941HJ0rRbGT3IjUB7VPVemZkL9ail7VK/WopK0RDIG71Xl71YbvVeY9atGUiCT7tV2+7U7/&#10;AHagb7tWjCRBJ0qu3SppKgY1aOeRC336qzVYl+8arSdBWhy1CnMfmNUW+8auzf6xvSqLd66I7HlV&#10;dxGptLSVRnEX/Gmt96kpG7VB0RHr941G3U0A/MaD1oLQn8Ioo/hFFQzVCdwM4rxH4g6gNQ8VXZVs&#10;xxERL7YH+Oa9ruJhbwPIeiqW/IZr52urj7VcTzMcmRy35mu7Bx1cjwc4qctOMO5DTaKK9U+SCiii&#10;kAUUhNNzTQD923FTjkVVqWN8dTQKSJqKKKDMKKKKACiiigAooooAKKKKACiiigAooooAKPfrRz+F&#10;fSn7IX7NMvxU1yLxNrsO3wtYTfLGy/8AH7KP4R/sj+L16etc+IxEMNSdWZ6OBwVXMKsaFJas6f8A&#10;Y/8A2VD4suLPxv4qgX+xUPmWOnzLzcsOkjA/wdwMckDtX37bwJHGI0UKigAKvQe1R2tlFZ2sUEUQ&#10;iijAVEQYCgcAAelWlr83xWKniqjnM/e8ry2lllBUoLXqw2gU6iiuI9kKKKKACsHx9/yIniP/ALBt&#10;z/6Kat6sHx9/yIniP/sG3P8A6KagD+Xdu1fXf7BH7cWlfsc2/jSPUvC954jOvtatGbW4SLyvKEuc&#10;7gc58wflXyI3avaP2dP2RfiJ+1FFrr+BLOyul0Ywi7+2XawY8zfsxkc/cagD9Cf+H33hb/omOr/+&#10;DGL/AOJrX8I/8FoPCPiXxRpOkz/D7VtPivruK2N017E4i3uF3FQvIGc18i/8Okf2hT/zB9F/8G8f&#10;+Fb3gP8A4JN/Haz8baDc6pYaPZ6dDfwy3My6kkjJGsiliFA5OAeKAP2F+MPgS3+Knwr8V+ErpVkh&#10;1nTZ7PDjIDOhCn8Dg/hX8z3iLSbrw7rmoaVdo0N1ZXEltLG4wVZGKkH8RX9SCrtQDHavwi/4KofB&#10;mP4VftR6jqNjCY9L8U266wgVflSZiVmUH/eXd/wMUAfQv/BFT4riK78c/Dq5nwZlj1mzjY8kr+7l&#10;A/DYfwr9XTypFfzlfsUfFKT4PftOeAPEXmmK1GorZXfPymCcGJ8/QOD+Ff0T6xrNpoui3upXUyx2&#10;lrbvcSyFgAEVSxP5UAfjR/wWQ+KB8TfHvRfCFvPvtfDemqZlB4FxMdzfjsCfnXyt+yt8LW+NX7QP&#10;gjwgYzLb3+ooblcZHkJ+8lz7bFYfjWH8dfiRd/F/4ueLvGV4S0usalNcqCc7IyxEaD2ChR+FffH/&#10;AARa+DI1Lxd4v+Jd7bkppsQ0ixZlP+tkAaVh9ECr/wADNAH6dfFu3jt/g14wiiXZHHod0qqOAAIG&#10;AFfzJux8xv8Aer+nH4yf8ki8a/8AYFvP/RLV/Ma/+tb/AHqAP2O/4ImMW+Bvj0k5/wCKjH/pLDX2&#10;b+0b8XLf4F/BjxX44uEWU6TZNLDExwJJj8sa/izCvjH/AIIl/wDJDfHv/Yxj/wBJYa6r/gsd4ll0&#10;X9lnT7CKTyxq2v29s/8AtKscsuPzjFAH4yeNvGms+PvF2reItdvZL/V9SuXubi4lOSzsxJ+g54HT&#10;AFez/sr/ALE/jv8Aawvr0+HEt9M0SxIS51nUNwgVyOI1wMu3fA6V89scsT681/RP+wl8OLb4Z/sr&#10;/D3ToIUjmu9Mi1G6YLgtNOPMYk98bgP+A0Aflb8eP+CVnxT+CvhG58S2F1ZeMdPtE8y6j0pXFxEg&#10;6v5bDLAd8HPtXxZNuDYbgjiv6oZgDGQVyp4PGeMV+A3/AAU2+H+hfDn9rjxJp/h6xTTbK6t7e/kt&#10;4xhBNKm6QqOwLZOPegCt/wAEyf8Ak9/4Zf8AXW9/9Ibiv6BJOUYdeK/n7/4Jk/8AJ7/wy/663v8A&#10;6Q3Ffvl4o1MaL4Z1bUGZUW0tJZyznCrtQtk+3FAH4q/8FUf2qLz4s/GC58AaPdSR+E/Cspt5o0f5&#10;bu9BPmSH1Cn5R9Ce9fP/AOyn+zJ4i/as+JUfhfRZ47C2gj+0X+pTrlLWEHGcDlmJOAO5Psa8q8Va&#10;5N4l8Sapq1wzPPfXUty7MeSXYsf519l/8E5/2yvh/wDsl6R4zbxXpWrX2p6zPb+VLpsKOEhjVshi&#10;zjqz+lAH2Vbf8EZ/gyuhJbza14pk1Ix4N8t1Evz4+8I/LIAz2/WvzT/bE/ZO1r9kn4iQ6FfXg1bS&#10;NQha50zVETZ50YYqVZcnDrxkZ7iv0r/4fN/Bocf2B4q/8Bof/jlfHX/BRT9tTwD+1noHhGDwrpeq&#10;WV/o9xO0smpQom6N1UYUqzd1oA5v/gmV+0df/Bf9oTSNAubpz4X8Vzppt5bs3yJM/EM2PUNgH2b2&#10;r95Y87Tn1Nfy7eBdQl0jxpoV9CcS219BKpHqsgIr+oHSpjcabazHgyRK5/EA0Afzzf8ABQFj/wAN&#10;l/Fj/sLn/wBFpXilp4o1pdBl8PQahdLo9xcC6k0+Nj5UkwXarso6kDgele1f8FAf+TzPiv8A9hc/&#10;+i0rtv8Agl38P9B+In7XGh2mv2Caja2Nlc6lBBJynnRhShI74Jzj1AoA6X4H/wDBKH4q/GHwnb+I&#10;tTu7HwXaXaebbW2qI5uXQjIZo1HyA9RnnFeG/tQfsoeL/wBlTxda6L4oWG5gvYjNZalZktb3Cg4O&#10;CRkMO6n1Ff0cRrtXBHbHTFfCP/BZDw3Y6j+y/p+sSxD7fpmu24t5scqJEkVx+OF/KgD8cPhx481P&#10;4Y+PdC8U6RNJDqGkXkd1C0bYOVYEr9CMg+xr+mLwT4mh8Z+DdA8Q2hBtNW0+3v4iO6Sxq68/RhX8&#10;u/8AFjpzX9Hn7GM73X7JvwlkkYl/+EaslyewESgD8MD8qAPn7/gqz+1FdfBn4S2fgvw/eyWvifxX&#10;vRriB9slvZpgSMCOhdiEHtu9K/Ev5pnwNzu52juSa+yP+CtfiubXv2vNUsDIzQaPp1raRr2XKeYw&#10;/NzXkv7D/gO0+Jf7U3w60HUEWawfU1uZ4mGQ6RK0u0j0JQD8aAPoz4D/APBIXxn8UfBWneJfFHia&#10;38GR6jAlzbWH2Nrm4EbAFTINyBCQQduc8/hVf43f8EhviP8ADXQ59Y8I6xbePILcbpbO2gMF4F7l&#10;ULMGPsDmv2sjQIqgKFCjAA6D2paAPzp/4Ix+E9c8O/C/4hz6paXWn29xrEMUUFzE0Z8yOIiQ4YA5&#10;+ZVP+7XGf8Fvfl0/4VMPvebf8/8AAYjX6k7QOgr8t/8AguB/yDfhV/11v/8A0GKgD8qLBj9vtv8A&#10;rqv8xX9Stgg+yW//AFzX+Vfy02P/AB/2/wD11X+Yr+pix/49IP8Armv8qAPyF/4LcHHxZ+G+OP8A&#10;iST/APo+vzx8O+L9a8JyXsmjancaZJeWz2c8lq5RpIXILoSOcHaM+uK/Q3/gtx/yVr4cf9gSf/0f&#10;XwN8KtFtPEvxM8I6RfJvstQ1e0tZ0zjdG8yqwyOnBNAHuP7MH7AvxH/ahsZdW0mODQfDUb+X/a2q&#10;bljmbuIlAy+O5HHvWl+1P/wTt8f/ALLnhiLxNfXdl4j8NtIsM99pwcG2dvu+YrDIUnjcOPpX7yeG&#10;/Dun+FNEsNH0mzjsNMsolht7aFdqRoBwAK4H9qjw7ZeKf2b/AIk6bfwrLbSaDeSFSM4ZImdSPcMo&#10;P4UAfzZIzRtlSQ3BBXt0Nf0Ef8E7fjJefGr9lXwrqmpztcavppk0e7ldtzSPCcKxJ6kxlCfrX8+T&#10;/L3zX7Rf8EXZnf8AZt8SozEqniSXavpmCGgDs/8Agqf8dtQ+Dv7N0unaRO1tq/iq5/suO4jbDxQ7&#10;d0xH1X5f+BV+IHhPw7f+NvE2l6Bp0Zn1DUrmO0t4/wC9I7BVH5mv1v8A+C1nhe9v/hD4H1yCJpLP&#10;T9XkguWVSQnmx/ISe3KYr8t/gF42s/hr8avBXijUkZ7DSNWt7u4VQSfLSQFsDvgc/hQB+qHw3/4I&#10;z/Daz8JWsfjTxBrmq+IXXdcTabMlvBEx/hRSjEgHux59BXwl+3R+xfL+yJ400yG01OTWvC+tRyPp&#10;95OoWVGQjfE+OCRuUgjGQenWv3n8H+NtB8deHbPXNC1az1XS7yNZYbq1mWRGBGeoJGfbtX5T/wDB&#10;ZT43eHfF3ibwh4C0a+g1G+0MzXuoywOrrA8iqqRZH8W3LH6rQB8MfAD4PxfHL4saJ4GbXIvD1xq7&#10;tDbXtxCZE83aSqEAg/NjANfuP+wv+yK/7IngHWtEutci8Qahq18LyW7ggMSBVQKiAEk8cnPvX42/&#10;sH+H7vxH+1x8MrezRpJI9WS5c4yFSNS7E/lX9EqLtY8Y/lQBJRRRQB8ff8FCv2NNc/a68OeEovDm&#10;q2Wl6nolzO7DUNwikjkVQeVU4YFF+uTX46/tOfs3a7+y38QY/B/iK/sNR1F7SO9Eunsxj2OWAHzA&#10;HOVNf0kso2k45r8Rf+Cx/wDydbaf9gC1/wDQpKAPkf4NfC/UPjR8TPD/AIJ0qe3tdS1q5+ywTXRY&#10;RK2CcttBOODX2p/w5b+LH/Q2eFR/20n/APiK+d/2Az/xmP8ACn/sML/6Lev6J16UAcH8D/h/J8Kf&#10;hH4Q8GzXK3c+h6ZBZPOgIWRkTBYexINfgN+3F/ydt8Uv+w3P/Ov6NSODxX85X7cX/J23xS/7Dc/8&#10;6APFLdXk+RAxZjt2r35HH54r7d+Cn/BJz4q/Fbwlb+INXvdP8HW10iy2trqW+S4dCAQzIg+TI7E5&#10;9hWH/wAEpPh14f8AiP8AtVQQeItPj1ODStKn1W2hmGUFxHJCEcjvje3Br93lUKgAGABigD+cL9p7&#10;9lXxj+yp4uttG8UJbzw3kRmstSs2LQXKhsHGQCGHdTyMiuB+F/j3Uvhr8Q/D3irS7mS2vtJvYrpJ&#10;I2wcKwyufQjIPsa/XT/gs94ftL79nfw3q0kf+m2OvJHDJjoskUm5fx2Kfwr8YVOO+KAP6kvCuuQ+&#10;JvDOlavbjEF/axXSfR1DD+dfFn/BVD9qa8+CPwpt/B/h64a18TeLBJEbiN9r21moxIynszHCj23d&#10;6+mP2XbiS7/Zx+Gk0rFnfw9Ykk/9cVr8g/8Agrv4wm8Q/tdXmlGQNb6FpVpaIoPAZ189j9f3oH4U&#10;AfG+g6Tf+LNesNIsYnvNQ1C4W3giXlpJHbCj8SRX6zfBf/gjV4Mj8I21x8Stf1S98RTKHlttImWC&#10;3tz/AHAWUs5HduB6Cvzf/ZW+I/hz4Q/Hzwd4y8VWlze6Jo10bqWG0RWlZgjbMAkDhyp69q/U/wD4&#10;fNfBoDP9geKhn/p2g/8AjlAHyx+3N/wTJg/Z78HXPjzwHq93q/hm0dBqFhqBVri1Vm2iRXUAMm4q&#10;CCMjOelfEPw9+IOtfC/xtpPinw9ePYarplwtxBLGccg8qfUEZBHcGv1I+PH/AAVa+EPxY+DvjLwh&#10;a6D4jFzrWlz2cLXNvCI1kZCELHzOgOO1fkpyW980Af00/An4pWnxq+EvhXxvYr5dvrVhHcmLOfLf&#10;GJEz/suCPwrvq+Nf+CTWsSal+xzoUEnIstQvLdM/3fNL/wA2NfZVABRRRQAUUUUAfmFDOtvMrKMd&#10;qd4r+HGl+MLGOae58mVcYZWwetUHY8Vtafoja9ZmITtHg9RXLUSSufcRkqUuYxfD/wALLTTLhWhv&#10;2kK84LZrrdUkaxhCls4GKXTPCUmiqXMzSAc5NZuvXitlWOQK5G09jGVT2juloc9qescnsfrWUurZ&#10;JyQB9azdWuFjkc7uO1YcmprF3xU3sDm1sdompDZkNj8aIdYG7BP6157J4jKs3J9qdba/ubG7k96u&#10;5zyk2eqWcwmZQGxWpJIFXauCK43w1cSXRAQFhn73au1hsztAP3iKylJJBFXON8TWMmpbol5XpXjH&#10;jz4cypGZY1JYc8Cvqq08PxLC00wAA6mvIvih480fTVktITHLL0yDXOoynLRGlTljB8x8t3mn3GnS&#10;F8MrLz0r1/4MePpbSdIpdzRscHnoa5jUIk1iQSKnytUeh2L+HdVBx+6c5B9K6/ZtKzPLUuzPtDSb&#10;pNQtUlRsq2OK6RdLWaAHPbtXk/w38RR3FlHGJATgV7FZXaR2YJ6sKuj7srGlTozHOmPbyE7siorr&#10;92pJOa0b29/dkpwKxJrpbjKmus0jd6FK4mSTIxzWfOpq3MI2zhgGqtIpb5e1B6NPYr9sd6dGPX+V&#10;O2bBnOaVctxQbpjVGGPNYfizxNa+GNNe4upAi5xVnxFryaDp8lxIudvSvnvxt4un8c3jQQbnjQ8j&#10;qAaqEOZ6nLiMQqMbLc5b4r/Ea68Ramj2cji3UfLtyMmsFfDd3cLZzvEZJLgAOz5zXVWfhMzMsM8X&#10;lyKc/MvWu41XS1h0iERRtvUYG2u3SB87KNStJykVtah8vwza6fHHmWNNw/KvG9e029MhLXENqo6g&#10;V3urX11CFU7kyvl+9c3rXgeymtzPdXcxbG7aKSmpETptaWPK9Qt9OhmIurqSR88bG70Lc2EcOAxx&#10;64q/q0ek2bOI7Z5WXjkVitr1vCu3+z1z/tVRztNEskelOSzSfN17UjQ2Em0QXTIF65PWqgvNMuce&#10;ZB5LHqPSrCQ6W6siyfTnrRdkMX7FKJA9tdoxHQM1OurzULNS0sEciEYOBVeTw6kmXt7wA9dpNRSL&#10;qFknLeYq/wAPXNK4mSPrhjjDQJJbv6qTjNfTfg3Q/CVv+zTeeLvEVrc61rbTeWitIVSJd1fLDa7P&#10;JCYzEoP+7XdeD/iFdav4Rk8GSylbV2aQKrdec816+CxLu4Se+xz1or4kdXp3xY+Gmi6arWnhi4n1&#10;Qry00x2Z/Aisdf2hdbs7wSWFtFbxZ+VE3cY6dzXl2raFJod88UnKAnaw71Np8qsSxChVFZ1MfXi+&#10;Ta3kgjRi9We8Wf7UXjXy1+zwxRA8lo0+bjvmrNl+1L4lsroyzzXErqc43nb+Wa8R0vV3ineMOACM&#10;A+lPWd3uCu0kD+KtIZlXS3HLD05bn2t4T/a6PxE0FtC8SaPp+rQSLtDXMQLqR061qeHY04KAKnZR&#10;2HpXx94Q1eGG4Me3ZKDnd0zX0p8L/FC3SCCWUOSMA9xXnYqtLEPmZ6eBjCi7XPZrFT5Yx0xVhIxu&#10;JxUVgA6gjpirkfVuK8hq7PsYshEfzU14/T1qfb81NZefeixS3IZFNMK1ZkX5TyM1HtAUEmizNCGN&#10;PSlEZLdcVLGueelCr8xNFmSQyplgKJIyqj6VJIyiQcUsq/KCe/SkBRvFzBn2rgvEmPJfI7V3+ojb&#10;CTjPFee+JW3QufwpLcwrP3Dxfxd96evItR/4+37c9q9f8Vxn99k8V5HqCj7Y/fmvQo7H55mPxGj4&#10;dUC4XivZfBYG5fwFeReHVHnflXr3gsfMo75BpVDqy7oex+H0+56eldXHhlXHauW0HB9xXUcbUA4r&#10;he5+gUdFqSucKaG+VB70sqlVA9aGH7v0NIsavCnvxTI/mz2pwyI6bF949zQAIu1qRgSw4qRP9Z0p&#10;rKxkBzigQxxnApWX5R6U505BzTnHygVLGMZfk6Uqr8ppzL8tCD5SKpDGJHndihVGeRg5qWJflNNj&#10;jBbjOaBDWj+ekdPmHNSFTvpHTcw+WgV0RSLwBTHX5Oe1TTLjGelRsMqPTPSmF0NwDHnOKFC7fepU&#10;T92RjPNCjtjpUWYrohWPcx64HQU2ONWbHf0q2sfWm+TtNWHMit5WJCKXyvmHFWVjG7pmhowOo6ni&#10;i3cftEVWjCtmiSFWx2q2Yc9ae0PpT5ewe0RRkhCqMrTfLCqflzWhJCVUZFBt/wB30o5WZuojOMW5&#10;D8uDTPJPPFajWuYyKYtsVBo5WV7aJnxw9eKSOHc3TvWlHD19aIbc7jxRy9g9tEzWgKscHj6UxoSZ&#10;MVq+QWYjFMa1JkPapcWP20TMaE5pGtzkYOeK0mg+bpUTR4YUuVh9YRQktWK9Kz7iIqRXQzR7YwQK&#10;xryLLHAxjrW1JO5x4qsnAzZlIGM1Quozt++OtX7r7mazblsLgjk16sD4rEWcrozrr7pGcVkyIdxG&#10;a0rzhT6VlSt8p5q2cgxD81X9Nj3Zwc1mRtyfStfScN0OD0rKW1zooO0zcsbbb0BNatvb9sVX02An&#10;JY1swwhW4FefUi2z63CYhRjqZzQDcBzTPs5DHPOfatPyfmP6VE0J3CsuQ9D62jMe3ww4pjW/zdQK&#10;1Wg+YdqhlhHmYo5A+uIzXhHmAdaiv4RHD2NaTW/zggiqWqKFhrqpRaPGxlbnPO/Ew+Vs14r41k5c&#10;V7R4oPyOBXiPjXO567uh8bXbcmdd+zD8Vp/hD8TNP1xXc2JfyL2FWx5kLcH8RwR7gV+vFhqVtrFh&#10;bX1nMtxa3EayxSIch1PQj8K/EPwpCZJx1HPPvX6S/sUfFMax4XbwZfzZu9PBms2c/ehJ5Qf7p/Sl&#10;TqNNRLdPmpc63PpiTqaY33TUknHXrUbfdNdhxkD9Kjk4WpH7CopDmrIZA/3qikqVuWNRSdKaEyBu&#10;ahfrUx61C/WtImbK7jLUx+lSN941EzblqzJ7kbcCqzdKsSN8tV26U7GbI2+8fpVeRsCp3+8arSdq&#10;tEMY3eqsy9ass2Kryt1q0ZSKzVAx+Wp261Xb7tWjCRDJzmqz/eqw3eq7/eqzmkQSdzVaQ/KasSd6&#10;rSfcrXockinJVJj1+tXJmxmqG75mreOx5VbcKa3WnU1utUKIU1qN3NBNQbCd6KKPWg1Qm6lPFMpz&#10;9qiRpExfGV99h8L6jKDhvK2D/gXFeDNjPHSvW/iteGHQYoFODNKM/Qc15IfWvVwqfI2fJZtNSrJd&#10;kJRRSGu7oeCGaN1IaSkhhRRRTCwUUUUBZliNtw56in1Wiba3rVn+HNBEgooooICiiigAooooAKKK&#10;KACiiigAo60Vf0PRb3xJq1npWnwNc313KkMMS/xMSAB9P6UpS5YuXYuMXJqKO+/Z/wDgvf8Axs8d&#10;2+lRK8OlW+JtQuwMiOMH7o/2mPAr9WPCvhjT/B+g2OjaVbJa6fZxLDFGg6KAB+J46+tcL+zx8FbL&#10;4MfD200mNln1KX99fXQXBklPUfQdB9K9SWPAAzX51mWMli6tk/dR+8cP5RDLaCnJe/LcfRRRXkH1&#10;QUUUUAFFFFABWD4+/wCRE8R/9g25/wDRTVvVg+Pv+RE8R/8AYNuf/RTUAfy7t2r9WP8Agh1/x4/F&#10;7/rppn8rmvynbtX6Pf8ABIb46fD/AODVn8Tl8ceL9K8LNqEmnm1GpXAi87YJ923PXG5c/UUAfsOv&#10;SlrwwftyfAEDn4t+Ff8AwPWl/wCG5PgD2+LfhXP/AGEFoA9xNfn9/wAFivg43i/4F6R45s4fMvvC&#10;16FuCq8m1mwrEn0Vwh/E19ueAPiV4X+KmhLrXhHXbHxDpDO0YvNPmEse8YyuR3GRVT4weA7b4ofD&#10;HxT4Su1VodZ02ey+cZAZ0IU/g2D+FAH8x0c728ySI5SRCGVl7EYIr9nfi9+1xDrH/BL+DxpHcBdd&#10;8Racnh4hXG4XZYw3B+oVJG+hBr8bvE2g3XhfxFqej30bQ3mn3MlrNGw5V0YqwP4iuhvvilrOofCn&#10;SvAEkp/sTTtSuNUjjyf9bKkak49ghx/vmgDkIyWbAznsBzX9CP8AwT1+DcvwX/ZX8H6beQ+Tq+pw&#10;/wBrXysMMrz4dVPuqbF+oNfiL+yb8L3+Mf7RXgXwoIjLBd6jHJcgDP7iP95Ln/gCMPxr+ke1hS3t&#10;0ijUJHGAqqowAAMDH4UAcl8ZePhH41/7At5/6Jav5jH/ANa3+9X9Ofxm/wCSR+Nv+wLef+iWr+Yx&#10;/wDWt/vUAfsb/wAES/8Akhvj3/sYx/6Sw1N/wWv02W4+A/ge9Ukx2/iPy3XHHz202D+G3H/Aqh/4&#10;Il/8kN8e/wDYxj/0lhr2H/gqN8O5/iB+yP4ja1gae60SaHVkVFyQsbbXP4I7H6A0Afgewwa/pb/Z&#10;n1iDXP2e/htfQOrRT+H7Jl29P9SuR+GK/mkPWv1q/wCCaH7e3g3RfhtYfC/x/q9v4dvdHDLpmp30&#10;my3uICxYRlyMIy7jjPUfSgD9PJGCjnPPpX4Tf8Fbz/xmXrX/AGCrD/0UK/Sz9oj/AIKO/CT4K+FJ&#10;rrStf0/xv4gcYtNK0a5WYM2D80ki5VFHfv7V+HXxk+LGv/G74jaz4z8S3P2nVtTl8x8Z2xr0WNAe&#10;iqMAD0FAHt3/AATJ/wCT3/hl/wBdb3/0huK/dr4tWcmo/CvxlawgGWbRryNAemTA4FfhL/wTJ/5P&#10;f+GX/XW9/wDSG4r9/wC+t0u7OeCUZilQo4P90jB/SgD+WCRDGxVhgjgivp/9kP8AYR8Q/teeHdf1&#10;XQ/EumaIujXUdtLFfRyOzb03Bht7cH8q8i/aE+G958I/jN4v8J30LQSabqU0UYYY3RbyUYexUgiv&#10;o3/gmP8AtaaJ+zX8StX0vxZKbTwv4lSKKW9wStrNGW2SMB/Dh2BI6ZoA9Q/4cl/EE8/8LA8Oj/t3&#10;n/wo/wCHJfxB/wCig+Hf/Aeb/Cv1s0PxpofiPTYb7S9YsNQtJlDpPbXKvGwPIIYGq3iT4keFfBti&#10;95rviPStItUUs0t7eRxKAO+SaAPy48Ef8EWfFml+LNJu9c8e6NLpNvdRzXMdnby+a6KwJVc4AJx1&#10;NfrLZ2y2dtHAn3I1Cr9AAK+ffh/+3t8Hfit8XrX4c+Edfm1vW7pJGhuYbV1tJDGhdlEjAZO1TyAQ&#10;cda+hlbcM0Afzuf8FAf+TzPiv/2Fz/6LSvV/+CQP/J4ln/2A7/8AkleUf8FAf+TzPiv/ANhc/wDo&#10;tK9X/wCCQP8AyeJZ/wDYDv8A+SUAfudXxF/wWC/5M9n/AOw7Y/8AtSvt2viL/gsF/wAmez/9h2x/&#10;9qUAfhr/ABfjX9HH7FRx+yX8Jj/1Llp/6AK/nH/i/Gv6OP2K8/8ADJXwnx1/4Ry0x/37FAH44f8A&#10;BT63kt/20vHZkDDzPsrruH8P2eMce3FUP+CbeqQaR+2X8Opbh1jWa5mt1LdCzwOFH54H4ivdf+Cy&#10;3wnutB+Nnh/xykbf2Xr2ni1eYKSqTwHBUn3RlI+h9K+C/BvirUfAvivSNf0qQwalpd3Fe28ncSIw&#10;YfqKAP6i6GbaM18sfs+/8FE/hL8ZPBVle6p4n03wj4iSFRf6Vq9ysBjkwNxRmwHTOcH8xVH9oL/g&#10;pZ8H/g1okg0nXLXxx4hYfuNL0abehPYyTAFEX8SfagD60Vg2R3r8uP8AguB/yDfhV/11v/8A0GKv&#10;oH/gnV+2J4n/AGstL8eXHiixsbG40m+g+yx2KMqrDKrYQ5JyQUPPGc9K+ff+C3//ACDfhV/11v8A&#10;/wBBioA/Kix/4/7f/rqv8xX9TFj/AMekH/XNf5V/LPY/8f8Ab/8AXVf5iv6mLH/j0g/65r/KgD8h&#10;P+C3H/JWvhx/2BJ//R9fCXwN/wCS0+Af+w/Yf+lCV92/8FuP+StfDj/sCT/+j6+Evgb/AMlp8A/9&#10;h+w/9KEoA/pxrz/9oT/kg/xF/wCxev8A/wBJ3r0CvP8A9oT/AJIP8Rf+xev/AP0negD+ZhutftB/&#10;wRb/AOTcfE//AGMcn/oiKvxfbrX7Qf8ABFv/AJNx8T/9jHJ/6TxUAe1/8FDPiF4F8D/sx+J4PHdu&#10;NSttWj+xWOmxsFluLk8xlCR8pQgOW7Bfev5/7S1l1K7W3tYZLiaQ4SONSzMewAHU1+l//BbabUP+&#10;Es+GsbeZ/ZJsbplPO0zb1zx0ztC/ma+Hf2VfjHY/AL47+GPHWpaR/bdjpUkhltAQHw8bJvQngMu7&#10;cM+lAHCWvijX/D8bWdrqupabF0MENxJEv4qCKl8M+C/EnxD1qDT9B0bUNe1S6fakNnA88sjE+wP5&#10;1+uDf8FJv2T/ABPcLda34Juvtkn35brw7bzH8WDkn8q7bwl/wUy/Za0SRINLuZvDkbnG6PQHiUe5&#10;8tSf0oAy/wDgm/8AsF3f7O8M3jnxxHEfHF9b+Rb2SncNNhb7wLd5GwM44AGOa+8685+Fn7QHw7+N&#10;Fms/gnxhpfiAAZaG2nAnT/eibDr+KivRFbd06UAOooooARvun6V+In/BY/8A5OstP+wBa/8AoUlf&#10;t033T9O9fiZ/wWUsZoP2oNKuZI2SK58P25jYjrtklU/rQB4b+wGP+MxvhSf+owP/AEW9f0TDpX8z&#10;/wCzn8Rrf4Q/HDwV4zu43ltNF1SG6nSP7xjDYfHqdpPFfvhdftt/Ayw8Mxa9P8TfD6WMkayhFu1e&#10;fBGQPJXL59ttAHuDfdNfzlftxf8AJ23xS/7Dc/8AOv6H/C/ijTfGnh3Ttc0a6S+0rUbdLq1uY8hZ&#10;I3XKsMgHkGv54P24v+Ttvil/2G5/50Ae9/8ABGv/AJOy1H/sWLz/ANHW9ft1X4i/8Ea/+TstR/7F&#10;i8/9HW9ft1QB8Gf8FlP+TWdN/wCxhtv/AEXLX4l1+2n/AAWU/wCTWdN/7GG2/wDRctfiXQB/Sn+y&#10;n/ybX8Mf+xesv/RK1+Lf/BUPTZtP/bY8e+aAPPFlOhHdWtIsf1/Kv2k/ZT/5Nr+GP/YvWX/ola/M&#10;X/gs/wDC+40f4yeGfHMUDCx1rTBZSzBePPgZsAn1KMuP900AfFn7PvwZvf2gPizoXgPTtSt9JvdX&#10;eRIrq7UtGhSN35A552Y/Gvtpf+CJ/wAQpM5+IHh0Y/6dph/Svhb4J/Ey7+DnxY8K+NbJTJPot/Hd&#10;+WDjzFB+dM+6kj8a/oc+B/7SXgH49eD7TXvCmv2dwJUXzrGSYJc2z45SSMnII9ehoA/M3/hyX8Qf&#10;+ig+Hf8AwHm/wpV/4Il/EEMD/wALA8On/t3n/wAK/XO88SaXp8LzXWo2lvCoyZJZ1VQPUknA/Gvn&#10;74sf8FEPgX8H7oWWp+MYtW1Hdtaz0NDeNHzjLsnyKB/vZ9qAOr/ZH/Z3H7MPwW0fwQdSGr3UDy3F&#10;3eKhRZJpGydoPQDoK9pqlo+rQa5pdnqFo3mWl3ClxC/95HUMpx9CKu0AFFFFABRRRQB+Wcx24BGK&#10;1NC1STTW3gcVmzSdKPObycE1zvVH3Vk1Zmprnj6SKNgqMeO1ec614uups+XE7Ofauq8tZXOQCtNN&#10;nb7v9WM/SuV07s5/ZtaI8pvLrU9QcZgkH/Aaq3Om6gq7pYHUepFezNBAigiID8BUd1bwXVm6PtXj&#10;jNV7FtWiRKmoq8meCyK6nHzE56Gtvwzoc2oXI3ghPWtHUvDfl3Rki+eNjngV0nhfTzDIgwBXmy5o&#10;tpmcbSdkd14f0tLG1REXPH411FnbpDE1xdMIkQZJfgAVnWVxa6bbedOwRV5LMeBXzx+0J+0NuSTR&#10;NEk5I2vIhzXVRoyraImpUjRi2zoPj7+0PDZQyaNoEyyuRtd4znHvXzM+oXV9M0k8zSysdxJNc7bT&#10;TSTmaVizscnPWujsIZ7hlYRnbxivrMPgOSyS1Pmq+L9o7yeh2nhXUw22Jwc+hr0P+zoryxJ+XOPS&#10;vNNLilt2D7CK6ex1qaDdG5IQjFaYjLJyTkokU8UotanaeFbiXR7hFifcmecHpzX0NoeqNcaZGQSx&#10;xXy14bW4u/E1vGj4R2yetfU+g28Wn6fCZG3NsBxXy3s5UqnK0e1CaqK5Ymjk8sk9D2rLl3rknir1&#10;9qDTt8mFUVlyyMcgc106nfTWpA3zE80Mp4NRNkt05pzB+B0FVZnboOPPWhVHPY9qbtLcU5YZOeR0&#10;pWYXPK/itfXd9PHo9svmmY4OD93nrV/wb8MbfQNPjMsYklbl2IqPZjxvdSz8eWMLmu2TV08v5jWn&#10;Moo872ftKjbKMngq0urgTtGNwpb7Qbe3tSFUH6itD+2o1A+bFY+r61GysN361zyq3e5306aijhfF&#10;PhmC+uFdUC7BkgCvN9UikNyyFcx4wPlr0681j94wHzKR0zWPNa288eWPPvzWcarjojKrRUtUeUt4&#10;ft5GZ3iQAHJVh1rP1iz0KGNmltEBx6da67xhp6RqXR8Y7DvXDN5d9G8Lq2Pp0rqUufVnl1KfK7WO&#10;Rv8AT/D1wXEUyRsffGK5S80iMSZtXEm3gYPWuw1DwjYSSMxk2t9cVxmoaJNptyfs82RW8Wjy6kSI&#10;2t5a4JZvXFJ/a91B/Bn1JFR7b2FTKSzdqYNUfgyRbu1Vc5x13rBuEAEIVvUCobG4m0mT7VE2JCMD&#10;2qX+0oNwLQA47VTuJ/OUtjCdqSdneLE1fcuW+rzXCP8AaSZAT/FzUv2uBFBC7ai0u1gmt52eTa0a&#10;5Vf71VhbtJkL2q3OT1YbDnuA9yNprrNNmi+y+VLIsS4GZG6/hXFbGt5MkgkVaDTTEbyx9sVKbGdP&#10;NeWtjJGYbgStn7ynpXc+FfGcui3EVzBJuYEFgT2ryJtMuGheZFJVOvHSrOn6hcs0VvE5V2Oc4rRP&#10;Urmtsfol8L/iBY+LtLQrIouFTDR55BrvVkHzHb1r5Y/Z58UaP4eMkmozrDI2FyTX1LoOpWWuQl7S&#10;4iuBjP7tgcCuepBpn0OHxV6a5mLk7+nFNbJ6L3rVWz+Y/Lml+wndkr7VnynYsUl1Mh+g+XjrTfmA&#10;HHFbkliFXHSmNpu5QaXKy/rS7mJEGxnBpBv3HA+tba6ftjpi2OWI28460crF9aj0Mfa2/OOKcylh&#10;jbWr/Zb7+lSPpbbl7Ypcl9xfW0jnr+JvLPy9q898Uw4hkwa9e1DTT5LZ5GK878WaeVhfAJGPSl7O&#10;2xhUxPMmfPHjBinnKRmvINQOLiU7ucnAr2zxnb/JM2OeleI6gpFw+RzzXZRR8LmEnKRs+F5P9Iwf&#10;wr2vwOu6SPALGvFvCVv5lz8oIOOc1778PbE/JnrxTqRudOX1HFXPVvD9qz7QFNdWtmfkOyq/hmx5&#10;X8K63+z+Vrk9nc+ujjOVHOy2p44xQ9mfLOK6WbTRjgUS6fhBxx7U/Zl/Xjl1tT5fQ5ojs25yK6ZN&#10;PTyxwaWKxXa2OBT9mH105qOzO49aT7I3mdDXSx2K+Ye9RfZFWbv1o5BfXGc/JZHvxTZLMrjAJrop&#10;rUb8/pTZrRQFGDzR7MX1xmD9jZo/umnx2ZCfdNbj2g8oZ5p62wEJ+U0ezJ+uGFHY7eeaatr8xxW7&#10;HbrtPFJHbqzN8nOKOQX1qXcwvsp8w5BNI1r84+Wt0W+1um2ke3Pmg7c0lAj61IwHtTkZyaJrQ7Rh&#10;SK35rbnhcCiS2O0YH6VXIS8UzBW0Pl9MUq2pVT/hW3JaFoxxmk+ynySNvNPkJ+tMxltT1xQtqT2w&#10;a1Vtzt+7TY4csc0uUPrDMxYTvIK0qwnf0q+sP7xuaFgzJgcg0+QX1llNoAxx0FK8J4GOKvtb7mxR&#10;Ja9Oop8thfWH3M9oQqjIpxhPl1oTWvyLyfypWtfk6n8qOUn277mc0P7vuKjEQVTitT7KvlnrTFtP&#10;3bf1p8pl9YfczVhHNJGoVsY/+tWilqOccUq2gVuACaOUPrD7mesa7jgnNIIxuzitSO2HOVoWzPmH&#10;jilYftm92Y8kXzcZ/KmtbDeODW01mBJkKKRrXa4460WF9Y8zDu4iFA25FY95b9DtOa7G4tTt+5WT&#10;eWp/u4qoqxlUrSkrHFajGyx5C4rEumPl4IxXY6lanyzkcelcvfR4VuOhrshseXU1Oeu2O08YrKmc&#10;7T8prWvu9ZMx+U802zDQhhk2seDW9pLHP3etYEbfN1rotBUyYyKiWqsaU3aVzrdJjZ1HGDW7Dbty&#10;c1S0W33Rg9K6GG1+Wuex6MKjMprdjJ0z7UySE7j0rZ+yfMai+xlpBSsjVVGjI+yt5gIqKS0bzK2/&#10;snznrimta/MaLIPavuYE1uytWXq0H7vG7jFdVcW+GrB1uIiNuMcegrWCOedR9TyjxVB8rjdjjrXi&#10;XjPC7gueOua9u8XE/vADgYrw7xkx/eAHv3rd7Hj1d2yp4PH74Hk+2K+iPhHr1z4P8S6bq9r/AK21&#10;kDFf7y/xL+IrwHwRH+8XIBGa998HW/3K55Jp3R1Yf3qdj9HtF1q38RaRZ6laNut7mMSpg5wD2+o6&#10;fhVp+hrxn9nfxNt0+Xw/O2QoM1uW9P4l/XP4V7NM3A5r0ab5onDUjyyaIW6ion7U9/vCmPWhzyIT&#10;941DJ938amPU1C561SFchbrUL9amqF+tWnYhkDdTUNTN1NQN0qzJ7kcn3TVdjwKnkPy1BWhnLUjk&#10;6mqzVYbvUDdKaMnsV5Cd+Khl71JJ96oJKtdjNkTVXb7tWGqu/ArQxkV2PWoH+9U0lQSdatHNIryV&#10;WkJ21O9Vp+pq0ckipcd6o/xGrs9UW6muqOx5Vb4gPQUlI1ApsURtFDdRRWWhqgpMnmhulNHSjQ2X&#10;YWkZuefSim+tJlx0Z5n8Xrr/AEzT7cc7VLke/SvPPYV1nxOuvP8AFDpn/Vxqv6VyB617dGPLTSPh&#10;cdPmxEgyaSiitzzwooooGgooooKVgoozTT1oHoOqWKQ5weRVelBxSuJx0LlLUcMgZQO9SdKZg1YK&#10;KKKBBRRRQAUUUUAFFFA54oAByfX6V9vfsF/A1JEl+Imqw7ny0Glo68ADh5hn15UH6+tfKvwd+HN3&#10;8VviLo3hy2VwtzKDPKgP7uEDc7e3yg49yK/XXw3oNn4X0Oy0nT4FtrKzhWGGJeioowB+VfMZ1jPZ&#10;wVGL1Z+h8KZWsRVeLqr3YbepqRDanHFPpq9KdXxJ+xBRRRQAUUUUAFFFFABWR4vsptS8J63aW675&#10;7ixnijX1Zo2AH5mteigD+XnW/AfiDQdTudOvdE1C2vLWRopYZLZwysCQc8VQHhrVx00u9/8AAd/8&#10;K/qLk0uzmcu9pA7nks0Skn9Kb/Y9h/z5W/8A36X/AAoA/l3/AOEb1j/oF3v/AIDP/hQPDer5H/Er&#10;vf8AwGf/AAr+oj+x7D/nyt/+/S/4Uf2PYf8APlb/APfpf8KAPg//AII26Hquj/s8+I5NQtbi0t7r&#10;XpJLZZ4ym5RDGrEZ5IyP0r76YZpsMEdvGEijWJB0VFAFSUAfh1/wVI/Zz1PwP+0lqnibRtDvLjQf&#10;E0KaiZ7W3keOO4wFmUsBgEsu/H+2a+MF8M6uzAf2Vfdf+fd/8K/qQmt4rhdssaSL6OoIqv8A2PYf&#10;8+Vv/wB+l/woA/LP/gjf+z3faf4l8V/EzXNJubIQ239k6X9shaPcXKvLIoYDPyqi5/2mFfquFC9O&#10;KbHEkKhURUUdlGBT6AOR+LFncal8M/F1naQvcXVxpN1FFEgyXYxMAB7kkCv5otQ8G67pt9Lb3eia&#10;hbzxuQ8cls4II7dK/qKqtJpdnM5d7SB3PVmjUk/pQB8Af8EYfD2qaD8DPGTajp91Ypda95sBuYjH&#10;5ii3iUsueSMgjPtX35q+m2us6fc2F9AlzZXUbQzQyDKyIwIZSPQg/rVqOFIUCRosaDoqjAp9AH4M&#10;/txfsDeJ/wBnfxjqWt+H9MutW+Hl5O01reWyNIbEMSRDKBkjaOAx4OOTmvkHLcg8Y6g8V/U9cWsV&#10;3C8U8ayxOMMjqCCPcV5vqv7M/wAJ9evXu9S+GnhS+un5aa40eB2J+pWgD+dX4c/C/wAWfFrxFbaF&#10;4R0G917U7hwqw2kRYL7s3RR6kkV9L/tUfsC6j+zH8F/BGsXpudc8WatezLqgsUZ7ayQRoUiGOp3F&#10;/n7446ZP7heFfAfh3wPbm38PaFp2h2+MeTp9pHAv/jqituaCK4TZLGsq/wB11BFAH4I/8Ez/AAtr&#10;Mf7aHw8u/wCyb1ba1e8eeZoGCRqbKdQWJGBlmA/Gv3wkwUIPTvUUFjbWrEw28URPBMaBf5VNQB8R&#10;f8FCP2BU/aesbfxX4Ta3sPHumwGIpNlY9RiGSsbkdHByA2O+CcCvxj8e/Cvxd8LdYn0vxX4c1Hw9&#10;fQsVaO+t2jBPThiMEe4ODX9PVZWveGNJ8TW5t9W0qz1SAjBjvIElX8mBoA/l6s9c1HTV2Wt/dWyZ&#10;+7DMyfyNPkutQ1mZFkmub2Ujjc7SN+ua/pBm/ZV+Dl1K0s/wt8ISyN1Z9EtiT/45W/4d+CvgHwi4&#10;bRPBWgaSf71jpsMX8loA/IL/AIJc/s3+Prr9pTw14+vPDepaX4W0OO5mk1C+t2himZ7eSFVTcBvO&#10;ZM8dMV+2UYwtJHGsahVQIoGAAMU+gD+fn/goR4H1+0/bA+Jd1Lol+tveal59vL9ncpKhjTDKwGCD&#10;g16h/wAEifCOt2/7V0WpyaRfRadBo14kt1Jbssalgm0FiMZOOlftfNY21y26a3ilPq6A/wA6WC0g&#10;tc+TDHDnr5aBf5UATV8Zf8FZvD+peI/2R72DTLC41GWHWLOaSO1iaRljBcFsDnAJH519m010WRSr&#10;qGU9QwyKAP5cIvCetTTrHFpF/JIzYVVtnJP0+Wv6Lf2P9IvtB/Zh+F2nalay2V9beH7SOa3mXa8b&#10;eWOGB5HT9a9ZXSbFWBWztwR0IiX/AAq1gDoMUAeT/tOfs96H+0v8JdT8E60/2UXGJrS+Vdz2twv3&#10;JFHf0I7gkd6/Bf8AaC/ZT+IX7OPii70zxNolwdPRyLbWreFns7pezJIBgEj+E8iv6QKqalpVprFq&#10;9te2sN5buMNFPGHQ/UGgD+WZZG3AZwOnNbHhvwxrXi7UorHRNKvNXvpDhLeygeaRj9FBr+ju8/Ze&#10;+EOoXLXN38L/AAlc3DnLSy6Nbs5PrkpXXeFfh34X8DxiLw74c0vQogMbdPs44B/46BQB8mf8Evf2&#10;W/Ev7Ofww12/8YQf2fr3iWeGdtMbl7WKNWCK5HG87ySO3FeQf8FqPC+r65oHw1vbDTbq9tLWe8We&#10;S3gaRYyyxldxUHAO01+mtMmgjuEKSxrKn911BFAH8wHh7wL4h1nXbGzsdC1G7upp1SOKK1cljuHH&#10;Sv6eLHcLS3zlT5agjHfFOi02zhcPHawRsOjLGAf5VYoA/JT/AILUeEtY1T4h/DvU7TS7u60+PSZ4&#10;HuoIWdFk87O0kA4OCK+GPgD4H8Qal8bvAkdpoWoTyLrllIVjtnOFE6EknGAAATzX9J81vFcLtliS&#10;Vf7rqCP1qOHT7W3bdFbQxt/eSMA/yoAnrhvjtY3OqfBXx5ZWcL3N1caFexRQxrlnZoHAUDuSTXdU&#10;UAfy43ng/W7OcwzaNqEcycOjWsgKn0IK9a/Zb/gjp4f1Tw/+zjr/APaenXWnfatfklg+1RNGZE8m&#10;IFlBHIyCM+1fdzaVZSMWazt2Y9SYlJ/lU8caRKFRFRR0VRgUAfCn/BVrx18L9H+CSeG/Gli2seKb&#10;9zNoNvZyiK4tpBwbhn7RjoQQdx49x+LOg6DfeJtastJ0iym1DUryVYLe1gUtJK7cBVHqTX1H/wAF&#10;SPFOpeIv2yvGVteO5ttJjtbK0VuixeQkhx9Xkal/4JfeKPBnhP8Aau0a88ZXFtZxtZ3EWnXd64WG&#10;G7YDaSx4Uld4BPcj1oAX/h1l+0TJBHKnhG0wyhvL/tSAMMjOMFuvNeb/ABe/Yy+MPwL0sap4v8E3&#10;9lpI4fUbcpcW8eTgb3jJCcn+LAr+iyz1Kzu7dJbe6hlhYZVo5Awx9Qa+bf29vjl4K+G37PHjWw1v&#10;VLGfVNW02SwstJ85WnmlkG1SEBztU8lugwKAPwO8J+Mtb8D+IrLW9A1O40nVrRw8F1avtdCDn8fo&#10;etf0J/sR/tAT/tJ/s/aD4uv0jj1pd9jqIj+6biI7WcDtuG1sf7VfzqKCG6Gv3I/4JC+GL3w/+yit&#10;3dxtGmq6xc3UG7+KMbY930JQ80Afb1FFFACNjHPSvhf/AIKkfsl6t8fvhzo3ijwtYyah4q8LiQGy&#10;hUmW6tXwXVR3ZSu4Dvk461900je1AH8smpWN3o17LaXVvNZ3MRKyQzoUdT3BBAIptvDLezJFBG88&#10;8hAWONSSW9AAP0Ff0z+LPgn4A8d3Hn+IvBPh/XJ858zUNMhnb82U1W8M/AT4b+DLr7VoHgHw5o1z&#10;nPm2OlwxMPoQtAGD+ydot74b/Zp+Gmm6lbyWl9a6DapNBMpV0bYMgjqD7da/ET9uzwP4hsf2rviR&#10;LPomoRx3OryTQyfZ3KyIwBDKwGCCD2r+hjA9Khmsba6YNNbxSn1dAf50AfjB/wAEdvCmtWf7Tmp6&#10;nNpN5Bp6eHbqF7qWB1jVmlgKruIxkhW/Kv2lHKjvUUFnBa5EMEcQPXy0C/yqagD4c/4K8eHNV8Sf&#10;suWqaXp1zqL22uW80yWsRkMceyQbiB2yQPxr8VLfwjrN1MsUWj38srHCxrayFmPoAFr+oxo1kUqy&#10;hlPUEZBqsuk2KsCLO3BHQiJf8KAPP/2Z9NutH/Z7+HNje28lpd2+g2cc0EylXjcQrlSD0INVf2kP&#10;gD4e/aS+FureDPEMYRLhfMtL1RmSzuB9yVPp3HcEg16pS0Afzp/tFfsX/Er9mvxBNba5oV1f6PuJ&#10;ttd0+JpbWZecZYfcbHVWwfwrwy3vrmwkD2081tIP4o3KkfiK/qZurWG8geGeJJomGGjkUMD9RXnm&#10;s/s4/CzxJctcar8OPCuoTn/lpc6PbyN+ZQ0AfzYz69qd9H5c+o3lwp/hkndh+RNdl8M/gP49+Lmt&#10;W2meFPCmrazLcSKnm29s5ijB6s742qB6k1/Q3pP7Nvwp0C4E2m/DbwrZSg5D2+jW6EH6hRXf6fpl&#10;ppcIhs7WG0jHRIYwij8BQBkfD/QX8K+CPDmiTMrzabp1vZsy9zHGqE/mK6KkpaACiiigAooooA/L&#10;OSFmbpxStblou4+tb0mlqnOMVOukhYd3Wnyn0f1vuczDaktgZrI1fxDaaTnzJFDD1NafjnW4PC2j&#10;TzFlWQ8KCa+SfE/jO91i+ciVtpY969PB4D2zvLRHFicw9irLc9v174wWFnkROryYxhD0rhrr4m6j&#10;qkirBuXe3yRx8k15csiw/vJ5M/U19j/sj/AOLWkXxNrMBy3NvHIOAuOuK9+UMPhYPTU8R4jEYqS1&#10;0K3hPwlq3/CNwz6nbmOSTDAN2q9ItvoVrLc3LrAiAnLY5r2v4xeIvD/gHSi97NDCqKdqsQOgr87/&#10;AItfGy+8bahLbae/k2IbAKnqK+GnhJYqtzR2PoliY4alaW5t/Fz48XOpvJpmky7YwCrOprxW1tJb&#10;yYu5aSRjnd1Jp9vaNJIsafPKx5PvXpXhnwjFaQJPcAbsZ5r7DA5crcsUfL4rGOo7sxND8INcYeVc&#10;d+a7G10iGyUDjIqzLdR264GEVR3OKw77xNbW+cvvI9K+yp0aWHjrueJzSqM25ZkClVUce1Ufnkbj&#10;qa5i88fIh2xQ7jXLaz8Vry1ZligK/QYrlrYzD0/iNY0aj2PojwE32DULe5mzgHnIr6Y0e6t9Wsop&#10;IWDDbg4Pevzx8HfHCVZFt7vgf7Rr6p+CPxGtr66hj89dknGzd618vjsNQxcPbUHquh7WFxE6T5Kh&#10;7jJpe5crkVV/shmHrXVC1Dwq0Z+UjIPao1tSOvP0r5ZR7nuqu0csulMrYxTm0xu4rpVtR1xTmslb&#10;tV8qH9Yfc5n+yyRxT49LO1sjLYro/sI29KVbMLkY69KOUX1h9z5h8cX0ml+MLyNj85aq9r4jlkBB&#10;OfxrR+KumPdeOr91UlVIGR7VxjRtbTbRxzg14WIm4TaPdw0eaNzoJvEEvPJrn9X16ebhGb3qeNWm&#10;OFBP0q8nhGWf5yjc81xRk5vQ7bWVmc/aXU8zAsSBV9mO0Ada1P8AhGnt0JKHHpVSe2MXXj8K6lci&#10;SOa16xN1GFYnjriuRl0TarYJQd/Wu31OTDAZzWO1oLpmySq+1X7RxOWdNSZ5rq+kNcOUQnA71wGu&#10;6Pe6fJuZmZT617Pr1o1mhMa4964bULiO6DJcNk56V10qjZ5GIopbnnH9oTwnBbK/3T0qU3sEkfzo&#10;Fb2NaeqaTAxZomH0rCNuFbHXFegjxZR5WLI1q/XIFRswkyVGFHSiVEGCeg7VWmn3LtQYpkj7eQ72&#10;AJG41p2N2ln5hdd/GACf1rGjfYwYdam3tJkkcGgCOSbdMzdQTWppd9Hbvl0DY5ANZvkkLnFJC26T&#10;pU3A277xBc3UciKFjVv7orLtbuS1w68Mp61q6fbLcK6hM7VyTWbPArTCNGADHjNVdi3N7TdevooW&#10;kjTzd3Br2X9nj4mXOi+MrJLi6McFw/lurN8teZTeFb3wzZWM8qLJFcD5HjOcfWuk+GPgm71rxJPG&#10;kM0ssI8yNYxnnqP1rVO+pUXZn6YWkKzASJgqwyCOlSSWpDLz3qr8Pbe8fwnpo1CLy7pYlVxnngV0&#10;LWvzdOKhxuzr9sZU1oeuaUW7Mnatd7UtgYpTZjHTFHKxe0MWG1JXkcU2OzKu3atxbPaucUiWo3Hi&#10;jlYvaGN9jPmDr+VSSWfT+L2rU8gb+lLJEOOKLdw9oYWpWha3OOK808YWpWBxnsRXr2qIqxEdK8z8&#10;aqFtXP40WJlU0Pmzxou23mzx2rwPUsfaZfcmvfvHy4tp+ea8Avl/0h+/X+dbU4pHz+Letjo/BI/0&#10;o19FfD+EbUPfivnfwSp+1fjX0l8N4t3l59qprUvCTaVj23wva/dJ712IthlTWF4aiHlpxXUhPuis&#10;D2lJ2Kk0AAxTJbcbKvTLyOKZNGdo4oHzFNbfEfNJHB8rVbK/u+ajVcA4pC5ivHAFY1G1upkOetWU&#10;5zTcZc0xczK00O5ugpHhHy1JIcSe1EjbcUh8zGvCNvANHknyzj+VPZjs60oY7evSiw+ciVAe35Ux&#10;UwSTUqkKpIqLzODRYXMxnBc5HFI2GYHpTPMGSOlRtOPMFFg5mSyY3CiRl2gVTmuhUE11wKB3Zouy&#10;7RzioywCnms97zag5qOS8Hlk55oAvK2FNQqw3E5rPF58p647VGtyee9BPMzUSQbyetCyBnPbHpWV&#10;HcNuPNSRzyeaOuPpRYLmuJE8zGafIy5FZX2lt/IxzUhmLMKrlA1GcbQAKbJJ8ozn0qg878YFOZ22&#10;jn3qbDLvy7KThVyOlVlLNHT1DbCKLDuSrhgc9KWJTnOajjB2mnR7ueciiwrk64z0oUDfk1EnLcU5&#10;PmfrQA/jd0oZQWBpuwh+DQw+bGaYwlC8DNZWoKN3ByMVqTIGwazLxRmkZnPapGPLJJIrkdWX5eMD&#10;Fdnqip5fNchqijaeO9dETmmzk9QX5WIrCm//AF10OpAbW7CuenAZSetNmQyFRurrfD8Y2561yluu&#10;W7/hXY+HYQyipLhudzoIHl8jtXT2q5j4AzisTQbcBfu84rqrWFQv3awOxFFVJ7Co/LO/oK10hAPG&#10;BTPLG48UFWMZozuwBzmmeW245zWr5PzZxim+QGY5oCxg3ULljgHH0rmfEMbrGeD0rubqMLmuR8SD&#10;dG4rWBlM8U8XZUuD6V4n40+81e2+NMBnx6V4n4sHmTEEgVqzzqhY8BxFtv8AhXv/AIMtW3RnBOa8&#10;Q+H9sJJowD35r6J8D2eSvH0NZTOmgrRPUvCN5daFeWl9DxLAwcD1HcfiM19R2eox6tp1tdw8xTIG&#10;GO3tXzRp9uVgT6da9Y+E2u4t5tJkJ/d/vIvcE8j86ujLldgxMLq6PQzUbfdNStx9aib7pr0DyZET&#10;fdqu33qsN92q7fepokjbioW9amk7VA33c1RLIW6moG+7U7VA3NWtjJ7kDd6hqZqhbpV3M2RM3Wq7&#10;sMVORnNV5B2q0Ysgk+9UElTyfeqCSrRDIZfu/jUE55FTyfdqCZd3NaGMitL3qvKammbrUEnaric8&#10;yu3aq0/U1YkO1RVeatFuccilN1ql/E31q5N3qmeCa6o7Hk1txjUlGc0UMUdRCfmpab/FSM3aszVC&#10;s3Wmr92gtmkBxxSbNUxd3FNPrStwBTJm2ROT0Ck/pUrdGu2p4R4wuDdeJtRcnP70qPwrGqxqEhmv&#10;rmQnJaVj+tV6+hirJJH53WlzVJMKKKKoiyCiikLUDFppNG6koGFFFFIAoopuadgHbyCMVajlEi+9&#10;U6VWKnI4oJlHmL9FMjkEi5FPoOd6BRRRQAUUUUAFKvLDFJXTfDXwbP8AELx5oXh22VjJqF0kLFBy&#10;qZy7fRVBJ+lTKappzlsjajTlWqKnDd6H3D+wD8KRoHhC68Z3luY77WGMVqWHK2ykcj/eYH8h619b&#10;bTzWb4d0W38OaPY6ZaIIrSzhS3ijUcBVUAD8hWrX5biKzxFWVRn9GZbhI4HCwox6IReKWiiuY9MK&#10;KKKACiiigAooooAKKKKACiiigAooooAKa0gTrTq+cf2+v2gtX/Zr/Z51PxX4eWL+357mHTbGWZQy&#10;QySbiZCp4bCoxAPfFAH0ZuFJ5g44NfzvSf8ABQD9oQ6kbwfFPXPM379gdPK/797doHsBX7D/APBP&#10;j9ovXP2lvgDbeI/E4hOv2d7Lp11PbxhEnKBWWTb0BKsM4oA+naKKKACiiigAooooAKKKKACiiigA&#10;ooooAKKKKACiiigAooooAKKKKACiiigAooooAKKKKACiimyNsXOM0AOoqLzvUAfjUgORmgBaKKKA&#10;CiiigAooooAKKKKAPzf/AOCl37AfiD40a03xN+HtvHqPiBLVINS0YMEkulThZYs4BcLgFT1AGOa/&#10;JXxN4H8ReBdQez8QaHqGi3aHBivrZ4WBz/tAV/UP5ee5/M1nax4X0jxBCYdU0yz1GI8FLqBJB+oo&#10;A/mPs/iD4n02BYbTxDqtpCvAjivZFUfhuqo7av4ovsv9s1a+buxaaQ/nkmv6S5v2efhfJIzv8OvC&#10;ru3JZtHtyT+OyvyD/wCCh37T1vd/EnXPhl8NrLSvDPg7RZvsl8+h2kVu+oXC8SBpEAbYrZXaCASD&#10;nNAHm37MP7Idv8UPEltd/EPxZovw+8JxOGlOqalDDe3IB+5HEzbh7swAHvX7nfCe78Daf4T0zQvA&#10;mo6TdaHptsltbQ6XcpMscajA+6T+JPc+9fzNeY8hJZizepyTX0z/AME5fEGp6P8AthfD6KyvZoIr&#10;u6e3njjc7ZI2ifIYZ5HTqO1AH9AysG6UtRw/c9+9SUAFFIeBTPMPUgD8aAJKKiMpzgDJ61IOlAAT&#10;tGaytS8W6Jo0gj1DV7GwkPRbq4SI/kxGa1W+6a/na/bw17UdS/a0+Jgur2e48jV5YYvMkJCIvCqo&#10;7AUAf0KaX4k0rWw507UbXUFT7zWsyygfXaTitGvxP/4I26teN+1Fqll9qm+yP4bupWh8xtjMs0AU&#10;lc4yNzY+pr9sBQAtFFFABRRRQAUUUUAFFFFABRRRQAUUUUAFFFFAH53SWx3ZKmi4AgtWdhtVRkk1&#10;syW43ZC1ynxO1hND8KzuWVWdeOa7acPaTUSpVGlc+Xvjt46fVNRe1ifMMZPQ8V41bRz31wFjQlcg&#10;FgOK1/FV61/qUjAb3ZiaLm8fQNGRfL+dhnNfX1EqMEktjy4z9tNuRP4Z8O2WsePNMttUnWLTImEk&#10;3ON2DnH5gV9beIP2xPDvwx07+y9ERblo49qrCAQOwGRxXwDd6pdXFw8nmMue4ojU/edt3vzXi1LV&#10;tGd0KnsdInoPxS+L2v8Axa1g3epzssAJ2wISAAT0NcVHD86xxjcfY1GjNIQkS/M3FdLoekiLG4Fi&#10;Rk12YbDpytFaHJWquzcnqbHhHREhxPKmWznmtjxB4ph0tCpdS4HCelZmqeIYtA0t34D9BmvOFu59&#10;cuzcTklSflFe1UxEcLD2dNanFTpyrS557HT3XiG41Rss5EftwKp+chc5UyfWlVRBGoUZz61JFEOX&#10;avPlOUviZ08qjohDdJCuVgU++Ko31jb6op3RhHbo2Kts2ZOelPurUNaF0PzL0rFwUk77FKTTPPNb&#10;8NSWRLqrFR0I4ra+HfxEvvBusWsgclY2zhq0V1JJt1tcYJxiuR8RaX9kuC8f3DyK8mcfYy56TOmL&#10;59JH6pfBH4l2fxB8J27LKnnoo3LnpxXowtwy8YHoRX5gfsz/ABquPh74mgtriYrZSMBgniv0y8N6&#10;tF4l0qC9s8PHMobjtXDUir80eptGpZWZbWAZx1pJIgOhq5Jp1xEpdoiF+lVZuCOKxsUp82zIym1a&#10;huLqOxtZJpPuRqWP0Aqdhxk1SvrJdQs5oHHyyLtP0NHRjvsfHXin4zw3XirUt1ttieRgrn64qjHr&#10;UOrHzoXUjNY3xQ8Gro/iDU4Dj9zM2Pp1Fch4XvpIb4wrxuPT6V85jE5SPqsHVlFJHo934mTRFzj5&#10;vesqb43XduMIilegwKxPF9vPMisc8DPSuNsVj+0AzY6429zXFQumd1eUro9V0/4uXV8w3whYz/eH&#10;NdI3jLTtRtsuNsmMHFeapCscIPkSquOP3ZxUKXkEbfLJg91ziuxt9UYRlLudnfCO8YvE3y1TW3ZR&#10;zwKzdL1ZpG2iuht9sqkkVi3dnRDXcwNYQNC6ldwx2rx3XtkN/LgbeTXtPiNvLtZCoBOD1rwvxFdF&#10;bp94+Yk8V1Yf4tTz8ctjl76WRpm2k1VtrG6v5hFbxPNM3AWNSTXUaH4efWpht+6DzXovh3TF8J/L&#10;ptt5+oMP9Yy5ArvqVo01ZHjwwsqjv0PFdU0DUNFYLe2ktu56eYpGayVAz6CvavEkmo+ImuLHVgpk&#10;2Fo224IIrxa5jaGVo2BypwaqjW9qjHEYf2D02GbdzEAZ9xUgjJwMlR3piM0e1h1qaSQyKCODXScZ&#10;c2262+GYtLWfG3luTSbmRiSOaRsydqQGzJqjQ2axRDGR8xXvWXuZiG5P0qzbRiWEhjg+9Tw2Mu1t&#10;vzcVQGnpN9qOsSRWcNwWCjgSNwo/GvUfh7rPi7w2x1fQoxci2YC524PA/pXjOmQ3C3GwBleQ7V7V&#10;v2uta34QvGghuZITJ8jqG4IrSIz9TPgv8SIPiR4VivVXybhFCyoeMNj0rv2Hzbe9eCfsk6INN+Hc&#10;N7Kcy3R3nn2r3UTKGGetXLcI7FtlUgc81L5a7c9TUHmKeal8xdvSpAIlXac8UkajnvRHIPL9KFlG&#10;480FELgCQY5ps33lHapWb951prY3DPJoAz9WwqHjtXmHjQ5tWz0PFeqasA0deXeOMfZ3xUmcj5x8&#10;fR/6PMTwOlfPt6AZ5Oc8n+dfQPxEb/R5xk9a8Cuo91wVI6k/zrZHj4jfU6XwHDuuGPfNfSvw1j5j&#10;yMV87eAbXEwVeK+l/hzCVaHIp6muFWh7f4b+6g7ZrqVUBhgVzvhuFlVCV7V1Cg7+nasD1CGYcj5a&#10;jmHy9KuSLubpmkmiO37ooKKBVvL+7TI0LZ4xV/7P+76U2O2ypzQBnrEdxqIxssh54rRWI7jiovJO&#10;4kmgZnzR/PUUwJxirstu3mUj2x3DigCo6naKdjbGasSW+AKXy9qn0pCKQj+VhuqIR8kc4q+sXyUk&#10;duDn1HNAzLaEGToaiaEBuhrVWAtIeKia2bzuAKaAyZYV3dajnt8KMCteW0+ao5rPpTAw5YG2ZIxV&#10;eSPKn5TW9PZbowMZqL+ziIj8vIpAYYhbZjbRDbsc5GK3Y9PJU8U6LTiucgGmBiQ2pLH+VSLbMH+7&#10;W5DZ7WbgULajzOODTAxPLPmYIxjqakeFlbGM1rfZgGPApzQgMMigDJaM8VI0fyitCa3BIwMUNCoA&#10;JFAFFVO0DBFPWPMeTmrjoNowDSeWqoQBUAVVQqpxTVytW1jG044qsz4cp91VXLH09MUANjY7ic4p&#10;6SHcSBxVRZk3scbh6dqWO42sfkZF9xQGpcDFmBPWlkfDdPxrD1bxzovh8n+0r+K0YDO2RuSPYVyE&#10;/wC0J4Ga4MQ8QLGxOAPLcD88VYHo0zdxwaz7yTc3UdO1eUah8Yr+TUoX06a1ubBuC0incP8Aa+U9&#10;PpWnD8UILizSZxG5VvLmWGTlT2wD2OKrkZF7nT6mSy/SuT1RgQwPFE3j/TrmzSe4nSxEhwPtB2c5&#10;xVC/1BLiMkSLIMZDKQRj1q78qIlG5galIGU7eueawpj8vfrWrqN1EMgyKM9MmsWWZWYLuVj/ALJq&#10;HIytYsWalmAAru/DcfyCuFsc7hgke1d34aVmC5NV0KitT0bQ1UxjntXSwMvljkVy+ioduN1dJbxk&#10;KFJOPpWR0LcmRxn71R+Yu7g80CL5jycVF5J3feOKRYokGeab5i7j2NR+SMnPSjyVPSkBSv5AW4xj&#10;3rjvEsg2nHFdjcxhcgrkGuK8UKuGwOa0iZTPGPG7Dc/Oa8V8T48446+ley+NGCs5IGPavE/FThpm&#10;wOKtnBM634eKP3favobwOxHlnaa+dvhw24xnuOa+lPA0YKxiplub0vhPVNNAMIG04963dB1JtG1K&#10;C7Tjy2yfp3rOsIlFumB271djiHpg1ntJM6muZNHukcyXFvHLGco6hh9CKR/umuY+H+r/AG3S2tGb&#10;99bHH/ATyP1rppPumvVg+ZHh1I8jsyE9Khb71TGoW61aMSOTtUDfcFSyVE/3RVEsgYnj6VE/HSpD&#10;1NQt1rRbGT3IZOgqFulTyVA3SnqYsgbvUDdanbvUDVojNkEn3qhk+9U7feNQdFOfWrRnLYgkqszE&#10;1Ykqs1WjBvQry9D9agkqeT7rfWoJO1aI5pFSb7oqCWrE/wB2qknStFuc0yrN3qk3erk33TVHsa6o&#10;7HkVdxKQmlpp60MIBTWpaZ/FWZqL3ooooNY7h1qpq0vk6ZdP6RN/KrWayfFswh8N6g+ekTfrxRFe&#10;8h1JWpyPBZG3Nu/vEn9abSmkr347H589WwpGoptMBcmikopAFFFI1IBaQmkoqgDNFFFABRRRSQxy&#10;SFGyKtxyCRciqVLHJ5bZBpkSjcv0UyORZBwefSn0GDVgooooEFfZH/BPH4bpfa9rfjO5jytmv2G0&#10;J6B3AMjD327R/wACNfHAUtiv1g/Zd+Hf/Ct/gv4f054yLy4j+23WR/y0k+fH/ARtX8K8HOa/ssPy&#10;LeR9rwpgvrOOVR7Q1+Z62v3hUlMUHdT6/Pz9vWwUUUUxhRRRQAUUUUAFFFFABRRRQAUUUUAFFFFA&#10;BXg/7an7O0v7UHwM1LwZaXkdhqonjv7Ceb/VCePdtD45CkMQSMkZr3ivMf2kvjJF8APgx4m8eS6e&#10;2qDSLcSJZh9nmuzqigt2GWB/CgD8bG/4JO/tFNqH2f8A4RnSzDu2/bP7atvKx/exu34/4Dmv1e/Y&#10;h/Zrm/ZZ+CFl4Rv7+HUdZmuZL6/nt8+V5r7RtTOMhVVRnHUGvgUf8FtPGYm/5J1oIi3fd+1z78Z9&#10;elfpJ+zH8bk/aN+B/hj4hxaa2k/2us+6zMgfynimkhYbuMgmMkcd6APWaK+b/wBuL9q6X9kX4W6d&#10;4mtdDTX77UNTTTYLeaYxRoTHJIXYjkgeXjA9a+SvgT/wV68S/E74teFfCOreAtJtLTW7+KxNxY3c&#10;okiLttDYbII56UAfqLRXxF+2F/wUw8Kfs73s/hjwvFF4w8bRjE0ayYtLPjpK6/eb/YX8SK+EtQ/4&#10;K8/H26vmlt7rw/aW5bIhTTAwA9Msc0AfuVRX5Z/sy/8ABYSfXPFFjoHxa0mx0+zunES+INN3IsLE&#10;4XzYyT8uf4lPHcV91/Hn9qDwF+zz4DXxT4n1eNobiMNYWVm4knviVyBEvcEHO7pjqaAPYaK/Fz4j&#10;f8FkPirrWsSt4Q0fRvDWmbv3K3UBu5yueCzEgZ9gKqeBf+Cxnxf0fVoG8SadoXiLT9372FbY20hH&#10;+y6sefqMUAftdRXkv7Nv7SHhL9pr4fW/ijwtc4PEd7p8x/f2U2MmNx/Ijg9q9ZoAWivz/wD21v8A&#10;gpdq37MPxgk8DaH4OstZlgtIrqe81C4dAfMG4BVT0A6mtv8AYp/4KMN+0nfeL7fxboem+EIPD+nr&#10;qUmox3jGDyy4Vg2/oQSO9AH3LRX5a/tG/wDBYxdL1u60f4R6Ja6ja27GM6/q6vsmI/ijhGDt9C3X&#10;0r57h/4K7fH5LgSPfaDJGDnyW0pdp/HcDQB+51Ffnp+yH/wVW0b4w+IrXwn8SLG08Ka7dMqWWpW7&#10;t9juZCcCNt3MbHsc7T6iv0JVg2MHNADqK4z4u/Frwz8EfAuoeLfF2orpmjWS/PJgszsThURRyWY8&#10;AV+aPxV/4LUai2oT2/w88EW0VmMiO+12Vnd/Q+VHgL+LGgD9YaK/DC+/4K7/AB/uLjdBe6DbR/3E&#10;0pT/ADY1seGf+CxHxr0u6RtXtPD2t24PzpJZtAxHcBkbigD9t6K+TP2PP+Cgvgz9qk/2LJD/AMIz&#10;42jQu2jzy71nUcloZMDcPUEZr6xT7tADqKiubqK0gkmmlSKKNSzPIwCqAMkknoK/Pf8Aag/4K2eF&#10;vhdrV34c+HOmw+NdWtiY59TncpYxOMgquBukIPcYX3NAH6G0V+Guqf8ABXr4+3l08lrceH7CIniG&#10;PTA4X8WYmux+G/8AwWY+JejahAPGXh/RfEenlh5ps0a0nx3KkErn6j8qAP2Zr5X/AOCmfi3WvBf7&#10;IfinUNB1O60i/a4tYPtNnKYpAjygMoYcjI9K7PwX+1l4R+I37N+tfF/w4JrjTNL066uriwmGyWKa&#10;CIyNA+MgHOBkccg1+Uf7TH/BTjxN+0n8KdU8Cah4O0nR9PvZopftVtPK0q+W+5RycHtmgD5Nj+Jf&#10;i6KYTp4o1hJg24SLfShgfXO73Nf0L/sV+INT8Vfsr/DbVNYvp9S1K40mNprq5cvJIRkZZjyTgDk1&#10;/ORuyxOfcV92/Bf/AIKzeLvgn8LfDngiw8D6JqNpotqtrHdXFxMJJACTkgHGee1AH7bUV8bfsDft&#10;z6p+19feLbPWPDdnoF5okdvMjWMruk0chdTndyCCv/jxr7JoAKKKKACisvxJ4m0rwhoV7rGtahb6&#10;XpdnE0txd3ThI41AySSa/NX4/f8ABZPTdE1e40v4VeHU1yGHKHWtYLRwu3TMcQIYr7sR9KAP0+or&#10;8ML7/grx+0BcTtJBeaDbRE8RrpSsB+JYmt7wj/wWO+M+k3KNreneHtftgQXjNq1u2M9mRuPyNAH7&#10;Y0V8p/smf8FBvh/+1B5Wkq//AAi3jIAltEvpAfPGMloXwA/Hbgj0r6okYFeDz/8AWoAyvGGqf2L4&#10;X1fUBuzaWc0429flRm/pX8wPiHVJtY17Ur+d2ee6uZJpGY5JZmJJPvk1+m/7Qv8AwVt8RaD448f+&#10;BNJ8F6Pd6RaXN5o0d9NcS+ZIFLRNJwQOoJFfl1O3mTOwGMnNAH6Y/wDBHv8AZ38JeP28Y+OvFGi2&#10;euy6dNFp+nQX8SzRRMyl5JNjAgtgoAe3zV+mVp+z38NNP8ZWPiyy8DaHYeI7IMLfUrOySGVNwweU&#10;AycHqa/Ej9kf9v7xD+yP4S1nQdG8L6ZrsOpXYvHmvppUZGCBMAIcY471+jv7BH/BQPVf2uPG3iPw&#10;1rXhex0G603TxqME1jM7rInmrGysG6HLrjFAH23S0UUAI33T9K/Gn/gsB8SvFek/tGaboVj4i1Kx&#10;0aHRYJ47K1uniiEjM+5sKRknA5Nfcn7en7aV9+x94f8AC1xpWg2mv6lrVzNGIryV0iijjVSWyvJJ&#10;LLx7Gvxx/as/aX1T9qv4kReM9X0iz0S7Syjsfs1i7shVCxDfN3+Y0Aeg/wDBP34peMYf2uPhxYL4&#10;o1Y2Ooal9nu7Z7yRo54zG+VZSSDX7/qNqgDoOK/mS+B/xUuvgl8VPDnjmxsodQvNEuhdRWs7Msch&#10;2lcMRzjntX3cP+C3HjpcA/Drw9/4FT/40Afr+33TX85X7cX/ACdt8Uv+w3P/ADr9/vgz8QR8V/hT&#10;4U8Yi1+x/wBuadDfm3yW8sugJXJ64OR+FfgD+3F/ydt8Uv8AsNz/AM6APe/+CNf/ACdlqP8A2LF5&#10;/wCjrev27r8IP+CV3xE8O/Cz9oXXfEninVrfRdGs/C96811cNgD97bkADqzHHAAJNe2fG7/gsx4i&#10;utYubL4X+HrPTtKjcpHqetIZppucBggICAjnnJoA/XOivw30n/gr18e7K8SW8m8PahbqQWgk0wIC&#10;PqrAiv0I/Yt/4KFeG/2q2k0DUbSLwx44t4950/zi0V2gxl4WIB47qcmgD7AopkZG046ZokkVEYlg&#10;oUEkk4xQA+ivgr9qr/gqt4O+C2qXPhzwPaR+OPEcBMdxcLLtsLVwcbS45kYdwvA9c18X61/wV9+P&#10;N9dNLYv4f0uJjxDHpvmAfizEmgD9xaK/Ezwl/wAFivjTo99HJrmn+H9etMjfF9ka3Y/Rkbg/UGv0&#10;X/ZJ/bu8CftVWa2Vm58P+L4U3XGg3kgLEDq0TcCRfoMjuKAPpyikDA9DmloAKKKKACiiigD4emgQ&#10;NwOlfM37Uviz7L9n0+FsFz0Br6WuJGG4qecV8QftGag198RhG2SkC9K9vBRcq6Oeq7QbPN7WxDXh&#10;mkHGeAe9S+NPLGlozjFOs5DeTcZwppfFkcV9YGDdzjH0r7OvTUqTseRSlyz1PHbjUV+0eXCu7mtS&#10;3t5bpgqggdz2qex8N21jdM8jlz6E1sMyLiONNqk9q+bp4d3vI9CVRPRBpNkkcwjT5nPBbv8AhXYS&#10;W6abpu4jDtzVTw7pSwx+cVG48jNQeLNS+QqM7VU19DTgsPRc3uebJ+0nY8+8Vas+raotup+ROy1t&#10;6TYra24lk7D5RXKaJA13qkspGRuPNdTcXBkdY1PA4rwIN1JOpJ7nov3UoonAM0289OwqZxu4549K&#10;SPEMXPPFRed710LYm7CQFGBxmrsbM1mwA5xWd5xaTnmtOzXdlT0IprURxXiC0YKLiM4ZTzWXJfC+&#10;sWjflsda6+/tRieJhwQcV59Jm3vHQDHzYxXkYq9NnRTehThjeK6BRiGByMV+nn/BPb4l23ibQZNG&#10;1G4Vru2AGx25xzX5mJhblWPrmvTfg38TLz4aePLDU7K4aCNnCy46EVy4eybUjDGKcoXhuftZri2k&#10;dnMoCj0ry67b942Mdad4W8bL4y8MWF/FL5izRqWx9KstbhzkilU1YYGE4wvPqZchO2oJg8lvKqsF&#10;fadpPQHsa2JLNNo4pFswqsOoYVlY9Lqfn/8AtCX/AI18G6g8mrQ2V3bXc7KHRPmAzxk/TFcX4b0W&#10;6bW7cyAZl2t8nPXtX1J+1z4bh1LTNPGNr/Nhvyrzj4A/DK51LWhd3W54IirDd0615GISbtY9bCxm&#10;2pX0NDxh4I8mxh+T5mTJ/KvAvHfhLUNNtPtOnqxuFfI46V9weNtJhUBGUHAxmvItW8LxXizwOoIO&#10;Qprx42hI+nqUXUp6M+bPh/4j8T61q0lle6s1rHHHkNNGCuR2rRu7fWtW1I2pa2lizxOE2k11V/4C&#10;/s7UGEjNAxPHoRXRaH4VS0YSqu89dzHpXdUrRSWh4tHCVebWRheHfBeqWLB5lDIT1U11DW5s4yGO&#10;DjNbzX32aHaWziua1jUgyvjArznNSdz2403DQ5rxBcGZHA6YrxzxBprzXRx13GvUtXuDIGxnniua&#10;i0pbrUI2b7u7862ozs7nJiY+0HaLpL6ToRmVWBI5OKs6L4l1bQ7rzGtVlgJ+8Rkiu9C2P9iy2Mq4&#10;MseAR2OOKTwLawRwtpmr2x3sMRvt+8O1Yym6kmy40VCKRz/iDydbFpqaQ+XPna2Bwa8Ft/Dl14k8&#10;ZnS7NC801wVAUZxzzX1D4qsrTRbEJGy7YVaR8dh2zWf+y/4EgurXXPE97CLaRi4t7qTgKM8kZr0s&#10;DFq7PJzS10jxr42eFtL8GXGnaPax7b22hUTvnIckda8zjB4bvXpXx0uIdQ8WssV1FqEsIKG4h6OM&#10;153GvlcPxXqngGhcaWn9mrOWw59Ky4ZDHk4BqzJeHy/LVjiqjYXOOc0hEjXbTHAXB9q2dHSe3dZG&#10;P7rGWrDtdiS5k6VqtqLzW5giGI/4jjmmB0F94ysdSs7eA2SxSwcCZOM4NUriZNe1K2+cmWRlTn34&#10;zWbYw2v2edZIme7YgRsDwPrXYeIPBH9iQ6Pc2zbppkEhCt0I5q46sD9HvhJYR+GfAulWC/wQofxx&#10;XbLeBmGD+FeO/B3XLnUvBen+fJulWJVJ/CvRoZWDgnNaNMpHTrdjGD1qyt4oWuZa5fOasrcMFGOt&#10;HKwN+O8TZzTopg2ccVjxzsq+tS29yWzuOKVhGssgaTGalb7y96yoZ/32c/hVz7QuRzSGN1Zf3bHP&#10;NeXeOsm1kHHIzXpWqTgxmvMPHE4+zsPanZkyPnP4hgtbTYGa8Lf5rps/hXunxBkH2WYA968KkOLg&#10;t7n+daI8bEfEd18P4T5gOM819NfDqL92mR2GK+bvh+y7gSM4OBX0r8O2+SPtxVM6cPse3eHoxsXr&#10;2rolUbgK53w7uKpzxXRD7/WspHoDpFCsKdNjaKazDcMmkmkHA9KVmMf5Y8sc0iqpU4ppmXy+lJHI&#10;NpOKQxqKFzyKjCrvJ71IpGTxUfy7zxQBHJGvmA0kqrkd6fJzJTZfvAjg0mMjkUbRgfnTWiHl9Kkc&#10;njNOwTH0pCKyxnYTgUkKk5+WrCLtUmliXCmiwyosZ8wnGKjKMJOmRVvnceM0zaWb0osBVdDu5Xii&#10;SENg1MyfNTpBtA4osBUkt/lFBh/d96tsoaMUjL+760WAprb/ALsjNJDb7cnrV3aFGO9NVdqmiwFd&#10;bcZNRi3HmVaXvTVT5iaAK32cFuelPe2XcKmZfmpWX5hTQEEtuvFNkt1IGank+8AenakkUgCgRXkt&#10;12VH5Hyk4q1J8y4pm4LHhjyaVhlfy1WNicZ+lY27zpJMLlR0GPvcVP4k8WaV4XsWl1C8htyR8iSM&#10;Az/SvAfFXxy1Vo54NKtI9NV+PPnO9yPVcHg8U7dwPT/FnjTTvB9ukt9cCAMcqEHzMc44HpXmniX4&#10;wapcIG0qez0+zmU/vi5eY/0FeO6p40ub6eXzr+C4nzgtJcMH9cYfjmseTXG+zmG6jNsckxyZyGB/&#10;SrikGp2WqXlvcbp57xJZ25aaTcxB+uTj8q5rUrNLq1eRPs92mc5ZVY9PXFcne37LIXhuV83+FkJ2&#10;uPcVl/2nJavtkkbTZpG3CRDvt5D7gfdJq+ZbWJ1NSbULrR3WWwfZsOfkJ+T8D1FaWi+Pjq00gkP2&#10;bVDgNsGFkxnnFYcWpLdSBb8bJgu7MZDI47EH3rC16zeST7baf6NKjb1Ucfl60c3YLHrK+PHcrDf7&#10;ZXC7Ruwe/Bp9x48nhkUWDqI8/NHIchuewry6xup9YhVnjPmJ6DGKjmtdVjXz4EaRwdxC8kAVEpXC&#10;x7fo/iS1uo8zq0N4OJEdckn1B9KsSalZXjbN4znpjBFeH2/iy5W5igud1sC3MxGCT6V6DpOoWOoY&#10;indWdxgS9PyHrUPuFjvLG68uVYnYMn8LZ5r0nwmRLGCpzXhkV7NaK8UN1DOF+YJKw4A9/WvS/h74&#10;qguljCtslb5WDetEWFj3jQ48xg4roo4yy+1c14duhPCCgwBwa623UlOeaYFZYcAjGaj8mreDuI7V&#10;DIrKDSZRnthWI6GmxtyT29qiYsrtnJ+tMSR89eakaTZDeN15rgfFjD58Ek4rt7yNucsM1wHi9nXd&#10;jgYq0ZzPF/GTEPIM14v4mJkmJHHPSvXfGUp8x/mz65ryPxBhpvxq7nDI7b4c2+1UIHvX0p4DVV8v&#10;nPFfOHw5ct5fPtX0V4HZcJg80S3N6S91Hsun4+zp9KuRqOcHNZenybbdTntWjC25c5rI6ja8J6ku&#10;la5CzHEUh8uT6HvXqj/drxEr8wOa9a8O6h/aei28pOZAux/94V20JdDzsVDXmLzfdqBjip2+7Vd+&#10;9daPNa0GScqaib7tSN92omb5cVrEzK7feqH1NTN96oj0P1qiHuQyN3qAtUsn3TUNWZMibvULfdNT&#10;N3qBvu0zJlctzUEjVM/FQSVaM5bEUjVVfkVPI3zYqBu9XHc5rdSu/wByoJqmdsLioJjWhhIrzfdq&#10;o/Q1ZkbKmqsjda1jucsyrN91vpVBe9XZW+VvcVS6EiuiOx49X4hGptK3SimxxEPcU2l3cmkrM2iJ&#10;mikajdQaRErnfH0mzwrff7SgfrXRVynxJk8vwrP/ALTqP1qqa99GeIf7mfoeNHimmg0le8fBhRRR&#10;UjCjdSE0lMBS1JRRTAKKKKQBRRRTHYKKQmk3UDAtSUUVIxyyFOR1q5FMJAB3qjSqxXoaomUbmjS1&#10;Vt7ncxVuD2NWu1M5+VxaTOw+D/hVvG3xQ8L6Iql1vL+NZFH/ADzDBmP/AHyDX7FWsK29vHGowqKF&#10;AHoBX5x/sAeEF1z4vXWtSISmj2TMjY4WST5B/wCO7/zr9IV4UCvhM8q82IUF0R+x8HYf2eDlWe8n&#10;+QtFFFfOH34UUUUAFFFFABRRRQAUUUUAFFFFABRRRQAUUUUAFfL/APwUu/5Mt+In/XG3/wDSiOvq&#10;Cvl//gpf/wAmW/ET/rjb/wDpTFQB/Pu33jX78f8ABLf/AJMb+G/+9qX/AKcbqvwIbrX77/8ABLf/&#10;AJMb+G/+9qX/AKcbqgDxz/gtb/yb34K/7Ggf+k1xX4+eHddv/DOrWmraXdPY6jZyiaC4iOHicdGU&#10;9iK/YP8A4LW/8m9+Cv8AsaB/6TXFfjWtAHuP7O37KPxE/aw8WT2/hmzJs0kzf65qLMttAxOTvfBL&#10;OfQAk5zivXP2kv8Agl78Rf2e/Atz4vj1fTPFujWa7r77AkkU1sv9/Yw+ZB3IOR3Ffrt+yL8ONA+G&#10;/wCzn4A0/wAP2CWFvc6Pa38+z70s80KSSOx6klmP4YHau9+JXh2z8VfDzxPo98gls7/Tbm3mRhnK&#10;vGwP86AP5gANvJ5Fdumo+NvjZrHh/QhNqXijU4IYtL0uzy0rpGoOyNB2AGa4u4UJIyjkKcV+oP8A&#10;wRR+H2g6pdfEHxdd6fHca9pr29nZ3UnJgjkVmfaOxJReeuOO9AHn2g/8EafirqfglNWu/Emgabrs&#10;kXmroc3mOVOMhHlUFQ30BHvXw1458Da18M/F2p+G/EVk2n61pc5gurWTko4P6g8HPcGv6hRGPXmv&#10;w2/4K8eHLXQ/2sp7q2RUbU9ItbmYAYzINyZ/JFoAZ/wSZ+Kdz4J/ams/D6zuNO8UWctlPCT8rSIv&#10;mRtjPUbGAP8AtGv3Nj5B+tfzq/sFSNF+2H8KSjFT/bMYyPQqwP6V/RWqhRgdKAPwo/4K3f8AJ5Gr&#10;/wDYJsv/AEWa+QbHXb3T7C9sbS7nt7a+VUuY43KrKqncAwHUA8819ff8Fbv+TyNX/wCwTZf+izXj&#10;H7GHw90b4qftRfDzwt4htzd6Nf6gftNvnAlVInkCH/ZJQAjuCaAPTf2Z/wDgm18UP2kNFXxAhtfC&#10;HhuYbrfUdWV910PWKNRkr/tHA9M1l/tX/wDBP34g/sq6ba61qVxZeI/DM7iI6tpocCBycKsyMMpk&#10;9Dkg9M5r9+tO0220uyhs7OFLa1t0WKKGJQqoqjAAA6ADiuH/AGgvh7Y/FL4L+M/DGo263Vvf6XOi&#10;oyg4kCFo2HuGAI+lAH80Mdw0MivGzLIhBVgehHQiv6Bf+Cd3x8n/AGgP2bdG1LUpfN17RnOkai5O&#10;WkeNVKSH/eQqfrmv5+LiMw3EkZ6oxU/ga/V3/giHrksml/FDRy58mOazuhH2DFZFJ/JR+VAHvX/B&#10;Vj4Y+J/id+zXBa+FtLu9ZvLHV4LuaysYzJK8e1lJCAEtgsDx6V+f/wAAf+CUvxb+LCxX/iVYfh9o&#10;jkZbVFZruRf9mAcj/gZWv3Imzxg47dfpXjnxS/a++EHwVuZLTxZ4506wv48lrGFjPOPYxxhiPxAo&#10;A+SLL/gih8P47VPtPjvX5rkD5njhhVSf93B/nXxH+3N+w3qP7IeqaTdW2rt4g8KawWS1vXi8uSKV&#10;QCY5AOM4OQR1ANfotrH/AAWI+AmlzNHbReKtWCnAks9LjVT7/vZUOPwr5N/4KE/t+fDT9qf4Pab4&#10;Y8KaZ4itdUtNWjvjLq1pDFHsVJEIBSZzk7x2oA+HPhH4/v8A4W/Erw54r0yVob3Sr+G5RlOMhXBZ&#10;T7EZB+tf016Dqket6HYajFzFeQR3CfR1DD+dfyzg47Zr+m74EyNJ8FPATudzNoNiST/17pQB8Wf8&#10;FbP2o7v4X+ArH4beHrowaz4ojd9QnjbDwWS4G0ehkbIz6K3rX41W8cl5cxRQo0s0jBUQDcWYngAd&#10;yTX1t/wVP8WSeJf2yfF1s0jPFpMFrYRDsuIFdh/31JXG/wDBPnwHZ/EL9rr4f6bfwrcWUF2188cg&#10;yreTG0i5Hf5lFAH0f8C/+COvir4geDbTXfHHipPBtxdxiWLSIrT7RPGp5HmksArYwdozjPPNcv8A&#10;tEf8ElviN8JdHm1nwdqMXxA0uEZmtbaBob2Mdd3lZIcf7pz7V+2cahegxSsgbrQB+cX/AATR+C2s&#10;+If2K/id4P1+C60NPE2oX9nAt3CyPFvtIoTLtODgMCMf7FfHH7R3/BM34i/s3/DHUfHWv+I/DOpa&#10;TZTRxNDp09wZ28xgqkK8Kr1xn5q/eJYFXkcf5H+FfIn/AAVb/wCTMPFH/X7Zf+jhQB+C+Mda+1/h&#10;D/wSi+KPxo+GugeNtH8T+ErPTNathdQQX1zdCZFJIw4WBgDx2Jr4oav6Kf2Cv+TQPhd/2CE/9Cag&#10;Dyj/AIJ3/sMeKf2Q7zxjf+Ktb0fVbvWo7eCCPR3ldESMuzFjJGhySw6Dsa+1aKKACkLY7Zpaoa1f&#10;Lpml3145Ci3gkmyR/dUnP6UAfjl/wVg/auufH3xLm+FmhXrr4Z8PMo1DyWwt3e4BIbB5WMELg/xA&#10;nsK+FfA3gjXPiV4t0zw34d06XVda1GUQW1rCvLN/IADknsBUXjjxHceK/Gmu61cyGW41C+mupJG6&#10;sXkLZ/Wv0R/4Iq/Dmx1j4geOvGV1AktzpVpFZWrOMmMysWdh6HEYGfQn1oA1vBP/AARN1S+8P21x&#10;4o+I8GnavIoaS106xM8cJIzt3sy7iPYAfWvmL9r/APYE8afsneRqlxdQ+JfCVwwjj1qzjZPKkJ4j&#10;mQ52E9jkg+ueK/f9E2Z968s/ag8B2XxJ+APxA0C+gWeK60a4ZA4+7KiF42HoQyqc+1AH84PhrxJq&#10;PhLxBp+saRdSWWqWE6XFtcRHDRyKQVI/Kv6JP2P/AI7r+0l8A/DfjJvLj1OWJrXUoFPEd1Gdsn4N&#10;gMPQMK/nIZTHIVPVTiv2C/4In+JJbz4W+P8ARHdmSy1WK4RSeFEsWP8A2SgDyr9oj/gkn8QtX8fe&#10;P/G2ieKPC6eHrm8vNYht7uW5S4SNmaUoVWFlyMlR83OBX5pSLskZfQ4r+oD4nf8AJOfFX/YKuv8A&#10;0U1fzA3H/HxJ/vH+dAH0z+yx+wL45/a28L6tr3hXW/D+l2um3Ys5Y9XmnR2coGyojicYwe5Ffo//&#10;AME9v+Cfviv9kvxx4m8TeLNf0bVLjUdPGnW8GjvM6hTKkjM5kjTBzGoAAPU1yP8AwRQ/5Ir45/7D&#10;af8AohK/RqgBKWiigD5B/wCChf7Fuv8A7XnhvwpH4Z1rTdJ1bQ7mZj/arSrDJFIq7sGNHO4FFxx3&#10;PNfjn+05+zX4h/ZY+IUfg7xPqOm6nqT2kd6JtKeR4tjlgBmREOflPb8a/pJb7p+lfiJ/wWP/AOTr&#10;LT/sAWv/AKFJQB8jfBz4X6l8aviZ4e8D6Pc2tnqet3P2W3nvmZYUbaTlyqswHB6A19rf8OU/jF/0&#10;OPggD/r6vP8A5Gr52/YD/wCTyPhT/wBhhf8A0W9f0Tr0oA4f4JfDuT4T/CHwh4OmuEu5dD0yGxee&#10;PO12RACwzzjOa/AL9uL/AJO2+KX/AGG5/wCdf0at901/OV+3F/ydt8Uv+w3P/OgDxW0WRyFjXdIz&#10;BVAGST2GO9fbXwP/AOCTfxV+LPhmPXdZvtP8CW86h7a31JHkuZVIyGMa/cBz/Ec+1Yn/AASl+G/h&#10;74lftVQQeJNNi1S20nSZ9WtYJxlBcxyQrG5HfbvJAPfB7V+7ohC8AkD2oA/nD/ad/ZV8a/sr+LYd&#10;G8WR29zb3aGWx1Sydnt7pAcHaSAQw4ypHGa4H4WeOtQ+GXxC8P8AirSrhra/0m9hu4nU4ztcEqfY&#10;jII9Ca/Xb/gtB4csrz9nfw3rEkeb6x15IoZO4WSKTev0Oxfyr8YFbbmgD+pHwnrkXibwzpWsQf6j&#10;ULWK6j/3XQMP518W/wDBVD9qW9+CHwqtvCHhy58jxL4sWSGS4Q4e2swMSMPRmLbAe3zGvpf9ly4k&#10;uv2cfhpLK2528PWRJP8A1xWvyE/4K7eMpfEH7XV7pXmB4NC0m0tEUHgM6GZvx/ej8qAPjjQtIv8A&#10;xVr1jpWmwSXep6hcJb28KfekkdgFH1JNfrV8Gf8AgjV4Mj8H2k/xG1/VL3xHMiyT2+kyrDBbMRnY&#10;CyksRnknjOcCvza/ZU+JHhn4Q/H7wd4x8X2t5e6Fo90buaGwiWSYsI28varMoOHKHlhwD9K/Vhf+&#10;CzXwMRRnRPG2cZP/ABLbXr/4E0AfKv7dn/BM2D9nvwXJ488B6ld6t4btXVNRsb7DT2yscCQMoAZM&#10;kA5GRkV8PfDv4g6z8L/G2j+KfD109prGl3K3NvMv94HkH1UjII9DX6nfHv8A4Kr/AAU+LPwb8ZeE&#10;bTQvGH2rWtLms4GutOthEJGU7CxFwSAGweAa/IsjDkHnmgD+mf4E/FKz+NPwl8J+NrFVSDWrCO6a&#10;JTnypMYkT/gLhl/CvQK+Nf8Agkzq0upfsc6DDIciy1C9gT/d80tj82NfZVABRRRQAUUUUAfDd6oj&#10;icg9q+APjNqX2jx1qUh6rIVH5197+KtWt9P0q5mlJRVXOfwr84PiJqn9reMrsxMCskpPT3r6XAK0&#10;+Y48R8GhY0n/AEfTzM3ys2a5/VLrzQWzzmtfULryrNIlbGBjiuV1j5bcgckmvo68+WFkebTjzS1M&#10;2G4eS6klbmNeldl4F8G6l441u103ToDcXdw4CKPT1rkNOs2uJljxnb8zV9o/sK+GYF1jW/EE+wSW&#10;aCGHce+Oa86jzKLmzepa6gjiPGf7MPj/AMB6LNfS6YLi0t4vMMkDgnHfivnjxQ01vbyC4R43K52u&#10;McHvX7C6p8QItc0vUrQwJLDDbsXbAwRjp+lfJPxq+B+j+IvhTqPjCSJI7tI2MWDtO3PC/lUyxcqt&#10;NxkWqMIyTjufBXh3/R7JpWHzuTj862rSMspcjrUK2g3RRIvC8HFaF0PssIXviuenHljYtu5DM9Re&#10;Zng8Go956npRWtxE1uuZMnmtqzwrKaoWEO5c9KvriPt+NbRXUgq63CUkVgPvCvM9WXGpS8YO6vV9&#10;UhM2nl+uK8p1TnUpPrXm46OiOmkU2XDZq95bfZ1lH8PNVnG1TjrW9Z2vn6Sa82nHcuT2R+lX7Eeu&#10;weKvhXBBNMGngGMZ6Yr3a6txDM6ehr4A/YH8UT2fiK60tpmEbchO1ffEkjSNuJ5rSrbRo48NGrGU&#10;lN6dB7KvGKRVHfimGQ/SlDnnnNc56h478fNJXVBpkb8xl2+vQcU7wPNpnhPSvIYpHO33vUCrnx6m&#10;ksfDsGpxrk2soY/T/wDXXx9e/FbWpr27N6jorOfLkXkV4GMcoT91H0uAlD2ac+h9aa1ND4ldktmX&#10;Cjk+teOeMtWufBOpRtNFutHfDk9vevANW+NXi3SbgQ6TM3JyzSA81auviX4k8YWUNnfxmSTOWbHy&#10;15UoSdmz2I4qGsUfQk0Om+JNNSbCPkbgQOelcxqFu2nrtjICVzfg/wAQTadC9vLuG3pU+sa8ZM7m&#10;zxWU4tOx1RlHluZuqa06swB46dKwLi9MgyTUtxcrIzbj1NZ93cLEuByKlIzlLQo3khkYjNVbdts6&#10;HGMHrT5ZNxJqrJJtYnOK3itDjbSd2b7akvnIJCyxL1ZRnFdZoOvLdZWzia7uMbVmcYCfSvHW8dHw&#10;/rYEsXn27DDLjNdLZ/FrzzFp2kWixTXDhNxXpk4rohRvbzOeWLjG92ew+FPhnJ8Q9Se2AaWzVgby&#10;fd1/2RXpXxm8E/2H8JbvS9B02V9qBBBacMV7mvV/gr8O4/CPgm0icbrq4UTTP3LEZrf8T2H2XS7m&#10;UKCEQt+Qr6KlRjThZHzOIryrz5nsfjjcWV1NqzWMdpKtxGxXyGH7xSM5BqvcWMf2OaSaQpOrbRGR&#10;+dfRfxO+FmqfbNQ+IlteQ6Sk7OYkb+LGR+dcH4B+E8fj/wAI6zqf2tpdViUypEG4Ld8ip5Tn2PH3&#10;j2oAvNRNkH5hg1fbfatIksZjkjJVlIxgjrSWN1bRXG++i+0LtKhRxz61AC2EdtOw88lFxjcPWrcM&#10;jWcbrGiuMck1nKqNMxRdik5C+lXrW8a1kOFVtykHdzxTAuabqUVmGJt1mmJGGz0rrdHt9Y1jULAX&#10;MEiQyOBGGGMrntXU/s7+H9F1zxF/Z2t6elwJxvWRhkqo7j0r3L4e/CtPiT8T9Za2uJDoekKIrd1J&#10;5b157VvFWA9X+Geirp8cUcKt5KxKD6ZxXoy27BgMH3FYnheyvdBuJNIlmhuJYyDGQoViPcV38GmN&#10;IQXUbsZNaaDuYX2U1N5bbTkVvtpgwCwHpTLjTxGnFGgjF5AHelXjnoavm1G05Gaihthz6elK6GQo&#10;x3VNubjtT0tV83gc1I0I3YNPQChqUhEZ57V5b43mYwv34r1HVlEcTA9MV5b42XdCwxjg0aESPnf4&#10;gyFYJsDBzXjk+RK/y9+K9i+IEf8Aozn6ivIZVG5vTPSiOh5VZXkdp4Bc+YM8c19NfDht3ljtgV8z&#10;eAUPHPFfTHw3YeXGM5OKpnRQ0R7p4d+6hroCxrm/Dsg2Lya31kHmdKy3O8fJ94UrH5abI/zjAxST&#10;MSBVaFIf/DilVfl4pMny/fpT0zt96mxIkSnmk2ncadE7LncaYrjzDzipGhrR/vKV4/mFIZD533qV&#10;2HmdaZQ2WMDHFKV/dccUTH5R8xApJGHl9fzpCsPVP3dLGoCmokkXyiM0sUg2njFADowCxyRUO1fM&#10;606Nl8w4NJuTzPQ+tADWVPNxmkmCqwxzTpXTfnqajllXeOO1ACTMNo4prY8nIps8wwMVG0o29aBX&#10;JNw8uo1YbTTfOURjtTFnCjrQUSx4LN9KbGzbjxxUQm3MaFmAJ4pAP3sZMHpSsTuxVXzsseaRptrU&#10;wLUvUZ/OmyLuwQeBULTHihpMrjPBBoFYhmulWEM7iNeSWyO1ec+PvjHZ+G9NlXTQL/UWBWNh/qkb&#10;3Pc+wrzj4sfEKez8QXWmJNsMD7gqZAZSOp9a8W1TxAzOu8SMmeCuTjPcU1Zq7D0F8ReNLnWtSmm1&#10;jUPtE7kg5XGB6D0FYV3qb3i/ZYp454VHyHeQ6ezA9ves/Ultb4MJpHkH/TRM7vqeorNi0W3OTF5q&#10;N2dZMgUOStYrlZBq1vLc5aXEV1H0PTd/jWbbahfW7CBwFVhgcZH5EV0S6bqkkeyN1u4z91GXk1A3&#10;h7U7bG6xkgZjw6g8Vm5ruUoy7GHPJPtPy+X2bb2PsPT2qk19PDCUMZZO+PmX6iu50/wZeahGMjEm&#10;Od3Ga0/+FN3UkBuZZoLeMj5mc0vaIpU5M870tmkhnVF/dBRgduTzitC7hLvtC8KoCr6etdS3hix8&#10;P27ebOsq/wCyCM1z19qCLcOIFwN2PyFaR1RHK46Fuzm+x27Kpx+7yxwOppG1RrWFTE+znA55NYcm&#10;oNJbovTemSPfNMmuPlxjJGSD9cVdkQddfTW2rQxG6hR3U5LAAdutcRrrXuizedbSFoiQUZR0/Gui&#10;WYNpYZuRluQayLyZbiKWHOAoA5HqDSktNBXNXwl4mtdRjcTvm5ZV3ZXKnn9K9DlmuPDP2fULY7rS&#10;VgG287GHOa8m8DtHp8zCTnJI/MV6voN+LWOzhuRvsbh0yvXAJ2t+jGs15lH0p8MfGMWpWMFwrbsg&#10;CXnp05xXsttJ+7ODn0NfHPwv1K48M+KtQ0SR8bdzp6cdx+H8q+odF1kzWMWWIZVCkfh/9enfS4HU&#10;Bh171VncAkbqzV1D5T8xqKS+8wH5jUtgOZlMh5zUDMNxqAznkg5NMXLE8VDYDLyQRqa808YXW5Xw&#10;eleg6iT5ZAHNebeJoGlZyoIFaJ6ES1PC/F1wTPJk+9eaapukkyOcmvXPFWjsbh+CQa4ybw6WkU7M&#10;80+ZHLKJsfDtGjaPNfQHgiQLIgPTFeReEdF+yxhtvIr1rwrC8bJkEnuKblc3guVWPXLW8VYVAPar&#10;tvfryGauYjkcRqASBjvU8FwyZxUNo2vc6MXyFuoruPhzra/bJrB2/wBYnmLn1HWvKBebWO5ia0NG&#10;15tH1i1u16RyAN67Twf0NaU5cskzKrHmg0fQzfdqu/epllSaJZIzuRhuB9jyKhfvXqrueE+qI2+6&#10;KhbpUzHgVXrSJkRN96oj0P1qVu9Qk/LVaGb3IJPumoG4Wp5Kgb7prQyIm+6ahb7tSv0qu33aDNkM&#10;lVpPvVYk5qu33q1WxnLYgf71Qt3qVvvCopDVIwexUkqGXtU8lQSdq0RyyKsn3TVeQdasOetVZO9a&#10;Lc5JFOb7rVSb71W5uhqo1dUdjyavxDHJ20ZNEnekoYR3BqKSm1nobrQVulMyaJKKWhohT0Ncb8UX&#10;K+FyPWZR+hrsG+6K4v4rH/imY/e5X/0Fq1pfxEYYl2oTPJMY69aShvvGjIr3LHw4U3JoopAFFFFM&#10;AooooAKKSjIoHYDSZNJRSuUFFFFIAopMihqYA1Jk0lFACjJ4qxFdGPhjxVaj+XXFBXKpbn6F/wDB&#10;OTRRD4N8UaxtG65vUt1bP8KICf8A0OvspTuUGvnX9hHQ/wCyP2d9GnZVDahc3F0dvU/vWUZ/74r6&#10;KHQV+ZY+ftMTOXmfvWSUfq+X0oeV/vFooorgPcCiiigAooooAKKKKACiiigAooooAKKKKACiiigA&#10;r5f/AOCl/wDyZb8RP+uNv/6UxV9QV8v/APBS/wD5Mt+In/XG3/8ASmKgD+fhutfvv/wS3/5Mb+G/&#10;+9qX/pxuq/Ahutfvv/wS3/5Mb+G/+9qX/pxuqAPHP+C1v/Jvfgr/ALGgf+k1xX41V+yv/Ba3/k3v&#10;wV/2NA/9JrivxqoA/pr+APHwJ+HI/wCpc07/ANJY66zxJ/yLuqf9esv/AKAa5T4B/wDJCvhz/wBi&#10;5p3/AKTR11fiT/kXdU/69Zf/AEA0Afy23X+uf/eJ/Wv1j/4Ig/8AIpfFP/r9s/8A0XJX5OXP+uf6&#10;n+dfrH/wRB/5FL4p/wDX7Z/+i5KAP0/r8Sf+CyX/ACdJpv8A2L9v/wCjJK/bavxJ/wCCyf8AydLp&#10;v/Yv2/8A6MloA8I/YN/5PC+FP/Yaj/8AQWr+i6v50f2Df+TwvhT/ANhqP/0Fq/ouoA/Cf/grd/ye&#10;Rq//AGCbL/0Wa89/4J0/8nqfC3/r/m/9JZq9C/4K3f8AJ5Gr/wDYJsv/AEWa+S/A3jTWPh14v0nx&#10;N4fvX0/WdLuFubW5j6o6+3cHkEHggkUAf1FLWL431SHRPB+u6hcMEgtbCeeRj2VY2J/lXyN+y7/w&#10;U0+Gfxb8H2kfjPXbPwV4vt4gt7b6i/lW0zAcyRSHjB64PIryv/gon/wUM8GN8K9T+H3w28QW/iDW&#10;deiNrf6hYMWhtrU/6xQ/RmcfLx0BOe1AH5D30iy307r91pGI+hNfqV/wRCtX874qXPSPbYx5/wBr&#10;96a/K9hznsa/bz/gkN8I7r4f/s33fiPULcwXfizUDeRZ6m1jQRxH8T5jD2YUAV/+CpH7X2u/ATwh&#10;pXg3wfdtYeJfEcUkkuoKB5lpaghTs/22bIz2Ga/F4Jf+ItUC/v8AUdRu5gozl5JpGbA9yST9Tmvu&#10;3/gs9a3cf7R3hqaUN9lk8PRCFj0yJpd3618t/sk+INE8J/tLfDfV/ErRx6Laa1BJcSSjKIM/K59l&#10;YqfwoA99+Hf/AASV+OPjjR4dSv4tH8JpModINWuiZsEZBKRq236HmuW/am/4J4eMf2Vfh3aeLvEH&#10;iTRNXtbi9jsfI08TeYHZWbJLoBj5DX73WmoW19YRXdvcRT2ssYkSeNwyMpGQwYcYx3r8qv8Agrl+&#10;1F4M8ZeFtM+Fvhu+i1zVLPUhfX91aSB4LUorIItw4ZzvJIHTA9aAPy1r+m34D/8AJEfAH/YAsP8A&#10;0nSv5ksEV/Tb8B/+SI+AP+wBYf8ApOlAH4S/8FGLOax/bQ+JyTBgz36Sru/utBGy/oRW5/wTA1SD&#10;S/2zfBP2hlRZ0u4FLHHzNBIAK9J/4LEfC+68L/tHWni1YGGneJtOjKzdjNABG6/Xb5Zr4u+GfjzU&#10;/hb8QPD/AIt0hxHqWj3kd5DuJCsVOdp9iMg+xoA/p/Xv9adXy78Ff+CiXwV+KfhGz1K88Y6b4U1Z&#10;4la70rWJhA8EmPmAY/K4znkH0rmf2hv+Cnnwi+Enh+6/4RvW4fHfiQqVtrDSW3Qh8cGSb7oUf7OT&#10;7UAfZFfIH/BVv/kzDxR/1+2X/o4VP/wTp/al8UftUfDnxRrXi2KyTUtO1o28X9nxGOMQNGjIuDyS&#10;CXGSc4xS/wDBU+xmvP2L/F5hTf5FxZzPx0UTrk/qKAPwPav6Kf2Cv+TQfhd/2CE/9Cav52R8hIIx&#10;7V+1H/BPX9s74W2X7NPhrwz4l8Y6Z4b13w/C1pPb6pMIN6hmKOhbhgQRQB9+UV5j8J/2ivh58cNS&#10;1qy8C+J7TxDPo7Ri8+zBgsYckKQSMMDtbkccV6dQAVzvxAs3vvBHiO2hz502nXCJjruMbAfriuiq&#10;GeATo6OA6MpUqfQjGKAP5YrqMx3k0bDDK5Uj05r9Wf8AgiFqUP2D4o6fuUXHmWU+3vtxIv8AOvz7&#10;/ak+Fd78F/j34y8K3kEkC22oSS224EeZbuxeNx6gg9fau/8A2CP2pk/Zc+NkWramry+FtWh+w6qk&#10;Q3NHGWBWYDuUbnHcE0Af0H1yHxav4dI+GXi69nYRww6RdSuzdABC2f6VjeFf2iPhh4s0aLVNL8f+&#10;HrmymUMJG1GJCOP4lZgQfrXxT/wUe/b88IWXwx1f4c/D/XbbxBr2uRG0v72wkEkFnbNxIu8cM7A7&#10;cL0BOaAPx6nfzLqRx/E5I/Ov1q/4Ii6TNF4N+JmpMMQzX1pAp9Ssbsf/AEMV+SSo24DB61++v/BM&#10;v4J3vwX/AGX9GXV7Y2mt+IJX1i6hYYaNXwIlPv5aoT6FjQB9F/E7/knPir/sFXX/AKKav5gbj/j4&#10;k/3j/Ov6fvid/wAk58Vf9gq6/wDRTV/MDcf8fEn+8f50AfsV/wAEUP8Akivjn/sNp/6ISv0ar85f&#10;+CKH/JFfHP8A2G0/9EJX6NUAFFFFACN90/SvxE/4LH/8nWWn/YAtf/QpK/btvumvxN/4LKafPb/t&#10;RaXcMjCK58P27Rtjg7ZJVOPxoA8K/YD/AOTyPhT/ANhhf/Rb1/ROvSv5of2c/iPD8Hfjl4I8ZXas&#10;bXRtVgubhUGWMIbEmB67S3FfvHcft0fAiz8Ox6xJ8TdDFs8YcRrPumGRnaYh8wPtigD3tvumv5yv&#10;24v+Ttvil/2G5/51/Q54U8Tab408Oabr2jXS3ulahbpc21ygIEkbLlWGeeh71/PH+3F/ydt8Uv8A&#10;sNz/AM6APe/+CNf/ACdlqP8A2LF5/wCjrev26r8Rf+CNf/J2Wo/9ixef+jrev26oA+DP+Cyn/JrO&#10;mf8AYw23/ouavxLr9tP+Cyn/ACazpv8A2MNt/wCi5a/EugD+lP8AZT/5Nr+GP/YvWX/ola/Fz/gq&#10;BYzWH7a3j1JlAEws5kb1VrWMj+ePwr9o/wBlP/k2v4Y/9i9Zf+iVr8xv+Cz3wxudH+Mnhrx1DAfs&#10;GtaaLGWcZ2+fAzDB9yjrj2U0AfFfwB+DWo/tBfFrQvAelahZ6Vf6w0iRXV9v8lCkbvztBPITHA6k&#10;V9p/8OTfia2f+K+8Jjn0uv8A43Xw58FfiTefBv4r+FfGtkm+fRb+O78vOPMUH50/4EpYfjX9DXwQ&#10;/aa+Hnx78Nwav4W8TWV00iqZbGaVY7m3bHKPGTkHj6HtQB+ZH/Dkz4nf9D/4T/75uf8A43R/w5L+&#10;Jmct4+8J474W5J/9F1+veoeKNG0m2kuL3VrGzt4xl5Z7hERR7knAr59+JX/BRD4DfDC9+x3/AI4t&#10;9Vuw+1otERrzZzj5mT5f1oA6z9kb9ntP2YvgtpHgYaiNXuYJJbm6vUQokssjFiVUnhQMAeuM17VV&#10;DSNRt9a0+z1G0fzbW7hWeGTGNyMoYH8Qav0AFFFFABRRRQB+WX7TvjqPRtGGnW0mJZeWC18MNqH2&#10;nWJZCckHNet/HHxg2ueKL+QsSkRKDngV4JY3TNdysDnLV9VTXsYo4Je82dZJcGX5jzWdqDGTbxx3&#10;qWFtsY3HrUkiJgMfrXoyftEkzBWiWdJt47S1d2+83euo8I/FzXfBNvc2ulXIihnbc/HOa468vAtq&#10;FXjNZ9lukbceAKJS5fdRMYa8zPa9J/au8ReHNL1KxGJZLwEeYxJxkYro5/2nIfEvwXm8LX0jC7Kl&#10;OnP1FfLF5cebqBAPAq1pEL3FyxzyTiuD2inPlSOhR5Ujb02EK0k79B0qte3X2mY46Vdv28uOO3Tr&#10;3xVeOx2R7jwa38jMrbR6URr5kgANJcMu7APNXNPtvl3OOamKu7DvYvW4EaKoHPelmQ4LLmn7RwM4&#10;96uRWxZc7gR3rsjF2II7f99YyKeT6fhXl+tWhbUHOMc9q9ajiSNSBwTXmXiVfs+qTLyBnOa4sZFc&#10;iZpRepi3UawRVtaLMG08oemK57UJvlHORW3oJ3WfLAjHevFg1zNHW1sz3T9i2R4/io4Q/KV7fWv0&#10;t8ra3Xivzf8A2J7EzfEyWQcqq4OPrX6THb6DPSiq9IhCKuyJ4x1xTQnXip5CNo4zUFxdxWdu8sxC&#10;RqMlmOMVhc206nkf7RnjbSfCfgqa2v23zXh8qOIcknsQK+etJ8M2t/4VjLRK8jMW245HFO/aQ8fa&#10;d4g8XG6sf3xtY2jDvyoIPUCvKdQ+Ls9todl5Fy0T8hyhxk+9cuMw84RVSSO7B148zg9js7rwamdz&#10;2iqc+gzVu10ixtUy8OCPbFc/4f8AA/jzx1ax6haSSSwTcKwfIFUte0vxf4NnmtdTKtsQuFkbBIHX&#10;Ga8Cfke/CtDsbeqTWsbgxtnPFcrqGqfNya5K28bDUJmVX2nP3T2pLi+MnJbmspxbZ0KunsbE2qc8&#10;VVku/MbJPFZC3R3ctxTmuwozyaz5A9pcvvcqq8msy6vlUnkdKpXepHJxxWHdagS3Dc1vCmzkqVLD&#10;NWAuJS5ALdqm8K3yaLrFrfyI0iW8yuyr7GqDyGTk1qeFYYbm8kimxtYcZ9a9bDq0lc8at7ybP1l+&#10;EXjSy8c+CdP1GzJ2GNVKt95SB3rp76GK6ieKUAxsNpGO1fnr8F/2mF+FGpJp96G/sxztkVeSDjqB&#10;Xtms/t3+CbWZ4kW6mTGA6p/9evdq0WneD0PHpzurNamdqXgvSdS1jWLjW5XutFsLp4bPTesY9fl7&#10;5NeE+K/hr4w+B/iaXxBomnPJ4e1DL+RGNxhB7EV3Nv8AtU+C00HUmlgna6muHlRdnJJPFbNr+2b4&#10;U1bR47XULK4VkRVbcu4HFczps1cj5P8AHEcGsSCax0i4ikuJMzXU0ZUb/QfjXA69pE+iai9pcDbI&#10;Bux7GvW/jF8Uo/El01jop/4ljXH2lMptZWJ6D2rzfXr7UPEskUlxEpeNQpfGMgVzcj6odzV+HPhe&#10;x8QR6mt1J5bRQmROeTirMOg6LeYWye9mnAwyJCSC3pWDpYvfD9/bymN4knwMYwHUmvrD4eeHv+Fa&#10;a9b3l3aCbRNQjSXc0Yby2I7/AKVKRRyPwz+B3j3QNBuvGlvBHbRQxER2twPnZPXpxXu+m+LdJ1Lw&#10;bpLeHEn0bXZYgryQqY1J7lj0PNd94q+IDXXh9NJ0DTpL+W6iKBhxEgPcmr3w/wDDdp4X8J2WmXQi&#10;uZY1y7FAfm61rGVgLfwW8MwWyXGo31zLqWtk7ZbmZiw/D0r1NsCXIbArlNNvrezBEAWNSeQvAq8d&#10;Y3H7/FPnHZm1cTRq3Xis2+v0VSAaxr7X1QctzXLa74mKKdsmMD1rPnL5Wdg2qx7eWFRW+oqzEBga&#10;8gvvHJhyN5NW9F8YNcyD52FTzJl+zdtUexW8gd855q55YkZSBxXE6Trhkxlq6W11UNtFbJ9jFqwu&#10;twfu35xx1ryjx0m1X78GvTdY1ICMjOa8q8c3fnK/PanzMiR88/EJgtvIPxrx+RcyEA85r2Dx9CZo&#10;pMH2rzH+z9snTvRzM4Jx5pHUeBYywVSRkelfSvw7+7FwMYr588GWq2+3OMV774FlWONB7VXNc3px&#10;se5eHiFVATW+sw34HSuN0G+A2nsK2V1AeYai7Os2ZJAXHNEjD5ayGvh5g5om1DaR83FPmA13favW&#10;kW6Cg5asSfUjsBJNVG1YKpIajmQHQreLlvmqAXq7jhq5j+2jhuaqrrp3HrUcyBHWG+Hnfep7Xw3D&#10;BriP7YZpOXI56VL/AGu3mDBzRdDOykvl4yeaWS8UqPmz71x02rsu3BP40smsSKgOTijmQHV/bFWP&#10;71CagNjcmuQbWH8vvSQ6s7RtnOanmA61L8Z5bFN+3AyZDVycepPzzSLqj7vvGjmCx1TagofrTJtU&#10;UuBu7Vycmov5hO/iobjUGZh81HMB102qKoGWAqGbUl8vh+a5OS/ZlA35pkl2RHy+aOYLHV/2l+6z&#10;kU5NQDL94VyS3h8sZbirMV2No5o5hnRx3i87WycVGt8NxBPNYcN11IPNKlwu4nOTRzCNpb5PMI6U&#10;kmpDzACeKw/tY39MYpkl4u/oTS5hXNyTVPm+99KhvNUH2dwW5ZSvy8ViPfbWz0+tOQPqVxDbRctK&#10;wUf1pc5Ufe0R5roHwOu/iB4q1HUZdxsICEMrdWc87R64FdBffs02+m/OIS4JOB1A+tfTug6XaaFp&#10;dtYwYVIgMnH3mPU1W8R3BazkY4VVGeB1rgnV00PoKOFSim0fGXiL4BQMrssUcBU854/WsCH4MafY&#10;4e5uXQdRHGep/Kva/HHiTzLxxj5UPC+leT+LNcmjj8yRztIz+NZ05uRvVpRhrYoahZ6N4VtSbeNZ&#10;rnH3nHArm5NcS+k2hVkJwT6Cub1zWJJpGeRmJPQDoKxW1c2tqShIduK7ktDyZVFfQ7O98UQW8nlo&#10;i4Xg+WOprkvEPi+fUm8t5ClvCM+Wp4Nc/wDbiXdmYYUd6yp9QEgPfcce1bRimcs6jHa5rTupBOSM&#10;DB7DNZDznzJWU/Nlj+dQ3FwZGkLcgn+VQTybmfHTB/xrRabHNdk7XBVkQ8nGP0qSYj7H7lc1mPM2&#10;6JwcD0/CpGmElrsPJVMH8armYjoUmUaRGF6E9O1YtxM/7w7uS4A/WpLW4JsoI84GcGs+aZSXABY7&#10;gf50gL2mXH8QPIIzXoem6ssmjvE7bZYgTEce3H615fpMwWRwR/FXQw6gbc5HHHH51D1KPafEWpjS&#10;vH3h/V4idlzFFI/OAeTuH419PeG5lEDDPy4Rh+Kg/wA818b69rS6loGiEjL21ugP18w/4mvrXwTc&#10;Nc6DZSd2t4yfxWs3KyYHWrcKFPGaYtwnOdtUmZh0B/God5rHnFc0BKnJAxUkcq881nR5XJOalR88&#10;YpOYXJrrDqcYNclrFiJtwOM47V1TKcfWqk1n5jZ25pc4jyHWPDZuJXyuR2NY6+D8MPl4617RJoW7&#10;ORxn0qFvDqjnH6Uc5nY830zw+YztC4rtdFsfJ254PetFdFEbDCitCGwCAAA0nUK2HquFHzZpfMK+&#10;mKlaErgAUzyXPajnuPmIGl+btT5JRjJ/Gka3bkbabJav69KfOHMe9/DXWBrHhO1y26S33Qv68dK6&#10;N+9eQ/BTUGtdWu9PZjtuI96qem5fT6jNevN9MV72Hn7SmvI8auuWRDUNTN941Ax2jNdUTmI271A1&#10;TMars1WYy3IpGqF+BipG+YmopO9WZEMh+WoG+7U033ahP3aCGQt0Jqq33jVp/umqz/erVbGctiu3&#10;3qgmqd+tQTVUd7GD2K8n3SarN96p5G+UioJDjFaHLIrSdTVZ+9WH71WfvWi3OSZSm+6TVRulXJ/9&#10;W1UWPFdUdjyKnxDWPy0hahqb1oY4jt1Mb71KvemsfmrM3BvmopKKDRA3IFcT8WP+Rbh/6+l/9Bau&#10;2rh/iw3/ABTkI/6el/8AQXrSl/Eic+K/gTPJWooor3D4kKKKKQgooopjCim7qQ80h2FakooouMKK&#10;KQ0gDNG6kpKYBRRRQhhRRRTHYKXk5x1pKcq7jjGc8UpbMuKu0kfsL+zdpKaN8CfAlui7B/ZNvIy/&#10;7ToHb/x5jXpy/dFcv8N4Fs/h/wCG4UXaken26hfQCNa6hfuivyiq+apJvuf0ThVy0IR7JfkLRRRW&#10;R1BRRRQAUUUUAFFFFABRRRQAUUUUAFFFFABRRRQAV83/APBRDw/qXij9j/4g6dpNlPqN81tDItvb&#10;oXdlWeNmIUcnABPFfSFNZQ2CetAH8tLaDqXneV9guvNzt2eS27PpjFfvv/wTV0DUvCv7F3w707V7&#10;G406+jF/I9vcxlJFV764dCVPIyrKfoa+nFt0HJUMc5yR0p3lj1OPSgD4F/4LIeFNY8Tfs7+GZNK0&#10;261FLDxEtxdG1iaTyozbzjewAOFyQM+4r8aNO8Laxq11Fa2Wl3l1czHbHDDA7M59AAOa/qR8sHg8&#10;j3pv2eMnJUE9OgoA5D4J6fc6T8GfAdjeQvbXdtoNhDNDIMMjrboGUjsQQRXS6/G82hajHGpeR7aR&#10;VVRkklTgCrwG3ig88UAfy7eJPBuu+G9Wu7HVNIvdPvLeQpLDcW7IyHPQ5FfrB/wRZ8KaxoPw/wDi&#10;JqGoabdWdlf3tt9lmmiKLNsjfcVyOQNw5r9JWt42YttG4jG7HNOEajoOKAHCvxe/4LHeFdZm/aK0&#10;jWE0u8bSpdEhhS8WBjEzq77lDAYyNw4r9oQNoxTDboeqg9+goA/ns/YB8Ia3qH7XnwzmttJvJobT&#10;VVuJ5EgcrFGqtlmOOAPU1/QqjiRcjpTRCq9Bj1wMU9V20AfhR/wVu/5PI1f/ALBNl/6LNfOHwB+E&#10;tx8dvi74e8CWl6mn3WtPLDDcSjKK6wySLu9iUAPpmvo//grd/wAnkav/ANgmy/8ARZrz3/gnT/ye&#10;p8Lf+v8AmP8A5KzUAeafGT4EeNfgH4qn0Hxpoc+lXSsRFMykwzqDjfG/RgfY15+8bccYxX9Q3irw&#10;L4e8eaadP8R6LY67Ytkm31C3SZPyYGuH0n9lH4N6Fepd6f8ADDwraXKEFZI9JgBBBzkfLQB+Mf7G&#10;v7A/jP8AaP8AFGm6jqmm3GieAIpVkvdUukMZuEHJSAEfMx9egz1r93vD/h2y8L6Hp2j6Zbx2mnWE&#10;CW1vbxjCpGgCqoHoAB+VX4bWO2hjiiURRRgKkaDCqB2AHapqAPjj/go9+xxeftOfD3T9T8NLG3jX&#10;w/va0hkYILuJsb4i3ZuAV981+Hvi7wbrngPXrjR/EOk3mj6nASklreQtE4I9iOnHX2r+odl3dyK5&#10;bxp8J/BnxHiWPxT4X0nxCqjC/wBpWcc5A9AWBoA/m2sfi348sdGGi2XjLxBBpLL5f9nw6nOISD28&#10;sPjH4V7f8I/2BfiV8T/h74k8e6jpd1ofh/TdNuL63+1Qt9q1KRELKkUZG4gnq5wMdMmv208Pfst/&#10;CHwpqMd/pHw28MWF5GcpPDpcIZT7HbxXpgt0XaAMBeAB0/KgD+XKPwzq11eJaxabeSXLNsEKwPuL&#10;dMYx1zxX9L3wVsbjTPg/4Is7uF7e6t9Fs4ZYZBhkdYEBBHrkV132WMYwoGOmAOKlA20AeL/tXfsz&#10;6J+1J8KdQ8KasY7a9VvtOl6iUy9ncAYDf7rD5WHcH2Ffg38dv2YfiJ+zrr02m+MPD9xawq5WHU4E&#10;MlpOM9UkAxzxwcH2r+kyqOqaDYa5Yy2WpWkOoWcoxJb3UayRv9VYEGgD+WrB6nkfStzwh4D8Q/ED&#10;XLfSPDejXut6lOcR2tjA0jn34HA9zxX9FV1+yH8E724aef4V+E5JmOS50iHJP/fNd34Q+HPhb4f2&#10;rW3hnw7pegW7fej060jgDfXaBmgD5l/4Jpfs1+If2b/gfd2ni2BbTxDrl+dQms1cObaPYqRxsRxu&#10;4JIGcFq+jPjB8NtN+MHwy8R+DNX3DT9as3tJJFGWjLD5XA7lWw34V13l9OSce9OZdy4oA/mk+PH7&#10;PvjP9nzxteeHfFulzWrxSMLe9CE291H2eN8YYEY46jNebqGxjBJH6V/UT4q8E6B44006f4i0ax1y&#10;xJybfULdJkz9GBrz23/ZD+CdrdLcRfCrwmk6nIkGkw5z/wB80AfA3/BE3wnq1nf/ABJ16exni0m4&#10;gs7eC6dCscsgeUsFJHzYGM49a/VaqOk6Hp+gWMNjpllBp1lCNsdtaxLHGg9AoGBV6gAooooA+Nv+&#10;Cgn7CUX7VGg2+v8Ahx7ew8faXC0cEk3ypfRDJEEjY4IOdrdAWOeK/FX4l/Bvxp8G9bk0rxl4dvtC&#10;u1JCm5hIjkwcZR/usPoTX9OWKytf8KaN4qsWs9a0uz1a0brBfQLMn5MDQB/LnuZBxkA9xwKt6Tou&#10;o6/qEFhpljcajfXDiOK2tIjJI7HoAqgkn2r+ji4/Y/8AgjdTNLL8KfCLyMcs39kQ5P8A47XY+Dfh&#10;F4J+Hm7/AIRjwpo+gFuC2nWMcLEemVUHFAH5afsNf8Evdf1XxJp/jb4u6e2kaRZutxZ+H7jBmu5A&#10;cqZ1/gQEA7Ty2McCv10hhEKqoAAUbQo6Aegp3ljj2p9AHO/ES3lvvAfiO1t42muJtNuI440GWZjE&#10;wAA+tfzI614W1jRtWurK/wBLvLO7hkZZIJ4HR1IPQgjiv6jXjEnWk8lfSgD8+f8AgjL4f1PQ/gf4&#10;tm1DT7qyivNZD273ELIJVEKglcjkZ4zX6FVGsKK27HI6E1JQAUUUUAIeeK+Gf+CpX7JesfH/AOHu&#10;jeJ/CVgdQ8V+GmkBtIj+8ubR8F1XPVlZQwHucV9z0jKG4NAH8s+p6XeaPfTWl9bTWl3CxjkhnQo6&#10;t3BBGc/Wobe3luJkihjkmmchUWMEkn0A6k1/TD4y+APw2+Il4134n8C+H9du2+9cX2nRSSN9WK5N&#10;VvCf7N/ws8C6gt94d+H3hzRr1Dlbiz02KN1PqGC5BoAyf2T9DvvC/wCzX8NNL1O3ktb+10G1jnhl&#10;GGjfyxkEdiM1+IP7evgvXtH/AGrfiNcXuj3ttBeatJPbyyQMEmRuQytjBGPSv6GPJHPWk8lOuOfX&#10;vQB+Lf8AwRv8MavD+0zq2rvpl0mlxeHbmB7xoWESyNNAVUsRjJAPHXiv2nzlc0wwr9KeBgYoA+H/&#10;APgrt4Z1bxR+y1Aukabdak1prdvcTraxGQxxhZFLkDnALKM+9fiTZ+HdTv7hILawuZ5nYKsccLMx&#10;PTAAHWv6lGjDdaT7OmQdoyOhxQB5x+zTpd3of7Pvw706/tpLS9tdCs4poJlKvG4hXKkeoqv+0X+z&#10;74e/aR+GGq+D/EUQCTjzbO7UZktLgAhJV+meR3BPrXqSrtGM5paAP50/2hv2Lfif+zjq1ymv6BPe&#10;6GHIt9c01TNayrn5SWA+QkdmA5rw2C8uLNvNgmkgl/vxOVI/EV/UxNaRXEbRyossbDayOAQw9CD1&#10;H1rzPXP2Wvg/4mu2utU+GfhW9uGOTJLpMJY/+O0Afzd3GvalfJtudQuriP8AuyzMw/Imu0+FvwD+&#10;IHxq1qCw8H+FNS1nzZArXENuwt4+cEvIRtAHua/oO0f9lX4O+H7hbjTvhj4Vs5lORJFpMIIP1216&#10;TZaTaabbpb2ltFa28fCRQoERfoAMCgDI+Hmhv4W8B+G9ElbfNpum21m7A5y0cSoTn6iuipu0CnUA&#10;FFFFABRRRQB/O54j1Bp4LiSRyZJmLHca4LS5N1wwH96um1qfzI9gPOMCrXwd+H8/jzxBdWkPLRxs&#10;/XHQV9ZWlzTVjzYe7BplNWZ2VMZAq1PjgZwPSkvLGXS9WuraYYkgcxsPcHFULy4JbADV1KXLHUiw&#10;l9Nu2qO1OZjZ2LOepFV0+aVQemaZ4kuhHbrEnU1i5aORpbZIwraVZbtmz3rt/DNon2ea5PRenua4&#10;zR7VlXc/XHevSPDtiw0kD1NY4WN/eZpUZSFud7O4IzyKp3khDEKc1t3Nsd23HHvWb9nVSR5YzXZy&#10;mDMtLRpJVLVtQwlQozx0pYYwoJqw1xHGu9mAX3oXLFXkCi5bD47UcEk1ZhjZSeDtrmtT8b2em8fe&#10;IrOh+K1uz7WiIU9TU/W6K0bH7KTO3Mb7wccV5/8AEGMW915mMbuK7jQPENlrW1Y5MH0Jrn/ilpp+&#10;xiXBJBqMTadHmi7lU1yzszyq6m3YFbWh3Hl27c8Y71gyqF5rRsJNtuSDzXzNKT5mdr2PsD9gzT1m&#10;8VX1ye3WvvxnXcfmr4k/YRszb2dzc4xuz/KvsCS+P94569a7Kz1XoKmbMsg2jnJr5p/ag+Mh0W1b&#10;Q7Cdlk25mK9cV7br3iAaXpNzcuxAjjLZz7V+cHxQ8TS+Itb1O6kkZjLIx/WunB01KTm+hlWlayOY&#10;1DxHLfLI8j7txJyTnNN8D6XB4o11dKudvlXLbQWOMHpXMS3H7sjv6VreH7ibS1ivIW2TiQMp9MVd&#10;X/ak4SFS/cyTZ9deB/hr46+HSy2GnazFDpDfvIlc7mHHrXK+P/Cc3iHUjf8AiXXlupo12hYjjj0r&#10;nda+NWv2+mweUzPHJHjdnkcc15nfeMtT1yTEsjIpPJzya+Oq2hNq2x91Tr4b2acI6ss6poenWlw/&#10;2SMbF4znrWLNII60Guf3GAOfWsi6fca5JS5mcz7kcdxljnnmkuLjapwcVSaQR5571m32qBVxnP0q&#10;1G7MZVOXUkv70DILfNWX53mtweaqXF4ZmFWdPh3yBmG7muxR5YnB7V1JGhHGTHzjpVGa/exclfkb&#10;oCK1mRVX2rmtUk3SFVHFa0hVtIhJqU1w28vkjvmovMdmJxnPSmR/KmKsW8e6TJ4r0ItvQ8zQls7I&#10;yuHb8q1lhKKAqYWo4flUL3pZrpkcRJ9/pXfGMYIyZMlnGuCT83rWpYRRK6M6CRVOdp6GqEEI/iOX&#10;9avQny8DqexrpjGL3RnJvodlY+G7j4geLdN8i3WHT7Xa0jDtjtX1hHdR3enQae0SvFGgViw4218o&#10;+B/FkvhvVopgx2Nw6fwtX0Va64+p2sR05CzzKAHI4XPXNeTjqDoNSjszpw9SM01Lc6DwXrgs/wC1&#10;LaPJhim2x+3HStl/Fboep/OuYs7X+ybQQryTksw7t3NUJriWS4KRnPrivLVY7I8qR3tn4ukZiOev&#10;rW3B4gkZc+3rXndjHNGAeorct5ZF59qPbFWT2NDWtcmypU1xut65JICFJya6G633C8Vh3mk+cxJU&#10;E+tc8qr6HRT5epxN/NcS4J6Vt+F5rlcBuBnitWPw/vb5lBHb2rX03RfKbdjr1FZqpJM0lytWRuaN&#10;cT7gQflrrLO8kBGW/Cuf021aEAfw/wAq0GmMY9T65rvhW0PPmi3ql47AjJrhPEu6SNgRk10kzmTN&#10;ZGoWjTKeOKv2xgeP+KNM86Nl28t0rjP+EbPmZ2Zr3G88OtcAjaMZ9Kof8Iltz8mRU+2MupwHh/RR&#10;GcBTXqXhSF4Nox2qC08MGNhhM10NlpphK4XkU/bItWOt0W4KLgmteK6UvnfzXNWquq+/XFWlMhNL&#10;2tyrnQ/al8zJbNLNONwII/GsRZH4zT2kf1wKPaCuaFxdKqfeBqhNdfu+OnrULiSSq0kMjUvaDuSe&#10;eNp9agVj2FILSRuxqWOxfuKn2gXIFLb844qTccgnirP2B/Sl+wSNxjFHOBWM3PJzQ0529KsHS5Pr&#10;9Kd/ZMmB8tS6hRnyTnbtxikjnYKeav8A9iv1wKDo7t2rP2gcxnfaCrcHNRNcOG3HIFav9iN6Un9i&#10;t6Ue1YmzHMrt71E0jM2ea1/7Hf8Au8Un9hybvu/nR7RkORkeY54prSOfXFby6C3UAU9dBfdkgcUe&#10;1ZHMzDR324qaOSTOK2f7BYdhSDQ3U8L+tP2hfMZ6O49hUm5vp71pJpMgbG0dKlj0g4NHtBuVzIGW&#10;bIprK7Z4roV0ZsDgUv8AYpPX9KOZiOYaN+CRx2rpfAduo11JnyREhYfWn/2Idp/rWn4f017VppAB&#10;jFRKT5WdWGXNVijuG1ZVUsGwRXOeJtY3WbKGyrDkVBdXDqp7iuf1aSS4yWztxivJlUZ9xCGh594g&#10;t8LLPL0fnC9a8Y+IDFjHuYruyQntmvfdX017yFA65Xpv9K8I+MFubXWDGmdhQKtdNCfvWOfFx912&#10;PI9YuPLkX1xz+dczqWoFdg3flW34oXzbUENgr1FcJqV0Qp6grxXtR1R8nU0LU+pBYZBnq1VJrrhV&#10;JwQw/GsGa6YsRuPWp7iTe3Bz8wNbHMy20wbeMfdP86ZIrK0YXncMZ+v/AOqoN2GIyfrU7HNrC31U&#10;/WmQQtklTjpUkUm64aLIwYulMYfMOMcGoElC3KPjnbigC5Zufso5+69UppPlkI7kdPxp6vhZVB4z&#10;mqb/AHZecUrgS2cxWd9oxg1qLfsyKued2Kw7d8M5zkVPav5zRoOjSYNTzDO+0q9kvLW5gD5WONXx&#10;noAGb+or7s+Fsfm+BNBmPWSyiY/lX59aDeG3muGH3ZI5I8DuCpH86/QL4ITLdfD3w9GWJZbKIfTi&#10;s5/CN7HZGz3Zypx603+zwf4TW4tnuXoT2qZbM8c1xt2Mr2OfXTSewpy6aymuh+wse2aUWeOoxUXu&#10;S5GA1iRxSLYnoRgiuh+yqP4c0fZVYcLQFznvsJzkKc0jWLE/cJro/sWPvL2qJ7MZ4GBT1A57+z/V&#10;Tmj7D1wK3XtVx0zQLP1ApAYP2Entmj7EfTFdB9lHTGRSeQB0GKAOf/s4kE0f2Wa6H7MDg077MuPu&#10;jPrVK4jL8Ol9F16zvByI5BuHqvQivceuD2IyK8hW0HPWvT9DuTdaVbOTltm0/UcV6+Bk9YnFiY6X&#10;LLfeNQSVO3BNQSV7aPNdyF6gfrU0naoZOtMye5A33jUbfeNSN3qKrIK8n3aiP3alk7VE33aDN7kL&#10;/dNVn+9VhyNpqs5G6tUZSIH61BN0qd+tVrg56VSMZFaSophwKlftVeTvWiOWRXbvVZ+9WJKqyd60&#10;W5xzKlx/qzVDPBq7cg+Waot0rqjseVU3EbtSUdqM0MIiL0NNoXvRUm6CkJpdwwabUloMmuK+Kwz4&#10;djPZblT/AOOtXa1x3xSTf4ZJ7LMp/Qj+taUv4iMMV/AkeQN1ooor3D4kKKKa1ADqaTSUUmUFFFFI&#10;AopMikNUAZNFJRQAUUUUhoKKKKZQUUUZFAAaWHJlQA4+YdelMp0RAkTJx8wrOXwsuPxI/bbwOu3w&#10;boS9cWUI/wDHBW+vSue8BMH8E6CQcj7DB/6AK6FelflVT436n9FYf+FD0X5C0UUVmdAUUUUAFFFF&#10;ABRRRQAUVyfxV+Jmg/B3wDq/i/xNdNZ6LpcXmzyIpZuSAAoHUkkCvix/+CznwXikYLoHi6RM4Vha&#10;Qcj1/wBdQB9/0V+f/wDw+g+DH/QueL//AAEt/wD49VjT/wDgsn8Eby42XGl+K7FD/wAtJLGJh+Sy&#10;k0AffFFeG/BP9tD4Q/Hy8Sx8JeL7WbVGGRpl6DbXLeyo4G7/AICTXuAYNkDrQA6ikpaACiiigAop&#10;jtsVmP8ADzX4o/tD/wDBUr4u6h8UtftPBWrQeGPDdjeSWlpDDaxySSIhK73Z1bliM4HTpQB+2NFf&#10;ln/wTt/4KG/EH4tfGi2+HnxEu7fW4dWt5msr9YFimjmjXftbbhSpUN2yCBX6lJ3+tADqKKKACiii&#10;gAooooAKKKKAPwu/4K4Wc0P7YWozTRPHDNpNmYnZSA4CEHB789a88/4Jz27yftpfC8ou7bezFsDo&#10;Ps0wzX70+MvhX4P+IjRnxT4U0XxH5QIjOqWEVwUB7DeDj8KreD/gz4D+H+oNfeGfBWgeHrxlKtca&#10;ZpsNvIQe25FBxQB2S06iigAooooAKKKKACiiigAooooAKKKKACiiigAooooAKKKKACivlj9pD/go&#10;f8L/ANmTxonhXxCuratrgiWea30q3STyFbldzOyjJHYZryb/AIfQfBj/AKFzxf8A+Alv/wDHqAP0&#10;Aor8/j/wWf8Agw3/ADLvi7/wEt//AI9XW+Dv+Cs/wD8UXaQXWpav4fd2ADanp7BOfVoy+KAPtSis&#10;Lwd468PfEDQ7fWfDes2et6ZcD93c2UyyIeM446H2PNbm4UALRXjX7TX7VHgr9lbwvYa14ya9kXUJ&#10;jb2lpp8IkmlcDLYBIAABHJNfMn/D574MLwfDvi4n/r0t/wD49QB+gFFfn/8A8PoPgx/0Lni//wAB&#10;Lf8A+PUf8PoPgx/0Lni//wABLf8A+PUAfoBRXwt4P/4K9/B3xl4r0jQ4NH8UWU2pXUdpHcXNrD5a&#10;M7bQW2yk4yR0Br7mhbdGp4/CgB9FFFABRRRQAUUUUAFFFFABRRRQAUUUUAFFFFABRRRQAUUUUAFF&#10;fC3/AAWC8aa74L/Zr0CXQdXvNHlvvE0FncSWU7RNJEbW5coSpBxuRD/wGvxq074o+L9J1GG9sfFe&#10;tWtzCweOWPUJVZSDkEHdQB/T9RXH/CHUrrWPhZ4N1C9lae8u9Gs55ppDlnd4EZifck12FABRRRQA&#10;UUUUAfza3Upkm696+qv2BfAMXiDXvEeoTxiRIoBEgY4618jSXB87A61+hf8AwTT0UPoXiS7kH7tn&#10;AU/QV9Rfds81xdkj5b/aH8NW3hf4narDZyiWCaVpFx1HJyDXun7L/wCzP4c8c+BjrXiOBblrmQrH&#10;GxwQB6V4N+0Ztb42eJYkcmKO5ZVweB3wPxr9Gf2VfB4h8B6BA0Q8tLZZCCO5xV1KnuXK62PFPEn/&#10;AAT98OXzyzaNq91pTHLBZlDqD6fSvnbx1+xN4s09dRuodQs76GyUv8hILKOelfr1rOi2UNi4C+Wx&#10;GPlxnpXgfj3SP7H+0FJGNvNA/mDA7g1y+050omnLbU/Im3sDbyCFx84O0j3zXsPh3wvfatb29np1&#10;o9xORkqgz+tcZPo/9sfEhtOthu8y9MajscvX6ufA/wCBujeB/C9mTaRyXjRhnkZQTnAzTxGKWEjZ&#10;bnXhsN9am79D4b0f9kvxl4gjEkkK2it/e5NdEv7DmreXme9AbHO2v0Nnt4oV2oiqPYViajt8tsCv&#10;ClmFWb3sfQwy+lHpc/N3xZ+yvq/h2Fmjn81QM1454k+Huo6eJFmLbVPSv058a28ckDZjUnaa+Tfi&#10;9pMNvb3M5UKFBrkqYirJayN3haMVdI+EfGEAtr7ySeVrnFH4Ct7xhdi88QXbryu4gGsTaa2jflVz&#10;5ypbmdi9pOrz6VdxyxvtCnpmvT7zxNb+KPCkiMQLlU9a8kWPPbNaNhI9rGxDFcjGK9CjiJU04bo5&#10;pQTdyvdLtyp6g1PYyAxbeRVWdi8hJOealseZgvr0rmg7SKlsfoF+x/jTPBIn+7vAxXvLeIBuznJx&#10;mvCf2eLJ7P4d2XXBC/yr0aZpVbhq58RiP3jijOnKxg/Hrx6dL8Fz26SbZLjcvXtXxBr12GjkOSST&#10;Xtfx88QNea39h8zcsKc89zXz/rkrLCOf4q+kw9o4dNdTm/iVDI8zfOqL1JxXT2abpbeE9B1rlLHE&#10;mqRjoAc11WmyDfPOT90UUHqaz3NWy8Sxtrb6bdMBbPhVJ7GtS80uG3kIT5fTFeVmU3OrMwPO7rXZ&#10;RXl5Jbn95uKivCxuDliZupSPTwuJVFcsy/fbYf4+KxLq9RSRuwaqandXnlsTyo6+tZ9tpV1qDZaT&#10;YrDIz6V5kcJUpr30ejPFRn8BDqGpDeQpzWJLK0zdeM1tahoJt24k38VlfZ2TggVrG0djhk5Seo+2&#10;tgzA4JrdtdkY6VmQ/ulyTxSzakIY8Z+apleTLhamXNQvkgjI6k8VzbN50hb1NOmma4Y5JIqSGMDn&#10;FddKByVKjmw244FWrcY+YjioMZqXdhVUE16EYpHO2WvO2RtITjngVb0yEhTO/JY96z1XzZokxkKO&#10;nqa6/R9CNwkcs37uPstddGDqSIm1FakNnZT3zBIFJP6Vv6f4ZWNkec+Y3930rb0+zVI1SNFjTHbq&#10;a0kiSHHANfUYfBRSvI8yeIe0TKGmhVHlRqGHTcK9a+B+rah/azaTdqotpBmN/Q+leeiZY1xt596f&#10;Yate2t0k9tK0UkZyjCqxeBjiKbprcyp1nCSZ9VXXhWY8q4B6n5ait/BojbpknknGOal+DfxMtPG9&#10;kun3zLDq8KgMG48xcdR716n/AGOgYYX+lfl+Iw9TDTcKitY9xVedXR5xB4dMfG3Iqf8A4R45O1Ti&#10;vQv7IRT93ik/s2OPOF61z2LU2cHH4fZV+6aRtAbH3eO9d21qiqBtqP7Op/hpcppGo0cXDoJzjZmt&#10;C10EK3zJiuqhslznGKuR2a5zijlsHtGcwujhF4GOKibSd38Ndl9jU9Rk03+zV/uimQ53ON/sUY+7&#10;TP7D4J212v8AZo/u0Np69MAUXZHMziv7BVsfLUb+Gw3IUA13H9nj+6KT+zx6YpEXOJTw70JWnjQS&#10;vau0OnqSc1C1iNx4+lAzmV0oKo4571PHpg/u1u/ZR02+1SLYhW6UXsIwv7MC9VqRdPXrt5roPsWQ&#10;Mc04WPbBp3YXOf8A7M54UU7+yR2H1rf+xHgZqVbHuVFUVcwY9J29qn/sr/YBreWzA7Cl+yn0oHcw&#10;/wCzcLnAoXT8npW/9lHXHFH2UelF2FzEXTfUU5dO6ZUGttbUelSLb8UBcwjpK7fu0z+y19K6A29N&#10;8j2pu1guYP8AZY7CmnShmug+z+1OFuMdKgTZz39l/wCzxQulheqg10f2UelKbM+lPcm5zv8AZoI+&#10;7ipBpvHAreFrgdAKkFovpSsFznG0sY6Uw6aPSulNr6gUn2MNximgObXTf9nNSR6aV4xXQiwx2FKL&#10;UL2q7dhmD9hxztpwsd3QYrc+yD0pVtB6VSQzCNhweMmksbqB0v7eNl86GRFdfTK7v5VvGzB7V5Tr&#10;VleeDfip9uhZn0bWoVW4jJz5VwvyhvoRWdTSLud+C1rI7B4PObaOfpUbaOzrjacdSa8w+IHxQ1Hw&#10;bfSJDB5q8be1Y/hn9ozULl/LvdMljXP+uVSVrzoRVTqfYOo4Kx6bqmkrHZTEdQCQK+fPi1o5uo47&#10;hAWCnGfwr25viNpfiDTyPMML4x8w715/4osvtSzRsu6OQ5Vl6ZrFt05aGrSqQsz5F17zI5pQ2QGy&#10;uDXA6pb8uEO9W6ex9K+ifGngkPcMdgXf12jv614d4u0w6NfKZBiMnafr617NCtz6dT5fF0eTU4Jm&#10;KsA33s808t+8PUZwRUurWZtLoEHfG5yretNjjMjR9uqivRR5DJX+SVD15wRU4kKw3CLyEIcfTvVa&#10;ZtmQ3J65p4YeYCM7WBRqoRO0g8yJmXIJz+lUXYKwHccVN5jKFBP3e1Vrg/vG+tJgSIw3Mc8kVDKw&#10;IfjPNNjc96jZvvikAyKT71WdLH7zPPBJqpHwpPrVuxxHvY9AuanqBq2Nx5V1GFJ4XJ/Ovvf4E64s&#10;XgHQLjeGhMSwBx/A44dG/A1+fVmxkmJHcqn5mvrz9kbXota03XfDUz/MS00S5zkjrj0OB+lTP4Rt&#10;n2XpiCbK8FSodT61f+yD0rlPh3qU9xZC0vObu1cx+YRjeo6EfhXdrGGAI5FcehizP+z+lRtb8+ta&#10;vk57VG0PtUEmZ9nxSrbYPI4rQaEdcUhQelFxlJoOOR3pj24q95e7IzTfJzxmrYXM77OCvSj7Lj+G&#10;tHycYpPLyfaoJb7Gd9n9qZ9lJycVqeQOwqKSPFAJ9zO8nHGKlEOe1TeTntT1UbetVzId2VfJ24OK&#10;6rwdOfs80GeUO4Z9655l+prU8NTGDUcHGHUj/CurD1HGomZVVzQaOqk4xUElTydhUElfUHka7EEv&#10;3qhkqaX71QyUzGW5A3eoelTN3qF+MVZk9CvJUbN2qRvvVC33qaIZDJ901Vf71WpPumqr/erRIykQ&#10;OcZqtJ0qy4zmq0nSrMJdiCSq8jc1PI3NVpO9WjkkV5T8pqtJ3qw/eq0h61otzlmU7lht298VRard&#10;xzk1UauqOx5FXcbmmmhu1BoZcdxKRqWm5qWahSbqWmt1qS47gzYFct8SV3eE7n/ZZG/WuofsK5/x&#10;5H5nhS/HooP6itKfxIiur0Z+h4lSbqTPApK9y58QLupKKKkAoopC1AC00mjdSUwCiiigdgoooplB&#10;RRRQAUm6k3UVIAaKKKLBYSgN1AGeKTdQpPY4OaT2ZaP2l+DOpDVvhP4Qvev2jSbWTP1iU12g6V41&#10;+yHrh179nTwTMWDGKz+ynB6CN2QD8lFeyjoK/K6y5asl5n9C4OSnhqcl2QtFFFYnaFFFFABRRRQA&#10;UUUUAfI//BVI/wDGF3i73ubP/wBHrX4JN81fvZ/wVS/5Mv8AF3/XzZ/+j1r8E170Ae3fDn9iX42f&#10;FrwVZ+LfCXgS61rw9eeZ5F7Fd2yCTY5RsK8gbhlI6dqwfiP+y78VvhDp39o+MPAmsaJpwIBvJoN0&#10;IPoZFyo/Ov2l/wCCXKg/sS+Aiepe+/8ASyavqLWNFsde0y50/UrSG+sbmNopre4QOkiEEFWB4IwT&#10;QB/Lfa3k2nzx3FvM8M8TBkliYqysDkEEdDmv2E/4Jb/tvat8YI7v4ZeOtQfUPEVhAbnTNSnP726g&#10;X70bnuycHJ5IJyeK/Nv9sn4VWXwV/aR8c+EtMVY9LtL7zbONSTshkRZET8A2PwqX9iXxVd+Df2rv&#10;hfqFnIyO2uW9pIFON8UzeU6n1BVzQB/RwpyuaWqt7eLp1lPcSZKQRtK2BkkAEnH5V+a+tf8ABbTQ&#10;LDWLq1s/hfqF3bRStGs0mrJGzAHGdvlnH50AfplSbs18vXH/AAUC+H+l/sxaD8ZtXiuNMstbE8dh&#10;obOrXdxNFNJC8aYOCA0bHdwAMeuK+DvEn/Bab4oz69LLong7wvZaNvJitr2O4nn2Z43SLKgz9EoA&#10;/ZB4/MVgehGK/Dv4+f8ABL/426X8UPEMnhHwwvivQLy8luLK7tLyCIiN2LhXWV0KsAcV+qX7Gv7S&#10;Uv7UvwUs/GtzpUei332mazubSJy6CSMj5lJ5wQVOD0zXzf8AHL/grl4b+D/xP17wZbeAdR1+XRbp&#10;rO4vGv0tlaRfvbV2McZ45oA8s/4Jz/8ABPn4mfC344WPxA+IWlx+HLTSbecWtjJdRyzzTOmzJEZY&#10;BQGY8nOcV+qyjbmvkP8AY1/4KIaB+1x411Twra+FL7w1q9lpz6n++uUuIpIVljjYbgFIbdKnUevN&#10;fXTSFaAJKSvzf8ff8FnvDvhHxnrGh2Pw21DVItOu5LT7VJqaQGRkcqWC+W2BkHvX0t8JP23PBfxF&#10;/Z1m+MGtKfB2gW88ttPFfTK7CRCAEQjG8tkYAGTQB9FbqNwr8ofjF/wWm1NdUlt/hl4Msl0+NsLq&#10;HiQu7zY7iKNl2j6sTXL+A/8AgtV8QLLVom8Y+C/D+qaWWw66OJrWYL7F5JFJ+uKAP2HpK8n/AGd/&#10;2lvB37THgNfE/hG7Zoo38q7s7jCz2kmM7JBn05BHBFfNn7UX/BVrwT8FdYvvDXg7Tv8AhOPElq5i&#10;nmSby7GBx1UyAEuR3CjHvQB917u1LX4tx/8ABaL4yfbt7eF/BrW27PkfZboPj03ef+uPwr7I/ZH/&#10;AOCnnhL9obXrPwn4h0v/AIQ7xbc/LArTB7S7kA5WNzgq3ordfWgD7copqtuUHGM1g+OPHWifDnwr&#10;qPiPxHqMGk6LYRmW4u7g4VR0A9yTgADkk0Ab9Ga/N34of8Fo/BujXElp4F8G6h4kkU4W81CUWsJ9&#10;woDOR9QD7V4Bqn/BaT4xyXLNp/hbwdaQdfLmtbmVh/wITrn8qAP2hz7Utfjn4S/4LWfEezu4z4k8&#10;D+GtUtifnXTXntXx7FnkH6V97/srft5fD/8AaqabT9I87QvE0EfmyaLqLL5jqOrRMDiRRznHPtQB&#10;9K0U1W3V4Z+15+1bpP7I/wAPrLxPqmjXWvG+vVsbeztZFjJcozks5zgAIex60Ae60lfnb8JP+Cw+&#10;h/Ez4keHPCdx8N77SDrV7DYR3S6mk3lvIwVSV8tcjJHeuw/bO/4Ka6F+zlrVz4Q8K6db+K/GcKj7&#10;SZJCLSxcgEJJtOWfHJUEY7mgD7i3UtfkZ8Gf+Cw/xG8QfEbQNH8WeFPDc2kalfQ2ksulxXFvNEsj&#10;hdwLyuDgnOMc4NfSf7U3/BULQ/2aPipeeBj4Hv8AxFfWkMU01wL1LaP94ocBcqxPBHagD7gor4H/&#10;AGe/+CtHhn43fFTQ/BN94IvPC82sTfZra9k1BLiPzSCVVhsTGSMAjPJFfeytk4/CgB1FMkk2Y5A+&#10;tfn18bv+Cvnhv4S/FDxD4OsfAd54i/sW7kspb9dSSFJJEOH2jY3AOR74oA/Qiivkb9jn/gobof7X&#10;Xi/VvDNr4VvPDWqWFkdQxNcrcRyRCREOCApBBdeo719c0AFFFFAH4Bf8FPmP/DbHxCB/6cwP/ASG&#10;vnX4f/D/AF/4peMNN8LeFtObVtf1JzHaWSSIjSsFLEAuQo4Unk9q+if+Cn3/ACe18Qv+3P8A9I4a&#10;x/8AgnF/yex8Lfe9uB/5KTUAQal/wTv/AGitJUtN8LdVkXG7NtNbz/8AouRq8N8SeE9a8F6zPpGv&#10;aXeaPqkJ2y2d7A0UqntlWHev6i1Qc8V8N/8ABWb4GaL42/Zz1Px0LOGPxF4VkhnS7VQHlt5Jkiki&#10;Y9wN4YZ6YoA/KH9m/wDah8afsz+NrTWfDGpTJp5mRtQ0lnP2e9jBG5WXpnGQGxkZr+hb4SfEvSfj&#10;B8OtA8ZaHL5umaxaLcxZPKE/eQj1U5B+lfzEKfmB681+2H/BGvxNd61+zPrWm3LtJFpPiCeGAsch&#10;UeKKTaPbczH8aAPNf+C4DAeHfhQP+nrUP/QIK/Jg9a/WX/guF/yLvwo/6+tQ/wDQIa/JqgD6S07/&#10;AIJy/tFatp9tfWnw1uprW5iWaKQahZgMjAEHmb0Pep/+Hav7Sf8A0TC6/wDBlY//AB+v3l+F6j/h&#10;W/hI+ulWv/ola6mgD8HPhT/wTg/aFsfiX4WuNT+H02m6dBqdtPcXcuoWjLFGkqszELKScD0BNfvB&#10;brtgjAOQAMEd6c0YYgnqKUcUALRRRQAUVBdXAtY2ldljhRSzu/AUepPYDFfCvxq/4K8/C/4dalea&#10;V4W0y+8b6hbuYzcQOtvZlgcZEjZLDI6hce9AH3hmjNfjX4m/4LVfFG5unOh+DfCunW+75Y75Li5c&#10;D3KyRjP4VBof/BaT4uQ3iNqnhLwjf22eYrSC5gcj2YzPg/hQB+zdLXxF+zN/wVQ8AfHbxBZeGdc0&#10;+TwR4iu8JB9qnWSznkPRFl42k9gwGfWvtxW3KDQAtFcX8ZPihYfBf4X+JPG+qW813YaJaNdyW9vj&#10;zJAMAKM8ZJIr8+of+C3ehPeBJPhXqCW27BkXV4y4Hc7TGOfbNAH6c0ma8F+NX7aHw9+A/wANdE8W&#10;+JbuRZdbtI7vTtFtwHvLgMobhc4AG4ZY8Cvzy8ef8FqviDeas58I+CfD2l6aGwg1jz7qUjPGSkkY&#10;BoA/Yelr8lfhN/wWq16PVIYfiL4I0+5092CveeH2khki9/LlZw303Cv08+FfxU8N/GbwVp3irwpq&#10;UWp6PfR745YzhlPdHXqrDuD0oA66iiuF+MPxo8KfAvwTfeKPF+pxaZplqMDccyTPjiONerMfQUAd&#10;zmjNfkv8VP8AgtVr8moSx/DzwNp9tp6Eql14heSZ5Md/LiZQufQsawPAX/Baj4g2usR/8Jf4M8Pa&#10;npe4b10cTWkyjuQZJJFP4gfWgD6F/wCC1X/JsvhH/scLf/0jvK/Fqv1I/wCCjH7UXgb9qT9jnwpr&#10;Pg69YzQeMLZbvTLrCXVs32K74Zc8jn7wyK/LhhhiBzzQB/Th8Ef+SN+Av+wBp/8A6TJXb1xHwR/5&#10;I34C/wCwBp//AKTJXb0AFFFFABRRRQB/M/cyFWBAxk1+qP7AuhjQ/gHcakw8prne/v0r5H+MX7I8&#10;+jXU0+iOVi3EiMjI619ffs/32o+G/gTpmhG2zcLCyuFbBXg8169OvGqnymNWhOlJKSPhDXNLuvHX&#10;x01G1QbprrVGj/Dfiv2O+EfheDw74Us4wAPJiVBx6AV+Zfwm8IyXH7VjQbP9XO853V+ovltpvhiR&#10;Q+0LDnP4V3VvhUUc8Vd3KN5q8evXkkcDbliYhvrXBfG6CDSvAmqTsMOtsxB/4Ca6L4J6C8Wgy3Mp&#10;LtNO75Y54ya5P9qRpF8D60keM/ZXH/jprlj8SSNz83P2V/C7eNfjtYs67ooJzO2R6EnNfrdDB5Nm&#10;iLwFUDj6V8Mf8E8PhlL9o1TxPcxYVsRxMw/Ovu64YKvPAry8xneso9j6DL4ctNyfUyLzCrmuc1KX&#10;ap+lbWoXQXIzXL6nMrAgHNeSeymcT4qlDRMCecGvjv8Aac1xNG8NXWD+8kUgZr658TMFVjn8K/PD&#10;9sPxR9o16LS42yB8xGauPvSRhiJ8tNs+Xm3TSu54LEn9aTbj3qxNHtb60zafSu/Y+U8yWBRu6UXE&#10;m35VpjSCNevNVpGJYmncQMTuq1pKmS+gUckuBVLce9anhlTJrVqqjcxkXA/GqgrySFLZn6afBPw+&#10;8Pw90oeXtLRq36V03iK3j0jSbm7m+RY0LZP51t/DDR7i38B6Ksy7W8hSOPbpXmX7VXiY+HfClrZI&#10;22S9lwcH+EDmub2HtcVyS7nJrGNz5A+IGtNqHiK4uc581iRn0zXnmvzExjJGQ1b/AIinY/Nn7vNc&#10;trUglgQgZ719TWtBcsdkRTXUh09wtwZepC1txzeXprMDy3JrnLOTaHA4yP61r3rFdNAHHy4rmpv3&#10;W0bSRU0GE3Fw0hUHvXUXEos7ZU/jYZNZvhW3C27zMOOrVYj3atqG7GIweK66cbQVt2S9WyaSJv7P&#10;kaT+IVl3rvp0dlNk4VtjfSukv3RhHCB8o4rM8RQiTT2VV+5g0YiknBoVOo4yTIr90eHfnhq5W6mC&#10;SEDmtF5g1krZ7VhTPuJNfLPDcjPVda60HNdN1FVsmSTk0vLc9+1O68VqoqOhg25bj1TaoqQUyNdv&#10;NP3CuiKsZscn3hT4IzNchVG7NNHCMf4q3vDuntCysApnk/EAV006fPJGcpcquXtL0iKxxLMN855x&#10;2FdbpeZcOwrKaAJIuTlv4ie9bWmrlRjnmvpMLBQlY4azutTRDHIUHFWlcRoD96oVX5hzinzLvjVR&#10;1r3lojzepF5zTSAYzzWvb2xSMFhxVS0MFrjcPm606a4lmcbBwa3jpqtyXbqalnq0unXkM9o7xXcR&#10;3JIh5/H2r6Z+Gn7Q1lqlrBZ6+htLpMKbjGUb6+9fLEl1baRame6kEad+ea838ZfFKS8tTDpzeVHu&#10;xu5ya8TNIYWdNut8XQ6sP7Tm93Y/VyzmttStUntZo5oX5DRtkUjW/OOteGfsKJf3nwaNzfTyTeZd&#10;OYzISTivoeS1GegFfmFRRUmo7Hua9TFktKjhtRuHFbr244G2mx2oQ521mMz47I9RxVuG1xnIzV9L&#10;fpgYFTLCBGKTB7Gb9noFvjkVe8vn36Uqx/NUmZVWA0v2eryx07y6CeYofZhjpTltQw6Cr2wYxinx&#10;wignmM17P2z9KrSWoHJFbrQdCOtMMIwRxmg0MH7L37VMlrnoPxrT+yinJbhaBMz/ALNtxThD8taP&#10;k05YeKBdTO+zj1qRbXAq+trg9alWHFUn0LM9bekMHNaXk5pfJpjMzye1Ibf2xWn5Ipfs/sKCTOFv&#10;Tlg4rRW3K9BxSFQvWgVyh5FILfirtAQHpQMqLbD0p62w644FXI46f5dKwiisIz2p6wj2q1sFGz0p&#10;iK/kj0FNMa1a2/NzTfL5oFcqeSPajyqteX1pvlHHNAcxB5dL5a96m8uk2ChMq5EYqTy6s7B9aUAD&#10;oMVd0FyqYxjOMnPrgV4V8e/Ht94Nhs77VdAmt9GFylut9BOsp3ncRvQdBwPevoDAPWuB+M3hyPxH&#10;4MuLSW1a7jaRAY1IGOeGGe4PNZy95WZ14Wo41Vynj3jyL7da2168QdXRZAcdQRTdI1bw6un/AGVn&#10;jE6ANIuw8V6trngNF0G1tXXLiBVPOcfL0NfI3xm/Z71hvEiaxoLXCyBURVtC3mqwPODnof6V5Cp2&#10;qNdD7ecpezVtz2KTRdPulLRBHRuQ6cZq3p+kpDbtEjs6f3WIOPpXIaH8LPiLYQ2bQ3UHkbB5i6gB&#10;5hOBxkY/WvStD8L6lDbF9REaTDOfLOR9ac4uLsVTlzRu1ZnEeKvDkd5ZyfJl8cHHevmj4veFG/s2&#10;WUployM+1fYmvWghjKD7zCvEfixoom0+4YIFDrhsCnGpyTTRnWpKpTZ8cxq15atp8uBPESYWP8Xt&#10;WcFKx9wVIYZ610niTSms9Sfb8pDZBxzWZeRtNCbjoCdsij+FvX6GvpoSUoqSPjJ03GTiyjdNtYHs&#10;w3CmSErGDn3p7kPBtzgqcCoY8+X83OTitLmISPuUMDioJZCWHvT4j96Jjw3Sopvl2jvt/rSbAVOt&#10;Nbjd702IjmiX5lGKm4EfK4HrVuPKoQOrVVY7WUn0p6S7Tj+6pNAGlpEbKFkPTzC35V7d+x9qjWvx&#10;e0yFiQtzKUK56gq9eI2+Vt2QNkBNhPuTmvUv2V7iO3+O3hkzMcNLJGvP8ZhkC/rim9gex+g9xDJp&#10;upx3sTHJTJHqyYB/MV6hZMLi1ikXlGUH864fxTbraRynbuCI8iD6oWA/ND+ddd4RRv8AhH9P38uI&#10;gCfzry+pg3pc0/KpkkOeateXRswKdyOYoNCdtQtHWiY+ajaEECouK5ntHTfL9s/Sr72/HGKj8kjt&#10;SuwctCuI+PSjy6seSaUx4GKm5Fyt5fsR9ajkhyaurFzS+T607hcoeTTfJGPu4q+YuaTyfbNPmNOY&#10;oeVTrf8A0e6hccYYE4q08fHTFM8sZqoy5WmKTujqHbdhvWoW+9RbyeZaxN7UP1r7OnJSimePL3WQ&#10;zfeFQt0qSTrUbfdrTQxe5C9QydqkkqJzzWhnIhb71V2+8asN96q7feNWjNkMlVn+9U8n3qryEZrR&#10;GLdyJqrSVYkqq1MwluV5PvVXfvViT71VW6mtEtLnNNEDd6qzdGqzJ901Uk+6a0S6nHNlOb7p+lVG&#10;q3N90/SqbV0x2PIq/ENbtTaceoqM07FQCiimtUM1WorU2imtUaGsdx1Y/iyPzvDmpJ/0wY/kM/0r&#10;X/hrP1ePztNvIz0aFx/46a0huFRc1OS8jwDdn/PvRSkYx/n2pM17S2Phno7BSNRkU2qELmkooo3G&#10;FFFFFgsFFFFMoKKMikalcAakzRRRuAUUmRSNRYdgakzRRQMKVTjH1/oaSlXrRYZ+l/8AwTt8Qf2h&#10;8D7jT2wH07U5ouv8LKrg/qa+ql+6K+B/+CaPiYR33jHQWfBkWG8jX6Eqx/Va+90+6K/Ncxh7PFTR&#10;+55FWVbL6b7aDqKKK8098KKKKACiiigAooooA+Rv+CqX/Jl/i7/r5s//AEetfgmO9fvZ/wAFUv8A&#10;ky/xd/182f8A6PWvwS9aAP34/wCCXH/JkfgH/fvv/SyavqPVtUtNF0u71C/uI7SytYnmnnlbasaK&#10;pLMT2AAJr+eX4W/t5fG74M+BbDwd4Q8YDSvD9j5n2e1/sy1lKb3Z2+d4mblmJ5PGa5/4qftcfFz4&#10;0aY2m+MPHWparpzfeswywwv/ALyRhVP4igA/a8+K9t8bP2ivHHi+xO/Tr6/K2jesMaiOM/iqA/jX&#10;Tf8ABPv4e3HxG/a5+HVlDGXgsNRXVblscJFb5lOfqVC/8CrwPSdIvta1CCx060mvr2dhHFb20Zkk&#10;kYnACqMkn6V+2f8AwTS/Ylvv2dfDN74x8XQKnjTXoEjWz4J0+3+95ZP99jgt6YAoA+0vEgDeGtVy&#10;P+XSb/0A1/L1rDH+2L05/wCW7/8AoRr+obxJ/wAi3qv/AF6S/wDoBr+XjV/+Qxe/9d3/APQjQBta&#10;14313xJ4d8OaDe3sk2laBDLb6dakkLEss8k74Hcl5GOfoK9S0H9iH45eKPB8XijTfhvrVxo8sfnx&#10;yeWqyOmPvLExDsD2wtfQf/BJ/wDZh0L41/EHWPGfiVUv9P8ACUkJt9NkGUmuZMlXf1VApOO5I9K/&#10;amGPy12gBQAAAOgAoA+QP+CWvw38Q/DP9lu3sfE2lXWialdatdXQsr6JopUQkICykAjO0n6Yr8ff&#10;2wWK/tR/FIA4H/CQ3hwP+urV/SLX83P7Yf8AydJ8U/8AsYbz/wBGmgD6a/4ItMW/ao8S5JP/ABR1&#10;1/6W2VftTIODx2r8Vf8Agiz/AMnUeJf+xOuv/S2yr9qpPun6UAfzCfFZj/wtDxgM8f2zecf9t3ol&#10;8beJNW8J6X4N/tC6n0S0uHltdJjYlPPkI3NsH3mJGPypPit/yVLxj/2Gbz/0e9fbH/BHv4S+HfiD&#10;8avEuva3ZLqF14YsYbnTo5OY1mkdl3lT1IC8ehoA4/wD/wAEpfjd488G2niA22laCbqMSQadqty0&#10;dyy4yCyhTsz6E/gK+VfiR8PPEHwm8aal4W8TWEmla5p0hjuLd8cHsQRwQRggjqDX9PflnpjIHPWv&#10;xu/4LReE7TSPjt4P1mFEin1bRSLgqMFzFKVDH1OCB+FAHxL8P/i94w+GNhrtt4W1270aHWrT7Hfi&#10;2kK+ZFuBx7HjqOcE16P+zf8AsYfEv9qSS7m8K6ZHBpNsds2salIYrYP/AHFOCXPrgHHcivJvh3od&#10;t4o8feGNGuywtNQ1O1tJinDBZJVVse+Ca/pg8A+AdE+GXhTTfDXhzTotL0XT4hDb20IwFUDqfUnq&#10;SeSTQB/P1+0x+xX8SP2V0sbrxZaW1xpF9J5UOqabIZYPMwTsbIBVsAkAjnBxXhunX1zpN5bXtnNJ&#10;bXlvKskM0ZIZHU5Ug9iDj9K/f7/gpJ4TtvFf7G/xBE6I0mn28V/AzjOx0lTkeh2lh+Nfz6N1oA/p&#10;M/ZW+J03xk/Z78B+L7hy13f6ZH9pLHkzJ8kh/FlP514h/wAFW/DuseIf2R9VGkW8919l1C1uLqK3&#10;UsfJDEEkDqAWU1d/4JVzSTfsW+EQ7s2y5vVG7nA+0PwPzr678xe5x9aAP5/PgH/wTv8AjF8f7OPU&#10;7LRl8O6FIAyaprhaFZF9Y0wWcY7gAe9fVFj/AMEQ7uSzQ3vxVhjuyPnSDRmdAfQEyg498V+k3xI+&#10;NngL4R2f2rxl4t0nw7HjKrfXSpI4HdU+834A18761/wVW/Z30ed408VX2p7TjzLHS5yp9xvVaAPy&#10;x/bA/YZ8U/sizaXdajqdt4i0DU3eK31O1iaMrIoyY3Qk7TjkHJBrw34X+PtV+GPxC0DxTo91Ja6h&#10;pd5HcxyIxGdrDKnHYjII9DX6F/8ABQ/9ur4QftI/AmHwz4Qu9Sutbh1WG8jF1YNCqoquGIYk/wB7&#10;GO9fmYv3hQB/Ud4Q12PxR4Z0rWIQVh1C0hukB/uugYfzr4I/4LWcfAPwWRwf+EjUf+S8tfYP7MMz&#10;3H7PPw4kkYuzaBZZY/8AXFa+Pv8Agtb/AMkB8Ff9jGv/AKTy0Afj94a8SX/hHXdN1rS5vs+oafOl&#10;zbzAcpIpyrfgcfkK1fDXhXxX8YvGi6Zoun33ibxJqczP5VuplllcklmP5kkn0rkx1Ffvt/wTr/Zc&#10;0b4AfBTSNXKxXvirxLaxajfaiq8hJEDxwqTyFVSPqST9AD8rvBv7Dfxt8H/FbwVHrfw71i1t59Xt&#10;S1xGgmijQTKWZ3jLBcAE5OK+mv8Ags18FHsdY8IfE+0h3W91F/Y+ovGvSRfnhY/Vdy/8BFfrTXin&#10;7Y3whHxy/Zz8beFFiEt5NZfabPPa4hIkjx6Elcf8C96AP51vDPiG+8JeJNL1nTpjBf6bdR3VvIpx&#10;tdGDA/mK/pY+BvxMsvjH8JfCfjOw+W31nT4roxnrE5UCSM+6uGX8K/mXmhkhndHUq6MVZWGCCDyD&#10;X7I/8EbfjGnib4Q6/wDD+6n3Xvhy8N1bKx5+yzHPA9nB/wC+hQB9pfH74mxfBv4N+LfGcoDHSNPl&#10;uIlb+KXGI1/FiK/mi1TUrnVtSu767mee6upWnlkckl3YlmJPckk1+y3/AAWQ+L0fhX4HaJ4Ft5Nl&#10;94mvvOmVTz9mtyGbP1do/wDvk1+N+k6Tc69qllp1nEZby7njtoYl6vI52qPzxQB+vf8AwRl+DK+H&#10;/hb4j+I15Fi91+6+w2jMORbQ/eIP+1IT/wB8Cv0drzr9nv4XxfBv4K+DfB0YXfpWmwwTsvRptoMr&#10;fi5Y16LQAUUUUAfgD/wU+/5Pa+IX/bn/AOkcNY//AATj/wCT2PhZ/wBf0/8A6SzVsf8ABT7/AJPa&#10;+IX/AG5/+kcNfPnwz+I2v/CXxxpXi7wtfDTdf0t2ltLoxJKI2KlSdrgqflYjkd6AP6f1r4U/4K4f&#10;G7TPBH7PFx4ES5Rtd8WzRRpACCUt4ZY5ZHPoCUVf+BV+dOqf8FMP2jdWjMUvxFnhUqVP2TTbSBhn&#10;0KQg596+evFnjPXPHuuT6x4i1a81vVJjmS7vpmldvYk9qAMBfvD61+5H/BIXwDc+D/2VTql3EYn8&#10;RavcahFu6mFVSFTjtkxsfxr8u/2Q/wBj7xb+1R46t7TT7WSy8L2sqNqmtyLiKGPIyin+KQjOFH44&#10;Ff0D+C/Cen+BfDGleH9ItVs9L0u2jtLaJcYVEUAD9PzzQB+bH/BcL/kXfhR/19ah/wCgQ1+TVfrL&#10;/wAFwv8AkXfhR/19ah/6BDX5NUAfsL4O/wCCxnws8PeEtG0ufwt4mkmsLKG3dkjhwzIirkfvK2B/&#10;wWm+E7f8yn4oH/AIP/jlfnppv/BOP9ozWNOtb+z+GlzNaXUSzQyf2nYjcjDcpwZ8jI9atL/wTT/a&#10;Uz/yTC5H/cUsP/j9AH7C/sp/treDf2t11/8A4Rix1LTZ9F8s3FvqKoCVkztYFSe6mvoZelfnh/wS&#10;q/ZP+JP7PWo+PtV+IGgN4dbVYbW2tbd7qGZnCNIzN+6dgB8wHJr9D14FAC0UUUAedftDaPqfiD4I&#10;ePNN0ZJJNWutEu4rVIvvNIYjhR7npX4H/A39jn4rftBak9t4X8MXK2cLlLjVNQzb2kJBwQXYfMfZ&#10;cn2r+jMsF6msPxb488N+AdJfVPEuu6foGnJ9661K5SCMfixFAH5YeGf+CJeu3WnRtr3xKstPu2+9&#10;DZaY9wi+25nQn8q8i/au/wCCX/ij9m/wDd+NdP8AEdv4t0GyZReBbZree3VjgOVLEFckA4Pev0a8&#10;U/8ABT79nbwvcSQDxs+sSRnDHS9PnmTPoH2hT+Brxz9oL/gpt8BviZ8EvG3hXT9R1ae+1fSri0gj&#10;m0t1UyOhC5O7jnHNAH46RSvbziWJmhkRgyupwUIORg9cjH6V/RH+w38Vrv4yfsv+BfEeoStNqP2P&#10;7HdSueZJIWMRY+52Zr+dSRtxH0r9yv8AgkLNJN+x7ZK7F0i1u+VB/dXKkj8yT+NAHrH/AAUA/wCT&#10;N/ir/wBglv8A0NK/nfUl2IJzuxnNf0P/APBQH/kzf4q/9glv/Q0r+d5Tz+lAHoSSePv2jvHumWCH&#10;UPFfiO4jisbO3XMhSNAFRFHREUfl1719Nal/wSL+Oen+FZdXRNDurqOHzTpUF6TOeM7QSoUt+OPe&#10;vs3/AIJAfCHw3ov7Pf8Awn0FkJPE+uXtzb3F7JgskMT7FiT+6vBY+pPtX34M7R64oA/llvbG50m+&#10;ntbqGS3urd2ilhkBV1cEhlI9cggiv0T/AOCNHxnvNH+K3iD4b3NxI2mazYvqFrEWJRLiHG4gf7SE&#10;5/3BXhH/AAU28H2Hgv8AbI8cW2nRLBb3n2XUDGowBJLAjP8Am25vxqv/AMEzruWz/bU+HZibaZJb&#10;mNvdTbSgigD+gLzOevv1/wA+1fgz/wAFKv2lbn47fH3VNLsbmT/hFPDEjadZQh/kklUkSzY9S2QP&#10;ZRX7ffFDXm8K/DXxXrMfEmn6XdXSn0KRMR/Kv5i766e9vri5kO6SaRpGY9ySSaANrwD4G1z4meMN&#10;L8MeHLCXU9a1KYQW1rCMlmPPPoAAST2AJr7C1f8A4JE/HDSfDU2qRLoepXaReZ/ZlpfEzsf7qlkC&#10;kgdt3417l/wRV+FdjcL44+IlxbrLewSpo9lIwBMSlfMkI9CcoM+gxX6oSKWwMUAfy3eINJ1Xwzq1&#10;7o+rW1xp1/aymO5s7hSjxyLkEMp7jn86y6/Wz/gs58G/DNh4L8L/ABMgshbeJp9Xj0W5uIsAXMLQ&#10;TyDeB1ZTEAD6Eg9q/JRjlievNAH9OHwR/wCSN+Av+wBp/wD6TJXb1xHwR/5I34C/7AGn/wDpMldv&#10;QAUUUUAFFFFAHwZq0K3dxIrDK571gaho+uwxk6fM1vGqkL+7yprt9UsxHIzr3613i2VnB8P5Llow&#10;WSFm574BrTBe7O6PUxnwnxz+yzpeo6r8dvEeo6iN91Z/u2cdMkmvvXxnqEkfhUwg/NIuOK8B/Zn8&#10;NxWseo6gINtxqV60hbH8IOB/KvoHxHYiS2Yv91I6+grSvJHz8ept/D2NbXw3aRKMKqD+XNcX8ZPD&#10;/wDwl1he6dEMtOnln2zXaeE5PL0WA4wMf0pjQpHdTTEglznmvNqVVTbZ3Yek6srHL/DXwHYfDXwj&#10;a6TaIIxGg3cdT61b1fVBGpANTapqW0MN2a5DUGa6YgEivn51HUlzM+qpwVNJFPUNYM8hVfzFZd1P&#10;+7JzzWoukpDli2S3rWPrSiGF8EZAzUmqOE8caumn6ZczMQPLjY5P0r8p/jJ4lPif4galdb96CQop&#10;+hNfef7T/wAQF8L+Cr8B9skqlFGeenavzWmuHuJnkf7zsWP1JrooRe7PHzCpdKCBl3LmoferEX7x&#10;SDTDFg4r0OW54aZVmjLcg1Ay7a1fJGzrVK4j2k1Di47jK1a3hNnj1+zMYy/mLt+uayT97FbHhFnX&#10;xFY+WMv5qkD3zWlH+JEifws/Yn4bXl1deA9GS7Qq/wBnQr+VfJf7b+uB/F2jWCvxAhYqp6E+tfZ/&#10;w9gJ+Fej3MwCzR2qucnsF5r82f2jvEzeJPiVqlzu3xrO0ac9FBxXaqT+uOXY51Jumkeb6pOGcxHk&#10;7c1yd9IdrIT0PFa2vM/mRyKcdjWJcSGTJIHNbV53uVTVhLWT94B+FbGpNutkQVh2rfvlHvWtctu2&#10;jtms6Uvdsata2Nn7QLTSo4k4LDmrOit5EZJ4zWKzeZ5YBzWvGdkYHtXdCTduxk0rWHzXDzTKE5Oa&#10;l1JR5PlFjmRMHNU7P95cbgOlJe3bNeBTg1bkuV3IceiMCNd1uyDqvGM1lTDbkVfkcwahdx9PmzWZ&#10;eP8ANgc149ZqR0QViLzPepoYTtyaZbx5bkZq0w6KDzWEY9TQT7q0Rr3xTZG3SKKt28PmYUcnI4rS&#10;K5pCY+KHZD57j5FPHua6DwnJ5jTT9ewrndbuBHi2Q5VQM49a6nwtALfSVOPmbmu6gr1bIwqfCaWf&#10;MuMHkmt/T9saj0rEt4w0ue9aUbmNgueK+goXTuziqGyrbiCCcVNHJ5nHeobaLdbgjqaRLeRZM4OK&#10;9uL20OGw6azaSQNnGam1LUrfw3YGe4kXdj5Uzzmnatq1voFiZpzlv4Vz1ryLxJqVzrcxeQttzkLm&#10;uHGYqOGjaOrZtSoubvLYo+KfFN54luCzsVgzxH2rn2LL8vStZbNpDxipU0GW8ZY05kzwPWvh6iq1&#10;puU9Wz2VaGiP1Y/ZI0VdO+AvhlVXaZIfMPHrXsf2UdxXOfBjQToPwr8L2O3Y0dhFuBHcrmu18g/5&#10;FeFUd5MIvQzPsyr0HNP+zg9h+VXTb89aGjx6isyyktuB2p3kjGKtCM45PNKIs0mSzP8As/zdKPJ6&#10;8Vo+R/nFI0HHFQzNsobR9KNo+tXRak9qPshLdcU0mSU1j9qlSMdaux2tSrbj0oKKQgz2pfsu6tAR&#10;YpPJHpQMzvs/tSrAF5/pVwxnJpDGaTE2VfKz1pVhGKsqnrTtopCuyt5Y9KPLFSs3WoWY9Kakirjt&#10;gXg0nHpTQ5XvRuPNXfsPmuG0dcU5RupuTUsamkIRVPpkUkkO7npU+0mgx56ii4FLyx6UohFTsp6U&#10;qx/NVFMZFHtqRox1xUgXbQylqCGQeWOaTb6VMY/lxTfL9KlyFdkYTvSsvOKlWPjml2UuYRBt68UG&#10;MelWNpo2+tK4Fbyx6U1o8c4q3tpjKDRzDuypijGKneLaOtRrSchXYwKfpU1nYrfSESDdHGd7DFCr&#10;uX8a2bGSC002Ub1Mrnc/t6CjmR34GDqVlbocrqbJJcNvPzE1yXibw5LcKZbRCZeowcVv6xa3Ugnn&#10;VQFHIIrC8J+LhqM93pt6vl3cDZAPG5fUVxzR9xG6VzmLWx1OHJuC6gc7WOabNqjpGwlwr8j5TwRn&#10;j8a6fxBco4cJhfxrzfVpmjLEEZ54rllNo2jHm1sR6tdedkk9RmvK/HkkU1rPGzZyvANdLq+qPGrY&#10;JBx615n4r1J5g3Jya5uZtmkl7p4F8RtNxcGUDGOTXFW+0OQThJBtYHofQ16V48haa1cgHfng+lea&#10;XyMkKzY+RnwT6NX0mCqc1Ox8jjYcs7mRqULafekH/wCsR61Asm6KUjqpDfzrY1KMaloazqcT2rbW&#10;917VgQv8xIbINejc8gjkcZ7Z9aWV+EbqrfpSyYZj0B/Soui4P3aQgQ7T60/O4cdqhZGj789QRUqy&#10;bhjZmgCN8ll9KcmC5pJPXGKdDlm60AXWuDG8acAE5IrrfhjqX9h/EDQNRVyrW+o27+xBkAP6E1xE&#10;3Zh1Wui0MnMFygyY5FfaOvynP51T2HvofrL40Yf8S1C2w3DMmO/Ebcfmf1ru9DszbaTaxsclYVBP&#10;vXFXDJr3iTR4EKusOnrM+Bn5pWADfkG/IV6StuEQADoK8pnJfoRGP0prIfXFWNu2msu7mouxEGz8&#10;ab5ftViimBXaL2qNo/arZG6msvpSZndlTYPSkKD0qyVOaTaakRX8vB9KRkx3qwymmMnFAFbbTalZ&#10;StRAGgd2OVQ3WmmGpUjqXy8UrBdlnT/+PUr3WpX61my6h/Z+wlNyOcHHUVagv4LxQY3ye6nqK+ww&#10;bbops8urZTaCTrUbfdqST72O9RSHiu4wIJKgb71TSVC/WrREiInk1C3c1Kx61XdjitEZshk7mq0i&#10;/NVmbgVWdvmq0YEE3ymq7Hr7VPM26q7fxUznk9SCTnmqj/xVZZu1VpP4qtM55laQ5Wqrn5SKtN92&#10;qj9DXQtjkkVJ/uE1TNWrliBjtVRq3Wx5FX4hrNTaVqZu60y47C02l3fLSE4rNmkQpkjU5TTJKk0Q&#10;7dxUMy7o5QRkFGH5jFS9qb3qo7l/ErHzvcr5dxIp/hYj9airQ8RW/wBl13UIv7s7f41nV7Udj4eo&#10;uWbQUUUVZNgooopgFFFBoGBNJupKKQBRRSGkAtJupN1JTKCiiimgCiiigAoopGqbsZ7n+xj41Pgv&#10;9oTw5vk22upeZp0/OAfMX5P/AB8JX6zqflFfhp4f1mXw9rmnapASs9lcJcIw7FTuH8q/bDwb4kg8&#10;VeFtI1e1dZLe+tY7hGU54ZQa+Lzyly1I1O6P1LhPEL2M6D3TubtFJnmlr5g/QAooooAKKKKACiii&#10;gD5G/wCCqX/Jl/i7/r5s/wD0etfgljrX72/8FUv+TL/F3/XzZ/8Ao9a/BMd6AP0W/ZK/4Ja+HP2k&#10;PgL4d+IF/wCO9U0a61RrgPZW9jFIieXO8YwzMCchM/jXu/h7/gif8NrO6R9Z8eeJtUgVsmG1jgtd&#10;w9CSrn8sV7V/wS4/5Mj8A/799/6WTV9XUAeNfBX9kP4U/ACNG8H+E7O0vlUA6ldA3F231kfJH4YF&#10;exqu36U6igDL8Tf8i7q3/XpN/wCgGv5dtY/5C99/13f/ANCNf1E+Jv8AkXdW/wCvSb/0A1/LtrH/&#10;ACF77/ru/wD6EaAP1d/4If8A/Is/FT/r8sv/AECWv1Ar8v8A/gh//wAiz8VP+vyy/wDQJa/UCgAr&#10;+bn9sP8A5Ok+Kf8A2MN5/wCjTX9I1fzc/th/8nSfFP8A7GG8/wDRpoA+mf8Agiz/AMnUeJf+xOuv&#10;/S2yr9qpPun6V+Kv/BFn/k6jxL/2J11/6W2VftVJ90/SgD+YP4rf8lS8Y/8AYZvP/R71+hf/AARB&#10;/wCSgfFD/sGWX/o2Svz0+K3/ACVLxj/2Gbz/ANHvX6F/8EQf+SgfFD/sGWX/AKNkoA/XSvyD/wCC&#10;3n/JUPhr/wBge4/9HV+vlfkH/wAFvP8AkqHw1/7A9x/6OoA+B/gx/wAle8Df9h6w/wDShK/pzr+Y&#10;z4Mf8le8Df8AYesP/ShK/pzoA8D/AG9v+TO/ir/2CG/9GJX86hr+iv8Ab2/5M7+Kv/YIb/0Ylfzq&#10;GgD96P8AglL/AMmW+FP+vy+/9HtTP+Cj37X2ofsu/DGxtfDXlL4w8RNJBZzSDcLWJQPMmA7sMgDP&#10;c57U/wD4JS/8mW+FP+vy+/8AR7V8Yf8ABa77Wvxq8DCQv9i/sJjF/d3+e+/HvjZ+lAHwB4j8Waz4&#10;41qfU9c1K61fUriTfJc3crSSOx9yfWvo74Xf8E0/jr8WNDg1qy8Nw6Lp1wgkhk1u5Fs0inowTBbB&#10;+leQ/s13GhWvx9+H83ify/7ATW7Q3hnGYxH5qglv9kZGc9q/pUt3ikhSWJleMgFWTkEY7eooA/AD&#10;9oT/AIJ5/Ez9mn4dr4y8V3mgy6a1zHaGHT7uSSYO4JHymNRjjnmvmBetfr9/wWC+OvhI/C/T/hla&#10;ahFe+KbjUItQngt3DfZIoww/eYPDMTgL14JOBX5Ar1oA/pW/Zb/5Nz+Gv/Yv2X/ola+Qf+C1v/JA&#10;fBX/AGMa/wDpPLX19+y3/wAm5/DX/sX7L/0StfIP/Ba3/kgPgr/sY1/9J5aAPxnr+mv4C/8AJE/h&#10;/wD9i/p//pNHX8ylf01/AX/kifw//wCxf0//ANJo6AO9qOSPzAR0qSigD+ff/got8GY/gt+1N4pt&#10;bO3+z6PrDjWLJAuECync6L7K+8fTFL/wTh+L3/CpP2svCVxLcGDTtbLaLebmwrLNgJn6ShDX31/w&#10;WJ+B48Y/B3SviJYx51LwtcGG6Kry9nMwU5/3JNp/4E1fjVZXk2nXkF1bSNFcQOskcinBVgcgj3Bo&#10;A+vv+CqnxQ/4WB+1hrGmQzmay8MW8Wkx85AkA3y/jucg/wC7Wf8A8ExPhKPip+1d4dlngM+n+HUk&#10;1m4yMqPLwsYP/bR1/L2r5c1zXL/xVrV7q2q3Ml5qF9O9xcXEhy0kjnLMT6kk1+xX/BHH4NJ4R+Cu&#10;teO7qHGoeKLzyrd2XDC1gJXA9i5Y/gKAP0MU5UGlpB0HeloAKKKKAPwB/wCCn3/J7XxC/wC3P/0j&#10;hryb9mD4Q23x6+PHhHwDeajNpNtrdxJC95bxh3iCxPJkKeD9zHPrXrP/AAU+/wCT2viF/wBuf/pH&#10;DWP/AME4/wDk9j4Wf9f0/wD6SzUAfdMf/BEXweWG/wCJuuEZ5C6dCP8A2bivVPhn/wAEj/gf4EvI&#10;rzV01jxpdRkMq6vdKtuMekUarn/gRavtdadQBj+G/CekeDdJt9L0LTbTSNOtwFjtbOFYo1Hsqiti&#10;iigD8vP+C4X/ACLvwo/6+tQ/9Ahr8mq/WX/guF/yLvwo/wCvrUP/AECGvyaoA/p++GHPw38Jn10q&#10;1/8ARK11OPSvGvhv8fPhla/D7wxBN8RfCcMsOmWyPHJrdsGVhEoII8zrmul/4aF+Fv8A0Unwj/4P&#10;LX/45QB6DRXCWPx2+HOq30FnYePvC97dzsEigt9Ztnd2JwFVQ+SeewruUYsoJ7+1ADqKKKAPIP2r&#10;Pjzafs2/BXXfHFzCt1NaIsNnaucCa4kYLGp9s8n2Br+fb4v/AB08ZfHLxXe6/wCMNaudUu7iQusb&#10;yN5MC9kjTOFUewr9Z/8AgtAbtf2bvDflFxZnxFEJ9vTPky7Cf/Hq/Fl/vHtzQB798Df2H/i9+0Np&#10;o1Lwp4ZZdGYlV1XUX+zW7kdQrNy2PYV6b40/4JR/GbwD4F1vxVq934ajsdJtZbyeGO/kaUoiljtH&#10;lYJwOma/Y79nS80G++BXgCTwubdtE/sS0W3FvjYoEKgqcdGBBz7g55ry39v/AOPXhL4Tfs9eKdN1&#10;rUIv7Y16wl07T9NjdTPK8ild208hBySx4oA/n4ZdpxnNfuT/AMEf/wDkz6D/ALDl9/7JX4byZ3DP&#10;pX7kf8Ef/wDkz6D/ALDl9/7JQB6z/wAFAf8Akzf4q/8AYJb/ANDSv53R1Ff0Rf8ABQH/AJM3+Kv/&#10;AGCW/wDQ0r+d0dRQB+7/APwSW/5Mt8Of9hLUP/Shq+yK+N/+CS3/ACZb4c/7CWof+lDV9kUAfg5/&#10;wVm/5PS8Tf8AYP07/wBJkrlf+Ca//J6nw2/6+Z//AEmlrqv+Cs3/ACel4m/7B+nf+kyVyv8AwTX/&#10;AOT1Pht/18z/APpNLQB+3/7S1rNe/s9/EmGAkSv4evguPXyHr+aUghiD1r+o/wAWaFH4o8MavpEp&#10;xHf2k1q30dCv9a/mP8b+FbzwX4y1zQb+F7e+029ltZY34KsjlT/KgD9ev+CK99DL8BfGNohXzoPE&#10;BZl77Wt48E/98mv0Pr8Lv+CYv7W2k/s5/E7UdF8VTfZfCviby4pLzJ2WdwpOyRh/dOdpPbg9Aa/Y&#10;zxD+0J8OvCvhmfX9S8baBBpMMXnG4GoxOGXttCsSxPYAZNAHyD/wWp5/Zl8J+3i+3P8A5JXlfi2y&#10;lGKnqDg19i/8FA/25JP2rPE1po2gRzWPgLR5jLaRzDEl3Ngr9odf4cKzBV64Y5618ct940Af04/B&#10;H/kjfgL/ALAGn/8ApMldvXEfBH/kjfgL/sAaf/6TJXb0AFFFFABRRRQB8SaxfiHcDg109rqjap8M&#10;7pACFaNk4ry7xpfG2WRg3fmvVfgusHiD4cTRffbDA+1GEfvtntY1e4joPgdpNvDo0BiT5I1CZx+J&#10;/U11Xja5W3tXQDG8YFYPwVuoLPTptOcjzIpCOvXmuh8cafcXE0JiCtGSNwI7e1ezKdpXZ89GPM7I&#10;u2Lra6LbIDghRWffXfy/ewe1LNIYYIwTnauMVz+oagFyScivnq9Tnm2fU4bDqlFDL2frk5rHnvI4&#10;+SeaztU10bWA/nXEa34nMecfzrlO467VPE0durDdXCa94wjlWQBua4vXfFkjOR5nX/arzrx144Tw&#10;3oF3fzyj5UJQE96d7uxMpKKuz5x/bD+IDa54ki0qNyYoclwPrXzf/OtnxZ4il8UeILzUJWP72Qkf&#10;nWK3LE16dOPLGx8tVqOpNslhbaQSeKuiDzCDjg1mq205rRtjNJC3loz7Rk4GQK66UuhzspXkpjkI&#10;AqoZGbr3q7Oo2ksOaoPt3cVhU3KRG33q6X4bx+b400lcZ/0hO/uK5tuldb8KSF8daSzcKLhM/nWl&#10;BXqxIqfAz9pvHWm/8I1+zzJq8DeW1tp24enKDivyH8YXTXlz9qc5aV2c/UnNfqh+1J4xj0v9kYQw&#10;Ou++ihtVI9+v6Cvyn15hNAccBTXvxhZTn3ZwreJg6k/mwgGueZv4STxW7cMGjAyaxbgfMa8uqdkS&#10;CN9sy49a1HnOV/CsVm2SA+9aatuUHv2rGlIcjSs59xOQBitH7RiNmBH0rCjYoyj1q7JIdu2u6M7G&#10;bNXSW/dyPuHBP8qy5JBNebwec1ch/c2LH7pbPNZlkpa4yPrWkntESG+ILGSOf7YgyjD5/rWACHk9&#10;a7Ka+2SbWw6Hgg1Rm8LxXW6axlUMeTDIcH8K5atHm1gXzWMaPEa5xTk+8TT5NPuoGKNbyAj2zUi6&#10;fcfZyfLYEnvXPGM09jRalNfmcnqc1q27rp8JmkH71uEX+tU444bD5533yjkIv9aYrPfXHmOcjHT0&#10;qoPl9QK1xueQlj8zGvRtKTbYQoBztFedXfM6gfSvSbFttihHXYK7cHF87uc9bZFvT/mlbjpVt/8A&#10;WCqWisWmbJq5ffu5FYZ6179P4eY4pfEbljcFURcVb1DVIdJsTczsFAHCnvWLa3CQwtPIwCRjPNef&#10;+Iten8S6gyqxW1T7q9M+9dNbGKhS93ciFHnlfoJqWsXPibUnmct5IPyr2xU/2ZNuMY49KfY2i26g&#10;YycVdYDIGOcV4DUp3lLdndKSSSRkrZgScLV7Tybe8ikUZdWBH1qVkxkng0Ku1ifxojGzHJ80bH61&#10;/ATxZH44+F2i6hlTKsKwybf7yjFeiLHxxXx3+wD45+022r+GZ5uY2E0OT7c4r7LUdcV8pjKfsq0o&#10;ipv3SPyl6E8mmNCufvVP5belIsfzCuE1uQeQOxo+zE9DV5YuOaeIwBQgKH2c4pRb1e2Co2UL9aYF&#10;Uw7aTye9WeO9G0UwIo4T61J5I9B+VSRinigCu0dMMfPWrDrmmbDnikwKrR/Meaa0fvVgqcmkMdQy&#10;WVtu2kKE9KseXTlj4rMRTaPg1F5Oa0fJqPyPmphqUvI4pFtzir/kUoixVDRU+zDH3aekJA6Grfl0&#10;4L6U0DIBEOpzR5YPTgVKwpKQtSIwp6U3Yq9Kk9+9DKaOYLsZgd6MCl2mjaaghyuRnkU3yz61NsFG&#10;wUEkSxn1p23FSKNtLQBGelItS9aGjo5mBEwHpTDU3l0bBSQFOT0qMIfWrbx0ix0BcjRccVw3xG0z&#10;xTCv27wysd5Jj57OV9jE+qk8fga9BWMKeetP8vc2Tz6UpR5tEdWHrTw8+eB8nX37U+r+GrybRPEX&#10;hq60+9hOG2sr59DxXKaD8UtS8V/EKG/s7aS3so1YSs6kZz2rvfi7Y6HfeNL6e9njF15m1omTDLgA&#10;Ams3S7fRrGydrSSEt/skZrlnzdT9Dw/NOip9zc1jxRkkjdhvfpXL6hrRbcC2TjrWLf60s080CyAO&#10;vzbSfvfSsO61CQMSxOelcUztjPSxc1q6EyNtJBxXD6tCGDBuuOK35rpnX5zxXN61eLGrKD93nPrW&#10;ZMlpucL4jtA0bBq801TTfMiu7ReRId0f+9XpHiG5+0RF+/pXnOu3IgWWUfwEHHrg9Pyr1cH8R4GP&#10;iuU5PS7pY7x7edTsmXa47Z6VkXVqbG6mh5GxsD6Vd8ROsOrNNEflY7x+OKdqyNeW8WoDkn93LjsR&#10;jB/H+lfQHzBjTUz+Clb8s8io/wCH8aCSRXEi7GOPRvSpvJZVYHIKn9KqL3+laNlKRhGG9JBt+lAF&#10;VvuD1zRF1q7NbrHM0Yxjtmq0kXlZ5/SmBPbQi4YxE438D61r+HWC3htpWMeWA3ehB6isOP8AdsM8&#10;dzXZ+GNOg8TT2582O2lJCySMxGD2Y8dKq19Cloz9DP2VvHLa558OrT+fqKiMJcnpJGqbUGR6D9c1&#10;9PiPegIr4N/Z7+1eFteS1vUFzAGUJeWsgcLnvx1H6ivunR5jLboXdZNwBWSM8MK4K8HGWxyVfiui&#10;fySaT7PVtlHrTGUVyNGBUaI7jTfLq5sFJ5IpAU2jpPL/AB+lXGhFJ5FUwKRj5pDGfWrbQ81H5eBm&#10;pC9iuIz3pGjqwVPpQF9aAuUmi5NR+TWgVFM8qgCusOBT1jqZY6eqCjqF7GLrkH+gs390g1zhdlAI&#10;JB+tdlqcRksbhRydhrjG+6M19XlUuak4voePjFady9a67cQrtk/eKP73X860bfWbe543eW39165x&#10;qh7mva5Yvc8/2sobHYMwZQRyKgkrmY7ye25SQj261ci18jiZM+61PJIv20Zbmk3Wo5Kij1O3m6Pg&#10;+jcU5yGHBzTHdPYim6VWf71TuD6VA/WrRDIJKrt0NWJKrnvVo55lVu9QSd6nb5c5qvL0JqzlkVpO&#10;hqlL3q433apTVstjkmU7rtVZvu1ZuuaqrW62PIqfERtmm056bTNI7B/D+NI1L2/Gmsag0CmSdKdk&#10;U00marYKQnAoyKM8ge9TqXHqeK/EK3+z+LL3/bKv+aiucrt/ita+XrkEoH34Bn8K4ivbpawR8biI&#10;8tWSCiiitTnCijIpppMAzRRSUgFopMikNUUJmiiigAooopAFFFJkUxi0U1qSpKFpKKKAFyRX6Y/8&#10;E9/H58UfBs6DcT77vQLpoVDHnyZCXT8izL9BX5m19CfsP/FL/hXfxq0+yuJPL0zX/wDiXzAnAWQn&#10;MT/99AD/AIEa8jNKHt8M7bo+jyDF/VcdFvaWn3n6rrnNPqKNwzAf0qWvzs/bAooooGFFFFABRRRQ&#10;B8m/8FR7G51D9jPxfHa28tzIs9o5WJCxCiZcnA7CvwPVTu27TnP3cV/U5dWsV5bvDPGk0TjDRyKG&#10;Uj0I71z7fDfwsX3jwzo+/Od32CLP/oNAHz9/wTFsbjT/ANinwBFcwSW8h+2PskUqdrXcxBwfUEH8&#10;a+p6itbaKzgSGGJIYkGFjjUBVHoAKloAKKKKAMrxMrv4f1VEVndrWUKqjkkoeBX8wHiKzmsde1CG&#10;5gkgljuJA6SKQwO48Yr+pJlzkEZBrnrr4f8Ahq+nee48O6XPO5y0stnEzE+pJWgD86f+CItncQeE&#10;fidPJbyRwzXln5cjKQrkJJnB79RX6c1R0vRrHRYfJsLKCwg6+VbRrGufXC8VeoAK/nD/AG0NPudP&#10;/ao+J63NtJbFtduZFEqFdwL5yM9RX9HlYepeC9C1qfz7/RNPvp8Y8y6tY5G/NgTQB+O//BFuwuP+&#10;GnPE92LeQWq+EbmMzbTsDm8syFz64B49jX7QS/d+vFUdH8N6XoAcabptpYb/AL32aBI9312gVfdS&#10;1AH8xnxm0+5034teMobq3ktZRrF2fLlQqcGZiDg+xFfoR/wREsbiPxt8T7poJBbNp9nGs207C3my&#10;ZGfWv1PvvAfh3VLhri90HTLy4Y5aWezjdj9SVq9pOgadocfladYWunxE5KWsKxgn1IUAUAaNfkV/&#10;wW5sblviJ8NrsW8jWq6TcRmYKSgbzs7c+uK/XWs7WNB07Xo1i1HT7W/iU5C3UKyAe4DAigD+aX4E&#10;6fdap8aPAtvZ2s13O2uWJEUKFmOJ0J4Ff01Vg6f4F8PaTcLcWOgaZZ3C/dkgtI42H0IGa36APBf2&#10;77Wa8/ZB+KUNvFJNM+jvtjjXLH51PAr+dSaNo5ChUhhwVxyD6V/VDPCtxGUdVdGGCrDII9CK53/h&#10;W/hVnLv4Y0csTkn7BCf/AGWgD5q/4JX2k9n+xj4TS4hkgZrm8cLIpUlTOxB/Gs3/AIKVfsl6n+0x&#10;8LbDUfC0Kz+LvDbyT2tr0N3C4HmRA/3sqrAexHevsW1s4rOBILeJLeFBhY41Cqo9gKnblSKAP5at&#10;a0a/8NalPp+o2dxp1/buUlt7mMxyRsOMEHkHNegaL+1B8WvDuhR6LpnxF8RWWlxL5aW0OoShFX0H&#10;PA9hX9CXxE/Z9+HXxawfGHgrRfEEgBAmu7RDKo9A4w361xGg/sI/ATw1qMd9YfC7QkuYzlWnjedQ&#10;f92RmH6UAfin8F/2TviL+0JpXibxatrdW2g6VY3GoXetahG7C5dI2fy4yeZHbH0HGa8BWN/NCbGL&#10;5xtxzn0xX9S9jpNtptilla2sNvZouxLeGNUjVfQKBwPasc/Dfwq0m/8A4RrSA+d277BDnPrnb1oA&#10;5f8AZkt5bX9nv4cwzRtFKmgWQZGBBB8la+RP+C0mn3V5+z94Skt7eSeODxCrytGhYRr9nlGTjoM1&#10;+gsMQhUKqhFAACr0FQ6hptrqkDQXltDd27DDQzoHQ/UHigD+WWK3kuJliijaSRmwqICST6Cv6a/g&#10;bC9v8GfAUUqNFImg2KsjDBBFugwa1Yfh14Xt5Vli8NaRHIvIdLGIEH1B29a6COPywFAAUcDigCSi&#10;iigDj/ix8PbL4rfDfxL4R1ED7HrNjLZux/hLKQG/A4P4V/NV8QvA+p/DfxnrfhjWbaS01LSbuSzn&#10;jkTadyORnnscZBr+n67u4bK1muJ5FigiRnkkfgKoGST7YFfzkfth/GFPjr+0R408WW/GnT3rW9iM&#10;AE28WI42PuwXcf8AeoA8o8M6HeeKNf0/RtPga5v9QuI7WCFRkvI7BVA/E1/S98E/hrafB/4S+FPB&#10;lmVeHRdPitDIox5jqo3v+Lbj+Nfih/wSw+Eh+Jf7Vmj39xb+dpnhqCTVZyRlRIPlhH13sD/wGv3k&#10;T7vFADqKKKACiiigD8Cv+ComnXVv+2h48uJraWOGcWbRSMhCuBaQjIPfkVi/8E27C5uv20vhpLBb&#10;yzRwXc8kjIhIRfsswyT2GSPzr9+NW8KaPrzK+paTY6g68K11bpIQPqwNM0rwfomhSGTTdHsdPkxg&#10;va20cbH8VAoA2Fp1NUY606gAooooA/M3/gttod/e+CfhpqUFpJNZWd7eRzzKhZYi6R7d3pna35V+&#10;RTfePGK/qb1PSbTWLdre9tYby3b70NxGJEP4Hj9KxP8AhWfhP/oWNH/8F8P/AMTQB/L/ALj60ma/&#10;qB/4Vn4T/wChX0b/AMF8P/xNH/Cs/Cf/AEK+jf8Agvh/+JoA/ml+GaXcvxC8MpYBzetqdsIQmc7/&#10;ADVx098V/T3Z5+yw5GDsGfyrCt/h74Zs7hJ7fw5pMM0Z3JJHZRKykdCCF4NdEq7VxQAtFFFAHjv7&#10;WXwFt/2kfgfr/gmS4SzurlVns7qQZWG4jYMjH26g+xNfz2fFD4T+Kfg74uvPDni7RbnR9UtXKMk6&#10;ELIM4DI3RlI6EV/TrXKeOvhf4U+JmntY+K/DemeIbQ9I9QtllA+hIyPwoA/nE8C/H/4j/DPT3sPC&#10;vjfW9BsWOfs9leOkefZc4rqvhb8Ivir+2B8SFttP/tHxHqVww+161qcjvDbJ3aSVugHoOT0FftxH&#10;+wD+z7Ddi5X4V6GZgc/OJGX/AL5L4/SvZ/Cvg3RfA+kw6ZoGj2OjafEMLa2FusMY+gUCgD+Zz4oe&#10;CZ/hv8QvEHha5kM02j3s1kZjGU8zy3K7sHkA4zzX7T/8EiLWa1/Y/s/NieLzNavXXeuNykpgj2r6&#10;4vPAPhvUrqS5vPD+l3dxIcvLPZxOzfUlcmtSz02DS7dLezt4rW3T7sUKKijnsAABQB4f+3lY3Gpf&#10;sg/FG3tYJLmd9IbbFEpZmwyk4A9ga/nYZDG5UoQwONpFf1QzRrNG0bqHRhgqwyCPSudb4b+Fncs3&#10;hrSGY87jYwkj/wAdoA+Y/wDglFZXFj+xj4bS4hkgZ9Qv3VZFKkqZ2wcHsa+wags7OGxt1gt4Y4IU&#10;4WONQqgegA6VNQB+Ev8AwVosbiH9sfxBcSQSLBNp1gYpWUhXxAoOD3weK5T/AIJn2NxdftnfD2SG&#10;3kmjhmuHkZEJCL9nl5J7V+92qeE9H15lbU9JstQZeFa6t0lIHsWBpNK8I6LoUzS6bo9hp8jcF7W2&#10;jjYj3KgUAawUN1Ga/LT/AIKjfsM6x4g8RXvxe8BaU+oGWFf7e021TMgZMAXKL/ECuAwHPy7vWv1L&#10;jUqDn1pzDcpBGR6UAfyuzRvDI8bo0bqcMrDBUjqDRCJJmWJNzsxAVBk5P0r+kHx5+yN8IPidqLX3&#10;ib4daDql4/37r7MIpW5z8zJtJ/Gm+Bf2Pfgz8NdSTUPDnw50LT71OUnMHnOh9VMhbH4UAfjf8M/+&#10;Cf8A408R/Anxh8VPEtrd+H9H0nS5rzTbCaArdahIq5UhSMrHz16nHFfJ6wSS3AiRGeRm2hVGSTnp&#10;iv6nZLZJoWieJWjYbSjAEY9MdMVhR/DnwtFIsieGtJWRTkOLGIN9c7aAM/4LwvB8IfA0ciskiaFY&#10;qysMFSLdBg12lQxRmPauMKPoPbtU1ABRRRQAUUUUAfnH8TJTFZO2e5zXffst6xPH4Vv1m4T5ih9s&#10;da8t+JF552LdTl5G2gfU16R4XuF8FeDo4iFjMsYXjjkiscLK07Hs5lJRUYI774bq+oa1f3Vu2xBJ&#10;gHsf85r1S81BprdUfhl64715v8JpPs9jKiLwSDu9eBXaXkxXJJrvxlTl91bnFgaPO+Zmbqt6UHtX&#10;HaxqijditbWdQAyOMV53rmq+WzDoOe9eJ5n0V0jP1zXBEDyF4rznXdVMmSH6+9XPEmreYxy3FcZf&#10;XYkBJOO9Rchy7mdrOpJaI80j4CjO4nivkL9oH4qSeIdSOl2kubWPhyp4Jr0r46fEprNX0vT23yuP&#10;nZD92vlDWGZrosxLMTkse9d1DDy5faTPHxOJb92JGjBvanVUWYpUguM4rrT6HmMm57da7jwl4wtP&#10;DmiXkUtsJnmUgHHrXCeZ7U9pGkQLgkVpGVtRCX14bmZ2HCscgVV46ZqwLZm5waVLXbJyODUO7Yys&#10;3Tmuk+Hsi2/iW0lf7quD+RrMNrFtyOTW94C083niCCIKSO5HaunDxftooyqaQbPtX9o34rweIPhL&#10;4U8P2lx5gQCWQZ9FwK+Sb794Hz90iuz8ZTn93ApJESAA1wt8+VYZr6XERULpHnUm5WbMKd8bl7Vl&#10;Td60Lz75rPbkV4FQ9FPQpTfeBq7DJmMGqdwKsWrAxgVyQbTsU9UXopCpB61dRhIwA655rPhbLc9P&#10;WtC1CzXACdq9CNjPYuaqxjtUQenaqulxlWyee1LqkxebaCcDFPsztXA61rf3yPs2GXX+s981a02x&#10;NxIckp/tZqC4UO3I59qktZjCpHPHSmnrcHqixeWd3axMY7hmz2bmsmbT76barSk7v4Qa1zeGYgnp&#10;TBqAt90hOTjinLllrccbowbzT47NljGS55OeakhhWGEknnHpUW5rq7LnJyat3aiOA5Nc3KldlMy4&#10;bObULxI4I3lkJJCqMk4r0OzzDbAEEfLjFaH7PUMcniLVZPLV7qOxkaHIz81VY2aRWEgIfLZGMYPc&#10;V04Hd3Mqr2LGhsrXDBuN1bF5pxkwVG4da5qzkMM+V5Oelams60+n6eIozuuZhzg/dFe5SqKNJ36H&#10;DKLlNWMDxVqT3DDT7b/VqfnI9azrKxSNVBGGFWoLYbt2fmJySal+UKe/vXlzvUlzM7V7qshYiY2q&#10;yn7xvaoFPHHNWoWDYwuMc1pDzM5EUq7eMU2NcmrVwwk4AqKNVRuucVbXvBzKx6r+zj45f4f/ABP0&#10;a+DbIJJlhk5wNrHHNfq3ayLdQRyIco4DKc9Qea/F2wle3uEkQ4ZWBHsc1+sf7M/jeP4h/CfR70sr&#10;3Nun2eZc8hgOM/pXiZpQ5oqqjOErSsz0YW+6neSfStJbcD29qGt1UZr5vlZ1FFV9eKGXC1O6iq7M&#10;dpqAIzUb/NTmY80zdUtgMK9KdtLU5al2ilcCJYwOaftqTYMUmKq4DduKaQOhHFSNSbAfamBF5Y/C&#10;ho9vvUu2jaahoRBt9qcq8dKl2mlUHOKQEW32pm3npVraaZtNUMg2+1Jx6VM0ZOKb5VK4hmyjFTGP&#10;g1HtNAEDNg9KVfmXOKk8ml8ugLkO32pxX2qXbS1ImyAr7Um32qxtz3pp4oIIttIqdqlC05aAISvt&#10;SbfarGKTbQBBt9qTbU4pdtAEG2jaKmYUwryaTERNHmk8upGXb3qNpNvbNT1EPVRU4jXaOarRzbuo&#10;xT5LiOGMtIwUepNWilqeI/tIfDXwdq2k3fiXXfN024tYjJJe28xjzyAu5Rw3p+NfNHxJ8E6P4J0v&#10;T77T/EUkT3EqoVWXez5AOQBk4AIzXrH7XHxC0bUNU0nwvcajCthPJF9q2yD95vfATjttBP4isXxx&#10;4B8Cx+Io/E+n3l1BeBGRrTzEMWWHPBHAqp0VUjzXsfZZNRrYiLXNsfNur+KNY0/xHbWek29/rXRj&#10;MoGwknkA49K9WZH+zoZU2OVBK56H0rR06+0wXUdrpkAyW/eP/Qe1WvEFmWyygL8uRXl10lZI+h9j&#10;7JtXucfeXG3gda5DWJ2yxIwe9b19M0MzAjPrXJ+ILzhj0Nci3sTKVkcvr18Y1fPpXmniK+8yAkY+&#10;/kj+ddN4g1IyO6AnPTFcFrkhVmUnkY/UV7mDhrzM+bxlbm0M/VJPO8osM/LVrRm84SWsh/czrtPs&#10;R0NZ0zbkT2GKsQq0FhJKOobC17FzxLlKZSskin7wYgmotvyfjVqYiaVpP73Jqu3y9KZBHtqxazfK&#10;UY49KiUbhSQ43GgZsXFzHdwR7lxLHwGHce9RzNHLGVydygEH+lLp9q9wJAoztXJqmzYZzn2qwFKm&#10;TAH/AOuui8JyHSrjewyrEBl9RWDa3Pl8mPcM+td54Qgt5mS7mT5O0bV6GEoRqTSuZzm4Ruer+A/E&#10;U/huwku455YR54kt9mdwGOmO/wA2a+uvhT+0pDbW9va+ILXahXBnth+rJ6/Svj/w61teEySEuIz8&#10;iAcflXZQyFgfmBXtuwOa+1eWYbEQtOPzPDdaSdz9G9H1vTvEVil3pl3De2z9JIWB/A+lXvLGa/P7&#10;wX8Rdc8A6ot5pV4YyCN8bfNG49GHf+dfWfwr+PGj/EOFbW8ePStZHHku/wC7k/3D/SvhsyySthf3&#10;lN80Top11U3PTdnSk8v3qRvvU3dXzDOgaQOvtTG55p7HAqM+lJiGN61Ht59qkb0ppFSSN+72qNl5&#10;4qRqaV4zQBF3xSdKc3HNM3VQw3Um+kao2faelF+wxZG3KynuCK4iXjj04rtN2a4++UJcSp6Oa+jy&#10;Z3conlY74Uyt6VEepqRu1MPU19Kjx5bkTNn8KiY96kPeo2+6asyI2PHHWmpO8XzIzKfrS1H/AA00&#10;ZuUuhYXWJlIDbX+opy64GPzxH8DWe3UmoemaqyZPtJI1/wC1IG6kqfcUn2mJukin8axX6VF0Xjiq&#10;ULmbryRsSSK2QGB/GoZfuVjyMQpIJzUMkzgYDMPxNX7PzMJ4g02+VfX6VTmqg11KOkjfnUX2iRhy&#10;5NaKnbU5JYlNWsT3J61VpGdieWJ+tNEh54rZaI4ZPmdwZt1NoopGkUJuprdKWmt0qDYT+EUUhOMU&#10;m6kzVbCUhpabmjYpHAfFq38yHTp8fdZkJ9iK82r2D4jWf2rwvO46wsH/AFxXj59R0zXp0JLkPmcw&#10;jy1b9xKQmjdSV0nmBRRTS1Ow7C0hNG6koGFFFFABRRRTAKTdQTTaRQu6koopDCiik3UALSbqTdRQ&#10;AGrNjeTWFzFcwSNFPC6yRuvVWBBBHuMCq1KM9KTjzaPqXFuLuj9j/wBnX4rQ/GL4V6J4gQoLto/I&#10;vYlP+ruEADj6E8j2Ir1CvzR/YB+NX/CE+PZfB+oyrHpevNugZj8sdyBwPowGPriv0qWQsPevzXH4&#10;f6tXlFbdD9xyfGrGYSMm9VoySikWlrzz3AooooAKKKKACiiigAooooAKKKKACiiigAooooAKKKKA&#10;CiiigAooooAKKKKACiiigAooooAKKKSgBaKbuApQc0ALRRRQAUUUUAFFFFABRRRQB8s/8FIPjA/w&#10;d/ZX8U3NrK0Wp63t0WzZc5DTZ3njphFevwCT52wR+tf0/ePfhv4Y+KOgyaJ4t0Oy8QaS7iRrO/iE&#10;ibhnDYPQ8np615pY/sQfAXTbqO5tvhT4ZjnjO5W+xA4P0PFAHzn/AMEefg6PBfwG1TxncwFL/wAU&#10;3v7uR1wTbQkqmM9ixc/lX32OBiqul6VZ6Hp8Fjp9tDZWVugjht7dAkcajoqqBgAVboAKKKKACiii&#10;gAooooAKKKKACiiigAooooAKKKKACiiigAooooATdggU3zBXyD/wUf8A2u9f/ZW8A+H/APhEoLVv&#10;E2v3MkMFzeReYlvHGAXcIeGOWUc8c5r82NJ/4KsftG6fqkNzdeL7HVbVW3NZXWi2ixSD+6THEr/k&#10;1AH70UV5x+z18WD8bvgz4Q8bNbJZzazYJcTW8ZO2OTo6qT1G4ce1ej0AFFFFABRRRQAUUUUAFFFF&#10;ABRRRQAUUUUAFFFFABRRRQAUUUUAFFFFAH5gw58TePra3PzxxEuw61654y0BtS0qCCLKbGXGPauC&#10;+B+hteapqGrTLkliqntivoLRdDGozK8gzGpz0rz4y5amnQ6MVP2+J5Vsi98P9GbSdDiE3EjKCat6&#10;xfCNetaN7OllCFBCgDGPSuC8Sawq7vn4+tVUm5yuz3qMFTikjK8QaxtZhu7V5p4g1jcrfMM1b8Ra&#10;8Pmw/Neb6trRklbJzWTdlqayaWrGapeGZiNwIzXmfxK8eReHrFoYHVruQYAHOK1/FHildLs5HUjc&#10;RxzXzP4y8U/6RNdXMvmStwq5zivXwOBeIftKmkUeNjMUoe7Hc5nxje/PJLPJ5lxKdxOf0rzbVGM0&#10;wOOMVqalqb6neNIx47c1RmiDtzXo4iSn7sNlseRHmtdmaISzVat9OaQjjIq2kMe3k1btZEjGK5oU&#10;l9opshXSCuDgnNWY9LG7ngVeinVsDin9zXaqcVsSUTpqrk56VVulReFrQupwgIzWW7lmqZcqAg53&#10;8DOeK9c+Gnh0aRaC+mU/aJxhQewrhvBOgPrmrx7x/o8bbnOOPpXs8ISKWOIYCIMD2Ar1Muw126s+&#10;hwYqrtGJyniq5P8AaUqE8Djr7Vx94+4Y6HrW5r03nahOc5G4iufuvuc8npVV580mOktEZF5945qh&#10;JV67bc2PSqD/AC5zXiVHqdyWhSuO9Ps24INMuO9Mt3Ksa4+a0rl2NdJPLjIAzmtLSVMMbTN1xxWL&#10;DIWdR3zW9NKkVssYwOOa9Gk7q5lLsU/MeaUkkde9XbUdeOarxQkqMGtOG3MMeWHNbQWpDKj8NUZY&#10;k9alm+8ajKkDNK+o0MWTaxGQKq3km5sA49qfJnbkD8arFgWGRk1EirE9nHtOcYNM1KTKlc1Ksmxc&#10;5qhdPu3E1nUdo6FGx8PfHN54D8TR6lYpHNL/AKsxyLlXU9sV+i2m/sQ2vxK8Hp4qvdaGj+M9et/t&#10;1tpcUarbD5QRHgjOSP51+YcMnlTq+M4IP5V+2fwo+PWkXfwH8PeNJr/T7nTNN0xBc2bOBcRTIoU7&#10;cnuB0pYaUvskVLXTPyl1rSZ/DHiK/wBO1CLyLyxmeGeNv4XQ4P61hvctfSvOQCCcL9K6v4veLV8d&#10;+PfEGuxx+SNWvpLlIyOVRmJA/LFcmuyNQi4AHGK9Vyl8LMUkSLjbyeaTKR8Fs+wpQpOOKY1uJAdz&#10;7T7Uak7E8eGUlanibbg9TUNrBHGDliasR7FboTWkUTJ3JXU9qYqhTg1NJIrbRsINN4UK2PrWrWpn&#10;ddQVmHI6V9v/APBOvx8IdW1rwxcSbRcqtzCrd2Awf6V8URElscY+lel/A/xpd+A/iBpOr203lpFc&#10;KsuO6E81NWj7WjKDM5SUZXR+v+Aq4qtKQoNMsNSh1XTba8gcPDPGJFZehBFRXDHvXwc1yuz3O26t&#10;cikkqB+tONNYVzNiuNIHpUWPaptpppBHWpC4ypeaieZIcFyB25rhvjV8YtK+DXgl9bvg0ss0q2tr&#10;bx9ZJWBI/AAGhLmdkUtT0DOBWb4k8Qab4T0S61bVbkWljboXllbkKK+LP+G1te0fWLW+vYIrzS2Y&#10;k26psYewPesH45ftiW3xW+Heq+HbPTTaLej5ZmkOVAIPQe4rsWHldGnspH01pf7Vng3WNbtbK0nd&#10;re5kEYvJR5cYPrz0rvLz4oaTp8N7cS2OqXlnbDP2nT4Y51f2XDgn8q/KPwr4kTxBpphMiQzR8NG5&#10;28jt/PpXQeLviLe6XdWiaLbSaBbWluolZZnL3UueXPP1wMdK9rD4fCqLlWWppKjLSzP02tfjV4O1&#10;Tw3Hq+lyX2oPuxLp3lJBdp6ARu2W/DNa3hb4geHPGNugs7m407UmGf7J1aA291tH8QU8MPpX5zfB&#10;3xNoni7xBpkur6cutahNKqNI9xJHcQL0JQqygsM5A6ZAr3LRfG13p/j7S/Cnim9lm12zxfeGNYkA&#10;EjKWZRDKM852jIPYV6lPL8HiKbcVZnFUU6ctdT7HTB96dtHpWP4X8RXHiLTY5tQsG0nVRkXNi3IR&#10;s8lD/EpOSO/Y4razjjFfHVqEqE3Ta2L5k9UNpu38KdkUjVg7FaCbR9aTA9BS0xiM1AmObGDUTUtJ&#10;u9aZKY2ilamN1pCEo3ZoptK4DqjZvmIz1pWJxUJyaVwJY3BqTIFV0U46VMqnaOKLiFZvwpN9IynN&#10;JtPXFO4XHK3NPVgahzt5pfMNFwuStimUxnNJvNILjZM1XdtpqVg3rxULI3Uc0hAslYfjzSLXWvC9&#10;/DeX91pduIi73VpKY5EA9DW1tKjkYr5v/ae+O/8AZOnL4S8KW0ut+I7+RYCtvGzJBk4wcDBYnsPT&#10;JxVx952RcE7n55fH7w7N4R+IV3psWq3eozriY/aGLTITyoJ5OQNvWu1+FfxI8QfES4/sLUbwC8WD&#10;dbMUw0gTqh/2sV13gH4dS+DfjR4wi8QW8fiHWtK0fz7mSdt1vb3cu1nMjnsgJB55K4Ga8faWXw74&#10;20+fTGX7dHeCfzexJYtj6Eda9aFB1oOJ69HFTwsrxlZH1V4D8NT6UDJdgBs9ua09dum25zwoxWfp&#10;fxa0fWNNLo6Rz4/eR55Vu/4VyPiTxzC6yFZFAHfNfJ4ilUoz9nNM+xp4qnKF76lXX9UjtzIdwya8&#10;s8T+IAZGRGyfaoPFfjy2EjIJlZ2OMKc1xF5rLxzKxTJY9WaurDYOpU96x5FbFxTaTL9xiJGnl5PX&#10;muL1hnKJO3HmsSM/WtebVhql1DbMfKWRvmYnjaOaxPEV5FdXpWHiGP5V59zXsUqbhKzPFqT5imuZ&#10;PlUZY8CreqSLCyWsZz5Y+Y+p4zVayY2+JW+q1oaD4fuNbv13ArGx3M1byaS5mYJc2xQaMxxjcOcV&#10;Tk+9XUeJrAWsz7Vwiny1PY4HNYNpZtLIZHBWJTnJ4zWkJc6uhS912ZE0flQ7yMb+B7VFGu5gR9Kk&#10;vJhJIQowo6UyFtre1UI39LkOnzJIfmRhhgw4weKzdVtPst5LGDlC2QfapZtQXy1wucrtI/Gqssz3&#10;DDcdxAx+FMZa0nT2vplU8Rryx9q7qxCKwhXK7RxiuY0WY29u4iUCTGXz/Suv0sLLtm29VFfQYGnG&#10;KXc5astDrNG82G33ISDjnmtJNSnhZTvyM8kmqFrIY7UFGGCKkWDzkyxz+NfZU/dSseNKz1Olsdd8&#10;4bW+Y+gFbMOptC6yRO8bjv0Oe2DXLadaqoDE4x0q3cXv2ZVJbBJ712Sd4NPqYxWp9Y/Bf9pva1no&#10;XimUFWPlRak7fd9BJ6/XtX0xb3EV5Ck0EiTxOMrJGwZWHqCK/K+41Qw+XKDuBPJUZI969f8Ag7+0&#10;Zq3w5uo7KdzfaHI+5rd2J2+pRux9u9fE5jksaydTD6PsdtOso6SPvQ/N0pjKfWs3wf4y0fx5o8eq&#10;aNereWr/AHscNG3dXHUGttoxXwNSnKnJwmrNHWrNXRUxTce1WjHzUe3NZWEQ7c9qTyxU/limsgpC&#10;K0ijaeKh8s1cKDNRsgxSArMoUe9MZd1WWj9KZ5fqPyoAr+XXH6xH5epTjHeu32n0rkvEy+Xqj+6q&#10;R+Ve5lMrV7eRw4xXpmIxOabnk/Sn9zUf8NfXrY8F7kf8JpjfdNSNyuKhfrVmctCN6iapJO1RNVGL&#10;Im71E33TUrdTUTfdNUjOWxGahb7tTGoG+7WkTmlsQyGoJKmk+7VeXtWqOOoQNUVP/ipjHmtThe4U&#10;xe9OzTPWky0L2ppNKelNXoaRqtgptFI3SoNEI1JS+tN6UjVCUlFFTuWijrlr9u0e8gxnfE35gZrw&#10;TnGD1HFfRLAMpB6HjHrXgeuWn9n6te25GAkrAfTPH6V6GFktjxMyj8MijSZoyKbXeeFYVjSUUUDC&#10;iiimAUUUmRSKsLmkY02ii4WCiiikMKM0hNJQArGkoooAKKKKZVgopKMigZa03UJ9L1C2vLWVoLm3&#10;kWaOSM4ZWU5BB7EGv15/Zk+NEHxs+Fun6zI6Jq8I+z6jAp+5Mo5P0YYYfWvx6r3L9kz47y/BP4lW&#10;73E5Xw3qhW31GN8kIOiyj0Kk/lmvDzTCLFUeaK95H1GQ5j9SxKhJ+7I/W9adVSxvIb60iuIJFlhk&#10;UMkiHIZSMgg/SrOOBX5+fsikpaodRRRQMKKKKACiikZgvU4oAM0Zr4//AGsv+Ckvw/8A2bL650Cw&#10;jbxj4xj+WXTLOXZDanA/10uCAf8AZUE/SviTWP8AgtB8Vri6kbTvCvhmwt8/LFIk0rAe7eYP5UAf&#10;s3nvS1+PHhD/AILVePLO8Q+JPA+h6laE/P8A2fLLbSY743FwT9RX6W/sy/tHeGf2oPhrH4v8MC4g&#10;iWY2t3Z3YxJbzqqsyHnBGGGCODQB6zS15x+0F8YNP+AXwk8R+PdTs5r+00eESm1tyA8rsyoqgngZ&#10;LAZPSvz+0v8A4LdWF1qdvBd/Cye2s3kCPNDrAd1UnGdvkjP0yPrQB+o+aM5r58/aM/bW+Hn7NvhO&#10;01LxBetdazqFutxY6DZgNdTKVDAsOiLz95sD0zX54+Kf+C03xHvNQdtA8H+H9Osc4RLzzbiTHqSG&#10;UZ+goA/ZGlr8jvhb/wAFqPEEOt28PxA8Gafc6TI4WW60R5I5oR3YI5YNj0yPrX6gfCv4seFvjP4N&#10;sfFHg/VodZ0a6HyzQ5BVh1V1OCrDPIIBoA7GkozisPxl4y0PwB4dvde8RapbaNpFmm+e8u3CRoPq&#10;e/oByaANyivzM+OH/BZzQPD+qXGm/DLwufEaRHaNX1V3ggc+qRAbiPckfSvCZ/8Ags58YnkYx+H/&#10;AAqkfZWtpmx+PmUAftTmlr8ifAX/AAWu8Tw6hDH4x8B6ZfWJIEkmkTvDKo74DllJ+tfox+zz+1L8&#10;Pf2lvDn9p+DdZWe5jUNdaXc/u7u1J7Oh7Z/iGQfWgD16kzRXzf8Atm/thad+x34Q0LVrzQJ/EV3q&#10;91JbW1rFOIVGxQzMzlWx94YABoA+kKMj1r8/P2bf+Cr1h+0B8YfD/gG5+H02gy6zK0UF4mpC4VXV&#10;GcblMa8fL1zUX7Yv/BU/R/gn4muvB3w80+18V+IbRvLv7+7dvsds4yDGAvMjjjODgdOewB+hGR61&#10;meKLyXT/AA1q11bvsuILSWWNsZwyoSDjvyK/LT9m/wD4K1eOfiB8YPC3hTxX4b0T+zNcv4rFrjT1&#10;lilgMjBVYZdgQCenFdd8ff8AgrhY+CfG3jXwLZ/Dx9TjsJrjTP7TbUxHvYAoW8vyjwDnjdQB+d/i&#10;D9rz42axrN3dy/FfxhG8srMY7fW7iCNeeiojgKPYCv1L/wCCSPxo8afFz4V+Mf8AhM/Et94lm0vV&#10;I4La41KUyzKjQglS55bkd89etfindTC4meQcbmJwevJr66/Yh/b9T9jvwr4k0ZvBreJzrF9Hd+aN&#10;Q+zCLbHs248t8+tAH7zqeBS18C/su/8ABU+x/aM+MWkeArjwFJ4ck1RZBBdrqIuR5iIX2lfLTghT&#10;zntX31QAUUUUAJRmvnL9s79sDTP2P/Cekave6DceIrzVrlre2tIbgQoNq5LMxBwMEdq+fv2f/wDg&#10;rfpvxs+LnhrwPe/Dy40N9cu1soLyPUxcLHI2du5fLXjOBx60AfodRXx3+1l/wUk8A/s13U+g6en/&#10;AAmHjRRh9OtJAsNqf+m8uDg/7Kgn1xXxDqP/AAWg+LVxdO9p4Z8L21uT8sLwzSEc/wB7zBQB+0VL&#10;X5i/s9f8FjrDxL4kstG+KOgW/h63uWEY1rS2d4I2PQyxtlgvupPqRX6XaTrFjr2nWuoaddw31jdR&#10;rNBcQOHSRGAIZSOCCCKALdGRWF468UW/gfwfrPiK8R3stKs5r2dYvvlI0LkD3OMfjX5o3H/Bb6xW&#10;9dIfhTcPZ7vlkfWVWQr6lRDjP/AqAP1LozXyr8Rv+CgXgb4b/s6+GviZqEEi3viSxS60rw35o+0z&#10;OwOQTjhFI5cjH4kCvgy6/wCC0HxSfVpZbTwr4Zg07cdlrJHMzBecAsHGT74FAH7O0teV/sx/GQ/H&#10;74I+GPHr2SabLq8BeS0jbcsbq7IwB7jK1sfGD40eDfgZ4TuPEfjXW7fRdMT5VaTLPM2MhEQZZmPo&#10;BQB3lJmvyd+KX/BarUV1K4g+Hvga0SwVysd9rkrNJKB/F5aYC/ixrzy3/wCCznxhW4UzeHfCskQ5&#10;KLbTAn8fMoA/aaivzm/Z5/4LBeEvHWrW+jfEvRV8FzzsEj1W1dp7MueAHGNyc9+R6kV+hum6laap&#10;p9veWVxHd2lwgkinhYMkityGBHBBoAuUmR61X1K+j03Tbq8lyYreJpWwOcKCT/KvzF1j/gtpp1pq&#10;95bWPwtuLq0jlZI55tYETsoOMlRCwBP170AfqFmjNfO/hn9tbwBffs16L8ZfEd2PC2h6rFM0Vjcu&#10;HuGlileJ4owvLtujbGPqeK+DviX/AMFp/FVxrk0fgTwbptjpCMRHLrTPNPIM9SEZVX6c0AfrzRmv&#10;x++Hv/Bafxna6tbx+MvBmkajpbOFkfS3kgmRc8kBmYMfY4+or9Ofg/8AHjwZ8cvh5b+NPC2rxXOi&#10;Mp855T5b2rKPnSVTjYyjOc8dxmgD0ijNfnX+0x/wV48MfDfWLjw/8NNMg8aX8HyTatcSMlijjOVT&#10;A3SYPfIHoTXzfaf8Fnvi5HdK8/hzwvPAGyY/ImUkem7zDigD9pKWvkD9jv8A4KMeDf2nrtPD1/br&#10;4U8b7SyabLIXiuwOphcjkj+6ea+vVcOAR060AfF3/BTj9lHxR+0t8PfDl14LhjvvEHh65kkXT5JR&#10;GbmKUKHCscDcCinkjjNfmPpP/BN/9ojWdWisx8N7ywEjbftF5cwRxIPVm3nj3xX7M/teftQ6X+yb&#10;8M4vFup6Tca21zeJY21lbyCPdIysxLOQdoAU9q+JtP8A+C31hJeRLe/CieC2LfvHg1lXYe4BhGfz&#10;oA+/v2cfhW3wR+Cfg7wTLcLdXOj2CQTzJ915fvOVz/DuJx7AV6ZWB4J8VWvjzwXoXibT43Wx1mwg&#10;1G3WUbW8uWNZEz74YV4P+2p+2hp37HPh/wAP3t14buPEd5rc8sdvbx3AgRRGFLMz7W/vjjFAH0vm&#10;lr8wvCv/AAWu0rWPENhZan8L7mxs7mdIZLi31ZZnTcwAbYYVBxnpntX6cWsqz20Ui/ddAwyOcEZo&#10;AlpMiorqUQWsshG4IpYgdTgZr8wNa/4LcabZ6tcwad8LZ7uzjkZY7i41gRswBIB2iE4zjpnvQB+o&#10;lGa+c/2Mv2xtM/bE8J63qtj4fuPD11o11Hb3NrNOJlO9CysrgLkcMMY7e9e1eOvFlt4B8F674lvo&#10;5JbPR7Ka+lSPBZkjQuQM9zgigDoqMj1r8s3/AOC3lk14UX4TzPab+GbWgH25648k8+2a+zfHH7Zv&#10;w8+G3wR8O/EjxPftptp4g0yHUNP0kYkvLjzEVxGqd/vAFjgDvQB7/kHpzRuHrX46+Nv+C03jy71i&#10;ZvCvgvQ9L0wMfKXUmkuZmXPBYhlAP0rd+FP/AAWo16PXLe3+IXg3T59JlcLLeaK8kc0K92COWDDP&#10;bIoA/W3IozXD+E/jJ4O8a/DeHx3pOv2U/hOS3Nz/AGkZAscSgZbfn7hXkEHkGvgP9oj/AILGaV4V&#10;1+50b4V6FD4ligJR9c1NpI7d2HeKMYZl68kjPYUAfppuHHNFfjBpX/BaD4rW16j33hjwxeWu7Lwx&#10;RTRMR/veYcH8DX6Bfsg/t1eDP2rtNNpa/wDEg8X26b7nQ7lwWZR1eJsfOv6juKAPp6ikzS0AFFFF&#10;ABRRRQB8RfCHRRb+GbZEX5pBk/jXtNlCmk2KgDkiuR+E+ji28M2U8qkZiGM1ueINWWFWAPSvN2k2&#10;evhMO+Z1J7mT4j1Yqr5bFeSeJ/EGQ/zYPpWp4u8TFN43d/WvH/EfiDzJDyfzpM9bZFbXNcLswDYO&#10;a4nxB4gi0+3aWeQAYqDxB4ng02GSaaRVx0yfavnD4kfEybVGkjgciPmu3CYZ4iWuyPKxWIUYlr4k&#10;fFRZWkhhkDYOK8S1bVp9TuC7tkZyKdcw3mozF9jNnqTxTodHdeZWVfxr36kpyShBWieE7SfM3qM0&#10;nTzdTDjK55qLXGW1vCi9AMV0lpdWekWcjFlaUjjFcdd7765eU87j2qKqjGmox1YLdjFuqkW72803&#10;+z39D+VO+wyf3D+Vca50UWYdQ5B4zV2PVAfvHArI+wyf3T+VO+yTL0Vq1jOougWOh8uG4UENk0tr&#10;4fk1C8jhhGWc447VjQQXPZWrovDWsXeiXHnOMrjByOa7qbU5JSRlO/K+U9X0XSrTw7pUVsgXzCPn&#10;k7k0s02wSOOeMA1zVvrw1VtyMGGOQD0rXkmH2JVPDHpX0tOceTlhseLJSv7xxupMTdSepNZN19wg&#10;9e1amqblvSQNw+tZF4wZieleJU3Z6dPZGRcZ8w96pzdauXP3iQapSGvLqHSnrYpzfdqsjbZKsTd6&#10;rH5GBrg6mx13g/wrqniq+8jTLGW+nVWcxxLk4HU1BqSzRXbxywtEVO3ZIpU5r3r9jm6vNO1bWNZ0&#10;6aOK7s4FUM652hmwTj2r7r1r4Mz69aAa94M8P+K7aUbjJDEIZyD3BwOfxr1IxSgrHN1Z+T9rvRRg&#10;4PTnpV77U+3DnJr7X+Mv7HngmDwb4h8ReEZdR0LUtHtWurjRdQGVKjrtPXHXmvAtP/ZX+JWseCbT&#10;xTpvhqbUtJu0LxtasHkAHfZ1xW8Q06njzZb3oWMr71rap4b1LQLgw6lYXVhMp+ZLiFkI/OqiqrOK&#10;OW4r9jNmBPXIrPJ2npW3fW527h071iu3zYxWE0you4jSHbiq075UjFTsOKryj5TXNU+E0W5UX71d&#10;x4b1a5j03yPtEgt85aESEKfqK4pY8mtWzmaKIgZFPDy5JXFNJnQSTSalqwjHARfvCrws1t1yBubP&#10;U1n+G2DPPJIwHT5jXa6D4D13xUA9hZlID/y2m+VT9K9L21OnHnqMzhTqVJctNHNSKzKcn8qjBSPO&#10;WGfQ9a9v0T9nczKh1O9kYn/lnHgCu1sfgn4b0oJ/oUczDqzjNeXUzSjH4U2exSyavU1k7HzHHIuM&#10;4Zh/umkk1KO2b51Yf8BNfXq+D9Et41RbGEemEFeffEHwbpzWszrbopAblVHpXP8A2xJ6KJvPJeSL&#10;fMfO114y05cbNzMOvFUJPHNuARHAx9MmuPvlEd9Oo6ByP1qIV1Sx1SSTPDdGMXZo6s+ProcJCoHY&#10;tzUlr8RtVhuFdSvB+6FxmuUjjZmAAyScV9xf8E/P2XfCHxK1G917xZJ9uutOdHg0vja3fc3qAf5U&#10;Rr4iV532M5RhHRo+0v2MfEHiPxF8B9GuPEtnJZ3QLLCsqkExA/KT9RXs9x83FX7WxgsbZLeCNYoY&#10;1CqiDAAHQCopYQe1eDVk5S5mZeRl0oGalePb2zTVWuYQ3bUVxNHbQNJKwjVQSWboAKkkkWGNpJCE&#10;RQSWY4AA7k18L/Hb9tC9ufEGqeGNAS2TTF3WzXUhJd8HDOpHA/8ArVpTpyqOyNIR5mdB8eP2sIrK&#10;RoPDUlvMNPdhcTNkksDggfnXyn8SPjhrPxFtLa01HVbi5sYpFuIIf4VYdyPoTXKeNv7Rv74tG+yG&#10;6HzSBc7s9cj1qvb+FHs9Pa6e1d1K9Y1JJ/wFepGnGGx3xjyq1jqdXnt/E2ln+zZUuPKRd0CAKynH&#10;BGK5Kzs7iNUV4cMoIO8YPWubZr/wxePLZho0lk3yKW5rtNF8WPqtp58zQiHdtKtw5454rW9xnI6l&#10;Bci4+32biO8VsqFGAMe1dLofxMk1JTa6zHFGUGDJIvzMfY1Y1bSbe9tUvdOYlMcrxlT6nFcRqWm+&#10;dIWk4kU58w9M+9UGx3sugzrOup6VM1vKx4lj4Vh7+9XNK8ZXV3fWkfiO4lhltZA6apG/76I5/gOf&#10;TtXHeG/G0+mf6Ndu0rHKrHG3ykdjW1rWhWeqWS3sDMNy73hUglT68VrCpKDTTFyqW5+hn7K3xKs9&#10;cvL+w1bxBfa1qsOWtby4ACzwtgA4HRhgZH0r6YEis2Aa/GDwV44u7WYWovbmK8hwY57VirdeM4x6&#10;V96/sx/tRQ+LJIvDXiS78vVEQJDcScCU9AGPrWWYS+stVEvU4XScD6popygNyOVpSor58zuyNqZt&#10;zmnGk9KAuMpMe9TbRRtHpSYiE0xutTOoqLFIBKVlz7UlOpARMvbNRFcGrJUNSbBQJPuMjSptu0UL&#10;StQPRjcUhXPFLSFqCRjKMUxhUlGzdVCISM0balaOk8s1IEe2k2EdKsLCA3Wn7PSgCjNCZYypPB61&#10;y8nhvT7XW4LhbSGIRsZDIEAJIVmPOOeSD+Fdtt9ar6hpy3tq0YbZJtIRsdMgg/oafUaPzU1XxrDp&#10;K/HW9XY194g1hbKGQ9TEsjeYR+H6tXz797xKXfIMcbSj2wABX0L+1h4JtPhv4vtfD9uG23Qe7ieT&#10;GGyACR+Kk14Bcr5Or6g4+bbCFyfU4/wr7PL0vYqS7nRJ9zV8LYkupJJH2oSAeetcr8VdYdr3y7aW&#10;SOAHbtViBW1pjHys8BsnFcd463uylhz616WMjCVD4VcypSlz76HM285UhjyR61Z+1S3dyrP8yrzj&#10;NZsOeladtDiCRyccV85TvayOwgcmRix4J5+lQw2r3V0IkAaRuFBPWrNxH5LKAc5XIqB0ZmVkJD7S&#10;QR1GOaxcX8y0dKnhc2d1afbT8z5Yp22jtXf6HbxwwtN5aoz8Ki/wqK5Dw3ra69JbpdkC4gG0H+8D&#10;XdxsI12hcY6cV8/ipzjZSPUoRTV0cL4ygLQspDfu7lmYAc4boRSaf4TGsaejtIUHGAv613s1hb6g&#10;3zqCcY6VbsdJhtEAjXA9O1Z/XHGnyx3NPq/NK7PGfFnh+LQ1hEZLbieW61zddh8S7oS+IGt1OVhX&#10;af8Aerkgma92jeVNOW55dTSTSFXsQatWaFm3+nTiq6KSyoBya3LGxLskfuM8V30afO7GMmbfh+wi&#10;uLOQzrsUn5XUYI9619Fm/s+X7PMnzE/e7EdjT7eMW1uihecVJDZtc27uZNrx8oT/AC/GvpaUOW1k&#10;cUpJto6lVJjQL3NW4JBLIFwx9R0pug27albQyIVUKMEMcYb0NXV0+Kxmd768trNR03yA/oK+ng1y&#10;qTZ5clZ2Ln2yOAKoTbx3yaz9SnMxVSuV9qgvPHnhXSx8+om8P/POJcD+dYNx8ZPDizK6aVcSFTwq&#10;kjP1NZ1cXh4qzqCjRqPVI6RdNlhhLo4kBH3M84qitwYWaP70Y5A9Kym+MWgagCstlPZsThWRjxU0&#10;TR30ButOukvI8Z2qfnH1Fcsq9KetKSZfs5r4kemfCP43ax8JfFEd9ZTtPZOQLizb/Vzx5GVI6ZA6&#10;Gv0b8BePtF+JXhu21vQbr7TZTDBDcPEwHzI47EV+RUlw0nC/Kw5A75r1P9n39oTVPg74mR97XGi3&#10;bgXtkW4b/bX/AGh+tfOZlg44qPNH4kdELxR+oXB5zTPwrL8N+JdP8XaHaaxpVyt3YXa745l5z6g+&#10;jA5yPWtOvgpJxk4yVmb3uB5pjLT6RqkQym7cin4o2gdqQEewUjL6VLtprLTQEDJ3rkPFy7dQjPqn&#10;8q7NlB7VyPjRdtzbt/sn+devlmmJRyYpfumc0epqP+GntUf8Nfao+eGM22om+9T5OoFRMx3UzFsj&#10;m7CoicVJN96om+7VozYw1E33fxqSmH7v41Rje5A1Qk8YqZu9QN61otjGZDI3FQS9qmkqvIxrSJx1&#10;CAnDVE3LU9j81MbrWp54h5xSHpS03NJmq2E3YoXoaRqTOKRaCmlqX+HNNpFxCmt1p1NbrUm6EpaS&#10;gmpZaEzXkfxNsfI8R+d91biJW+pHH9K9aZq4P4rWPm6fa3YGTE+1uOxrow8vfRw46HNRPMaKKK9c&#10;+WCiiigAooNNb5qTKQNSUUUhhRRQaAAmk3UlFABRRRTQBRRRSKCkJxSbqM0DA0lFFABRu29s03dR&#10;mla5S0P0C/YH/aRj1TTIfhz4hu9t9arjSZ5W/wBbHjmHJ6svUewPpX3ArdOO3evwq0XWLzw9qlrq&#10;enXElpqFrIssE8ZwyMCCMfiK/V79lb9oyz+OnguAXUsUPimxRY7+0U4LY4Eyj+63H0ORXxObYF0p&#10;OvTWj3P1Hh7NlWh9Vqv3ls+/ke9UUUV82fdBRRRQAV47+118Wrv4H/s7eNfGWn7RqWn2RWzLjIWe&#10;QiONsd8MwP4V7FXhP7cHwz1L4vfsu+PPDOjwm51Wax+0W0A6yyRMsoQe52YHvQB/O1qmrXWs6jc3&#10;19NJc3dzI0000jZZ3Y5LE+pNfo5+yj/wSdsfi98JdG8a+NvFN7pTa1CLqz0/S4kLRwsTsZ3bOSww&#10;cY4zX5tXML29xJHIjRSKxVkYEFT3BB6V9/fsb/8ABUrU/gZ4V0rwV460aTxF4V09RDaXliQt5ax5&#10;yFIPyyKM8DIPAFAHp3xY/wCCKr2+lTXXw98eNc3yLlbDXYAiynHQSp90njqpHvX0t/wTI/Z98afs&#10;7/BnxBovjjTl0zVLzWpLmOBZklzGI0QNlSRyVNeq/BX9sT4TftACKHwj4ttZtTdQx0u7/wBHux7e&#10;W3JP+7mvaYu5zn0oA+Yv+CmH/JlfxF/642//AKUR1/P1E5jkRlOGUgiv6Bf+CmH/ACZX8Rf+uNv/&#10;AOlEdfz8DqKAPQ7HTPH37SPxEjtrSLUvGHizUmUbVzI7ADaM9lVRgZ4Ar6T1T/gkb8eNN8KyausO&#10;hXlzHD5zaVb35NyeM7VyoQt9G+ma+6P+CSXwX8M+F/2a9I8fW1osvibxO919rvJAGaOOG7lhSJD2&#10;XEYY+pb2r7n8pffpjqaAP5Z9V0e80PUrrT9Qt5LO+tZWhnt5l2vG6nBUg9CDX3H/AMEnP2jrz4Z/&#10;HKH4f3s5bw34vbyUR24hvFDeUy/733T9VPao/wDgr58M9O8D/tM2ms6bax2kfiTS4724WOMKrToz&#10;Ru3HchVJPrmvkr4I69L4Z+MngjVYXMclnrVpKrL1GJloA/pskkCrluB161+GH/BSz9ry/wDjh8Xt&#10;Q8I6LqDt4F8OXBtoI4ZCI7y4TiSZsfeG7IXPYZHWv2H/AGhvGMngP4A+PPEkMnlXNjol1PC+fuye&#10;U20/XJFfzUXEz3EzyyMXkclmY9yTk0AdT8Mfhb4k+MnjLT/C/hLTZdV1q+bEcCcAAdWZj91QOSTX&#10;3Zo//BFD4iXmipcX/j3w7p+pMm42SQTSqrf3TIAPz2167/wRd+FOn2fw/wDFvxBntUk1S+vRpdvc&#10;MAWjgjUO6j0DMwz67RX6Y7RjHagD+bb9or9l/wAc/sveK00XxlYqq3GTaahakva3SjqUYgdO4IBF&#10;ZPwF+NXiH9n74n6N4y8Ozsl7ZSgSwbvkuYTw8TjurD8jg9q/ar/gqF8NbDx5+yL4pvZ7ZJb/AEBo&#10;tUtJiPmQq4V8H0KMwr8EC5U++MGgD+nz4ZePtN+J3w98O+LNIffpusWMN7Dk8gOoO0+4OQfcV+eX&#10;/Bb7/kQfhd/2E73/ANFR17f/AMEpPFknij9jvw/DNI0j6XfXdhz2Afeo/JxXiH/Bb7/kQfhd/wBh&#10;O9/9FR0Afld4B8cax8OfFNp4h0C7aw1e1WRYLlAN0ZeNo2Iz0O12we1aHgH4Y+MvjT4obSvCeh3/&#10;AIl1mXMrx2qGRuTy7seAM9ya5CNdxI9vyr+iD9ij9mHw9+zf8G9JsrK1hl8Q6nbx3eraoFHmTyuq&#10;tsDddi9FHTqe9AH5NfAP9iv4z+Ef2jfhudf+H+sadZR61a3M140W6GOJJAzM0ikqMBT1NenftIf8&#10;Ev8A4x698WvHvirRIdHuvDt5qFzqcE0uoLHJ5bEyEFCM5HI/Cv2a8sVjeNI1XwfrpxyLCft/0zag&#10;D+XWWNoZGRvvKSp/CvdP2df2LfiX+1Four6p4FtdOuLTS7hba4N7erAQ7LuGAeox3rxG/P8Apk3+&#10;+f51+uv/AARG5+FXxJ/7DMH/AKIoA439iL/gm78Wfgr+0Z4a8a+ModLstG0gTSk2l8s8ju0TIqhQ&#10;OBluvtX6u0zyxxnk+9PoAKKKKAPzM/4Ldf8AIg/DX/sI3P8A6LWvyf8ACvibU/BviGx1rRryTT9U&#10;spPNt7qE4eJ8cMD61+sH/Bbr/kQfhr/2Ebn/ANFrX5Fp94UAer/Bz9nf4h/tMeKp7Dwdo9zq9x5m&#10;+7v7hisEG453SytwCefUn0NewfGL/gmD8afg34NuvE13aaXr2nWaebdLo1y0s0CDqxQqpIHU7c4F&#10;fst+zH8D/C3wH+EWh+HPDFksEBt47m5uWAMt1O6gtI7dye3oMCvULyyhvLea3miWWCZSkkbqCrKR&#10;g5FAH8sf3Wx74r9ff+COX7RE3inwrrnwp1W5aa60OP8AtHS2kbLG1ZwsifRHZcf7/tX5w/tcfDG0&#10;+D/7SnxB8J6fH5VhYapI1rH/AHIZMSRr9ArgV61/wSv8STaD+2b4TjicoNRtryykA6MrQs+D/wAC&#10;RT+FAH7TftIf8m//ABG/7F++/wDRD1/M83Wv6YP2kDn9n/4j/wDYv33/AKIev5n260AdLrnizXfH&#10;X9j2uoXMt7/Z9pFplhCAT5US8IigepJ6dSa9Rj/YZ+PD+HYtdT4Y67JpskYlVkgBkKnv5ed/T2r6&#10;6/4JA/su6H46vNV+LfiBIdQ/sO9/s7S7F1yI7kIjtOw9VWRAvuWPYV+unkr6Y5zQB84fsJ+Gb74S&#10;/sfeDdP8UW8mh3mn2U93eQ3ilHt1aSSQlwemF5r8bP20v2oNX/aY+MuqarLdu3hrT5pLXRLNSRHH&#10;bhjtfb/ef7xPvjtX7I/8FFPGk/gL9j/4g3dpL5NzfWq6arhiCBO4jbH/AAFmr+e6T7xoA+of2K/2&#10;GvEP7W+uXdwt8fD3hHTnVLzV2h8xmkIyIogSAzY6nOBkdelfani7/gij4Wbw9cf8I34+1SHWVjPk&#10;nUreOSBmxwGC4IBPftmqn7D/AO3Z8Af2ff2cfC/hPWtfutP1+LzbnUo4dJuJQZ3ck/MqEN8oUceg&#10;r3o/8FXv2cJBj/hLdQ45/wCQLd9v+2dAH4gfETwHrPwq8bav4V8QWrWesaVcNbXEWeNw7qe6kEEH&#10;uCK/UX/gjv8AtLar4m0/W/hPr1814NLgF/orTHLpCWxLFnuoZgwHbJHSvi//AIKHfF7wH8cv2hJP&#10;F/w+upLzSrvTLeO5mktXt2a4TcrEq4B+7s59qvf8EwfEc3h79tPwCsZYRah9ssplU/eVrWUjP/Al&#10;U/hQB+83jD/kUdb/AOvGb/0W1fy9ak23U7o/9Nn/AJ1/UL4w/wCRR1v/AK8Z/wD0W1fy86p/yErv&#10;/rs/8zQB00nirxV8QtP8KeD1mutStdJR7LSNLgUtsMszysFUdWZ5G5619QaT/wAEl/jzrHhD+3Ws&#10;dH0+4aHzU0e7vtt2eMhSApQMfQtXtX/BF/4S+GfEep+NfHOp6dHfa9oc0Frp8swDLbiRGLuoPR+M&#10;A9q/WtY1KjjH6UAfy5eJPCmqeC/EGoaNrVlNp2q6dO1vdWdwu14nU4ZWHbn+YrpfB/xt8Z+CfBHi&#10;XwfomuXGm6B4jEY1K2iOPOCZwM9VHODjqAM19Sf8FfPC9n4d/awa8tIlifWNEtbyfYMbpAzx7j6n&#10;EY59q+aP2a/BmmfET4+eAvDOtRNPpWqavb2tzGrbS8bOAwz7igD0T9nv9gz4sftNaa+seG9Mt9P0&#10;EEqmraxKYYJSDgiPAZn+oGPeuV/aL/ZO8f8A7L/iC10zxrYwpFeKWtdRspDLbT4HzBWIB3DuCBX9&#10;GHh3w7pnhfRLPSNJsodO02ziWGC1t1CJGgGAABXyL/wVj8G2PiD9j3XtRmiRrvRL+zvLaRh8yFpl&#10;iYA+6yH8hQB+IfgvxlqfgXxXpXiHRrh7PVNNuUureaNiCrIQR/LH0r+lf4N+Pofil8K/CXi+Bdia&#10;3pdvfGPPCM8asy/gxI/Cv5ih1r+hr/gnfPJcfsa/DAyOzldNZQWOeBK+BQB4V/wWj/5Nv8M/9jFH&#10;/wCiJa/FtvvH61+0f/BaT/k2/wAM/wDYxR/+iJa/FxvvH60Af0ufszf8m4fCr/sVNJ/9I4q+BP8A&#10;guF/yAfhP/186h/6DDX33+zN/wAm4fCr/sVNJ/8ASOKvgT/guF/yAPhN/wBfOof+gwUAflh4Z/5G&#10;LS/+vuH/ANDFf1FaT/yC7P8A64p/6CK/l18M/wDIxaX/ANfcP/oYr+orSf8AkF2f/XFP/QRQA7Uv&#10;+Qbd/wDXJ/8A0E1/LNef8fU3/XRv51/UzqX/ACDbv/rk/wD6Ca/lmvP+Pqb/AK6N/OgD9a/+CH//&#10;ACIfxU/7CVj/AOipa+6P2m/+TdfiZ/2Ll/8A+iHr4X/4If8A/Ih/FT/sJWP/AKKlr7o/ab/5N1+J&#10;n/YuX/8A6IegD+aeP7wrvptU8cfHjxJ4d0SP7d4k1S3s7fR9KsIELeVBEixpHGo4UADk/Uk1wK/e&#10;HGa/Xr/gi/8ACnw3N8M/FPxAlsI5/E51eTSI7qQBjDbpDC5VPTcZTn1wPSgD5U1L/gkt8edP8GPr&#10;xtNFnuY4TM2jQXxa7wOdoG3YW9t1fHF5p9xpt5PaXUTQXUEjRywyLhkZTgqR2IIxX9TgiUZ4r+fX&#10;/gpF4Rs/BP7ZnxFsbCNIbe4mt77ZGMBWnt4pW/8AHmJ/GgDx+w+NXjHT/hff/Du11u6tvCN9eC/u&#10;dPifCyyhQPmPUrwCV6EgHtXtXwL/AOCcfxi/aA8ML4i0nTrPQ9GlGba61yZoPtQ9Y1CsSPfGK5n9&#10;g/4b6F8Vv2rPAfhvxHa/btHuLmWaa2JwsnlQySqreoLIMjuK/ofsbGCxtYreCFYIIlCJFGAqoo4A&#10;AHAAAHSgD+az48fs7+Nf2b/GJ8N+NdOFneMnmwTwuJILiPON8bjqM8cgEelU/gV8VtR+C/xb8LeM&#10;NNkaOfSr6OV9jEeZFuxIh9mQsPxr9U/+C0/guyvPgf4P8T+Uv9pafrosllI+YwywSsy59N0Sn86/&#10;G3o3FAH9TWi6lFrWk2OoW7b4LqCOeNgOqsoYH8jV6vOP2c55Ln4C/DiSVi8jeHrElm6n9xHXo9AB&#10;RRRQAUUUUAeFXCxaNpqW8Q2xxjaK8w8XeIERHHmHNdR4w8RRqjjfgfWvB/GfiIN5hD5/GvOPro7G&#10;H4s17zJXw+a8q8S+IYtPt5Z7mTy0UE5Jq94o8RQWyyTzS7Yxkk18ifGT4sTeILl7KylZbZchsfxV&#10;cIOexwVq6hozW8afEKfxZqDW9pJ/oqk5K96q2/hqzt7E3d66lQM/NXLeGIltdKjkk/1kh3ZJ7VW8&#10;ceKJfIisopMLj5gDX22H9jhaHNI+UrSnWna+hDr3iaHc0VkgCg43Y7Vy13qLv/y1JP1qi1wzZwce&#10;9RcsfU14dXEzqanQloWlujuBYkj61qWN1CPvqMVhfe4FPVn7VnCpJasZ29nqFgcBto+orSjgtZlL&#10;JtI69K87VZJCOSD61taTfvZsFdiUPXJr0aOIUnZoylE37q4s7d9rqBULalYchSv4Ul/p6ahAJI2y&#10;2O1c1c2klvIVIIx61pUnOGqRKXmdDJrVtGuE61jalrTTZEfGetZzbhTCoOTXDKvORoolrR9euNHu&#10;g8bZQnLL6165bal/amnxXMQLRMvHoDXioT94oxnmvtn4O/Cuxvvg/pq30P7+4Bl3dG5960w+MeHT&#10;ctUWsK8TKyPm28YrMxbgVkXjI2SenTivcvGnwNvbNpZNNl81M/6tzXj3iDwzqWiuy3dlJEo43YyK&#10;3eJp1NUypYOrR3Ry02A3ynIqq3XmrEjDcRjFVn9a5JO5C0Ks3f61Vk61bkTvXuX7Of7KPiL45axB&#10;M1tJY+HkbM15ICAwz91feuKUlHVg5W3Ln7F+rrb/ABFudJmk/wBH1SzeEp/tdR/Kv158DXjXHhPS&#10;plXcWtkyfcDB/lX48X3h3/hQf7S39kxPILbT7+NVkYnLRnHP0xmv1t+BevQat4Jt49ys1u7xfhnI&#10;/nXoUZc9NMy6nI/tEL5nhPxRAo2y3mg3SBR/EVUkVQ+CukatfeEfBOkaXrlzo0FpoCTvHCissjMx&#10;wSCOa6z44QwtcaOk0O+C5E9ocerxkAfyqT4K2UNleW9tA+5bTR7aD5u3LHH6GumL00E1cZ4q8DeL&#10;dSt3g1jw/wCHfHFrjA+0wiKUj8QRn/Gvmf45/s6+CNb+H95qmjeDj4N8U22rW+mvDFKTETIwHQHa&#10;eGz0r9AVuEGAWAr56+Ifl3Uk0Jw8cvi+zyp5B2Kh/pTjJitofDPxY/YR+IfgqJ5tGt4fFenqg3yW&#10;Mg82M9w0ZOT+FfPN98IPHGnzMtx4S1aLb1/0Rj/Kv1x0PwTpvivS9R1P+0b/AE3Upb+4Dy2t0ykb&#10;XKgY6YwBWR4p8E+KdE8O6nqGneNbt5LaBpUS8iSUEqCcHI5rOctSlsfkBrGh6hocqxajY3FjKw3K&#10;txGUJH41QtbNtQuoraPmSR1QD3JwK+s/27tcbxJp/wANtUmMbXV3pRkmaKMKC2R/9evnf4P6Sda+&#10;JGhWpXcjXKkj1wc1g1zOxadlc9d+HvwF8IR3qxeIJNU1uZQPMt9JgYhGxnaSPrXafFz4H+ArH4a3&#10;954V8KeJbTWYAsizXaMUCA/NuyfSvpz9mHRIf+Ea1a7eJGlfVLhd5HO1WwB09q9i1LSbXUtLvLKe&#10;JJbeeJo3BAxgjBrRRUEZ3bZ+PPwitINa8XWllcLvgJ8wqw64HQ19o6NYxw2sMccSxooACgcDivmf&#10;S/AU/gb9o290II3l208pjLZ5jPKn6YP6V9V6datsXFePjXK+p9VlcfcbsWFg2KKz7xguecY71tOp&#10;jj5Ga5rVpDboxPNeQz6fS1ynJfFZid2VFcl4ymE2m3LdfkY9Par1xddSWwW681zHie8/4kt8xJ+W&#10;JyPyqoxascVaUeVpHxte/NeTnH/LRv501VCtk064/wBc59WNRM2fpXsrY+GnuW7WZVkjIHRhmvtv&#10;9hfxjb6F8W7KGe/+wQ3kRj+Y4V27A18NwthwR25r0vwX4o+z3Npc27mC6tZFcHPOQRyK9XByXvQf&#10;VHJWV0vI/eRH3qpBDZ6bTnNDLlelea/An4iQfET4baRqsUiyOYtku08hgBmvRRKp9a+bqR5JuD3M&#10;L6XGSR+gqrJFt5xV4uuOeRWH4m8VaZ4T0+a91K4W2hjHLMevfFZWuO1zxf8Aa4+IS+E/hBrNrZ6r&#10;Jper3qCO3kixkgMC656jK5GffFflOI7nWNVuLhrlZ7ePpLtwfcfrXvf7Qnxu1P4seLr+7kijfSYJ&#10;pIrOCLKBockBmP8AeI615hpMmmKotTCtuHO0bT0J/nXpUafs4ndSjZWObt/FFzpF0LW7uf8ARByk&#10;pALZ7cV2/h/x0bVVME5WBxsYSAHcueRXI694QuLdmuJYMwL/AKs9QR61x863Wn3AnjJlRTny2+7X&#10;RzWNtT2bxd4ftfFSTX2jokL7Nzw8Bj64/wAK8YvYbvQroyRqySITu3evvXSaJ43eMLN5oin6eUo9&#10;66q5tdM8UW53Sqt7n7yjAOR3FBWkjk/DXjJ4wZpLgJOwx5Ijzmumhh0zxQzbz/Z8zLlgykDd9K5H&#10;WvA13oshnj3N3V48kfWs218SXVvIIpS4uRwGP1pC23Rq614JuLWSRolecRsV8yMEBTjrk1B4Z8ST&#10;aDcPbt5huW4O5vlK+w6V3vhbx3DcwnS7tIpIHw0nmEE+5yKseK/hzpGsabLd6IGlmU7vK3YKe49q&#10;GxpdYnG+ItPijaPWbVfNjUgt5eUbB65IrWsFuNQmsr22VrC4SSPZcRSfMADuDA56jFctpN9Lo1wb&#10;HUVKxMCsse/G4e2a6rwZos9jq586Yiz8lp7bBJD7RnAoC199z9U/g78dPDnj/Tba0ttRV9RjRUki&#10;kO12bABOMV6/5I7dPevyO/Zu+JCWfxV0NbRm/tC8vhE8Lg7SpOHA9xX63WUyTW0TIcgrnPrXmV6a&#10;gzzpR5ZDJIdvaoduKvMu4VWeMbjXMyGRUU+mYqGSI33TUWPapWFMZTmpAbhaKdsFJigQY9qNvtSq&#10;e1PB4poSG+X8xpGjqXFNaqKIWT3phHNT4HemlRmgCILz609adtHaioJEpKdSU0MKctJSrQxMU9qX&#10;+VJTv4cUAfnn/wAFE4XX41eDZGBETaY4AB4yJWJ/HDCvlSSU3FxqEnZmRR+Ga+1v+Ck+ltb/APCC&#10;a6seIo5Lmzlkxz8yqy/yP5V8P2Z/d3Cgn/WDvnPFfaZXK9FLzKd7ElnIWkUbuB1rG8ZL5qs1a1vE&#10;YTknFZ/iCETW7gHJxXpVrum4jj8ZwUOFkwema2Y5U+wlABljWNgrcEVs6TYvduMcrnJyK8CjfmaS&#10;OuRUvlKwxMQcqcZ9qSyXzJI0PfI/Sr2sR7vMjX5io4qhpEnmX1t6Fx+tKouWQR+EveE4yuqjaMYJ&#10;Ne02enyPCj7c5FeJaDdi11oM33A54/GvfvC+qRXVug4I9c187jqbk0z2sE09GFjpLbhlOe9aV/Db&#10;aHpc2o3ziO0iXJz3P90Vq3M1vptubiR0jhRd7u3QCvCPil8R5/GN4LS2Pk6TbMfKjHG84wWP+elc&#10;eHwrqyv0O3EVY0Yu+5w2s3ratql1dN1lkLfhnj9KqKu2pOtMkyqk19IlypJHzrlzO5ZsYWkkZwuQ&#10;nFdZ4fh82TJ5IrJ07T/s9qjStjd8xFdV4btxHCz7cBjke1e3g6XvI5KktC86BcEKWOKvWtvtsfuc&#10;tzzVedWZgAcCs/xTr0uk2KW1q3+lTfKGHVR6173NGinORyWcrJDvEniFdGhMFjIP7RmGGjjOQBjq&#10;3oa5CPSZr1t97cvMW5+ZicVBFssl3yP5kzcszHJzUMmrNI2EJHavBq4j2j5pP5HbGmoI1jp9lGmF&#10;jXFH9nwyKAFx6dKz7OWaTOQevU1q27MF+bnPfHSiPJPoPUb/AGNDMpRlyOlZ00N74YuBcWMzIM5+&#10;RuPyrobeRVPPNXri1jvrIqRkY44/WtPYxa9zRkuXcoaN4sXWFYSHyr3OSoxtfHf61orKfMyOP4h9&#10;a891K2k0m/3xHbtbIPpXXaTrC6nZB8gTKPnX+tKhiJNuE90YyppK8T6//Yq+PR8NeIh4S1i7SHRN&#10;RZmgluGwttc4457B+noCB619+c1+KtvdfZZlbd8rYII9RX6NfsX/ABwX4g+D28Mard+br+ix4jMh&#10;y1xaggKw9SnCk+m31NeXmWF5l7aG/Uysz6PopSpDN7UlfMCCminUH7ooAOKYw54FOUUtNFEW32rk&#10;vHC4a0PqG/nXYVyXjkfLZn/er08vf+0ROTFfwmck1RydOKfJ92o2Py19yfOshkPzCmU+T7wpg70z&#10;Iheo2+7Tzypph+7Voze5DIT2qNydtSSVE7DGO9UYEbH1qBqlk6VDJ1rRbGMyNuh+tVW71ZbvVZ+9&#10;bHFMq/xGkalzzSGtOh54hplOY/dpuRSNYiNSetDEUDvUmqE/hph6UtITSZUdhM8Cko7CjIqTaI3N&#10;Ix4oyKRqlmonYVleKbEal4fvYQuW8ssv1HNatI+1kKkZBBBH1pxlyyTMqkeaLifPBBUkHgjrRWz4&#10;i0s2Op3UY/gfBHt2NYpNe7zXR8d1aFzTSaSikULSUUUAFFGRTTQAZooooAKKKKaGgooprGgoXNJm&#10;kopAFFFNagB2abSUUFBRRRQAtdV8M/iRrPwn8Z6f4k0GcxXtq3KZwsyHG6Nh3U1ytJkVE4RqR5Zb&#10;G1KpKlNTg7NH7LfAf446L8dPBcGtaZKI7tQEvbFm/eW0oHKn29D6V6ZGfmNfit8HPjJr3wT8ZW2v&#10;6HMwC4S5s2c+Xcx90b+h7Gv1l+CPxu8O/GvwlFrOi3G2XG26sZCPNtpO6sB+h718BmGXywk+aHws&#10;/XcnziGOgqdXSa/HzPSKKarBhkU6vGPqAqOQbsAD2qSuI+Mnxd8N/AzwBqPjLxZdSWeiWGzzZIYz&#10;I5LMFUKo5JJNAHxf+1//AMEqdC+MWral4v8Ah1eQeGfFV07XFzp9yp+xXkh5JBAJiYnvggkngda/&#10;MH4yfsmfFb4DySt4x8G39hZxsVGpQL59s3uJEyo/Eiv39+Df7Q/w++PWijUvBPiaz1lAAZbdW2zw&#10;Z7SRn5lP1FdzqWn2mrWFxa31vDdWc8ZjmgnQOkiEYIYHggg4oA/lx02+utMvory2uJrS5hIkjnhc&#10;o6MOVIYcg59K/af/AIJgftoa1+0Boeq+CfGd0LzxVoUMc8GoMf3l7bZ2kv2LqcZI6hhX5bftjaD4&#10;S8N/tJePdN8DmL/hG7fUWS3WAgxI20GRUP8AdDlgPpX0J/wR0srub9qa+liVvs0OhXHnkdBl4wuf&#10;xoA/Rn/gpcd37FPxEP8A0xt//SiOv5+a/oG/4KXf8mU/EX/rjb/+lMdfz8qcMDQB+/n/AAS4/wCT&#10;GPhsT1/4mef/AAZ3dfVe4etfjV/wTd/4KDab8FtPg+GXxCuWg8Iea7aVqYjyunvJIzyJJjny2Z2b&#10;PYk9q/UDxH+058KfDPhSXxHfePtBGlJF5vmxX8UjOOoCqpLM3ooGaAPzO/4LZX8Nx8ZPh/ao26aD&#10;QpXcDsGnOP8A0Fq+AfhvayXXxC8MQouXk1S1UcdzKtem/tiftETftMfHbXPGGxrfS/ls9Mt5B80V&#10;rHwmf9pjlj7savfsL/DK6+LH7U/w/wBJggae2t9Qj1G9YDISCAiRif8AvkD8aAP2t/bctprr9j34&#10;mxwDLjQpHOPRQpP6A1/Os3b6V/Tz8UvB6+P/AIa+KfDMg+TVtMnshnsZIyo/IkGv5m/Ffhu/8I+J&#10;tU0PU7drXUdNupbS4hkGGSRGKsCPqKAP2i/4I53sM37Kt1BHt82DXrkSY68rGRn8K+76/FD/AIJX&#10;/tbaL8C/FmteCvGd9HpvhnxCyS29/McR2t2uVw57K64GexUV+zFv4s0S+04X1trFjNZMu9biO5Qx&#10;keu7OKAPF/2976LT/wBkD4oSzFQraS0Y3erMqj9TX867bi3IOa/Vv/gqt+2l4X13wO3wk8E6rb6z&#10;c3lzHLrN9ZSCSGGOM7lh3DhmLBScZwFIr8q7eGW8njggRppZGCJGoyzMTwB6noKAP27/AOCPuly2&#10;P7JPnyqyrea7dzR56YARP5oa8u/4Lff8iD8Lv+wne/8AoqOvsj9jP4S3PwV/Zr8C+F76D7PqkNit&#10;zfxHqlxKfMkU+6ltv4V8b/8ABb7/AJEH4Xf9hO9/9FR0AfkcvDDFf1G+CwF8H6GAMf6DB/6LWv5c&#10;V61/Uf4L/wCRQ0P/AK8YP/Ra0AbNYvjT/kTde/68Lj/0W1bVZHjCF7jwlrcUalpHsZ1VR1JMbYFA&#10;H8ut9/x+T/77fzNfrt/wRG/5JX8Sf+wzB/6Ir8i9TjaHULlHGGWVlP1BNfpb/wAEbvjj4U8Cx+Pf&#10;CPiPXLPRbrUZ7e+sTfTCJZiqssigtxnG3vQB+uI6UtcFpnx4+HeseLbPwtp/jTRb/wAQ3UbSQ6da&#10;XiSyuqjLYCk9B2rvaACiiigD8zP+C3X/ACIPw1/7CNz/AOi1r8il61+uv/Bbr/kQfhr/ANhG5/8A&#10;Ra1+RcbbWBPb3xQB/Uh4ROfCujn1s4f/AEWtavyng4NfnR+wT/wUp8PeM/Cth4J+KWswaN4qslW2&#10;tNVuwI7a+jAwgZ+iyADBzjdweua+l/j7+2l8Mvgh4Bv9bm8VaXqupCBvsGl2F0k81zLj5QApOFz1&#10;J4oA/Hb/AIKTapDq37anxLltn3ol1Bbsf9qO2hRx+DKan/4Jm28lx+2l8Pdg4jluJD9BbyV88eNP&#10;Ft/468Xa14i1ab7Rqeq3kt5cyeruxY49uf0r7v8A+CNvwnufEXx31zxtPbE6Z4c02S3jmI+X7XOV&#10;UL9RGJD+NAH6p/tHY/4Z9+I2On/CP33/AKIev5oG61/S9+0cu39n74jDt/wj99j/AL8PX80LdaAP&#10;2k/4Ir8/sz+KSev/AAlk/wD6SWtfoJX59/8ABFf/AJNl8U/9jZP/AOklrX6CUAfGv/BWa1luP2O9&#10;baNSyxajZvJj+75mP5kV+ETAhsHrX9Hv7ZXwtuPjJ+zR488L2UXn6jPp7T2cfd5oiJUUfUpt/wCB&#10;V/OPcW8kEzxyKUkQ7WVuCCOCDQB9ZfCT/gmX8YPjR8O9E8ZeHpfDn9javB59v9s1B45du4rhlEZx&#10;yPWuv/4c6/H3/np4T/8ABrJ/8Zr6T/4JO/tc+HpPhxD8JfFOqW+k6xpc7to73ThEu4ZGLGNWPG9W&#10;J47hhjpX6WLIrqGU7lIyCOQaAPxA/wCHOvx9/wCenhP/AMGsn/xmvev2Jf8AgmL8Qvgr8fND8deO&#10;77Ro7HQxLNb22l3LzyTzPG0a5yihVXeW75Ir9I/GXxI8K/DvT5L7xP4i03QbSMZaXULpIR/48eT7&#10;CuT+Dv7THw3+P15rNr4D8Sw+IJdIKC88mKRAm7O0gso3A7TyKAO48X/8ijrX/XjN/wCi2r+XnVP+&#10;Qld/9dn/AJmv6hvGH/Io63/14z/+i2r+XnVP+Qld/wDXZ/5mgD9Y/wDgiD/yJfxR/wCwhZ/+i3r9&#10;Ol6V+Yv/AARB/wCRL+KP/YQs/wD0XJX6dL0oA/FH/gs7/wAnQaD/ANixb/8Ao+4r5u/Yv/5Ot+Ff&#10;/YwWv/owV9I/8Fnf+ToNB/7Fi3/9Hz183fsX/wDJ1vwr/wCxgtP/AEYKAP6PxXyl/wAFRP8Akyfx&#10;9/vWX/pXFX1bXyl/wVE/5Mn8ff71l/6VxUAfgLX9C3/BOn/kzP4Y/wDYPb/0a9fz01/Qt/wTp/5M&#10;z+GP/YPb/wBGvQB4b/wWk/5Nv8M/9jFH/wCiJa/FxvvH61+0f/BaT/k2/wAM/wDYxR/+iJa/Fxvv&#10;H60Af0ufszf8m3/Cr/sVNJ/9I4q+Bf8AguFzoHwm/wCvnUP/AEGCvvr9mb/k2/4Vf9ippP8A6RxV&#10;8P8A/BbLw5NffDL4c60qsY7HVbi2cgcDzYgV/WI0Afkp4aO3xDpZPA+1w/8AoYr+ovSWDaVZEHI8&#10;lP8A0EV/LRDIYGRwdrqdwYdevH8q/oH/AGVf2zPh58ZfhHoF3c+KtL03xJa2MNvqmn39ykEqTqgD&#10;MAxGVYgkEetAH0jqZH9m3XP/ACyb+Rr+We8/4+pv99v51+x/7eH/AAUp8P8Agbwve+DvhTrdvrPi&#10;283W91q1piS30+PGG2v0aQ9BjIGCa/G6bk7skljkk9f8/wCNAH62/wDBD/8A5EP4qf8AYSsf/RUt&#10;fdH7Tf8Aybr8TP8AsXL/AP8ARD18L/8ABD//AJEP4qf9hKx/9FS190ftN/8AJuvxM/7Fy/8A/RD0&#10;AfzTCv2q/wCCLn/JsXib/sa7j/0lta/FWv2q/wCCLn/Jsfib/sa7j/0ltaAPv6vwO/4Kq/8AJ8Pj&#10;v/r303/0hgr98a/A7/gqr/yfD47/AOvfTf8A0hgoAzv+CY//ACex8PP9+8/9JJq/oAXpX8//APwT&#10;H/5PY+Hn/XS8/wDSSav6AF6UAfBv/BZn/k1XSP8AsaLT/wBEXNfiX3r9tP8Ags1/yarpH/Y0Wn/o&#10;i5r8S/4qAP6Xf2av+Tffht/2Lth/6ISvS680/Zp/5N9+G3/Yu2H/AKTpXpdABRRRQAUUUUAfnt4t&#10;8XsVbdJjnua8qv76616/FrbgySOcYWodZ8QTatemG1BlZifpXtPwf+HNvYWCandKst1KMncOntXl&#10;3sfRYzEOhA+Lv2vNOvvAWm6da+eySXX3xnn6V8jiFrpsgZHc19s/8FDNLl1Hxdo0cZO3DZ9q+a7f&#10;w9bWdqI9oLY54r38uwsq9Pn6Hy1XENu7Od0yaWTy1bIjjGBXM63KbzUWPboK9Gms1hjZUXAxXAa9&#10;YyWd5uKEK3Ir0MXTnCCXQinJSdyh9hY42jNOFqUbBFXdNkUyDI4PFdEtjDMmcAnHpXHCgqiumauX&#10;LocmsA67alaEKCVFbk2kxsf3eA1VGsZoGGUylaextuh8yMbzvLpv2tj1GR9K15NJ+08rkfhVO70W&#10;4tQGCllrGVOcdULRk+ma9JasFJ+St5ZbXVl4+/XGqfLOHUg/SrFvefZ5QyHH41dOu17s9hOPY1L7&#10;SJLckqmVrHmAjYhuK2l8QCVdsgqpNFHfTBYhlmPAoqQhLWDKT01INJsZb6+iEaF13DOPTNfo34Pj&#10;WDwjpFugKLHbIMfhXyD4R8Ow6HptoJIg1zcyKFGPU19kaSot9Ltos4KRqMenFcmLj7OKR62WLmm2&#10;ylqtqjI3r9K868WaHbX0UivEsg/2q9QvlDR4J5+lclrlnGykjrXhubvufV8iktj5q8bfDy0XLwR+&#10;UxP8NcRoPwx1/wAW6qNM0Wwk1G5wW8uEc49a988VWa+U+Uz+Feq/sE6HHJ8UtZuXTmGyO3I6ZYV0&#10;Uq84pnzWYUo048yQ/wCBf/BOO2mtbPVfHFyzO4WX+z4iAB3wx719zeFvCOleDdFt9L0izjs7SFQq&#10;pGoArZjjxyKXbx0rmqTlU3PlHeW7Py3/AOCjfhNvDfxu0vWo0KpqVmrEju6Mec/lX0d+yb8Tftfh&#10;uJBPva4t1lUZ/wCWi8MK5T/gqB4TN14S8L6/Gufsty8Eh9Ay8fqK8K/ZI8TXYgurWB2FxpkyXEa5&#10;+9ETtcV7uCk5U+XsdC2R+gHxO8aRXvh6yupV3NY3kdwTjou7BP5VT8J+LYtH8dXdtA24XGnRzKR3&#10;AdsfzH511KfDmHxNojw3IVop4TnJ4ORXJ+G/hzdWvizws4dZZEtri2mKnrGrAKT+ld0bpWZo+536&#10;ePpQ/wA4OM14f8U/HD2+vXFvbwSiaPUbbVreMDPmKhAlA9SBzX0JPo9pZ+MdB0pljZLxZZJN3XCj&#10;j9cVJ4o8J+HJPHnhmFrO3MwiuHV9vP3QCP1pqL3EeKfBebXNabxJZJaTjy9TeaPdkfJKBIP5mvSd&#10;e+H+u33hnVFu7r7PE1vIG55xtNdv8L7iw8jWr61jRFnvpI12jHEeEH8jUHxu8TDSfhfr86vsf7OY&#10;1x1y3FOybFE/Lv8Abc8Mx+EvCvww0uaXfqEelvJJk5+UtwP0rxr9mq3874waEME4Zm/8dNesf8FD&#10;tbkvvjBpunk/urDSLaJVxjBIJNeX/swTeT8Y9EYjPLj8Npo05rIr7J+h37M18Ifh7dNIcM2qXfXv&#10;+8Nes6hqH2HTY7t0VoGnjh+fjJdsCvJ/2VtHm13wb5ez9z/aN02fXMrV3n7Vcl74f8D+G7PRkU3L&#10;avDI3OPlQFiT+IrWVr3YoRc9I7nn37Svw48MP8R9D1yyiEWtw2bW84TjKE/KW9xg/nXJ2lsI+grW&#10;1DULrxHq1zqF83mXE7ZP+z7Com2W8bcYavmMVU5pn3OCoujBIzL6RII2J4P1rzrXtZaSZ4l4Ga6L&#10;xPfFVdUbJrgrnEjFujd65qa5jtqS5VZFbULhdnXnFcZ431QW/hTVJC2AIWXOPWt+/lwQN1cP8Yc2&#10;/gC6ZMMZHVTiu1U7Hi16ujPnSaMS/Og56mqhXipYpjGcEcU+4h6uvKmuw+aTuV1+XmtbQLpoL5GB&#10;wPrWOc9DxU1tOYpFOOhzWlObhJMTje9z9IP+CefxZNvql94Ou58wzDzrXe3IbuBX31HMea/Ez4Le&#10;PJ/AvjzQtcilKLDcIzqB/BnBr9oPDuqQeItDstTtZFlt7mFZEZenIBrnzGnaSqx6nm25ZOLNpZ8f&#10;XpXx1+2/8ULizuYfDVlOrD78sYGTkjgn0xX1R4q1b/hH/Deo6izqgt4WYM54DY4r4PtdDl+JPiK7&#10;8Q67IJ2mkYDHII+npXBQ95nbhaftGeHR6at5EQYzkjDD+79Kxz8K769Ams51i+Yn584/GvoXUvAN&#10;rGSbXEKKxLHb19qwPFVndWVnGthyqjlW4Bz6V6LkfQfVl8R4d/aeoeF7wadrEa3MDN918kED0NP8&#10;QeHrDUrJNQ08LLDJ1VQMJ7YrS1+1numlttSVSzEdeSo+tcjqFrc+GZg2mTNNakcqzZ/Ci5yOnY5X&#10;UNHkjmVoFKyg/Ls6/lVKO+udOn3XBmM/Q7Wwprs/7dtNShTYUt7xcg8Y3H69qqy6L/acbhY9xzjc&#10;ecmncx5NfdNHw14yN1ZyWN3nDIAcndxz0NVfE/gMTWv2q3mM8bDcAq8j24riNW0qbQ5ioZtqnl1y&#10;NtdB4Q8cyabmC5lE8T8DK5qrpi62ZzX73RZGDRDaDtExX5hzXeeCviDLauczRmQ4QHaRuWrWqaXp&#10;mqWf2oszsfuwqODz1PpXm1/avpsu4MywBuAvUc1NxW5dT0Xxzov/AAlEiT6ZGjzqNxIIBz6H1q38&#10;Pb64nEen36hLqxkLbfVSpBBrk/DviyS3kVCxjG75ZGYZb2rpPNkt/FEd/bqNl5bMGO7jcvOfrScu&#10;VXNFaTTNPwbcp8PPFtlrtptjvbW582Hrxzk/nX6l/Af48aD8V9IEVncMt9boBNDJGUwT6eoz3r8c&#10;o/EATUpptSikmgZ8qqttz719wfsD6Pf+IvEN54gWQQaVGgtoo/My7EHJJX096isoyp80tzixCW5+&#10;g3mbu1NIzTFbaozTt4rybnDcTy1prJuHpT8mmtUhchxg4pu2pSoajy80hEW2msvFTbBTWFAiDBDA&#10;08H5acVB6ijaKAE3Um7dTcn1ooAdnmm0HmigBP8AHNIWx2paay0BcUNntRupKXaaA1F3dBS7ttJt&#10;IpyruoAWinbDRsNAHzX+3/odrqn7OmozyhvtVleW01swAyGLbSP++Sa/L/R74SRurNl1PzYFfpn/&#10;AMFBNdFl8KNP0rO1r7UFLHPO2NCT9eStfmDboLG/voj1HI96+ny5ShSUu7N46xOlVsxqxBIPOKp6&#10;gu6NgqZyMVNayhrdOSSB0ptzI3l7cgZr6NtSjcyWkjzq7j8u8OenStSw1Q2dqQvU+1V9ah8u6LZq&#10;tGS/Ga+eu6c3Y7dHEvQxz3CvNtJQdSap6RGy6xEhORG5fH0BP9K345iul+VH/F2rO0+1aPXLbzCI&#10;jIrxAt03FCFz+JrStH3UyY7mStw0F156AMyvuA9cHpXqXhjXjDcRkKRHMBLGB/dPP+NeY6pptxpt&#10;0YbiJ0k7Ljrz1HrXVXGrf2Z4X0u0dVbVIkcqwPMcbEEA+/WvNqUudanXQqum7mx8RviBLq4GmWsm&#10;21jP71l/jPp9K8+kzuIo+9nJ3Z7nv70xmLNz604RUI8qQqlSVSXMxVXmn2cP2q8jizgFsmo26Vd8&#10;Nx+ZqEjYztT+Zropx5pIwl3Oi1KCOG1VR96Qgj+VdBoqeTZKremM1zusSK15HEM/uwFNdPpeGtwO&#10;3vX0eGX72xw1HaJNLMtmrTTHbGozXnmoas2oXkt3J1Jwi+grpvGGpFbMqDgMdi+9cFdTfwA1yY7E&#10;NPlRpRh7vMNnujcSn61bs7LPLetQ2NqS2cZxzW1CoRV3LyegFeZTjze8zquPjjjjXhjjH605Zju5&#10;O0du9QPIVyqgfTvTPMPG75Rmu1O2iJNGO7PBVjkdfetnTboPHtU4OO/8q5dZF42scHnOK2dNYnAP&#10;BXHetqc9bGM0Z3iy33IGx9a5rTb59LvFkjOMHDA9xXXeIlDw/jjFcVMuJDXn4h+znzI0p+9E9CG2&#10;4skmjPDDcPb1rt/gz8TLr4Y+PtG8R2pLvYyYmjH/AC1tzgSIfYjP4geleaeGdUgk09bN2ZbhScbv&#10;ulatjdZ3G7dxntXoc0akEnszncXezP2v8MeJtN8Z+H9O1vSLgXWm38Ingk77TjgjsR0x6g1qMmfa&#10;vh/9gL41eTc3Xw91KUiK5DXelu54VwCZIh9QSwHqPevuEfrXx2Ko+xqNdDKSsxm33ptS4pCorkER&#10;0o7/AEpWFJ2JoAZXKeOP9XZ/Vv6V1dcp45H7u057t/SvRy//AHmJy4n+Ezjpu1RFu1SSHnFRNX3h&#10;84xrr0NRf3qkcnio/wC9TMyDOM1Hu4xT2qNq0WxDGSVBJ1qaSoZu1M53sRynP5iopqfJ1qNjmrWx&#10;zy2IWbNV5O/0qeTiq8vetUckyr/FTSaGNJWpwCP93NNpzfcptBcRrUBsUNSVLN1sFMp9MpMsRqbu&#10;pz1HnNQzaIUUU3JpWLFJxSUUlFgPPfiFY+Xqkc2BtnTB+orgbu3+zucD5M8V69440/7VorSquXhf&#10;cD7HrXms0KTR7TzmvXoS5oanyGNj7HEytszDoqSaEwyFSMCoieeOlbGYbqCaSigAooop2HYKKKKL&#10;hYKTdSNSUihd1JRRQAUm6hqbQOwu6koooGFFFFABRQabk0DHE02iigoUV2Pwq+LPiH4N+KrfXfDt&#10;2YJ0+SWByTFPH3R17j9R2rjDSZ71FSMakeSSujanVlRkpwdmfsN+z/8AtJeGvjt4fjlsZVs9chjB&#10;vNLlceZE3cr/AHlz/EK9jU5UH2r8L/CfjHWfAuvWutaFqEum6lbNvjnhbB9CD6gjqDwa/R/9mf8A&#10;bi0f4mQ2fh/xbNFovijAjWZyFt7xvVT/AAt/snj0PaviMflcqDc6OsfxP0/Kc+p4lKliHaX4M+sq&#10;+dP+CgHwp1/4zfst+K/Dnhm0bUNabybmCzT703lyqzKvvjOK+hYphJghsgjIp7KGxntzXzx9mfzB&#10;WmpeK/hT4qka0u9W8J+IbJtjNBJJaXMLDsSCGFd/q37Y3xu17SZdM1D4peJ7mxmQxyRtqUg3qRgg&#10;kHJH1Nf0A/EP4B/Dr4tRgeMPBuj+IXAwJr20VpR9HxuH515ov/BPH9nVbgTD4WaTvB3cyzkZ+nmY&#10;oA/APwr4R174ieIYNH8PaXe65q942EtbSNpZXJ+nvzk8V+3n/BN/9i+5/Zh8D6hrPicRnxvr4QXU&#10;MZDLZwLysIYdWySWP0Havpj4f/BnwL8KbVrfwf4T0nw5E4w/9n2qRM/+8wGT+JrsVQLnFAHzB/wU&#10;v4/Yp+Ig/wCmNv8A+lEdfz8AZIFf0D/8FMP+TK/iL/1xt/8A0ojr+figD17Vv2XfHWm/A/w18WLX&#10;TpNU8Ha0lwXurNC5smhuZYGE4H3QTFkN05x1FeVB25CjPHQDpX72f8EwrKC+/YP+HUFzClxBKNUS&#10;SKQbldTqd2CCDwRXa69+wT+z/wCJNSlv774XaIbmRtzm3V4FJ9dsbKv6UAfz1eHfDOqeMNZtdK0W&#10;wuNT1K6cRQ2tpGZJHYkAAAc1+3f/AATb/Ysu/wBmrwdd+I/F1pFH481xQkkQIc2NsDlYgw/ib7zY&#10;9h2zX0p8Nf2efhr8HWZ/BngrR/D0zDDXFpbL5xHp5hy2Pxr0LywMUADLu74r8zv+Ck3/AATw1f4j&#10;a/dfFD4Z2KXusToDrGix8SXJUY86IdC2AoI6nGeTX6Z01o1Zskc0Afy16to9/wCH9SuNP1SyuNO1&#10;CByktrdRmKSNu4ZTyKI9c1CGHyI764SHGPKWdgmPTAPSv6V/iJ8Afhx8WsN4x8F6N4hlAwJ720Vp&#10;R9H+8PzrzJv+Cd/7OjS+YfhbpW7O7/XT4/LzKAP58tO0m912+is7C0nvbqVgscNtE0jsx7BQMk1+&#10;n/8AwTz/AOCbGsaP4o074k/FfTVsIrIi40rw/dKDK0uQUmnH8IXqF65weMYP6LfDz9nf4Z/CeQS+&#10;EPA+iaDcAEC5tLRRMM9f3hBb9a9B8te3FACxjCCvzT/4LaafdXnw3+G1zFbSyQW+p3YlkRCyx7ok&#10;27j2zg9a/S3pVLVdD07XbM2mpWNtqNqxyYbuFZUP/AWBFAH8tlnZzX1xHBbRPPPI21I41LMx9AB1&#10;r+ojwaCvhPRlIIZbKFSD1GI1qjp/wv8ABuk3SXVj4T0OzuYzlJrfToUdT7ELkV0yrt4oAWmTKGic&#10;EZBFPpCM8UAfz6ft4fsr+If2efjJrVw9hIfB+sXkt3pOoxqTEUdyxiY9FdCcYPsRXzOF28d6/qM8&#10;T+ENE8a6RPpXiDSbPWtMnGJLO/gWaJvqrAivD7v/AIJ7fs73tw00nws0cOx3ERvNGuf91XA/SgD8&#10;kP8AgmTpd9qf7ZXgaW1geeO1NxNcNGuRHH5Dgsx9MkV++9cH8NPgT8Pvg7DPF4K8I6X4cE4Amksb&#10;cLJKB2Z/vMPqa7ygAooooA/Mz/gt1/yIPw1/7CNz/wCi1r8i1G5gM4r9dP8Agt1/yIPw1/7CNz/6&#10;LWvyLX7woA9i+P37LPjv9m3V7eDxPp/mabexrLZatagtbXCEZHzdmAIyp6e9eRndxk8+vcV/TnH4&#10;P0Pxx8O9O0jxDpNnrel3FlCJbO/hWaJv3Y6qwIz715NJ/wAE9/2d5bw3LfCzR/NLbsB5gn/fO/bj&#10;2xigD8GfhJ8FfF/xw8YWnh3wbo82rahO4DMinyoB/ekfoqj1P61+/wB+yD+zbp37L/wc0vwnbOlz&#10;qj/6Vqt6q48+5YDdj/ZXAUewr0fwH8L/AAl8L9IGl+EvDuneHbDgmHT7dYg2O5wMk/Wun2jOe9AH&#10;n37Q1pPf/An4g21tE89xNoN6kcUYyzMYHwAK/mdnt5LeZopEZJFOGRgQQfTBr+qJlEilWGQeCPWu&#10;XuvhT4Kvbh57nwhoNxO53NLLpkLOx9SSvNAHxV/wRis7ix/Zl8RGeCSFJ/FM8kTSKVDr9mtlyM9R&#10;kEcehr7/AKp6bo9jo1pHa6fZwWNrH9yC2iWNF+iqABVygBkkfmDH9K/IX/goR/wTi8Q6N4x1X4if&#10;C/SpNa0PUXa71LRrNc3FpKzFneNBy8bHJwOQc8Yr9faZ5a7iccnrQB/LNPBPpt08UscltcwsQySA&#10;oyMPY8g12Fh8dviRptqttaeP/FFtbKNqww6zcKij0AD4xX9D/wAQP2ZvhV8U7hrnxV4B0PWbtvvX&#10;U1oqzH6yLhv1rz4f8E6/2cw+7/hVul5zn/XXGPy8ygD+f3WPEes+KLrz9Y1W+1a5J/1l7cPM/wCb&#10;Emv1S/4I1fCfxZ4R/wCE98T65od/pGlanBaW9jJfQtF9o2u7MyBhkgZHOMV92eCf2W/hH8Obhbjw&#10;58O/D2mXKnK3EdgjSKexDsCQfxr09Y1ThRgemaAMzxZG8vhXWURS7tZTBVXqSUPFfy/a9YzWWtX0&#10;FxE8E0c8gaORSrAhjwQa/qWxkY7VzN98L/BuqXT3N74T0O8uXOWmuNOhd2PqSVyaAPzy/wCCJNjc&#10;W3gP4lzvDItvNqNoI5WUhXxG+cHvjPav0zXpVLSdD07QLUWumWFrp1sDkQ2kKxIPwUAVdoA/Fj/g&#10;s5Y3H/DSvh+6aGRbdvDcCLLtO0sJ58gH15H5184fsS6bdX/7V3wvFrby3DR67bSMI0J2qrgknHQA&#10;DOa/og1vwhofiaNE1jR7DVkjOUW+tkmC/QMDiq2j/D/wv4euvtOleHNJ0y4wR51nYxRPg9RuVQaA&#10;N5W3dsV8r/8ABTq3lvP2LfiBFBE80g+xuVjUsQBdREk47AZP4V9UgbahurGC+heG5iS4hkG14pVD&#10;IwPUEHgigD+WERkuFAJJ4xjn8q/oZ/4J52c9j+xz8MobmF4Jf7OZikilSAZXI4Ptj869gX4R+Bo5&#10;BIvgzw+sgOQ66XACD9dldPb20VrEkUMaxRoAqogAAA6AAdKAPgn/AILMafc337Nvh94YJJIofEMT&#10;SvGpYRgwyjLegzivxXjgaeQIis7MeFUZJ9q/qZ1DS7PV7WS1vrWG8tpBh4biMOjD3UjBrnrX4T+C&#10;LKZJrbwfoNvMn3ZItMhVh9CFoAw/2cbWex/Z7+GFrcRPBcQ+F9LjkjkUqyMtpECCOxBB4rB/a2/Z&#10;/tv2lfgfrfguWVLa+m23Gn3Ug+WG5TJRjjnB5Bx2NexrGsYAUYAGAB0FKy7hg/oaAP5iPih8J/FH&#10;we8Y3vhnxbpNxpGq2jbWjlQ4kA6Oh6Mp7EVyysycD8RX9N3xF+Dfgf4uaell4y8L6Z4jtkOUW/t1&#10;kKf7p6j8DXltl/wT7/Z50+7S5i+FmjGRTkCYyyJ/3yzlf0oA/FT9mX9j/wAf/tQeJoLXw/p7WmhJ&#10;IBe69dIVtrdM/Ng/xtjOFX8cda5f9pT4XwfB342+K/Btmt19h0i8a2gkulw8qAD5/wAevHtX9I2h&#10;+G9L8M6XDpmkafbaZp0K7YrS0iWKJB6BVAAqhrHw98LeIrr7Vq3hvSdUucY869sYpn6Y+8yk9hQB&#10;+d//AARFtJ7f4e/E+eSGRIJtTsxHIVIViIn3AHvjcufqK+5/2kLWa/8A2f8A4j21vE888vh++SOO&#10;MZZmMD4AHqSa7vSNB03w/ai10uwttNtgc+TaQrEmenRQBVxolZSCuVIwQehoA/lfNs8chjkBjdch&#10;lYYIPoR2r9rf+CM+n3Fj+y/r7TwyQifxRcSxGRCu9Ps1sNw9RkEZ9jX2XcfCfwTeTNNceD9BnlY5&#10;MkmmQMxPqSVrotP0210m1S1sraG0toxhIYECIv0A4FAFmvwX/wCCrNhPD+2x40nlikjiuLXT2idk&#10;IVwLKFSQe4yCPqK/eisTXPA/h3xRIkms6FpurOnCtfWkcxXvgFgcUAfhH/wS/wBKvLz9tDwJPBbS&#10;zRW5vHmdEJWNfsswyx7ckdfWv31QnHTHGax9D8E+HvC8jvo2habpDuMM1jaRwlh6HaBmtmgD4R/4&#10;LIWc95+yrpvkwySCLxJaySMikhFENwMnHQZYfnX4lRwvNMscatI7HCqoySfQCv6mtQ0yz1a1ktr2&#10;1hvLaQYeG4jDow9CpGDXPW/wn8EWc0ctv4P0GCaM7kkj0yBWU+oIXg0AYf7OdvLZ/AX4dQTRtFNH&#10;4fsFdHGGU+QmcivR6aqBeAMCnUAFFFFABRRRQB+Uvw91DTzcTO2xrjHyhjX0B4J1yLT/AAkb29by&#10;449xLE9q82vfgHBrmn2+o6NM2n3TLyyc5HoRXZv4eGh/D2fSLlxdzNEUOR1JFeNCXN7rPZzKtRrU&#10;1Cn8Vz4w/aa+KVj8QvGbJaYkitiyLL2P09a8Uk6jua7HVPhDq1j4s1P+1LO4sdOaRmt5EGQMnvms&#10;S+8C6nZ7pLKRb+FT96I8/lX6Dgq1OFJQgfLVKE4u7Rj2lnLqF9DbRKWklcKAPc4r68h/Yb07x/8A&#10;D62Dj7HqvlblnQc5x3ry39lP4Y3Pi7x0Li8tmW3tSDiRON2a/TzQNJSwskjVFAUYHFddaUZQs9SI&#10;7n4y/FH9lXxz8Ibp3vdOa909Dxd26llx6n0riNNkDxkdCOua/dXWvDmn65atBeWsc8TcESKCOevF&#10;fKvxq/YN8PeLEm1Dw1jR9TOSPLH7tj7iuCFOMHdG7kfmldRlXLIOBUIujt5AP4V6b8T/AIF+LfhT&#10;dvDrmnSfZgflu4lLRN2zntXmpiVt3THr2olfdF3Gx6pArYKjNSyarDImCmR71lXlrtJZRUcUTSJk&#10;ntWKnJaFE1zb2F4zcBWPesmbRNpLI24U+e3eNj1H41Wa6kjYjca4pyjfVFoa+nSRiug+HunxXHii&#10;xjuThN+eelYf9rMFwefwpLTVJLe8ilhJR1bO4GsoyhGV4hJXVj6L1JYv+E60S0iKsiSqwC9K+mdO&#10;lEkYzgnFfDnhnxTLN4m0y8uJSzRyLkk9q+x9E1BZoEKNx1/OuXMG0os9rKmrtHQXEfyk+lc1qnzK&#10;2R6962DcFs5YkdKx9SbrXgt3PqYnA6/brIkgZSK9F/Yr1aLSfi7dWMjeWL61aND6kEEVw+uR+YGw&#10;OemKxfBevS+C/iBo2rRuYxb3K78HGVJwauLPOzCn7Si0fqWOlFVNPvUvrG3uUOUmRZFPsRmrG6l1&#10;Pz7Z2PD/ANtDwKfHnwD8QQRoHuLSP7ZHx0Kc/wAs1+c37J+vLpXxKktnCst7bSQBT0yQSK/XbxRp&#10;cWueHdSsJV3R3NvJEQf9pSP61+LFk1z8MfjFJASY5dN1JoW5xkBsfyIr1cBUteJrGV1bsfst4L15&#10;Lrw7prRvnfAv/oIFcf8AC3xJNa/FbWbK9lMhhEyQqeiqWV//AGauf+DnihdT8LQwo+6S2bb1/hOW&#10;X9CKxvDeqXGm/tL31pcjFveaX9piz3cNhv0Ar2472Zrf3bnc/ErxqunftHfDywWXCXdneLjP8XGK&#10;6Xxwlxp/iTwxq7y7VFy9sT7SKQB+Yrwn9oCxmj+Lnw48QJKyvp88j8HqmRkH8D+leq/G7WZJvBYu&#10;oGO7T7iG8GPRWyf0zTbukNbm78G9RLeC5R5m4i/uju7f65v6Vzn7TGp3K/CfW2A+ULE3/kReazvg&#10;L4iSbwTeyBsxnUrop/us+4foah+L9vf+PPCWpaHYqzC4EcZYdvmAofxiifnd+2xPNffGy5u5TnzL&#10;G2I/74rnv2YdKu774jG6tVz9htJ7hmPRcLj+tdN+3Be2sfxrvtNtmDnTbeCzkb1ZEANdP+xB4blv&#10;tL+IOrIu4QaY0K/Vz/8AWFJRXtLFfZP0O/Zi0NPDPwZ0KWdESaaJrqViMcuxbP61wHxW8cN4414i&#10;Jv8AiX2pKwj+8e7V2njDVz4F+GWheG7c+VqElnEkm08ogUZP414ndSpEmRnceK83HYhR92LPoMrw&#10;n/L2RKJBAoY8/hWDrWteWr4JFQarrS2tu3zZI7V5vrOvSTSP87Y9M183KV2fUqPKXNZ1wSSEbuT3&#10;zXK6jrAhBYnC1m6prHk5JbPeuI13xC0owH/DNdNFnBXmkauqeIS8zHd+FcJ8SvFDSeG/sbNlpZQV&#10;U+1QSak/mszMQqnJY9K868TajNql+8khPlrlUXPSvUj7x8xXqO7KE0Yb5kPNLDIFXaeRUCylakdQ&#10;/I49a2OK46aANyKqshU5xUwkK8Zob5ulAzoPD9x59uY8Zkj598V9j/suftnXXw7httB8QvJfaOr7&#10;UYn5oh/hXw/pt+2n3CyDp0I9a9E0Lw9Nr9u19YDzUH31UdDXp0IrEQ9nJXOStBWuz9V/j78TLLWf&#10;g3Bc6Bdx3MWtTx20UinPDHLfQhQfzFeN6SIdJ02OEDBC4/GvnX4S+ItV8kaNeXUsljZyebBDIchW&#10;bAJ/LNeu3GtbmUbtuO2a8OtTWEqypn0GU0l7HmfU7JriOaMqB8uMNmuZ1WEeQ4jCkbThT3NUV8QK&#10;dw3/ACrwTWNqviBWVyHxxwM1j7RM9zkSRyvirSRN8yxJHNjLMORXC32niRTBOgEZOSy8YNdfqWtK&#10;x3Fsg/L19a53Vr4fOMqyfTmq5zhlFNnm3ijw39jk+0WS7kXl1HRvcVLoPjKOS1Fs5CTdFfsD71ra&#10;pcL5ZMbE8fhmuB1DQJY8XFvkTHLFfWtoyuebUi6b5om/qMAkZlnwUcbt3c1xGpWX2WTcsodM52rw&#10;VrQtfEE0f7m5bLdPmHSrl1Ct5alo+Sep9602MJJTV1uSeGfE8lnthnIa3YbWy3NbWsaHbapb+daq&#10;JPl4Ab+ledTwvbMRyO1bOh69PZzpvnKwjrn09Kd7kxlbRmXeWr6bcFcYI5BOetem+GbmO80FJpn+&#10;eBC+R2PSua1yzh163E9k370Nkg07wvqA0vT7y3vMhiMAdjWc3pYuK5ZXWxVuTbSzbDKZSzbUA6DJ&#10;r9DP2AfEmm6f4W/s0Rw2+pbyHiTl3XOVcnp3P5V+ceq2fnSBrbmN+eBX1l/wTt0jXde+Itw0j50e&#10;xtwpmaTbhy3Cgd+M1NRc1PU4a+1j9P4m3KMc1IFxTY5ogFQSBjjGc5BqbaDXknniU3HtUmw0mKAG&#10;bfajb+FPpN1AEdNan7qY3rQK4xqac08ik2mgEQ0lT+Xu6UhhI64/CgZFRUyxcUeWKCWR49qRl9qk&#10;wKKAItn4U4Dilal3UDuLj2pVGO2KQU7dQFxy0tM3Uu4UBc+Bf+CmnixrPWvCGk7vlS2luT6ks23n&#10;/vmvhbUJU/tJZlPySIOvNfXf/BT6B3+J/hp8nY2kZHHA/fPXxfb3G5Vjbnb93NfU4Wb9gkdSWlzp&#10;9Pm/cjBzzjIqzMquvOPwqlpmGtyy/dU1b3Bq9yEtLGVtTltehBkDDpWbGu2t7XIx5e4ckGsWHDLn&#10;FeTVh+8OpPSxds7gRsM5IHtmq+sXH2m429EI5x+lOXMbAdM1FeRb+R1xiio24aCWho6X4ku5rE6e&#10;8zefDxExUNx6AkcVjzM0jszsWZjkljkk+9VpJHgaO5jOHz1HqK07iWK+UXEQCbxl09G71wtu2poi&#10;ix+Xg1FzUrnb1FRFutQUK/3etbnhOMpvcgN5j7QfYdf5isGZgF64re0p2t41U8eXCW/E/wD6q6sP&#10;8dyJ7Fhrgz6qB6sSa6C1vBHD5W7huvPbvXJaTcfaNTZj6E1tqo859zYULv8Ay7V6VOo7uRzTV9DF&#10;8Vaob3UAvSOIYVRwBWJbxtcTZC5pb64+1Xc0ijAZuPpWpptoFhDtgV5zTq1Wzo+GKRYgt/JUZ4J6&#10;0sk3lsAy57fKaWaYKvDc1T5nfJNdUmlohXZNnc3IKfWhlHPP5mneRtUEEsRTVmEbDK7uclSaVwFT&#10;qAPm/GtrTdy4P49P61hxESTZ27BnPB966LT4tqAk/dHFbU1rczkVdebzOn3ecVx90u1jgV1+rAiN&#10;jXLXSHJrkxS1KpoqW8z28yyLwVINdvuW/sI7hOQwxj3rhm610fhHUx5xsZT+7m5XP8JH+NRhp2fK&#10;yqu10d38O/Gd54P8RabrOnOY9R024W5jyx52nJB9iOD7V+xPg3xXZeOfCula/p2fseoW6Top6rkc&#10;qfcHI/CvxYjjbT74EDo3zD19q/Rv/gn/APEZfEXw71DwtPJuu9Fm82MMeTBKcj8A+/8AMUsxo81H&#10;nW6OOVtz6l5pvNS/SmMvFfLmYymtT9tIymkBE3UYrkfHH3bP/gX9K7GuN8df660UdApP616eXK+J&#10;icuJ/hM5CT71RtUkn3qjavuj52StqMeo/Wnt3qKmZvQhfrUbdqkfrUbdq0XYzewxu9QSVK33j9ai&#10;kqkYS2IJO1Qt96ppO1Qt96rXY5pbEb/d/GqrnrmrLfcNVJjkGtI6nFN2K7U30paY3WtjhvqPb7tM&#10;pd3FNpGgjUw9aeTTG61LNYvQX+Gm0N92mUmbR1Fk60ylJpjdak3FptFFIYUUtMNMBl3At1aywtyr&#10;qV/MV49cW7WszxOMMjFT+HGa9jPSvO/HNj9l1bzVwEnUN+I612YaVm0eDmtPmgqi6HL3NuJoz/e7&#10;VjSIUcgjB+lb1VruzEy7hw1eifO0qnLpIyKKVgVJB4pKWx3WCkozTTRcocTTc0UUgCikzSUDFJpM&#10;0lFAwooooAKKKM0AFGaaaKCrBRRSZoGFGaQ0lABRRRQMKcrMrAgkHOQQcU2ikWtNj6v/AGd/27Nf&#10;+HD2+jeMXuPEXh1VCRzZDXVsOnDH76j0PPvX6GfDv4neHPilocereGtVh1G1cDIRvnjP9116qfY1&#10;+IoOOa6TwL8SPEnwy1pNV8M6xc6Vdjr5L4Rx1wy8gj6g18/jMop4i8qWkj67LeIK2FtTre9E/cRW&#10;GOopciviT4J/8FGNG1iG2034h2n9j3/CHVbYbraTtl16p+GRX2PoPiLS/EulW2o6TfW+oWFwu6K4&#10;tnDo49iK+PxGFq4Z2qRsfo+Fx1DGR56UrmpmlqLeD0Oaetcp3nzF/wAFLFaT9i34jKilyILckKM4&#10;AuIiTX8++07iMHP0r+pXXtBsPE2k3ml6rY2+p6bdxmKe0ukDxSoRyrKQQRXjDfsK/AVpjL/wqrw5&#10;5hO7cbU4z9M0AcZ/wS44/YX+GoPB/wCJl/6c7o19WVk+GfDOm+ENHtdI0bT7XS9KtE8u3s7SIRxx&#10;LknCqOB1/PNa1ABRRRQAUUUUAFFFFABRRRQAUUUUAFFFFABRRRQAUUUUAFFFFABRRRQB+Zv/AAW4&#10;Rm8A/DUqpIGpXIJA7mNcfyP5V+RSKzMAASfQCv6fvH3wy8LfFLRTo/i3QNP8Q6YW8z7PqEAkQN2I&#10;z0PuK84039iP4E6NfQ3ln8LfDkVxCwdHa0D4I6HDEj9KAPWfCJB8K6Pg5/0OH/0AVr1HDGIVCKoV&#10;VGABUlABRRRQAUUUUAFFFFABRRRQAUUUUAFFFFABRRRQAUUUUAFFFFABRRRQAUUUUAFFFFABRRRQ&#10;AUUUUAFFFFABRRRQAUUUUAFFFFABRRRQAUUUUAFFFFABRRRQAUUUUAfDGoeLovCOj2+nR4kvMBSq&#10;dc1e8E2s2ot9ovsuzclD0FeR+Gbe41zVmvblmkYkkbule6aCFt7SPae30rjpw5dWfQLDxo76tmlr&#10;HgfR9etXiu7OGQMMHKivln4zfsv32itLrPg+Ty3U73tWHysPSvq7+0tq7c5NQS3izrtkwR05rrhU&#10;lTd4iqU1UjZo+QPgb+0pofgzVF0fxJpx0y/VtsjsgXkHrX2/4U8aaR4s09bnS7yO5jYZ+VhmvlP9&#10;oj9m3S/iFZPqGnRJa6qgyrxqMn2NfIHhn4neOPgL4kNqLm4hEL4aCQna4HGRX0dHEU8Qkr2Z83iM&#10;LKjrHY/YRpt3SkDYHWvlP4I/twaB44ihstbb7Bf4CkyHAJ+tfS1nr1lqlqs9pcxzxt0ZTn+Vb8vU&#10;5OYZ4h8M6R4n0+W11GziuYpFKssihgfwr49+Nn7Bejay02oeFJV0m4xkW4XMLH6dvwr68u9SEecN&#10;kVkXOr7v4iaWw7s/Jrx7+z74x8CvIup6TJJboSPPgG9Mfh0rzSTTTC2NuMcEY6V+y2ofYtTRo7qC&#10;OUNx8y15X4w/Z98FeLpXabSrdZW4LqgU/mKhygNSsfltd2THIPXHpWJfWflseM+9ffXjb9gy2uPM&#10;m0HU3tQeRFIu9f8AGvDPF37G3jzR0keC3t75F6GJyp/I1zVKSktDSMz5hki2tjGas2kAVgxFdR4o&#10;+G2v+EZD/a9hJaMDjDDrWHDH7Z4rzvZyjKzRrzIuWLNG4YYyDkYr63+FviL+1vC9hOSd23Y3PcV8&#10;mWcbHnaQB7V7d8D9b8g3Omux+Yb0z689KWMoudG/Y68DW9lV16n0RBcDy+QfWoLplkjwR9Kq2LmS&#10;JU384q2Ytg4618ufcxfQ5u+sxIGI61xOsWJ39MkN/wDqr0u4hPPSuS12zZSWA2nPaqi7MmrDni0f&#10;c37OnioeLfhTo8zMXlt4/s8mTk5XjNem18s/sQ685t/EGiO/MbpcRqfQ8GvqjaaqXc/NsTD2dVx8&#10;xjAFTnp3r8if23vDqeG/2h9b8mMRpdBLr5eMk5yf0Ffr0Iz7fjX5v/8ABTTwgbDx14b1yOPbHeWz&#10;wM2OrKRgfqa6sK2qqsZR0Z2n7HnjiLWNPtoJJP3k8Hknn/loh4/NcflXrnxM36T8SvAevxDb/pD6&#10;fKQP4ZBwD+P86+FP2VvG58P6/LaFyHys8IzzkHkflX6G6xaW3jjw9pzfMhSWK7jcdQVOa+jv72pu&#10;mmrGZ8YrUarrnhiNlxva4g6dzCx/pXa+F7eHxt8M7fz1EhubJreTd/ewVP8AKuY+IlwJE8OXTrj7&#10;PqUe5u+Gyp/9CrH8H+IrvQb/AMQ+FraQvNBc+fbqp/5ZyAHj6EmmttBrc85/ZDub260vxF4T8x5L&#10;rTdYnh+Y5+XdgH9K+q/EFpF4B0fS4QA80zvLMxHJCIW/pXE/s4/CGD4feM/GOrXLK95qTxysv90k&#10;Z/pWh+0Fr0kOpWUUZx/xL76UD6RNV9bjWx+N3j3Wrzxp421jVbqRpbi8u5JnY99zkj9K+5P2KdFi&#10;8K/ADxRr0671utTt7ZVA5cKykivgn7cIbyU7dxLEAfj/APWr7y/Zz1PV9O+CNpo97ELa3mumuxG3&#10;VvQ1jOtCjBze510MPLEVFBbHrPjLxdN4k1m41Gf5C2ERf7qDgLXDahqxMZKkYz0qfVNQWMHPA7iu&#10;M1bVc5AIA618dWqurJyPvadONKKhHZEOvauuxlY8k1wl9fbmcnirutaofmJOcH1rhtb1zbGyqfmb&#10;9KyiRVly6lLxNqXlqQrYPSuM2yXc2V5H06VcuJJLybnJ/Gma1GbHQ70xu0EsaqfNK4ByemfWvTo0&#10;+bY+dxVdLY4vxbryBmsIGzg/vHHGTXP7luI9p5NVLmb7VLuAO6nW8m0lT1FetTjyqx4kpc2pXkiM&#10;bEUxWK96uXHzYIPI7VV254HWl1JQvmBuCaa2VNSeX2A5p32dqCivu9q6/wCHPjqfwfqyne32aQ4k&#10;Q9D71yxtzzxTNp78itaVSVGanHciUFOPKz6v8P8AiKDWr3z7OHymVcyMg4OeldauqPzuJOa8P+Cn&#10;iRNN0O9+1zL5RkClmPPTivRIfEUN8jGGQFVPrXn5rWdes6yR72VqMKfJc29W1treM4bP9K4u+8RS&#10;tI2JTXQahbjUrFmiZSyjJAPJrlJNFu5HYrCx/DrXjU3KR7VVqK0I5NSM0fzHnsc1WmvGZRuYbR1N&#10;atv4TvrjhYvr7VLN4Nnt1JbGR1FdiucfLfVHHalEzZePr1IHSqcJaEfNy2OpOa29S0maOQ7SVA4N&#10;Zi6fMzFWGfeq57GDps5jWNJS4jaRBtkySSBWVpuoPp8hhnUsrHjJruLjR5I1LFht75rltW05ZeCc&#10;bTnditaVRS3OOtRcffQy+tI9QK+WMAjINYN3YyQSYwRzjHrWpZrOhYISAD0rWgtxeKieXulzgCuh&#10;vlZy8vMtVqVNHSe1VJJPljq5eSWtwW3jO5dtdLp/gS61aRIJJEtIf4pXPC10d14F+HOjQm3v9d1A&#10;3hUASw7Cqt/unrWTqJyV2diw8+TQ8bsbp7DUli+WSFjtw2e9fpL/AME5fB+h3HhfX7wQ/adRt7tY&#10;55JI9qhiu7C888Y596/PLx54TPh29hNvcLqFlcDzLS7hUqZF6YI5wwPYV9f/AAH/AGjPEvwd8D6f&#10;o9vYQWkVxmYS31qGSV27llIY84rvp0Z4iPLTVzxMQnHRo/S1beNY1RY1CjoFHFL5YUdgK+NF/aw8&#10;c6rpaQXdlpul3c3AksQ5Gz+9ls4zS23xk8TW8O5Neuppcfe83IzXoU+G8TOPNJpHlOrFOx9jHuM8&#10;jtTdufavlPQ/2qPEek7YtRtbfVogfvOPLcD6jivWvDP7RfhzXTGl3HcaVK2P9cA8Zz6MOn41wYjJ&#10;cXh9XG68hqrF6Hp7Lt96YSM80trfW2owiWzuIbmMjIaJww/Q1Ls3DNeHOnKOklZllahvoakaP5uM&#10;ijyz/k1mOxFtp6j5aHXaaTNA1oSRoKk2A1DHJ6VJvPc1St1C9wKAY/wppXmnbs9DSUaCI9nWmsmf&#10;apqRqAsVinfNN21Oy5FQspFSJhRRSNQITzKN9MZfSkVT3oA+Gv8Agpr4UeRPB3iEKDEPPsZG9Dw6&#10;j9Gr87rg+VKe3Nfs1+1p8M1+JnwL8Q2cUZfULKP7fZnH/LSPkr+K7h+NfjJqsbR3DseBk8V72Eqc&#10;1Cy3R2U9VZnR6Rchozt5U9RV0MO1c74buC03l7uWFbat82Ca9+jLngmTJakepQiSFvl7VztvH8+M&#10;YweldXIpkjZc9q5xo2juGB9azqxvJM0jsSyW58vcAcVXJDKVI5ras4xNGVbj0waoahYvaybwMrUu&#10;NloLmMS5gKwzDG1VfcPxqirNbtuH3TW75f2hpUA5dMLz1I5FZCpu+Qrg9x6H0rzasbM0iJ525cnn&#10;3ozxmoZF8t8dqkXLDGcVgi2SJCbq4ihH8bYrYjn8+W92jKBAq/SqFsDbRvdN8vG1B79z+FP0ti0d&#10;2T12A/rXZTaiyJaljQcLdTMegXH61pXVxiF1UYZhxWVpLAfaznA9asTXC/ZZ2DZcjArWEvcM7amT&#10;ptn9rnz/AAJySe/NbFxdxxjYvArNjvFt7dY09OSO9Rxq87cDrWMKnIrR3Zr5sn8zzG9STir9ta4Y&#10;+YQAOada6eIFEknXqBUd3dKxIX+VbxjyK8xMbPcLkgE+nHeoGcyHOMn8qYWLe1IWORzUc19gRdsi&#10;POAdSw9RXTwbo4duB9a57SwvnICN273rofM2sVC5IH4V20fhuYSMnVnbHXr2rAuo9rNjvW1q8mZA&#10;APwrLmXd1Oa5qy5nqaR0RjzLtJNIjNDIrxnY6nINWriMVTNeY7wd0avY73TtVTWrFZCc3SLiQd8+&#10;tezfsw/GCP4MfEq11a4imm02aJrS9hhPzmNsHI9drAHFfM2l6hJp94kyHOOo9RXcLcCQRXds2Y3+&#10;br0PpXsU5xxFNwl1OSceXY/a/wANeJdN8YaDZazpN0t5p94m+GZejeufQg9RWoyjHWvzg/Y3/aMl&#10;+HPiBdA1y7Y+FdTcKpdsrZzE4Ensp6N7c1+jm9WUFSGUjcGHIIPQg9MV8xi8NLDztbQ5/INtJRmm&#10;tXAMY33jXFeO3/0y3X0jz+tdqWGfesHXfCdxrk4njnjiCjZtZSa9bLbe3TZy4iLlC0TztjlqY3rX&#10;Uz/D/UY8lZYH/wCBYqhceDdYiXP2bzF/6ZsDX2aqRtueHKjPsYDN8pNR1eutJvrXIms5ox7oapMp&#10;XqCDWqcTmlFx3RBJUTdqkm+8KhY9KtGLGt94/WopKfIx31FIxzWsTmbIpOoFRP3NSMSTzUMhIzTW&#10;5jLYiZvkP1qm7feqy54xVVupraBwVCGmt60401/u1scPUZuoJpKKlmvQQnFNZuac1Rt1FQy4jm5W&#10;ombinPJ2HWo81DOqERd1JSUUGwUUtNagA3fLSUfwmm5NABurn/Gen/bNJaULua3O78O/8636imjW&#10;aF435VhtI+vFXCXLJMwrU1Vpyh3PIMDHFJVjULRtPvZrdusbED3Haq9eyndXPgpx5G4sqXlmJl3p&#10;97vxWUwKEgjmug/Sql5ZrMpdOWpm9KrbRmQ1JTpFKtgjBptSdoUm6kzSUFWFNJRRQAUUUUAFFFJk&#10;0DDdSE5oooKCimtRk0AG6gnNJRQAUUUUAFFFFBpYKTdQTTaBjt1ITmkooAVWx/8Arrsfh78XfF/w&#10;t1D7T4X1260vcwLwI+6GTH95Gyp/EVxtFZzhGatNXNadWdKXNB2Z9+fCX/gpVatDDZePtCeKbAH9&#10;paWcq/u0THK/gT9K+uPh38avBnxStPP8M6/Z6mQu54Fk2zR/70bYYfiMV+Jm7rjv1qex1C70u4ju&#10;LK5ms7iM5Sa3kMbqfUEcivBr5LRqe9TfKz6rB8SYmguWsuZfifvCJwegyPXNPD7q/Iv4f/tsfFXw&#10;E0cY17+3LNeGttYXzgfo/DD86+kvBf8AwU20e4WOLxT4Uu7CbgNNpsyzIffa21h9OTXz9bKcTT+F&#10;XR9bh+IcFW0k+V+Z9xBuaUnFeHeEf2zfhJ4wKrD4ttdNlbjytUBtiD6Fm+X9a9a0nxRpXiC2S403&#10;U7S/t3GVltp0lU+4ZSQa8uVGpT0lFo96niaFb+HNM16Wmo3yinVkdIUUUUAFFFFABRRRQAUUUUAF&#10;FFFABRRRQAUUUUAFFFFABRRRQAUUUUAFFFFABRRRQAUUUUAFFFFABRRRQAUUUUAFFFFABRRRQAUU&#10;UUAFFFFABRRRQAUUUUAFFFFABRRRQAUUUUAFFFFABRRRQAUUUUAFFFFABRRRQAUUUUAFFFFABRRR&#10;QAUUUUAfn54a0z7KisFxxXbWMx8tccY7Vg2MBCqBxW1FHsUd6yPqZalueYx/MTjNQPeHoOfeqN1J&#10;uYg5xVPzjnH9abM9TY+1AL87Z3dq8K+PnwR074jaXJPDFHFfopKOF5zXq0l4ASPyNVZrrdwx4oU3&#10;Td4kTpqorSPyy8UeHdS8Fa09ndB7e5jY7WXjoeorvfhp+1J4w+G8qR/bpb6zU8xu5/xr6m+Ofwds&#10;fHunSzQxhLxVJR1HOa+D/FvhW+8L6nNZ3cbRspOCR97mvcoYr2kbdT52thfZu/Q+/fh5+3F4e8Ux&#10;xQakPslywwdxxXsNj8SNH1yJWsb+ObcM4DDNfj20LRtvUlW9elbWg/ETxB4ZmR7PUZgq9FZia0nV&#10;Zwum0frxDeNdMTuJz04rWhU8EV+eHw3/AG2tU8O+VFq0TTxgjLE19I+Df2yPCHiZESWQWsrdtwoj&#10;JSIaa3PolZCy4DYqtq14tnplzPNjZGhYlhXPeHfiHoHiCNJLXUYG3f7QrG/aA8TJ4f8AhNq97DIr&#10;loiqlW9eK2S5tBH5/wD7R3xAufH3i+8t7aJRZQSFAVH3sHrXlVroPk7WkrYl1SNZpJJDukdixz6m&#10;s/UNYRk+Q4z6VrKnTj7zdzZN2JTHDH8gFafhvV20XWba6U4VWAI9q5a1u2aQszVdS4DtjP61hJxl&#10;FxJ5nGSaPrnRb5buGCWNwY3UMCD6108KeZH1rxX4S+JBeaSlnK37239+q16/o155kYXqTXxFam6U&#10;3Fn6BgqyrU0+o65t22tu/CsDVrMvGRg9PSuyS18zP8VZ+o2XytgYrA9Etfsw+Iv+EZ+LlrHI2yG+&#10;jNuQeMntX3kvpX5rebLoGvWGpRfK9vOsgYcdGHX9a/R3QdQTWtEsb+JtyXESyAj0IrV7HwucUuWu&#10;pF7B7V8s/wDBQzwC3ir4JyapDHvudGmF0MDJ2dG/SvqhRWP4x8N23i/wzqWj3cYktr2B4HDdMMCM&#10;04S5ZJnjRPw08J6rLoPiiwu4iyBZlztP8JODX6qfCPUv7R8I2oJy8CgZB6qRkV+XnxJ8F3Pw88e6&#10;z4fuuJ9Puiin+8ucqfyIr62+Avx7sV8N6fBHqcMGrW8KwT2d4cJMF+6Qexr6hNSSaND6Q+LQlHg2&#10;5niG5rZo7nHf5XB/pTfgf4XfW/iR/wAJBfPmVUeIL2ePAKH3xmq+j+PNK8WaXeWeq202li6jMUby&#10;gNDKxGMKw+vf0rQ+FPjG0j8VQ2sLfJFc3Gntz1dEUj+RreEbbjPdLyEW99PPEuJJgA7jvjpXhnxw&#10;a4l8WaNmTcj6ffx49SYjXuZuxMpxzXkvxisoo/EXhye5fy4Cl1GOO7Q4FKTS1ZrGLbSR+Y3wJ+Ec&#10;vj7xk93dx/8AEnsZsylhxIQfu+//ANavtGdYtPtlhiCxxooCxr0UDtUHhbwjYeA9Bi0+wiCIvzMc&#10;csx6kmqOuakI42z1avk8XiOd2Wx9tgcL7Gnd7sxdc1D5Dg8+9cDq2oEM2DWprWpBQSWzz61wesam&#10;NrEvXnpOR3TkorUpa/q+3dhq4u6uPtEhyeT60/VL5ppSAcnpVOy1DSLO8Meq332X92zggZOR0Fdl&#10;OlzNI8XEYjlTN6PQ10/SP7X1OYWliM4JPzOR2Arybxt46l8TS/Z7aP7NpsZ+SNf4vc1H408b3/i6&#10;7VJJT9igGyKPtj1x61hR2+7GBmvchDkjyxPnJzlOV2T6BprahqdtAODJIF/M19ha5/wT51LW/CsW&#10;s+GbxVv2hWQ2dx918jOAfWvA/gZ4Tk8T/EbQbGOIu8l2ny+wPJr9qNC0tNP0y3to12hEUcewr3KO&#10;HgqLct2cjn7x+DPibw3qfhTXLjS9Vs5LK+tmKSQzKQQQcZ57e9Ziwktx1r9mf2kv2RvDvx80cylV&#10;0vX4R+41CJMn6MO6+1fmR8Yv2Y/HHwXvGTW9NklscnZqFqhaFhng/wCz+NedKhJG8ZXPJFiVeSMm&#10;n7h9KkjtQzYL/rV2PTRxzj8KUabew7md5e73prWwdeOK1/sUe3JNCiOPgLmtfZdzPmZqeBbizt01&#10;Gy1MBbC4QMsx3ZjkX7uMev8ASus8KSJbs8cVx5sT52ksD39R1rzq1Vf7Ut1aTZG0gByMjBOCfyJr&#10;2HQfCmh6f4fvbO5uQ2qJcNJbTQkL8uMAHP06V5eKoo7cPUlFpIztQ1zU9HuBNbPyvRTVLUPizrbr&#10;ta2TP/PRVwf0rqtW0CS50uG525MiYYj1rzfXNPvLONmiXlea8qjPlfIz160KjipJm3pvibxDffOs&#10;xiD/AO1W5b+I9dtowjSJPnrnmuD8M67d6hNb2P2aSW5mbbH5JXLH0wa3NQ1XVdDd1uraaLyzhkng&#10;KEe2RxXZLmWyOanVhf3pHUWupXWoTfv4QuTgha1l0uN+RgH+VcFp/i6a6lTZCwc4454rvdLmuJoU&#10;d16juK8+pzdj2KLjLYgutHBQ1xXiKxWFXJFelyH92wPy8VxXiSMPuKjcM81nTbUjarBOLR5/Dvbe&#10;qDvwQK6vQ44tOZZnJL4zWbY2qteKm0gZ7CtbWrMRabPPFJtmhTcI/wC97V2VJ82iPKp0+X3jP1DW&#10;rzWrySKK5jjt0bbt8wKfqafdaNEulSOsnmz9cdeK5zSYba9vQ8sb25Y5J6gn0rt9M0f7JcTOjk2i&#10;xb3D9qzm+Sx0Uk6iZU0S8VbPSxOomWCcyIjrkYIwa9W8J+KliiFk4X7CZd1pHMuWj9VX8eleH+IL&#10;37CunwQsQ0a7iFPqa2NH8YXbTb7eT7PsAy4AJr7bJakKavPqfM5hzSk1E+kriOS4jZY5X8xhnPQn&#10;2qNdYk02ERCQs/Q88DivFLr4y6nZ23kwXEMbEYZ2jBLfj2qbw78Sm8wHUrVmjbrNCScfhX3EcdRb&#10;SPAlQmtWe36VrqvzclSnqTz+ldPpOrWHmALvVT13KSMfjXnPh/xB4d1RVNteKzscbXwNp96wfHvx&#10;e0zwapsNJnTUdXkBA8tsiP610VsRSpx55vQyjTk5WSPbdZ+Nlh8L1OoLqc1nJFhlW3Ozf/s475rw&#10;z4q/8FD/AIkeNNQCaDqT+HNPjG1VtAFkkI/iZsV4hqEGseLL57nVbqSZ3OcMTgfQUxvhzLcKTG3P&#10;bAr4nHOWMknTgepSpRj8bPT/AAj+3j8YfCl8lw/iabVoVOWt9RUTIw+uM19l/Av/AIKReEviBcWm&#10;l+MrUeFdWl+QXSsWs3Y9yTyn45HvX5kaj4fv/D7BpYWeDuSOKoSeVPiSI+W/XHavnalFX5ai1N3T&#10;jL4T+gi3uIb23iuIJI54JEDpJGwZXUjggjginFck1+Y37Af7WV/4P8TWHw28S3H2nQdRlEOnzzPk&#10;2kzHgZP8DHjHYkV+nfTjr2ryKtH2UtNjmlFxdhqxkGlZT9amo4rASK/PuPwpean2BqTaM4oERUtO&#10;8uk8s+tSMY1RmpmU56VHtNAmNEe7pzTWj9KftP8A9elb0HSkIgMZ4pVjG48GpKTdTAVohICrjerD&#10;BB5z2r8df2xvgm3wc+LmpafAVk0bUS2oWLKclI3Y5jPurAj6YNfsVk9+e9flZ/wUI8ZxeIvj9qVg&#10;HWS30y1gsUwMYfbvb9Xx+FejgXeo7bHRTvd2PlHRz9l1AbztUDk10HmEsPm4bkVgXduYmYdCBgGt&#10;TS5TcWMe776HbmvoKL5fdRrJX1RrRtnvn8az76LbN93rVi3YbsE1Lcx+ZGGxk12NcyIW5RsZvJmC&#10;7a17gLcQYYZzWJdxtHh049as2N4SFVmyRSi7e6XKNzNvLVoZsoSuOQR1FU9Ut9yRX8YAjl4dV/hc&#10;YyPx4/WugvkWRWbBBx2rBt76SzZ1VUdH+/FIMq2PUVxVoqOjHFmXMokXIpbCza4ZpZGMVuh+eQj9&#10;B71rSX1rEuRpUYfsxdiv5Vn3V1PfMN/yxj7qLwq/SuVxUTS9wvbv7bKFjTZDHwij0/xqxpkfyzjO&#10;MpUaW4WPI4qfTR++YeqmqimpJsTKlq5RblfXFL5i/Zp8k528VFC3z3AyOn9aj34WQHpisuZrQaGW&#10;am4nVMZFdTaaelvGHkGB1FZPh+y8tjeTHEQGFz3qzqOptcONp2rjAFdFJKmnKYpaj7/UzISoOFHS&#10;s0Fi2c5o5kOTTlUL3rOc3N3ZVrDutOjUswwMio92eBWha2+2Pe3HFVT3EX9JU/akK/LwSARWrHuY&#10;yZUgA8cVkW9x5dmzOACTtHOCB61p2vyWLuXLdvr716UDnluYWqSsbphn7vWqq4Yg8gGluJPMmZie&#10;9Ph6MCOMZGa4370madCpqHzsTtwAB90VnSJtrXuF3BaoTQ9+1cdRWkaIpbQa3fC+peRcfZZmxDJw&#10;Cf4T61isvJxTc7TkHDDpSpz9nJSQnHmTR6Tpdw+m3jQykNFIcA9vrX6D/sg/tEHVrWz8CeJZiL+F&#10;Num3sjZ86Mc+UxP8Q7eoBr839B1QapCsEg3XMf3Se9eg6TrjNbwxwSNFfwYZZY2IbI5BBHQ17vso&#10;Yyi4TOCpFw1P2PIK8EYprV80/so/tSJ8UI7fwl4hxF4ngiIiumYAXoUdMdnA/PmvphcMM/lXxFfD&#10;yw9RxkZ3ZER7Vbtxi2HuTVc9atRgLCoFduXfxWxMY/aom61LJ2qJvvYr6NX6mRFKfmqlNZW1xnzb&#10;eOT/AHlFXJG3NULcU9TKSTMC88I6Xc4zb+Wx7xnFYN98PY2bNtdtHgdJFzn8a7ZvvCoZO9bqpKOh&#10;zTo05bo8yvvBepW7ZVEnX1Q8/kawb21ms3KzRNE3owIr2R/vCq88ccwKuiuvowzXTGtJbnFPBwfw&#10;njBPIqCavT9Q8I6be7j5Jhc/xRnH6VzOoeAbmNWa1mWYdlb5TXTGtGXxHlVcHVjtqcc3eqsnetO+&#10;02509ilxA8Rz/EOPzrMfqfWuuNnsePVi4aSRAxpjdaVj1pDWtzz1uJSMaWmUmaCPnbSZpzdKhzWc&#10;jenG4h6mkpaSpOwKKRqA1AxP4jSNS01jk0AJ2oozSbqAEpDRRQI4jx5YGO5ivFGBINj8cZArlOvS&#10;vUtesBqWlzwfxbdyn0Iry4oy5B+8OCPevUw8+aNj5DM6Ps6vMuolFFFdJ45UvbMXCkr8r+vrWPJG&#10;0LYcYNdHUVxbR3K4YYb+9QddKs4+7LY5+kqe4tWt2O7kdjUPNSd697VCUUUbqBhSMaC1JQMM0UUm&#10;6gYZpGNJRQAUUUUAFFFFBaCikzRuoKAmkzSUUAFFFFABRRRQAUUUUAFLSUUALmkoooAOvXmrunaz&#10;qGkyeZY31zZyf3reYxn8wap0cVPKn0KU5R2Z6Fo37QfxL0Hiy8c65EvXb9tdh9MHNdlpv7a/xj01&#10;UVfF8lwF/wCfq2ikJ/8AHRXhdFc8sJQnrKCOuGOxNP4ZtH0xD/wUM+L0KqGvtKmK8fNYKM1YH/BR&#10;b4tf3tF/GyP/AMUK+X+PSjI9K5/7Pwv/AD7Or+1sd/z9f3n1D/w8W+LX97RP/AE//F0f8PFvi1/e&#10;0X/wBP8A8XXy/uHpScelH9nYX/n2L+1sd/z9f3n1D/w8W+LX97Rf/AE//F0f8PFvi1/e0X/wBP8A&#10;8XXy9x6UcelH9nYX/n2H9q47/n6/vPqH/h4t8Wv72i/+AJ/+Lo/4eLfFr+9ov/gCf/i6+XuPSjj0&#10;o/s/C/8APsP7Vx3/AD9f3n1D/wAPFvi1/e0X/wAAT/8AF0f8PFvi1/e0X/wBP/xdfL3HpRx6Uf2d&#10;hf8An2H9q47/AJ+v7z6h/wCHi3xa/vaL/wCAJ/8Ai6P+Hi3xa/vaL/4An/4uvl7j0o49KP7Owv8A&#10;z7D+1cd/z9f3n1D/AMPFvi1/e0X/AMAT/wDF0f8ADxb4tf3tF/8AAE//ABdfL3HpRx6Uf2fhf+fY&#10;f2rjv+fr+8+of+Hi3xa/vaL/AOAJ/wDi6P8Ah4t8Wv72i/8AgCf/AIuvl7j0o49KP7Pwv/PsP7Vx&#10;3/P1/efUP/Dxb4tf3tF/8AT/APF0f8PFvi1/e0X/AMAT/wDF18vcelHHpR/Z2F/59h/auO/5+v7z&#10;6h/4eLfFr+9ov/gCf/i6P+Hi3xa/vaL/AOAJ/wDi6+XuPSjj0o/s7C/8+w/tXHf8/X959Q/8PFvi&#10;1/e0X/wBP/xdH/Dxb4tf3tF/8AT/APF18vcelHHpR/Z2F/59h/auO/5+v7z6h/4eLfFr+9ov/gCf&#10;/i6P+Hi3xa/vaL/4An/4uvl7j0o49KP7Owv/AD7D+1cd/wA/X959Q/8ADxb4tf3tF/8AAE//ABdH&#10;/Dxb4tf3tF/8AT/8XXy9x6UcelH9nYX/AJ9h/auO/wCfr+8+of8Ah4t8Wv72i/8AgCf/AIuj/h4t&#10;8Wv72i/+AJ/+Lr5e49KOPSj+z8L/AM+w/tXHf8/X959Q/wDDxf4td20X/wAAT/8AF0f8PFvi0eja&#10;L/4An/4uvl7I9KcvLAYo/s7C/wDPsP7Wxy/5ev7z6tj/AOChPxWMYJbRs/8AXkf/AIul/wCHhHxW&#10;/vaN/wCAJ/8Ai6+Zl4UDFLn2q/7Own/Ps43nOP8A+fr+8+mP+HhHxW/vaN/4BH/4uj/h4R8Vv72j&#10;f+AR/wDi6+Z8+1Gfaj+zsL/z7I/tjH/8/ZfefTH/AA8I+K397Rv/AACP/wAXR/w8I+K397Rv/AI/&#10;/F18z59qM+1H9nYX/n2H9sY//n7L7z6Y/wCHhHxW/vaN/wCAR/8Ai6P+HhHxW/vaN/4BH/4uvmfP&#10;tRn2o/s7C/8APsP7Yx//AD9l959Mf8PCPit/e0b/AMAj/wDF0f8ADwj4rf3tG/8AAI//ABdfM+fa&#10;jPtR/Z2F/wCfYf2xj/8An7L7z6Y/4eEfFb+9o3/gEf8A4ulH/BQj4qY5bR8/9eR/+Lr5mz7UZ9qP&#10;7Owv/PsP7Yx//P2X3n01/wAPCPip/e0f/wAAj/8AF03/AIeE/FT+9o//AIBH/wCLr5nz7UZ9qP7O&#10;wv8Az7D+2Mf/AM/ZfefTS/8ABQn4qf3tG/8AAE//ABdH/Dwr4qf3tG/8AT/8XXzLu9qXcPSp/s3C&#10;/wDPsf8AbGYf8/n959Mf8PCfir/e0f8A8Aj/APF0f8PCfir/AHtH/wDAI/8AxdfM+4elG4elL+zc&#10;L/z7D+2cw/5/P7z6Y/4eFfFX+9o//gCf/i6guf8Agod8V4VUq2jZz/z4n/4uvm7cPSqd9J90Yo/s&#10;7C/8+y6ecY9y1qv7z6U/4eMfFn+9ov8A4An/AOLo/wCHi3xa/vaL/wCAJ/8Ai6+X88dKTj0o/s7C&#10;/wDPs6/7Wx3/AD9f3n1D/wAPFvi1/e0X/wAAT/8AF0f8PFvi1/e0X/wBP/xdfL3HpRx6Uf2fhf8A&#10;n2H9q47/AJ+v7z6h/wCHi3xa/vaL/wCAJ/8Ai6P+Hi3xa/vaL/4An/4uvl7j0o49KP7Pwv8Az7D+&#10;1cd/z9f3n1D/AMPFvi1/e0X/AMAT/wDF0f8ADxb4tf3tF/8AAE//ABdfL3HpRx6Uf2dhf+fYf2rj&#10;v+fr+8+of+Hi3xa/vaL/AOAJ/wDi6P8Ah4t8Wv72i/8AgCf/AIuvl7j0o49KP7Owv/PsP7Vx3/P1&#10;/efUP/Dxb4tf3tF/8AT/APF0f8PFvi1/e0X/AMAT/wDF18vcelHHpR/Z2F/59h/auO/5+v7z6h/4&#10;eLfFr+9ov/gCf/i6P+Hi3xa/vaL/AOAJ/wDi6+XuPSjj0o/s7C/8+w/tXHf8/X959Q/8PFvi1/e0&#10;X/wBP/xdH/Dxb4tf3tF/8AT/APF18vcelHHpR/Z2F/59h/auO/5+v7z6h/4eLfFr+9ov/gCf/i6P&#10;+Hi3xa/vaL/4An/4uvl7j0o49KP7Pwv/AD7D+1cd/wA/X95+jUNuIeuKW4n8peKq3V4q9MfnWLqG&#10;qHJGePrX5bc/pUt3d1liSaoSXgXnrWJeaoc9c1nzak397H40c3cDXuNQVMnJqpJqHGeaxZb8nnPP&#10;1qm+oFsjP61LaA3ZtQDrzxXjXxh+Ftj4406V0QJdKCVYLzmu9udUUAc/rWVfauu08+1EZcrvFmU4&#10;qSsz4E8WeHbrwzqMtpdxMrIcA4IBHrXOOo5x0r65+Lng2y8TWUsqhUmXo3GfWvlHWNOk0u8eCQ5I&#10;PUV6lHEKtG3U+erUfZSMxhz0pUkaLlGZT6gkUrKKYe9Er30MLXNzSvHmu6IQbTUZ4gvRQ5re1z49&#10;+LNc8ONot7qDTWbddxOa8+mk2qfWqm4knJoVacdg5Vcvf2pIy/Mxb1yanh1JSoDc1lqpPNPEdSqk&#10;+rHyo1/7QQYwDVi3vlLjHFYnknbnNXdNhLTqDyK2hOcmieSNtT3j9n/R7nxN4pFpbviYxsyjPBx2&#10;r3LT1m03UJLWdSk0LlHQ9jXinwAvLjR/G+lz2sbPIJFBVAehNfYXx68BNp50/wAW2sW2G9VVuEUf&#10;ckxwfxrkzai4uMztyvEOnVdN7M56xkVlTjqKnurNWTdgVgaLelo1Oc+oNdLDIJB6g9q+dPvIvQ4T&#10;xPpazQsQOcdK+sf2W/Fw8R/DO3spXzc6W32Z8nnHVa+d9ZsRNbt0rf8A2cfGC+CfiGbC4by7LVFE&#10;JJPyrIDwf1rWEtLM8PNsP7Sjzpao+y6VR15xxik3BulFO3c+GPy8/wCCkXw//wCEb+LNjr8MZW31&#10;i2w7Y4MiYGPyxXyWd0YSRWZXHIKkgiv1l/bv+E//AAsj4M3t3bx7tR0fN7DgZJCj5gPqP5V+TtxH&#10;shj7cc17mDm5wNknY9j+Dv7UOs/DNDY38X9t6KxBe0uPmwfVSehr1H4L/HrTdR8S6/L9uj0O5n1M&#10;alYrendGGPDI3sRXyH5e5MjP41Fb281xdRW8Cl5pGwir94nsBXpKpJaMpRUtFufsp4X+ORa1hm1j&#10;RmFs2AL3TJFuIDk9TjlfxrB+I/jIeK9TSSNAlrb5EQYevU14B+zp8O9W8A+ETPrOo3MlzeKGFo7k&#10;pEvYY9a9F1K7OxskZwD1rx8ZjNOWJ9TluB5V7apuZ2taoFXG7mvPfEGrFsgOK1vEF8DuO8YFeZa9&#10;qwjV2Zhx05r5uV5Nn0bk7FHXtZKq+e1efaxqvnKQOuan1jWHmkYg8Vx+sasLNGVCJJ26Dt9a6qNG&#10;VSSSPIxOIUUQ+IvEMWi2/B33TfdTuPc153NNJqFw0s7FnY5JNbL2Ml7M0srFnY5JPrSNp/8Ad6fS&#10;vo6WEcFsfLVq7qMykt19Pyq7b7FYAnC98U9rN4jkLuWmMyMu102NXWo8m5lufoD+wn4G+Ht9fw6y&#10;t9HJ4gtx8kVxIAUOOoFfoPZ2ioqYwRwA3bpX4B6L4g1Hw7eC6067mtpF5DROVP6V9bfs/wD/AAUK&#10;8S+AbqHTvFRfXNI+VPMdj5sY4GQe9ekqqqRSbszls4s/VTyFK5x9az9U0Cx1q3e3u7WK6gkGGjmQ&#10;MCPxFZ/w4+JGg/FHw7b6voV/Fd28yBiquCyHGfmGc11zQhsEYP4VElbRlLyPh79oT/gnD4d8cCfV&#10;vA8q+G9ZALm1C5t5m64Kj7ufUV+d/jT4c+JfhT4gn0PxPps+n3cZO3ch2SAH7yHuK/et485B/I15&#10;z8YvgT4W+N3hyXSvEOnpK5BEF2gAlgbHDK3Y/pWVkndF83c/DeQhn46U0Rnkdc17n+0X+yh4l+AW&#10;qEzbtT0KZj9n1GFDtPP3XGPlbH4GvFI0PIIIPvRysq5QhT/TIQefnB469RX1TcfC9NX12K4VSIm2&#10;sVYY6gZr5gZliuInxgq4b8ua+4fDuoXmuG0TTLVruSREYlB8qLgck9uK8XMW4ySR6+XU1Uvcrap4&#10;NtrHSUh2gKowBgVwGo/DpdQ8yMKMN0OBXuHjrT20+1XLc4zyM1wDeJP7LZJrm3YQdN23j6148opO&#10;6PqY004JM8AuvDv/AAhviiG/NmzXNs/mJtbC57HGK0dW8Qah4uuojdkBAc7R0P1r3DWNL0jxnarM&#10;AhcjhlrnI/h7Y6XmRIhI3bNT9Y01PPeX2nzJXMjQ9F06GyRpLeMy4+9twalvpLeFSEUKB6Cn6lDJ&#10;B0GzFc1e3bbmGd2OvNc8qvOejToqmthLy+ALbfSuS1SYyOee9a15NuGQfyrBvBjJIzTjuc9V2Ktq&#10;FS+Dk44wTio7q1u7y6LW7f6w7WJP8NVZL3yZj2A6ipfD+pWl7qUtrdsyITw+cfrXVy9Tgco6I67R&#10;9D0uxs/9Jma5nXlbeIjdn64qnr011CkYuoEsrHfuS1T/AFkjdAXPp7Vfj1zSvCkwNt/pM46MWzXI&#10;+LNcm1SWS8uH/eydBnoMdqulB1J3ktB16yjC0TjtYEv9vXnmMHbcANvTkcCtaOJbSz2D5SeT71k6&#10;arXl408rlmHJz3NakmZWz2719fh4KMND5Wbcm2yosKtIHPI7jrXT6OyvERuwPQ1zsgBYAcCt/R8R&#10;KCw3V24dNSMamqHzGW1mZ4kLRj5iRXEW+ZLiS96v5hcc+/8A9euz8Sat9h0h0UAPMfLHY89TXJqo&#10;WIqo7VGLd5WTHSva9jtLPVB5SA8lsHIrf07URuVkHy9CfevOtJum+zlf4lOK0bfUZLKQOD0966aW&#10;IsrtFch6zGllq1q0VzCrK3DZFeUfEP4ZzeG5De2YM1ix3ZXPy/Wun0vxAskeYn2nAY885rWtvGIV&#10;mt75FubKUFWRh+tdlalRxULPcyvKJ4ZDcT2dxFeWrtFPCwkVlOCpHIIPbn+VftF+yJ8c1+PXwZ0z&#10;WZyq6zZYsNQjBAzKigB8dtwIb8/SvyP8beEE0u5N1Zt51nMu5cf3T6/Svpf/AIJe/EceGfixrng+&#10;7uVhstbsTLCsjhVNxGRt68ZKM/5CvjMVhpU7w3ZrU96N0fqP5ntS5FMKjrnjtSfWvA20e5yEykUc&#10;ZzmodwoZxilcLk3HrRx61B5h9MfjSNKe3NFySVm2nim5FReae/FJvFANk2R6UjYqPzKTzKQrj2Xd&#10;7UbaRZKXeKCrkMrCKNnYZVRuP4c1+Hvxy8Tt4y+KHiTWnGTd380o57Fjj9MV+zPxd8SL4U+F/ivV&#10;2mEQtNMnkV84+bYQo/EkD8a/DjWZGmvpZG+di5O49816uBjo5HRS7j7u187S4LxV/wBg446VX0uY&#10;LIy5+9Wusm7wioPJE3T2xXKrceRcKw4wa9uo1CcWuprHWNjpWXyzkc1PbTliATxUEUizQhwcgioi&#10;5jYYrqUtfIixeuIxIGXByelZLbrWbAHFa0cxnjA6NVPUoT5fmLmlPa6LGmcNEfvDisKb/XEjpmtS&#10;3utwKMOelZ10u2ZhXLU1SbBKw9pjcRonQ1LHYALuc1Tj4bitG2uCy7WPNTC0viB36DLhQsQx0re+&#10;FvgW++I3i1NE005vXt7ieOPBLSGOJn2KB1Y7cAe9Y2of6teR0rsv2dvGUXw/+OHgvXbiQQ2lvqcQ&#10;uJGbCrGzbGJ9gGJ/Cie4LzOQXwbq9zqTQRaXcLKsEksiFMFVRiHJ9CCpGPasG1iE10sZIw3B3HqM&#10;19P/ABQjHg34yfFy3tJlkhXzL7T2U5V4pczAr/stvU/gK1dQj0PUPDMF7qHhfwzolhqtoslhFp8w&#10;nu3cqBkKqDB3ZPJrBwvJF30ufL97cZIjRdsa8ADpVVbcswJFb11pgsZnR4yGUlfmGD19KzrmTb/D&#10;W8qet2SmVWUJxjFRl+oHFGx5mCxgsfQVdg01Lf8Ae3TgY6Rjqax5W3Yq4mm2PmZlkH7pepx1qe+k&#10;H3Qdi4yeO1QXmpNNHtjULEOAAMVUSRjt3c46VrzqK5YgW5bgz+WoG5QMCty6k+w6RGu3BfoawLVN&#10;04OBjI/CtLXpdrRQKTtRK2hJqLkzJr3rGSzbn5HHtVy1B7jj6VRBPrmrloduSWxgdKzptXLCdVKE&#10;H+VVGTd2qzJcB1J7VH5i7jUy5WxoqNa57ZqtNaleRxWhJcKOMgmqc9ySDhK55qNtCyvbzSWtwrox&#10;Rh3Fd3oXiCO8RWU+VdJy2f4q8+ZizZPWpLe4e3kDoe9OhWlSfkZzhzbnv3hzWLabWrTVbC9k0rUY&#10;XV/MVtpjkB4IxX6f/BH4oJ8TfB0NxctGmtWqiO9hUj5mwMSKP7rZ/MEdq/HDT9W+1RrKh23CjBAP&#10;3vevbPgH+0Zq/wAJfFFtex5u7Zf3dxaSMcSxnqoPYjkj3+teli408dS10aPPlBxZ+s+z1qbG2MCs&#10;Pwb4s03x14X07XtImE+n38QkiYEEjsVb0YHqDW8w+WvCwFNwlJPoTJWIZO1RN98fSpnqu33q91eZ&#10;kyGopGqU9TUL9aZBFJ2qGSppO1RSfdNWjGRXf7wqB/vVM3UfSoX+9WhDIW71A3Q1O3eoG+6apEMr&#10;TxpNHtkQOv8AdYZFc3q3guw1Bi0YNtJ6p938q6Z/u5qB+ma1jKUdmc9SlTqaSR5fq3gu/wBP3PGo&#10;uYR/FH/hXPspUkEEEdiOa9rkrF1XQbHVlImiUSdpF4Yf412QxH8x4NfK4yd4M8s3e1NrpdW8E3Fm&#10;pktm+0xdf9v8q5ifdGxRgVYdQRXUpp7HjujOD5ZIZI+eBTKKKT1OtRUdgoBoptIoVqSkYmkyaADd&#10;QOaSmqx5oADSUUUCuFFFNyaZO4rd6858V6f/AGfrDMoxHMN4+vcV6IzGsPxZp/27SmdRmWH94OOo&#10;7it6MnCVjzsdR9rSfdHnlFHaivVPiwooooAbJGkikMMg+tZV3prR5ZPmWtegCg1p1HBnMk4ptbl1&#10;piXGSnyP/Osia2e3ch14pWPThUjJaEVFB6U3JpGopNNoooAKKKKCuUKKKKBpBSbqTNJQUKaSiigA&#10;ooooAKKKKACiiigAooooAKKKKACiiigAooooAKKKKACiiigAooooAKKKKACiiigAooooAKKKKACi&#10;iigAooooAKKKKACiiigAooooAKKKKACiiigAooooAWnwrukFR1ParukHtQRLRM0aKTJpMmnc4B1F&#10;NyaN1FwHUUm4UtFwCiiii4BRRRRcAoooouAUUUU9wCiiimAUUUUgCqV8fmH0q7VG8+aYg9KTNaXx&#10;Fb+EUlOI4ptSdgUUUUxhRRRQAUUUUAFFFFABRRRQAUUUUAFFFFABRRRQB91X1+FUndmsC+1A4OWw&#10;Kgu9QHf+dYV9f7mbHAr8U5j+rPUs3OofLnd+tZ9xqXXms64uxtOf51lz6qsfBxx71LmRzamtLqfY&#10;NzVKfU1i6vXOXmsLHk5AH1rFutXeZgqHJbpg1lKpFCcrHSXWuA5w1Uo57rUpDHbRSTtjOEBNbXgH&#10;4T6141uEZke2tc/MzDkj2r6m8B/CHSfB9iB5KyTsvzMRmsVJyZ5VfGRjtufml8YPidL4eln03ypI&#10;rrukikEe9fPc+pTX9w0szbmY59q+qP8AgoR4Rj0T4iW91FCscc8eMgde9fJUWcj617WHhGMFJHnS&#10;rOrqy9iq80gTPHOamjmCqQajhsZr6bESM59hXdJpLchFFv3mSRxSpbvIRtBP4V2ui/D2e42y3IKr&#10;/drttP8ABtnbhR5Yz7ivJqYunTdmzqjQlI8gh0u4k6Qsf+AmtG18K39ww2Wz9fQ17hZ+G7VcDy1/&#10;Kuo0jSbeNl/drj6VjHGqb91G6wj7niOh/B/XNWkTamxT3Ir2LwD+yXdapcRvfTsqHqu3FereF4YY&#10;njUIAD0r2PwnMkbR5NdMcTKxusLA1/gl+z3oHgoQy+QrzYB3EZNe9+KvCdj4r8J3OkToogli2jjl&#10;T2YfSuO8Oaj8qjIxiu90y682EAnNTWnKrH3ncitQUablFao+FLrR7jwp4kvtHvAyz28hT5uNy54I&#10;/Ctu3kKrwcAV6/8AtNeABLZweKbJMz2x2XO0csvYmvG7OZZ7VJBzu4NeTrse9l+JWIpJdUT3FyrR&#10;EEVy+qW8iSJcwkpLGwdGXqCOQa6ZITcMIkXcxOABXV6X4DSNori9ckDGI1HH41pGLPQqNSjys94+&#10;HHxLs9Z8F6bdapJ9gvSgWVJgQSQMZFWdV+KFtCWSwVZyP+WjHg15TcWPmqqk7owMKQK5zWtQudA8&#10;ufY0tvG/7xQP4fWtDwI5VR5m31PbrX4iab4ks7jStXjW2+1RtDnrGwYEV+dFn+xrr/jr40eKfCun&#10;3tvpthpbGf7XcKWQxufkwO5PtX11rXiHTH0mO4huEKsm5W3V4nrXxsufhzqF5rMMcl0s8awyygnh&#10;QeMmtoV/YL3AWUUnVU9keEfEL9lzXPh2bi3lvra9vLcFjDGMbh6rmu1/Zr+AyWjReLvENv8Avwf9&#10;CtZBgqQfvt71Vn+Ndx8UfGdnODuhjb5iP4h6V9DaHqT3lmm6MDCjG3gV0SxU5Qszqhl1BVeansjW&#10;vLgsp5/IVzGtX3lx5d8LitbULxLeNmchQPevKfG3itItyowx0HNeJUldntR0WpkeK/ESRs4VuM15&#10;R4g1t7mRwG4NS6/4gN1I3PGeua5C+1AcqjZbvWuFoTrS5UjysXiVTuM1C+25VWy3qK59oSzF3OTV&#10;txuJ5JNNZuoxg19xhsLHDxXc+Nq15VZXZVESjp1pfJBqQ/MeRxSqozgV2GFyHbjjGar3NitwpO35&#10;varbdM9vambimc1EoqW4XOdurV7UkdqdbwpeKV3bXXkVtzbLhdr4zmsW7s3tZBJHnFcMocrujRdj&#10;vvhD8dPGHwL16O/0PUJYYww3wsSY3HoRX6ufsw/toeFvj1YpYXMsWleJEQF7WSQAS8clSf5V+OVn&#10;qEdxGYp0FOtZLzw3qEOoaRdSW1xC3mJLExDKevUV0RqWWuqM3Hqj+hOULyRx61m3VzsOO1fGP7Hf&#10;7cC/Eywh8KeL7iO18Q26hIbiRtouVA9+9fWcupBhkU2SiDxdoum+MNFu9K1W1ivLK4QxyRSKCCP6&#10;V+W/7V/7Lt78FNSbVdMSW/8AC1w5YTBSWtiT9xz6ehr9R/tgbPSsfxPoth4o0e70zUreO6tLiMxy&#10;RyjKkEYPWld9C/U/D6W3ju1DI+exHsa+nP2c/jfF4d8Kto92P9JjlAMx+7IAPlBNZHxa/ZX03wX8&#10;RryLSvEEUnh8t5ojhbfLHknMeenFTLoGm2ujjQ7SJYLZx85PLE9mJ9a63ldXGUnK1gpY1Yaadz1T&#10;Uvi9pes3qm8KxLnDrnjHsazvF3xJ8I65aGGOSP5F2KquM8CvCtQ8F3Mmnixui7zQsyNIrn51/gb8&#10;RXOxeEYbGRo2XYe+4nNfA1aUqEnTqaNH2tPHe1SlFHW6J45Ok+IpraFt9ixyMnpXdTeMt0I+bAxw&#10;K8307wzFDASNqgj/ADzWbfam+nSeRK2Y+itmuOpFT+E6qeIlRu5bM7TXPExkzk9elcheapjcc8+l&#10;ZVxqe4Eq2foazrqZ5V+XcTjmiNNrcmpieZXR0lveCZR6Gq+oYWMnNZGlXDxph6lvtQDLgEVoou9j&#10;ndS8dTH1CQbmNZLYUk9Ceau6hcjaemKx1m+YndmvUhHQ8eo9TY0rPm5bp/tGmeKrobo4l6mq1rdh&#10;OWxxVWaZr26Mzj5c/LXZRi5SXY5qk0o+ZbsY/s8YUdT1NXGbHTrVKN8KD71at4TId2ea9+G1kecy&#10;WGDcwz1rXhXymVS2M1VjhKsOKs3GV5HYV2QXIrmMnfQ57xZceZqUUXVYlyfqayfOLdeO1R6hdtdX&#10;s7seWbP4VGh4rxalVymzpitDSsZNshUH8qsSSY4LGsu3k2ydcCppJTuADZFbxloMtw6g8Ei7G79e&#10;9bcN81xtJ+9XLKcMDWxpcp25Nb0qlna5nKN0ek+H0TVtFuLWQCTaN6g/qK4iS2n8HeKrXUbV5IWt&#10;3EisnB8s9cH1FdD4Pvvs94h6+3Y+1aPjTTYprJyBzGfNVgOqtwy/1r1ZwjOCmt0YK92j65+Cf7Y2&#10;s+G1stP8S7tZ0ZsYujnz4l9Qf4h7GvuHw3r2jeNtNi1Hw1qltrdm6B/9HcebHns8f3lP1r8VPhz8&#10;TI9J1IaHr0oFrD8kV1tG5fQH1Fe8aD4w1vwTeC98N6pNbs6j99YyEB164OPwqamWYTMqd6b5ZnDN&#10;yoOzR+nrL5bFSMEdQRg0xvevhzwb+1Z4sh1JGuLz7ZP1ktr3pL7AnpX078L/AI9+FPivdS2Gm3L2&#10;2tW6Bp9NuhtkX+8V5+YD+VfI4/JsRgfelrEcaqm7I9FoqRlG0Ck8sema+fdzQjakqXyx6Yo8umLc&#10;r4PpS4P0qdY+9KUBoHYr80m49MVY8umNHzQM+av2+vFA0H4B3VkCqy6reRWwIbDBQ3mNj14TB+tf&#10;k3d8yFhkc9+uK/Rv/gpdqQ/s3wZpizfMzz3DRjHGAqg/qa/O+8tWWbrxX0uDp/7Omup1U1ZFy0VZ&#10;9HeHBO47s/hXJ3ULRsQ3UHBrrdPdkXaWYLjFYuuRrDdtg53c81214+4mzSO/KLodwWj8pvvKc/hW&#10;nIvU1zVrceRcK/4EV0seLhRjuO1KjLmiDVnYbDN5bAVdXa6kYzms2SLy2xk/Wp4bjyyM9K6YvuIq&#10;3FuYLgFR1PSun8D/AAe8T/FLVI4dD09jbty9/cHy7ePvkueD9Bk16L+zv8F4PjV40kj1i5/srwlp&#10;MX2zWNSY7ViiXnYD6tg/gDX1PrXgvXf2gNB8P6hPbx+Cvg8snkaNoWnAxXt9bqMJLO4GArYyAM5y&#10;c+tc9SOtkHNpdnzP/wAM8/DHwbIIvGXxYt3vv4rHQYDcSBu443EfiBWF4+8F/Ce38M3L+Er/AMWz&#10;60hBge+08/Z5B3UnYuM+vsK/Qrwj8I/CXgjT449F8O6fYbVC+YlurSN7s7Ak0/xBYxooOxVUEjgY&#10;B/Cs+RxFzJn5CzBwSkoKuvBBGDUXEZOeeMH1r7X/AGjfgXp/i60fVtIt/J8TI5G2MYW6UD7rD1H9&#10;4V8VyxtC7xSKUljYqyHsR1FJlI674ofEa+8eX9lqDQx6fcx6TbaZK1qxxcLFGIwzZ7kKPzqbwv8A&#10;FK5h0Gw0W20jT47uFXj/ALW2f6SYyx4z2wMj8a465jL2sZ/2an8MWTwzT3UmUiC4BYdT7VMYNzTK&#10;+ybV6zXEmc7nPPPUnvWbJZxxkvcvtH91etS3msRqzJCNmerd6xLq4eZuWJ/rXRWqKOiJimXbrVkj&#10;Gy1QRr6gcn8azJLh5Gy7bjTCvvTvLrglOUtDRDo16+9TJjnI57U1V2jNSxqW6HFaRiFzS0e3Elwh&#10;wG5+7jmq2rTGfUJWDZGePpWlpe2GKaViQyqcYHtWCzFmLHrXRU92FjJayuH5Gn3NwsMKqpGW545p&#10;EG4j0qrcQ+dIWHPoBXM5WWhpYZ9tPYfnUMlw8nfFTfZSOKPs5rF3e4yujENzVqNgV5qPyfUcU3aY&#10;z14qdmMlkiST+EVC9qRyDU0bBuetS/rRa4yra3UlnMrj+E10MlwLiFbiE7CPvD3rEkiEn8PNTadM&#10;1nLtcbo34wa2pycdDKUbn3L/AME6/jlc2fiyf4e3zvLZapuubPjPlTopZx9GRf0Ffoqelflp/wAE&#10;5vDLal+0M1+0X7vTdMmlXP8AeYhc/kxr9Sa7Ix1cu5wVfiI26mq7VOx5NQNW5zshbqahfrU0nXFQ&#10;v1pkEUnaoZKmkPSq8xq1uZSIZOo+lRN0qV+1Qv0IqzNkLd6gb7tTtVeTtVrYixDJ901A/wB2ppGw&#10;CPeoWb5a0M5bkL9KqymrTHNZuo3Qt14wX7D0qkjGcuXUg1G7WP5VP7wjGQa5zUdPgvwfNXDf3h1q&#10;7IxdizHc1QyV0R91aHDUfPuclfaDPa5aP99H7daymU5P+Fd5J2rL1DSYbobh+7k/vL0P1reL0PNn&#10;T6xOW/hpM1ZvLGWzb94Mqf416VUb5a0OfUVqSgc000DFftTaKKBBRS03dQSLTaKRqAEak68GiirC&#10;yejPNfEGm/2bqksajETfOn0NZld94x0v7XpwnUZlhORjuO4rgeoz2r1Kc1KKPisbQdGq77MKKKK2&#10;PPCiiigApHjWZdrqGHvS0UDvbVGTdaQVy0JyP7prNkRozh12muoHWorm3juFw6gn1pHZTxD2kczR&#10;WhdaQ0fzRncP1qgyGNsMCD70WO+LjLVMSiimk0jYGpKKKACiiigAooooAKKKKACiiigAooooAKKK&#10;KACiiigAooooAKKKKACiiprO4FrdQzNEk6xurmKT7r4OcH2NJuyuCtci9u9FfdH7YXwq8K6r+z74&#10;S+Ifg3Q7DTIw0Elx9hgSLdBPHxu28Eq+0fiea+Fzw1ceFxKxUOZK2tmehjcHLB1PZyd7pP7wpK/Q&#10;39hP4C+FvEfwZudc8R+H7DV59Uu5Uie9t1kIiT5flJHHIbp6V8S/GTwO3w1+KXibw2Q3l6ffSRQl&#10;hgmIksh/FStZUcdCvWnRjujbEZbUw+HhiJbSONo2n0rsvg34L/4WJ8UfDXh1k3xahfRxTD/pnuBf&#10;/wAdBr3v/goFpvhPwv438PeG/DOg6do0tpZme7exgWMuZCAqsF64C555+atpYhRrQo21aMKeDcsL&#10;PFN2UWl82fKNFPKlf6cZpv4Z/Cuq5w26iV0dj8O/E+peF7jxJa+H9SuPD9uWEupx2rtbpt+9mTG0&#10;Yz61zuOD24r75+Eq5/4Jy+Kuw8m+68/8tDXHisQ8PGLir3aX3npYHBrFSmm7cqbPgb8KSnFSP8k0&#10;bc9Dmu1Hm6CYPpSUuDSqMnk4+tD03FYSpI7WaaN5I4ZHjj++6qSF+p7UzGGAJ74619T/AAE/ak8G&#10;/C74Ha34R1nwxc3+r3TXDRzQxRNFceYML5jMcjGOwNc2IqzpQUoR5jtwtGnWny1J8um/6Hyvgk4x&#10;zRtI7VKq+ZIuOAzYz1HXr/8AWFfQf7TX7MOnfAXwx4T1ay1q51NtZLLLHcQogTCKwwV56t37U54i&#10;NKUIT3kKnhZ1oTqU9o7nztRTmXDdf1FJ19q6L+RxhRS7fcUFStNagNpetJV3RbeO71ixglXfFLPG&#10;jrnGQWAIqJS5YuRUY80lFdSnRX6b/tBa58Jf2bdO8OC/+Fek6yNUWRUMNpAGTywn3iyknO/9K828&#10;F/E39nf4+67b+FtS+HUXhO+viYbS5hjjiDOeg3x4wxJ43AjNeLHMpyh7RUny9z6OeTwhP2Xtlzdj&#10;4RKleoxR0r279qr9nd/2fPG8FnazyXvh/Uo2msLiU5dQDgxucDLLkcjsRXiQXPPSvXo1oYiKnB6H&#10;hYjDzwtR0qm6EqzY/wCsP0qvtx3xVuxXG5iM4rW66anJU+Flk0U7aTRtK8ghqfkkcNhtFOGT2xSN&#10;noRg0k7hYSilHp3+tHPTj/P8/wAKLpDUbiUUpU5weDQFzwOv1xQ7rVhYSjJHSnFW5OOn6/jSrk5Y&#10;AcdPfn/9dMfKxm4+lG4+lfQngH9mfT/Gf7OniH4jTa1c219pvn+XYpGhiYRhSMnrzntXz8ck/KOo&#10;Fc1LEQrSkodNDpr4Wph4QnUXxq6JEtppInlSJ3jT7zqpIX6ntUVfTnwU/aa8IfDj4I614R1bw5cX&#10;usXXniOeKKJo5t4wvmEkEbfYGvmNl4zwB12r0HqKVGrUqSkpQsl+JeIw9KlCEoT5m9/IM0Zo2Nzg&#10;ZHrijnFdV+hxWCij+Hg5pFz9adxWFrOuP9c31rS5LdPasu4U+a57Z9aNWro6KUfe10GE0m0+lFer&#10;fs4ePfBPw98dT6l480FvEOkPaNEluttHcFZCykNtkIHQHv3rCrN04uSjdrod1Gmqk1Fysu7PKaTt&#10;ntX6AaZ+09+zXqmpWllF8L3EtzMsKs+hWYG5mAGf3nTJr0v47eIPgZ+z5caPD4j+HNldNqiSPD/Z&#10;2j2zgbCud25lx94dM14rzScZKEqTuz6VZLSlB1I4iPKrdH1Py0pcH0r66+OH7QfwL8a/DXWNH8I/&#10;D19J8QXKoLa9bS7a38oiRWY70csMqGHA718jbeSCefcHmvWw9aVaDlOHL6nh4vDww8+WnUU/QTB9&#10;KSnbSehyPXNN6V0rXU4bIKKVefr6Uc+nNMNwq/oehaj4k1W303SrKbUL+4bbDbW0Zkkkb0VQMk1R&#10;Gfmz6V7N+xz837SXgkZ/5em5H/XNq561R0qcppbHTh6KrVo0ns2l955Z4k8M6v4Q1SXTNc0y60jU&#10;IwC9reQmKRQRkEqwB5FZVfSX/BQTP/DSGpj/AKcrbj32V83UYeq61KNRrdDxdFYevOkndRdhKKKK&#10;6DlCiiigD6uv2MeDmufvroDJ3A1Y1bVlTOW5XtXE6trbTMUhBZicBVGTX4XKajuf1TOaWrLd9qyp&#10;nn9a5rUNcEjkKCcd8VuaF8MvEvi+fEVrJBEf+WsgPSvcPAv7MNhYtFc6rIbmXPRun5Vzc05PTY8q&#10;rjIUz5+0HwfrfjC7WOytpChxmQqcV9FfDX9mu200x3erETz9drdBXtGheFdN0GER2luqY74rcUDn&#10;iqjBdTx6uMqT0RS03RrXSYVitoljRRwABV3bS07bxWpw77nxJ/wUc8Ef2h4Vs9Yhjy9u2CcZPJH+&#10;NfCHgj4O+KPH95HBpWlTyIzAecylVFftb4s8H6d4y09rPU7eO4gOMq4zVbw38PND8LwhLGxhjA6b&#10;VAxXdTxDhHltqaRm4rlPhr4X/wDBO/7VpjXPiO5Y3DJkRJwqnFedeOvggPhV4glsJLf93nMcpXhh&#10;X6oxquMgAdq8n+PPwmtvH3h+Z0j/ANMiXcjKOc1x4idSorpnTQqWmrn5z/YVHsKEt1VutdHr3h+6&#10;0LUZrK5hdJImIO4e/WsloQD7187zNOzPoYyurjrf5Svet7T/ALwasFPkYZrZsZgu3LDmvQoSN46n&#10;b6FN5e1xXqHhu+3bMN2ryPR7gblHb1rvvD94Y8Dt2r0onRY938L6gTs+lemaDdbyo4AIrxDwrqH3&#10;Pmr1nw7dBtmO2K649jOUeZNHZajpsGsWM1rcKJIJ1KupHGDXxf4m8C3nhnx1daBLK1vaKTLFOehi&#10;JyPxFfbNs2Yga8W/ak0V5fBI1a0gL3VrIATGPmKHtn0yBXM7Rlc8XDTeHxHL3PPrPT7Twxpv2+KB&#10;r1I1yZM5Yj1xVKb40aJeafG9jMrsxK7FwSCOxrl/DvxZS3sbfTdRia2kICMJhg4IxXM6v8HTo2tT&#10;+JPDLG9tZm8y5sFOR7sg7MPToaOc+0jTUo3R6NF401LTNJn1J4Wmsk+d0A5VfWjVfHVhq2nJLazx&#10;yJIu4d+opPC/iTT5tLeKbY8cgMbpJwenKkV4nfaHD4B+IaacbxpPD+puXs3YnELnrGT6c8VjGprq&#10;aSSWxpXWqf2RrkPnKzaHdv5T85WGQng+wJrpPEvguy1nQL6zdFMU0JXb2OQeQa7y38BaZqWg3FpL&#10;GGSZMEnsexH415Zax6w0s+jXEnk3Fi5i8wjHmJ/CfxrN3k9AvdWZ478LfB8ej6wbQIA8cpT9a+qL&#10;G1Gk6YpfC/IDzXi9xpk/hfxJHd7Vk8xtxI/vVu6/8Qp5YWjfC8YwKKlToOjTjC4ePvGot43ijYFh&#10;XhGveIZLydsvwa0PFGvNfTOztwK8y1zXDJLstyDjqfWnh8NOtOx5mNxipRsi7fah94Z5JrFk65PW&#10;oIbgzcn73cZ6U87Qpzuz2GOtfb4ahDDwSifF1a8qsm2PEn40hbec1WW49MH2qTfuxXapXMCSjFN3&#10;dzSg7qYC98EcUSKGXKkE0ZJXaRgdjTBEVO7OQfSkBC1urNhhj3qvMot1If5l7Vc85ZPkJwfWq8rb&#10;QVYZWsuhSbMS6jxJ5iflSQ3jxNuXkf3TyKtz2X8S8r6VmNmNtrcV50oypu8TRPoben3jw3sF7ZTN&#10;aX0Lq6SK2MEH1r9E/wBk39sGPxtZweFvFdwlvrkKiOG4kOFuBj+dfmku+FhjOPrWppeuS2dzHIkj&#10;QTxsGjmThlI9K1p1VsyJRZ+1Xj3x9ZeAfC9zq10yu4G2CAnBlf0+g6n2r5F8ZftEeMfHFw+j21+L&#10;K2mOZfso27U/u5rybUvjP4j+JPgfSINTvPMezRoVKgDdj+I++KvaOsPh7RXumkVpSmAzHqcV9pgc&#10;LTp0/aS1PMrScpcqLfiLUAsyxq+UhAB9WPqfes/R1bUNWYZ3c88dK4xdUudd1RkUkJnBxXW6hqMP&#10;gfw9PNK2b24HyjuBivXVdSTnayRzct3ylLxd4nisdWSG3KSuCFJI646V1Gr/AAX8W6xb2V1Z6daz&#10;rdQiaOSO5AypHcEcH2rxjRd2qXM2oTZKrkjNerab8WtSbQbUxzsJrVWiVVkKNHxjcCOnBr86z7Dx&#10;qL6yla59RltSUW6N7HEeK/D+u+EdM1C4u2t40sWMckSzK0m/P3ceteT6lrl5qUjeXbOYv70ny16T&#10;dXEH2iZ/ssck07tLJNPKZGLnqxJPJrFuLGJ5CXbzGPOBwK+Np8kHd6nuSpzkviOM0y5nRgkowrfd&#10;rViuPLO3Oc1NqdmgwQAGArJeQq2Afqa0a59jBXp7mhLdhFIAxVC4vFUFj0xVK4uSoOWrJuLky8DO&#10;3uc1tGkzKpW0H3V21xKQoOyo1O3qOKg3henSmiQyPtXmuyMdLI4OZ7sueaJDsXp3NWEO0YHC+lVo&#10;h5SjnnvVuNdxA5r1aMOQ55vmZPbqZGAAPWt6xs8qM1XsLMKoJHNbMMPC5OBXrUabuc05DZAsSqFH&#10;NZ+r35htZWU8gVo6hJFHFkNkgVyGvzFLEYY5kP3fb1p158kWhU1fcwdxLknnnNTx/NVVCamVtq18&#10;6pdTsRL5m1+KeJg3XqapLIWmIzU0bGtIzGWd31q9Yz4I9Ky/MFT28mwjNa05+8J7HZ6DerHqEO4g&#10;DOK768ZJNNWX77W7bW/3T1FeQ6deeXcpJkcEEZ9jXo2m3omurm0Y/LPHkc9yuR+tfQYWopR5Wc04&#10;6XPLvG+mtY6wSOVcZBAxnHek8P8AxC17w3G0djqEsKNwVzxXSeLLUXmnW8rAiWFjEQe1cLcWJViQ&#10;eK8OsqlCq5QZqkqkfePSNL+PmpKPK1W3jvoyRmTbiQe4Pau68M/ES6sfFWneK/D+pSRX1swYSZ+d&#10;SP4W9RivngWbtxXbfDPT7qHVmIGbdkIbJ4z2ruweMrV5KjV1izmq0YRi5LQ/Y39n/wCPmj/Gzw3H&#10;JHJHa69Au29sCcEN/fQd1P6V6v7ggjtzX5B+Eda1nwTr1trGh3z2N9Ccq6n9CO4Nfov8Af2hrD4s&#10;6alpftDZeI4lxLb7sLPgcun+FebmmTTw/wC9oq8fyOCNS+j3PZaKY0mPpSeZXyav1NkO3cYpVOaj&#10;3Ggtu6cUyrktMpofBxRv6+tAHxJ/wUg0H7TH4P1Ty3KgzWzybcKOEZV+vDV8I3fh1riTIKr3G5sV&#10;+v8A+0L8K1+MHwt1jw/F5Y1Fk86xlkGBHOpBX8DgqfY1+Pni/RvEvhfxJeeH9WsbjTtVtnKSwTIV&#10;YYJ59NvoRwa+ny7Ew9nyPdG8by1RC2nQWuTLcoR0IXmsfVo7GRi7SO3tnrVW6twspSe9UuOpAyPz&#10;rPuLYHiG4WT68V3VK11ZI3iurJn+y8+XHz2yatabdblZDwRWP9huiQQCRUtmk9rMGY4Udc1yQlKL&#10;vYp7XOif5oxnnNQAEMAPw4qeJhJHkfN7Va0mxl1bVrKxiQ+bdTpboB1LMwUfqa73qQfZXwv8CwW/&#10;wT+G/wAPEjaC++JWqNqepSRtiT+zICGK567SFUf8Cavuvxxo9vb+E4oreFIbe0KeRDGuFRAMBQOw&#10;A4/CvnLwXocE37UstjbqWtvAvhWz0e1jXpE8gBP1OFIr6k8RXySWosZLeRoyv7yTbgCs2Z+R59pz&#10;LPbSb8KijOSeAMdT7VwGteOPCeoXh01fE+jpeB9ht/t0W/Ppjd1qh+0fpM+tN4B8GLeTWGi+J9fS&#10;z1C4tZDG7QLGzmMMOm7bg968J1L4g/CPw58V7n4VzfCHRxoceo/2Q2pPJm53ZCiTeRu5J67s1Mnr&#10;YaR9Gap4bsdJ077bMBI5U7Sx45HXP9a/PX4lfs8yz+JtVbwhrVl4huftLtNpBP2e9gLHdgRyEeYB&#10;n+EntX178G3vLV/GPw11C6mvU8KaiYbSSZyX+xyruiBPU45H0xXrOn/D7wr4o8P3Oga9ollqMLze&#10;f+/jw4JVVLK4+ZW+UcqRUzg2ropNJ2PyguvBup6DcfZte0270yeInNvdxGNzzxwe3vWZq10WwF+V&#10;RwFXpXqXxwmC/ETXLG2nu5tO0y5eysxd3DTOsUbEAb2OSAc9T0rya+YsSCoxWm1NNFJ3djObnrzS&#10;bfxp7AfShcDnqK4+VM0GbaUDJwRinN1x3py/N15NHKr6AC8e9TwpuYAAj8KSNO5GKt2sYmcYIBB6&#10;Gt0rWIkW7tvsehvHjJlbG7HP0rnlO4GtfxFN5Yt4h6Fto/KsdWCqS3ygdaitL3hR2uJNcCBMdS3S&#10;mR3XccVUuJTNIWPTtTQ22uRzd9DQ2IpVbkipktY5fu1ircFR1q1BebR2H41vCqvtCZoSae49xVOa&#10;37EYq7b6lyCTkCrq+Tc85XJ/StuSFTVBdnONCVb5MCpI2R2Ktwa2bjTSGwMYrKuLUhslce9YSpSh&#10;rYXMWV08SqPKbJ+tMW3Zcq4+maqw3UlrwRxnrW9Z3Ud6oD4J+lVDlqaDbsfdX/BLjSZrqPxzrdzE&#10;uIDbWEU2372d7sPwAT86+9G44r5z/YE8Hjwr+z3ZXe3bLq15PfHPdchF/RM19GP1rsiraM8yq/eI&#10;W+8aibg1KepqFutUYkMnXNQt81TSVCaZBDJVWVulWW71Vl7VpHcyew1+1QydalcmoHJ3VZmyN/Sq&#10;zntVgknOarP96qRBDJUDelTyVk6hqHlkpEdz9PpVxMpvl1Y2+vhbKQvMnp6Vh3Dl2LNyx5qSViSW&#10;J+bvUEnzNzW8UcE5ORH/ABVFJ0zT2JD1G3Jx2rQwZFJ2qGSpXqKSrTMWlchdFkXawBX3rC1DRApZ&#10;7c/L121vN0NQtWqbOZpHHnMbFSpB7g02uivbGO6U5+Vx0YVhXFu9u2HH0IqznZFRS01utBIpNNo/&#10;hNNyaoA3UM2aSigApN1LTTTARsMpUj5SMEV5tr2n/wBl6lJEP9UTuQ+xr0msLxVpYvtOMiD99D8y&#10;kdx3FbUZcrPLx+HVWndbo4KiiivUPjgooooAKKKKAEpCaM0lBQVHNbpcLh1B96kooKUnHVGRcaIU&#10;5ibP+z3rPeFo2IdSv4V0x70x40lBDruFB2wxDWkjmaStm40hGJMbY9BWfNYywZyu73pM641YS2ZX&#10;/GkpcY68GkpGwUUUUAFFFFABRRRQAUUUUAFFFFABRRRQAUUUUAFFFFABS8d+nekpaAP0H/ZvuP8A&#10;hcn7E3ivwdOxmvdLiubaJRye80X/AI9/Kvz9WF3kEZQ7zwFA5LEjAx+dfWn/AATj8fjRPinqnhe5&#10;kAtddsWeJSeDPGdwH4oX/IVzkfwW+w/tvJ4LEJay/tz7bGMf8u+PtAP4LlfwrwKU1ha9am9viPq8&#10;RTljsJhqi3vyn0p4w8dD9mbQfgL4It5RB5t1E2pbWwPK2FZM+xkmJ/4Aa8H/AOCjXgo6L8YLDXoo&#10;8Qa1p6neBwZIzsI+u0pWN+3940PiD9oCewif9zodrDaLtbgSEeY35bgPrXsf7SAHxu/Yt8H+OgBJ&#10;qukrbyXDqBnJHkzjjoN21vwrhoQeHnQxD+3e/wAz0MTUWLp4jCx+xZx+W55d/wAE6vA58QfGq612&#10;SLfaaHYPIHYcCWT5FGfXbvP4V5T+0T4ul+Kvx88UX9iPti3GoGzsxHzvVD5abfrt/Wvpf9meZfg/&#10;+xv478dqBDqGptIsDscZwPKiA/4Gzmvnf9kTR7bXv2jPBMF2vmxJdNOQ/cojMPyYA/hXdTn+/r4l&#10;fYVkefOn/s2Gwi3m+Z/PRHvNr8D/AITfsx+B9K174swyeJPFV9GHj0OMkqjEZKqgIzt6FmOM9qv+&#10;E9W/Zx/aX1j/AIRaLwU3gjXbhCtjcW8a229h2BjO3d/ssOa9F/aW/Zw8IfFj4jf2v4g+JVv4duob&#10;aOGPTZZIgY1GTn5nB+YnP4V514V/Y9+G/hPxJpWtW/xmsWn0+6iuUQS267ijBsZ3+2K8qNWFSm6s&#10;5y5+mj/4Y9qeGqUaqo0qUPZ7O9r2797nyj8bvhLf/BX4ial4WvXa4WDEltdFcefCwyrfXHB9wa+4&#10;P2YfBdx8RP2Hb/w1aXEdpPqb3tus8v3Y8y8k/hmvG/8Agop4o8OeJvHnhe60PU7LVLiOwkiuXs5l&#10;lCgPlASpx3avSfgpqV1pP/BPLxLd2U8ltcxw6gUmjOGXMhBwfoa7MTKdbB0pPSV0cGDp0sPmFaMd&#10;Y8rOHXxN+zh8AdQbw7L4Xl+JGq2/7m/1SeJJ4d/RlRXJXgg/dGfervx4/Zp8C+N/hD/wtP4SxG3t&#10;Y4jc3Gmwk7GiH+swhOUdMHK9ODxXxTubqTnPc1+gP/BOW8/tz4V+P/D91lrNJwyowyoWWJlYfQ7a&#10;0xVCeCgsRGbb0uZYKvHMJSwkqaSadmulj5a/Ze+BH/C/viMujXV29jpNpD9rvZocbygIARfQsT19&#10;Aa9/1/4o/s0/C7WL3wlB8Mh4hjs5TbXOpSW0crlx8rFXkO7jHVce1eN/ssfGuw+APxevLjU4nk0O&#10;8D2FzJCMtCA4Ikx3AxyPT8q90+JH7GHhz40XWo+LfhR4wsJ/t0jXT6dLKJIt7ZJ2uuWTJ7MOKWKm&#10;pYhfWG1BpWa7+Y8HTf1f/ZVGVS7vfe3kfNf7Qlt8MW13StQ+F8040y+t2lurG43k2kgbAT5snkds&#10;np1r2P8AZr+Bfgvx5+zH8QfFWuaOt9rumveLaXTSupiEdski4AYD7zHtXzT48+HniL4Z+IJdF8S6&#10;VNpV+nISXBWRc8MjDhlz3Br7U/Y5/wCTNPiln/ntqH/pFFWuKfs8NF05X1WpyYBKtjZ+1gl7r0+R&#10;80fs7a/8J9B1DVW+KWhXmtxypD9g+yhiI2DfMTtdP9nrnpX3v+1B4i+Eei+E/CknxJ0C81fS5S/9&#10;nQ2wctEdik52yr/CV6k1+VUBPmxdwGHHb/PNfef/AAUaUL8M/hjgfxyH/wAhRVhjcKpYuknJ+8/0&#10;OzLMXKlga6UV7qX5nyv8fta+GmueJLGX4X6NdaNo62oW4iugwLTbyc4Z3J475r3f4b/s2eAvhT8L&#10;7b4i/GgzOLoLJZ6ErEbty5RSqkFnI+bbkAd6+XPh3psWtfEDw1p867re61O3ikBPUNIoI/EZr9K/&#10;2qPgX4Y+Ld14ch1/x5D4Sh0+GRbe0leIB84BcB2B6KBxV4yp9X9nh3JpPd9TPLqLxcauL5E5LRLZ&#10;Hh2g/FD9mf4rara+GL74dp4VNyRDbamsKwkSNgLveM5H1bIz9a8G/af/AGfH/Z/8cJYQ3Ml7ol/E&#10;bjT7mQYYgHDI3bIPp1BFe6J+xH8M4XV0+NFkHByNsluDn1Hz1of8FBPEnhXVvh54HsdJ17T9b1Sw&#10;uCu61nWWQxiLaWbaTjJANZUK0YYiMcO2097m+KoSqYSc8TGKlG1rNanwseprQ8Of8jBpn/X1F/6G&#10;Kz2xuOOlaPhv/kYdM/6+ov8A0MV9LU+Bnx1P+JH1PuT/AIKbI0mm/DngtzeDgH0hr5U+Avw11/4g&#10;/E/w7Z6TY3Eix3sU1xdLGwjgjVgzMzdMYBwCc56V+h/7V37RzfAGx8LMvhuz1/8AtQTDF4xXyvLE&#10;fTCnrv8A0FYnwS/aS039pjQda8MaWzfD3xh9mZ43s1jl3J0LxllwcZ5BGRnIPevkqGIr0sG0oe7r&#10;rf8AQ+8xOEw+Ix6cqvvWWlt7eZ49/wAFLPHGnarrHhPwzavHcahp6T3NyU5MYfYFUnsTtJxXh/7L&#10;v7ONx8fvFN4l1cyaf4b0xBJfX0eM5OdqKTwCdpOTnArg/i54Z1/wZ8SfEGkeIria71qC6dZ7uZiz&#10;XGSSsuSc4YHPPrivvL9jrwfZXn7IerxtqK6ENae7+06pkAwrjZuJJAGFFd9Sf1HAxVJ3v19TzqMP&#10;7SzKUqsdF066dzzbUvit+zH8MNQuPD2m/Dr/AISuKA+VNqslus+9xkMUeU5z/u4B/Cqfxc/Z38Be&#10;OvhHL8UPhD5kVlbqZb3Sskqqr/rAFJJV16kelWF/Yf8Ahi0eD8aLID/ft+f/AB+vbvgl4K+Hf7P/&#10;AIE8U6Q3xI0zXNO1QGWRJriFQmIyjAKrHORj8hXDKpTpcs6EpOXZp2Z3fV54hTp4qEVCzs01pbbq&#10;fEX7Mvg/SPiF8cvDOg67aC/0q6abzbdiVDhYZHAJBz1Ar6I8dfs5fCz4IeItZ8U+PJSPD8twV0Tw&#10;xYyuZJ1CjO453HkHjOAOprxL9i9R/wANMeD8fd8y5x/4Dy1t/t56heXf7RmtW8txJLBZ21qkEbNk&#10;RKYUc7R2yzMfxrvrKpXxqpOTimtTwsN7GhlrrygpSUrK57P8PLn9nr9pa4m8J2ngpPCWsCFmtJI4&#10;lglkwOqsnDsOuHznmvkv41fCu/8Ag38QtT8NXxMywEPbXOMC4hblX4746+hzVb4N67P4f+LXg3UY&#10;Swlh1a2zt6spkUMPxUkfjX07/wAFLtLih8WeCdQTHn3FjPA30R1K/rIadOLwuMjSi24yXUKnJmWX&#10;SxDglODS0VrpnG/s1fsv6R428K3vj/x/eS6X4Pstzxpv8r7Sqffdm6hOCvHJNdWfjv8As12Ej6ND&#10;8LFudJ3eX/aL2itKy55fLHzO2eufSux/aykbwP8Asg+B9A0/9xBdNaQzeTwGUQlzn6tg18CrnnAH&#10;r2ApYei8w5qtSTSu7WKxdaOUqGGpQTdk22r7+p9efHz9lvwpefDhfiX8Kbl7rQ1jE9xYB2lCx5wz&#10;IWO4FTncp6AGvnb4O+H7HxV8V/COjalD9o0+/wBVt7eePcV3Rs4BXIIPINfYP7Bd42tfAv4gaHd/&#10;vrGCSTar5xiWE7hj04r5U/Z/jEfx98DoOi6/bL/5FFXRnUUK1CTu49fKxnjKNKVTDYmnFRVS10vW&#10;x9c+Nv2X/hT8LfGGpeNfFSJpngizjhSz0dJnf7Tcbfm4yWbngLnse1eOfFTx58BPE3ifwRqegeGn&#10;sdMhu3Guafb2ZtXkgATbgKwU5OT8rZ9a2/8Ago/rl9L8VND0prhjp1vpizx244USM7hmx6kKBXyM&#10;rMVPp+tZ4HCTr041qk3r2LzTF08NiJ4ahSiknrp1P1J+H3iD4UXn7N2vajoGg3dr8Po/tH23T5N4&#10;lfAXzMAyE8jH8VfPi/EL9kkrk+AtYP8AwCb/AOSK6b4F/wDJgfjhs84vjn/gKV8KLkqAT2rmwWBj&#10;WqVU5tWZ35nmc6VLDyVOL5o31V+p9/W3wr+BHxP+B/i3xb4O8ITWTafa3AimuZZkkSVI9wIUyMD2&#10;618S/DXSbXXviF4W0y/TzrO91O1tp0yRvRpUVhkHuCfzr7K/ZWJb9jf4h5ycLfc5/wCmAFfIHwbO&#10;fi54Jz/0GrP/ANHpXTheaEK8eZu3c8/MOSpLCVFFLmWtlbqfYXxe/ZR+Gfw+8UP4s165/wCEd8BW&#10;ttGBpVrM7z3t1zlVLEsBjbwD69OtVPhv4i/Z2+OGpW/gaHwCvhu5nUrZXjRiOWVsE485fm3YGcMS&#10;DXN/8FKbuc/EbwtamaT7MNKMgh3HYGMrgtj1IA59q+bvg7eS2fxZ8ITxNskXV7Yqw6/61ayw+HlX&#10;w3tZzd7aHVisZSwuPeGp0Y8t0npq/R9DZ/aE+EEnwT+JmoeGxLJc2YVZ7KeQcvC3TPuCCPqDXqv7&#10;Mn7OPhrxN4M1X4j/ABFuXtvCWnlljtg5Tztv3mZhztyQoC8kg1s/8FJEVfin4bYLlm0fB9SPNf8A&#10;xNd18ENKk+OH7FOs+CdGZY9aspnh2uNqSOJBMmScDDDj2qquJqvB05t2vuzChgqMczrU1G6gm4ru&#10;1sYOg/Fz9mfxfq1n4du/hqmlafLKsUWpyQCI5PCl3RhJg+pJ96k/av8AAHwN+Dfhq50y38EXdn4i&#10;1Oyd9L1C2lleDzBj+JpscZHbvXh3hP8AZH+KHiDxZb6Tc+E9Q0qIzBZr68TbbxqG+Zg5PzdOMda9&#10;V/4KOeONLu9S8I+D7K4ju77SInmvGjOfK3BFVT6EhWbHbj1rFUaf1qnChUclu9Tup16rwVWeIpRi&#10;1a3u29V8j4t45ooJ5pK+pifHPXU2/Brf8VdoeRz9vg/9GLX2b/wVBH/E2+H3/XC8/nFXxh4L/wCR&#10;w0P/AK/7f/0YtfZ//BUL/kLfD7/rhefzirxcTrjqPzPocHf+zMQvNHyV8Jfhhq3xf8eaf4Y0dcz3&#10;TkyTt9yGIctI3sB27njvX1x4q0T9nn9lG8t9E1nw9J4/8VeUHuPtKJMI89NyuQi56hcE1S/4Jk6P&#10;A+v+N9WdA89vaQwxnuAWdjj67RXyT8TdcufEnxE8TapdSPLcXWozysz9eZDx9PbtU1L4vFSoOTUY&#10;/ib0+XA4KGIjFOc3bXpY+zvCfhP9n79rKG+03w9oL+BfFaoXjigAhbAH30RTscA9QADznpXxp8Tv&#10;hzqvwo8dan4Y1iPbeWMuN6j5ZYzgrIvsQR+tb37OuuXHh/45eB720YpN/asETYOMo7BXB9iGI/Gv&#10;ev8Agpdptva/Fbw7eogWa50oLKcYztlbBP5mijz4XFKim3GSurirezx2CeKcVGcWk7dbmB+y/wDs&#10;r6P488K3vxA8fX0mm+DLAuVjDeWbgJy7Fuyg8cckgiuvHx5/Zj02VtGt/hV9r0jd5f8AactmjSlc&#10;8tuY+b69DXa/tUM/w7/Yn8FeHtN3QQ3osbW4aM/fUQmViT/tOoJNfnzu4xgflWeHp/2hzVasmley&#10;SNMTVjlap0KcE20nJtX1Z9ifH79lfwdqHww/4Wh8I7tp9DEfnXGn72dPL6M6b/mUqcZU9s15F+xu&#10;B/w0l4IOf+Xt/wD0U9fTf/BP25PiH4F+PtAvMPYxzSBVb0lgO4fpmvmj9kGMQftO+DY1+6l7Ko/C&#10;NxSpzn7KvQm78vXysXUp03XwuJpK3O1dLyep0v8AwUE/5OR1P/ryt/8A0AV83V9I/wDBQT/k5HU/&#10;+vK3/wDQBXzdXqYH/dqfoeHmf++Vf8TEpaFUt05P0qeOxlkxhDXeeU5JbkFFX49Jlb7wVfxqdNFT&#10;+JyfoKDN1oR6n0boHwp1rxhMJJ1a0tm56c17H4Q+B+ieHUWR4RPN/ebk16RBaJbxhY0CgDoBUoj2&#10;nNfhHL3P6BrYqpW3KtppcFjGqQwqgHHyjmrYG3inil2iqscbBelSR96bSq1LYESZHrR5lR/eo21Q&#10;iUUu4etJ1o8vPSpAdTniEkeGHGMGhRg1MvQU0NOx80/tEfBNdUt5dZsIsXCKWcAZ3CvkW+0l7eV0&#10;ZdjA8qRX6lXtpHfW8kMoDowxgivj79oL4Rf2DfyapYwt9mk+Z0UcA+tefiKPVHuYTEpvkkfMbW53&#10;c1NCPLIx16GtS8sTG5G36VSaFlbOO/NcdNuLPZsbWk3G1l6mu70W63MgBx9a8803t25rrdDlKyLz&#10;3r1qckarc9k8K3RWRM17H4WnYqnNeEeG7lQ0ZLfSvXvCuoLtQZ5r0KZbPYdPfdCOcDHWvHvjr8Sb&#10;WztW0W3kWRmIWY5B/Cul8bePk8IeFnmRlW5kBSPJ74618m3V83iTVZtQu5S1rA+/J/jesK0rOxz0&#10;MGqlX2sg8QeGdM8QQlry8NreL88bKQOfemeC/i/N8G7a8gvrZ9Vt5OUaNDJuI6fSuY1CWfxFqkiw&#10;kg7sHb2FdrpFho2nWYj1Ehpe7Melc6qe9c95RWyPn6++J3iG98ZarqzaebLTdQm81IFTHlnPX8a9&#10;Z0O60b4iaO+kaif9IZA0bryyv2YfQ1t6xo2kashjghVkYFc7ayfBfh+3+GviD+1L5jHEgzDM6Ej6&#10;HANUrXu9hrmhd7o3NC+J8/hOzm0XXm8m8tBhJmGFnQfxD14I/GszTfHmm+OPFkSeYYGdTF9oUhee&#10;1ct+0F4xt/itcaTLoultbRabvaS42Y80nqPp1rm/hx4LufF2sR2iyfY7UcvcDqDRa0rRM/aczsj6&#10;a+K3gbw34b8FW93aXOdQjCNIruCzGvlvxffJuY7wAf4s9K6D4qeGdX8G+IBYXOozahG0ayKZHJCg&#10;9BXz18S/FM0d42m21x5kYX94c5wT2p+ydapY48RivY02VvFvi4SSNaWj5T+OT39K5P7U/rxVJX4G&#10;etLmvo6EY0Y8sT5CrOVaXNJl1bxoZBIp6dR61rwTLcRq3UEdK5stnjPBq3pN15EpRmO3tXZSq2dj&#10;ncNDUnt3gfzohlejKafAwkXcrdf4aRNWgCkO6471VkkhLZjlUL1yp6V08y3uSrl9ZPmqYYXkd6z0&#10;mC/eI3N37GkF4ORnB7ValYRo52/MDk1GbgZ2sRmqC3L9T0p32hJvvcH2o9oGo+SMhuMMtNDFR04p&#10;ryGL3WlEiOoycE1JQ2SMowKHrVO4hEwPGGHSrrZjYEcio5WEmD0rKSugMlcspUjkUhj3Lj+Ic1Jc&#10;Dy5MjpSKw3A9jXC462NT0v4f3H2jwxDEX2SwzP16EE12HirxE8v2ewiYYCAH64rz/wAFwNJZXXky&#10;Dejq2z+8uK63RdHn1jWoPMGORuJNfZ4WU50FTR5lS0Z3Z2PgXRzbxtcTAqo+c/QCvN/iP4wfxJ4h&#10;NtET5KnaMHoAa9A8ceJk0fTZbK1Kr8pU88kV4Pps5l1ZppD8xP4darMK/s1GjT+YqFO7c2eiwv8A&#10;YNL8lDnjk5rHGom1mLEnZ/GPWpZLotbkA5Fc/q1wYxwAD79K4cTKNSHK9joo3U+ZHTy7WVZ4X8yJ&#10;hlWPX6GoGvHNcro+rz2qtEG3RO2Sh5/KtpnneMMkZOe1fD1MBPm/dq6PoKWLVrTJLltyFmPNYd9I&#10;ibsc5qa8knVsENz6Vn3tqflLswyOlFPB1ea8kFbEQ5dDD1C6l5SNePWqarL3OK0JIPmIzxULQBev&#10;867fZOK5Uec5OepVwSccsT0Aq/BbiFRnhz1qzBYrawiRx+9bop7CmspbtXRCly77mTfYWNCTgc5r&#10;UsbM5U7cVDpto0kgyMV01rbFQMrmvSo0+fczlLQda2+1fSpbm8FrGc8mllby14GfpWHqV5tBLn8K&#10;7ZSVOJlH3mVtQ1lLiQrjb61ha7eCZoog3A5p0kwmkY8ACsqaTzZCe4rw6tbmujpjGzHR8U9pOORU&#10;IccU5iNp4rhvoaiwZaRvpxVmq1qfmqUyc1QDt3zEVLG2MVX/AJ09WwKadmBdt5P3wrsodQNvqFlK&#10;owWRfmGOxrhYGywPet2aYbbFtwBCHv6NXpYapYzkdd4ghVprpNpMdwomjYYz6muLa1WQAgfjXbRs&#10;l7pdrc9ZISY2H+yelc9c2flzEqOMkV314c+oloZS2IBBIr0L4Zqq3UsTjKlePrXHtF09atrqF1pe&#10;nzXNpL5U8XzJVYeUcPPnepnVi6kbRPZX09lUtHjafz/Gm6b4gvvDeoQ3No8lvPC4ZJIyQQa858M/&#10;GW+1KRbe/gUyN/y2VCfzArs18W6EFEd9feXK5wGeIgV9TDGYfEQvfQ8iVGcXZn3T8Af2srbxYtvo&#10;niySOz1MKFivmOEn9nz0NfSqsG2sCCDyCvSvyJsxbXEgNlq1nKrdF3EGvrn9nH9pO70V7Xwx41lZ&#10;rDhLTU358snojsP4fQ9q+NzXJIyTxOE2KjNrRn2DRSwslxGrxkOjAMGXkEHoQe9SeXXwm261Onci&#10;p1P8um0AIfpn/P1r4R/4KQeG5rXU/DXiKO0zDPbSWUt0qjO4NuRGOPRjjnsa+79prlfid8OdE+KX&#10;g2/8O+IbYT6fcr97OGicfdkQ9mXrn61vh6rozUkOO5+Jd5HpsysJYtz9SFOMcVnG6sLMAW9sGc/d&#10;zya6D4seD7Lwr8RNV0DQtV/t2xt7p4ILxU2b1U4Jx7evfFc/Nbpo8Zitz5s5A3zMP0FfXe0dRc1j&#10;siuUo3lxfXDZC+WpHHOKzWhn3YZwBnPWp5re6uZC3z/Wq01ncpwc1xS5r7Fpo2tJuVLeWSCR716d&#10;8BNFPiT45eA7CNVcSaxb5XGekit/7LXiVu0ltcK2MA9TXs37NPilfDvx38B3xZVRNYtwWY4Ay+K3&#10;pVE42YM/Un9mPwbGvxS+OWrX2Zb5fEy2YY/8847ddv4c19DXnlTIIzCH3cV8z/s6+PJLz4ufHi3R&#10;/wB1/wAJJDMP+B24H/sh/SvdtS8ULZW6upLSN/D3FbrYxeh4p+11bxeB/B/hrxTCRjRfE+nXrwyD&#10;I2mXy2x/wF2r4C/ay2eHf2rvEGoQx7ANQttRXjqSqOT+JBr7h/bj1aW8/Z71Zn+RvtNoRu7fv0wa&#10;+O/25vDN9q37SUtnoljcavezaTaS+VawtM5xHgnao6cVG0tS+h7jrXjrQ/hJ+1N8RrrXheRWGs6b&#10;p09q1rZyXAd1j5ACDg8mrN9+1BpP26G40Pwr401FlkXE0WiOsY56ncwyPwrzC4/aZ/aGubO2tLD4&#10;f/Z/JiWEXEmjyCRgo2jcWPpWRdeJP2q/F2FMS6JA/wDEfsdsBn3JLCnKVmHLc8b+NkyyfEjxNKoC&#10;rNfTSBcdNzE4/XpXlV5CeSF57/412XjJdQj1e6i1af7TqaSst1Nv375AcMcjrzXOFQ31reWsUKOj&#10;MJkZR/jTGUjAI/Kt37KmOAck01tPQ9Saw9iVzXMZImbkj8atR2nK5/P0q99njhzzkVDJcJ91cFvx&#10;xS9mkUMaMREAk5PTNWrSMPg4BINUGldTx8w6/Sr1rj74HTmmmTLYztakMl8wB4VQnPase6m3YjU5&#10;Udfc1av7svNI3AZjxWbj3rzqkrtlrYRqbUm2jbWRSI6eDil20bTQMcsxU1bt75k74qltNC5qotxd&#10;0xHQWusFcbjmr7Pb3keMYNcl5jA1PDdvGwwcV0xxD2kRyo1brTNuSBkVQjWaCVVRSCTjA6nOK0LT&#10;Vgw2y4Ir0D4H+BF+I/xi8H6Iil4brUofOUf88lYO/wD46prRxjL34ib5Ufr78G/DreEfhL4R0c5E&#10;lrpkEb567tgLfqTXWt0qVlCqoAAA4AHSom6V1K/U8lu5A33jUM1SyfeqGbtTERP0FQt0qWSomPQV&#10;RBFJ1NVJe1WpGwaqy9qtbmT2I271C3Spm71C3FaIzZD61XkYAE5p9xMlupeQgKPWuf1DUGuvlX5U&#10;9K0imYSlyjtR1LdmONuOhb1rHkPzVLJUD/eraJxylzPUY/3qif71St1qKT1rRHPLcgk++aZT35Ym&#10;o26UyJEbd6gbrU7txVc1aMBjfdNQtUrNwahJrUxkQN3qvPGsiFWAINTyVBJWiOWZi3Vo0Lbh9zse&#10;9U2roHB24IBFZV3ZhSWTp3FUZ8yjoynRRRQXy8oUjUtNJoEJRRmk3Y5oASkyPTPtSM3akot1Jb6M&#10;8/8AEmmHT9Qbav7qT5l/qKyq9F1zTf7U0941/wBavzIfcV53IpV2Uggg4Oa9OlLnjY+Px2H9jUut&#10;mJRRRW55gUynZptA0FFFFAwoopN1AAelNoooAKKKKBkUlrFMDuTB9qpTaPnlH/CtKig3jUlHZmBL&#10;ZzRZBXj2quQR1FdRx35qCa1hmzuQfyoOmOI/mRz1Gc1ryaUjD5W2/XmqcmmTJ0AYe1SdMa0JdSnR&#10;T3iaM4YEfhTaDW9xKKWkoGFFFLQAlFFFABRRRQAUUUUAFFFLSA7T4N+MG+H/AMU/CviBH2LY38by&#10;H/pmTtcf98k1+pF58K7G1+PjfFmZ0Fhb+HWiMgx/rM5L/hFn8zX5CK21gfSvoC6/bc+Id38Nn8Gy&#10;HTzaPY/2e14IGFwYtoXruxnbxnFeFmGDqV5xlRdujPqMpzCjhacqeIV+q9TyD4ieK5/HXjvXvENz&#10;kTaney3JUnO0MxIX8BgfhX2r+xbPH8V/2bfHvw5uGU3EImECsRwsyEofoJFJr4JZtzZxgV6H8E/j&#10;n4i+A/iO51jw6bd5bqD7NPDdRl43XduBwCOQQPzNdOMwsq2HVOnvG1vkcOX4yOHxXtqu0r39Hc+n&#10;f2wJl+Dv7N3w4+FMLqL2ZUnvdh/55AMx+hlkJ/4Ca+XvgD44g+HPxg8J+Ibr5bOzvFE/+zGwKM34&#10;A5pPjN8atf8Ajp4nj1zxCLdLiKEQRQ2qFY40BJwASeSSTmuA+UrhhkelPC4Rww/sqm8r3+YYzGxq&#10;Yv21Fe7G1vRH25+3/wDBzWPEPijTfiL4ftJNZ0W8so4Ll7NfMMTLyj4HVWUjnsRXxvY+Fda1K4Fv&#10;aaTfXUzHAjhtndj+AFeyfCP9s34gfCPR4dGt57bW9GhyIrPU4y/lAnojggge3IFehap/wUh8Z3EO&#10;NO8L6Dp0xBBl2SP+m4Vy0Y4vCw9ioKS6O524ieAxk3iJVHFvdWvr5Hy74q8H614H1Q6ZrumXGk35&#10;jWX7LcptcKwypI9x+VfoR+yz4OX4hfsT3nhmS9XThqz3loty2MKzSEL+uBj34r4G+InxI1z4qeLL&#10;rxH4iuVutTnCqXjjCKqqMKoA6AV1OkftDeJ9D+D8nw5tPs8OjNP9oFwqMLlG8wSDa4YYwwBzjNb4&#10;rD1sRRjFWUtH5HPgcVQwmInJ3cWreZg+OvhL4r+Hvia50TWdGuorqKQojJC7Rzc/eQ45B7V9x/AH&#10;Q3/Zg/ZR8T+KvE6/YNV1KOW7isZhtfOwpBGR13MTkjsD7V4h4M/4KGePPDmjwWGq6XpXiN4IxGl3&#10;eIyynAxliDhj78V5b8a/2kvGPx4lgXxDdRw6fbEtBp1kmyBWP8RGcs3uTXPUp4vFONKqkoo6qNfA&#10;4Lnr0ZNyaaSttc5fwn8NfFXxDs9Xv/D+jXGsrpoWS7W1XdIocnDBerdDnHpVr4ft498L+MLJ/C0e&#10;rWOvRSjZDZwyBy391lC8g9CDxzzVv4O/HTxV8D9cuNS8NXUSfaVVLi2uYhJFOoORkdQeTyDXvdx/&#10;wUk8YtZqIPCugwXuMG52yH6/Lurqr/WLunGClFqy1OHC/VLKpVqOM09dL39Ox2n/AAUea2k8I/Dt&#10;rwRJ4kYSGZVxuC+Wu8fTdmrP7HP/ACZr8Us/89tR/wDSKKvjD4jfE7xD8WPE82veJr9r+/kG1flC&#10;pGo6KijhQP8A9ea674d/tJeJ/hn8N/EHgrSorKTSdZMrTvcRFpVMkaxttIIHRfSuN4GosJGl9q9z&#10;ujmVH69PENWi1b8DyqNvLdGYcKcn8K/QP9vzRb/xN8F/h1q2k2z6hY2z7pZLdTIEV4V2tx2+UjPu&#10;K/Prjjjjv/jX0b8I/wBubxv8K/CsHh2SzsPEWl2w2W634YPEnZdynkD0I/GuvG0aspQrUtZRZx4D&#10;E0IU6tCu2lNbrXqeHaPLfeDvEGjavPZzwPbXEd5Es0bIJFRgeMjkcHkV9z/tsfD+++Ovw78JfEPw&#10;Yp1y3tLd/PhtfnfyX2kMFHJKsCGHavkP44fHPWPjv4ktdX1izs7E2sP2eC3skIVEyW6kkk5PWtX4&#10;M/tReOPghbyWWh3kNxo8j+Y2m30XmQhu5XoVz7Gs8RRr1lCulaaexrhcVh6DqYaTbpy2a0t2Z5qn&#10;hvVJLj7Mml3r3HQRrbPvz6YxnNXPE3gPxD4JTTzr2i3Wki+iMtst3EUZ1BxnBGcZr6duv+CkXi6S&#10;2At/Ceg211x++2yPz643Cvn/AOL3xs8UfG7XYdV8TXMU0tvGYreK3iEccSE5IAHJycckmt6MsTKa&#10;54KKOSvTwcIWp1HKXpZHB/jmtDw7/wAjBpn/AF9Rf+his+pLW5ezuobiPHmROJFz0yDkZr0Jpyi0&#10;jy6b5ZpyPu//AIKcY/s/4c555vB+kNfInwT+Ik/wr+KHh/xPAW8uyulM6Kf9ZE3yuv8A3yTj3rd+&#10;N37R3ib49R6MniCGyhTSlkEAtIyuS+3cWyTn7i/rXlbbSuPwPFefhMO6eF9jV63uj18djFWxixFJ&#10;9vwPuH/gon8N7XUrfwz8UtGKz2d9ElpdSR8q6ld8EmfQgsPxFbH7FOt2HxS/Z98afCya6Ftqe2dY&#10;8sAzQzqcOPXDA59MivmXVv2ovFuufBqH4a30Nhc6JDFHDHPJGxnVUOVG7djjgZx0FeeeC/G+t/D3&#10;xFba74e1CXS9UtzmOeLB7/dIPDL7EVxrA1J4X2E3qnp6HoSzOjHHfWaa92a9757l3xl8MPFHw/16&#10;60jW9Fu7K7tpDGWMLbHwfvI2MFT1z71d034ZeK9U0i71O38PahJplnCZri7aBlijQHk7iMflX0Do&#10;f/BR7xtb2qw6p4b0LV5gAPPaN4zn1wCR+Vcv8Tv20vHnxL8P3egyJp+jaVdoY54rGD5nQnldzE44&#10;z0xXTTljXaMqa9bnm4iGX6zjVfpbX7yh+xef+MlvBxxkb7jj/t2lr2L9vD4B+IJvG83j7RoptV0+&#10;9jjivIbeMvJatHGFBIGSVKqDnsa8d/Ytx/w0v4O/37j/ANJpa9g/aC/aF8W/A79qHxY+iXMdzY3E&#10;NmZtOvVMkDf6PHyFyNp9xjrXHiFV/tBeytdR69Tuwjw/9kSWI+Fy33t52PKf2Tfg3rXxA+MGhXT2&#10;NxBo2j3KX91dSRsqZjYMiAkcksBx6Zrpv2/viFZ+MvjDb6VYTrPb6DZ/Z5JI2BUyudzgY9BtB9xT&#10;vF3/AAUC8d6/pMtjpWm6Z4bMybHubRGeQZGCVLHAPvivmO5uZbu4knmleaeRi8kkhyzMeSSe5rqo&#10;0K9Wv9YrpKytZHn4jFYfD4R4PCPmu7uWx+hHiDSf+Gof2MtKTw9Itz4g0aOGT7KG+Zp4VKPGR6sp&#10;bAPXivgv/hE9dj1Aae2kXyXm/wAv7K1s4kDZxt24rpfhN8bvFXwX1aS+8Nah5Cz4FxazIHhmA6Bl&#10;9f8AaGD717x/w8Y8XfZcf8ItoZvcf8fJEnX127v61lTo4nCOUaUeaL21tY3rYjAZjGFSvJwlFWel&#10;72PTvhfo7fsq/so+ItV8TFLLxBrKSSw2Lt+8DOmyKLB5JGdzemW9K+Qf2eWL/HjwEzHLNrloSfXM&#10;q1V+LPxs8V/GnVo77xNqHnrB/wAe1nCoSCD/AHFHf3OTXN+EPFF14L8UaVrtgEa8025ju4BKuU3o&#10;wIBHpxWtHC1o06kqnxTObE4+jUrUlS/h07Wv11ufSn/BRr5fjbpmDx/Y0f8A6Nkr5VXPNd58YvjL&#10;rXxu8Tx67r0VrFdxWy2qLaIVQICW6EnnJNcFnrXZg6U6OHjTnujgzKvDE4qpVp7Nn3n+zjZTeIv2&#10;GvG2k6cn2i/c30awJyxYopAwO5xXw1Nouowwy3Emn3MMEZCvI0TBEJ6AkjFeifBH9ozxV8Cbu7Oi&#10;PBc2F4Q1xY3Skxsw/iGCCrY7iun+NX7X3iL40eFX8PXOj6bpGnSSxzSfZFYyOyHI+YnjnH5Vw0KW&#10;Jw9eTjFOMne56mJxGDxmFpqUmpwVkraHvP7KjY/Y3+Ii+19/6IFfH3wdX/i7vgn1/tqy/wDR6V0v&#10;gP8AaQ8T/Dv4b614K0yKyfS9V8zzZJ42aVN6bTtO7HQelec+Hdcn8L69pmr2QU3en3EdzD5oJXcj&#10;BlyM9MirpYarD2yf2tjDEY6lVjhlFv3Frp59D6u/4KUY/wCFn+FyOh0cf+jpK+bfhOc/FPwj6f2r&#10;bH/yKta/xq+OGvfHTXrLVdehtIZ7W2Fqi2iFV2hmbJyTzljXF6DrU/hzWrDVLTb9qsp0uIvMGV3q&#10;QRkfgK3w1GVLCKjLcyxmKp1sweJh8Nz6u/4KSt/xdLwv6jR/XH/LZ69J+F/h3WvFv7G+i2Hwo1iP&#10;TvE8Fws915cwikaVZGLIzfwk/L97ggV8e/Gj43678c9ctNX16Kzgns7b7NElpGUXbuLZOST1NfVf&#10;ir7V+zR+yDoV34KV7PVvERtmv9XhGZE8yMsWz2IBCqfc141ejOjh6NF/Ff5fM+iweIp4jG4nFK/J&#10;b5/IzvElr+19/ZK6aS7Rsm0z2Elp534upyD9K+PfiN8PfGngbVnPjHR9Rsb24fd516pImbPPz9GP&#10;0NdR/wANI/FLT4/Ni+IGvBsg/vb13AI9myPwxzX1346128+KP7B9x4g+IEMa635Xm208kXlM8qy4&#10;ikUYGCw9MVup1cDOPNGPvaaIyUaOZUpyhKXuK/vM/O2kpcUEYr6I+VZs+DP+Ru0P/r/g/wDRi19n&#10;f8FQBnVvh8M8eReZ/OKviPS7yTTb62u4R++t5VmQMMruUgjI9MivTPjd8f8AxR+0BdaTP4htrSFt&#10;MSSOAWcRQEPt3E5Y8/KK8utQnPFUqy2je569DGU6eCrUJP3pWsexf8E6PiBp3hf4nax4f1CdLca5&#10;bKts8jYDTRknZk8ZIJwO+K8y/ac+BPiH4X/E/W/+Jbc3GiX11Jc2N9FEXjaN2JCMQMBhnBHtnvXk&#10;djDfWN5BcW0j208LrJHNG21kYHIII6GvqbwX+318RPD+mQWWs2WkeJBEu0T3UTJKcAAFipwTx1xz&#10;WVShXo4h4igubm3WxvRx2ErYRYXEy5eV3TSv96Ob/Y1+A2ueNPitouv3mn3Fp4b0WcXs91cxsiSO&#10;uSiJkcncFyewBqv+3R8UrL4lfG65i0qdLnTdGt10+OeMgrJICWkKkdRlsZ/2TWz8SP22PiB4+0W6&#10;0m1Nl4asLlSkv9lxlZSpxkCQkkZ7kc188DT4OW2kt6k1dDD1Z1/rOIsnaySObE5jhKOG+qYVuSbu&#10;21b8D751DT/+Gpv2H9JtdFcXHiLQ44P9FVvnNxbKY2Qj1aMsw9yK+BW8F6/HfGwOjagt9v2G1+zO&#10;JN393bjPWvQfhP8AGTxP8F9We+8NXotlmwJ7WRQ8M4H95T39+vvXvH/Dw7xb9lAPhnQze4/4+isn&#10;X127v61z06OKwblGlHmi33sdFTH4HMIwliJuE4qz0unY774QaDc/stfsl+JdW8RhdP8AEWsrJJDZ&#10;yHbIHeMJEmDzkckjtXzH+yHp0kf7R/guaR14u3J/GN6yfir8avFPxk1iK+8SX3nrD/qLWFdkMP8A&#10;ur6+5yayPh/44vvhz4w07xJpixPfWMnmRrOpZDkEEEZ9DWtPB1I0qrn8c/wOWtm1KWJoqlf2VO2+&#10;71PWv28tOjuP2iNSd2YN9ithgf7lfPi2MEeMJk/7XNdv8VPifqvxd8XXHiLWUgjvpo0iK2ylUCqM&#10;DgkmuQ4wPWvRwtN0qEIT3SPDzDFLEYqpVg/db0GrGq8BQPpS0tJXUeU5NhTlptOWgk/TEChow1G4&#10;Uu7NfhR/R9xiqBTqKKTEKKNtNU/MKkpAN+7S7h60bd1Hl0AScdjTlbrmohQGOKQrk+4etL5hqFaX&#10;JoC5J5hrF8UeHrfxJpM1pcJvVlI6ZrWyaM0rX3KjNxd0fB3xV+Hk3hDXJomjYQMSY2xx9K85ltQG&#10;Ixj6198/FrwDb+MNDlPl5uVBKsBXxT4m0GbR72e2nQrLG2DXl1IOEj6nCVlWp+Zz1uBG3pW9p83l&#10;7SprHjXaw9K07VugrelJI9FHe+HdTbK5616t4V1I5XnB45rw/R5tsi5/CvQvDupeWyqzbfWvUg9r&#10;Fh+0hBr95a6HPp4aTT5ZPs8xQ8xMRnJHpivLdeujbx2ukWGXkOFVV6sx6mvXPiZp/iTWtHjfQoTf&#10;AjL26sFbPqM14z4TvptAfUNQ1uzlstUjcxRwXiFGUd2wf5iuareWqO6lyx0Ok0zR7TwbY5nkVr+Q&#10;eZKc5wcdK4W8vL3xd4iNtYhpEj5ldRhV9j70y61658Ya5Hpli6tPcPguTwqjqx/Cu/t7rSfBOkrZ&#10;WW0uR+9uG5Lt61z/ABO72OyMbqyJ9JubPQLeNLld0ijkk1LqnjSxvNPaPylcAYIbpXkvjD4mWGls&#10;7XdykXXAJGT9BXivjD4/XNwwt9HXamcNLJ3H0ranTnN6bHFiMVTo3Vz6I1LxPY+S8RWFVORiuGsf&#10;irF8P57lo76BIZPmCsAzA+1fNWoeN9a1QkyXsmDyQnFZBllmbMkjSH/aOa7o4STd2zwamYO/uHsH&#10;j/4+ah4qmmFszFmG03EnJI9q8oZmlYu7Mzscksc81GtPWvSpUY0/h3PLqVZVdZsNtJmpAKR49tdP&#10;KYXI/u03JpzUxqzAXYGwTzTmbOAOaZuPrTrNDcXkaD+8Kpe87IT2uanmbbXyWUhkAK5qFZ4puGOx&#10;/XtW1fWaNIrenBrCu7fy5GUjvXfJOCuZR1LflyKufvp/eXmmLjBNUo7iW2zsJ+lXI9SST5ZUXn04&#10;rONRMvlJBLlduc1HuO7FOYQTDMb7fY1E0L9R8/8Au1fN2JLHnYGCaYWJ46iq/PRlK0ob+6eaXN3G&#10;JcLuU8c1Tjycg9qtyMcZFVFbEh9656m6sXE6jwVdvb3jBHw7rtH1r2vS7pPD+gNeyyBrmddqLnlf&#10;WvAtCYR38bfMAGGcV6HquoM1vEgdmVRgFhzX0eXYhwpM8+tG8rGX4g1B7syyMSc+tctZEJcEt61s&#10;X8hxgnpWJC3+kdutceIqOc+ZnTTjaNjr49v2POK5DXr5mudg+6OorsJD5Ph9Ze7V55fzM9w7NgGp&#10;xUnCKQqW5b0uQy3SAHjNd7bSGBQSe1cd4TtTcXiYGea7u8siE3fd2jpXRg6cuTmM6j96xl3DLK5O&#10;BnNZWqNCi8n5sU6/1FbfcWbpXK6lq0ly5IIx6Vz4itGGiNYRvuMurwRk7ea09K00xwf2heDg/wCq&#10;j9feqeg2lszm6vpFKIcxw/xSH1+lW77UjeTElgq54C9B7CuCnbWU2aa3sh8ge9mYk8E1as9NDtgg&#10;kVmtqAjGAQRVtfFC28YVVX0raM4XvJjs2tDpbO1jgXPAxT7jUoLNSzSKB6ZribjxLNLuAOKxry/m&#10;uGwxOO9ayxkaatAj2N9zt7rxlb8iM81zt7qhus5bvmsJTyKl3dzXn1MTOpuaxgkWZZwqYFVh60jY&#10;alrl3LCnsePwqLJp240DJLc4jb60+o7fowp+4DigCQ8UxpOOKZ5ueKbQBctm+XPpWpcSiQW2ONqf&#10;xcjk1nW8e1QScCp5pC0gAGcDGa66fuxJep3nhObzoJLZnG10x1/iHSs6W4LXs9rMQsinK+9VfDt8&#10;8NwrE/dPrVvxtGi6lHKvypOgkRh2PcV7PNekmjN7ieXt6CrGnxCW48uQFkfhqx7PV9zCGfCSdm7N&#10;WtGxhbcrc+tEZRlqg1N6G8stFXECInHYCuO8W6/Hq6tHhTtOQw61gX2tyyOyq2cE96y2ldiSW7+t&#10;cWIxnMvZwVkNR62LVneS28gZHZcHoCa7vw38UtY0nAivGkTvDL8wYelefWkgWQ7uhq55KLyj81x0&#10;q9Si7xYp01LdH6Jfsw/t4afZLa+GvG4aztRiO2v/ALyxein/AGa+8NO1O11axgvbG4iu7Sdd0c0L&#10;7kYeoIr8AYbyWE7Wy6kbTXvf7Nn7YXij4C6pHZvPJrPhaaQeZp9w5by16Exkn5cflXHiKMcS3NaS&#10;/M5pUeXY/Y6oyvJrmvhv8StB+K3hO08Q+Hb1L2wuFAO0jdE2ASrjsRn+VdRgGvFlFxdmZWYzcfSo&#10;bqH7VbywnpIjIfoQRVjYPSuO+MPjKX4c/C/xL4mto1kuNNs2njVx8u7IAJ9gSKIxbaSDU/Iv4lfD&#10;XVfhH8UfFOg6zA/2qCZntpgp2zwMSUkT2I/XNcc8MmPmtyOepHNdN8TfjbrvxK8TzatrN79rvXXy&#10;w+wKFT+6oHQDnFctHe3F4N0kmE9a+3w9o0lHdnS79QbzVXAiwP8AdFUplLdY8qPanPOT/eI2kn86&#10;zppCVADMrY3EU5tdiola9s43Vm2lT6EYqbwjqH9i+KNHuy2Ba3kM/sNrg/0qo91PGwOcr7jNEl8l&#10;1C0TxhW7OgwRXBLlvdGiT6n6c+EfEd78N/2hPibYaXpo1BdZtdN1xShA+QxFGPvyR+de2eHfiJpX&#10;iq6tba6c6feA8wznbz6Cvgr9l39oGTxJ+0F4duvEUihx4fk0SWTPyyFDviJ+oFfcmu+GtA8aQl4X&#10;RZsZVomwwPsa2hJNGUznP22rBZP2c/FVxnPlCCROc4xMleexSC3/AG6/CDKxB1LwdGxzghvkb147&#10;d60PjN4B8aat8M9e8J2N59ss9QgCJ9qUlk2sGA3D/d715h4a+JFn41/aW+EHiCzjnghs9GbQ7+Sd&#10;Cqx3USSgx7jxnOcetTKWtyonV/CzwR4q+M3guTxB4k+KHiCzaS/urV9O00QwLGYZmjxuC+gFM8ef&#10;s/8Awy8G+FdQ13Xr/wAR68bWJmT+0NYlxJLj5VAUjkmtr9muJ08D+KrczMfsfinUoipbOCZd3B98&#10;ivAP2sPinNq3ig+HLOVjp+mnEoB+/ORzx3ABH4k1tTipMmTaZ4DrDmWT5E24PTI49vesWSQR853H&#10;PardzdI+7e5X8MnPpVCSRTH8hO7PO5cVvKSvZDiPEzHkKage+MbEnkVFMxGcFgTxxVGRD0+YmsHJ&#10;pXKsWpL9nyAPl7VUMhLccUwh9uWXGelLGAwwSQ1c/M5Moswru+7+NXJJDZ2E8p4GzA9yagt2bb5a&#10;ruHXGKXVVDWscDOsbSHj0/GtHpBkPV2OXZizZPJpaWS3aGQo42kUzJrymzUeDTgKjUmnbj60wH7a&#10;cPpTAxp2cUAP2hqTyqFYE1Ju98UAR+X7UeTUmfelBoAYF29q+wv+CZvhR/EHxuvtXkRmh0XT3dWP&#10;QSSEIuPfG+vkHO0Emv1B/wCCZfw//sH4P6t4lmixc67qBSL3giAVSPq7P+VdFFXloZVnyxPsBz8o&#10;qNulSSVG3SvRR5divJ96oZu1Tv1NQPyKYiGSoG+8Kmk+7ULfeFMghm+8Kry9qsTfeFVriRIU3SMF&#10;A9a1S6mT21I2bris2/1KO1yMhpP7tVdR1h5CY4fljJ+8etZMn3snk1vGJyTn2HXF1JdOXkJz2B6V&#10;SY/NUwPzGoZPvVscjd9WRSVBJ1qw3NRLDJcNtjjZz6AZNBlsQ5qOSuj07wNq+pMuLcW6H+KY4/Su&#10;ls/hKgwb2+LH+5CMfqarmRD1PMGxznjvUe1pCAil/oK9oh+H+iaeu9rXz39ZWJ/QVftbK2s12w2s&#10;MQHTbGBVc9tjCTPEY9C1C6wIbKeQ/wCzGavW/wAPfEFx93TZV/66FV/ma9whLSYAyB2FXWX5Rt/I&#10;VDqtC5FLU8Ni+EniK4UkQQofRphQfg34j/uWv/f8f4V7gh8qT5ifzp7XGzOGzS9rMv2MDwab4L+J&#10;AufLtT/23H+FU2+D/iFuAlt/3+Fe+zXj4J5x9apeaWY8Zq41ZnLOlBHhzfBvxIV/1dt/3/H+FZt1&#10;8IfFaBtumrMP+mcyn9K+iIyWbBJ/Or+z5B3+tX9YlEh4SFRanyPf/DbxLZjdJod4vriIkfhjNc/d&#10;afc2LEXFvNCR13xlf519p58klsZqhdrHd4EkMcw/uuoI/I1Srtk/V1T2Z8ZbhTa+qtS+HPhrVs+f&#10;o1qjesKeUf8Ax3FYF9+zvoV8rNaXN3YufuruEij8xmr9tEn2MnsfObdaTrxXqmvfs8eIdP3Pp9xa&#10;6nGOnzGNz+B4rgdX8J6zoJI1DTLi1x/FJGdv4MOP1rVSi1e5jKMl0Mb3oopGrRGYvp7HNcZ4s0n7&#10;Pdfa41/dyYDY7Guxz8pqC8to722eGQErICD7e4rWMnCVzmxVFYiny9TzOkNWbyzexupIZBgqePeq&#10;rda9NO6ufEuLi2mJRRRTEFFFFACE02lakoAKKKKACiiigYUUUUDEJpKVqSgYUufWkooYCMobqAfr&#10;UElhDJklMfSrFIWNSaKclszPfSUb7jFfrVeTS5V6Yb6GtaiqNViJIw2tZF6owH0qJl29Qf5V0OT0&#10;7UxoUfqoNKxvHEdzA7daStttPgbkqQfaoW0uM9CVosa+2gZVFaDaUw+6wNQtp0y/wj86LFqpF9Sr&#10;RUrWsq9UNMMbdxj8KRd13G0UuCKSgYUUtFACUUtFACUUUUDCiiigAooooAKKKKACiiigAooooAKK&#10;KKACiiigAooooAKKKKACiinAUCG0U7ApKAJLYZmFXqqWeDIeOcVbp3OepuehfAX4j2fwl+LGg+LN&#10;Qtpryy095DLDbEeYQ0TpkA4BxvBxkVa/aJ+KVj8ZPitq/inTbS5s7O7WFEiugu8bIlTJ2se615pu&#10;PrSVz+wh7b23XY3+tVPq/wBW+ze4UUUV0nCFFFFABRShSe1L5bf3aAG0VJ5D+lKtu57YoFzLuRUV&#10;YW1PcgU4WfHWgXMirRVsWqjqDT/JRei0ifaIo/jS49qvrGvpTtoHaiwvaFARO3RSPwr6a+Ef7Zd/&#10;4N8FxeEfFvhi18XaBbxCGKOZwsgj7I25WVsdsgfWvnXr1oz27Vy18PTxC5ah2YbMK2ElzUna59dT&#10;ftHfAHTVS9034N79UjIZRNbQRID3+fcxwP8AdryP4/ftL+IfjrbW+lSwQ6H4ct5N8Wm2uTuYDCl2&#10;4zgdOAK8fcn1xz24pKxp4CjTkp6tru7ndWzrF14cjaSfZWKq6bCo5yx9zUi2kK/wA/WpqK9Lc8Ry&#10;k+o1Y1XooH4U6iip6k69wwM5o47CiimZhTqbTqTELRRRQgCnU2nUwCiiigTCiiigkKctIKdSA/Sw&#10;KfSnLS7hS7l7V+FXP6OCl5pu4U7cKGGglKtJmgMBSAlUcUtR79vek3/NnNAD2+6aaoNOLCkDCkKw&#10;U6k3Ck8wUBZDqXafrTVcZqRWFAhjIGVlYZBr52/aH+G6ur6vaw5Ycvtr6MZvpWZrulxazpk9vMqs&#10;jqQcisakVNWOnD1XSqJn51XUJhYqRzmiBii9M12PxV8JzeFfEl1CI9sLMWT35rirc7iP1rzY3i9T&#10;7KDUoqSNzT7naynOPpXYaPqHTDEVw0X7vBxWtpt95LD5q9OlM1W57t4K1xkkTLZA4pn7QHwrl+LH&#10;gUy6MAviGwBlgZflMq90P14/KuH8P6wI5FYGvYvBviLeI/nINdqtIH3Pz78IWupeE31u9v2ktdVt&#10;W+zLDIMMhH3sj0rYtLXxV4y8GeLPFcYWHR/D9t5lxcH7rOT8qL719Y/tJfAC7+KRtNT8LWcCapIc&#10;XrhxHvGMBj68VzvxQ+Gd38F/2FfEfh15I5NRu5FmvHjHGGdeM+2KypUb1LPYzqVpxp2iz8yNe1i7&#10;1y9ae6mMzn68VnomammU7s01a9hRUVZHzMpOTvId5VPWPFSLg9uaXbWqV0SC+lSKB3pidaljUM3N&#10;awiK4/vgUj/dIPJp207gRUk2zbxyfUVtyom+pSaoX61O3GagkPWuWSsWQyNitLw3CJtQLE42qTWU&#10;/wA1SWN29ncLID9RShJRmmxSvax2Wxmy2eprM1NGXr0rUtZ1uIY3QD5hmqGpSCVSterOzjoc0b3M&#10;kqPXFRbKc/ynmk3V5ktzq6DTlelSx3Dx9GxTVwevWn+X3xxQr30YD/tzH72GpfOX+5+VQbR3GKUd&#10;fWr5mtxcqJsxtyMiqzqvnBgCe1Suyop7VueAPh/rfxK8QQ6VoNjJfXcpwFj7c9T6VN7u7E3yand/&#10;A/4N6v8AE7Ur25tICNM0+F57qdh8oVVLYH5VnaldLeN5hTYuOB+Nfpd8K/gofgf+y54nsbu3j/te&#10;TSLye4ZBk7zE/f2r8w2jA0G3uvOB+U5XnIxmu/BVvaOSjsjj1k+Yyb64EzsvTFZbn/SU/Kn2+64a&#10;RyMhaiQrJcx88k9vrWspcz1OhaI7DXpPs/h2CPsUya88dvMlwOa7Xx1ceTaW0Odv7pQfyrlfD+mt&#10;qGoRxjkFufpRi71K0aaFD3Vc7zwPpX2e1Fyy7T71o+INaihs3AADEVDq2sQ6TYi3jOCFwK4DVtWk&#10;1Dgn5e1elVrxwtNUo7mMIuU7sqahdmeZieBms1iZH47dMVLKxZcf14rT8N+GtS8R3UdtpljPfXLs&#10;AI4ELGvmZu7uzujG+iR3Mfw1/sX4aaZ4t1vy4bLUpzBZw7h5s0abhIw9MMV5+tcvaadp+oQsYZpJ&#10;Coyytw31r2LR/gnr+qabo+m+M7meHT9KR0tdKibJTexdgW/hyT71Z8RfB3SdH0+R9Jsfs8oGAzMW&#10;b6UliKcZJNHfTwFWUOax4fJoNsRjMhPuag/4R+29Xz9a3r6FreZkddsinDD0NVGbbzj869T2dOST&#10;SOBpxdmZjeH7cZB31Xk8PxlTsZkPbPetncJOepH92mswORkA+lS6UOwXOZk0mZN3IyKqvC8PDriu&#10;nmXa4bPUeneori3Ro/mGcnBrleH7MLnNU4GrdxYbSTFyvvVJsoxDDBrllFx0YxvepG5xg1HS7vSp&#10;AnUhFOO/WmZ3MDTU5+tPAO7JoFcEjx1qaOPMgA5pm6rNrGY1LsAfSqhqyiwBtO32pq53HB4pNxfn&#10;GDU0MWW56V0W5tCTQ0xysinpz1xmum8S4vfDME7KC8Em3co7HJrAsYdmOO9dPBCbrSb23ABLRFlH&#10;uOa9ekvccTOW6OCmPnKAwz3GavaTqskLrBOdyHhWPaqLFict97vU0exoXB4bgg156bi7ouxp6b4N&#10;t9Tb/j78s89EFX2+FYVsDUkVT6pVfS9WtrVVjD4PqavSeIWUkbsivQpww0ornWpF5FW6+EOoeXut&#10;bmG59B0rnb/w9qGjSBbyBk5xuHIrs7LxHNEwaOcx85GDn9K6Ca+TxRpbrIF81fvDH6iieEw84t09&#10;GTzS6nlEMZmxuORjrQ1rwQBn61radZl7i4tgMSwvjB9KvzabtjGUw7HaMda8yNCV7dRc2p9d/wDB&#10;K7xJfw+OPFOgPcOdOuLEXPkt90SIwXI9yGI/Cv0p579a+IP+Cbvwjn8O6brfjG7gaKO9jWytS4/1&#10;gB3Ow9s7Rn2Nfb9eJjLe1UTnluKBWf4i0Ky8UaHf6RqMC3NhfQPbzwt0dGGCP881o0vHeuEk/Kb9&#10;qL9ixvgfrFtrGj6n9v8ACd/IY44bggXVs+M7D2cYB+YcivDbvTRa+WjoOG4x0+tfc3/BRDWpZfEX&#10;hXSllPkQ2sl15Y/vs+0E/gv86+LbhcyHcSTnIHXHevtcug3QvI25mzm7q3KM5Kc7Qn5ms+8tVWSU&#10;EcZEa4ropkMhDFwrht+zBJbsvQetZF1bmONS+d6ks4Yd+a3qI0V0YF1ABMwUAruxWZJHtJ2jGK3b&#10;qMQwxvuiB8v7iZ3En1rFmZQT2FedWSSNo3YzS9aufDetWmo2jtFcW7h1ZTivrfwR+0R4it9Ps7q1&#10;uvNilX5dx6HuDXxzdkM2B09a7b4Z+JHtbg6TNJiGYl4M/wAMnp9DXDzPoRKNz7w8N/tPeL7ySKJ7&#10;O0u1fC4YEHFeDeM7yQeCfjCE/wBButP8SQ6lA0LENC82CdprufhFD9odb2QKsMYDMW/lXIeMYbQe&#10;MPiRY6w8+n+G/EywTQ6nFA00cckYxhgvTkn61tUi4xTkzOLM/wDZp+NXivQ7PVJZrizHhe21WC71&#10;uS4jLTYnYRu6Nnr8oNeT/EDWJdW8UatemQzi4upZRIepBckfpiu5j0fTvD/gDXND8JtqviKLUZIG&#10;1PVHtDBbRpG+75d2CT9K87vLdppnyuPmrrw8XKN0Vuc604XkjP1pI74sx+UD3rRutPTkYw3rWY9t&#10;5WeCeKuSkitC2v7zByD9KSSIspBAz2xVSKTbxip/MCgHdgego33ArlMSN5hOew9aYq7ZF5wc1PIn&#10;m843fzpEVd2e3vWdtRXJowysCCQc5Gf51U19i91Gp4KJxn3rSjQHBIyBznNZc12l3M4mAPJAb0Ha&#10;ir8NriW5TX/TI/Jc/vFHyN/SqjQlcg5Bq3JGI23I3HYipMfa4yf+Wyjp6iuJx08zUzfL20m01aaH&#10;gcUnkn0rOzHYrUL1qdoTnpSeSfSlZgMU4p28+lKImpfLPcUtQG+YfSpAx9KFh74p+z2q0mGgsMbT&#10;SBEG524C+v8Ak1+5vwK8FD4d/Bvwh4fK7JbPToVmX/pqV3Sf+PFq/JT9kf4aj4nftAeE9KniMlhD&#10;ci8uwBnMUXzkfiQB+NftJx5Yx0x+FddGO7OPES2RFJzUNS1FnHNdhxET9TUD9KlkPzGopG+UnoBT&#10;W9iWQP8AdqCX5ec49z0qvfa1BbrtX96/t0Fc9fanPeZ3MQv90cCtIxuc8qijsaOoa1HDlYv3j9/S&#10;sC6upbmTMkhPtTPpTZOtdSikjkcnLcgl5ckUypVVpJdiKWY9ABzW9p3gu7uwJLnNvEf733j+FaI5&#10;5yUdzmNp3YAyfStKx8L3+oMCIvKjPV5Dj/69drZ6BaaaQYoQ7L/y0cbjV7cfXk9KvlbOCde2kUYd&#10;h4BsrdQ90zXLd1HyrW5a6fbWKeXbwJEn+yKmiSZuo4qVYX3DjBqTDmchsdyIGyBzUv8AaAZcEUja&#10;Y7ZxyfenR6aIyS3WloP31sMZ9ykt07VDlW4qW4hK8DrUKwMxAxj1qtCJXuSR3AhbAHFSDUg3bBo/&#10;s9mXjrTotNC8tyaXu9S/f6DPPJOTzk003B3Y9atfZwvQZqCWLJ5GKnQbi7AD1BqDcM9aUxnrzTPJ&#10;c4BFXpa5m72sPjmWN846c1OdSA7Un9nsY85oiscfewTS93qWufoJ5zSdelRy7QelTtHs4qvKvze/&#10;alfWyFK9tRNwXnvUyahtXBqOCzaTk1J/Zrbsk/LT0Euf7IG8MmCppGKyRssihw3DBlBBFTLYoo4q&#10;TyQseNuTSvHoVaT3OA1z4T+GvEBd2sRaTtyZbU7P06foK8x8UfALU9PzLpNzHqEQ5EUnySAenoa+&#10;gWj29KiaM7uOa1jUcephKmnpY+OdT0e+0a4MN/ay2so/hlXH61QP3sd/SvtHUPDFpr1n5N/bR3UT&#10;dVlXdj6V5d4q/Zxguo3m0K5+yzDkW9wxKH2DdRXRGsnuYOjJLQ+Y/FOk/bLUTxD99Hxx3WuI5xz1&#10;zXtXifwbrPhGbytVsZLbJ2rIeY3+jDg15d4k0c6fdGaMfuJDnPoa9WhUvGx81mOFf8VIxqKVlxSV&#10;2HzoUjUFqbQIKKKKACiiigYUUUUDCkagtSUDCiiigAoopM0gDNNoNFMAooooAKKKKDQXJpKKM0Cs&#10;gzTKU0lA0FGAeoyKKKkq7I2t42YnYv4imNZwHotT7qbTsVzy7lZrGI9m/OmHTU7Ej8KuUUWK9pLu&#10;UTpv+0Pyph02T1U1o0UkUq0kZZ0+ReiqfxprWc3ZPyNa1FOxarSMf7LN/cNN+zyf3DWzux2peaLF&#10;e2fYxDC46ofypPLb+6fyrco+hxSH7byMPy2/umk2n0rbK5//AFUnHoPyoH7ZdjF2n0o2n0ra4Hak&#10;ZQ3YD8KA9suxjbT6UbT6VseWP8ijy17KBQHtl2MfafSjB9K2Ni9x+lOChegH5UB7ZdjF2mjafStr&#10;j+6KOPQflQP2y7GNsb0NHlt/dNbO0H/9VOA296Be2XYxvIk/uH8qPs8n9w1sfn+dFAvbeRkfZpT/&#10;AAGnLay4+4a1SaSgTrPsZv2OU/w/rTv7Pk7gD8a0KUtRYn20itb2LoDkip/sp9anWnU7GMqkrlYW&#10;vqaetuvck1NRRYnmZH9nT0o+zp6VJRTFzMYI1/uin7QOgoooJd2FFFFAC7qNxpKKRNhcmjcaSimI&#10;XdSUUUCCnA02igB9FJupaVgGt2pKVqSmWgooooKCiiil1EFFFFMzCnUmKWkwFooooQCrS0i0tMAo&#10;oooJuFFFFAhV606mr1p1AH6UZo3FacVxTeO9fg5/RrE3ml8w02kXkmmSTEmm7jTuwprL6UikO3Fq&#10;F5JpFyOtLx60DF3Gjd6GkpKkgkX5hS8/hUYY7sVLu4xQNAM+lPUHnNM3Ec1IrA9TVIGL26UcbcHp&#10;SFh2pNwoEeMfHz4djWtNfULeMNLH1+lfJ11pxtLhgMDacEGv0TvrWK/tZIZAHVhjBr5R+NvwnudB&#10;1CXUbGEyWjnLKByK5Z077n0eAxUVH2c2ePoMrTDIYzkCkWYqDnj6iq08y7etYXcGe7KS+ydLo2sN&#10;GwBPAr0zwt4gaMoQ+BXhNvePE+RwPWut8P660ciqW6120qqnoLc+u/BfiITBMv1Fcv8AtbWo1T4D&#10;eJkXBH2feQO+CDXGeDfETQSRsX4rqfixfL4m+Fuu2QbcZbSQDPH8NelTl7yMZx91n4/X9t5chAGK&#10;pbCD0rptctfLuJFPDBiCPpWE8ZHWvVnGzPmY63Io6l21H0p+TREodT4+5701acv3hWyJZNHGZOB1&#10;pZIfLU/SnQ53Z2kgVJqjeXZtIOvFav4Lk9TMkbvUDjNV/tMjZyeKPPf1z9a4Ltmg7yz6UxlA4wan&#10;jbcuT261Gzjbk8g1O4GvoeoNBE8Z6AfL7VYO5uW5JrCgufJkDKPrXQ27C4jVl5BGa76M+ZcrMZLl&#10;1Mu6jKtUdat3b+ap2rWbJE0fUVjUptaouLuiPGakR2HfIqPmnHKrWF2jREykMwB5zXpPiT9nzx14&#10;a8I6f4ml0Ca50i8QSLNajzCgPTcBzzXmVuGaQbQSa/W79h3x1c/Er4TrpuqWUbRaZtt1YgfMAPSl&#10;Wc4w510OepUcGj8qvCfgXxF471+30jStKuLi7mkChRG2FyerHHGK/XL9lX9lnRPgX4btrl7cS+Ib&#10;iJTdXLncd2OQPavatN8E6Fo9w1xZ6ba2s7dXiiCk/iK21UL2+leXUryqK1rIwnOUraHL/E62N58O&#10;fFNqhI87S7qMbeckxMMV+HckjS6KkCvny2ZSvTvwa/cP4peLrHwF8PPEGv6kwWxsbOSRl7ucEBfq&#10;STX4YXkzJqV8F+RWkaQL1wGOf/rV6OWOUOd9GXT2J7hI9P0/GfmkFUvDlqb7WLaMDPzjNV7q4a4b&#10;lsgDArrfAtqlr5l0w+ZUOCe1e5Sj7asktkaSfKjH+INwJtYaIHKghQO2BT9BuodDs2lcjz2Hy+1W&#10;7XwPr3j7WrltHs/tflOEkcuqJGT0yxNbln8FpJNSFlqninS7aYHDw2HmX80fqNsSkZ+prCpW5a8p&#10;FRiuVXOD1TVJb6QMzZHatXwj4Hu/FMdzeO4stGs8G71Cb7kY/uj1Y9hXf6b8B9Ck1sWF78QtJLXD&#10;eTaC1il3tKQdglDKBH05Bq/8IdJ/4Rf4ial8OPGoa30jVlME+xvuuBlJIz74wD6kVyTqOT52awjd&#10;qMT0P4K/s/6b4g1uGSTwjK3h+3hMs+ta4/zScArsh7An17V7Tf2+jeCcwaFaw2zbh80SKn06DpWn&#10;4o+IGleD/CcOi6SzWmk2kawxiRsyyBQBukY9TxXlWmWN94y1KHWdSkez0CJvMQbsS3TA9h2X3714&#10;des5StE+swmFjShrud9No0t5BJd3Ko0v3jgfrXH38YlaWPYuM9qh8U+ObqS622blUPAjA/LNaugq&#10;LnT5J9SkSA55J7n0xXMqnNoj1Y67nzR8WPDp0vWWuI1xDMTzjjOK4LHy87sewAr6K+KnhuTxBY3Q&#10;sojKIhuTivnKcGFmV1Csp2nccc96+lwFb2keTqj5XMaPs6nP0Yxuc8fm2f0pm0LyB+IAFReeAxO/&#10;d/sxrzUM0uOoJ9mavQctTySS5O5CAdo6g5zVZpSy46moJrj5SMhc9hTYZDtNcsqivYY/rx1qCa3S&#10;bI6GpPMwTT1O5c9u9ZtqWjEZMto8We4qLafStlhuGD0pv2cDsMVHsuwzJUFe1Sbq0Gtww6VGLVd2&#10;DwKjkYEUMJkYelWpQVwO1OVViX5TmhU8xqaXYYRqTgAVoW0IPXg1DGqRDrk1HLqHloyggV1RtFXZ&#10;O5srJ5YHIroPDt9GbhEkOFb5Sc+vFedPqDSNjPH1q3ZapJbyIwc4Brop4pRl5EOLLmuWR03Vrm3I&#10;xsc4Ht2rMuJvKiJz1wOtdRrFzFr+lJfZ/wBMt8JL/tJng/WvZP2XfhTp3jTT9ZvNZso720Z1tkjm&#10;XIzjJP6ioqxvJ8vUHLlV2fMSyPu3FjmtJLpmtwGIFfYfjL9hvS9YdpvDeoto7tyIbgGWPPp1BFeO&#10;+JP2M/ifobM0Glw6xCp4axnUkj/dbB/nXC/aU9CrxlseOLeMnRv1rd8OeKpNPvELHMfCkeoqp4i+&#10;Gfi3wmzDWfD2paaBkB57Z1XP1xisOEfNgNjvV0604STQrI9L1Sxg+3R6rZDg4EyL/OvQvgp8L7j4&#10;y/FTTvD+nr+53B7mf+GKIfM7/lkD3NeP6JrEkSlZcmPGD9K/SL/gnD8KZNC8D6p41vIgJdbcRWZI&#10;58hCct9Gb/0GvQrYiMKbmt2ctTY+tfDWg2XhTQ7LSdNhW2srOFYIoo+AqgYx/nvWpTvLPYZpdvtX&#10;xcm5PmluYibqN2SKax2rmozJkHnAxyakR+en7fOvQzfFuO3Z9ken6fEjuWGFJLMf/QhXivw/+BPx&#10;A+MFuLnwr4blk01hj+0tQf7PbnnkqSCW/AV7f4b8D2f7TP7YPjW41tmufDfh28JktSMC4dXKRo3+&#10;yNpP4V+hWl6TbaVp8FraW6Q20Me2OKNAqoo4wAOg9q+lWOlRpRp010PeweDVSPNNn5uw/wDBPL4g&#10;SWzvfeItFsJiBlIIpJOPTdx0+lcP46/Yl+Ifhq3luLS90vWxjIjhZonOPTcME1+pGvfu7dhtABGf&#10;avKPFV8IreVCflI5A6V58sdWvds9tYGlJWsfkL4istQs764stTt2tb+14kt5ECOAODz3rkrldufa&#10;vqX9sDT7FvJ1aFEjvreXYJFHLKexr5ckZbiMuD7+ldNOv7eOu54Naj7CpyrYzeufenRlonEiEq6k&#10;EEdfX+lP2j0pRx0oOY+s/hB4sh8W+G0ijuWiWFVFyinDFvU+1e+eG/DOnw26SiQOCuc5yPpX51eE&#10;/Gmq+CdU+26VMI5CNkiOu5HX0YV9P/Dn44eLNa0VDYaP4dnwPmmuNU+ziPH96Nhn8q6VUUlaRhKm&#10;73Ro/tAeLQbxdAt0e3SNRJMBgKwI4GB+deDXQLHgY+ldD478QXGqeJria/1TT9Uv3AM0ml5MKEcC&#10;ME9cDvXOTXSZJHSvbw6hGkmIz7oMvc1myK0ikFSB1J9a2WlR8bqq3DRdPSonFdyr+Rz8ke3cR19j&#10;USq8kiRKuXYgDJxWncrHJwprNmjaNiT36GuGSaNCVSY5HjK4cNt61ZjgEmOBVFc7hgkn61p2UZI9&#10;6uK5rIiQy8za2chz1GFrnPX6113jDQr7R9N0e5uYfLttRjea3Yn76q2wn8xXLbR6VxVneXoVHYbu&#10;JXBpY2MTBlJBHTFIaKxu73LLD4kUSLgL/EvoaZ9OlMjZVb5jhT1qSRTG2Acr2NaRGGwHk0eWPSkV&#10;uxp9WkmA0R+1L5PtT1cHJpd/HXmnyxENEPtSi3JwB16Cnh/l96CwH17VfLEk+9/+CX/w2Y6h4q8c&#10;zx/JGi6ZaSHruOHkI+gCD8TX6BMAq4HSvJP2Tfh7/wAK1+APhPS5IfKvJrYXt1kc+ZL85z9AQPwF&#10;eoXWrWlpnzJVJH8KnJrphHsedUkru5K3FV5JBGuXIVf7xNYt94mduLdNg/vPzWLcXU9xlppCxPbN&#10;bRj3OSVRLY27zXoIs+VmVuxHAFYN5qlxeZDyYX+6vSoP4ahbpW8Yqxyym5bjGPJqM9KfU1nYz6hJ&#10;sgjLHODjkD3NWYvRXZQX261t6X4Ru9U2yOPs9v8A3n6n6Cui0Lwxb6cwedBcTg5HoK6YudpJX9Ol&#10;M451k9EZGl+GbLS1BiiDSd5H5b/61ajKG4IzTVcN1YZpvmde3pVI5nccIUYcrR9ki/uU6Ntxp7fL&#10;k9qlt3BRT1I/LVegxS7N31pA+adnHbNF2MeuVHNNYncAPxp2CMZFNdgo9SaCiOSEHPzAmo/Ideet&#10;TqRkZHNTKqE4JoI5b6ldJc8EMDUuakjhDMVHGKhmby2wDU7staBIwQDuTTCm7kimyH93n3qHzPer&#10;sZkr2q/U09LNuuMioo5Mt1zVpZCmSDgd6AilfUbt42qCaFjMfzEVLbzLy+RmnySI3Xk+lSzTTuVf&#10;lZ/mximNArH7tWm8jGAcGovMDMcdKaIdhkamPgcin7sdQcUySQrgYwKTdtX72SaNwWmxJu+b2ppJ&#10;LEUwPnApzH5s1PLYYghVieKZ9l2vkYAqZRmnbT+FULlW40MvQHP407cScZ4FRll3ccj1p8e085pD&#10;K+qaZa61atbXtvHdW7dY5UDD8q8N+I37NNvqlnNL4efy2PP2KZ/k/wCAN2r34KrL15FPW3DKSvSt&#10;YVJU3dMzqYeFVNTPzL8SeHdQ8K6xcaXqdu9peQHDRyDBx2I9qy6+5f2jvg2PiD4d/tHTYF/t6xUt&#10;GR1mT+JPr6fjXw3NG8MzxyKUdSVZT1BHavo8PWVaNz86zDBTwdVxezI6KKK6zygooooAKKKKCwoo&#10;pM0AJRRRQAUUUUgENJmlbpTaYBRRRQAUUUUFIKKKKCxDSZpWptABRRRUgFFFI1NAI3WiiimAUUUU&#10;gCiiimAUh4FLTWoKQmc80u6koqRhRRRQAUUUUAFLjikpecZHNJ7FK8nYOPegKW7V+gLfDL4IfC34&#10;E+FPFvi3wedRN9bWwlmiaR5Xlkj3k43gY4NchpviT9lHxxfQ6UPDd34fkmfYl1KJY0DHgAsHbH1I&#10;xXjf2mmm403ZddD6h5G6fKp14qTV7O/U+LcAdc0lfQP7U/7MY+Bl9ZanpN3Jf+GNSfy4XmwZLeTG&#10;djEcMCOjV8/nrgdv/wBdelh60MRDnieHisNUwlR0qqtJf1oJRRRXQcWoUUUUCF3UbvXgDk0ldJ8N&#10;9W0nQvHmhahrtn9v0e1u45bq3xnfGDyMd/p3qJScYtpXNKcVKai3Y5zAPA69x3FJX0F+1t8Tvh98&#10;SNb8PT+A9PW1W1glW8uEtBbCXcVKLtwMlcNz/tY7V8+1lQqSqU1KUbM6cXRjh6rpQmpJdV1Ciiiu&#10;lHETKacKZS5pksdRTd1KGzQTrYWtOx8M6vqWm3GpWulX11pttxPeQWzvFF/vOBheoPJ71mV92fs/&#10;IrfsL+NiwyQmpYz2/dA1wYzEPDQjKKvdpHr5bg1jZyjJ2tFv7j4UbGeORSUq0ld55HWwUV9bfsSf&#10;B/wV8RPDvi/U/FujJqx0+WNY/MdwETYzNgKRk8VmftjfAfw74AsfD3i3wZaC28O6mBHIkbs0auw3&#10;Rkbicblzxn+GvN/tCmsR9Xtr+B9D/Y9b6kscmnHt1PlylGO9JV/QdIuPEGsWel2kfm3l5KsEK+rs&#10;QBXoSainJngxi5yUUtyjjv2pK/TLwv8Asl/CXT9N/wCEbvNEj1TX7WwjmuruSWTzMuCA/DADJViB&#10;jtX5s61apZ6xf28QxFFcSRoDydoYgfpXnYTH08ZKSgtj18yymrlsYSqNPmvt5FOiiivTPBCiiigB&#10;V606mU5ec0AI1JQa9B+Bfw7034n/ABCtdG1jU/7I0tYZLm5uuBiNBkjJ4GfXtWdSfs4ub2R00KUq&#10;01Tjuzz88YPGCcZJxQVwoOetfbdv4+/Zc+Hd0dPtvDf/AAkMiDy5NQa0+1BiO+6Vhn6gV0PjL9m3&#10;4YfHb4ZzeKfhhFFpeoBXkiFvuSOSRRkwyRsfkJxjOOM+leR/aajJOpBxi9mfTf2DKpGSo1oylHdd&#10;T4DGO/Sjbnp0qSaIwTPHIpRkJVh6EHBFfWHwT/Zz8IeGvhnJ8TfiuSdIkRZLPTdzDch+6zBeWZ+y&#10;j8fbtxGKhh0pS36LuePhMDUxlR04aW3b2SPkzb19uo9KNmVByM19l6V8bv2cfEF5b6Le/DMaTYu/&#10;lpfm1jXbzgMzI2/HqcmvPf2sP2bbT4O3On674deSfwpqh2oGO828vULnurLkg1hTxylU9lOLg3tc&#10;662UuNF1qFRVIx3tuvU+dwu0c9acybcZ4yM17b+zd8L/AAR4yOu69491v+zNB0Xyt1uX2eezBsDI&#10;57dACT7V7hpnxa/Zc0xjpEPg5WtXfY9/cab5g5/jLMxcD3FTWx3s5OEacpNfcLCZVGvCNSrWjBS2&#10;vv8AcfETKOoORTa+yv2oP2WPDemeAx8Qfh+Fh02OJJ7mzjkZ4pIWIxLHk5GM8jPSvjcKQxBX5u/1&#10;/wAK68LiYYmnzx0tuceOy+tgKqpVNb7eaBaUrt7819FfCH9km81zT08U+Pr1fCfg+FRO7XHyzzpx&#10;wBn5Ac9Tk+grtf2zPgr4G+Gvw+8Lah4T0hLGS5uvLe5WR2aaPyywLbj9K5/7Rpe2jRjq2dX9jYj6&#10;rLFSslHW3Vnx/RRRXqHzoUtJS0ALiloooA/S/IpsnzLUQkzxzTg3rX4Sf0aM2nPFLtNOXrmlqRgO&#10;aNppVHanrjvzTAjP3cUyp8A9qb5dADfSilCmjyziglREopdppfLNBVhV606m9Gp+M0AJiinqvane&#10;X7UARr1qtqWlwatatBPGrowx8wq7tJ7UoQjtQGq2Pnb4k/s2RahJNd6MVgkJJ29jXz34o+G/iLwu&#10;0n2yzdo148yMZFfodtyvI/Cs/UtAstUiZLm3SRSOcrmsJU0zup4ypCyex+a+1l6fKe+atWmoGFhh&#10;sEd6+qviZ+zfa6ost1pCC2m5bav3TXzB4q8I6n4UvXgv7VoWU43fwmuPllTd0e1Rxcamx1/h3xSY&#10;mVS+a9Dt/Ef27T5bdn3JJGUOfcV862uoNFICCQfSuz0PxI0arl+uK7KdbY9GMlLRnyH8Q7E2PiHU&#10;YMY8q4cc9+a4+R9x5wK9Y+OFisPi69YDCSnzB+NeTtHt96+v+KMZ90fLP3JyXmRr0paUj2pKQ73C&#10;nx5/ChVHpTuFqop3JLNvIYwwVRhhg+tW9Xty2il8BSMZFVYFbaOK2bW1OpQ+VID5bfIMevatX8DJ&#10;+0cAGGakUGpLq0ktbiSGRSroxUqR6HFIqnFecbjlB2Go2yVIzmrEaHaTmq0h2ucdKCSJs9Ola2g3&#10;3kymKQ/Kw+X61lsp60JkHPSqjLlaYmuZWO0aMYFUprPdyRUGj6wsjJbzYz0DGtq5kS3hLueOleou&#10;WormLXLoYc0CW6bmrNaZpm44FS380lxJnPydqjjVW4bivPqWvZGq2NXRGVbgbgPrX6Sf8E4fEA+x&#10;65pIfep2yLzX5q2trIRvi+YA9q9x/Zx+K2sfDLx5p13au8aSyLHLH0DKeOfzrpjD2tB07HHX35kf&#10;s1tPpTlj45qrpN8upaZa3a9Jolk/MZq3v29Bz7/SvlHHlfKSfCX/AAUq+K32W20LwBZT4kuD9v1B&#10;FYY2A4iX88n8a/PTxLGINRV1+4yhD+VevftZeNpPHH7RHivUC/mQJem0g56RxYQAf98k/jXkutDz&#10;jLg4IGVr6vDwjTw9rHbGPLEzLaJWn2+hxXa2TfY9JmKjaD/hXG6VNGt5Ezjj+Kum1/VrVdNWKA8s&#10;Pmr0MPJRi5XMpxbIvAumz+ItWvLO2zcXEYN7HYux8u78vloyB3Kng+2K+5fghN4e1HwrYaroFrDY&#10;2rLh7eOMI0Ug4KkDqQc9e1fn74Z8RXfhTxFY6xYN5d3ayiVT6+qn2PSvqnwr42t/CuqWnjHShs8C&#10;+J5fLv4VHGm33ALEdlY9T715clzNyHJdj6F+L/hnS/GnhFtKv4A8V0AxZAA6OPuuD2IPNfNdr4Zu&#10;b7XbDwv4kkUeL9LcXfh3XJBhb6KM5MTn+9jt7V9MzTPqwhjLA7ACOcggjII/Csnx98O7Lxl4VeC4&#10;c2t9ZH7XZ3kf+st5UGQynqM8gj0NRJWTKpy95WPIdA8Ni8vv7Y8YT+b5ZLQaQGJVWH8Uh/oPxrL+&#10;IHxQt9xhhYyZby4YYgMk8BUXHuRXm3j34jX1vJOnmNlWIJz29vrXov7P/h7wpL4DvfF/iezm1LXr&#10;qeW3tIbpMW9vEu39/EQeXyMZ7YzXz7p+1k7fCfaQrunBRWsmbdn8G/FnhfxRY6h4xNtaWH2NLz7L&#10;DNukSRukTjswA5+tZXjjxJFeXbfZm8qKMkADgUvxT+Lj6pfTySXbMrEyMzHJOe5Pc9a8S8P6tqXx&#10;U8cW+haZmK0bc09wONkY5Zj6CuZRcpWjsjpdZUUoy1kz3jwDrEk8X+kfPAxwZD0r54+MVvZaf481&#10;JtNAWzmfzUX0J619E65eaV4K8NR6RaBvKhj2GWQ/Mx7k+9fKnj/WIL3Wn8lwwUYJrvwVRxraHm5h&#10;b2NpbmJNdNkkvj2WqclwPc/Xmq01zluKgaZu1evKq5aM+d9CaWbINTRYCAmqKZdutW8/dFZIQM3O&#10;BUkUnAqtLlWJpUcr1/CrTsBodQaRaijm3VIc9jXQpcwmOb6YqNh8uaXPrRnkZ6elIYwTBvmzzSNc&#10;BehyaqzKbeUkdD61ESznp+VYczQFlr0qDjrVXzGkPWhYSze/vSlWjJ3Ck5NiYmD6VJuOBTVO48VM&#10;sJk+lSBp+H7vyb1Y3/1UgKNjuDgf4V+g37NfhVfDvwu0iNlUSTb52I77jxn8BX55WtqVmUg4P1+l&#10;fpL8IfEmnal4E0SOyvLW6uYrKNZ4IZVLo+0ZBAORzXdTlyxszGoeo2u1tuD0rf05WZ+K5TTLlZGC&#10;jmux0e4EEigjP1FPRmVzZiskusxyW6uG4IZciuY8QfAXwh4nmY3/AIf0+4LckvbqST+Veh6Tdm4l&#10;wVUD2FdDHZ5wcUcqA+Mv2lvgj4D8G+DdI0bRfCemp4k8SalDplnMkIDRbmG9xj0H86+y/A/g3TPA&#10;PhvTtE0mBbazsYFhVI+nAxn68Z/GvBvFOljx7+2P4Q01sPp/hLSJNXlTH/LeVtkf6DNfSnK+30ry&#10;MdPaCMZ7k27HvTWkIqPcfWmMxrzL3IHyN3rP1jWLbQ9LudQv5ltrO3QyyyvwFUck/wCeuakvbyOx&#10;tJ7m4cRQQqXd2PCgcnNfnp+1b+0v/wALCu5tF0e4nt/D9uMELn/SnDDJbn7voPatKdF1WXCLk0j0&#10;f9hfTbeb4mfF3UdNla60281dZbaaQYZkZncZ9OSBivt/ywqqACSBXzZ+wT8LZ/AfwiGtaqoW/wDE&#10;k39oRR4wY4CoEWR2JGWx/tCvpiSZVb5fSuqdlKyPs8LFxgkcx4mY+SwPpXgfxG1L7C0qlsLjNfQH&#10;iDZcRvzg4r5f+NjPa2t4xJIjG4H2xXFI9ZbXPhD9q/xR9u1iz06Nzty0zj37V4DbyPG21jkV13xS&#10;13/hJ/HGp3YYmMSGJD/srxxXJ+Wd2d2a9ShHlgfI4mXPVbF/iNFLQTWxzCUnOcjrnFLWv4e0MalO&#10;0txlLSM7mbux9BVQh7SXKiWzZ8G6TNcW8lyx8u3bhc/rVzUMqxSNgSOKNS1pLeNYIMRRIMLGvQVh&#10;yaoxz+g7V7TcaUeQw1vcnmnkjU/MSfrxVGW4fbncaPtHmZ9fSo3UNkYIrllJvZmgzziepP1FOWZ+&#10;PmJXtmmeWR7U4RlhwelZe91GyWF2JBzgV0Gi2c99cw28EfmzzuEjRerMegFc7GvQd667wv48u/hx&#10;fRanpsFu+ohHWF7hS4iJ43gZA3Ae1bKXKrmUuh3f7U0VvoN14M8KoyveaJpCR3eP4ZXO4ivC6tat&#10;rF5r2pXOoahcyXd5cOZJZpTlnY9yap7gK8693c0jsOopA2aWgoQ4PWpo2EieWTtkH3G/pUQ60jL1&#10;NADPMxkd1607zeBzS3A86LzF4dOGx3FVfNXHBp3sNFrzKVZDVNZyOhoadm74o5mBcMlenfs1/D1f&#10;in8aPDmiTR+ZYicXV4pGQYYzuYH64A/GvI/MJ68198/8E2PhabXTNd8d3kWHuD/Z1kWGDsXDSt/3&#10;1tH4GtqSc58rMa1Tkptn3RcandXG1XlIXGNqnAH0/SqEnepW+8ajkr2o2joj55tu7bIqjb7pqSo2&#10;+7VE7kVQt6VPjccDrW5o/h3cyzXS5XqI/wDGqMZVIwTuZulaDNfjzZP3Vv3J6tXXWMUFhCIoYwid&#10;eO59anZVVAv3QBge1MW3Z+lUeXUqTmWI5Qx9BUizjlTTPJKr796rSzYYL0pGV2t0TSMvJUkVEsnz&#10;Um4dqaqnPFWQ5Mt27FmBBwKtPypycmqUMgjBFEk7Op5/CpsXGWmqF3/N1OakWXmqO9t2alt23yLz&#10;xTEpamircjNQXJHGPvVNxtNV7gLtwppI0lsMjcluOuatMduD1NUbeRVkO44qybqPGc0MmLsrMsQz&#10;lWJwOlR3WWXPeqzT7iCpwO9Me6HUmizKlNJWGySN0BqAMecmnG4U5piuOa0szmckXbT5mxVptpHq&#10;ayFuHjPy8U5bqSRsE4FTY09orGiswibaD8tJJcLkcVUXe3TkU2ZGXkc0KKuPn00RZeYM3SnRylG4&#10;HHeqcYbvVhcquT3odrii76skkYSN16VDIx+goMg+b1NRvllxmkHMPjl9OalEnHU1TyU6dKlVX2ZH&#10;IFMnmZbik+ap/MHc4FVLX5smrEm3v0qWdEXdXIJJPnJBytOt8scg8VBcYA+Wn288canPXtTJW5Zk&#10;cqeBmp4pD5WBxVN7te3NRfaCuTmotcr2nLsX2nYkAnpXyL+1F8G10e9fxZo0P+iTN/psKdI2/vj6&#10;96+qDIzc5zVTUrKLU7Ka0uUWa2mUpJG4yCD1GK6qFR0ZKSPPxtCOLpOL36H5rsPTpTa9I+Nnwquv&#10;hr4hfykZ9Gu3LWsnp/sH6V5x/KvpYSUlzI/Oa1KVGXLLoJRRRWhiFFFGaChGpKDRQAUUUUmAUmaM&#10;02kAUUUVQBRRRQWkwooooKCkzRupKAEooopAFFFIzY4pADUlFFUgCiiipAKKKKaAKKKRulMpCNSU&#10;UVIwooooAKKKKACiiigApT0P40lKeh/GoezLjufef7UQLfsXeAQOcfYM4/693NfDOj6Tea9q1pp2&#10;nW0t1fXUixQwxKSzMTgYA96/Srxd8QfDvw1/Ze8C6t4n8MQ+K9Pa2soBY3EcbqHMJIfDgjgA9u9Y&#10;fwB+P/wu+I2vS6P4d8KWXgPxPcRuLOX7FBiVgpPyugXJGCdp6gV8lh8TVoUp8sLq71P0bG4CjjMR&#10;S5qyjLljp12ML9tzUoNB/Z58I+GNRdZdclktyFzuYeVHiRvpkivkj4HfBfWPjh4yj0bTQsEMYEt7&#10;fSDK28WcE47sewrY/ak0vxxofxWvbPxxqj6vfBBJbXn3YpICTtMa9FGQQR6g19N/8E+vDP2j4S+N&#10;L62kW11C8umtEuSM7NsIKn6AvmutSeDwTlF3b/U4JU/7VzT2NSNoxVrddP8AM5jVtH/Zg+D+pSeH&#10;tXhvfE2q2/7u7nQyShJASCDtYAHOeB0rF+JP7M/gfx58Nbnx98HdQaW0sUZ7vS7h2ckKMsq7vmRg&#10;OcHIIHFaU/8AwTn1y6klmk8f6e00jF2ZrVySxOST83JzXuP7Nv7PF1+z/p3iqHVvEtnrGm6miHyY&#10;0Max7Q4YnJOcgqPwrkliFSiqtOq3PTQ9GGEniZulXoRjTd7NWutNLnx9+yD8OfBfxU8e6j4b8XQT&#10;zSy2ZnsDDcND8ysN4O3kkqc4/wBk1518Zvh7J8Kvid4h8MsWeGzuCLeRzy8LDdGxPqVIz75qX4fe&#10;MB8N/jFpmvWz7LbT9T3HaesW/DD/AL4LfnX0f/wUM8DpLqnhnx5YANYalbC0mkXkFx88TH6qTj6V&#10;6/tZ0sXFzfuzX4nzvsIVctm1FKdOWvdp/wDBPD/2X/hLD8YvizY6JqCSPpEUb3V95blSY1GAoYdM&#10;sVFaPxO+HvhLS/2mbfwV4eimi0BdStdMnU3DO+5nRZcOcnjJH1r3X9jmzg+EvwD8c/E+6jXzpUZL&#10;dmHJSIHao9mkb9B6V8r/AA11K41n41+Fr+7laa6udftppZG6s7XKsSfXkn86zjVnUr1ZwfuxVl6l&#10;1KNLD4bDwnG85vmb8tkj0r9sr4NeG/gv440XTfDFtNa2l3p/2iSOWdpfm8xl4LcjgCtH9nL9nLw/&#10;4q8F6j8Q/iFfyWXguw3bYYWKtMVOGYsOQuflwOSa6n/gpJ/yU3wt/wBgj/2q9aX7LfxC8H+P/gvf&#10;/B3xTerpFxcSSfZp2YIJAzB1KseNyt2PXArm9rW+oQmn6+mp3fV8NHN6tKaVl8Ke19LEBvv2UfFT&#10;LpKWOo6G7Dy01FxMg3dAxbJB9eR9a+UvFmm2Oj+KtVsNNvP7R062u5Ire6HPmxgnDfiMGvb/AIof&#10;sP8AjzwDHcXulJD4q0eIGRZLL/XhP9qM9eP7ua8f+Gfh2LxJ8RPD2i3CZgvNQgt5EIwdpcA/Q4Jr&#10;vwfs4wc4VHJJdTy8cq05xo1qKhJvdK1z6L+GP7MfhHwr8PYPiB8X9RkstNvFR7PS4HZHcMMqGI+Y&#10;sRztGMc5rpND0/8AZc+K2pQeHtNs7vw9qNx+7t7p2kh3uRx8xYqT7NXtP7Tv7N+q/HaTw9b2Xia1&#10;0LTdKjf/AEOaJmDO2AGGCMYUED6mvDYP+Cc+tW88c0fj7TVkjcOjC2cEEEEc7uvFeNTxEK0XUq1m&#10;pdEuh9JUwNXDVFQo4eMoaXbtd/5Hz/8AHj4Kan8DPHEui3sn2mymXzrG+x/ros45HQMOhA9c13n7&#10;K/7Msfxma/17xBcvp3hHTTtkdGCtO4G5l3H7qgHJYetewf8ABQ6Czj8H+A0luo7rVbaSSJnVhudf&#10;LXe2PQlQfwq7rsj+BP8AgnzaLphNtLqFtHHO6HBbz5P3nPuCV+hrtli6tTCU7O0pO1/1PLjltClm&#10;FVSV4QjzW/T5HLXn/DK2q3X/AAjcVve6fKJDAmsRmYLu6Z3knIz6jHrXsWlfCmT4O/sn+PdCOoQ6&#10;rbPa391a3kPSSF4cqT74HavzWZ8rjoP5cc8fia++fgfrV9rH7Cvi43t1Lc/Z7XUbaLzG3FIxFwo9&#10;huOPQVljcNKhGD9o2m1ozqyrHU8VKspUkpKMrNaaeZ8DUD7ppN1KrcYr6rufnbPt/wD4J/jPwz+J&#10;P+8v/op6v/AqZf2gP2WPFHgO9b7RqmjmSO0Z/vADMkBz7MCv0FU/+CfvHw1+JGfVT/5CevGv2O/i&#10;b/wrn43WtvcSmPS9cY6fcAn5Q7N+6b/vrA+jGvkq9Jzq15x3jZo/R8LiI0aGEhP4ZqUX954PcW0l&#10;rJLDKuyaJyjKeoYHBH5ivpX9hb4Zx+JviPdeLNRCrpXhmLzhI/3TOQQp+igM31ArC/bP+F6fD34z&#10;31xaQ7NO1xRqEIQcK5OJAB/vDp/t17Fq5/4Zn/Y1i02T/R/FXivcGVM7lMi5b/vmLAP+0xr0cRiH&#10;Ww8FT3qaf5njYPBLC46pOt8NK7/yO4/Zb+Jb/Fr4sfFnxBub7I/2eG0Vj9yBPNVB+hP4mvz48R/8&#10;jDqh/wCnqX/0M19i/wDBOMFm8fFTj91b/wDtSvjvxEP+Kh1Tn/l6l/8AQzU4OlGliasI9EvyLzSp&#10;KvgMPVlu3J+tz6P8GfDX4IeAfCmkat8QvEUuva1f26XX9l6a7FIQy7gp2c5xxyR9K77wn4V/Zs+O&#10;WqDw/oFneaDrE0bfZ2zJEzsBnjLFWIx0PvXhfwp/ZL8c/FjSotXs4LXStJmH7u71GUxiRRnlFALE&#10;DHXpzX0L8If2HdY+H3xC8O+JJfGFhdrYTrNJbwwNl+CCobPvXJipUoqT9s3L8DtwMMRV5IvCx5HZ&#10;O/VPqmfMniz4XWXwi+OEXhbxZI95okF5EJp4SUMlqxBD8cg4xnHpXe/thfs86V8HL3QNU8MRSr4f&#10;1ONo2Esxl2TKN2Qx7Mp/8dNTft/qv/C9VbH3tMgJx35b/wCtXrSs/wC0B+w6QT9r13w/FyTy++3H&#10;8zET9c1q8RViqGIk9HoznWDoyqYvAxj70buL9N0fDOm6bPq+pW2n2ieZdXEqwxKO7sdq/rX0j+1Z&#10;8D/BXwO8F+ErPTkuG8WX43XUjXLOrIijzG2k4ALsMYHY1z/7E/gFfGvxy0+4mi8y00eJ9QkLDIDr&#10;hY8++5gfwrK/a88fHx58cNddJDJZ6a/9nW/PAWMkMR9X3V2zqSq42NOm9Iq7PMp0YUctnWqRXNN2&#10;XdW3PFW+8TThnscUzvT69c+dFX7w+tff3/BPW1m0f4T+LtWvWaLTJrwtE0h+UCOLDsPbP8jXxx8I&#10;PhHrfxk8YW+haNFjd89xcvxHDEOrE/oPU19S/tSfFbRfg98N7L4P+CZwtwsAh1GaE48qMjLKSP43&#10;zkjsG968DMZrEOOFp6tvXyR9fkcfqfPmNb4UrL+8/I+QbjZ4i8cOIl/dahqJCj1DyYA/UCvsT/go&#10;XfHQfCPgHwtasYrMeZIUXgMIkRVH/j1fHPgSRYfHHh15TiNNRtiWYcAeatfXf/BSaNm1LwHJj5PJ&#10;uufxioxEV9boQ9RYOX/Cbi6q3bX3HxSFzmvv7xEf+Flf8E/7e9u2Wa70+xjlWVhkh4JdmfqUB/76&#10;r4BQ7W9a+9fAqm1/4J66sZfuvZXRGfQzHFXmm1JrdSM8hb/2iD2cGfBsR3KxJ69qFHPPIPTmkUE7&#10;uwH+Fe7fstfs83Xxh8VRapqCeR4S0qUSXk78LOyjPkr/AOzHsBXo160KMXOb0sfP4XDVMZWVKn1P&#10;pqOSTwb+wEq60/lyT6MVjSXqRNITEv12uvHtX54q528ZHfrjNfTH7Znx/tfiJrFv4R8Ny58M6O22&#10;RkGEnnXK8D+6g4HuTXzN6nNcOWUZQpOpUXxu57efYuFXERpUndU0lfzR3HxA+MXiz4pS2/8AwkOr&#10;SXMFuAIbaMCOFMYAwg4zjvX1t+3l/wAkU+H/AP12T/0RXwomcj/PcV91/t5HPwV+H4/6bp/6IrLE&#10;04U8Th4wVtWbYGrOrgsXOpK75V+Z8I0UtJXvHxoUtJS0xDqKKKlAfpJtpyjmpNq0BR6V+E2P6MsN&#10;3FfpSeYaG602gY9WO6n5NMQd6ftLU0MUOc4pzNgCmY20MTtFMdhd+OnWnq2etV0+9Um7bQImz6U4&#10;HpxVcMS1Spk0AObG6m7sdKHU5pFU9xSAmX1p681HHUwwKYCr16VLtHtUW5aXzKAH7RS+UCOtReZU&#10;ok4FK6AabYd+R6VyfjT4a6T40s3hvLWNyc8sP1rrWl2r0pqSeYcYwT60nGMty4y5XdHwp8Vv2f8A&#10;UPBMz3dmDPZZPAByteY2LSxyc/Kc9PTFfplqWj2+q2bw3EayIw24YCvlr4y/AN9Jml1TR4N0WSzw&#10;qM/iK46lFR1R7OGxT2kfD/x2tf8AiY2txtP7yPnHrXjU0exjmvoH47WZWxspGQgoWQ8YP0rwO5QK&#10;xByDX2GFfPhoM5Kz/esoP940g6inN1plXsySXFFMVj35pQwY9cVfMgsWYpCF61t6Hei3uonOcq6s&#10;AOmQa56LpnO6tGxk2TR4GcmrT5tDNqx9O/tR/syTS+FdJ+KHhaBZNLvrKGTULWFSTE5UAyAehIOa&#10;+QzCR1/Sv2L/AGVbiHx5+zHpdpcqLhFgls3VxnOCR/Wvyn+JvhOTwf4+8QaPKnltZ300QX23nH6V&#10;5dGXNOUX0CFS+hyCxnyziqDcua3bWMOrLjrWTcRiOcjHeumULG5Ao28EUNGR05qWno22sgI7eJmk&#10;BHA681o3mrNMFDnKr2FU2k+Wqu4ljk1SlZWQWT3NQKlym5SBUTLs4xzVKKRo2+U4qyl0T98Z9xT5&#10;lYDQ02ZopRtOK9L8Iaqq3kDyRqxjYMDjnjmvMLWWPdndiu08NljIhVg3TpXq4WSXunHXjpdn7V/C&#10;PXF8QfDvQ7tBtVrZBj8K62Y7Y3PcKSPrg14j+yDrR1T4O6arSB5IfkYDtXseva5Y+G9Gu9T1O5js&#10;7G1jMks8pwFXvn+lfK4iNq7iu5jDW1j8LPHlxI/xA1mWbLN9umY57neeaw9QvEkYkjj2rf8AihPZ&#10;XnjjXLnT3aSznvppYJCMZQuSpx9K4+5kOPUV9ApONOx6SGxsdrBTj0zTd7SN8xzVVptjhqmWTJB9&#10;axUm2Noe3+sAr0f4N/Ei38K3V3oWux/bPCWtL5F9bnpGT0kHoQcH8K84k9e9MyeR275oemxNj7y+&#10;FviafwZqifD/AFi6N9NHF9p0bVM5W8tDgqme7LnFe36bavqlvLAxyskZQt0IBBGa+Fvg34wg8daH&#10;beB9Uu/7P1yym+0eG9aY828wyfKY9SD6dxmvsX4I/ECfxhY3Fhq0P2HxNpMgtdTs84w+MB1P91hg&#10;g+9NaqzMrOLuj4m+Ifg/U4/ihL4SljMOoi9FtluhU8q/024YGuq8XeLH8NoNFtFCWdmogh28DaoA&#10;/pX1Z+09o+haL4X03xdNpkf/AAkEE/2eK/A2uEMbBg3r2x6Zr4I8eeKEv5JjHyXzzXhVoShV9nHY&#10;+koVU6PtZHL+KPFF1rVybdC21n27Vblj2Fe4+EWsvhJ4Pe0gCNrt0oe+uFHI7hPoM/nXmfwp8Mwn&#10;Uo9f1LDWduS0MbDiRh0JNSfETxdHJcTPFIXnkY4UH9aU3qqcCqMpQTr1fkQ/ED4iXF80lvFIxlfk&#10;sedo9PrXmp3uTkkknPNSMzTs0jtuZjuLetPjArupU1TVkeRWrOvJykys0RoCHHSrnHTFMkjx2NbW&#10;MSkwKtkVJHMS3NLItRN60xXJ5MOKZupsbHnmkoGTxuaspNuGKqJ0NOViDTTsBaZqSmBs0hY561XM&#10;BJIgkTB5PrVVYSjZJq3Hz1qKT71D1ADH5i8Haw5pIroK22QZNOT9aZcRLJz/ABClsBbjt7eQjA2n&#10;68VoRWMC8hlIxXPQztGRmtC3ugRjOK6Yzj2JZsWsccl1FEuPmYZrJvL2803Wbi6s7mW1kMhIkt3K&#10;Ec9MitfQU8zUImzkZrGuJlkupw3Hzt/OqrPmirEpXep6X4J/aq+IfgyaPGrf2tbrx9n1FBKMf733&#10;v1r6M8E/8FEtF8mKPxL4TuraZeHuNNuA6H32MAR+dfD81oNu9eRUPln61zKUoi5Ufqb4Q/by+FOo&#10;zIst9e6Znq97bbV/NS1e56B+0n8LteiR7Xx5ouT/AAPcbD/48BX4hRqfxr1j9nfwLL8Q/ir4X0MJ&#10;5kdxfR+ar9PLDAt/46D+ddEKujMpLlVz9KP2f9WPjD9pL4v+IEt5X0/FnY2d7tPlSIiE/Ix6g8Hi&#10;vpdveqNnbxafbpBbRLDDGqqqxqFHAx0qUzE45r5yvV9pO5yN63LA20knSofMrkPi544TwB8OPEGv&#10;SPtNnaM8eSBlyMKPzrJK7SDrY+UP2zv2jZDqEvgvQriSKCH5b+RG4lbrsGOwxzXxJPcC8u4TM+/9&#10;4oPP8OcfyqbxF4juta1S6vLyVpLm4laSQk5JJOal8E6HceOPHHh7RLWPdPqF9DbKFHJBcZP5V9DT&#10;jGnCyPWo01oftH4RWOPwzpMcCbIo7aNUXsFCgCr95fhflQc9KzrZRpsMVsvAhQRjn0GP6UDbIS+a&#10;8eT1Z9bCPLFFHV7k+W2CenNeH/FfRF1jSb2Ik7poyv58fzIr2rVGTy2C8HHNeXeMgkgcgg8YxWJv&#10;ZSi0fjl4i0uXRNc1Cwnz51tO8T59QxFZ9ey/tZeFW8N/Fy+uI49lvqKC5TjA3cBq8ar1ofAmfIVo&#10;uNRpjSPekpzdKbVGI6FPOmSMcFmAruvs7RWcFtF8qRjB46nuayvBOiy314bgri3j+8SM5NdveQqv&#10;yqF9PpXtYPDvk55I55S6I4y40p2JY4/E1QksGyeePcV1VxbjftJx75rMuURYwDg7hkHdVTpRBMwD&#10;CVYBSM9zSqxMmGJIq3JtALBFfIxyf1qoqrv5OOf6Vy2toO5JtXjAJHvT/JPUAYpiyFc4IJ7CpVYM&#10;oyCGpg2LbwjzNx4VeT9KoXl4LyZmUHbnCZ7Crl5L5Nv5akhpB8/sKyGiKtwcVz1Za2Q0rkm0jqKa&#10;1JyvOc0ob1FcpoJTvMBOMUcelM2n1oESgn2pxOagORyKUTnuKdwH/dYEfjVa4t/JIYDKN0arKlZF&#10;4PNPT5wY3wEbjJ7e9O1wM78KK+nI/wBknSvHPhOx1DwH4oWfWWt1aTSdYCxC4fb8xhmB28norY+t&#10;eAeMPBGveAdam0jxDo93o2ownDW93GUb2Iz1B7EZB9aupSnS+JaApRezMzTdNn1bULWytYmmubmR&#10;YYo16uzMAAPqTiv2f+DfgGL4YfDDw54bjVVksbNUnZQBvmIBkP4tmvz1/YP+EN34y+MFrr17YSjR&#10;9BjN550kZCNNnEagngkHLf8AAa/T1u5xzXdhaenOeXjKl/dQxvWo5Kkao5Old9jyyJuAKj5Ztqct&#10;7CpNrScKN3sK6PR9PjsVM0p3yt09BVxVjKpUVNakWjaILTE1woMp5CnoP/r1qux6A8USTJINwNV/&#10;ObdyOKs8OpNzkXYVyuSN31qZPlYdhVLzW2jHApWyADuzUc6NowlLoa3BjJHNZ86bvQGohIyq3zMK&#10;qG82sd3NKnLXUdSL0Jyh3dalj6VSW63N0qzFKGwOlbXTOfW9hWYq3OTmneYFp8mNvHNV2UkZAqkS&#10;2xGlG48UnnspytPht3kb2q8tijR4pgouRR+3Sk45OakVmLZ7mrkVikf196k8lV5xnbS5l0L9m+pl&#10;SwuNxK9fSlitJH+bpWspDc44pW2ovzdDRzMfs9Sitv8AMA3T2p8tiWBAwoqRmXnAxTDMdhBPWlzM&#10;q0VoyobUK2CaVbdd3PNIxYt81OiOZBk07vcySVyx9iikUZGKkFvFGQowTUy7VXrxUTFU6H5qm7Zr&#10;yxRKIdhyCv0oOP7uR3qP7SMCl+0JzzRqXzRsEe3fjG0GntEGypNV2mDcLVW5vHDfKfwoUWzNyiie&#10;S02nO7pVeRjGpzimJdPN8tOeJpMZqkrIx5uxF5nAOOTThcsiY7elT29qN2W5qz/Z6PjrRddRqMns&#10;Z63LoMgkZpwupJGwR1rQOmoy4wRjrSrbrGMgYApc0SvZy6spbXb5RzVeS3kVgMVrRxquWFOwG7YN&#10;HMV7NdzNhtWyCTzU7W5WPJ4ar21abIm5eOKOYfs0ZSsY1OeeaY027tV57YmovsnqKakZyi7nL+Mv&#10;B+n+PNAuNK1GESRyDKORzG+OGHuK+FfHngnUPh94in0nUkO9DlJh92Vc8MP61+hrJ5ecDNeefF74&#10;W2fxM8PtCVWHUoRm2uD/AAn0J9DXfhcR7OVnszxMwwSrw518SPhTkUlXdZ0e70HU7jT76FoLqByj&#10;owwRiqVfQL3tT4uUWm09wNNzRRSICiiigAoopGpbgI1JRRTAKKKKBrcKKKKCwoopGoARutJRRSuM&#10;KKKKQBTTzSnrSVQBRRRRcAooopAFFFFMYU3dQetJSYwooopDCiiigAooooAKKKKAClPQ/jSUv8Jq&#10;WtyouzPvL9qL/kyvwB9dPH/kBq+IPDWvXfhXXtM1mxmaC8sbhLiORDg5Qgj/AAr1T4hftMax8Rfh&#10;JoHgO70m1tbPS/KIu43YvL5aFFJBGB15rxkeh6evpXmYGhKnSlCotG2e/mWNhWr06tB/Co/gj7y/&#10;bM8N2/xc+B3hj4o6Ook+xwpJcbRk/Z5cA9P7j4/M1m/sB65beIPh/wCOvAzzLHe3AaeNW5+R4/LZ&#10;gO+GAz9RXhnw/wD2qNc8C/CPU/h9LpFrrGlXUc0aPcs4aFZAdy46EAnIry3wZ401nwF4gtNb0C/l&#10;0/ULdgyTRHqO6sP4lOOc8VyQwNSWHlh5aJO8T1ZZnQhjaeMhq2rT/wCAS+OvA+rfDnxRf6JrtlNZ&#10;XdrIyt5owrL/AAuG6EHqDVDSPD+peIJJU0vTbm/MKGST7PEzhFAyWJAxjANfVOl/t7RarZxR+M/h&#10;xpPiK7hXalyrLye5CvG2M+1c943/AG4NY1bw/qGheFvCWi+EtOvY2hlaGPfJsYYOMBFyR/snrW8K&#10;mKVoOivU4atHAO9SOIfprc+aNhGONqgYAx24r7z+H0c37R37E954d2td+INExbwbuXMkJDRYPuh2&#10;/SvgnooGOnFeufs//tHa7+z/AHuovpllBqlnqCr51pcOyjcv3WBHQ84rTHYadakpU170dTDKcXSw&#10;teSr/wAOaaZ79+15qVt8HvgR4L+FGnPi4mijmvmTjcqcsT/vynd/wA18p/CP/krHgoj/AKDVl/6P&#10;Sr3xo+MGq/G7xtN4i1OCO1by1git4WYpFGo4Az6knmuW8M65N4Y8SaTq9uiSz6fdxXcccn3WZHDA&#10;H2yKeFw8qOGaa953v8ycbjIV8ZGcX7kbJeiPqr/gpF/yU7wt/wBgjA+vnPXy5qPg3XNH0PTdZvdM&#10;ubbSL9S9rfPHiKTBxkN0ByO9dv8AHz47ah8fvEun6vqOnW+mGytPsqR27swYbmbJLd+a7H4O/tga&#10;z8NPCVv4U1jQdP8AFPhq3G2O2uU2ui5zjJBDcnuKzoxr4bDQhCN2t0dGJqYTG4+pUnNxT2fmdf8A&#10;sOfFHxvdfFKx8MrqN7qnht7eQz29wzSJbhVyrKxztyeK439oS+0zwB+1hqep6REqwafqdvdPDD8o&#10;8wBHkA7Akn8DzXZeIv28prTSbu08B+B9L8IzXCYe6UKWB9QqKoJ9z0r5b1LVLzW9QutQv7mS7vLp&#10;2lmmkOWdmOSxrGhh5yqyrTjypq1jbG46jTwtPDUqjnKMr3f5I+3v28/CNz4+8JeEfiBoQfUdJt7V&#10;lmaFS3lxSbXSTHpng+nFfDm3IGFyeh+te4fBf9rjxj8H9PGkbbbX/D4BC2F9nMeTkhHB4HJ4IPav&#10;Srn9ufw7b7LnS/hHotvqgORcSGM7T6grEG/WpoRxGDXslT5l0f8ASLxdTBZlNYiVdwlpdWb206Hy&#10;pqnh7UtEjs5dQ0+5sY7yPzbdp4ynmoDgsuRyK+6/Cent8df2Gf7C0fE2sabCIjBuGTNA4YL/AMCX&#10;GP8AeFfIfxj+N3iD43+IoNV1wW9v9njMVta2ikRxITkgHkk565NT/BT49eJfgbrkt7ociXFpcbRd&#10;6fcEmKYDoeOVPuK6MRRrV6UZpWlF3scWBxVDC4mcJSbpyVr9Tg4NMu7zUI9OhtZpb5pBCtuqEyM+&#10;cY2gZzX6JeC/hjqnwn/Yx8W6LrLJ/aUun313LDGM+SXi4Q88kADNeM6x+3lbvG97oPw50jS/EcwO&#10;/VJishDEcsCEUk/U15rpX7V3iu18G+M9C1NF1uTxPvM99dSMGh3xiMhVHG0ALgVy144rFKPNDlSa&#10;O7C1suy2U+So5OSa201PER0pVpMUA19L0PjJWvofc3/BP7/kmnxI/wCA/wDoqSvidbyax1Rbm3cx&#10;TwTeZG6nlWDZBFeq/BH9o7Vvgl4f8QaTYaXa6hFrAG+SeRlMZCMuRjr97pXkMjFpGdgAzEkhc45r&#10;y8PQnHEVpyWkj3MXjKdTCYalTfvQv+LP0vj8KaP+1t8Nfhv4qmeKO7026inugy5LlOJ4fxZOPYV8&#10;u/t0fEqPxl8XTotlKX07w9ELQbT8pmPMhH04X/gJrnPgn+1V4j+CHhXU9B0+wt9QtbqQzRPcOwMD&#10;lANwxxg4BrxzUr+fVdQuLy6kMt1cytNK5JOXYkn9TXFhMBUo4hyn8Kvb5nrZjm9LEYKNOn8crc/y&#10;Ps3/AIJv/e8fn/plb/8AtSvke6jt5vHEsd0cWrakRMfRPN5P5E13fwJ/aG1b4CSa3/ZmmWupDVIl&#10;RluHZSjLnBGO3zGvLb66e+v7m5cBXmlaUhenzEnj25rspYeSxFSclpJI8ytjKUsFh6Ud4O7+8+7/&#10;ANvTV9e8L+BvCFh4de403wxIskV39gJjTIWPykYr0XG7A6Gvnb9kfwXrPiv44eHL7T7GS6tNNuft&#10;V5cMP3caAEcv0Jyw468/jXU/C/8AbW1fwn4Xt/DfivQbXxlo9uoji+0uBKFAwqtkMGAHqAar+Mv2&#10;0te1C6sYfC+h6f4Q0K1uo7uSys12tclHDbXdQuFOOQBzXl06OJp0pYeME79T28RjMDiMTDGyrNWt&#10;7qXb8C1/wUA/5LnH/wBgyD+bVq/8E/8A4g/2V4/1XwheybtO123Lxwycr5yDnA/2kLD3wK8T+OHx&#10;gvvjZ40/4SG/sYdOmFult5MDFl+XPOT7k1X+Cray3xW8Jjw/xq/2+LyWbO0HJyWx22hs+wNd31d/&#10;UfYz0svxPKjjk82+s0dVKX4dT7c0XwLD+yX8M/ir4oZUS+vLuYaYR1EXIt1/BnJ/4DX53Xk0lzM8&#10;00hklkYuzHksxOWOa+5P+CiXxCMWn+HPBMEgEsx/tK7Vf7q5VB9C24/8BFfC8nT8ajKabdN16nxS&#10;/I24iqQjiI4Wj8NNfnuMUfNXW/DT4a6z8V/F1n4e0OJXu5zlpJDhIoxjc7H0APTvXJrXo/wN+NF9&#10;8DPF0mvWNhBqTS2zW0kNwxUbSQcgjvkV61f2ns5OkvePncKqXto+3fu9T648bXkf7Jfw7Twj4A0O&#10;91fxlfQqbvV4bCSQKf8AnoxCkE8namcDv7/FV94N8Y6tfXF5e6DrlxdzuZJZpLGZndicksdvJr6e&#10;/wCHkniDjPgvTAP+vt//AImj/h5Hr5BUeC9NGeP+Pxx/7LXzuGjjaF5eyu31Ps8bUyvGOMI4hxhH&#10;ZKOx8i7brQ9UjFxBNbXNrIrmGZCjqQQcEEcdBX3j+114fuPjX8BfCvjjw/G2oiwUXMqwrubyZFUP&#10;wP7pHPpz6V8WfFL4gXHxR8c6p4lurSGxmv3DtbwsSqYAGM49q7z4H/tQ+KvgjA+n2qQ6zoMzbm02&#10;8ZtqE9TGwyVJ9OQfSvQxVGrU9niIK049DyMBi8NQ9thasv3c1vb7meT6Lo954h1W00zTLWS8v7qQ&#10;RRQxDcxYnHQdOfWvt/8Aacvofgz+y34a+HMcy/2pexxQzKvXYhEkr/QvgfQn61x11+3fpenxtc+H&#10;Phhpel6xIpzeM6cNjr8sYY8+pr5s+InxE8QfFDxDLrXiO/a+vJBtXskSjoiL0A+lRyYjGVYOrHlj&#10;Hp5mqr4PLaM4YefPOatfyO4/Z0/Z81T47eJvLib7HoFi6nULxuu08hEHdiPwA5Ne8ftFfErU/Dfh&#10;1fhh8LvDep6fotuphvr60sJf3wxho0IXnP8AE/evGPgD+1Fq3wF0fUtPstEtNXgvJ1nbz5mjKnbt&#10;xwDkcCvVf+HkfiD/AKEvTf8AwLf/AOJrlxVHF1MRzqHNFbI68vxGX0cF7NVnCpLdpXZ8syeA/FKq&#10;Wfw1q6qoyWNjKPzO2sLAHtyevHT/APVX17df8FGtfuraWH/hDtNXepXd9qc4/wDHa+SLiZrq5lmc&#10;BXkkLEDOM5/l0r18NUrtNVIcvY+dxlHB0uX6tVcu+lhI1clMKxXPcEZzjFfc/wC3c274LeASMMBN&#10;GflPUeR1+lcFof7f+q6Lo1lYDwPpMgt4Ui3eey52qB028dK05P8Ago7rsqhW8E6W2OQDdOef++a8&#10;qtHF1KsKipfCz6DCSy3D4arQdf8AiJfZ21ufH5Xb1yD1AII6HBptep/Hr46XXx21fTtQutHtNHNj&#10;E0QW2YsX3EHJJHtXlpNe9SlOcFKorM+PxMaUKjVGXNHuJTsU2n1scYUUUUAfpJubsxzSlj35qLn1&#10;pd3rX4Rc/oy4rtg8UK2frSH5qVU75oGPqRWHFMpVX3oGP3HtRuNCj3pePSi47jOPSkbp0zUoUGl2&#10;ii4iNT6jFS+ZSbB6Um2i4EisM9aerAdearjNPU+tFx3RMGG7PQUeZTMUlFxEu6jduqEMe9PVxzRc&#10;kfT1PSmZpR2NIZI1IBShgaXHvTAejc0y7to72ExTKHQgilXg0/d6daCk7bHwR+3t8M7fwvodhrFo&#10;gSGe5aNkXpkrnP6V8GX33jxiv1E/4KFac158F4LlV/1F8mW9MqR/Wvy/1CMszYORX0WB/gWNeZt6&#10;mY5x1OahqSTjio24FaydmdUdhM++frS0ylBqObsOxNGRyCKvWZPAPJ9azlbGPerdo21wfetqbM5r&#10;Q/VX/gnbffavghLbN8xtr6Rc+uQDXgf/AAUG/Z5vdJ8TzeO9LtzNp97tF2IVJ8p8Y3n2PFe3/wDB&#10;NiP/AIs7qjEnP9pP1/3RX1VrWg2XiTTbnT7+2jurSdSkkUq5Vh6V4tWbo13I44+6z8E9NTy58MpI&#10;xjn2rKvU/wBJf619Zftgfs0N8F/Gi6lpUB/4RvUjmEKufIk6lPp6V8v61brDMex6V6yaqU+dHVCT&#10;5jFZfTrUbDvU7LtJJ4FVZG54rk1Oga3zMc0lFFIQq1JHUa09asCZOpq/ZXEtvIDFIynOeCaoR59K&#10;tQNhga1ptxkmTJJo/Rz/AIJy/E8/2frWialc7I483CySNwFC8556V5f+2t+1dN8StWl8O6FcSw+G&#10;rNihVTj7XID99vYdgfSvDPAfiG98N+H7+5tbh7c3SmI+W2NyY5H415nr+pG7vXwe/Hr9K7JYeEJe&#10;2e7OejT5W2X7mJpNOiuGJbzM9fSsiaMMo2jbW3qStb2UEJb7qDI/CuamkZDkH6UVnyo6yGaFt3Wm&#10;xyMp2mla6bkEVEZjXBddCi2r7uPSnCqkdxt4NWQ+4AjpQmSOjme1mSaJ2jkQ7ldDggjoQe3NfWvw&#10;b+KA8Q/2V4ya42+JvDqpba/DgD+0tNZgvnEDq8ZOc+g96+SG+ZTXVfCXxu3w/wDHWnawy+daKxgv&#10;ID0mt3+WRCO42k8ValZomSuj9P8A4/fDXVfiz8M7W28OiO9uo385YjKI/NUgYZWPGeeh6ivgX40/&#10;A3VPhn4B0LXdWVYLzVb25t3tUfc1v5RC4YjjOS3T0r9E/gV4ktB4VttNsrn7TaadGkdtIxy0ls67&#10;7dye58shT7q3pXz1+23Ks2max4buY1XM/wDwkWlzMv31YCO6iB/vK53bfRie1U6UXPn6h7aSh7Po&#10;fGK+Pnh8J22jLZKstuSFuUfBYE5G4f561x08ktxM0kp3sTmrs0Ijcr1PqOlQbR6Vh7GMG3Y19pOo&#10;kpMgwfSnrQV6+lKB+VUIctG0NzSUoancVyKRT6VVYHNXW+aqrKefrUMki2ml37eDz7U/aaaVHpSG&#10;GRUg/pUW00qOV6c0rjRLmjdilVg/TrQ6FTzTC4qydqdJ2qGpFfcvH41Vxjd2KcsmOtMZduaQc0hD&#10;5IweQuKI22/SgPUn2Mzf6vlvSqiI2vDkv/Exh781i3zf6dMVHy72/nWv4Ws3XVoS4ICnJzWPdoUu&#10;5V77z/OtaifIrijuSW84ZsHp2q0sayHHSs2P5WFXIpDwRSpyWzAtJa7XHHFfb3/BNv4c/wBoeN9V&#10;8UzW5+zabb+TFKw4Mz+n0WvjjRtNm1a9gtbaFp7mZljjjUZLMSAox9TX7L/s6/CaL4O/CvSNB2j7&#10;bt+0XjY+9K4BIz7dKeJkqVN23ZzVJO1j0plJUCogp9KsEYqPpk181Y5SMgjrXz1+3ZdNH+z7qUKu&#10;UE15bxt7jdnH6V9DspavmH/goPN5fwTghyR5upRZx7KTWlFe+XTXvn5nTSL5qqDkD5a+zv8AgnT8&#10;Iota1/UfiHfQB7fS82WnbxkG4ZcySD/dU7fqxr4rsdNute1qy0yxQTXt5OltGi85ZmAUfrX7K/Cf&#10;4f2Pwd+GmheFrIKBaQL5rAYMkrDLsfcsTXs4ifKj6TBUvaO7Oydh5zZOS3cmq8r/ACko2BVS4czs&#10;AeFU5NDSFos5zmvJk+x9EVL5/wB22RuOK828W7mYkdM16PdRgoT2xzXnfimRI1fBBB61Fyo9j5H/&#10;AGzPCMGseBY9YUA3emyhgwHWM4DD9RXxCa/Qz45QjVPAeu2xO4SWsmB7jkfyr88+1d9CWjPn8xp8&#10;s0xjdKdbw/abmKInG9guaaadC7QzI452kGuuL1Vzyj1dZoNHsYrWLpGuOP51g32tqzMFLCrVxcGe&#10;0UlMBgCcd65a9j2uzHIr6KrWcYqMTmXvasszawSSADn1qjLfMxXPrVd8+vfFRtlq8yVSTZaiStMG&#10;zgsfrTVcf3aYIzzzipUjJ6LnisbyLFViT1wKtw7VVnc7EQZJ9arRQkt79hUGs3KlVtkO5V5b61bl&#10;yq7M7XCRmmkLnnd3puxuuKzo5pITkMc1oQ326EM6g89q5bl7Av3gMcmty30O2a3V5JG3nsMDFWvD&#10;HgXxF43s7+70DQNQ1m3sFD3T2Vs0vkqc4Lbeg4NY1xDNZTNFMslvKpwUkGwg+mDzQpLYV30LU3h5&#10;RgwyZU+vWs+40+e35ZcCplupR92Vsjs3B/KmNcStnLMR70nYPeKW3d2/Gk8up2U5IpmDSKIWhPXP&#10;FL8w5zUjMOlMLUAdz4H+LWr+C41ghmY2wO5Y+y+w9q+wPgP+1fovjCa0sfFujWOqvp+Gig1GFJgP&#10;9qJnBKn8a+BRzXrv7K/w0m+KHxm0PSwWSygk+13ki/wwp1Gf9o7V/GvTo4yo/wB3LVGFSmlFyTsf&#10;rrb6hZ6pY2t3YWn2G0mhV44NgTaCARkAcUjEYp+1VUKi7FA4X09qibpXdp0PElJyd2IxqKRhzUlU&#10;riQNJsD7ec1S3OapNU4tl6xmSN9/Vu1aP2wA8k47jNY8cMZz/pGx+4Ip0itb4Ik3etb8tj5x15Td&#10;2av2zPRiopyzDcCS2Kx7dvO3ZPIq/bbyCuM+lZtdTWLe7RqxzBuM8davWavtJcZT1xWZbKVQBxhj&#10;xmt0zLDZoNvJ9K5ZWPWp3mVpomkz5YziueullN1sArvdH09p7dpYxvx1rk9cYWOpZkQhvTHNFOpr&#10;YnE0LpNsx2u2ikCnitbT5A43ZPPWs2NTdXSsy/J1xjrW9Ja28JjMPdefrW85xWiOGhTlNOV9ES7u&#10;Binxxg5O7BqLzeADUkUg7c5rVLQyW5Ip8s7u/erUbCRcgGqzLjGams5ApO7pSNI72JJt0a5xzUay&#10;AKTnmn3VwrL1qh54PSmglJIuLtZtwJzUskbSAHrjpVKOTLDBrSjb5R2qZtrYuNpFGaPj7u098VSk&#10;DRyDdyK17uQMvBwazmYSZDc1cdjKWjK7yDO7HFJ53pU6wqWHcVa+zxqvK8VV0ZqDZnLcydAc1Kvm&#10;MMng1bigh5wtTiFcdM0+ZItU5GZMjhM9/SoYoJHOQ2K2TtUEYz+FIzquMDj6UcwOl3KC27HHNWfs&#10;KMVJyTT9wZgRxipVuV2nJx61MpStoOEIp6jPsoj+UDaKimj2KPrUk94p4BqlJcGRTg0Ru9xy5FsT&#10;CQA9/qKnjk6DOTWcrlV5OTV21+ZeTzTduoovoXPMC5LdKjZlaI7elMfa3J4qCaby1wvK1OnQtuyF&#10;WUrkdqXzapmQk56GpEJbnFFjDm1L0UgbGanUqSRjms+3JZhnirLkqODRY3jLqOZQpOTTfLqJpOme&#10;tP8AM96NhN3I7hNq9ATWfIn3ty8e1aBxu5yaclqruMjIouQ4uR4b8dvguvj7TTqemxrHrNupI4x5&#10;y/3T7+lfHF1by2dzLBOjRTRsVdGHII7V+nzQrG2CP0r52/aM+BS+IoZfEOg24TUYV3XEEa8Tr6/W&#10;vVwmJ5fcnsfNZnlra9tT3PkOipHjMbMrAqynBBHIPeo69vmT2Pj/ACYUUUUbiEbpTaUtSUwCiiig&#10;AooooLsFFFFBQjU2lJpKACiiipAKRqWmk1QBRRRQAUUUUgCiiimMKa1LSGgYlFFFSMKKKKACiiig&#10;AopM0tMAooo7ZoAKKTdRuosAv40Um6gtTK5mKD70tMBpd1Jrm3ELS0lFJhdi8UlFFG2wJ22FpKKK&#10;LsLhRRRQPmYvSnr0qOn00S2Ppcj0pm6jdTsTcdRSUVAvQXj0opKKNiri/jSUUU7i3FopKKq4vIfS&#10;gDucUlFKwBQTmiiqELRx6UlFTa47i5r1/wDZd+InhX4W/EpfEPilLp4La2cW32WESkTN8uSMjGFL&#10;fnXj9FZVaSq03Tb0Zth8RLDVY1Yq7Wup6H8d/iavxb+JmseJYlkjtrh1S2jl+8kSjCg+h6/nXnj0&#10;UjU6dONKKhHZEVa0q9R1J7t3BadkY6c01aWtSBaOPSkooC4Uo+tJRSS5SeZj8j1o7jmmUq03bqTd&#10;jhS8elJRUoLi5HYYpVptKtUF2th4I7ijI9MU2ijUQ7GOhpvaiijXqTcKfTcU6gQUUUuM0AfpAoyc&#10;U7yxTPMFKslfg5/Ro7G2nDpUbSe1HmU0Mfu60bh61FubPJH4UtDAk83bTvOqu1OSkBOsop6yZqBY&#10;+aljXGcigkl3haTcKbTtnfigYu7Pamv2opkh6UEkgf1pVkzUI6U8L3zQUPpaaOtPWgBV6U/cPWmV&#10;H5nzfjSYmWl45pd3rUSvkU5aQ0P8z60bjQnWn+X3qhHz7+3FZtefADWCF3+XLG/0wwFflDe5LEnj&#10;NfsL+1Xpp1P4EeK4l4KWplH/AAE5r8fdSwpPHtXv4B/umjeJjS1CzZqxIuOvNVm710yOuOwm6lFI&#10;tLWKKHLzj2q3YjzJAD92qidav6a6+YBtI5renuRPY/WD/gm9YpD8Cp3KY8++kYMfYAV9E/8ACSWf&#10;9rNp3mKtyv8ACTzXzd+xXr1t4J/Z706W7cQmR5ZjuPvxXCah+0ZYXX7QsPlyf6IP3cjg8ZrinR9t&#10;OXkbV6UY0YzW59J/tFeAbD4j/CvW9OvFUMsBmik6lHUZBFfi94paK1lcOQXDEADrX7iawqeNPBl3&#10;BYXKo93bNGk3UKSvXFfjH8evgb4t+DviOa08RWjCNnJgvY+Yph6g1jhanIpU2cdPc8plmaRieQtM&#10;HNN28k0tdB0gfSgUU6pAMU5abS1QEsbH1qeNjx9arx1LHnjvTV+gnsel6e32jw9aJHhRsLfrXD3G&#10;nmPXI43OQG3H6V1SK2l6PadfmTcR9azLxkvv3sRCzKPzr3KiUoxcugo7FbXZFkk+9msCXBqxcyt5&#10;hz1qm7V5tafNI0IJeoqMmnydajauQENPrUsNwyNgnKnrUNC9aAZo7ty5HQ1HH/rBxz2qO3faxU81&#10;YXCSKxHAPNBJ9dfsl/Gj+zYYNMu5JDqGjxOqQJkteWDHc6gd3iYl1HdS4r6a+K3h3RPi14RltZmW&#10;6jmT7TZXkJztcqSrKewIPI7g+or8zrDVrvw/qVprWkXBtru3ZZY5FIBQjpX2z8LfjBp2oeG4PEm+&#10;OPw5dTiHU7RD82i3Zx++VR/y7ynn/ZY+lbXZm1ofEPiHS5dH1a6s5R++gkaN+Mcg81jtlWxXuP7U&#10;nh2DQfitqE1t5bWmoxpexSRcq27rgjjqD09a8RuPvE9a0qbIcdiKiiiuc1QUUUUCYVXkbkgcVYpJ&#10;VG3JFDEVaTFS+WG6UhjK9qkCGmg4qXZTWA9KljEX16U9Z8fKwz70ykPWkIn2DseKVVC/SoCSAccU&#10;6OY9GXI9asZI+MnOcUzb9atNC0casy/KwyKgdPegCMNU1vM8UgZSdw6YqGljJ3cc00+XUGdtpt6s&#10;1tFIUHnKeT6iuTuW8y5lb1Y/zq9bXBtLSQs2GYYUfzrP4retU5kkhR3Iwm3mrdmvmTIoBPtnFRxr&#10;uHTNe0/syfALUfjl4+g02ANb6bb/AL29vGU7Y4xgkD/aPQfWsopR95icuVXPpT/gn3+zq2qaonxD&#10;121zYWZMemxSL/rZe8uPRe3vX6Gbx26Vl+GvD9j4X0Gy0nTYFt7GziWGKNQAAoHHTv8A1rQZT9K8&#10;evVdSd1sefzOWo7zKVSGyDUbJ8o5oVWHTmuYRKVXHWvkn/gotfCH4ZaHbK215r8tj12oa+s/MPTp&#10;XxR/wUiuvOsfB9krfMzTy7ep42j+tdOH/iI1pr3keQ/8E+/hHF4s+JGoeMtQhEll4bUG3DAbWuHD&#10;AH/gKkn6la/QxpvtzecRgL0z35ryj9nn4XyfCL9nvSbFo/J1nUIzqN6zD5t0mCqn/dTYPwNemaTc&#10;L/wi9ldSn5pkEn59q3xFTmny9j7rB0XTop9y9wscrk4yMDNQxzfJtwM1S1bWI7WzzuGDjrVSyvo7&#10;v5w3HauNnaosk1G8MMcjP930rxL4o+KlsdPkIIVmwqheuSeK9L8WaksMckcb5fHSvln4q+ITceMN&#10;F0hXJa6n8xueig1HUtR5dWbXjCwM2jSpLyJYsHPuK/OrVrQ6fqd5anrDK8f5MRX6dePLEWfhlZ5F&#10;/wCWYP6V+aXiudbjxVq0qD5XupCP++q7cPuzxc0s1BmPW14b0OTU7zf5cj2sfMkirkD0BPr/AIV3&#10;nhf4H6j/AMK/fx9rsTWXhvz1trNW+V76U9Qmf4RtOW+uKvap46e602HS4I4bDS4DmK1t12qDx8x/&#10;vH3NexhqXtHzPY+anO2xz2oRmJ1A4XsKzbmJZsqFwfWp9Q1NZ/utk+9UBL1LFt3Y5r15yi3oZRvu&#10;ynd2p3M2eT7VT8o5/wDrVrsd+M4qNo41IJGa5ZQ1NEZbINwytShNvIGOO1TyKG9iKfZ20l5dw28K&#10;GSWVgiIoyWYnAFZ2S3Hc9Y/Zt/Z21n4/+JL/AE3T7pNNtrS2M8t/OhdFc8ImByST+grn/jL+yz8R&#10;/gtfSHXtBnuNOZvk1XTlM9s/1YD5T7Nj8a/Un9lf4LW/wP8AhfZ6eY/+Jxfqt5qMxGGMjAfJn0Xp&#10;9Qa9fmZZIyjKGVhgqwyDXhV8V79lsc6rNX0P5+ZI/LzuyrDqD1/LrT4VLHGCc8BR1/D1r9uvGP7O&#10;fw1+IDNJrvgvSb2dgR5624ilx/vrg/rWF8Pf2P8A4U/DDXBq+jeFo31BeY5b+VrkRe6hyQD9Kn6z&#10;Gxp7aNjyL/gmL4FuPDvwp8Qa9dQy276xqASFZEKExRLgNg9izt+VfTfjT4S+CfiJGU8SeGNN1Ynj&#10;zJ4B5n/fYww/OumjjWCNY4lWNF6KowB+FHPeuSdVydzmlPmd0fLfi7/gnB8KfEEsk2mzax4fkbpH&#10;aXayRKf92RWP61xUf/BLfwuJwW8ba0YsnKrbQq2PrX2zULH5aPbTJ9pUPzM/a0/Ydt/gl4JtfFHh&#10;DUNQ1rTrZvK1QXzIzxbj8koCKMJngg5IJHNfHDSSeZjp6iv3s1bT7bXtPutPv4I7qyuo2hmgkUFZ&#10;EYYIIPt/Kvyx/aw/Y11X4I3dz4h0Vv7R8FzTnbJ0lsix+WOQHt2DDrxXVQrcytI6aVTm0Z8yryM0&#10;tGNvB4I46Yoru8zoHL15r9Lv+Cf/AMIU8F/DN/Fl1EP7U8RfNGXXDJbKcIPbcct+Ir4T+APwtm+M&#10;XxU0Tw0gYW00nm3cij7kCfM59sgY+pFfsdY6fbaTp1vY2kSwWttEsUUaDCqqgAAfgBXoYWF3zM4M&#10;VUSXKiTOfeoW6VNUEjcZ+6T0r0zyG7aieX5gIzgVHJaRwQjbkyd2p0P75RhgKkMbAYzuGaE7SPLq&#10;ylUizPS3MjEpw3vSNayN99tv41olPKXeOCKryym4IAzvPQEVtzXZ5Ps1Bal3R1jbIkX6MprQ2rBc&#10;MM/IpBrI0+Q264KlR3FXzKl0hPIkBrmqRk9Uexh507aovxyC4wyneFbJ28VqTXDXFuIwEXaO3Wuc&#10;s/3JJXv1q5HN+85NZezZ1e3hsjuvBt8mnWMyS/eByue9Z/iKe21a6SWSH95noMVFY65BbweW65z1&#10;b/Gqtu6ybrjeN6vnZ7etYRUle51ykpJJMxr5Ra3QjjVgeymnxzOuRKNh7CtnUGh1CWO4hdDKvCqw&#10;/Q1kTRtdTJJJ8mMgqoOK0WstTmlFRiOM6qPmNSwSqeVqGSMN0p8UZWvRXwngN+87E7klcgk0izN0&#10;OcUdI6ljAZeuTQVdkTjdTJI/L78etSTLtBxUcfzcGrRHUkt5FjwSM1ObgSNxwaqiIs3CnirUcJ25&#10;IwaGkaIim3N0NV8EHk81NMxJPFVm3qckimiJNly3YbuRj8auNKm3HFYzF8FsHGKdEkknc4pcvcSm&#10;1pYv+eu75eKd9rbsfrVeOBnwOlStatk4HFHLHuac0we7OetRrcGTI6D1pZLN2U9uKjhtSuSeadkt&#10;hXl2JDJ75qNpjux2NL5RViAKjkG05IpC1JDh1PP51AzBR+nFN3Hu1InPcHmqM3K4vmD05pwunjXA&#10;yKlihXcC3OavfYYpMcc0XsUotozo7iWXrkCpGDHAJqzcR+SpI5WqLTbjijRhZx0Y9lGODU1rMiKQ&#10;x5qmVPbmnw27yMM8CkK8lsW2u40YsuaGvhMMCoJLCTgLyKfHZ7eo5o93uae9sI0w461YRlMYPeo/&#10;s7MwxzV1YSkYyRU6MpRkVDIOMA5qz5x2gDilWHaxPGfTFMkzv6YoK2HqzScZpHhDZDHPGKj569qO&#10;tNO2xVkfNf7RX7Pq3gufE3hu323Cjdd2ca/f7719/WvlRlKsQRgjqDX6iiFGXDcg8EYzxXy/+0R+&#10;zwJDceJfDUGGAL3VnGBz6sterhsV9iR8pmWWf8vqPzPlmmlqe+RweGHWo69nTdHyLTW4UUUUxBRR&#10;RQWgooooKCm7qD1pKACiiikAUUU2kAZoooqgCiiikwCiiihAFJS0ymULmkooqRhRRRQAetHpRSNT&#10;QBnmk3UlFMB2MKDSrzmm0UALupN3GKSigAooooAKKKKACiiigBd1LuptFAD+9FItLUgFFFFABRRR&#10;QAU+mCn00JhRRRTJHLzzRTaM0AOopFpaTAKKKKQBRRRQAu6lBptKtUA6iiigAooooAKKKKQhcU1q&#10;c33aZTJiKtLSLS0FhRRRQAUUUUGb3ClWkpVoYh1FFFJAIactIKdTAKWk8xV+8wFRPeQJ1kUUFcsp&#10;bIloqo+qwL3Ln2GKgbWl/hiz9SaC1Qm+hqL0paxH1iVugVfpUL6lM3BkI+hoNVhpdTofu9cD8cVE&#10;95DHwZFz9a51pnbqx/Ombj60jRYZdWfp9tPQCpVUgelQWd9HfW0VxC2+KRQ6t6g1PvFfhPkfvl01&#10;dDsH1pQfehWytJj3oQDj0poYDvTeTSmPbk0MTHgg9KfH3qDpVhHIWkIevDU8sMVA0nFKJCFoGhwJ&#10;7VJuO2olk9qduoHew9CWb2p7J6VErbalWSmgvcTaacqnilZe9KO1AxcUUuc8UbN3U0ANpvG7oaf5&#10;Y79KcqjipYmMzUsbUMoAoWlYB2/b060LJgUxsZpoYHNUI5P4xWY1T4YeKLYruEmnzjHvsNfi5rS7&#10;Lhl6Y7fjX7geIrcXeg6jARuEttKmPqhFfif40tja6vdwsNrJM6/kxr2stbtJGsDlZGB9qrHvU8x2&#10;tioD3rsnudsdhlPFNpQazKFBw3NaOloZJQPes4Y9K2dCXdcKMcA9a1p73M57WPZte/aE1LRfBVj4&#10;V0+QosMW1mVuma8w0XXLhdR+1vIxlL7s55+tc1qUrXGp3EhPJfHHSrVneC3wDg100ZRTHUblFJ6n&#10;3p+zP+1VLpM1to+rSmS3c7RI56V7Z+0b8H7z9oqz0FNNnt00xJfMnZ8sSCDwK/L/AEfWntrlJEJB&#10;U5GDX6Xfse/F638T+GYdKuJ1a7gXGGPPFc2OoJL29Pc893pvR6Hwf+1Z+y7e/AXxDDLapJdaDdKC&#10;lyRwj/3TXz8ykV+63xf+FelfF3wPf6DqUSmOdG2yY5RuoYfjX4z/ABf+FOq/CLxpf6BqcTKYHPky&#10;sMCVOzD14ryaNRzupHZRqdGef0U9oyKaRius3Epy02lBpsB3oa6fwr4Xn1SVbiXMNkjDdI/GfYVn&#10;+GdHGsanHG52xL88jdMKPeuw1/UnmiWC2/dwoNqqvQV6OGpqS9pLZBfoaWrX2mN+7ZwwXgD0Arl7&#10;ybT1H7o7TjP61z1zHPvO5mJzVNkYHOea1qYpy05StFoatxNBcZB/OqElqo+62frVbcdx5xS+a1ef&#10;KaluhjpLZ92QRULQtnrUnnMKYzFutZAM8kUm0U/dTduTilewCAbiB6nFdjb+Bru48NxalCfNdjkw&#10;Ec7PWsLw/pv9oagqMcRL8zfhXqEWrC3RUVcBRgY6Yr08Lh1VTcjkrVOXY8vikeH5G3KB1U9q2fCf&#10;jHVPA+qJqGk3LW8uMOpG6ORe6Op4YfWui1fSbPWsyFRDOf8AlonH51zFx4ZvILgRQxtdA/d8pSxP&#10;4VFTDyp6LVFQqKppbU7Txd4o0nxppFrc2dpNpt1ASk1iJN8Eeecw55VSQfl7dq86uSFbnIrV0yym&#10;spriKeOSJmjJ2SKVOR7Hn1qlfIVfpxU2fIXHco9cmkWnN83Wm1ymg6nqOKjWnZpoQ6mt8ynFOpYY&#10;9z4Pc9qoCiUKnjqKdvIzuGfWvqr9nP8AZfX4zfAD4k6z9nYatYXCf2TNjPmSRKXkjHqGDKDXy1cQ&#10;tbFo5FKyKdrKeCCODn3rnTV2hJp7ES7JunH40jQ4FQxruOcYpTO8be1UMdsprLj6U/7T8vzLke1J&#10;50ZGAaAI6bUjMpBqNuBU2A3rFhdaOyblaVCfriszpnI3Yp+iXCwXih/uSAoT9amvrCW0mIbOMZyO&#10;ldUlzxuidmVdqtyQR+NOTy1ydu49s1GdrDPNS28e7pzXOtXZFisxZufwp6KzEADJ6e1en/A34C6v&#10;8cfGVtoFhPDYtIrSPcTDPlovJIHev0Z+Cn7BngH4V3FvqWoLL4p1mMZWbUAphQ+qx4x+dTVmqNlM&#10;xlUjHY+Kv2cv2LPGHxluor7ULebw74Z+9/aFzHiSUZ6RKev1IxX6e/C34Q+HPg/4Yg0Tw5Yra26D&#10;97KcGSd+7u3cn8q6+OFYVRI0WNFGAqjAx/SpAxFeZUrSqK3Q5pTctxq5Xvipd/QdjSJjkmmSIODX&#10;MZis3cU5ZBjnmo26VC0lAidmG70r5W/aE8Dv8Uv2lPh7oMi/6BZ2j6jeOfu+Uj5IP+8QF/GvqFpM&#10;MK8R1WSG8+PniJ2yGtdCtYVYHn5pJGP64/Kt6T9653YKPtK6gzpvib4wNvoZtYGVry8ZbSCNezMd&#10;igAelaXjy3fS/CcdpA2Db26qCP8AZGP6V534Z01/EHxUguZXaSx0CJrzy/78zDbHn6ZLfhW/8TPG&#10;kem+HdUu7hwPJgdmyR2U1g5cy5u5+kqK0j2K8kb6x4Xsb5Xba8KyY9cis/w1rjXV1LZxEiSLqp/n&#10;W/4HtfO+FugyynmSwhc/igP8jXJ+AtP3fE3xCVPyR2kHHoSz/wCAqWveRKd4tIva5Zi3uJbmeToP&#10;4j0r4tuPEUXij9sKwsYyWtbVDBsByN4G4/1r7N+L0y2eh3kwJj8uJnJ+gr86P2Y7qbxP+05pt9JJ&#10;mSW4uJ3P/AWrsw8bts87FyceSK6n3Z8cGSx8D3HADeXhTjpx1r5//Y5/YtHxCvoPH3jaMf8ACOrc&#10;vJY6ZIpDXrBuHf0jz2/i69K9u/aC1AizhsB+9knkSOOMHk7sDGPfIr6p0yzTT9JtLaGJYI4IUjSB&#10;RtVQFAwB6VmpOHNY8nOn7NQgfGn/AAUguLKw8E+DPD9miW6i4eZLeEhVRVTaPlx/tGvz1uLOaPJV&#10;mPtX0T+1x8Rv+E++NmtyrOZrPT3+xW4z8oVD8xH1YmvDriYHgDGa+qwlFqgm3qz52OyOY8x42GRk&#10;Z7iplut2P4R3q5dWvnZOTj6VlTx+XIR0pyTjuaF1pgV4Jz1qtJOVznJ/GolkbI+mKeyZ5xg1DloA&#10;zzSxAJINfa3/AAT3/Z4k8TeJB8QtctGGk6W+NOWVOLi4/vjP8KevrjFfN3wH+DepfG74j6Z4b0/d&#10;HHK/mXV1tyIIVwXY/hwPUmv2e8K+GdO8G+GdN0LS4lh0+wgWCFAB90Dr9T1zXnYmt7OPKtzCrI0G&#10;HyjnPOajZN1TMOOtMrwjmGrHUnln1oDVIO1AIhPy9aQru5qdlBqNuhoAhb72Kb5O7INSccd6duGK&#10;BkCwhTmqXiDw3p3izRLzSNVtY73TbyJoZ4JBkOpGCP8APtWoHGMim+YO9PRBex+Mf7UXwHufgH8T&#10;r7R8STaNcf6Rpt04/wBZCedmf7yH5T9Ae9ePfUZFftt8ePgnoXx78CXHh7WFEMoPm2d+iAy2s3Zl&#10;Pp2I71+YPw5/Zc1vVv2j/wDhXGtwOi6bOZdRmiU7TbLg7wSMYfKgf74r1aFT2lo9TtjUXKfWn/BP&#10;n4Lr4J+HEvjK/gxq+v48hpFwY7Ufdx/vEFvoFr6tfAWm21hBpdjbWdrClvbQRrHFFGMBFAwFHsKJ&#10;fu19LTjyxSPIqScpNjMgda5vxJdXKtGIYWLI/brit66kKx4U4NU42aRt0mSMYzWh5eIqXfIilpsc&#10;w+dtw3fNtPatdQ3ls/zbQOSKJVeNFUR4d8EMelZepa49ikMcjqAzFWCnijoccZKN0zRaF7pVRZME&#10;85qpqWn6nbpuV47gnnrijSdTc5LLjHT3q9cXouFDgY4wa2jtqjz68Xa8Sk15qdx5Mb2cccYHJRhx&#10;WxbRMseTwx64pkMoaEEGrEbDbxTl5E0ubeTDbsGBk0DcrZPIpxk2kCnj5epwamxtr3GNJITxwKb5&#10;rL1JzUpcdetNZQ7DHSrUU9zGUpp2TJLVskkEnmtFW+UHBJqGziRR61afacAHFYOzeh2QUlDVlaSY&#10;qw+XFSwyGRgelMljLHrmlhjw3St1scutyyWPtSRo2cik2jHFSQtxilY0BlfHY1Nb25bkAYqNnX15&#10;qe3k8vg9PrSknbQqNr6k32cqOCBTnhLADik+0DcdvI71Ksw4IrO0zo921kZ81uUOT0qFohkZGRV6&#10;7mVlPPPtVHzgx5PNbRvbU52knZFtUTAGAfwqxHbq2AMAYqjFL+84qy0m35jQ9jSLXYnWNdxGAce1&#10;TIqZ6D8qrW85bJp7TsoHy1nZ9DZSj2L0lvE0fTIrNmhRT8vSntqB24xn1qs025qpJ9SZSXYXy+mK&#10;guo/lxtAPrU+7io2/e8GmYPYzJIxuxio9u3oCa1o7RWbB6VI1uicEcVRj7NmdDIW6Lir1ux/vGqr&#10;/u2YKOO1V3uGQ/eIo5W9UNS5HZmwyg5B7VnTAIxOF61XGpNx6/Wgl524GTSs4vUHNS2JY5lVugz0&#10;qxGxyB61RezkX5upqe3ufLwH6iqs90TFvZmn91cmkVG3E9BUH9pJG2SQRUy6lG3ORipszfnj3Gvd&#10;JE+DgUfbEZtpPFZlxMjyk4xzVm3RCwYgEUhczvY1rcDPrjvSyW+WzxzUK3CR4wwqdZFbB9alnRHl&#10;GSQhY8LzVTy2HGK01RCtMVVXJFMbiimAduOhpJ7fcpBwdwx0zV6WHcMmiO3Cr8zU79iXHTU+Uv2g&#10;v2dftQufEnhmELIAXurGMcN/tLXy00bIxV1ZGBwVYYI/Cv1JkhRc/wAQr5s/aA/Z1TXftPiLwzGs&#10;d8q77izQALL6svvXsYXFO3JM+SzLLN6tFfI+SDTakmge3leKVGilQlWRxggjqCPWo69lPzPkGnsF&#10;FFFUUFFFNJzSGBpKKKTAKKKCcUgDNNooqgCiiikAUUUUIAoopCcUxhmm0UVJQUUUUAFITRuptMAo&#10;oopgFFFFABRRRQAUUUUmAUUUUgCiiigAooooQBRRRVAFFFFADs0tNpd1AC0UdqKkB1LSUtAmFFFF&#10;MkKKKKYBTl6U2lDUMYtFJup1SAlFFFABRRRVCswpy9KbTl6UCFopcUlMAooopS2ARulNpWkUKSSM&#10;fWoWuo1/izQVytk60vFVTqES8ck1E2qBWOI/zNK5SpyZoUlZrao38KKtRtqMzd8Uy1h5M1qMgdSP&#10;zrDa4kb+I/nTC7H+I/nUmiw77m691EvWRfwNRnUoY/4sn2rFLHvzTc0F/V49TXbWE7KTUL6wzdEA&#10;rONJQaRowXQvNqszdGx+FQPeTSdZG/lUFLQaKEY7IGJY5LE/WkoooLCiiigAooooAKKKKAPvb4S+&#10;KPMik0i4PMY3QMT27qK9G3HvXzfp2oTaXew3UDFZYm3DH6j8a+gND1aHXtLgvYcESKNy91buK/K8&#10;4wnsavtorRn6tgMR7SPs5bo1EYU7dVfuMU5gduQTXzt77HqkqscZ709chTnJzUEcu3rzUnnBeDQB&#10;JinB8LioftAx0pPM39OKAJt1P/hzVfzOlL5xboCaALCnNSLiq0chwc8GnrJxQMs7we1KuPWqzSjB&#10;+ekWTjjn60AaH3l6ijGB1qks5BwelTeYW9hVXHclWTc3pUjehP5VV3EcjmhpGb2FK4yzu/EUm87q&#10;Yp4GDml5pAS5FOUiq245HNSZ5oJZNtzTo1WoqVOtBSH3kKTW0qdAVI/MV+LHxo03+y/iH4jtAP8A&#10;U38wA9BvNftNIRtIz/kc1+Qn7VeknSPjh4st173bSf8AfXP9a9nL378kik9Twq465qE96nuAdxyK&#10;rc121Fqd0dgoopVrEoF6V0Hh9hv+bpgtmsIYxW1ouRHNyPuHt7V0U9jKoYksx81z1JYmkRizDNV9&#10;x7nnn+dPjNYKTTNLaGtaXXltwa9j+BvxKu/BHim0uYZioLgOc4HXmvD4WAbrg1taVfNDcKyHGDmv&#10;Spz5lyvZmFSKsfuH8P8AxJH4s8M2N/HIsnmRjO0+1eOftffs02nxu8Hyz2kaw6/ZqXt5goJb/ZJr&#10;59/ZT/aQl8PyW2j6nLutWwqszV+gGk6pBrWnR3UDLJHIu75T6ivnsVh54apzLY5oSs/M/AzxDoV5&#10;4f1a506+t2gu7eQxyRyDBBBx+VZPWv0U/wCChH7NaTW58e6DbHzkG2/hiXOV7Nj+dfnfMu1sdK6I&#10;zU1dHdGXMQsKKdVrTLGTUr6G2iXLSNjjt71qk5NJFnWeF9Paz0OW5+69wcY/2RVC+mnhmzziuruo&#10;Vt447fHyRrtFZt1bpNHzXvey5adkTfXUwmuEuOuM1SuLbqQasXlm9vJuQZAqp9qLZDLg1wSttI0K&#10;zwj0qB1Iq6zDB4qCQVyyikMq7SaQjFTNTGHPSsQI6Kft96kt4fOmRPU80t9BM6Pw1H9ls3kbgyfy&#10;rWN56cCsL7UE/drwqjaKZ9sPGCa9anP2cbI4ZRvK50cd4VI/xr3v9j3wifE3xLs7uWPfDbsHxjI4&#10;zXzGt4V5z1r74/Yl0Y6V4fGp+UMyHG5q3VfQ9HBUYxcqr2R3P7d3xK8NTeEV8GQ6Lp0urzxbkvBA&#10;gmhKjOQwGRnGOtfmdeKNzks30Ir7K/aM+Gvi7xN8Vn1mKxefTViYZHULtOSPXivj3VFMc7jb8vTN&#10;YN80bmEpXk2YzKFXimVLJUVec9y9wXrRuNFHpSuA7eamhOGU+9V+9TQk7xg4qk9SZbH7IeB7e0+C&#10;/wCyh9p8P2SvJZ6FJqQjUczTvCZCxx1JJI+lfjZrmoS6pqFzdzcy3EjSuV4GWOT/ADr91Phlp0d5&#10;8IvDFrdxDZNo1vFLE/IKtEAc+2K/Kr9rr9lfV/gP4unvbW3lufB99I0lneIpIgyeIZPQjoD3ArzK&#10;U/3kk+pzUnq7nztCvyntVaX5ZCM5q4o+8PrVNsbjXcdRLH/qzUMintwKsW67o2FNoArYoNSvHnle&#10;lR/WgYsbFZFIHOe1dtdXK/Z1MoChkA5+lcdawGSQHGB3PpVy+vZLpwC3yrgV1U58kSJR5iS4a0IA&#10;hUtitTSbyytIY8xmSVj0xxWBGqk/OCvritWwt0mmjMMyZU52vxSpv37kSjofT/7HXjYeFfjJodzK&#10;FhguHa0bLAcOAOa/Vhdo+6cjsa/EnwlDfQ3SyQhkZZAyOGAwRyDmv1y+Avi6Xxt8KdB1Sd1e4MPk&#10;yFWydyYBJ96rNqP7uFVHm81qnKz0ZmxS7hjPWoDk0+POK+WNriNJz0pPM4xilf71ATPOaCRjZZSK&#10;j8s5znFWvK9aayhelLcLXK7An3r5/wDEMkVj8ZvGMrzNG76dZADHTHmmvoZulfK/xI1TTtL/AGkt&#10;atNVlC2994ehli8xwgEisygA/ia0jFvRHrZXKMMVFyOl+E8TahZ+J9Q84v5l4sQI/uqmf5sa8V/a&#10;48RXGi+G9N0a3cCfW76OzOGwdrHBP5V6x8F9atovBeqNazpJFLqUmHVgQMKoIzXzT+1L4gXUvjR8&#10;OdMEm5Y7+KVueP8AWgD+VTFXlGJ97ipKPNKOx9vwSR6X4VsrGNMLb20cQH0UDH6VwPws1QX3jbx5&#10;NEMtF9li2+mFc/1rQ1bX7+Szw8OyMAnCsPTvXjP7Ovii41H4ifE61E22WOe2faDzja3+NEtZ6E35&#10;YLzPQP2gtYax+H/iCWQgPHZTHGf9k1+dv7LWuR+H/jj4cuJ3EaM7xEscD5lI/nX3F+1NIIvhT4hZ&#10;5czNauPlyOor8zrC/n02+iureQxzQSB42HqO9dmG6njY6o4VKbeyP1X1Tw3H4r+L3ge/nmJtftoY&#10;Qrhlby1Lc+2RXQ/tX/tI2Hwv8NXnh/SLmObxbexmIRK2TaRsDukYjocHgV8b/Af9qjVL74ieE7fW&#10;FQw2jSYlZgFH7phn88V5N8QPH17468V6rr2oS5u7+4e4kzwBknAHtjgewrvw2FjVqXnseRmdWOIr&#10;KUWZ99G080k0snmyMSzsTklick/iazmVF5LCs281aeHoMBuw6VkTalK+f1r351owSSPMUeptXlwi&#10;Zw2KxbmQMSetVXmZu5I96j3NXn1MRzKyL5SUOKuWZ3ydC/t1rPA9uOtfUf7EP7N8vxe8Zr4g1e2d&#10;fC2kSrIxZflupgQVjHqAeT7Csfa8qcpEz0jc+wv2G/gQnwn+Gaa3qEPl+IdeRLmUMPmhhxmOL8c5&#10;P1r6T8/sBxTCqxoFQBVXhVHamNIMYH4189UqOc22ee23uS+Z6Uqv61X8zpgcUqv7VncdywWGM07z&#10;qquW3DAOKPm9KAuWfMqPzutRZbvUJJouSWvM9qYZODUHNPVT3qR3JFY7ajZjnv8AhSt0pFNUIbub&#10;0/WsP+wdMh8QXetRWMMeqXUMcE14qASSIhJVSfQFj/kCti5kC8DqaqV7uX4d39rIynLoRPUUmNvN&#10;Sv1NU7m+itMmQbwqltor6G5ySahFtsjaQMxBXIqCSR1XdGojWMAFW6/WoItSgaTrkSche9aiTW8i&#10;plRk8cntScrdDyVFzd7mCviDdqckEgaVRgrt6fSpb3T7fUX3mPodwU9q0/slsk2Y0UNk898VMUUc&#10;EflQ3YfkzKtvLVwDBtUcdausrSEFl2Rj+E1qWsMIUnaFz3IqO4hWTewbdtxVe0REsO2r3M8KI1IU&#10;kj2q5ZqSv40yGMc4q9aw7W5OAfar5kc7osj2bZCSMipPLAXO7NTzRiNeW/Xiq32lI0fc2FUck01L&#10;qRKNvdW49YT/AAnjvSKuDyfoayL/AMWR28bmLa6qQNzHGfpXJX/jCa7uHCStGsYzhDxXnYjM8Ph9&#10;G7s9zB8PYvGJSirI9Ga5SHjzFB+tIupwltvmoPxrymT4gO1ysrRLu6Ehcj61YPxGkmYsY7cHdgp5&#10;Y5X/ABryP7epX0R9GuD6yXvzPWluFkXcrBvoalikBGR+Oa8ss/GE6xvcLaRKSeNspGAPUV0GgfEK&#10;0upvKu8W7H+IsMGvRw+bUK2jdjx8bw7i8KueK5oo7dpB1BwafD35qol3HNCJI3DqemORU1vKMDAr&#10;2lJS1jqfLP3Z8ktGSzL2FMXPcZqZVL9e9SQxruPPPpTuVa7IwwVcdDSeYVHDVauIcx++KzdjRyHc&#10;eKe437pK2W5BqIfL7mmtORkYpgkP1qkYuSb1LtqwDHdxVtpkx64rHO7O4inxRySZ5OKXKWqjtYv/&#10;AGj5gV4pJLvPO6oY7cswXpSy2bNuAGBT0Dmk1oL9oMnQ0GT0OaihtnGacLfa2ADzSlYFzFv5dgJO&#10;Kj3BWXHOKmWLagGCfxoS37lc0Guo7zvulR1o3NJ1UU2RSrfL930pYflbpU3KGvbiTqcVWmsU3HLV&#10;oyMf4RVZup3cCnzClFGWbMJJweK0bSFYcA4pJIy3zbQPwpkjOowB+NLcyiuUtTeUqkggn0rJuVG0&#10;kCnux5yeaiZiepz9auN0TOXNoylIrsp/lUPmumBnFW5m4NU5NuevNU5NnF8LHbmbkkmpoZ3TucVB&#10;HMsfBNSsx2bwODwKz6mm60JWvHXqOK1rXUgkY5FUILMTRuzdsVFNAkak56UaGkeeKub1vqImb9Ot&#10;XhtZeDhq5C1uDES2OKurqjblA6fWp5TohWXU6NSeSckfWnEhlxgVUtblGjB3dam4yCDnNQdnNdDv&#10;LG0jb2qm8G0k46VfEm1sHpSSL5iEgU7i5bnz/wDHj9nmz8cwza1oaraa2iZaJQAtzj196+NNS026&#10;0e+ms72B7a6iba8cgwQa/UDaF4boK8n+NHwN0z4maXNdW6Lba5BGTDOo4fHO1vWvXwmM5PcmfMZh&#10;lcaidSlufBtFWL+wuNLu5bW6iaKeJijq3Yg4NVz0r3E01dHxkouD5Zbjd1JRRTYgoooqQCkagmkq&#10;gCiiilcAoooosAUUUUxhTWpWptFxhRRRUjCiimsaEAN1pKKKbAKKKKQwooop2CwUUUUWCwUU3NG6&#10;kFh1FN3+1Hme1AWY6im+Z7UeZ7UD5R1FN8z2o8z2p2DlHUU3zPajzPakHKOopvmhe1L5w9BTuHKx&#10;aWm+cPQUecPQUXDlY9aWo/PHoKPtAz0oDlZNS1F51HnegpC5WS0VA07egpPPb0p2DkZYoqDzW9RS&#10;NKxHWi4cpYpcf5zVTzD/AHj+dNLnPWi5fKW/y/Onbs//AK6o7j60bjSDlL+4D0pplHtVLJpKA5EX&#10;PtCetN+1D0qrSE0D5EXPtY7CmG8bPC1Vop3Dkiic3b49KYbiQ/xVHuPrRmjXoVZDjK56saPMb1pt&#10;FFirCOfkqu3rUsxOOtQUjaOwUUUUFBRRRQVEKKKbQUG6koooAKKKKACiiigAooooAKKKKACiiigA&#10;ooooA+o67j4Y+JxpWpnT55MWl0eCxwEft+Brh/SkZtuDnBzkGvncTRjiKbhJH2tOo6U1NH0yvzMS&#10;OlSrzt+tcf8ADzxMniDSPLlb/TLfCyjuRgYb/PpXXrhcfn1r8xq0ZUJuEkfY05xqRUokvkfjSSKi&#10;nkUxpht4NR7G3Z6isTUl2qTjFOWNPWmK3zUMpXtQBP5a80eWvaotzHGOtKFbrnmgCRkC9aRVXnnr&#10;TGY9KYDyOKBjpLTcwIYj1qaNQq/N1pqyfNUnmDvzQIaV+fI6U9VI700yqOpwKb9o9ORSuBP1pyJx&#10;zVfzjxS+ey9KLjuWVyrYqXdVSOYtyetTeZx0ouFxXYHoKepGOtRYBPNAUDvRcRP5oHGce9O3e9V/&#10;LDYOaeOMc0XAlZjxkZ5r8vf269FNj8c7+bbxdwRzfpg/+g1+oG/2r8+f+CjGk/ZfG2hajtAW4sim&#10;e5Kt/wDZV6GAk1WLW58RXgO71qlV28yWPaqO6vZq6M747CUq0lKtc5Y4DNdb4H8PXfiaWaxsU8y4&#10;eJ2249BnFcmuetfVH7APhuy8QfFaZ9QIEVvYyMAe5IxXRHZmclKUlGKuz5SuLaSzmeKVDHIjFWVh&#10;0INMWvoX9q34Op4S+I2o3OjKZ7C4cysFwdrHr0r5/aPaSG4I9awcWtWdc8PVp2542uMRvSrtrN5Z&#10;yeaqDC04ScYAq4S5Xc52r6HceGPET2FzE6MQymv0p/Y/+NVv4m8PRaVdXCm5iXADHk1+VFrK0cin&#10;f0Oa+kf2XtO1xvFVpfWzS29spyccb+a9CUVi6Tg9zOnga2JqclFXZ+q2u6Va+I9Ju7C7iSa3nQq6&#10;MMggivx3/aw+Bdx8GfiNeQRwONIvHM1q/YAn7ufav1r0HxIJNPh8+RQyqA27rXlX7Unwh0r48eBZ&#10;bGB1Gs2v7y1kTGd3936GvBjh54eXvbHo1crr4Rc0nc/HVl9K6v4dwgahc3LAHyo+MjuaoeLPCOqe&#10;D9audL1Szltb2ByjJIpGcHGR7VseA7Vmtb5+QrFVB9cV6WFjzVFbY4XLsb91LGzEA89yaybpWzlT&#10;xU9/+6OAf/rViT3wU4YkV7VWaTEtdxl0ZCvtn0rJljLHpitSS+UrwcioJHidenP1rz6ijNGlzIZm&#10;RiOopGYtirrxK2eOKhMK9B1rhlBlFakYVOybetRv1rKwEW09elX7NPJt/NI5fhe3HrWz8N/Aep/E&#10;7xvpPhnSYWlvL+ZY8gZCLn5nPsBzX3nH/wAE1dLj0xnu9bunuEj/AOWe0KGx24qHVhTeplOSWh+e&#10;TScZ6UsW+Z1SNS7McYUV6P8AEb4PXfgPxLe6aI2vEhlMayLwfxrLsfBHiWKNprTSZFVR/rDyatVO&#10;p2Rw9rc4zRfB8e+3a+l2yOwxED0z61+l37Lvhyyt/CtnYXO02pQEFTg81+eng7ww816smryvHKG5&#10;VuMV9j/Bzxfe2c2naNZ8xSEIZSeFFdcZdEj08RQrfV+SjT07n0x4n0G00eSP7LIbqB/lKP8AMVB4&#10;r8hPiVocnh7xprmnSoUa2vZYth7YY1+4HhnwzpUGnJLcFbmYpk7jnnHpX5L/ALcGi2+k/tGeLltE&#10;221zMl0m0cHciliPxzXSkj5uzjo1ZnzjOpDEYqvVq4+8aqN96uCaszojsLkUZFMJxRurMZIvUVat&#10;YzNMiDPzMBx7mqq9q6HwLp51Txfolmo3G4vYYguM/ekUf1q13IlsfuJ4Jt3s/B2hQYZPKsYI9rdR&#10;iMD+dWPFXhTTPHPhy90PWrSO90+8iaKWKRQ3BBGRnoR1BFbFrbiO3jjH8ChemO1LIpXgCvnpt8zZ&#10;5yb1PxH/AGi/g1dfAz4n6v4Zl8x7KMiWynb/AJaQNypz65yD9K8hdfm64r9QP+CmXwpj1v4d6f46&#10;t12XujyC2uMAYeGRwOfo2D+Jr8wW5JzxzXr06ntII7qcuaJPbKQrHrTCDViyXcsmRxioW7j3re2l&#10;zVCRg56VKU+XdtB9aYnD1YXCoVPp1pxVxPQriRgMfw0oA2EnikaRV4601pge3H1pXGSbB0p6xHcM&#10;dai+0Et0qVJm4IOKE9Ram/odxdLMh8+RIlOD83FfqV+wN4kg1T4T3WmCfzJ7K7ZtpP8ACwz/ADFf&#10;lFbSybsbzg9q+6P+Cd/i4ad46vNJkkbZfWh2pngsvI/Su2r+9wso321OCrTSlzM/RaOMDrTmRVqH&#10;zKbIxZa+SIJTGpowoqFWwvJp6sD1OKYEqsuehFIyK3eovNT+9UZmGfWmO5Z2qFx1r86f+CjUPlfF&#10;jR5ELAvpCDK9eJHr9DGl2jpgV+fX/BRyEL488PT5P77TSmfpI3+NdOH/AIqNqbtJHW/sw3Eum/s8&#10;6U0dp5yy3NxI77ScAyEEn8q+Z/2htYC/tDeHGHBtXtWOOgJkyRXu3wE/ag8FeC/gfZ+HdYvfsF9Z&#10;iSOWHyd3mBnLBs+vNfIfxE8ZQfEL4zNq9lujs5ryFLfdnOwEAH+tbypfvHI+zq4mMsJCCep+nmuX&#10;EcmgySpz+6JJ+or5J/ZV8Tlf2kviDECZUuYT8q85Mbgf1NfSOt3kEPh3yUnO/wAlQ/f+Hmvjn9kO&#10;a4u/2kNbtrM/vr6G5RHY4x84Oc/QVy0480pHo1ly+xTPoT9rqZovhLr83lsu6MJz7so/rX5tAjOQ&#10;eK/RH9tm4vfD3wpvLK9dN1xJHGuw5DZIOfyBr89tOsHvrhYkGeeT2Aruw1Nt2R42cWVVeht+GYXj&#10;ka6BK7PuHpz7VaufUgYHJ5/Krvlpa26xR/cj9uTVC4+7wM7enPU96+hjBU4cp83fUzriQ4IB3YOT&#10;mqTru5Y4z1wKtzjr2Xt9artgAc59a5aiTKRH5Y780eVR07Vas7eW+nit7eNpbiQhUiUZZiTgAfU1&#10;jZDbsdN8Kvhjq/xa8bab4a0aFpLq7kAaTHywoPvO3oB/Ov2S+GHw9074WeB9L8M6TGsdpYxBC+Bu&#10;kfALO3qSefxryv8AZH/ZnsvgX4PW/voRL4u1SJTfTk58lOohT0Azz6mvfwvQAYHsK8TEVeeXLHY4&#10;5z5mN3NTtgNSKny0vHSuKxzjfLXbQAFpTheM03fmmBKFG3Jpd4qu8pzgUZNBViVmGOlRBvm6CmSN&#10;2zTVb5h3oJLO76VHuHrTXGRmodtKwErcjimbMZLcCjaV5zxUcsh24row9J1pqImQyN5mTUdPqNuh&#10;r7KMVCKiuhhIjdutYmtW7XELBJFUnKnaa076QxRcAk5rNW1Oc7SoznmtVc8zE1ISagZmkaHLbKgk&#10;bzHB4rdtYQzAMyqo53GniPbblxIFc8KPWsjVFa3t5DGHYsOc/wB70pv3jjv7JmisgaRlBXdk4PrS&#10;7yrcNu9a5vS2u7lY5XRkK/Lg8c1rruCbXyJF60nG5LlFXbNBrkqOCQfSoVnkdiM5rKk1BYXzuwPe&#10;tfTXSXYw55yatU0tzP6w2rRJ49yKM9TVpb77OyLjg+tMvpkikVlBDccY4rN1zW4bXypWVtsnG0dj&#10;nGT7VnVlGkueWxrhqdTEz9nT1bL19qSrGGLAR+ua53VNcZ871+Rf9XAhwPYse59q5nVPEst80kMk&#10;sUcO/KyqmcY9B/WsyyGo6lceVDFJO3LKV5zjmvkcbm8av7ulofpeVcOPDv22I1Zo3ElzqVy0kpCq&#10;38OccD+VZurahFbwiC3WND/F6mo9T1GW3aS2uP3cqnYex/GsC4ukt2dpTkdt1fMVZc2r1PvaVNQi&#10;rhJuXBY5Gf4eKqXE24/MzIo6dqzNS8ReYSkZGBwAB0rIkvprhiXJ9K4vZeR0OVup1lrrBhXaJjjp&#10;tz1q3p2qMIJoyQSTwepriEklwCRxWjZ6lJa8qcZ4NJqSenQyco2aPR/DfjO60i8WNZ2khHPlsc17&#10;f4e8SaZr1nGFC29xj5kbjP0r5Nh1ZxrNqhOTM2OBXvWj6PFcaXDPaysZAAD9a93A5rWw8rS1R8zm&#10;OSYXGw5orll3PVCqRx7g3IpkUw3cCuU0/V7i3VIrj5wOC3eut0q3S8hMiHII4r73D42liYcydj8q&#10;xmV4rBVeScNOhLJcBlAx0qpP84OBTrhTazYanRfvh/SvQg9NDx5p81mVlh8w4x2qSK3QMDVs7VTK&#10;nB70xirJjINaczFyImWFNvQMKcwRFH8sVDb4x94n2p1xkYPakPQdweV61bgaKRcEjPes4zbUOF5r&#10;KbUJIZuoA9KLFOpGB0UtumDtbFRQqp4PWqMesq0eDgmo5NQK8q1Fu4nUjuaxYbiMYqWFSM9DWPaa&#10;lvkCtitWO4QYwwz6UGkXGSuE0BbtxTUtT1ycVP53mDANOWbbkH8Ki5duxWWMqxB6UklvgZxkVZYl&#10;jT5JlWMg4ouHL3KCrt+VhkVGqLJnIxVjKyNjdx60k0CKMq3NUmZ2M+6t1xkVQkIXjFaUiydHAxVS&#10;azJO4Diruc0431Rl3DHms4yMzHsa3W08sc0x9PTrir0OOUJPc5u487cpQbjnnitB70RWoD8kAg10&#10;un6dH5bfKue+ax9V01GlKooIzzWVlJg4Tgroq6Xrp+z/ADdWOMe1WRdLJn+79aoJppj/AIOe1V5t&#10;9vIvHGafK4on2k1ZM2C3lgHHBprMVJPQZpqz+fGoPYdhSqPm56fSg006FuO+IUDtWtpl4JOM/rWA&#10;VwpyOKltrry1OCKbWhrCo4s60tv6EGpPM2sB2xWNp995g5OKvTXcezJbJ7VlbsehGaauSybHbnFQ&#10;yRxx8qRgcjnvVOS8GM8U0XAkGQMiqS7mfOtj5L/ae8Aw6T4w/tGKLZaamDMGUcLKPvD8etfP19p8&#10;tlMVblOzY4NffXxv8Lr4v+Hd+ix77uyH2qAqOfl+8PxGa+LJ1WaNo5BuHfNe5haz5bPofLY/Bqcu&#10;Y46krSv9Ie3YvEC6VncYHrXpKakfLzpum7NCUZoptWjMKKKKYBRRRU9QCiiiqGFJkUtMoKD+Kiii&#10;pAKKKKAEam0pNJTAKKKKNxhRRRTGFFFFAwprUpNJU3AKKKSmMRqSlJpKZQUUUVIgoooqgCkJpaZU&#10;lIX60cUlFAxeKOPWkobpQANj1oXG4U2nJ1oAfRRRVE3CikJxRupXGGRQTSUlILBRRRQMKKTdQTQA&#10;uRRkU2igAooooAKKKKYwooopDsFFJupN1O4xkxqGnyNlqZSNVoFFFFA0FFFBoLCm0GkoGFFFFABR&#10;RRQAUUUUAFFFFABRRRQAUuMUlLQAUdyO9S29tLeTRwW8bzzSMFSONSzMTwAB3Nfbn7Mf7BMmsxW3&#10;iP4kwtBakh7fQclXkHUNMRyo6fJ19a4sTi6WFhzTZ6GDwNfHT5KMb/ocB/CtI3K4pf4RSN0rkPoP&#10;U0vDevzeHNWjvI8sg4kTP3l7ivfbDUbfULKKeCQPDKu5Tn9K+bWrtfh94qbTpf7OuJMW8pzEzfwv&#10;6fQ183m2BVaPtobo9TA4h037OWzPY2kXb8uCRTEnZVOayo7mRcsTwfapkvlx718NyzPpOaPc0FvP&#10;m5HFOkvPmHH61mpeRscVZjaNv4gTUcsw5kWvte4jFTeYxUHpVRJI0YAmpzcRMcA/rT1LuTRtub5j&#10;UjbFxzVJpEVuDzUck2e/60tQL/mJ/hTj7VmpNux7VL9sfHC0AWZV3dafH+7XGPeoI5HYAkge1WQp&#10;YDpxQArMGXIHIpqucZAp2QOpxQNp4zQA8NjtT/MOOlOTZt60jMnQUAN8wtxinL3zQNu3IpgPXmgC&#10;RW3Z9KkRi3HemwqMZyBUo2g9qAF9K+Lv+CjmkibQfC+oBf8AVzSRFvYgH+lfaXbjFfMP7f2lpcfB&#10;uO527mgvEOfQEEV1YWXLWiVHc/Ly+Xy5D61Q21qagd8hJwTmsw969+tvc9CGw2lWhaWskWOHSvo/&#10;9k6O4t5NbvLaVobjyQoZTjg9a+dI0yOa+p/2Xbiy0vw7fSXBRZJWwueDgV0x2PoMhoqtmNOMlodF&#10;4jvPtTOt8/nsScluc1474q+Gtlq9xJLZqI5W5wor2O801vFGoXKwMFRCcVy+o+H7nQ7ve0gO01De&#10;uux+uZjg44inbkTR4jJ8IdZ8whI2cfStfS/gBrmoMNyso9lr2PTfGyacwFwiPj+8BW/H8YrG1+5D&#10;Gre4qo8lz4hZTQjP3qP/AJNocR4N/Zc2Sxy6iGYA5IbGK+i/DOm6T8OdNCweUsiDqOprzOX40rdR&#10;bIpdzn+COobe41PxCxeQskR/vHmun2seh7+GwNvdpRUV5Hpz/FS+vJ2WKXy4ug5r0H4L+K21bxE0&#10;E0pd8ZwT714Ey2+mxgNIC3pmuq+DGp3cHj6CSEYifIOPrXJWfNBno47B0qeBqKKu7foe+/HT9lPw&#10;j8bLJpL6BbXVFHyXsQwyn39a/MLxjp9p4J1S+0HT5vtEVjO8P2jA/elSQW4+lfrB8eviA3w5+Dev&#10;a2CFu/s3k265xmRyFGPcZJ/CvyS1CzNzcyzud0jkksere9RlUJyUpn4JFNN+pz0mpb8iT5fqapzW&#10;6TL8rZrTv9PVlweKxmVrdjzwfavSqc19TVFSa3aNiM5qA7l61deTcPWq8ijHNcU1/KWisZjQ03Sn&#10;SIO1RMOOlczbGO8wVLaWs+pXkNtbRNPcTuI444wSzMTwAB1J6VXUdf69D7f59K++/wDgnf8AswR3&#10;nl/E7xPp7FY5MaJBOMAkcG4Knrjovvk1lKfIrsmU+RXPZf2Hv2Tz8E/DJ8SeJrRB401SMZjYgmxh&#10;P/LMH+8R978q+pZoVlVkPRhinCdsDjil+0Fj92vGqS9o7s86U7u9z4k/aK+DT/8ACwPtsfyWd+Ms&#10;2OFcV4LrDa74Nnlt4JRLGh2njqPWv0N+PGn2tx4Dv7yZV320ZlRiOhHNfmp4m8b+IPFUN3cafYo8&#10;cZILKOa9jB/vINPofp+S1sNjcK41tZR6HOa9q2oXl8s5dAx+9gYzXpPwP8RX2s61HZW0wiukIKMx&#10;xXjei6pf3F00ep2L/ewWK10+kzT6Tq0Nzpcv2e6B4wcGuqMnHY9qPO6LeG91+Z+j3hHxJe6Tpq2d&#10;zqAutRK/MA3T2r4e/bY8L6hpPjfTdSvct/aUD7Je2QwGM+wIrvf2c/ipea38QLjSdbfzL7blJFOc&#10;iuu/b88NjUPhf4e1TJ8yxvzExA/hlTr+aCuiLd7n5Zjr+3fNv1Pzrul3HcAR9apt1NaV582c5yTW&#10;e3XFZVVZmEdiLGQKQ1IelMFc5RIO1ek/s86W2s/GvwPZoG3SavbHKjONsgbP/jtebV9A/sO6auof&#10;tL+DVkCkRyTTDPYrC5B+oPP4VTdoszqbM/YmO4XaAG3e/rUjMG61nquzp/OplkyvX9a+dvds4L2P&#10;P/2jvALfFL4I+LvDkKB7q6snNuPWVPmQf99Ktfh1eafNY3ktvcRtDNCxR43GGVhwQR2Oa/oBmuCp&#10;7nNfEX7c/wCyNF4rsLjx94N0+KLWLdWk1Kxt0C/akGSZABwXA656812YeqoPlfU3p1EtD847KPdD&#10;Pj0qlIuG4rZso9sMuEwCP61mzL8xBGCDXtShaJ0xd3crsu05qeJt3BIAxULNwdxqF3OMDgVjF6lD&#10;XbLHA4zSbQeaSnDpWY0FTIxwKiXrT0oW4y9bN8wNfQH7Lfi6Xwv8VPD92H2x/aVjcf7LcGvnuEfM&#10;D3rtfBepPp+pQXEcmx4mDAg4ORXp4fW8X1OWtG8bs/cYsdoYDKnGKY0jdhXjGj/tPeF7fwTpNzd3&#10;Jlvntoy8UY/i2jP61y2r/tkafGSLLT/oZD1rx1leJnK0YnFzRPo9Wdm5GKeyttyDXyVN+2FqM2RD&#10;a28Y9waz7n9rDX5lISS3hzyNq11RyLFvV2QnJdD7EVT3wKazRR8vIFHua+HdS/aV8XSrn+0dgP8A&#10;dFcpqnxy8SX27zNTn5/uuRXVHh+u/ikkLmPvvUvGWhaPGWvNTt4QOoZxmvgv9vrxjovjTWvDdxpF&#10;wLmO0t5YZXUccuGH6GuC1Hx5e3pPn3ckjE9HauM8cXx1DRQxO5lkz+ddLymGFh7RyvJF05S5jxzV&#10;MyI7flVHQmEWu6czHan2mPcc9PmHNX9SPzOpPPbisSZcHjrXmzsj1o6NH6r/ABQXw34V8BjURcpC&#10;32EtveT73y8Ec8mvza+E/wAVb74T/Ey28XWUX2loXkLQuSokVuCM+tczfeKta1CyW0udUu7i2UbR&#10;HJMzLj0wTVDT9NudX1C3s7O3kury4dYoYYlLO7HgADua5I01FuR6+Jx0q3Iluj1341ftCeIf2htV&#10;tra5hWwsIjuS2RieeRkn6ZrmbPSE0m3EajLnkse9foR+zL+xHonw58BjUfGenWmpeLtRhLSLMokW&#10;zRhxGuejYPJ+orzz4zfscw2X2i/8OzNbAncLVuY8+1b0MVRoStJfMmrhK+Ij7ST1PjO4+8Rz06+g&#10;rOlkDc42sfujHRfWuo8UeF9T8L30ltqNs8RU43hSQ59c1zNziTg53EfMwPQV7SqwrLmg7njypzpv&#10;31YoTdM7ML2H9arMoY57VadSpz0/wqvIpbtg9gK56i7CI9p6AcYzX3p+wL+zHbyw2/xJ8TWokYsf&#10;7Is5k+UDoZyD3z0/OvlT9n34Sz/Gb4q6L4bTctrJKJruVcjy4FILnPvwB7mv2Y0fRLLw/pVnpunw&#10;C3srSFYYYl4CIowB+VeTi6jprki9TCrU0si8pHA9KVsCmcDp1obcw45rxF5nNawu4VG0uD0pyr8v&#10;NR7ctyaZIjNu6cU31NTttOMVFIpPt9KB2EUFqfikCsOlO570DtYhckmmjIqRutRjPNAiTdleaYKS&#10;inq3ZEiSMaib7pqSTpUMmdvFfVYPD+xp3e7M5MbUbdKcaiuJPKhduhxxXoGMnpcx7pp7rUHiiLEL&#10;xx0NTNDMymOYsEBx0qtb6o9rL5u35/61Zm1ae6jbaAkjDJ4/Sr95bHhtU6knKT1Oe1u5nspYfIic&#10;sr81ox3V3d26h13NwTkUNNJNMGkO0YwSeea0VJht8+ZHhsfMOSaevUiL5W1crQ3P2cgMu/6jvVS5&#10;ncOzDkmrEQ864Imk2ktj8Kg1KWK1v5442WSOOQorHoQDjNbQOWq5taGLc2b+WSTls1Np+qfZYwki&#10;k+pzzT9Wv4tPjMjPHLjGdnPWuO1HVp9QmjUy/ZrVm5nUlEYDHCkjk15+MzGjhVyvWR6+VZFi8fU5&#10;r8se52F54utoEI85ZHXomeTXI6xrtz4iX/Rojth6xq2GI65Pauc8RaFPZaoLaJnui2GTaMkqeR9a&#10;r2+i6tb31tZpDNHcXBxGshC5Pp7CviMXmlTFe5JWR+tZbkWGy/36bvLuyysxZC7h+vB9a7nQ/H1j&#10;4P8ADtwNNRW1W5Ty3Zl5QHuKy5PhzrsdjDPMk/kzLztQuo/EVyuuaYNMMZV94+6wYFWB9CK8aVOU&#10;feifRKUZ+7Jlu31KPVJtQ1HUpwbhQWVGH+sbFcbrGpm6YRgjOeTmtXxBcG10+28qDEbJkyHruzWF&#10;pGkz69eLbQcs3+smPSIev/1q0hRlUailuYV8RChDnb0Ma6vEtWwrbmqquqM0uCxArvdQ+GdvAuLd&#10;/tDj7zsec1i3Xw/uLNTLJsRPRutez/ZtRI+Y/tqlKWhjrqTHHzZq2uogKMkADk1hats0lWLNk9ay&#10;7Ga91+4WFFaC3JG5z94j2rjqYWUPiO6GYRqfCeh+Cojq+uC9IJhhbYmO5xya990C+Noq88cHbXk3&#10;g2xXTbeOKNcKPavRbGQnbzXMqVmdsa/NueqaP/ZuqSKJ22bsDcPrW6vhS905jPpk/mRdcA9q830l&#10;jJHuVtrA8DPP512WheLLnTWVWYyIP4Sa3g3Td0wqJVY2exauLySSRftKGJ+nI71PAxWP2P8AEtdP&#10;Dqek+LrNILmNY5B83y8HNVLrwTfaezS2DrdW5GRH1I/CvpsJmjilCofB5jkMajdXD6Pt3OcaR3yB&#10;k84q7Bpd1Iu/y8IOaVUeNyZIGjdTyhUgitm38QQfZXi2ZbGDmvo4141VenqfFTwsqMmquhgSgwtk&#10;8Unns+AeRT5WN5c/KOOy1oR6XtjG4cmui5x8rk3y7FBYww5NULyyDHI61sNZGNjnpUFxb7VzimpX&#10;IlTbWpzNxayw8r+lV/tkq/K6mugljJUjAIqq0EPdcE8VpfucU6TvozMt9Q8t8g49asHXRu2g5rm/&#10;GniLSfClm1xf3sVmqruG5gGb6DvXi2sftCG2tbubTtJ+0JA6BpricRr82cKo7k4z14B+lZSq047i&#10;jGqtEfUtjq0SoGklWNf7zkKB+ZrI8QfFzwz4dWcTX32qWBGklFqA6xqvJJYkAfT8snAPwzqPxY8U&#10;6pmSS4e4vNUZ2gtWJ2WcR53DcflIHfj1qnDJp0tvaC7ur4aWpW+1O6iQB5GwS21cnnC4UdMsGON2&#10;K86piW/gR6UJOMdT7Rsf2jPBl3d+S99NazbFby7iEo4DDIyOtX9S+N3g2zUifWorflMGVSOGAKnH&#10;Udfwr4Q0fxFDqkPiPxXcqmmySItjp8MKkRWsAZS7A9T8i7eeSzsTkjNYuk+LJviB4olvpgbfSYnM&#10;cckgBeQjP3mPQAfNx0AArJYqXYFLmR+gGpfGDwhpKwy3PiSygjmfZG7P8rH69q7jQbxdXSOWG4iu&#10;YGG5XjYMpHqCDX5l6vf3XxF16dLfA0LT+TcSyLFGcdyzYUZ54wTx0qzpfijxD4Cure6F9eaZksYI&#10;tPu8K3cZQ/w4wQQuDW0cU+qMo8yn5H6e6h5Vuw8x1jHX5iAO3rTLqPYOmPT0r4Du/ihqXja1cm+u&#10;r6GKNpZbqaViEcDgDPP3iOBivcfhr8dpNP0WOz8SX76okS/LcLGPOQZ6MB1AHTvWsMVGTtLQ6rcy&#10;bge/wxmRuuPr0qC8XyiQevr2qvofibTtasUvNOuo7y2fo8ZyVPoR2NPvJvOYs3yr611p82qOaXur&#10;UrNetH8oJ5qBbjc5DHHvVjyk6kZIrO1SYxR/InPrWiRzcr3LM11Gu1QctUVxHuwWTr0rl2vJzcK2&#10;7nPrXTiTzIEcnOR+VS3rYGtNRkYK8Lx61L8zcZwKiSRY+WbFTq3mLuUcCmR8WiEGeho2hfpR8zKC&#10;eKF+Y4PWmInjkMf3elWQHuWAUEDHWobWFmYbulbVvGka7SOvPFTezOmMebQyWt5I27mrMaOvbitF&#10;olxSbfanzI0jSs7oozbWhaN1G1gQQRwQe1fDvxO8M/8ACI+ONV05QRAspkh/65tyv88fhX3bNEJF&#10;5r5v/ao8Im3bS/EMSfK/+iTNjvyyE+/DV04eXv2OTGUrx5j55b7p44rJ1DR1kBkgGH/u9q1GPze1&#10;I1evF8rueDOnGorSOSkjMeQ42kdqjrp7uyju1IYfP2asG8sZbVsEbl/vCuyMlI8arh5U37upWooo&#10;qziCiiimIKKKaxoGBakoopMoKKKKQBTd1B60lMAooopDQUUUU0MKKKKYwobpRTakAooooAKbupW6&#10;DFNpoaCiiigYUUUUwCiikY8cUDQbqbRRUlBRRRQAU3dRRQAU9OmaZT1+7QA6m7qKSgBc0lFFABRR&#10;mkLUAO4700t6UlFABRRRQAUUUUwCikopFC0UzJozQAu6kb5qKM0DCijNG6gCGT7xptFFBsgooooL&#10;CmbvmxTiabQMKKKKACiiigAooooAKKKKACiiigAoopVI7/8A1qA1Erq/h18MfEnxW8QRaN4Z0yXU&#10;Ltz87LwkQz9526KPc17N+zv+xZ4o+MU9tqmswzeHvCrfObmZcT3C+kSnpn+83GOmTX6TfDD4S+Gf&#10;hD4ei0fw1psdjbrzJJjMszf3nbGWNeBjc2p4e8KWsj6rLchq4y1Sr7sTyD9mv9jPw58F1ttY1QJr&#10;ni0oN11Iv7u3OOREvb03dT7V9JLCq5wKVfvU+via1adeXNUd2fp2GwtLCQUKSsj89b/4e2kmWtZ3&#10;gf0b5hXNal4N1OyZj5f2iMfxRnP6V6i/XnkVG/PWvq41ZLc+Qnhqcvh0PE5I2jba6lSOzDFMyVbc&#10;pKnghgeleuajpNpqSlbmBJfQkcj8a5fU/ASMu6zl2n+5LyPzrpVWMtJbHDPDShrE6rwH4kXxBp5g&#10;lOL6EYcH+JezV0qWuevHpXiVmmqeENUhuxE8ckZ+8OVZe4zXtGna9BrejLe2kihmXBU/wN6V8Tmm&#10;Elhpe0g/dZ7eCrKsvZzWqHf2a5Y8kU5LF48/OxqLQNUnlhdboqHBI+taqzI3HJ968T2jPR9mjHkh&#10;nV8K5xS/vo1yTk1o3EyjgDA+lRqokBz0qlVVtULkKTXMzEVNHdHowqw3lrwBUDY5J6Zp+0j2J5Gu&#10;pLHeGM5K8Ur6khINNj8toznmqzKnOMUXp9g5ZdGaVvqC7T04qWPWF6ZFYeFHqKVdvReM0csBWmdF&#10;DqUb5ywp32pTyp5rmpLVlAZGxTozcKOHo9lF7Mu7OlW4XHJ/Gjzk3Y3VzLzXK9WwKBfSqvzHn6VP&#10;sX0Y+ax1P2hVGN+RTZJgy8GuRm1uSNTjn8KjtPEzM7LIpB+lQ6ckT7RHYRzGJTklvxqT7eWUEdK5&#10;mLxCmSrNg1at9WR8jORS5WWpo2Pt0qtk8r3rzH9obw/pnxK8HT+FL2/k0+W62yJLGgkKYPUrkcV3&#10;EmrRpDI7vtiQEsSOgr8tvjh8YtX174ueI72DUZ1t47torYo5GyNcAAV2YSn7/NNaI9fAU4c3tasb&#10;w+4ufET9kTxn4YkebSzb+IrLk77Ntsq/WNjn8q8K1PSb3Rbpra/tZrO4U4McyFT+te1eF/2oPFuh&#10;KiS3a6lAv8F4u84/3sZH516Avx08CfFC1+y+MNFihmYbRO6bx9d3BFfRThCrqmfUfVcvxS/cT5H2&#10;f6M+Ss0qn5hX0L4q/ZpsNfja88Bail3kEiwcl9x9Ecf1rirX9mv4gPkzaG1oqnBNzKifpmuf2coP&#10;U8/EZXisO7ON13Wx53ax+YQMV9M/Dz4W67J4T02+gaOG2mTfyxzXiOqfD/VvB+uW9hrFs1vJIVK4&#10;YMrAtjgg1+i/hPw3olh4F0WzS9SMJaoCuRkE8+lay92GhyYbEVcDX5ktT53HhfxBoMjyW86yFuTt&#10;Fc5rVt4ivGdpYmc98CvqCbwVpk1yqR6gj7jzlhXQ6b8JrJlUtNG+76GuVttnvx4ixvwt6HwHr3h3&#10;xNeNm2sZnPQYWoND+F3irUpt17Z3ccffbGa/TbQvhRpVtgvFCxz1Kg16BY/DvSlh4t4cdsAVcFFb&#10;nO82qTqKdRXXqfmrofgOTRVUrp9xI/cmI119ppvia6j22Oi3Tjp8seK+9ZPBeicxtDEJM9MCtHS/&#10;DOl6XjMcYA9QK05o9j3ocUypR5YU0j4Os/g34015tx0S7jPXL4H8zXsvwU/Z88R2PiCC51BRawIC&#10;SN2WPNfTOqeKtC0SEmR4Ivfiudi+MGmSMF05xPJn+HoOfWiU4JanFieJsRWpODSSZ43+39a3Gl/B&#10;+ztkO+E6hF5vHOMN/WvzgvJVDMQfzr77/by+IUF78OdP0aRl+3XtysojzyEXPP51+ed83kkr1611&#10;5faFF6dT4e/M2+5DcN5gJ3DFY93HlT396fPqDK2McVWe+Vhya1qTUjRGe25WIxTWz3q28iv9PpVW&#10;Tap4z+VcEyiBvvGo26VI2OTmtPwl4Yv/ABp4m03QtLhabUL64W3hQDPzEjk+w6/QVyvRXYN2Pev2&#10;Kv2aP+F5eOG1LWoXHhHSXBue32mUDcsOfTpuPocd6/WSzittLtILSzhjgtYUEcUaKFCqBgAAdAK4&#10;T4I/CXTvgr8OtL8MaagK26b7ifgNNMeXcn68fQCu6kcdSwJrxK1WU5W6HnVJOW5P9pB4wKerbj0q&#10;oSu0MKcs2MVzX6sytfQ80/aTzN8M9UtRcC3M0RAYsBXwJb61oHgTT/sonEzn7+3nJr7N/aw0saz4&#10;QCzSyxW6sN0kZPH5V8jHw54U0m2Q3TrLMw6upNfRYGP7ttH61wpThGjJ02ud9zlbi9i1+2NzZxKY&#10;z2K4P8q868UW+pwXBuLfKOjZwte328en3UZjsovLUdD0FM8D+D5vE3jq10y/hjh02V8PO/IrvcFL&#10;Q+lzLD8+H5pSs11R0X7Enwo1bWvE0nizVEZIwNkW4YJGev419I/tleH/AO0f2fNeCgM1qYboZH92&#10;QZx+DGvTfht8KJPAWjebb3lvPpAXcoUAbR9a+QP2s/2ll1HxBN4G04iSynzDcO3Qg5H6HBrSUeW2&#10;p+MYuFqztLmPhrUAFkYbcYrIb7xrd1SMQyyIexxWJJ1IxXPV1ZkiJu1JSt2pK5ih69q+lv8Agn/Z&#10;m8/aQ0VgpzDbXMn0/dkf1r5pX5a+tP8Agm7Yi6+PjTgkiDS52LemSq/1pT/hyMKvwn6jemDRkjpQ&#10;xIPAz3o59K+eOARmDdetNlRJoWjkVXjcFWVhkEEYIpPL6noaVV655oDqfm/+3B+yjF8PIW8a+CdP&#10;a30OXP8AadpHlltnJ/1q+ik9u1fEM0knmMzHknmv3w1zR7LxJpV1pmo26XVjdRtDNDIuVZCMEEV+&#10;Qv7W37ON18BfHskVqrzeGtQPm6fcEfd7tET6r29RXo0a8pLkkzsoz+yzwJuuc5oapG47VHXZ5HXc&#10;QcdaXIpGo200DBQdwqVetMXrTqZJahYZHOK3NHn8uYYPHesCM4rQ0+YJICR+tdOHnyzImnKLR9C6&#10;LrD6h4dtmViTF8rCoJtQYHknnpXLfDnXFjuDaSn91IuADxg10WsWTwSuigkA9T0r7SlPnpKSPL5V&#10;GWpGNVkVypbI+tPTXtrYLZ/Gucurpo2C8DtVI6go/i5HbFS67joach3keveZgMeO1NvL5GXKt74r&#10;ho9WO7lsr9K0F1DzFHB+uar2/MiXEtz3jbiSSPSoLmc3ml3Ss2SuGx+NZ15fsBjpTNLuDJJNHk/P&#10;EwI9e4rgxE+am4s1p6M4zVI/3hbOQf0rEm61vasNpI7dc1hScn26CvmZq+h6EbNFdInndY41LyMc&#10;Kq9STxgV+l/7D/7INv8AD3S7Px5430//AIqmcGTT7C5/5cYyMeYV6eYw9eg968f/AOCf/wCzDF42&#10;15PiL4qtCfD2lSg6bbzJ8t3cjkPjuidfQnFfefjHx9a6WxaaZVHf0ry61XkTR72Bwbl78jpdQ1KN&#10;QwyN3pXF69IL+FgdpHcVhaD4kbVtNN6zFxcSM0ZP9zOB+dGoamI4XcnA715spKSufQxjroeI/Fr4&#10;b2OuRT/6NGWwTnFfIHjj4UzaPcTvaKUXdkx9jX3Zr12LhGC9TxXkvjTQUuIpQyZYj0rOnVqUZc0G&#10;Y4jD06sfeR8R3Vu8EjpMjQyDg7qh2njpzxur3DxV4CE0jqIgxbtioND/AGSPiT4q0RNf8NaPDquk&#10;SSNGkf2lI5SVOD8rEcfjX0NDMFUVqisz5DFYd0NVsfUv/BNv4Zx6T4R17xncxqLrUJvsVtJ/EsSc&#10;sR9W/lX2h3NeZfs7+A7j4Z/Bvw34f1CHyNQt7fddRBgdsjEswyOO+Pwr0gXA5z+deTXqKpUcjwZS&#10;uyRunXFM8zaMA5qNpN2aYOGzmsSbvoJJcNuwO9PSTb1OaieMMc5waj8p1kz27UBcvRkKSTSSSDOR&#10;wKrb2JxTxGxXk0FXRKJvemtMARzUHlsWxnH4UCMKeeaBkzXG4c4P4VGs3PSl3BcmkjZXoAa0wHUV&#10;IvzDcae0Kmg47DAr2sBheZ+0kQ2iOQHbUTfdNTSfdqFvumvoFsZMhfpWbrM6xwxowb52xmtJ+lc7&#10;qlwbjUmhO4RxKNzdfmxnFaRV9DhxVR06d0QyR+TcY8rcuODVqSFlAALCTsAM0SSWwhgZwySNwrA5&#10;/Or9jqMUO6RY41ePkb+c0c3Q89QTV72KV1odwbPz9rCMcFjxzWI90Hk2GQjbxg/zro9S8YWKqLWS&#10;/iWSb5hb+YMk+wrmprdJJGYDy2z3reOu559W8Ze67ifak3DLZOfWhpI7tRvATy/Q/epq6ejYIwzE&#10;0zV7X+z7HzWKjdwu096VRxjFy7FUadStUjBdWc7qUtzcXU32e2a4twpXah7+p9q5HXNSlutYs7RI&#10;+EZQyxn5VwMZxXVahqk2k6NI0rSLNK3lQxx4IIPXJFcpofhm6sfET3F8Q0rpvT5SBEc5w3qc1+c4&#10;qU605VHsfu+CpwwdOGHW5v65ey6Wz6vbyRgW6pEqyruOQoyfaqlnrV34k0+GS8ldbvephkJOQG4O&#10;Mdulc/4kW7uXi06ZWjNzIWZd3DLnkj8K7PS7yHTtQtZIfKjs7WBiC49Og4PWvNUebQ9fRao6lPjX&#10;caJ4hjsoSt1psFqLaNJAdzOo+9jHc8Vk6t4m0vxppd7LqlnHa3LEuqw7gA/GGQ/h8ynjuK8+0/z9&#10;Y8Y/2gdxt7UGeTacgsTgAV2/i6wtNF8CRw3EkT6pcSNcYikJKKRwrDtVJPa5HLFPmPMLzVI7iFrd&#10;zxnAb+te2/BbwTpep/D6K5WBWuZJHM8medwPT8q+fLyZbGKKFl3zPyoHWvoX9mLWns/D97b3A/dL&#10;eBmQcgZHNetl8OWsrnzOdS9phrX2Z3eh/CnSbm8Vbi1YBvVj+lVfiZ+z3by2Us2j3BVgM+TIc5+l&#10;d94g1qG4mieybaV5JAxgVQuNRutRj2M5cfWvr/ZuT7H54qkYe6tWfFHib4b3Vhest7BIGXjDDik0&#10;vQ47VlAQAj0FfW/iDwxZa5btFdQhnxw/8Q/GvIfEnw5l02RpLX95Gv5ivOxGCctVqejh8xjTajN2&#10;OZ0fbFhWGBXVafON20NXJCN7d8MCD39a2dOvNgArxp4fl1sfS0cYpbM7S1uDC6kdq2YdU8zl+G9a&#10;5S1ugyg55q8k27kfzrjlTZ7FOodZZ6k0bAqxB6da67SfHGoWBj8ufIX+FuRXmNpetbSBvvD0IrZj&#10;1yLjKgGsuVrY7eaMlaR6TfeNJNYhC3Vtb+YCSJY8qwrOF4sz5mXd6unBrnrTWLddpk5HpW9DdaXe&#10;YAkMT4454qqdatSfNCVjGphcNWhyzgrEsbJHceZDJuXOfnGK0obmW5mWOAZYjJBPWsmbTpIfnQrL&#10;H2ZSKW11dbeERmMPhs+h+ma9Snm9eK99XPBqcOYWetF2L+oNdR8SwMnOM1QuJCqHOfxrttBjh8Q2&#10;ki2dxhk62tx8yn6GuO8YaLdaTdH908EfUKTuBPsa9yhmUJxvJWPkcXkdWnJ8jvYzWuh5fSvNvjB8&#10;UIfhr4fkunw13ICIIScA8Zyfbp+Nde19LCrzSAbIxuJ6AAdzXxN8aPidF8RPiHZp5ytp63TQKirl&#10;REj8D3JIDH616FTEp07xPmK1GdFtT0Z5v4q+Imr+Otfmv9TuJLkAmRY2fhFUE/TqBWzqnirTdSg1&#10;Bok+zWYZLuO0un3STtg7s49xGAOyqO9XLjwbo8V3dTwSGaFlMWJByGySxHTI59K8mvNU8m81Oymh&#10;/fmdzE/UqCfm/QCvKtKT1ZwxUoX5tT1DwJrEM2pXl9eAmVYh24VGOOPQE/pxVe68dLJ4ghtbba0j&#10;MGAb7rZzlcYweAoAPrXJeEryG6t7iKwdrfUZ9gkWT5lKj7zLx+lV7i0/svVNTuZ8C7STbCM5IUjA&#10;H1b/ANBDVVjdVHymn4+1Y6zJBoGi7EW4laSRVcIm5zuYZ6BQT+la00Vv4PsWsd9vMYrdY2e3fdG7&#10;MMswPryB/wABNeU3U0smpXEzu2+EblKn+ImuqjnbUILaCY+Y+MsTSUWKU3CNu5o6TbJqax6VpTh/&#10;NYr9nliy7yM6kBTnGflwM9Nxrvl+OmsXCJpnijS7PXre1P2Xy9SgXdEE+XbkemMV55J4gjjsf7N0&#10;5obO0RgZ9Qk4aQjsO4UegyT3NJBDoE0cMcB8xCNhk3su8+pHbJ7UNXKVaUUlDc9N8XePdFu9BgOh&#10;2c2ni8lSM2sfBAB52HPIGOuO1WLzSTrM0Muh+ILufxFGh+zWNyi4mI5ZBIF27tvQE5PavGtSXUPE&#10;niJU0m4hjh05VRTJJ5fI4Ir0PR9U1vTbMWx1DTIBvR54ZLQs/Ujckq5JIyfTrUcttjrhLmXvaHee&#10;E/GOs+FdHTW7fVksrqGV47zT2LAKQRtJU4DBgOx4717B8Nfir40nv9JvfEy2UnhzVwRY3FuoLsc4&#10;zkcdSBgivlxvH1pr2u3dlOoXgAbsYk9T71uRaxPoemQaXY3cy6au6dInlJ8p9y4MeT8o5Jx7V0Rq&#10;ThbsYy5dj7xv9T+x7S/AbvVX+0lulICM/wBAa5f4K+ObP4oeF4Y7na+qWKhLlSeWGPlcexA/OvUb&#10;eKyhURwQgv7dvrXsRrc8eZGaw8W7tnHQaPc6hISEKqPQVaupJrOExgfNjAJrr1iNvnYm4n7wPSsu&#10;+s/Pfdtx7CtFZmFeLtZHNGaaS1RSMyfSr9tcGCD95kHHet/S9LiXlgGb/aqvrGnx7gFAJPbFHLfc&#10;xUJRXMYun6gLiaRXHyqeP8KvtIvmBlFU47AQtkD5qtRpt6ijka1uEW3uWYbx1PB4rQtNRzuzzxWR&#10;x95c4B9K09OtfOkDEfL1pm8b3Viw+pcFgKntLxZuTSyWYZWwoA9cVnSRiPcU4x1xVKz0NXKUXdmt&#10;HcxMzbjwOlcX8bNETxN8MdagRA0kMX2mMdwyHOR+GavzTHgjd702Sb7XC8MvzRSKUYE/wkYIqopx&#10;kncxnWUouNj4MPSm1q+KtJbQ/EuqWDjBt7mRB/30cH8sVlV7q2PBaEzUciiRSrAEfSnt1pu6gj1M&#10;e90k8vDz6rWYysjFSMMO1dTnFVrizjuhhhhuzDrW0JvqcNTCxl70dznqKsXNjJbscjK+oqv+p9q6&#10;FJM8mUJQdmI1NpT9KSgQUUUUgCig00nNNABpKKKQBRRRTQ0FFFFMoKKKRqlgIaKKKACkoNIaY0JR&#10;RRQMKKKKaAKKKKQxGptKTmkpFBRRRQAUUE4ppoAKKKKACnL0poGadQAUUm6jdQAtGRTSc0UAFFFF&#10;AwoooqgQUUU3dQULRkUhOaSpAKMnvRQaACjNJupKB2FJptFFAwoJ+U0Uj/doGiOiiig0SYUmRS02&#10;gsSiiigAooooAKKKKACiiigAooopALR068VJDC08iRRK0kkjBVVRkknoAPWvqf4AfsG+KPiNNbar&#10;4uEnhrw8QGETD/S7hT2VSPkHu3PtXNXxFPDR55ux14XCVsXPkpRufOvgf4e+IfiRr0ejeHNKn1W/&#10;f/lnEvCj1Zjwo9yRX6E/s8fsEaL4H+x6543EWv8AiCMiVbMnda27duD/AKxh6nj2r6O+Gfwf8L/C&#10;PQU0nwxpcOnwDmSQDdLK3953PLH612Qj296+Mxma1K3uU9I/ifpOW8P0sNapX96X4Iigh+zxrGgV&#10;UUYAUYA+gqcdKTb6UteEfXLRWFooopDPiF+tRt92pH61G33a+rPjyB+9RN9w1K/eom+5VEsrzRrI&#10;pDKGB6gjNZqaLDbzl7Z3tdxyyxn5T7kVqSdajlVT1FTOnGtBwmJPlaa3NnSdGMO1jceYvUH1rbC7&#10;V+U5xxXL6ZqbwN5DPhD90+layyy7gyv9fSvhMVh5YapySPYp1FNXLrMdvz8VAFaRiyvxTpHaRQGO&#10;c0yP90MngelcRZJtZeWORUH2iKdzGpO4e1WGwyklsCo4rRWkEik0yrEyKqxd6qH72AKuN8rAFsfj&#10;S/Zwzc/hTCxSC7m9cdakWJR0GKsrbpGcdM0SW+3txSsFkRLEXb2pklvt6Nj6VZXC4GPyp3Rvu59K&#10;pBoUlhZ+GOKf9j5z1q0+GYHFLxjOKHcWhmyWKSbqg/s2FgMjJB9K1o4wzElcU/yU3cCjmktCHFM5&#10;u80ZZJAVyuOlEOmzI2Q5xit+RPmxj9KlVVCnjtVc8ifZJkGmeC5vFGm3luskgG3a4QgFlYY4zXzV&#10;8Yv+CVeu65qkuq+CfElg0U6hmtNSR4239/nUEd6+zvhrIYru62qcYXNV/jt8Z7X4W+G2+zN5mr3C&#10;kQx5+6O7H2FfRYb3qWp9Dl9OviVHCU9T87vCf7Gtj4Is9U0j4iS276wHOx9OnEghXH3gxAz24xXP&#10;aH+xWW1SfX5ry9uvBEIMkctrAWuLkjkqqrnA4xmvULPxXceOPEhhMslzNcybpmbJCjPzFj9K+rvB&#10;usWWk6bbadbLH5EC7FjikKBccnjHH513csbH3eaLA5XTp0XBTqLc+ffgD8KtS17UY/7L0L/hCvBe&#10;47zcxsl7d8fe+blR9fau8+MX7RHwy/ZpRLG1sFu9RkG4KiLJcSe5Zs7Rmvc/+Est2iaNCAMYbEiM&#10;PxzXjnxO+Bfwx+JFw+peIPCkc+oMgU3UAZJCB05Vun4UpXS0PjsRmVfEu0pWXa+h8pfFb4teF/2r&#10;pPDV3odjNp3iPTL5Fuba4RAZrVjgsrLwxU9vT6V7VN4Ai2RRxyyAIgHB44FeK/FT4HeGvgdfaP46&#10;8ET3sEOn6lbx39pcuWHlO20kEjIr7Rh8I6db+G9N1Fbwzz6gxeJM/LsIyAPfrXnYinKpC97WPLqQ&#10;bjKbnax4RdfDmXOY7mUEc/eqaPw/4ijQfZtSlGzgfOc17JLosa8kZxVF9PfzPkX5favETl0meV7e&#10;cWea283jq1cFL5pFHrk10Nv8RvHljaCJgrsoABwea6gwvCcBevtUUlweBs3EfjVc1VbSuUsXNbnn&#10;118QPiA2oealurD0yag1f4kfE25j8q3tFj3DHJNejrcLHjMXzfStCFvPUYiGfcUvaVxvFto+Xdf0&#10;P4seLLnZNN5UR/hVjXYeEtP1r4T6HPquvXP+jwKGZ37tnhfxr3uCFmkG5Rj6V87ftteKTpGg6Do6&#10;y4+2SvPKg7qgwv6k1tQjUxFVQnsVGp7V2kz5y+LnxG1L4jeJ7rVr5m2t8kEXaJB0ArybUndc9c+m&#10;Ktal4gUEsQfTOKyW1qJ25yQeDmvspTpwgoLoeklpoZtwcsfrVRvSr0jRyNlenXmqUhA5rzqltyiH&#10;cy55qOSVunWnls5qJs1xOXQYqB5GCqpd26Ada/TH9hr9lc/DfR4/G/ieyUeI71P9Cgf5jZwMAQTx&#10;xI2Tn0GPWvk/9i34It8Xvita3F9Fu0DRSt3e7h8rtk+XF/wIgZ9gTX6zxqsaoikIijAA9PQV5+Iq&#10;291HHWnrZFhWPTFK0K47YqJiV6OMU37SGUoTn3FebqchcjRQuBjFKI1PGKpRMqA5J/E1r6Hp51i+&#10;jhydmeTjrWlOm6r5Sox55WMrVPBcHiyxktLq0+1QsvCsODXyd8dP2Y0vr5n0xmsJov4FHFfo3Hps&#10;Ol2yRxxqoA54rzbxx8N5teuzdW0ihm+8pGc19JRoxpRtE+24exWHwVZ/WNmfmt4e+DPi62vfIkME&#10;8K9Sxwa0JPhj4vsdVSS2VZI1bkK3SvvTR/g7DYyNJqA3Ej7o4FV9Y+GNnaq01iuzuy118ra0Pos4&#10;z/D+z9jg2fHPjz9ojxx8OPBb6HaafcSq0YRpCCxXivkDxJrCeLrq3vn8yLVFfMm9CCTnmv1L8WfD&#10;WG7tfMa0juMjlWUGvJ7z4I+Hru4eddHjtbqM5H7vAbnmspKVtT81c+aTk92fnJ41s2s9bu4yMYcn&#10;p68j+dcnMMNXu37VnhuLw98VtQSCL7PBcQxXCRgcDKAN/wCPBv0rwycDjb175FRPZFrXUrNSUpzn&#10;mkrlKuPT86+zf+CZdmJPix4gut3EOlYA9d0i/wD16+Mk6ivu/wD4Jg6SW1jxvfbFHlQ20O7vyWP/&#10;ALLUVJWpNmFbSJ+g8l15XO3INOFyGBOKiHzZB5HvQ2FX0rwDgJfODEcU/IPtUEciH609iD0oEO2r&#10;61xPxe+E+g/GTwTqHhvW7dZIriM+TMFBeCT+F09CDXZZpecY7U4vld0PrdH4ffGb4O678GPGd5oG&#10;swMvlsWguAPkniJ+V1P9K8/Zefav2m/aI/Z+0X4+eD5dPvreOHVoAz2Oobfnikx0JHO09xX5F/E7&#10;4Y658KfFV34f1+0a2vrdsZ/hkXsynuDXq0a3tPd6noU6imji2UUlSFcdqSujqaiKOM0tFApgTL2F&#10;Tx/K2aripY3qk7AdX4d1BreaOTdhgRzXtc1zFrWgwXUXzSou1/f3r5902YrINrY+ten+EtWkt4fK&#10;c/u2GOtfT4Gt7tmefWjrcp60PKlIHBBrnJrnYxIOK6fxBbkOWBBHY1xF7IySEZpV5cstCo6ltb35&#10;h8xrSW+by8Bua5hJizDkAVe888BTniuVVGacqNC4vi+MnOBjrS6TqBj1aDceGbZjPqKn8K+B/EPj&#10;y9FtoWlXOpSkgf6OhIHuT0Ar6F8J/sA+Np9PfV9eu7fSI4IzOsCHzJDtHQ1y1cTFaNjjHWx80a5C&#10;POfswJGPxr1j9kv9mS5+PXipr/Uw1t4O0yUG+mBw0zdRAnqSBye2a4a48G6n4o8bReHdItnvtTu7&#10;n7NDDGvLOTj8u5PYV+rvw4+EcH7PXwo0rw5bzwyGOMzX0iqQZbhsGRie/PH0FedXlyxuj3cuwvt6&#10;r5lsat5rGneE/DNvpelWkWmadYxCG3sbdQqxoOgx655r4f8Ajh8dUuvF6+G45/8ASri4jgURHIUM&#10;R1PrzXQftUftDL4Js5dO0mffq98CEO7PlL03fzr5c/Z48C6h8Wfi9YyTvJLFayfb766c5OFPygn3&#10;NeLGk6zc57HvYjEqhNUKO5+j3huE2+i2UQyEWFQB6YAo1iUeSyA9fWtO3aKGxOXCRxgL78cVy2oX&#10;yXNwRnPOAB2rlnaOh6MIuybM2aNVjYnr3rj9atxcSPx8v1rur6MQ2hGMZrkLuPzJcbe9ZIJapo46&#10;Tw/FNISUBPpivr34N+HV8PfDnRrSNAoMZlPHdmJ/rXzfp+mNfatFEn3mcKPxNfYGmwix062t0UAR&#10;RqnT0A6V0RtY+RziVoxiic2+7qf1o+zjbijzGPUgUpDN0OPxosuh8roIsYfgcYqJxtOM1Kqsp71B&#10;cHYeRiiwC7jzzTfMbrinLHhRnjNDqMYApj0Gqfm5qUt0qD8MU1n2kZNAKxYPy89qaVEnJ4pmWcYy&#10;cfSmyJISME4oKJGjG04pkKfMB0NOVS2Ap56Vahh8lcE5bua7sLQ9tJX2IYjAKQAc0ypJPvCo6+pi&#10;lFcsdjIZL938ahb7pqaX7v41C33TVIlshfpXJXviRopJxb2yy9SduMu3rXTahOttZzSscBFLV5nd&#10;JPqlnELPzLCVnYrMEABA7DNbQSvdnk46UtIotprU+rbTMhsk6OnGVqD+2dOsLopc6gPK5OM/w9ya&#10;w9S0Bl02SO71CWW4YNtmOcI2ODgda4qx8B67o+lzaldTza5iNkEESL5smeCADxitY2u7HlO0laTO&#10;n1Dx54Vt55pdB04eIdbU7YhGCcE/7R4Fd7DFct4fjvNRjbTJpF3OjuH2HHcivKvBWs2XhDS5rXTL&#10;GG91JXEsunTAQSsp/hGe4+tddB8Vo/7L05b+2lsrW+k+zx3FxhoVkJJAwTn2yQOmKnmu7MfJGK0O&#10;jtfMjt97OXhIBz35HeqpuEvrj7NdDzLXGWAOD9RVTwvNo0zT3Gm6hHqRlkxPJFc743kCjIAJ469B&#10;XTyR2lyqwtEokXIBUetE7SXKyqLUJqcJWaOK0bwfCurpcTX0htIyzCKTv6E+lTQ68klncyTWwnO5&#10;pGVjnGSQOlbHjG3a30WT7JGMcK7DsK4LXL6G18P3cNhIjTyoqNG24MQPT8a+SzClGmlCC3P1XI6t&#10;bGKVetK7RX8M6SNX17+2Z5SbKF2iVHBBPf5c9queKXsJFmmQ7Y+cADH4YqO6uo7fRdOtoTmO0gAc&#10;KOrNyTnvWBb3sWqatb2uWmUkkxopP0z7V4k4JPlifT0vacvNI3/CFlJp+k/b0dY3lfeqycqyjkZr&#10;mvF2s3FzNNLO3Xk/NkE9gK6TWdQS1t1trZiqxKQUk4I9xXn94t9qP2mWAzAQjecLkP6j8qiFJt6I&#10;upPlWo61jgsbQ3EoEl7Ou7dnOweg9K96+AtmbXwTLdEbfPuS6lurAADNcJ8M/gzfeNIYtS1aY2On&#10;HDKuMvMB7dq9103SbbS7WKytkEdrGNiqtfQZdg3Gp7WZ8FnmYRnD2FLU1LdnK5PKt1rZitTFAH3Y&#10;NY0MZhZFDA84Ga2b7dHaxtv49jX0MnynyNKDbvIdBY/bdzN8voa5q608LqRRvmU5zmvR/Cdiurac&#10;zsNn8O6uU8V+HLqz1NkhbeP73elTqe80PEUE4qVrnnus+FrXU5ygjTzT0KjFcpr3ge90VsiMlexX&#10;0r1GGxNvOpk+V++eta03lah5QnPA4bA7VNeMKhODlUo6tngNrcPC21vlYHkGti2vFfA3c13XjnwB&#10;ZXiibTwkc3XAPDV5c1vLpdx5NyrRuDjmvEr4bl1Wx9jg8wVT3ZPU6mC8Cnk7lxT/ADA7BkfGexrC&#10;t74dAcirsdyr4wRivJlCx9BGrezua63jxk55I688Vag1Etxu2496wZJD0H86VZht77qx5TsjUOys&#10;tdlt9vlyMeOmeK1m1uLUFVJD5bj+7xXn8N2ykAHFW49QHX+IVlyp6HTCemh3FvqUljOrwOyyZyrq&#10;SMGvRdN8bL4h017HU0jMgGBKcc5H6V4Q2uOIyjNn0NRR+Kn012lLkIBuf6AEmkrxdkXKnCouaXTU&#10;5j9oTxmnhqzvtIgulQSI3mMrdUwflH1Ffn1rGrPcallB5YjYsgB9Tkn65r1P4wfEufxh4g1GQNsj&#10;USLGo6cg/rXjsyfbF82LAliUCRfX3Fe7Qi4xVz8gz/FwxVRuJ0dx48vb6xkhmmkL7eJl659MfSuO&#10;1C8nuLpp2xvLZ3L0PtS+YFbBJVj0FRzM23k5B5wa7Fc+Ti5IZ/aDJcb4g0EmBllY8mtjw5dA3jXV&#10;1LkLvbMjY+Yqec+orHXT2ZYiTkyHEaKMk84zWjfabPao1ukZ3KRvVTkD610xjdXN20OsbdpNQjWV&#10;cNM3mcjGR/CP610VxoV3cXCPZk9CSoGM4BNO8FWEXntqGsbZCx2RpyTu65GB9Pz5rYl1q30eGfzQ&#10;ZWUkxFVyRxjPPtVGlk17xwWoWBa5FpErvdFyRuOTg9SfQ102vXFt4Z8L2VtbwL9pZmZpurSORhT+&#10;GWrL0WSbUNUfUbkncxIVsjgd+nQVm6pfNrmvtJuP2a3OIhnjisupEbOVjo/C1udL04M74mk+d2zy&#10;SaS+uJJr6JmffwwCk8D3xVE6kVg5Qqeig8En6VYWFhiSTmXHJI6D2rVJBuWbSO2kbZcggcYuEA3q&#10;Ae1bGizXjX32eSZZbNWJgmLBnZVUtjb64B/HFc7GWb5VbPX5R1PpSaP5kWsmaQEi0UsNnGZMfLz6&#10;DNII6yUT2X4d/ER/Anji21S3kaK3SXZPCCQHiJwVP6flX6TeA7zw7qfhyW8ubqP503o2fvKRkEV+&#10;Q3hG6iv5L1btlIIIXnB3HJJH4+lfcH7KfxI03xVZ6h4a1SRzcaXbxPbbjnfGRgj/AIC2Pwb2renq&#10;uRs6o1OSXNa6Pe7HXY41uco8iSNiN+vGe9U5LzcxxzzmoreDy43jEfG489cUxVC/KTzmvUja+hxV&#10;JT5VcnW8dQduRULTuzcnNTRQH+IcVFeMIYzsXJ+lWzP3mNnvYLdQeCaN3mRh8Yrl7x5ZGO5v14rc&#10;0mZprIEnOOMUm2Vy9TUhEXAZuDzita3kj4VDg1gxx7ua0LK3cyBi3A6CmVTd3oaM8/kLknjvzWdJ&#10;MkmQO9TXyDbhutYslx9nJJbbimh1J67EtwoyQCRUMcTdOvapIZvtUZcEcUqPuwScc54o5kc0o63P&#10;lL9oLSxp/wASLmVVwt3DHNn14Cn+VeatXvH7T+klW0LUgnOHtnb8Ay/yavBmr2KLvBHl1VyzaEqM&#10;k5NOY80w1uYhTWpWNNzTATaCuCOKoXGnJJkx/I/6VeJphq07Gc4qppJGBNDJC211x79qjroJI1mX&#10;DLuHvVC503+KHg91PNaqd3Y82phmvhM6inPG0bYZdpptabnE48ujG0lFFPYkKKKKB2CiiimUFFFB&#10;NAA1NooqQCiikY+lOw7A1NoopsYUUUUkAUUUUwCkbpSUVJVhKKKKBhQaKQ9KAEooooAKKKKY7BTh&#10;TaKBBRRRSGFFFFAWCikzSBqCh1FNY0maAFyaSiigAoo3YppagdgyaKSigYUUUUAFFFFABTX7U7NN&#10;egpDKKKRjQbA1NoooAKKKKACiiigAooopAFFLtPp2zXe/C34IeMvjFqH2fwvos19CrhJrx/kt4j/&#10;ALTngH2GTUTnGmuabsjSnSnWlyU1dnA1678GP2YPHXxumhk0fTGstHZ9smq32UhUd9vdz9Bj3r7Q&#10;+CH/AAT38MeDI4NS8auvijWAQ32UKVs4j6bc5f6twfSvrTT9Pt9NtIrW1gjt7eNQqQxIFRQOgAHA&#10;FfMYvOkvdw/3n2+X8NTnaWL0XY8K+Bf7G/gf4Nx21+9quveI4+TqV6gOxvWNOQv15PvXviwqAvyj&#10;jp7VIqj0pcD0r5SpWqVpc9R3Z9/Qw9LDR5aUbC0UUVkdIUUUUAFFFFAHxC/Wo2+7Uj9ajb7tfVnx&#10;5A/eom+5Ur96ib7lUJkMlRzVJJUc1UiGVJM8EdRWxpF8JsRS8SAfKc9RWQ33ai3GPBU4PUH0rlxW&#10;FjiqXK9xU6ns5JnaRSZYoV57GnSc4FZmj6h9t+VmxKo5HrWp5TMMg5r4KrTlRm4SWqPahLnV0Hm7&#10;V/xpEuPmHamMoyM5/KnbYuCOazV+por9Sbzo5PvDkdOaRrtVkAA4qKaFW27RgdzmlkWKJcZ5I609&#10;Sh7XwyOMc1K0okxgnNUlK91zz1qXziGwAFH50AWVYgHj8aRpfmGTQsh8sEcioJLheu3De9DEx8jl&#10;lIzj0pkcjKuC241We5XGZPl/lUTXESkFGZvXFSSXmZ8ZyRTkugpwwJqGFlkjyGNMbjtk0AXGuMMD&#10;jg1HNf7VO3Axz9Pemxh9u7AP1rxP9pj4gXfhPw7baPprsNU1hzDF5X3sdD+ea2pwdSSij0MHhZYy&#10;tGjDqe4aD48htA9xpmowyyKfLcxkOPoRXyX+0h8brPWPGklpqyTQmKYxXBt0BMcYHVQe5rtPgr4Z&#10;vvCPhySznMDsdsrtGp3liMncc8kV4d8a/DNufijqFzdX9uguAr+VJkEZGOa+opw9lBJH7hgsnp4C&#10;hakvf7nqf7Ouq+BPE0E9t4b8QF9ZcmR4p4W3qM9zjA/OvbbvwLrdjcx3K6zbJFEG2KVwDnruOa+Z&#10;PhB4k0D4Q+F57Cytbe9u53aeWbzCDISeB9AMce1fSfwZ1qTx74ZuL3VdEOmosxijVjgTLj7wzW25&#10;+ZZpluLouVbENP56lweFri5jcxMsoVAQY5shnB+v1qzpy622vI91a+VAiYyjce3FeefFL4L6No+o&#10;T+J1u9at9FEf+lW+mXTo0LDoyhT909x+PapPhyJvEenzSXC6/pOn+b5VtLfXB81lAGH69D71L7Hz&#10;XL1Mr9uDV9O0H4D6ol0Viv8AUJIYbdMAOzBw24D2ANfPXwB/aM8S+OPEvw08I306/ZdAe4/fr9+d&#10;TE20P64UEVzn7bHww8W+CfFdvf6hquoa74buxutLi7maQQOeqZ/lVL9hHwfc+LPj1pyxxl4LS3uJ&#10;5zjhR5TLyfq36VyyvJuKLteOp+kc1k0y7g2O9Ot9P2qRSaHby2Oi2NvcSebNFEsbt6kDGauM8rN8&#10;nSvmZRtNnnyikyslnHuAdOB3xSPotsZN4T8MVeGdq+ZxUrFVxjketBHKmZcujwyLxF+lSWukptxj&#10;BrQW4fbwMrThjqPvU7vuNRRmyaaVU4OCOh9a+Cf2qviLp/jrxktnaxCW30jfbrcE581iRuI9sivr&#10;j9oj4iH4e/DnUrmOXZe3K/ZbbawBWRh976AV+amrX0khlkZt5Y8sTzkn/wCvX0mU0nK9WXQ3pU1e&#10;5lalBbTqyiJFGeD04HWuVvbNYzmFyM8hW7CtfULg4YcgfcH9axppt7EjtwK9DEWZ6CKMjSRths0v&#10;nbu/FPkzJkMc1DJD5Yyv5V5km0UK1W9J0261i/t7Kyjaa7uZFhhhTJLu3CjH1xVFAWbr+lfbv7B/&#10;wNBU/EHWLJZFZjDpIlHQYO+YD9AfrWE5KCuzKpU5EfTf7NXwfg+CfwztNHG1tYuD9p1G4HV5WA+U&#10;f7KjAH0PrXsFrchhsZ+axmjLt8pA9aJDIuCv3xXmSgpu9zy3O7u0dAdjAgy4/GnQ+XnbnPvmuba8&#10;lXlu1NbWwmCpwfpT9i+4uZLc66OMyyKg6twK7rR7CbS4UlhYGTGeRXleg+Joft6/aiwVfSu5Xx1p&#10;wVQt1tXHRq9DC01HVndh3b3oo6q78S6osJ8yHf2GKpw+KNRY7fslYFx41sJxhbtOPen2/ia1fn7V&#10;F/30K9dONtzt9o+sUa2pahqupRlIlWE46kVwWpa5rmj3jwX7qIhyHxjIrr11ZJjuW5jA69ah1htI&#10;1axMV3NG74xkdavmS6mcqkpLlsR+GNf0rUIhC215+6k0/V/DtoblZljjKN96vNv7NttA1Y3EM08k&#10;QOcL6Vf174jedZqkO6KIfeLcE1lKqlEzjTlJnxN/wUv8J29j4g8Ka1ahViuIJbSTb/eQhl/Qmvha&#10;ZvmIxgiv0Q/b0hTXPhJpOognNrqY28jo8bA5/IV+d86nzmrnjJTjc00Tsiqab1pzLSViMWMfhX6Q&#10;f8EydIa1+HvizUiNv2nUY4RkckJGD/NzX5xpGW4HU8V+pf7AdmNN/Z9tJiNpvL+4m3HuAQo/9BrL&#10;Ee7RZzVnpY+nWuNvepFkVl+YZzWc1wI13N8w9qiW+DdyteGcRp7kV+DUiyDrms1bxVPzEUn9pLvw&#10;BS0GavmIO4zR5uazXvo9uTzS296swO0EAUCLzSEtkHFeK/tOfs6aZ8fPCM0Yihg8S2yFrG+xyrDn&#10;YfVT0/KvYFmWTo2aePTpninFuLuioycXdH4W+M/Buq+A/EV7ous2jWWoWsmx4WB/Me1c+y7fav1Z&#10;/bO/ZjtPix4WufEGk26r4qsYvMVkGPtEY6o3qcdK/K/ULKXT7ia3nQxTRMUdGGCGBwQfTmvXo1Oa&#10;PmehGSkvMqUq02nLityx609aYtO3UwLVvJtxXT6NqjRBRn9a5NeOKvWchUjFd1Go4ysjOpFM9HuL&#10;pbzT9wPbNcRqDHzMYya34pTDpCphnlfhVXk5r2X4J/sbeJ/ifeQ6hrKyaJo7EMZJVxK6+ijtXTis&#10;RCFrs5otJanhHhvwvq3irUIrLSbOW+upCAscK5PX9K+0/gV/wT9eX7Pqnj6f92x3jTICRj2Y19Uf&#10;C/4D+D/hLYrFommxR3GwK91IoaRyO5avRI2SH2/z1r56pjHLSOwOa6FHwb4C8PeB9OjtNG0q2sYU&#10;G0CJACeO5xzTPidqiaF4F1S5OFxCRz71tQyKW3buOleQ/tZeJf7I+EOolHw8hVAcdya5IyvLU7sA&#10;lVxUIvW58N/Dj4yWXwD+N114ovNEj1n928SFmw0JYcunv1H0rtfjF/wUQm8W6XcwaJps1rPKuFMz&#10;ZEef54r5++J9q63VtKeHmgD815TeLhjnrnpya9SpTUkrnu169TBV6tOHcXXNdv8AxJqk1/qNy93e&#10;TEs0kjZP4V91fsc/D+48C/C99fvrf7Ne67J5yeYPmFuvCfg3Wvmv9lz4Hz/Gr4mW1tPGR4d01hda&#10;pcH7ojU5EY/2mIxX318QNetbWNrOzEcMEKCNEjGAijgAD0HpXn4moqceWJrltCVaft5nFeMviKdJ&#10;kNtA2FzuZjWRoPi6W9uBLI2UHJI6Vwc2l3nj3xd/Z8D/AOiWxD3Uy9CeoQH16V1GtW8fh+yaCL5V&#10;Vdp9QK8VqS95n0fNeT7HSa149gZfKSQM5OAoPNZlxrwtbM3Ep2+5PSsTwz4Ju7j/AImt8pSKTmGM&#10;9h61LNpMmveKo7D/AJcbSMSyY/ibsPwq9TLmueo/BW2/4SPxdp+RujVvOY+y19TSYDYBz/SvHPgX&#10;oNvp/wBuvYlzhRCpHbnJr1sybl67T610R2R8Jm1TnruPYc/XNPX5VzmqyuRwGBH1p/mKQQWwao8M&#10;sCTPXpVO8tftEitvOBT1dehOaGm5OOBQMcLfco6nHvShT0xTIrg7iKlabcuOh9aZVhuMg8ZFMdQ+&#10;PlqRZM4HQUNjHyjOKegxm9NpA4qGOQ+ZtycUhHPIq5Y2Pzec/wBVFbUaMq0+RCJrW1EXzt8xPSnN&#10;94mpCxDetMbrX1dKlGjHlSM2QyfeFRtxUkn3hUcnatSCKT7tRSdKlk+7UT00R1MjxEskmjXKRbRI&#10;V2gt05NcQ1he3txBvuDHDHg+WoJww6jNdf4qkEWl8uyHeD8qk5rz7WPFdnYslqbuQXkyN5cMZHmh&#10;ccna3p610wStc+fxtRqtyj9W+wWOsRwahq0LX1025Ldmwzfh6/SuijtfJaOMJsTorqeM+lcNpkfh&#10;Dw/4gs5bowjxAwBj/tAbywJG5lY9MZHT1rqtY1FfEkYn8P3EU11kxhkbzYUb1YDrjHrTur6HLKKk&#10;tdCr4n+HOm+KYP3ynzc87W2k49TXGXnw3177RALm8ju7Xrb2sACJEwziQscsxzivSNPuLprJftUk&#10;Ut4qgMYOFPqcdua1NFtp9QmZeQ3dmPv2qtlzWM1zTfItjy7wz4BTQ2V7lb66uZJWLXDyZwc8Hr0x&#10;xj2r1GxjMbRK3DE8lj7VpPpRhY78Egn2FVZisL88Y/iAzWcqieyOmnh3F6liLw6urXhsinySjBPY&#10;etcXqvwHl0LVJ5LrUXuLVm3RosZUnjoSTXfL4gMPlShAsg4DKOtRap4mlvABPKX9NxzgegrgqU/a&#10;O8kfQYXGSwdPkpyseK6jZaxpsx0+KweUSZG2Nc5BOBzWlp/wm17QZReabsLzLmdAoDRHHAz716il&#10;9F8qorKe2OlLDrlzazMI/kzwTjJrjWAg3c9tcQ14qKTPNtI+Gt7rN3JceIP3cXOYYmO5vqa1/Cvw&#10;ZSy1hZJdYkvLAN8lvICNuT0Y55xXcw3xRiQgyRknFEF2say7RsZv510QwsIqyR5eIzWrWm5SkdRJ&#10;pkGmRpHHKjKg2gLx+FY8ki2sjkr3zXPlrr5pTKQq9BmrMOsrcWpjPzOvUmunkaR5zrxZtWtzFcxq&#10;SNrg1dS6jkJUk4HA4rm7fVIoTgEO+O9X7W5TzAzkKzdOaOTQaqKT0PQdDkns9NcIQYmPOe1Zk15N&#10;eXSIXLHO0k9ax/8AhIvscwgSZg2PmXPy4osdaiffG8iIM+Z5o7e1Z8r7G/PGS5bjtU0uUalHGzYR&#10;h96qcy/YpfJzvzzmtGHXbTWFnTcJfKPzSr0H41Rl2DaEYM3IyTkkU16GLUe5lXlwWmKo+BWZrGj2&#10;OsWpimAWYfdlA5pdehe1YuoIOemazovOZgWJzW9o8uqOLlmpe4zi9X0e78PzfOheDPEgHFVLfUsy&#10;YBwO1erRacby2KTxAxN1DVxPiLwT9imZ7BgwY58k9fwryK+DcvegfS4XMVTSjV3M77duUfNQLoZy&#10;TWM7NbyNFKrRyL1VhilW88vHQ+nNeNKm4u1j6anXjKPNFm9DdFc85qws23v96se133DYAAB7k1cn&#10;X+zbcXNwxEQOMDrWDhbVndQq8zSRNJIdwyc7uma5zxZqa2mi6gBJuf7PJwp6fKaqa94w3Q7LUGI9&#10;Cw64+tcLrGuD7DcQvuBZGznvkH/GsaceaaZ3YpyjRklvY+aYpjcX1wHHzMCRj1x0rJt82V1cM6B0&#10;cY29uDV1ZTbapPG/DJyPY5rL1C4Ecxw3y5yCe/tX1ainA/n/ABDlKTiy7qk1rb2b/u4pLiU4HyfK&#10;qev1ql4fsINTmaO4k2DoMfeY9qlvZrW8sYZspG5BCovt3rIeSEtv87DD06/hWcU9jOi3azR0Ph2z&#10;tr7xNLDdXEcEduG2iZtu7HGcswx61r/2LdzNE1qkc0dzvZbxEZ9ibu45BPQDnvXIabrTWMDJbrDJ&#10;vzuNxCH6mugt/iJqVtDKBaW05kGC2GwAFwMKCACDk/jWqbijttA7KHRLyzWNFhZLcY3MiDOcng/3&#10;ckCuY8VJHBFhF8yORiu7HI5IxWBYeO9WsWXy5lYKAMSRhvzOOa6Gbxlp3iDS5DqCNHqLLhVjQeXx&#10;3ySTQppilZrQ56ST7DpVzNEu1MBV46E1i6Q7+ckdum+TPcda0ppftWnvaq3/AC03bfX0qxpEkehT&#10;QwtEJLyZ18zacFEJ+6CO5H5VPLrczp2s0an9j3Vs8c94gBxuRcjH1NSqRuyTgdcVoa3cJNcF4wyg&#10;nCox3YHbnvWTNciG6iiVgXzl8jgCtLldGLaTw2lvd3+dxLFY+OMDoKZDMyWo6LJJ87k9yahvJlvp&#10;wkYWOzQkqo4y1QrKI+eSg465qdTON0m2b08tja6XCVhQ3i8rIT0Bznp0r1T9nTxZb+DfiFpurXJI&#10;t7xjDP22qwwCfYEK34V4PNJ9qkjgDlfOcRgryQCea66w1O40tYY5kKSxFcFzz97AA9sY/E07tNNG&#10;8fejdn6iR393HHJHFt2SPu34zxjsag88eYOAT39ayfAOpS6t8P8Aw/eysGaayhYnPU7Rz/KtVwpy&#10;Yxg9TzXsRlomjKabVidbqTccHApJG80fNUMcjMv3TmpCD0b8K1uYq5hXVrLcS7EXHPPFXrO2ezQI&#10;W4qdmFuxJOP60qzLNgjpSumDbtaxYhm8tTzk5q9DqY8s8AVQ2o2KbuHQYxVbsUZOOxbnvvMJwa53&#10;UVlmk2ljkntW0UBwAMCoZVWFssf0p6JDu5MqabDNaxBXbvV7Hvk+1MDCbHPy/SpPLA+lSu4nueX/&#10;ALRlgLz4e+eBlra6jkB9Acr/AOzCvlf3PFfYHxot1vPhrrq4PyRLIB7qwOa+PpGG445GSa9bDybi&#10;eVXXv3Gt96m5paZXWjnCkalNNJzVCuJmm0N1pu6gQ4MKZu60o5pjVdg2QySNZRh1B9KoTab/AM8z&#10;kf3a0TwM0xuKtOxhKnGRhspVirDDeho2mteSMS4DDJrQ8J/DnXvH2sppnhzTbjVL1j/q4kOFHqx6&#10;KPc0SqRjrN2OR4OcnaGrOXpa7Dx98I/Fvwxuxb+JNEudOJ5WVl3Rt9HHH61yDLg1cKimvcdzmqUZ&#10;0Xy1ItMbRRRWhkFNpd1JUgFFFFACZptFFUUFFFFIAooopgFFFNalcYUlFFIoKKKCaADNNoooAKKK&#10;KYBRRRSKCiiigLBRRTd1AC0ZFITmkoGFFFBoAKQnFJuooHYXcaQmkooGFFFFABRRRQAUUm72o3UD&#10;sLkUjUlFA7BTW606mt1oGNbpTaXdSUGoUUUUAFFFFABRTguRn/J+lepfCn9mf4gfGBkl0PRJI9OL&#10;YOpXuYYP+AsR83/Ac1jUqwpK83Y3pUalZ2pxbPLAu6u5+GPwW8Z/Fy++z+F9EuL9FcLJd42wRH/a&#10;c8flzX3l8Hf+CdvhPwkIr7xpdN4p1Pgm2UGO0T22/ef6sce1fV2i+HdO8O6fFYaZZW9hZQjEdvbR&#10;LGij2A4r5vE53CPu0FfzPsMDw1UqJTxLsu3U+Pvgn/wTq0TQVi1L4gXg1+/yHGn2pZLVD1+Y/efn&#10;6D619e+H/DOneF9NhsNJsLbTbKEYjgtYxGij2AHFau3rTh0r5eviq2KlepK595hcBh8GuWlH59RM&#10;UAe1OormPQCiiigAooooAKKKKACiiigD4hfrUbfdqR+tRt92vqz48gfvUTfcqV+9RN9yqEyGSo5q&#10;kkqOaqRD2KrfdqGTtUzfdqGTtVmW4xJnt5FeMlWByMV1Wl6st5HuXiVeGX1Nck/WmwXT2s6yoTlT&#10;nHr7V5uNwKxUNPiRdGtKk/I7tpCxySB6jNRG4jWUsGGcdKp2uo219GJgdjD76scYrR+xQld+OMcV&#10;8POnKnJxke8mppSixjXX7vJHUVBHMsitnOatNDujHK+3NMWHyRg7eelSPVEKzHIAGPrUsnmbem7P&#10;NSrGzYJIBpskEkS79/X3pCIY5m4U5U06VDNgEEH1zSRqXYhxtPqR1qaRjGoLHK/SgClIyM2xxwKr&#10;z2ZZsQOUPtV5rf595O4N2p6xKvJ+WpArwM1vGAQSe5q3FMsjc8eo9KjkkVsHn8qOI2BC5J7YpoC5&#10;5i7duQRXzV8Xp/C0nxattQ8TeJP7Oh02JVtbSO3MrO3Usewr3LxQ2ptYSRaTHGLuTgTTPtSMev1r&#10;x7xn+zzaeLfBhW51m1j8V+Y039oqd0bZP3CM52/rXuYGjb97I+84cwOLjJ4uEb22G/D/AMZeDNd8&#10;QXaaJ4xudYvng+ayuF8tQAc7lGBXJfF74c6T4g8TrrF+N37pYm6leO5/A15FZfBbx38JPHWm63Ha&#10;w63bW8wSRtMfezRk4I2nBHXPfpX0BqfirS7sXmk3tvt8+3WVfN4+RsqGB+te3a5+qZdjKlaMo4uH&#10;K10IvhlrPg7wJHDpt9pdq9rnEd2UVyhJz8x9Mmve/GvxA0jwH4Zl1XUrtLHSrWHzDIAOQRwqj1Nf&#10;Lf7FbaJ488aeJvBXifTI9UGkt9rtZZvvYEmGUkdVxjg17P8At2/CGfxN8DdUl8PmSM6b5d81ogOG&#10;jj5dQPYc/hUO/LzI/JM/xOHxWLfsYuNtH2PE9X/4KJ+FWuJbWPwZqGoWDgo8kl4EZ1OQfl2EdPet&#10;Lwv8YfCWo2P/AAld5rGrS6bbknTtLilMhXjBiKggMw/2u1fnp79QRxxXqPwL8dN4f8SQabcBZLa7&#10;mVoWl5WK5Byj/iRg+xrijUcnZnk4enTqS9nPZ/n0P0bt7XRPj58OX8N+IbWaG11GHfayXabZoCQd&#10;jYPTBrW+CH7Ovhz9l3wfqEtrftqviC/HlG7wA3zHCrx/KvCvAfi3U5PEU+qTx3Wo3t5c/wCmhZWj&#10;gsAmQsEQ7uTz9CK9m13xjeRtaQzHZPCY5Ps3LH7Q3MSe+Op9q6orU45xlRk6c90b/wAOvEz65Zaj&#10;Z3L+beaXeSWMsg/j2scN+X8q6zlec8Vzng34dj4f6PkSLcXt4zXF9ITy0rEsT9Oa2lu2C4kXkda+&#10;axUPZ1X5nJUUb6E+4yE5bFSbgsYXO6q6zRyewpj3McZGW/I1yGJZaQwEKMnPNH2h2wFHPp361Csi&#10;s2d+4YzXLfFTx9F8PfAuqa03+sgTEPvK2Qn9T+FVGPPJRXUaXM7Hyb+2B8RJPE/jcaHBLv07STtw&#10;pypmIyx/Dp+FfMOpXHViOR8w/HpWr4m8VQ6jqF3NcXSyXEzM8jFsksSSf1JrmZtShuGJ3q5Zsnaf&#10;519xTUKNFU4s7IQaM28lIbJbdtHT/aNZsnBwKuz4YgH72SxP8hVZ16d8jPSuWepsV8CmmpGGG9qa&#10;1cUtykdf8Hfh6fif8SNF8Ni5js0vZ1WSWTPCDlgPcqDiv138P6Hp3hjQbHSdOt1t7CzgWCGNBwFU&#10;Y/XGfxr80P2H1tX/AGgtI+1ZJFvcGE+jiM4/rX6azXSW0e4twa8rFytZHFWl76RKnGdvAqTlQAKr&#10;2+oQtGT1qOS+GQE6Vw3MB11KyyD5M1FLCXUEKopPtO+TG4ZPvS3Vwypt3AH2p84aHO+KbrUtK0+S&#10;50+ESzqMhc9a8yk+M/izTyftnhuaRc/ej5Fevfalx83I9RVH7dbzSPH5KsvqQK0jXcTuw+KWHXLy&#10;3PH5/wBoqXeftGh3UWOvyGpbT9oOwuJVL2txEO+4GvUrrR9PuEJNvG2eoIFZjeDdJbJ+wxEf7orV&#10;419j0f7SoP4qK++xjWPx60e4h2KZ0YexrT0v44aUshLCZx2+Uml/4Q/Tol3LZRrjoCoqW38OW+0g&#10;Wse3/do+vS7HNLGUW7qmGsfHxFtWFhpk879siuHj8Ya54ivvMuIGtoSchM13f/COwwH5IOvXIq7D&#10;oKIobyV2+wpvGSkrWMK2NurU4WPB/wBpiSTUvgrqMckjN9nmhkwT0+fH9TXwPeD96eMCv0k/ae02&#10;Bfgd4jKx7JAkbA/9tEr82Ltv3hBGDXo4WSlTbRnRva73KclIKU8+9C/erQ6Ca3+9z0r9aP2ZrMaV&#10;8B/BtugVM2QlOOMl2LZ/Wvyctvv/ACiv1q+DlnJY/CrwkmRsGmQY55Hy1nitaSRw120j0yJ5Aeu4&#10;H3qaNjuxyc9Kwv7Wmt22Khf6VPHq8sZBZcema8j2fmcSmup0kSrtyynNO+yhvn3cVir4iZm2kH6g&#10;cVINYd+pJWp9mWqkTYSz3tlWGPepJoR5ewMAW9DWdDfIy5yy1Mkkbcl+nrRyFXj3J4rdrckB81Ks&#10;jB2HT0OarteR4PBzUkMiTL6e9RyiFmabgEZXqQelfmj+3h8Df+EF8bL4nsIQumaw26QIu0JL3H49&#10;a/TPzkVcMwOOleMftYfDn/hZ3wd1iztUE2oWyi6tVxkl16j8RmtqUuWSNacuWR+P7qVpi/nVu8tp&#10;LeaSORGjdSVZWGCCOoIqqOnueleseje45aeBTF+6KmjjLds1QCr69a7D4feA9Y+IGvQ6VotlJe3U&#10;hBCxjoPUntXpnwL/AGRfFvxYkgvpIG0jRm+b7VdKQXH+yvev0Y+DXwJ8LfCDSYotKs0N8Ria9lA8&#10;yQ+57VDxEaT03OarU6I87/Z//Y/0XwLDa6n4lgh1bW8Aqsi5jgPoAe/vX0hDYxWeFiVVQdFWrELb&#10;hwMGmspDHJ5rx6tSVV80jjGSQ+YwO7aPSpFG7vxTVBXkkGnhe341mgHeWF6N+FfP37Wsb6toOl6R&#10;F8wlnEknPRVr3uJi0hB6DvXyd+0N4q1jR/El1HPa+dbtGwglB+7XVh4xnO0j6vhqjTqZhF1XotT5&#10;L+MkCzeVNGp8qCVrZTjg4UHI/OvJdJ8N6h4r8RWWj6VbtcahfTLBBEvdmOAT7c19TfGnwHLa/B/R&#10;75IR5v2gM/ykks4/XkD869O/Z8+C+mfAHw6PF3iiOKTxpfRFoIGOf7OhZcY/3yDk+mcV6tWrCnBt&#10;no4ylHH5jN0vhN3wL4Z0L9nP4ZQ+GtPlEmr3WJtUvsbTNOBjA/2R0H515D8QPiAdNjaO3drjU7yT&#10;yrWFTks7Hg/QVF8bfi9YxyXF7PKXyT5cWfmY9B+tYnwp8F395cW/jbxLAyTOvmWNpID+4j7Mc9yC&#10;DXz0nKs/aS2PY9pChFYelv1PYvAehJ4D8IwxXEoa+n/ezvj5mduTn6VU0m1HjPxxaaYE3QRj7Vdt&#10;1AQdFP1P8qwfFnju18iSRZtzRjATPUngAVq/DrU5PBvhe71u9X/iZai5lYn7yx/wr+VY35pcz2NX&#10;tY7nx94ms9Jt7vywPLtIy2xTgnA4A+pwPxrh/DNxJo+nn+0ysepXCb5Tu+6zEsV/DIH4Vgy+IE8Z&#10;+KbW3ihZbS2cX2pySdPLU5VPqzbePQGus+H/AIdn+LHj/wAiOEtp0D/aLyRgcBM8L9Sapt216nJO&#10;apqVWXwr8z6e+DejyWHgOxZ+ZLnM7MeOpwK7R42IxjNVLFjZWsVsIvJhiQIiLwFUDAFWfObnaa32&#10;PzmvU9tUlU7sT7Nt+Y8GmSdccUy6vG6U1csAQ4ai5zkpkG5QBjjk1JtXnmouNvIpMjbmkwHeYIzw&#10;M037Q27/AOvR5sL4AO1qGVCSO5pDGteFfX8Kb9uO0gbjTvk6FcgVf0/T1uhvZcRj9a3p05VZcqKF&#10;0q1edfMlUBR0z1NaR6VKqhQABgDoKjPevqKFBUY26mTIH+9TG+9T2+9TG+9XUhEUn3hUcnapG+9U&#10;ZpkkUn3ah6qc1NJ92q9UiDB8TTCEWwLBAxPX6VyGteEbDxM4kubSGe4TIinxh4wf7rDmuk8aIHe1&#10;3IZEGd208gVn6fILeHaAwHbd1rph8J83jFau3c8r1nwPrGh3MUc3navpkJ/cwKvnT5znCjBwM9QS&#10;B61zd62tNeape6cBol3dNDDLYteeStsAer7DgenYcV9DCYNDyc54wRkVDCIJlnaS3kkYHc+0D8CK&#10;aSi7nJKUprU4rw3qmr21q6PdW+tXESDzLeF1Eice3+HNdTpfiRzdG2Mb28wXIyDkeueKbrFusYN3&#10;p07Wt9HGdvmxBlPs2Pm/Iin6T4d1fTbdp742V0d28tAWEmSP9rt9KctR03KOqNSbVmuISru5I6n3&#10;qlcascKi53d2HanPCyqWYbV4IYjIz+FV5HZZkXEY3dz6UvZo19vLqS/aGmTdjaRwAT+tOa3k3L53&#10;KDsDUU3kbVG9jIc57U2xWX7OQ8vmsCSDu7GqUDCVbU14yhQMrhcdAamW3/diV3BGM4HWs3TbWS8u&#10;jGcIoxy1bz6O1u2Cc4HGTgCsZcsWdcPaVPeWxVXULW3hbcd7E7B2xUNrdwuxVpOlZ/iDT7m6Vo4m&#10;RNxDcdqfp+hzSKCzfMRlmXpxU8q7m/M/tI2JmtYbUtMx+Y4G3nrWSsa20+0KWjc43D+tS3UVxDCF&#10;iUT+WMlAOTWfptxJeI0siuIkb1HPtTjT0vcznW+ykaHl+TdsoRSOBjPrVoQL50SKheVTnINNmurd&#10;Ps+6L96w+8h449av2usJbwtJiOJ1zgsuf1qL2djWySvcbdabNbwm7ZMBhjmooktpoLxxmJCBvUr9&#10;/wClUrzx5pM14unLqEM94wyLVZOWP0rnLjV/EGoXklrDYRRqjYIc4P4Vqk5I5uZQlc6608TWWlwS&#10;WNhAIvNUBlZcbjirFvEzW5cTBWHzBSea5Lfe+HbOW8v7FpZ1+YMgBwM+ldDZNZalCJmZllMW5G3Y&#10;Xmlys6lUUtTD1LXG86RRJ5hXqCeRVGTXrsRxLFb+YT0bPFWNUt7KC3LHPnNgF9w+bJpbrSEAiVJN&#10;qADLZ6U9LWZqm5ao1tL8VOtmYrq3lR+ny84qDUPFcVmqmCzM111BcEUtjNBotyYQxnLjG5h3JpJM&#10;6hJIGjAbdgHH6Vg4xvudUZ6HK+NtRvNdNvcS6ascrEKxi7e9Yc2mtpMuLhcFkyrdRXossOoATeVB&#10;G8Kt/Hk/jWLfFNWU7lLMPk5XIFctWjGUdNzrp4qcZIyLGAW8abnU8ZPFM8TaZJeaU3lyCRQd6/N1&#10;rRjs9kzszfdHCdBxWfcSMVlcqyworNhemfWvFqRVrM+jo1W5JxZ5deb1Vo3bzCGJDN/KsRoVvtQt&#10;IX2tulC7d3DDv7mtHVNSkVjvB3nLEqP6VyOvSx6PPo2sXEHzR3Ue2TymJClgOo6D3PpXl6J6H1z5&#10;5J37HiXiyAW/iS8bcqlJ3iZVzxg5zXMX0yvvViOehxXqvx28PnS/Fkt7Cc2t+gmj2/3hw36c15bJ&#10;AZYSzbTyRtzyPevpqT91H4XmFKVDGTg+5UtHItZIeCmc/NSlYo1yChY/nVaS0dfuSY65yKroxH+s&#10;GWFanPy31TLrPt6H3wKLdurE4NV0bcckECnqwY4U4oYOOhbVo2zvTOf4sdKcqwoDtjXJ9KijY8gf&#10;eq7bx2m+P7S5cMQP3Z6c1GhnfoiqZCzE9D7VNp97FY3HnS/Myj5B6HIz+ma9N1b4K65osM01sYdQ&#10;kt9pEKRfPtK7ssuSeR3NcTdfD/XtS1DbHol5bz3EvlRWqxYYuVzgDqfWh3No02mad5dPFaw6hPGI&#10;4JIwYgxxuYjPTrWJKo+1KwLG6mAC5/gUdSfrXdt4Fs/Dem2N54tnZmiYRR6banMv3cl2PTAAGMcd&#10;qwvFEXhoXtzqehXtxDHcYKW10geRBnBGQ3GOvNBpOPLqZcu2zVI0+VORiqVxJzlRz3r0Oz8LeG9Z&#10;hiVJ7q2u497S+b84OBkkqCDgYOceoqv/AMKb1W9tJNQsbm1axZd6+dIVZVzgh/QjIz6ZFMy9nKa9&#10;04rQ2VdQ898YhUlR/tVf/tI3moWiMDK01wqtt/hA5P8AjVbxN4a1nwpcGK4spITMxWOXGYz7huhq&#10;9otvDa2sQAcXEkbBAylm9WPA4z0ok9CowcY2ktj9NPhDHZz/AAp8JXUV2ksbabGDGeGRgMEV0agb&#10;iMfLXjfwhuryy8E+H7ZEi2izRzl/mAPPSvTLXxJpUOnu91LcJcxthldcK/pg969ebhQSbIw8auLm&#10;42skbaxNJnaOKxbbTtVuvEF/aia3CxQmaNGcqdoPJye/tW7c6kpjgjtLiKWORPMYwNkr7fWpNZ0C&#10;I6LcX4Zpb0oBG24n61w1aspL3D3sJh6UG41NTLnvdEltbTy9R8yVk/eccK/pXPXOuRw6hPaW8vmG&#10;PG75T6Viadr9jZ6xAl0i3LyJ5ICtgCXOc4+ldLZ/ZZri5uIise87JVkGC+PSinUqSV+xjWoUVPlj&#10;1NTRb9bq36qx7kmrw27eo3da5u8uLXTbW3aBlxIGIVcgjHrRo/iI6lKUEbIF67hyK64VYvdnmV8L&#10;KnKyOi8zb1xUE7R3EZzKsYx1NY3iTxDBp9qZixjjAwdo5JrF0/xZbeXJOrrcQsB8rLyPerlUjay3&#10;Mo0pJq+xftvEqzrmJ1aJWwWU9Oa6mzuEuLVWC88c5ri9NvtK8s2KjELvnGMMpPr7Vp6nqUei3Hlq&#10;wYIoJERyDWEajWkjsqYZOPPAl+IkK3HgXXY1UMTZycf8Br4hPY98c19q3mrJqGhamJOFe1k2qR1+&#10;Q18VMRuNe/g3dM+bxUOVq+40mkpT1pleicDFamNS5pGoEJTD3p1Nf2oAbuNJRQQdvp/WtHtqFm9l&#10;cRj2qxpOk3/iLUYbHTbOa+vZn2RwW6F2Yk4AwB61738Ff2M/F3xPFtqWrK3hrQZCH8y5jPnzJn+B&#10;D0B/vH9a+8vhf8DfCPwjsVh0DSo4bjGJL2UB55fq55/AcV4eLzSnh3yw1Z9FgMjr4q06vux/E+Sv&#10;g1+wJqOpSQ6l8QLn+z7XhhpVq4aV+ekjjhR7DJ96+z/BPw58OfD3S1sPD2kWul2wHK26AFvcnqT9&#10;a6VuKAtfJ18XWxL99n6BhMuw+DX7uOvcz9Y0DTvENjJZanZQX9pIMNDcRh1I+hr5m+LH7Avgrxgs&#10;tz4ZdvCuoYyFhG+3Y/7SZ4/A19U/hSbazo4irh5XpysaYnA4fGRtXimfk58TP2PfiP8ADNZriXSv&#10;7Y02MFjd6afMAX1K4BH5GvE5InhkZJEaORThlcEEfgRX7nNGGXG3j6V5n8RP2cPh/wDE5ZW1nw5a&#10;m7k63lsnkzZ9dy9fxr6PD55JaVo39D4jGcJxbcsLK3kz8eSOaTaa+2viN/wTg1K1klufBWvR3UPV&#10;bLU12v8AQSDj8xXzD4/+B/jj4YysniDw7e2kKnAulj3wt9JFyDXv0cdQrr3ZanxWKyjGYO7qQ0OD&#10;prUpz2pOeK9JbXPI5baCUUUAE9KQbBRR0oqhBSikpCaTKQN1pKSikMKKKKACkahjSUAFFFFABRRR&#10;VFBRSUgNSMdSFgKRjSUALmkoozQAUUjGkzQOwZNFJRQMKKKKACiijNABRSMaTNA7Bk0ZNFFBQUUm&#10;aQmgBxYdqbk0lFAC5NNJOaGpKDRCUtFKFJ6A/gM0m0ldj1YlFewfDX9lT4l/FGOObS/DlxZ2D4K3&#10;+pIYIWHqu4At9RkV9U/DD/gmppentFd+Otdk1V8Z/s/TAYof+BSH5j+AH1rzK+Y4bD6OWp7GFynF&#10;4v4Iad2fAGm6XdaxfRWdjbTXl3KcR29vGZHb6Ac/pX0h8M/2AfiN448q41dLfwlYPzuvj5k+32jU&#10;9fqR9K/RzwF8IfCHwztxD4b8PWOl8bWlhiHmMP8Aac8n8TXZlRjGOP0r57EZ3Un7tKNj7LC8MUoN&#10;PEyv5I+evhP+w/8ADX4bwRTXOmf8JNqi4JvNWCuu4dxH90c89D1619BQWcFvCkUMaxxoNqqgwAPQ&#10;CpI/un696fXz9WtUrO9R3PsKGGo4aKjSjYasar0FLtpaKxOkSloooAKKKKACiiigAooooAKKKKAC&#10;iiigD4hfrUbfdqR+tRt92vqz48gfvUTfcqV+9RN9yqEyGTrUUjA1M/Wq7d6pEMgb7tQydqmbpUMn&#10;arMyF+tQN1qd+tQN1pmUthY52t5A6846qe9dxper2l9ZrsUgKMMhPINcG/f6U21v5dPnSWI4YHkd&#10;iPSvNxmBjiIuS+I6MPiXRdnsekSTRbvlXp0qGVWdsgEiqel60urRgoqxsv3kPXNXzcOdpU8dCO9f&#10;DVIypy5ZqzPdjNSV0NZ1VRk9OoqNLjzJSE+ZepzU0kKSfNTYvLXjaAc84qCyKaTK7guW6YzTIpC/&#10;DoQfTNSboY2KueW6VZFmGiUg8diDTJIJJuCdmNoqlC1x9rZ2ZWiI4StUQ7lHoOualtdNN5ceVbQN&#10;I57KMmhRcnZFKm5bFdELlfun260tz9r08Iqaf9qDgsjNKqr9Dnmr3ibQ7qy8MagNOhe711YC1vbp&#10;MI8v6BiMZ+tfMtr8drPwrqkWneOZfE2h6ghId9SA8nOcfwjOPcE17eFwi+KZ+h8P5TS5va4v8dj1&#10;y38SX2r+fBr/AIY/sxI32p5zCZHH94FQQPxpYfDujaXM13ZWEFq1z9/yFBRyOeQOM0eH/Fmk+ILG&#10;W6sNXkuLdV3mRW8xNp6HOOB+teheFPhjbeM/Cr6ro2tLcXwJVo2OIlcc7TjOCfWvUt02P0api8Ng&#10;qXM3aO2mx4r4wsNJ8TWslrJGsFzHlo3gcJKhB6jB9q+YfjNY+J9B0Xwzd28VxfahC9xp7m2iaRpU&#10;PzRsQM96/SLwf8MYNa8H3Vl4u0CPR9ZimkgWeHazyJ/DIGXPr09q5v4W/Bu88C+JNel126s9U0+T&#10;A0/YXV0PfKnHUY9a1tdWPlswz/D16c/Zu1RbeZ80/sA/AvxT4Z8Qa/448R2k2mPqUSww21yu2Tbn&#10;czsO2ewr7N1mxg1KwntrhRLFLGyPGwyGBGCK2Jmhjj226JHF2WMCs6UAt6e+aqK5Y2Z+UTqSnNyk&#10;9Wfiv+018H5vgn8XNV0MKf7Nnb7XYORjdA5JA+qnK/hXl0Mr286SRkrJGwZWB5BHOf0r9Cf+CnXg&#10;mK48L+HfFESDz7O7aykYf3JF3D8Ayn86+Pfg/wDB2/8AHF0mpXcZt9CtpBvmYE/aDwfLT1z69q8u&#10;dN89ono4eE6kk4dD6Z8CfEW/0O0tY9I0ZtX8T6pbW8qCTIgtGMWGnk7cdea+jfhD4H3rB4l1aeTU&#10;plyxmk5WaYjHmAHoMcACvLPhT8I7P4iSNqEfiLU4dOtZhHd6VboEtptoAWMv1KqPvY6819UaDBDD&#10;DFb26Klja8Ii8KT2wPTFdsVZameOmqmJlP5FTUbq6a2dykYMh3bNx3AA9+1YbawsE20ruLHnjpXT&#10;atHzc4CruIIHbnrWBND5bZwHzyRXg5hG00eXUH+cHb5e/NVpcNdKCcbfyqbdJIQSu1e3FVZL2CGY&#10;LIjPn0HWvKMzQScH5MivGf2sPAOsePvhLdWmi3Kx3trOt15cjYWRRwQf++sj6V6tDqllLqP2NFaO&#10;YqWG5SBge9cJ488TLqsjafbndaRt87f3z/hW1JS57o7MLQnWqK2x8gaX+zPpul2MLX7PdXCoN7Me&#10;C2OaxvEvwT0pVdok8tuo28V9IaxOPK2bgTXAeJNvksNo6fnXTUqzvoz7iGFpKNmj5E8UeHZ/Dd0y&#10;lvMjzw3esVbsMcFu9d78WpxHH7s+K8s+br39a7qFabjdnzmJhGnUaibLHOAKY3rVKG6ZRg8mrm4M&#10;hx1I4+tdPNzHIfSX7CvgGTXviPdeJJHkit9FiGzb/HJJkAfQKG/Ov0EnkdY0yNw/u14v+yZ8IZfh&#10;r8J7R7maM6hrLDUZAEKlEZRsjPqQP1Ne1vCfLB3DPY14OJlzzsuh59T4hPtI2jC7fX2qvJebyF6n&#10;2qdWjxtkdWJ4IYdaZHawW8hZVHzelc1jEgWMxybskHtk1EZJvOyx4PvWkv8ApGVUAgetU54Z/tAS&#10;O33p3bdVcuhQKnmts8wD/ZqWOyEb8BT70Q6EY5DO4Mb9vmzV1rV2QADCf3qSj3CxRmhELAsR9BTC&#10;zMfkj47mrMelxRzeY8zf7vNaMNvDkhOQRRykWZiRxCSb51ytXY7EYBRcfjVtreFWIUHcOCKkRAoB&#10;j6e9FmOxR+yTxtyoI7cVIsjxrgxfUVeU7ZVZs7elLcMsYWQfdPXjIFVr0F3PDP2vboW/wL1ttoj8&#10;xokGfdwcfpX5kXLbnP1r9H/25dciT4KtbhvmuL+ONQOM4BY/yH51+b0/DGvawulK53UdiD1pynBp&#10;h4petbHUXrAb5wBX69fDVk0/4aeHFCeZjToO3/TNa/IbTceeK/YT4ex+b8P/AA6mNoGn24Cgf9M1&#10;rmxv8KLOGudBa7ZNshUAMKlmsf4lIYVWt7OO14EpwT91qtLG+4YYgeleMpNnHZDoYURRlATmntGo&#10;bG0CnFQuSWAFMt7qC6Zgj7mXsRir5pLqJpdh3kMqkqeMVD5Mrc7iKn2ncdzdemO1PEe7oSTT9pIX&#10;KV0jnQklsj3qVZJV6Ekegpksb54Jx6U8TPHGQOeKv2vkHKC6kVYh4yfelbV4JFZdqkYwR61EZlaP&#10;srUQ2cbfNhcnrxT9ouwcj7ny58fv2K9H+JGoXOv+FrmPRNYmJaS3df3EpJ5OB0NfHHjT9mH4j+CZ&#10;5Fu/DlzdxIcfaLJTMh+mOa/XD7PG2V2YFR/Y4l3ZORj+KuqNeK3OiNWcFY/IXwX+z14+8b6jHaaf&#10;4bvkZzgyXERiRfck9q+3PgD+w3o/gWeDV/F7Q65qiDK2uzMER/Hqa+no7FF5jGAerLjP0qfLj5Qe&#10;fpVzrcy912CVaUtGX7NbOztlht4kiiUYWNQAAPQAVJcMka5A4NZK+Ykm3b0q3HcPtw2CK4XTv1ML&#10;st28wxu5yO2ala5TzAW4XvzVBtQSHBI5HtUbagj4YrkUezaKuXftxmchDhRU5uCqhVBFUBeQQxjb&#10;gZHcVWXVJftChGUqDzS5WF0aqzlpBxznAr5J+Ol5c+LviEuizsbeOORVVY1yWUnqc19UT6t5b5C8&#10;ngV5x4p+Hll4p19r8BrLUYwP9KiwcjPRhXXhVad2fRZLi4Yas5y3see/FBrPS/C9h9oiDWelz29w&#10;dw67JFP9K+evjd8eLLU9RkuLO/kui6giFXJyT3avqf43eD59Y8GTwWQS5l2gFAcFumetfmZ4ms3s&#10;b+7gYbWSVkGR3DEV11KCrP3nsejHFVMPTcoWvI99+FnwY/tyOz8feP5A9tMPO03RSceaD0eT0X27&#10;4rvPHnxI02x02dzKkMES/MRhQPYCvBm/aIceELLS57B5b60iW3SXdhSAMA15fdeMrnXtcs59YkM9&#10;ik6tJbqfl25ycCvPq4aVV9kjVY2lSilFXk92fQHgbR7jxtqC+JNTSS10SNibW1PBkI6yt7egrb+K&#10;HxXstH0dioB8sbIYBxvbHXHpVPxx8TvD9n4bt7u01KMrJEFitrbHQAfKAOmO9fMniTxJd+J9RN3c&#10;ucDiNM/dHaueOGlUmlska1sZGjTSi7tn078P/EH274aWSxXMa3l+7z6hdEjO9nwqn2CkDFfoD8HP&#10;hxZfDjwjFaB1ub64HnXVyFx5jkDAHoo7V+P/AMLjLc+NtBsvNkEE1/ArKCdpzIOo71+0ayGOKNQ2&#10;AFAror0VSlzXPAx2OqVacaS0X5lxokkcgZ4pSiRxsAcE1AJGVt+4YxzTGuDJ905Ncx4Y5FdjtcDH&#10;rTWt9smEpwlywHmLuPalaTbJgcnocUCFaNwoGMH3qERzMCvy4+lOe6G7GTkU+O8WPljgUAVfJEbd&#10;dz1MtvI2W6HFNWaJ5Ce5rZ0nS3uv3j5WMevf6VpSpupK0QK2j6fJfMWlUpEp/wC+q6Lasa7VGB0G&#10;KljQRqFXgelRNX02Hw8aMbLcCOom+XNTN1qCWutCZC3rTD1p7Uw9apEkTfeNRbqlb7xqCqJGyfdq&#10;vViT7tV6ogx9aht5pFEp/eY+Wufm0xm/5bMhLcbelbfiG3kkliljX7qnJxWFNMSwKAsMZxnFdVP4&#10;T5PGS5azINStrS6lgjeaZHjOT5LY3Y7VZtIJLNVk+1EIxzsbk49KYt4sakkpjB4wMjPvUovGa1UL&#10;iXA4Geauy6nKnJ7aE95qcTzAyP5TMMAqMVXkv2aLYSCueHz94fSmeS8ltFNOqIjEjDfMRTRGmRm4&#10;5PSNV5A7UmaRhJK7Y+GYblwylT1UnAqEqiynDZHbnOKjmaOS6cFSJc7NwHHPHSnTWYtbh0jO9FO0&#10;EfQU721FZvYkjT5mPGadB8vDfKPas1bhFn2ozs3JIANTNCFky5YcZwevNPmuTFN6pGraXXl58ssu&#10;3j5v51Z/tJ8NHI7OO7ZrJt9P8tgwLKPds5pryLuVUdj1yD0rPkT3OiNSUFZMuw30U0xXzMvDyy+1&#10;aiX1vFbhizDttzgHJrIFmy/MseZWXHT07VBcatZWMIlvZVj+famOfm64ocYpGkakpNI6C1vrWyvJ&#10;pGYhWT5cHofQ1lXHiP7PBKLaxEgwTszyT61kt4qtby6bchMBU7Qwxkge1ULyO71a3gFnK2nS4J37&#10;MZHbqaiNraFSlO9kXl1aTVm8ybNnEQdygD5TVca1pmnM8d5qKpCBuJ3cba57WPD7Lo80D6jJ9ueN&#10;hFckHCt6kCuEs/Cep6VDJ9uvft8c8Zjd2UdD2Ppk1a2ugcVONmz0HTPGngePU3Gk2rajqrOQHhQZ&#10;9c7jWqPGcEN487xXEBHysrAHJIznivLtOa+to4bLQtPg098EHecheOoOOc81hanea3bie6udyRRS&#10;qvlff3nuUUH+tZynK25UMPBbHvs/xMsm86yt1F2y4DqDjacZ5LVl3Pju38vbcN9gOQEUsCsnfAIr&#10;h/Cvh2bT9HuZHWW8kl3SxxzRgsRnA2rk9B61Xt/B66dpOt3U7xXl6/MflgqY2xxtzwD24rDnkle5&#10;1xpwtaJ1N9NY31nJcWt5cTqrH90Fwqn1BPOBg9K3NFkRdLstYuri6ltpiCgt8lJOx+vPWuT8OLfz&#10;eD7ePWFjivp87/m5X0UH9fwrpvBN5a614dn8NatIJZrUvC0at5bSxdd4weM8dKmnLmdmRUvDYm1D&#10;xhYarqkbWkUsl1HkiNgVDYO3H5isPX/G+ry30FjpQC3Zk/exl05Ppg810WnWMOkyWdtHpTRpbAwA&#10;Iw34B4Y5J6/Wq0kmkXk8GqajFGlvMDm6eIErgHAcr8w6dqmXxWZom3FNM0bKTW9F0qE6rB9qmdmJ&#10;FtKDgde1X7TVrfUI/MjgkeFlwFZQGVveteO5tIdJa3j0+1hiwro0O4lVGe+O5PfmmKqafbzSzWcs&#10;lnkEqnBYnpk+n4VTkrWFGMuZMx59Nlki8uGEzd846/j7Vx3xQmlsfDceIWtxJKIZguRtxk4/HFev&#10;aPBa640enoTaXCZfc7MmQBwANvNcZ8ePDJ/4V/cXMNveI0TpsZ+UfBzznn15xXDWpe62j6DLKqji&#10;Yc7urnhFzH9r1DbFt2h2RsHIGB0qHU7GO8tWt5AsqEYIZcisLwNrEkniS8gkOUliaQKR92QYBwPe&#10;urnjDfMepr5qVNp6n6ZOpyycVrc4n4jaCfFfguaFMHUNO/eRDHLADBA+q180yH5Cc7Rgnk46V9dy&#10;ZikLgBmxj0zXzt8YPCqeGtYfULaMHTbxido4CP3FenhK2vLI/OeI8vcpLE00cFu85QcFRjiqsjbF&#10;5XJPQ0JfbQX7dKS4YPGJBnjmvVPioxcZDRMfL5GKdC259uQi92qnHNukAcY55atHUrcR26Fcc9CO&#10;9Q9jSWjS7jmmVnZIgQFHWtTQfs67hcF3Vj/qlHDe/HNc/a7cNg4PTJ4q1Yz3dmxntpfKaE7lcHnP&#10;t71F7EuGtlueqaN48t9H0WEjUZLbULabci+WxkkQcKyHpkAlfmHGPesPxV8X9Q8Xa9d6tcv5cshO&#10;z7OSmzAwACPbA9cZrjrVLrWPtM91dMcLvclvnfJzxT9N0+2aymLTT/u38zy/4MHPJ/z3o941ldqz&#10;exseKvHniHx5fQXGsX0l/cRxiNZZlw7KO7ep9TWRHOzRlHDf7qjr71ajkRHtInhkltsfIdpTqefm&#10;7j3FXbiMWt3OjR7towGVhtVT3JoWpyVG27spzM8TA+bICRltzZOSPm6eoFb/AIZ8aXGjfbPtU9xO&#10;ZITGgVuFDDDD8QBWZttbeGcGPz5XUeUyMV2/hg54q9JpNrZ2sPkTi4vWTzWiQZWIY6Enq3tTMoSl&#10;B6M9m0nx9o/jC3todcktharaIUgeJiEK8AO3O52Yflj0r6A+HPhLw/pPhG11XS9NbT5ZLxIhK0Zk&#10;nVxkAP6odw47V8Taetp5aKxkjZtskpPCEqcgHj3r3H4Z6b42J8/RfET2WmytumtPP82EjORIE55G&#10;fTtS6bnsYWs5u8o3PqSH+0BCYpURjbKoJAK/KcgD8MH9K5HxHM6gb3wSeELZFSjXrq30C0gvLlm1&#10;ML+86sGHHPt0P51yOoXRuJmYSbv96uPFzk4JJn1WCpxjJylE7Dw148NrqllHMipFGCpKZ5+tdT4g&#10;+Ik8Q2RJtRu3Y+9eNw6lNpV1DcFUYZ4JGa6ax1CPxJJPGXf7WFyiRj/PFFGc1C17nLXVB1bvSxp3&#10;n2XVbWES2f2e5cmaO6DBWB9RTF1e6itUE9ybiROCY26+5rmNckudQRNPvJGZISSu3hh61j6Lol/a&#10;3Cpa3dxJE7cRzqSPrntWkas4qyOGvGl7S7Ta8j1jwvqtlqsgguCwu1BwmeGHtW/c+HY7K4hvNjzK&#10;5AeCNiCR/SvNbLwprM12rRGOOSNvllVuhHOM17BpOvTR+Hv9LizO0Z81M7nYjuDjrXRS5vtIuThK&#10;zht5mRq1hZ3tjcyvbTGMjyzF94p714hc+I7vwfrFzbwI0+mSHI4+ZR6V6L4k1zVP7bxZm40uy2ZE&#10;aNnJI53Hvn3qDUrSwm0tpptLS7icqWcZVw3txWcpTlewqlCDSd9SDw747s/FKQL9mS2ZTsd2Tazn&#10;613zaHELWS4w0gGDsYnLDvXk+u6WLS1S18mE27TCSGZWPmIcdOK9R+GviKSHSzFdzCaaMBEMjhty&#10;4+76g4qqdac/cmtUbVMLGiueMrpj7+1t7mxu2it5bcx2zkRM3B+U818Xt948Y5r7W1LUEn07VDHZ&#10;SW8ghlJmZ8hhtJ4HaviluGI685r6vLE+Vs+LzicfaKMRuaShutJXtnz7EakpSabuxQIaab1z/jT4&#10;0eWRI0UtI5AVR1OfT8a+rPgJ+w/qXiz7HrfjgyaVpLlZU0xcrcTDI++f4Bjt1+lc9bEU8PHmqM7M&#10;LhK2MnyUo3PAvhj8IvE3xc1k6d4d0959pHnXMgKwwA92Yj9Otfe3wN/Y38MfDGOK/wBXSPxHr/DG&#10;a4QGGA9cRqR29Tk17j4Z8F6P4N0mDS9EsINOsIRhYYUCj6n1Pua2Vj296+PxWZVcQ7R0R+iYDJKO&#10;FXPU96X4IjjTy1AGFHoKmpNtOrxz6UKKKKACiiigAooooAKp3djBqFu0NzFHPE3DRyIGB/A1cpu3&#10;3ovZ3QnFSVmeJfEL9kH4Z/EKOVp9Ai0u8f8A5e9N/cuD64AwfxFfM/j7/gm1rNm0svhLxFb6hF/B&#10;b6kpjk+m5cj8cV+ggU9zmgxg16FHH4ig/dn954uKybBYr44WfdaH44ePv2d/iF8NWdta8MXiWy9b&#10;q2QzRf8AfSg4/GvOfLZSQQVI6juPr6V+6b26SKVZQynjBFef+Mv2ffh748VzrPhXT7mVv+WyxeXJ&#10;9dy4Ne5Sz1/8vofcfJ4nhFPXDz+8/GtlPXrTa/RPx1/wTe8Kap5k/hnXb7Q5eqwTqLmIfTkMPzNe&#10;F+MP+CfPxJ0HfJpb6fr8S9FglMUhH+6+B+tezTzbDVUlzWPl8RkOPobwuvI+YKZXY+LPhH408Cys&#10;mveGNU00L1klt28v8HGVP4GuPwc4IIPpjJr0o1ITV4u54kqFWm7Ti0JRSng4o4960Mkm9kJQ3HFL&#10;TWO6ldBZiUUUUXQBRRRVIaCiikJpDDdTaKKACiik3UAG6m0tJQUFFFFABRRRQAUbqCcU2gYu6kop&#10;dp9KRVhKKRsr2pN1A7C7qQmjBox6c07AJRT44mlkCIrOx4CqpJJ9PrXo3g39nD4l+PTGdH8G6pJD&#10;J0nuIfs8XTP35No/WsZ1qdP4pJHRTw1aq7Qi38jzYc8Uu314r698If8ABNjxvq2x9d1zTNEjP3lh&#10;DXLr+AwP1r3zwH/wTp+HXhnypNbudQ8U3K9Rcv5MTH12Jz+G6vMq5thaezuz3cPkGNrauPKvM/Mi&#10;G1lupFjgjeaRjhUjUsW+gFezeAP2O/ir8QkSa18NS6XaNgi41cm2GPXa3zfpX6o+EfhL4Q8CxBNB&#10;8O6bpRUYElvbKr/99YzXWCELwDgV49bPZPSjG3qfS4bheEda87+h8KfD7/gmTbRSxXHjPxTJcKOW&#10;stITYM+8r5JH0UV9O+Af2a/h18NvJbRPC9jFcRji6nTzps+u98kfhXqIX3o2+9eDWxuJr/HM+nw+&#10;V4TDr3IfeRpHsUBQABUq9KTbS1x6nq7bC0UUUDCiiigAooooAKKKKACiiigAooooAKKKKACiiigA&#10;ooooA+IX61G33akfrUbfdr6s+PIH71E33KlfvUTfcqhMhkqv61YkqsO9UiGRN92oZO1TN92oZO1W&#10;QyF+tQN1qd+tQHrTRhLYY/f6VUkq2/f6VUkrRX6GXQW3vJrG4SWFtrqc/Wu60bXLfXIxj91cj7yd&#10;/rXnsvamx3D2sqSxMUkU8MK87GYGGKi2viNqGIdFrseqA5zllOPSnR4Ul8KR3zWD4d8RQ6nGsM2E&#10;ugOnZ/eug+SU7VRhxnk4r4StQnQnyVFqfR06kaq5oiSRmRGKqFHrxio7Cx1C4uI1g867LHAijTOa&#10;7L4d+B18U3Ur3PFnbn5t2cufSvVtP0Y+DyRa2NvLbZz9z5lHswroo4Vz95nbRo+1vd2PP9I+Desa&#10;gkct88emxsN21jukxn0r13wn4Q0zw3brDbWoMuPnuHGXc/0+lMt/GWnFSJ45oSvUY3D9Oae3j7RY&#10;fmDzenywuf6V6MKKhsjqjhpQd0YniD4Uw6levc2d19mZzkoUyM1yvib4BWviizFtq1rp+qRLxsnR&#10;XH4bgcfhXfSfETSuMPPg9MwkfzoTxrZzY8tbiU9gsVdMVUPXjmOLoqzeh5n8O/gr4f8AANrqmhRe&#10;GbPT9OvvnfyUG2XtgkVqab8NbX4TeEPEEfgWyj/tS4SW5giupiY3uNp2hj2GcV211qdxdLiO028/&#10;8tWxTGv7tVzJaKVH/POTJ/Kuhcxy4jHVcRdN6PddD8sPi58avirpOqXDeMtb13RZLaQtJZx7rVSP&#10;7qBQAV/2snNQeH/jd4ruoGvNJ8YajztwBcGQf7oVsgn1J4r9JfiB8N/C3xS0abT9Z0y1v4HVkMNx&#10;Hu6j8wffIr87fiv+yNqH7OuqXGq6DdXGq+Ebhvngk/11mpOfvDqnYnAIFa876nmyUfso7vw3+114&#10;q01TDren2GuRLlWlQG3mHTCgrwzf8Br2z4b/AB08P/ETzorSSayvLcjzrK+AVl4z8jgYcfTmvjfw&#10;j4buPGV83lyfZtNiG+4utp+6f4Y/c4716tC9jofgO61d4jp2jwyizsIYoy1xczMcbkUcsa0Z3wwL&#10;9g8RV0XTz7nfftKXGieOtI0/wullDrV3NeRTiDO4Rqm4mRh6AZPPFeWWnw9vPEGn6Rp+htHFbao8&#10;i3F4q4+zWkRw7xgcAuQVGKxJfEWp+AbqeO60eTQ21geRJrOrXKyX9xAxA8u3gXlC2cd+M19A6f4o&#10;stB02FltVtH8lIxbq3+pQDhAP1+pNYXSOaOLnTp+zg7I2tH8PWvhPRbbRNKgS1tIF2/Jx04P1J7m&#10;ulsJIreEICo/GvO4dc1jXJium6VcT7jwwUhfxNbFp4e1SGISa5qttpCHqkcglmP5VPMcbu9Tob6Y&#10;XN66IssjMitGI147g5NUGgdZAeGHTnqPatvQ9RstIhX+y7OS5duDf3x+fPqq1g6hfNa3jgxsS0hD&#10;Ejuefwrx8enpJhONlcLi3mTawbaucc4/rU62cbR7i6N6c1XnuGmhZZIzKD2rivFPi6OBpNJtSPOA&#10;BnlXgR/7I9/WvMjHmdh0aLrNRihvjDxIjyvaWXDKNsky9T7A15rrGoLaxkDH51Y1rWFs4yVYA49a&#10;828QeJk+di4/OtpOMFZH2+Fwyw8Ukh+pa8FZt2DzXEeLPFCpb/IoJx61Wu9We6kdskCuX8UNst0P&#10;UEHNcmstDsbajc0vhf8ABex+PniG90vU72606OG3adLi2CEqwYAZ3cEc1reJP+CdfiK1llbRPE2n&#10;3sY5WO8jaFyPqMg/hXrH7F3h+4Sx8T6ypCBzHaROy9xlnx/47+Yr6Xjt5mjBmm3MCMFRzWsakqei&#10;Ph8XWk6zPzmX9gn4neYQE0tl/vfazg/+O12nwx/YB8Ry+KIZfF19Z2mkWxErJaOZXnx/D0G0dMk9&#10;e1fd+6RmKMwb+dU5Jz5yoH2pjnPGat4idrHF7WRJFbSW0USJGpSNQgVeAAOB+lJcRyNJkR4HSie6&#10;MQCr+hqNZnkkTLED61yXMAms8sGAw1Tw2omx5iZx6Gpo1dRuYZQ9+1MEhjmYxn5MdMY/KmMZdPb2&#10;b4aQo3YetWbRzEpzj5hkc1nywz3MwkljjMfYE81bXLKuV27Rgc5p3AtNPNIvzYUDpiqN2UvGEZmL&#10;JjoOOamWM7S6Fif7oFSeQkighQpXk07tjuVji0REJY5PpnNWFTzJCU3RMOgp7XBQOXQFFHTuait7&#10;gyXCZTCHt3oCw5XuVlYyorAHgr34qT7UGbaIiD3FWHYx53Ju4zgHBp0MiN9+LHpxzVWCxTsbX7Tq&#10;UMUrkQyOA3PQZ5r1Lxh4m03wr4da1srG3u5zCSlvJwkaDu3fJrzaa4a3bfDErknnntWT4m1zzF1S&#10;WV/nOAM/3e34V04dpLzN6CR8e/t3ePU13SfDWmx2v2J2Mt1JErEoCMJxn8etfE0zEsc19a/tuBY7&#10;rw0275mhuMD23Jz/ADr5Kblj3FeuoqNNJHZyxi9CJqVetJSr0qCi9p6/v1I9QK/Yr4YeVN4D8N3G&#10;45bTrfKKcgfu171+OtgvmSqvuK/XH4M3bS/C3wuyoFB02HndkcLWOMj+6Rw1tWeiSW8cq5IwKQW6&#10;hccharx3bMoGMetO86RFx1U14yRzWLBjjbg8gUgiiQHYB6nAqt5yyZXoPWohJtPB46ZPFDFYtRqu&#10;4tuyD60MjMhCPg+vpVfy9yk5PrmmJdMshTb17ilYLFuFmHDnLetPlWNVy2QD1FVTMV+detVrvUJ/&#10;NCphjjJGeKLDsWgsK8AEn6U8TbCFztz39KqJeIVXcpTNOkkjJGG4NMZe8xweRkn3pZl6KTg96r/a&#10;Fi7hvfPNNuLhJsbfvdzQSy1Grxx/K+OaCTIwczY9qx7maW1kXLF426jHSoI76OVWSJ/rSDQ6FJd2&#10;AxyP71SLKkfDEe3NYsMkgjUYYqO5pZA7MCGH4mnsGhp3E6bsNjHYVH9rEcZ/d4+tZvmK2d7YdaPt&#10;wVNxG9O5zTTZVkXFmS6yXBUjoKXdFCeMVlTapIqHy4AB/eVu1Z82rO3BjYHvT52upElHqdBcXJXb&#10;lhhulc7f3F7ot4+q2sqsqjEsLdHFZlzqdyDhvmj6DHY1ha9Y32oW7IlwU38HaaUcQ4scXGLujTvP&#10;FGg65C09xG8bNnKxtwPwr89fj7ocWj/EbWYYSfIkk86NiMfK3Ir6evvh74r0m6ln068WaJznypBz&#10;mvCf2iNF1WHUtPvdVtRFNLB5eR0facZr1KFZTZ6iqxlFI+d7pdrbe3rmqpAzWnqMapIRg7j1qiy4&#10;yMV1yK3ItxpVUtSc0+POfaktR9NT0H4F232j4seFFPT+0oD93P8AGK/X+31RJFUkjpnsM1+Sf7Ot&#10;p9s+MHhdApz9sVgfoc1+ncSztjBwa5MVGN1c8zENpo7n7cjkYYL7Zoa4K5AI+tccbG8LKUmYBeet&#10;TNNeQZOWlx1FcXs10Zzcz7HSSQq7B2fDDng1LG0iHIO/jPWuVj1G6HzuNq+jVfh1hwgKqcnrip9k&#10;0HP3OhWQRrmTr1IqT7QgX7uR1GRWIuoB9pLZY/w9/pXceH/DbOkd1ergEZWLH860p4ec5WsVF82w&#10;mhaGLgC5kXavUKRjNdEFCLheB0FT7dq47Djioa+ho0Y0VpuXYjY4FRNUzdKrtXUhCN1qCWpqik61&#10;QmQNTD1p7feph600SRN941BU7feNQVRI2T7tV6sSfdqvVmbdtTn/ABReQ2fkNLuwxI+X6VhTOk0O&#10;9Djd0GOK3/FUUbRQtKSEDHGFzzXN3UkEc2wowC4YYORW8L8qPnMbye1t1IooVzsZFYHnPvVuFVtz&#10;tDYzzxUNxAsawyRkOZAXdVPQ56VG1uEY+ZuBAyyZ61rdI4OWXYts7LcKqT4RuuRnFR3NrDDH8jtI&#10;5x8xXHPpikt9PCgOh257ZzUdxJbq+353I5Ppx2pLUb2sxI0O/k/Me68Vo2d7FassJBuJJMjaoyR7&#10;1RltPLaHyWDvIN7KBnn0/Koo3mtSXixFKuc4OMk9v0pyWhdNyps6G61W1tfJFza+Q2OFZR+fFZ08&#10;8M1xHKsTmJjllyN3/wCqmNbTeStxcuWZzudc7yPzpqLFuAaaRmYg7AMAc9M1koK+hvKrK2rHQtG0&#10;7PvwpB+XPTHY1Wa3LZ8plhi3ZYrjNDTJNcMGQ79/ls/XgnrSXGnmS6kSB8xx9MDj0zn8K2tY45ba&#10;El9dSPOEWVkAXBAOTj1z60yeOzktYUjtPNuISN285256n60/7HxkkZQZDd6kt2W3UiNVUnh228sa&#10;hxTKU5JaFa8tzNb4ghht1twJAXXGRjn86xtX1i200pfahrMUFpCNyKTk5A6DPvntWpcTr+8MoeZW&#10;P3mUkqPTgV5h488H+H9U1O1XZdXuoXEwaTy7so8EA+98pPAOfSp5YpbmkKjbSsbXhfxx4c8WaoYY&#10;9TMt1I5ZYZAUMuT1GQa7PVdIlgEotIEQKhYDYG3HjgHPWuf8Hx+DvAepxWdklvbaguEaG6BLBMfe&#10;DnoueM10mtXw1mRbrQ5o55GUgy58yCNhzk478Y/WpXLc2lzbbHMx+H/FF1tnKabc2LA/upAYJlOD&#10;zu3EGuH8c+Htc02xW5OmeY4bIjhPnFV6EcevavapLSPVtNVL9UkUMruIGwpIHBA+pPWreg6DcXkM&#10;0Fne7JArSySSHJ3YJ4HfGB07mqcoKzsY04VZvRnifwz8M+MtV163ubmyTTtK+eN1ukMTYIOCpzzj&#10;2xXtmifDD9zGjSC65/1cKkZJOdvOScetaix+VbWyhJJ5lXfNKBnAHt657VrabrkdlCkkUQmvRmTz&#10;GJ4HTFYTtN6Hp0m6fxGBr3w18+HbmSwc5EaSqc54B25571yGs/DHVLdrKWy+zS3trKAxuCQpj/iG&#10;B1PpmvSNW8X/AGy4ja53QspPzdduQMgfpWro11DcWJHlyNKSHmuOHTGe52kis3Dl1NI1I1HY4vXL&#10;hhY/YgYUSX5iiKNysCMLnHIxmo9H8J2mj6baTSwxxLDMnkw+b5fmueApXq3BNdh4tttPvo7jyIAC&#10;Rv3BAMHqMDtXHawqveTXg2gB8mRVLbR0O1QD82KJPnsxxiqbaTNjXtNu5tSkiDx6fbzNvkto5tuS&#10;vTn27/WuZvH1KDbdzXSwtGD5cQLHKA8/j0rzjUovife6g8N7b6fZadFPi1vmdnd4g33XUgZ38HPX&#10;8q7bT7i9fTd8s7OY28uRrgn5zjoOwArCUVc3jUk7otQ65d6aPt0c7G8l3BWK7nz0x7VS1TWL6ZLq&#10;1vLxpi6lEhuOSeOMjPHereiRz6k0zXUNx9jh3u00IJ28Z9O3WquoLLqE8iJcQ3s/B3Njd06jIGaf&#10;K5I5faqn7yPOR8P2gaTWXSKznjYI0RHDBuMqe54FYV/8jkHqDXsf9k3Or2bWN4VtSp8yHgBXIB6n&#10;NeR65ZS2dxKkiGNgcFSOlcWMw9kmkfUZVmEqnNGcrsxJphu2sSPfHWsPxBo9p4jsbmxvY1kikUgM&#10;Rkr7j3rTvZFXDOSTnbxUml6HfeIbpbaxt2nc84UV4nJJyXJufUVKkVB+2+E+QPF2hy+GNYk0yfhl&#10;bMcnZh2NQaXp91fX1vaW0RnnuHEUSJzuY9B147193wfsb6b4+ura88SagySqNot7XAK/UmqPij9g&#10;XTIzFd+GfElxp01q3mkXABOwdcEe2a+jp058l56M/M8TGl7fkoO6PhLU9Hv9H1CdL22kt9kpjywJ&#10;QkHBw3Q49jXc+CdEsPFHhzUIJraV9SaIi2uH+WJG4IOc8k4x+Nffdn+y/wCGLr4eQaRc2h1CKM+a&#10;m9t2xv4nUdie9P8ADX7KPhV9PkWxV7S53L5VuwBG4HIyp+laeyaV7mMrSlypan5k/ZJY52tjC4lD&#10;YwFJz78dasagsmluiPCyFlI2yAjt1r9QPh5+yFF8NdWuL7WBZ6xeKgMSMgKRgdeO1TfFv9mvQfiV&#10;caZczaJaWgVw7mFdpKjtx61Hs4vqXKlK92j8srO9aWSMBWZuFA24/Cum0+4uvtCvCFj3oYyJPmXG&#10;cHP9K+59a/Yv8INdNc2MEkTqeVZsqGPt3rnfip+yzF8OvAt5cSQyyXghW4SQ24AC7gDtIGQMHvXH&#10;W5qaIdBtSnFbHy5pLyQxxiG7gLwxtGpuclRz2BNU5NB+1SiWW5L3kjFnPyiNuRjB7GvVNC+G+qfE&#10;Lw7fx6PolhLc6b5aSmNhFdFSxwyqW+Y5OCcdhXHXPw51oMbS2s7hZo5AkqeUzMzbsFevqK85V3e7&#10;POjilJx9y/yf+RP4L8A/200vmxCbyiCYxHljx0Azz3/SvcIPgbovh/w1cavIbWCVoS6iRyVkxjKA&#10;H+Pnlece1cH4H+HHiVbp7q4tWtGUjetxkKQf4SvBB+ldrd6RdNJLb2/2nEtyQsNw+UxtOfx444/G&#10;t3WdtWfSYb2MaftJ02YPhrwXo99qRtZ9LtZZuInM8GHQkZP3SMjoBn3rutJ0SDTboNpkYDQ4hEca&#10;kDado3Kh96wtB177FfPcRLH9uuGMP2UR7liXgZ3fUnPIxivU9BtYLry4r6ZrG3QqFmVUZsEZz8pB&#10;4bsevrWbk5dT2cNGjUXNBIy44/KjnWISEB8FiTycnJFLa6W19HGSu1jkD1NdZb6OsNjOom8yCMki&#10;5wMj0XHoaz9BjN5qMVvJOihT8vIGc0SpO65jpdRJPlMNdHkjaSOWAzCLkqOv1xW3p2m3+kakv2eE&#10;K8yYDYwVWvR28Nx2PkXaW32yZTiWFgcH646VPEtu1w0rWoikZsMoIbZjsDXpU6K0Vj5urH2kvaS3&#10;Oe1DQNK1axtvNytyoKv5aZYk1b0H4exWsflNeSyQkZ2suQPauzu4DaWqT2tuHDDLcDNWrNPtFgs0&#10;jqu5sNHgZFejClBK7PJqSqudoOyOffwTaPGgjlZABg7OCaqDwfFbs0dve3SR9MBq6mSRbMJ5Q3pu&#10;wwqL7Qs6kMNh/OrUYSdyajqxW5x1z4VljjeOKaebP8UhyBRbeH9XtI1gS6RoupaSMYrpZrorlFHS&#10;qHn3BJXGQa0tHscntKlrNmbf6TdyRhJDbkrz8sQyapWej6rpchmgt4X8xuAUOR9ea1bjUGtx8xwR&#10;2pltq00jgAnBqVCN7lOvUfu3I9a+12fhfVHvfKUfZZDmPP8AdPFfF3QDmvsf4h3yxeA9ad+MWr8/&#10;Xivjc44A7DFe3gVaLPGxnxBTc0jdaK9M84PrXUfDv4Y+Ivip4gTSfD1g91MT+8mxiKFR1Z26AV6h&#10;+z/+yjr/AMYJI9Uv/N0bwwGz9qZf3k/qIwev+8ePSv0N+Hvw60H4aaDBpGg2EdnbRqAWC/vJD/ed&#10;urHr19a8PGZnGgnCnqz6fLclnimqlZWieU/AP9kzw58IoY9R1BY9d8SMvzXcqfu4T3ESnp/vHmvf&#10;FjC4wB+dSKOOlFfIVas60uebuz9GoYenh4KFJWQtFFFZHQFFFFABRRRQAUUUUAFFFFABRRRQAUUU&#10;UAFI33TS0UARde1G0ZyKkpaVkBBJbRzRlHjR0PVWGRXDeJvgX4A8XK/9reEtKuWbq/2dVb8xg16B&#10;SY9quM5x1i7GNSjTqK04p/I+XPFn/BPf4X6+zvpi6loErf8APpcb4wf92QH9DXkniT/gmbfQ7m0T&#10;xlDKP4Y7+1KH/vpT/Svv7A9KMe1d9PMMTT2meRWyPL62sqdn5aH5beIv2A/irooLWtpp+rx5/wCX&#10;W7CsfwcLXlniD4AfEfwszf2l4G1uFF/5apZvIn/faAjFfs5SMqsOQPyr0IZ1Xj8STPGq8KYOX8OT&#10;R+F15pV7Y/Lc2VxbkdfNhdSPzFUj9MV+519oOm6kMXVhbXI7+dCr/wAxXH6x8Bvh5rm77d4L0W4L&#10;/eY2UYP54rujny+3A8upwjL/AJd1PvPxhor9ZtW/Yp+EOr5LeFI7Unva3Esf6BsfpXF6t/wTl+GV&#10;8D9kute04np5N2jgf99oT+tdUc8w73TR59ThXGR+Fpn5m01q/QjUP+CZPh98/YvGmqQj0uLWKT9Q&#10;VrBuv+CYs/P2Xx0p9PNsMD9HrpWb4R/a/A45cOZhHaF/mfClFfalz/wTL8RLnyfGNhIe261df5Ma&#10;zpv+CanjZVbyvEujyHsGSRf1xWn9qYX+c55ZFmEf+XZ8dtSV9cP/AME2PiGD8ut6Ew95JB/7JTP+&#10;HbXxG/6DGhf9/wCT/wCIqv7Swn85P9iZh/z6Z8k0V9a/8O2viP8A9BfQv+/8n/xFTx/8E1vH7YL6&#10;7oanvh5D/wCyUf2lhP5x/wBiZh/z6Z8h0V9kL/wTP8ZnaG8UaOBnkrHKTWnb/wDBMbW25n8aWaf7&#10;lmx/m1S80wq+2XHI8fLenY+JKGr71sf+CYS4H2zx43/bHTx/8cFb+lf8Ex/CULA6j4v1u69fs8UM&#10;P81esZZxhI/a/A6Y8N5hL7KXzPzpor9Q9J/4J3fCjT1AuU1nU2GPmub4DP4Iqiu40f8AY5+EOjFG&#10;i8GWdw69DeM82fwZiP0rnlnmHWybO2nwvi38TSPyGVdxxjPrWhYeGdX1dhHp+l3165OMW9s8hJ9M&#10;KDX7QaP8HPBHh/auneEtGtFUgjyrGMYPr92uttdPtbNdtvbRQL3EcYX+Vcss+X2IHpUuE3vUq/cj&#10;8dPDf7LPxZ8UsPsvgXVoIyQN99D9lH1/eEH9K9S8O/8ABOf4m6sVbUbnSdFiLYPm3BlYD1wgx+tf&#10;qDtHpRXDPO8TL4bI9Snwxg4/G2z4O8N/8ExLYbH1/wAayyDA3R6faBfr87Mf5V7F4Q/YL+EfhXa0&#10;2jXGuzqc+bqlyz/+OLtTH/ASfevo/HtRgeledUx+JqfFM9illGCo/DTRynhv4X+EvB6qNG8N6Zpp&#10;Xo1vaorfmBmum8tdu3aMelTUlcMpOTvJnqQpwpq0FYYFGRxT9o9KKWkaBRRRQAUUUUAFFFFABRRR&#10;QAUUUUAFFFFABRRRQAUUUUAFFFFABRRRQAUUUUAFFFFAHxC/Wo2+7Uj9ajavqz48gfvUTfcqV+9R&#10;N9yqEyGSqw71ZkqsO9UiGRN92oZO1TN92oZO1WQyF+tQ9zUz9ah/ipoxlsRN0NVZKtN/FVWSrRiQ&#10;S9qiapZe1RNWqMiJZGiKuh2sDnI4Ndh4d8ZPdSRWd3IscpG1ZjwGPYGuOP3arSfe6VyYjBwxcLS3&#10;Lp15UKiktux9g+A/HXhfTbdNGGox2OqZ3SW942xnbH3lJ4I+ma9Eh1L7RFvV45FxyUcEY7HrX53a&#10;pfa5bQSy6PfLb3T/AOtaSPzPMXGNpHbjuOav/DX4lWng/wAuD+0NU03UE/13lXTvGTk5IRicDGOo&#10;r56pTnhnyyWh+iYCl/aVLnw+r6rqv8z7uvb6Fsh4EYHuw61nltObJNuinp8pxXjun/Ghru2U2viP&#10;Tr0N2uEAf8cEfyrcsfiVdXFuvn2+n3JX+KMkZqo1lbYqpQr0nZpqx6Gt5ZwdIYh+tTpr8UbEI4AH&#10;GOleU33xFuluI449CtZQ4zkXLLj8xWXqnj+9tZmz4eDKx58m/A/mtV7aJi4Te57DeeIEzkSVnTeL&#10;kjJBkx9a8VvfiM69fDupMf8ApnfREfqKyZvHFxdMVHhfUMYyHfUol/8AZaXt49jPkZ7DrHi5kBub&#10;aYLOnJXPDiuf8QeP9L8RaPPaXYVhJGytG3OcjkV53Hq0hUzSeH9pA4+0atn9Atc3eeK5LZXP9jaT&#10;Cc5zJI8uPzqXXVhxg7XZ4fea1ZeEYrzwxpFrcTyzXDJEsJLyMXbqT6AGvWJoviJqGk6HZ6L4Vs7S&#10;WzTa+q6oxhtLJSQPlVjud8DJIHepr74hXEOnqttf6fpj5JLafaKrjn+8wzXEWfxS0/UJroa1fsFh&#10;kMay393u8w922joKz9urWue7jsZPHQp04wtGCt8zp9G+Dfh7w340m8VeLPiDJ4v8QNGYlt7a2V1h&#10;PrHnO30zXoGkapaWSq2j+HYEkYn/AErVGLyD3C4xXilx8bfDunTqtos2osTtVLO2IXj/AGsc1nyf&#10;tBaxdMBpXgrUZeSA07qn55rJ14J7nlKi1vZH0ZJqmpam5a91KR4wNv2eACJP0ptqbPTn84wgcnLM&#10;2P1NfNc3xQ+KGsKFstCtdKJ53SSBj+lcj4k8PfFTxLKDqHiK3s42/gjD5H1rKWJh3NOWlH4pn1rq&#10;3xW0/Sh5Ftc273r8R28B3u349qrafrF2untNd4e4kfc0aNnGTnv3r5T0H4Z6l4VmkudR8SjIyzyM&#10;CD+BruIfGMGg27iC+nv58YEsjfIPoO5rgr1pVvQccPPFNRpLTueueIPiOul2pihVheNkBSfuD1Ne&#10;Y63fS6dYNIHXzXGT/e+pqGze4htxq2qYG/547d8739CfavOvHXjwPNIqnEjds9PasIy9lGzPpaOD&#10;hh0orpuyLxH4wZoQu7aV689a8w1TxRLdTsoyQTxWrBZ6t4tuY4rCwub3zDj/AEeIuo+pHA/OugPw&#10;D8b/AGEzRaAxEmQvmSIhGPq1YJ8zuyK+IgtFI5rS3lktzLJxx68Via3cfaJEiVSQTgKOpyelddrf&#10;hvWfCFrb22p2P2e6VMmMsGBHXqODWd4D0v8AtT4jeGIJY8rLqEYZD3AYE/yray+yYus/YuV9D7L+&#10;DWgL4D+GekaeFzeSRCe4xjPmP8xz9M4/Cu5ibzEDgsD3VSKoTSbj+62g5xuC9OT/AImkjvF4BYo6&#10;k5OOvFYSep8XUqOUmzVXUIkZQS4J/vVSvksp5oZJv3jgnbjtUEKySRnL7hn7rVnf2vaJe/Y2dUaM&#10;ZGW2/wD66i5nfudA0MVwpLcp6E4pWjRVULgZGAM1mRzpLJ50SNs7NnippZI5mBfhlOeQcikFy2Li&#10;SMeX82D6npUytIZBiIlcfeNUJJiF6q1W0vQrI+ckcHnvViIbqN5m2xzPFjrip4bW9hWOVbgnB5R1&#10;BzTlvIrqJ5kj+ZGxg8EmntNcJbhomfLHDKY+adiy1NIy27P8wZe6KOlU45vObzCzZYYIHpQklxGy&#10;MGYswxhuPzFR3h2Ru3KSkclRkUaodtS9Y6ilxI2YyIlO0FhyatS3SPJ8q4I6NnIrnbfXba1jHnTY&#10;IwNu3B574q3Z31reZmj+cA+hGKtS0KkmtTdkngaNE8r971MpHFVxcIyursQPQcfjVaK4WZZSdqhQ&#10;SCzdfpRY6lYxQ3Goak0iW1uqsUWIsZP9ke9VGLlKyKhCVSXLHcg8T6tZeE9Ntrm+ElxJIu+OxhmE&#10;eR2Lt29q6bxh4Bi1PS7Ka08iyeaEC5gmkZiMjPDAHOD7Vz1pqmkJDfeNNS0q51C3EghtlumUpPIS&#10;AkcUeOcEdTxjNee/FD4teOfCdqdQSzhvrQBnmi8vcVJOdqDI4GcfhXqxpxprY9VUlFqEFqzkf2hv&#10;2ddJ8beAJJptWm/4SPRUd7R7RS8MkZILB1YA9M8j0r4B8SfDPxB4fkcz6XcTW/UXMETFCPX2r7d8&#10;O/tFt4t1R7XWn/4R6wugYReLFjBPHzjLFRWl4y+D/isWT6loepQ+INLELXIOnsGlkhHVgmfmA745&#10;rqpu8T7HA5Th6tN0sa3Tk9n0Pzka2Ck4691PB/KmqnqMfWvpnxZ8K9O8XoZmRIL5uk0K7SScdVHW&#10;vJ/Fnwj1vwzllQapbp1aAYdfqp5rVRRy5lw3jsB76jzR7o4qxjH2hcnC5Hav1c/Z+uobr4M+Eyo3&#10;f6Ci8H04/mK/KbD28uGR0OcbSuD+tff/AOxH4iuL7wbfWs0rS29tIr228/dBHzAe2eayxVPmoXXQ&#10;+Nnh6kua6s0fTkcwYFTEVA60seI4gwbcxJG0moRM0kZnRSQxwe+PrTZ76y3FpJFJXjbnnP0rwLHF&#10;YsNcFYxthZnXtnrRG26Lcfk7Hf0FZN1rEVuQIZTDu7FcrU5uvMVQIxKjL8xxjn1xTsBfZwqKAu8E&#10;/NtPFPeSNeHOS3T/AArEN9yIyw3AfdBxUcV5EMrLuDr0bOQtZvfQk2/JEilskce+KPLCDc/PuBWW&#10;2sNG21ije/SpIddEisu7K+gqtALYjEy/KwCg96Z9k8vJabDNwFNUV1KHlpJoY8n5VkkANLcagxYI&#10;fLYtyCrgj8DSsO1i60b7RF5oA/WnRQtHHtzuI9uaxbrVGXcpKiUHjDA0yTVHkj/eyZwAcqetLQhn&#10;RyblVSRnA55rGkvkmuvLSCVG/vMOKy4tSd5mzL8jDjd6/Wn2+sG3cncH653DNINDZaZjwW+XjpTZ&#10;LkFvlBIArKl1jaxbt27Col1zy5OUBDDjHNAXRqXDb4wVUc9cmo1DwwkIBj6VR+1THBODkdM9Krw3&#10;s7SspOMdu1LRB6msCdpBf5+6jiopZoxjeN30FU1k3Sbs5PovQfWpHujHkjaQT19KFYCVfIZ/lVSO&#10;pq4zW8kRCwrwKz47iNvQHtxUgvhCqkxbx0+tPQBfJGAPK46gjtXzh+2j4fdvCWi6gEwIrhoycdm5&#10;5/KvpW3mDBWVQM9vSvOP2j9APiT4TaxHkB7ZftS5Gfu8n9K2otRmmaxa5kfmfqMO1z9KzODnkCtr&#10;V1KzSLjnJ/n/AIVjzLtODzXuyS6HoIg2mnRjn2NH8WKdEuWA9KhbjPZP2YNifGbwp5g4+2Dnt901&#10;+oUcMYXGAGxxX5c/s0xmb4xeF4wMk3i/yNfqCsUifK/X1rhxz1SscFb4iyqhYyQ3uaRcls9V96Tb&#10;uwGQn0OOKGSRpVWNSPbbXm6mBY+zwvCxGMDtTbbTTNMiRx+Y7dEXkmrWnaJeatdC3gjLPn5m/hUe&#10;pNenaD4Zt9CtwQFkuSMNJ/hXbh6M6kvIFFMyfDngyHTWW6ukWS5Iyq44T/69dHJ96pWUAVFJ96vo&#10;IQVNWRXw7DGbCmoqkf7tR1rYCOT7tQv0qaT7tQv0qkQRq3BqM96eO9RbqoTIm+9TD1p7feph600Q&#10;RN941BU7feNQGrjqIZIetQd6lLbs1F/EaZHQyPEyhtNJK52tXIrGXQuZFCp1K8V2utx79NuM/wB3&#10;I/CuOubGKWYC3l/dLyPf3xXRTfunz2YU7VOYnsdctrNG8yNnJP3ivIp1xeR3M0cywDy2OXTPbp1p&#10;yW37tGMmSeqLgk+9V91qrfPI5djggHgc9KpwTOTncY2bHK8YuTLnYOQRnlfT61B5KMzSRlYkBydv&#10;vSyXAluGzFlgcCTPODSz2KPcHyJNsCcrnjPvVrRWMHrsNgu4PM2sGK+oyOfrVxfIknDSBQnBO5jz&#10;VeNhIucZGcYxjNOztypCKWXcvm/dNKwOTsOfYtxiOWSOM8nIziorm2gRSIdzsSCGcDOf8KrQRJPc&#10;bZUwCMKqSd/pT5LS3ZzGZAJMDhiaaRN+ZWcbguVYh2yT6H+gq5ayRrtfCyMOmeMVjPcpCrlLqF5l&#10;Vlwx+UMB39O1WbHVrGSW3t57q1hu5k3KnmYD46lT3FDt1Ji30VjWaTdFmP5kXqpwSue9RS3Usq74&#10;wqyepTj8qmEa7XBdVIHdSTx2zRbxxTAI8hVcfeCk4yaLo0ad7XIbOWV8hnGercY/IVka54K0/wAS&#10;s0lxaxtdspjS6UbZUB7K3X8OlbF9rmhaIUivbmOOZmCCLd87nsQPqai1XxIultboIJ7qW4UtGII8&#10;pxkYJ6ClzX6CVNw1ueVav4T1rw9eQvdQya3a2xH2WBEM07EDgEnIwefvHAzWE0OvzXF3Np5fTJ76&#10;7R5rZb0xx2+BtO7nHf7vAzXvWm6o99p0UtzbmynbOYJyGII6ZPQ0+KG3midvs8rncWbByxJ75/wq&#10;VaJo5SmjlNH1TVYbWQPNBq7qQJFhKq0XT07/AM66nQvEkMl9JA/7qZVOdwKt09+v4VV1SwkilafS&#10;7hoLzbs2yxZXnHLFRu/WrGi+GdUsY8TGzuAmX/ccMc+uefyqZWZpTlKJ0y6lbQtbzMkny/MEhUZf&#10;PPNYMt02ragtvGqwrKzPJKuVbaDwMZ9M5q5LdT/NCdrq7bT6gDoB6VqW1is3lOlqGcjG84xgdjXM&#10;0onoqfOkjPm0sS6lbQW6GZYzuaWYYjTIwM+taZWTTbyW1t7gz3GxAXiTCjPGD+Oaf5Xk6jiRYoY5&#10;vmcRNx+VLfyxtdSOZQoYbSyqc4qrSa0FGVKN77ksN9dzk297KzRKnywx9CSOpxzntismxs3t76eR&#10;D5cJPlhAoySRnIyeKvbpJJLmW1f7QjEbmjXHT61ShhhkkO6Ro2YAszEjB+nSjkbF7WmiLXLGQxJF&#10;DHJIkMhdkWTAPAzuA6nPTn1rIsbeGHTZLiTTt07ncbdY+QOhwT1JrqtOu1jt5NsKXG1jueTgAeop&#10;9xdQTsoX94ueAn1pez1uzN1tTLsbUaxpaQWWmz2hmXMkc/ADYKgkAjmuX1n4X61pVxK0srXHKyus&#10;kQYKAOikdq9SF42oeREAltCgw0nc4p2oakGHlQSyCxxh95yf/wBVKPMnsaShTqQumeZJa3G2WU+Y&#10;8DR+ZEqptCeqY9R7+tZ+ofDe88VWvmy25WNV3tNGpfavXJx0wK9MvNQm0+38mGe38tv4VQEc965N&#10;dQ8QWt48FvfLa2T5SaNEP71T2q6jco8tjGjGFCfO5HK23wH0zUNPeW2vJLqaNdzKflBI9Kv+HdBi&#10;0K4ghhWOwKnaFUfPIfevQP7YXSLi3dP3VqIxD5Uabunc15pN44ik8XXFzf3mYrMZt7WGPcNwYfOS&#10;Oh9jXLGHs3flO+tifbR5JVDsrqG5+3TxaVDjUAoOWUgnjuM1oWDak2hy/wBoaUrXUOTIHBGUI5I9&#10;a5rx18TJvF09hqQZbK4tMEtFGU80ehOeayrz4y6tqFuIYLeNJCQgMiZYLnnv3olUs7zKpwgv4Wp3&#10;NvCdLU31zew22mzj5ZJGw3stZWneJRpvimQLqVn9oQhoooJQ79DyRWI3iLSPFlqtjcyKZ42+7KCA&#10;CPSs+90m1t/ESS2kNu18VwsicfKB3OaznVjHqb0abqfZsz1OO/1DVrNdQubldsjNuZXycdMH/CpL&#10;hotPt4rWKORZSN6s5IAB9BXh+seIJbTEKtHGzNukEWeW9Tz1rq/D/wAQo9T1K0gnuZZT5ewvN1GB&#10;2NYwxcJS5TrrYOrTipNHalru8jltwqq8YJB75HQ5qrfXWr+M9FS48QXdvJbabN9leSNwuxGx1H8X&#10;Aqz/AGnbPfWtpY6j5txMcOmNuAeuSab488PwaDprS20qyymQNcNuDrt/xxVTs3pqFKzg1LS5yk3w&#10;08IabeXKaXebllPzE8iYdSTjHfmvK/Fnw3n1maC70XWV05LZsyMFPysD1yK9I8NeINLN7e2xRpLh&#10;sypJuyfL9MfnW7Zw2UenmIlFtmbeseMOGPf6USjCrDY8upSjzqnFtX7PY8u1uHxVYaLHqmvLDqWo&#10;aeVlkURkG9gI/wBYAPSqDeMvBuo+IoNqXDWE0YZkRN37wj7vtzXb/EZ9W8wS6LqLB44RDJEV3JIm&#10;OQB7V4zqnw21C+khk0m4IedxM0TKflYduOgryp4dqSsddTE18PFKk7rrfU71vh7oOn280rWsTySj&#10;dwenHQd64/TbiK6tZUgj+y3EMpZ2zj5B3+ld/FdW1jZRR6lK0MpRYyqLlEbvk9ahufDNlJpMsVlK&#10;qvcIUDkZ3eoNelUpKpBcu6OSjUnRk2uuxi3mpWWn6bozaXey6hcTqxuQHzE2GGMceldNN4bOoXEL&#10;7F3yICVi42E9Dx3qpLotrLoscFqI7a5XEgZEwpOPmx6V1/g2c6faMYkW5JA3GRwDn2qFRcWuY61W&#10;lzXbN/w/qGoWGgtBNCbm6i+WSJQWLrgY/Gk0HUrXXIJz5EdoLeTayKfmOehOa4jxZLqV1qUBgSSw&#10;tY13lIJCSXyfmJB64rT8P3F9HbiSyg8wsAs2/ALY71rHm9ppsb1PZxp76nVadeSWLNBLMX8xjt/w&#10;NaWpaXeaNcJHc27RNIvmKCPvKe9Y1jpf26aK4uINskbbhGzZH6Uvia88Ua3Mm87YUISKRm6IO1en&#10;GnLSx87UrQabejLf9pLIfKZcH2qL7WnJQbyDjKnOPrWNrXhfxBqtqptzHH8w3OG596rab8K77T4b&#10;u7ttTlhlZctHkshatlTtocTqyqPY6RbpWX5U+buapzXG6TaHVWPQEgH8qwNFF+08ljrgu7eaNuWi&#10;QlWTswIrv5PAfhi+W1mCXU90qgJOpOeOxpcttzaHvHJ3WmPIsrKrXMirkIO9SaJouqTl7W4EHmzv&#10;mCBnAYDrgZ712lxeafpURVVYFRtLgfOv1HWsHVrrTrqCyGsRTtErGSK8tR88RB4JxzQ9tCOVc15H&#10;A/HK21DQPh/q8NyhQkLEQ2AeWAr5QbqfrX0v+0peG08EWloL83ouLtQkjHLFVUnnP4V8/eE/COr+&#10;PNet9G0Oykvr+4YKsSKeP9pj/Co7k9K9nCtQpc03Y8rFp1K3JBXMq3tZry4SC3ieeaRgqRxqWZie&#10;wAr7T/Zx/YrETWPiXx7EJHx5sGhsPlHTDTep/wBn869T/Z3/AGUdG+EVvDq2qCPVfFDJ805XMdtk&#10;crGD/wChd6+gVULjHSvBx2ZupenR0Xc+vyvI/Z2rYla9uxFaWcdnFHDDGkUMahUjQYVQOwHYVPto&#10;HWnV876n2i00Qg6UtFFABRRRQAUUUUAFFFFABRRRQAUUUUAFFFFABRRRQAUUUUAFFFFABRRRQAUU&#10;UUAFFFFADcUYp1FADNppdtOooEN20u2looGN20FadRSsgGbTRtNPopishm00bTT6KAshqrS4paKV&#10;kMbg0FadRTAj2H1pyrjvTqKAG7adRRQAUUUUAFFFFABRRRQAUUUUAFFFFABRRRQAUUUUAFFFFABR&#10;RRQAUUUUAFFFFABRRRQAUUUUAFFFFABRRRQAUUUUAfEL9ajbpT9wkUMp3KRkEdDTG6V9WfH+ZA3e&#10;om+5Up71BJ0q0JkclVh3qzJVYd6ohkTfdqGTtUzfdqGTtVEMhfrUP8VTP1qBvvU0Yy2I2/iqrJVn&#10;uarydatGJXl7VE1Tzd6gatYmRXYnbUD/AHqmbrUMn3jTW5jIi9a4vx98PoPGFoTBdTaVqi/6u+tR&#10;8/0YZ+YfWu0HeoZPvUVKcaq5Zl0cTWwsuejLlZ4do/wl+Llu7f2Xqul6tFD91ZHKMRnqa6vS7X45&#10;eHZUaHw5a3DRtkS29+FB9iDwfxr0O3vZ7CcTQSNG4PVT19j616R4R8dW2oW8dlcqtteMQokdjsfn&#10;jHpXyuMwNahedHWJ95g+K8TVgqNeR5Jp/wASvjZNcBbjwfHEUUBS0sRGfQnNa9142+Kl00cs3he3&#10;eZfvKkyBR/497V7q89qu0RqN4HzqGLbvem2rQpGRJbqX25BYDjPTNeB9Yn1PUWZX05F9x4FN4m+K&#10;czMD4YsYNy7lIutwz6HFV7W/+KF98lxo1nattyNkxIJ+npX0bcQ77WBRbQRtJ99sMCQOwx0pEit4&#10;7cMyort83LHgdhU+3mRLGyv8C+4+epNH+KWoKYribT7NQM/ukZjj0JzWYfhj4tvJg99rRVO4jjxn&#10;9a+kY5HmWZAEZQ3G3jj+tJqFr9wKInUjICAg1lKtNq1zmeKm1fT7j51T4CvcyE3GpXM4b73zYxx6&#10;CtXS/wBnnRLXYDYRztncsrrubjrnNezsokgO1VhI/iyd1ESy8qs2eN3Kg/hmsXOT3ZhLEVZ7yOJt&#10;PhPY2ce6GKBTjJGQCtS2vhGG3kwiAyEY56D35rsYYZLfcu3auc4Ddq898XfFfW/DskumweGL24LF&#10;o0kt7TzFlB6YYD+tZylHTmZvhcP9alaU7W7kOu3Gk6Ax+1zKjEfdQD889q5DU/iF4fs7VeFOzkSM&#10;wyf8a8w8b/8ACc+NtUj0w+H76xnkIWKGWBlPPQljwBz3YVsW/wCzZLo+npP4q1+2WTGXs7CQMVI7&#10;GU8fgtXFxl8H4n1OHy3Dwaa944PxV4km8ba8LbR7W71C5ZtvlxEsiqT37D6muihs28HzRSamI5r5&#10;MHr+5i/xNSw+N9M8FtJoWhW6RlmLZhBdpD7nqT9ayJPh/wCPPidqCx2uhXcFnKPmvL5TBGvud2Cf&#10;otbKpy6M6qjp0E3e3kaWpeNbrxHcpaWMcl/dSnZHGnLMT/QfkK9D8I/s72Nuq3/iZf7U1JvmFnuz&#10;BF+A+8frkV3/AMIfgfp3w30kGWb7frEq4l1BgB8v9xFP3R9a9D/sOKeRZAWX23EVzyjKbufN4vMp&#10;1FyUdEczZ2NnpdnHFawQWaIBtjVAgz7AcUPeRtGUlG5eT901182gwTRszKDjG3JyelVl8PKuzAAL&#10;Nj5TnAp8k+h4sud6ngvx40WO/wBP029hVGHzwEKOc4yufyNeC6TeWvh/x34b1JmEMNtqMZkkbAAU&#10;tgnn2NfY/wATPBj6h4Z1COCMG8jxLEo537f4QOxIzz718wa18BU1fTzfWsdzqFzNKG8phyrf3R7U&#10;UVyytI+mwV6+FdLqj68klVZGXGY/+eiDg+h/z61HHpqfbJJlkYuy8hvu+2KzPBJuJvCOmSXlu0Ny&#10;IAssMhBKlRgj9K1LqQi3lW3cRz7SFyhYBiOM47VMm02j5mpGUKjhIeYChIJV2A528UtvpsEsoZ9j&#10;46s6Z/CvL9B8Y+O/tVxBrvgmcWquVjurO5Rt2DwcE8A122i6hc6pdCKXSb6yi27vNmZQo9uGOaUb&#10;vdBOmos6aTT4fPiIvFiiJ/1O0YP6cVFF9lM+zdlicbt1Bhit3kKCSVx0Z2yB9KrrI3mFliUx/wAT&#10;M+CPwxWjshJrsW5bSOFnRF3jrvprrF9nOIs4wAQveqdxNJ5YMbsgc4POciolW6jXYH+Qc/fwKXOu&#10;xNy1DeR+SwEZAz/Cf/rU99QWOPhAwAz83HNZ32xbWIeZgOey5P45qQ6sz7WwrlAcs+Mn3qecC8t4&#10;Jo5JCARgDOcbaZHdMqMMCQkcH1FZ/wBuja3YiLEjEbgOQR605b5TIqvGyqoycZ4HrSvdgXgtrIys&#10;bWFmAA3MuTmpre1MZ2wxB3/ujgCqQ1JZY0hEEcW1uGI5x61N9qmted8bD/nox6VslHqaa7FlrW4M&#10;iL+7Y4O7A4Hp0qPWNBuPFU2heFrGRYLjU5GlnmUH9zGvBY/hnHvVgW9va6c+p6z4i03RbNg21rpz&#10;lh67FGa9K+HXizwx4x02XTtN1vSNYiWPZHdaZKfO9wcrn8RxXpYWmk+Znt4PB16adf2bOd8WeAbO&#10;bxJpFnZXMsun6dAkdvagDyIQvBIx952OSc9OPWvLvjPpdn4/1SDw3Y+K7DRYrFWS6iMi5mkPqdw4&#10;AB/Ou68ZeFdV8BvcSNqXiBNPkLF7izhWXCEd2AypA9xXmdv8GPh14w0We/0bxneQmFGubr+0rcl1&#10;XOC8gIU4BPXmvQij6LL8JTcvrFapyxXW1/vPNp/2S/EcNwg07VtFvlkIS1WS4MLSuc4RAQVLnB4z&#10;T/Bfxw1f4Y2EOk3/AIZtW1fSFuLS1vZVbz7PzBslUgHDcg8MDXX2erSfA6+h0XUNJ0vxJbW88Ota&#10;TeSxttVymYp4yCDghs7Tnk15vrRfWNW1PW9RkVpruZ7qaRhtXLHJOO3NaKL3P1DL8HWxiaxzVSjo&#10;4SXVmDbyhYjdzFVTG9dwxj/OK4zxFcT31ybuN8EZ2q44I9/et/UtS/tScBF2WMZygPWQ/wB41iXu&#10;WyEXf7Vctj6upT6PRHD6tcWV9IFv9Nhmcd5IQ/5HqK+gfgJq1vot9psVpGlvYSDyTHGu0fN3/MCv&#10;I/7E+0TB2TvyMV6H4blbT47dl+VopEbcPqKytKUXHufL4vKadWFRqKu0+h9QJfNKrJEzFc4O79TU&#10;6szAb7ZEzwGXv71zMOp6fcwefHMxlkjDMFBHP9a1I7sMmcOAqFm3ZBr5yUZRbTP5yq05UZOD6Nk8&#10;15eQyGKNYCrE7TIOaWbWLgQAOywsxwWUcn2FV47jzkAVccAg1oeW2Qnlo/f5uvNCuzDVkUZkdlJL&#10;OG7nt70zUNM+0WpjYq8ZzvVc7j79aepQLmMbSrbdueDUMzzSEDClWyCy4BFFrJlENrZx2sixp+7i&#10;I6Ek/hVpoRKyqsigL15wR+FVFjkjYqT8o/v4qNsr0Cs7fe28UgGXlm25ZE2SKn3lKg5qS2Y+Y67v&#10;IXbkbU6+2ajLIikYO70Y01QZlYuAkYOc+tSyG2Ur7zbfBRTIxwSQ36VbeWO2ZFQM6vgnfxj2FRsj&#10;owdCcMTt45xSTRNHIm45PXkVOvQkjkYvJJ+8VFxwKp3Uws/JKM0x53KD+VXJrdWbKRMxPOVHGajj&#10;t1muCNhVUUZ3J19hU6kjlm86JWZGUEjqelTRtIt0AFJjxnkc1G0YiZ4+MDG1l54q75bMM7WUbeNr&#10;VRVg85poAGUoO+3PH1qK3inefq+0ccjFTxyhwQo3MvWrMbMzByxyQe2KbSe4DPLeNSqpj1PrTJGN&#10;xEXESkL2zVyOfylfzPliHcjNTx26s/mRSAr1+Xr+VCSWwFeP95CuIun93vV9dPM1uBGwjcfN+8HX&#10;PapIZY9pcMWPQMAf5VaWWGQZDsNvTrTKK8GkyRsu+VTk8hR1qDxF4Yj1bw7f2czsVuIJIzxxhlIr&#10;TiZkZdpWR8+4wKlkklmhIZVBUYKjqef/AK9WrXGtz8ifGWmvp2sXdqQVaCZ42B9VJH9K5WT5WwOa&#10;9v8A2mPDg8N/FfXrfHySzfaEx/tgMf1JrxSaP941fQJ80Ez0Cq3zNxU0a7SKaccqB0qWLO4YoW5o&#10;9j2b9ltV/wCF1eFVI+9eKM/ga/UuSzk+yqXj47c81+Vf7Oe5fiz4YZT84vU59ORX6pR/aLto1TdI&#10;zHaoUZP5Vw4zdI4qnxEy2rNGoKhT2zW1ofhC61mQO6eTZ/xOwwx+ldB4Z8CyRQpPqbFmPzLA2OPq&#10;f6V2O0KoVRtA4AFOjhVJc0zKxR0/S7fS7cQW8YRB19W9zUsg5qWom717EEoxsikiKT7tQyfeqaT7&#10;tQyfeqjMjf7tR1I/3ajqgI26VC1TtVdu9MgiqKpaiqxMjb71MfgZp7dajk+7TRmyKoTU1Q1QEPrU&#10;TfeqXvUUn3jVEFe4TzYXU8hlIrirlBby8Ac5wy9fxruX6VyOo27yao8Q5+Yld1awaW54+PjKSTRS&#10;2xM6sGZPl+bacc/lSXUtsqMsUZQFevJP51Zm0LUXikMIj2rjO7r16U2bTp7WFTIN5Y8gjjArXmjv&#10;c8p0p9UZwkTdj5if7xU1ftbMyQyu8ih8gJtGGYULiNV89Wwx4AFLJCjupRDuGMlTjimTZR1GNJbx&#10;yFpfMVxwFBH61BfXqbvJVN0ZTgg5x+dWZWtYY2wjNLzuZ2JLfhWfDDumUSMqhj8rf0ourENSvpsN&#10;iuRbqTEu/B5yOKk8xb1WDQo3XJ3Gn3cCx70iljyOSQAKIVimSVpEMbE4XyT09T1pp3G46FCPTLeR&#10;Z418yISMXYxyEc5BPPboKd4n0G38R2qQzE2nlx+Wsqjc5Hu2c1pR2ltuQRGUjvzWpFprPuEMEkuS&#10;MhhTM4xOc+Hfh9PCOlyafBdPcbnLK8sjvj/vsnFbF5DCZMSvH8zfcU8E+v5068spIcmY7QeAinA/&#10;SqflouzEQaXB+Zj2o5SHLUZaeGtOXUmuJYo5rhm3faJgXKewz9anm8P2zmLloxG25fLchQfpVm3y&#10;2Mvsb+81Q3Eh8zETBl+tPlH7TTYh1C1s7+8iZkleSEFl2khWPvVy0tW08KwnkOfmCY/SmLeFIyhb&#10;cG4KgDj8au200qRRrIFII+Vj1xT0J5pW0G3l6ZJFeWOQb8Aui8U2C9jVcPK8bA8MvGas71ZcFyV9&#10;O1Pijjl2qmyNQPm3L1qeVCjOfUSPUo38srcJJ5Z+fPWtuw1CWPLRt5RkQx9AQqnqcGuek022Z2Hl&#10;4Z/vOnGT60+OxVeTLJkLjr1qXTT3OhV2tjcj0m2tTJI92CY03Juzl/aso6nAyhmYeZj5lY/pV7Rf&#10;KjEiXHOQNvOam1aPT5o2X7LuYnlumaEuXQc6iqLmsN0/Ukkhc28scEKr85LD5j6YrDutShtrxX8w&#10;OrHBV24/CnReG9PaRiEYbj2Y8Vq6T4fsIp0kZMlBgM5zQ48qM41OayNbwvDFrmi6nexTxxJbpkQy&#10;8b+vAz16VgtcPbQzSRSpJITynUrx0xV/UfDd9qluIbGRoIo23YA4rB03wQI0n82/kW43ZOzuamEJ&#10;at7HRVqRsko6le08SS6ZE8mozoI2YsseCDgdaW08RadrdutxY6kyLnDIW+bP09Kv3XwrGsSW9zLL&#10;cSvG2QgIH407UfhXpV1pci20H2e5kbAkUkMrepHerlYwi52IftkUIzNcqQfuliKg/wCEhs77VTZB&#10;ZROBxujIB78HGKXwZoeraRMsOp6NDefZ22CWNvvjsea9OmcXmN1hCixruDMNpHHSptym8Iuor7Hl&#10;raXq39oC5lmFpYQFt3mnORjvWjN8ORcWq3kUVrdW130mhmBQ55+tbNxrQb7XJbp9phWIiS2bJB46&#10;c1V0DR7G/db/AES4e002NSLrTZ8qwc/3c/jWVST6F0+RN8xyniTwfF4P0/z5LLzmK8KGyqE9DXkd&#10;jdXKtNPHqcKzeYVPybmI9MV7l4o0eePR9Uiu5poLIPuDXTEkIR/D7V45p/gttNjkldvtMEhLLdQE&#10;5QZ4avGxCnJqx6tGrGjLQY10NpklhVZF6kAis+11AR75YZpGPKnnkZP6dK1pr866oiFy088K+Xu2&#10;KpIB/i9T71Q1S9sbK2uThGliUN8nHI7fXmuGSfU9/wCswSupKxNJYzXNutwuVUjjcetUhbsssZVz&#10;uU546024W9bTbac7mtpPmDgHYM9gKq6aWFwx35YdzzWTp9Wb08U60bw2O80Ftt4bpEdXUAfMcuT9&#10;a2tZ8b38o+zSLuXIUoo9en1rzq18SXum6k2513SDPyrkfX61uWu3XNOe5tfOW5jY+Y+OBXTGTirI&#10;4nUpzm1LSxf1iSGeZX8uPSr63UBZEIywPUEd6S41mWPDpN5x2gb93A/A1xniC1/4SF3bUZHkmUCP&#10;dGSrDHTipNA8OajG3kxXMwiUbgt0Mj6ZqlOp8MTifsoz5pRuvJnrHhe8sNehYRJ/pQAaSMnoe5Ht&#10;WsuixaHdSeXYrdQupfzSSuzPXFed6L4b1azuI76GWNZE52h9u4HqK9Y1TXHOnwJ9kS8Ubf3bMcLx&#10;zz3rqp81rPc05qbfNDY5Hxpo1pNoQLWjmNl3CfGcN1wT+H6149pXj7VvDciwzxNcxRsTGQBnH0xX&#10;dW8mqHVJpdQe4MUkoGzJKMOwx2AFXtY0mK4uLaCXTYijKQk6owKA+tc8nUabiVUo0vaLUs+GvEVv&#10;4qvEaWNYZpFDCHaEPT0FdY3h+PS7qK7hsxeeZw8JJUK3vjpXkeo6fcnVrVpyi3ECgJcwRkfKOmT6&#10;17No3igzeGYxhZ5jGRLHkncfWtKVSdZWkrWHVoUqD5k73K76PBe2s7JFtd2+b5t2w+3tVe08Gy2j&#10;IYb6WNc5ZS5P6Vr6fdPJDvFqtljjy1ORV2O4VSrmfy5FONpzXs0aa5bnzGKrXqcsS9p+nXMMaMgB&#10;ZiK2NcsdTuPJWWACJVz+7GB9apafdreLG/2xYWQ42twOtaF74kijJUM29RgleVNa+/0M4RhytN6F&#10;6yhnsUO63WUYGNpqW3sTdX0hFsETA3KzDk/hXEHxPdK00aH5XORu7VKutXUjB9zD3ViKOSb1KjiK&#10;adraHazabbWLXUl0UjkUZSMYPHpWbe69Gp2x20MQKgBozytczcalJIrksQT3LE5rJm1JrVWmd/lA&#10;55pqH8xnPFLaCOghSzXUFuHjDOxw0hGSy11GsWOg6xZEWtn5cgXYXJAxXiEnxStI76KNoJntn+U3&#10;Ea5Cn8K9M+Heiz/EK+b7IWFhG22W7HQeqj/arOryxV5bG2Hc6r5IxueF/EL4V678VPiNo/hbQrYs&#10;kETS3V2ynyrdWIGS3sFPHXmvsX4H/Afw/wDBbw79j0+IXOoyjN1qMqgSzN/RfQV2+g+G7Lw5aCCy&#10;gEf998Dc59Se9ay9TXl4jGTrRVNaRR9bgMrp4V+0lrJ/gAjAGO1LtFLRXnHuCUtFFABRRRQAUUUU&#10;AFFFFABRRRQAUUUUAFFFFABRRRQAUUUUAFFFFABRRRQAUUUUAFFFFABRRRQAUUUUAFFFFABRRRQA&#10;UUUUAFFFFABRRRQAUUUUAFFFFABRRRQAUUUUAFFFFABRRRQAUUUUAFFFFABRRRQAUUUUAFFFFABR&#10;RRQAUUUUAFFFFABRRRQAUUUUAFFFFABRRRQAUUUUAFFFFAH5l+G/GdzoX7qX9/af3W6r7ivR7HVb&#10;bVrZZraQSpjt1Hsa8WbpVjTtXudGuBNayGNu6/wt9RX3c6SesT8zo4mVP3Zao9lPeoJOgrE8O+ML&#10;bWoxG5Fvd/8APNjw3uK25K5Wmtz2IyVRcyZHJVYd6syVWHekIib7tQydqmb7tQydqolkL9agbvU7&#10;9agbvTRjLYiHeq8n3qsDvVeT71WjEhm71A1Tzd6gatYmRWbrUMn3zUzdahk++acdzCe5EO9Qyfeq&#10;Yd6hk+/WhhMrSdDUDDByODn1qeToahkrS11qYSv0Ok8OfEGbRQtteR/arQdGHEifj3r0fTZrTXox&#10;dWMqzSKQMqT/AOPCvCZuWq5ofiC/8M3y3Wn3DQSE4YYyrj0Ir5/G5NTxPvUvdZ6uFzSdD3ausT6F&#10;jsTb3SsrtJIxAIDcdMd+1STQzyMqvEF2dhg4/HpXKeD/AIt23iC8H9q350mfGBFtHkvgdBgZBz6m&#10;u3a4lls4fK1FooWGWwgJbJzz6g9K+Qr4SWHly1ND7HD1aOJp81KV/wAyjtTciIsi8YdlHGai+xXN&#10;vjFwr2ygjlMsT/vZrajaCG1DRy/vsMN2Pmz64rOkuiy7/N3buXLDFcTslc0drEMcXkoyNGsi/wAI&#10;24/kaI1WN9skKgEYCqaZNIVj3pvA54UdqrIs+RJPI0hzkYzkA9KyckRcknlS3uIY33K8mSFKnt71&#10;GsbMXCkbiMoMnPXpUKzGGQoSSVbdjcT17U64uXjJHmoq4HBXJX8ajQLvuR6pokmsabPbtNJbCUeW&#10;rQuQ6H1Ga8vm/Z3sby8M2r+IdW1OMcm3EiQg9OCydevrXot5eht0YLKMEDscnvWbY30ul6ZBaz3L&#10;386j57mZQHbr1xx3/Sp906qeKrUY8sJFvw/4L0rwtbra6XptnZ24wAUjAfP+02CSfxrX2w9Ou1sE&#10;8/1rn7jxMsKovf3FQSeJwpIyR3ZR0x65pqSOd1JTd5PU6mSSJJCR8qY4HWo5LzIUB9+7JGSePwrk&#10;18TP8zExovbLZ49ap3XjC4jUnzxEQCuVA4FPmJudvGzxpsRmJwWAzz64+tRNdO+4lWJOMqxwRXBL&#10;4ua2jLtPM56OTjnp0ps/jBI5N0Xzox3Hk5/Gnd9xcx2clxK0kgMy4AxtY9PSuXu/Dt5DdT3Oi3n2&#10;F2YM0Ey74JD/AHgAcqfXH5UyTxgJwsiyKY9wzgDJx0GKePFyNG3PzfM2W5z/AIUcr3udFGtUoS54&#10;MpeGtM8UW+rahc63e2klrMpAtbVpG+fs3zAYrpVk3Rk7fLA6hupxXOL4uF1tBeWRtuAT2Hofan/2&#10;/wDalVph8y/L8vIPvxSegV60q9RzkdFHflLQ7EkO3gBWx+lCXLyMoyyhtv7uNTjI+tc6/iIGTy49&#10;zfKTnHAzRBr+35mLxs/zZx0AoTv1Oe50c1w20qoIY5HHGPemiGWOOPzJQ8pHO0luPyrAXV3ulkCv&#10;8xPyKVO4irP24TMsc9xsAU7SeB+NO6GtTSWQK7DzGPquOD9KgOzezb22noAnRvas6G4SHJWWADcA&#10;0kbE8fSpbVrVZAyztImxnO0nrnp7cU9BWLN5eW9rCJZZFCqCWklwFX161SsdSt9aja5tHSQcqpCk&#10;hx3IqS6uLWYO01mzQ9F5ByfemwNbRxZjtVgZeSseBUOPVDa7EkM5hXb5e0HhQo4/GrXMpG/IyMMx&#10;6fz4rMurlfPUCAqp+YyKeB/9eu8+Fvwrk+I+oPJunstGhJMlznLFj0Vc9T3NVTi5y5UOEbyS3OSt&#10;PJmmYoyMBnjfnAHtXIa74p8SXt4+naFpK2MWT5mq3yZUY7qgOSfyr6a1T9luSGF20TXI2kbP7q8g&#10;2k+xZf8ACvLfFHwp+ImgzOkXhqK9t163VlMsmPwJ3fpXuUMNGKvJ3P1nhvA5RTXPXmpT7PoeFr8M&#10;59RvRqPiXXbjXrrOfKlGyAe2wGtaTwvplrGrWtpFp8qcrNp+YJF+hXFdPfaJrWmq39pWF1ZnuJLd&#10;lA/EjH61hzXdurbWkaRx/Co5r0OWPRH7Nh1hZw5IKLieo2XxY8R+EV0trfWJrmwWNVlt7zE6zLgd&#10;SeQevINavirU/DMlveeM/C+qw6Zr8mwpaW2QZ0YfvFkiZdoIPoSD1rxzSbi31oHSLp5ISAfInbo3&#10;crj24/M1XnsGtZDEZ2VkHKq3B/GrSVjwqmS4Z1YyptxfW1rSXZos+JtTudcml1rWro3dwV8uSSQA&#10;gKpIVVAwK881XVEvJszQBrLqLZfvN/tE+vtXTa8lxLp8ltaMolT94I5BkMuQT+WK4a4i1hVP7vTH&#10;BHVup9Kpu2x9JCnCEeVKyX3Gd4isG8hZNNU3Nq/Rx2PpisCz0LUkYs0bKv8AtV1FrNqemNJKbe0e&#10;OQ/v4raYbjnuATgGtGx8D+J/EEvmaFb3OoWzDcX4EcfszsQo/Oov3OGtXpU7yrSSOY+yyQRgv171&#10;saLeRnMbKMEH7xA5xx+tdzpvwk8ssfE2uWtq6EE2ul/v5c+hkP7sfgWre8MaZ4L0LWrU6fbRyXSt&#10;uN5qD+eyKOrBeEBxnBwcVl7aHRnyeO4qwFBOFP35eWx3XhnRry18E6De6lZpFOwKeXIApVckxlgR&#10;nJXmrMzSNOSM7MZ2qeCagn+JUXjJWgiVY7C3kMkeCC7nu7H1NVftyQoWWQ7m+Zd3TpXh4iS59D8C&#10;x9WNbESqJWuaP7+MARow5y24fpUK3krM/DhQNpLetQw3EcsLGeWQMp3KQDgk+9LDcRLMo+8jKSZG&#10;TG05HBrm+ZwW7MfFcC4jypfdkqStOjzv2sdgxjIPPrzTFkWRmSMCGNePMPA+tEMiRq+5o2UnIYkd&#10;elK6EJNNPuQIQsQ7MOf1qcTByuZUJK5OF5z+FRXCs8eYysoLfdbqBUe14ZCyJEA33h0x7ZpjFukW&#10;3nUkvluDu6AVYkZZo1iLq4HG1VNQ3UjeXhyCwX+HJ+nNHypGHALbcZIoukK46G1it23rd5Ck4DR5&#10;H4U25uvKw+N/baAajj2yry7heo385/Cp5of9HGPLiTGSZOpoumJj4t8yhwu2NuPu4NE1u0ivsMiY&#10;GQxGelNa4Nu0TpOr8gsAePwqSXUnVkjjuIyFbJVnwQD3HrVaD0GRWsu5dq7X5yzJ14qwiS2xVpeC&#10;w67cZHqRTobpgpAyq79wdjn8KqmGTzZ5vtUkplBIjYggfQUaCG3vlxgM0xTzGAUggAe/IrSRohBy&#10;4IAP3R+pqiiiQ7pAxYBRhFycfSpEshGyGNgiKMfM2OtSItxXKz7g6KgXhcN1/Wlju/MyRGFzwpXj&#10;p71WS3e3ZXTGT1LAFalFrI8wEUcaRoCW4PH+NMZI7Tt+7CtGzcEen41ZtbpljTKyONv3nUDHpTSq&#10;XW5Hw0Uf8XQ8jrU1rHvVlMpJTGMHqvaiwi7HIYIlmIV+D3Byfp9KjWQXUysUIZRyFx9c1FcTRmYl&#10;GaFQNu5h1p0ePOKoGcDuowapJyfLFXZTajufCX7aVjDH8UPMWIo0lmjnPryM18xXa7ZOmK+uv2zP&#10;BviLVPiNJqGnaRqF9p/2RVNxDbs6KQTxkD6fnXyZqVrcwTMk0Ukcin5lkQqR+HWvpadOcKa5lY66&#10;dSElozOGOeefSnw/6wHH50vks3BGT+tW7O08qUO/btWTajqzoufRP7HXwN8X/E74jaNqWj6VKui2&#10;d2k13qs6lLeJQckBj95j2Aya/XHR9H0XwXbnzbq3jmUEyTXEqqf58CvxS/4X18QpNMi0pPF+rWWk&#10;xqFTT7G4NrbqB6RRbVH4CsW+8Tapqcpe81K8vGflmuLh3J/M1g60W7uNzCWrP2+1H4reC9OQtd+L&#10;dEtwv9/UIh/7NXPX37R3wu0+F5J/H3h9VQZOL+Nj+QNfitv35Y5J9Scn9aRpG8vqfoWOPyqPrT7E&#10;qKP2Huf2xvgvaZ8z4haSMHHy+Y38lqo37aXwS5/4uHpn/fE3/wARX4z6mP3hbBH0yKz0UPkZOa1W&#10;JlbYrkTP2oX9sj4MTj5PiBprf8BlH80q3b/tUfCS+kCReP8ARwT/AM9JSg/NgK/FWBTGMZJ/CtK3&#10;zMwHT3xR9al2E6Xmftbb/Hj4cXxC2/jnw/MScDZqUJ/9mrcs/G/h3Um2WmvaZdP/AHYbyNj+jV+H&#10;Zs5IWG4bl796k/eQruR3Rh0Ksc1X1t9jP2b7n7qLPHNGXidZUB+8jAiozznsPfivxG0Xx14n0WZD&#10;p3iLVbEg5H2e9kTH5GvUPC/7W3xd8OIfL8Z314m77l+EuAcdsupP61r9cj2J9k+5+snPpzUXevzk&#10;0r/gov8AELSNn9oaVourDPJMLQsR9VNei+E/+Cmnh+6kSLxJ4SvtOPAaaxmSZf8Avk4P61vHEU5d&#10;TN0ZLU+0d3X60xz8teP+Ff2uvhP4wWNbTxdbWc74/cakjWzAnt8wwfwOPevUtN1qw1q18+wvbe8h&#10;YcSW8okU/iOP1rpjKMtmZSi1rYsbqiPQ1Ic96jfitCCH/GoZD8xqbop+tQSc5NUZsYzdq5vxG0lv&#10;cRvEihmUgux4H1roqzNetxdaexwWKNk9s1cd9TjxEXKm7GXJeNa2qOl+ZLhxjGPk+pPr6VSk1C4u&#10;o2iuZOG4Cr0Hvmo7W1hsTJJMsimUfdcsVx2PJxUjXTQzFY0jnJ4B2cAAdq1UV0R4MqkrasSaSRYU&#10;ZiZgo24HBAHeobmeSaQmTKBf4s4H8qSW4eYxsJNgBwy5/TFLcXifY44WXcYyctj72e9a9Dmvdk7i&#10;02bxud+rM7ZHOO1ZVxHE4Yxys+DyM8LVuO4KsVEG+Jdpz/Q1WvryxmvLtw4tVeRiqDpjNRc21toT&#10;NpqyLzJ85wenIFSL+5lSIJuZG6dc1QF1DJvlRmnKIMPHxn2qvYateee8sMX7tum5c0m7FKmzft7h&#10;4d3lSGNyx/d8U671GS1dVurhoiw+6W5/SqsPhzUNYjSYI0e3lcAiugtfCEF5C32yVhcKvBY1Ny+S&#10;2hjNrNs/RWc4+/2psVzDcRxgJIJRnLY4FdnZfDQ/upw3mWz8MV7VR1Lwi9lOxtVMkK04STdrhOm4&#10;q6Ryt3ZurYjaQhhzuGPyqGHTXVgXdivpXQzX5t2VTCCR14qRpheJ5iIo2jla25fM4Z1F2M+Gwt1t&#10;28sln/uk1GrzR+WrbtvTDdqWcLJJ5iAr+NTW+pqV2SDPHcUW7ERqLqPbYu0K4J7irUELNxg9M57V&#10;HB9juep2v2rbtLaXT4Fk+WWNuMVnJuOp1U4qoQ29iHjBbPSkNvAqkqeenJrfbULS4094/L8m4BwB&#10;61nXeiuu2WGVZFfjaOSKlSNZU0noYmXWQ7Vye3NTeZO67ArNj+HFE9vJAw8yGSKTrkjg1DJfTDad&#10;+09A3Stk09TilFx6FnzHBVRFtI9iPzrU0zT57j737tSMhu1ZVvqTNxMxkTPJHWtGx1KCOYL+88gn&#10;kZpSYoR1TZ0un6RczWk/l32xH4wxxmqq+HVgiPnyqZ1ICqrfeHrTYdcs7GFhatJKSf8AVOOlYuqa&#10;vNPKkkalGX+71rKKlfQ7KkqSSb1Z2lmktimVuEG4jiQdKt6YsRklaW6t0ZjgegrzqTVb2bbvmYY6&#10;VKl1JuVmlBb3pezkKOLimklodtNqlnptuVgPmTiXPndRWJfa9LeNIGdZo924/KFxWBc3DXGUB3t3&#10;21Q8wwt94+/WtFTsjKpiZSemh6NpH9hXmk/Z7u3Ml1JzleOlcyvheDTPEF1dR30kVrdBS9uW3AMO&#10;49Kyobz5R82AvIpk14WbcGPHqahUmne4SxClFJx1Rf8AFGktrWm3Fs032mPaRGJG6HtXl3w/0vU9&#10;HnvtC1fTjNA5aSG8QkjB/gPpXof2otsdcFhVuGQKGYKvzfexSnSUndbmPPzSuzxLxp8MWsL6TVNH&#10;ee3vUxm3X5kcd84pb34Y3Op6PY3UVtt1Cb5mTjav1Br2G6kkbAg2A8Z3dfwpPMG4fPk9DXN9UjL4&#10;ipO792589tpeuaHczWOpo8FvIcKu0mM/QDoagjtHtyZCkmGbHTtX0ReKsuC6K/pkZqs2m2t0ux7S&#10;HB/uqBUSwkX1OuhiKtDSDPG9P0Nr+byFt3aRfmWfB2n3zXRaHo+radO8MsBisy+9nxxIK9Ms9Li0&#10;vK2kICdeCK1oWMykylW7bWA4qY4WMTVYmpzczPPtV8J6Rr11lFmBlC7mhXAXHc1taR4Fs4Ywskss&#10;qocrvFdU37lSoRQp7AYpFZ2/hUD0rpjSh1RnKtUveLsYl54H0+ZT5nmbG58tGxzVD/hDbNlKCW52&#10;dAPNIrqZbhiVBPIqvLdIynPDDpxVKME72E6lRq1zkbnwa8hWKKWWFF/jLZNW7fQ9Ri+9qXyL90MA&#10;c/XitWe6lkU8AHpwKz7i+khj2s2aFy2tYUpVL3uU9S0e6vGObgSORjPlgAUyy0XV7DbBHLEI8cu0&#10;YpYdUnmdioO1evpWxa3DSR4Jzn0pKEI62K9tUqaXBY5YolWRw8g7qOtJ5MmSSpJrUtdNP7tg8YEj&#10;Y+dsAZ9aq3t9HDdTQeYo8vgtkYP0NdEZa2MpUtOZspLNtO0jgnGatCaTZsBBHriq9vNmRhHskB4w&#10;eRUivKMxxp8393NanLKLWiY+YLtUx8nvxT7e3lunwEZQT1otbSWabYxVH6hSetdDbaTbLNCpnYSP&#10;1KtxUylyq4qcHOWhkXWjm12GWU8/wg80kfhu11j92+54ejAtj+VdZfeHbRZo5vtTkIBlSOord8He&#10;BovEVwblcppofPmLkF/YVhKsoR5mehSwc6tRRRz3gP4H2stwFFpHHp27c0hGS3sM171o+i2eh2cd&#10;pY20dtbp0SNQOfXjvVu0s4rW3SKJdqKMCptuO9eDWryrPV6H3ODwNPCR03Y6iiiuY9IKKKKACiii&#10;gAooooAKKKKACiiigAooooAKKKKACiiigAooooAKKKKACiiigAooooAKKKKACiiigAooooAKKKKA&#10;CiiigAooooAKKKKACiiigAooooAKKKKACiiigAooooAKKKKACiiigAooooAKKKKACiiigAooooAK&#10;KKKACiiigAooooAKKKKACiiigAooooAKKKKACiiigAooooAKKKKACiiigD8qG6Ux6e3SmPX6Gj8m&#10;ZAWKtlSVOcgjiut8P+P5bXbb6iPOhAwsy/eX6jvXIt96om+8acoqejFGrKm9Ge2295BfwrLBKssZ&#10;/iX+XtTfWvHdJ1y70S4aS2lKAn5kPKn8K9B0HxtZ6soSYi2uc4ZG6E+xrjnRcdVserRxUanuy0Zt&#10;t92oZO1TyY7VBJ2rFHayF+tQN3qd+tQN3poxlpoRDvVeT71WB3qvJ96rRkQzd6gap5u9QNWsTIrN&#10;1qGT75qZutQyffNOO5hPciHeoZPv1MO9QyffrQwmVpOhqGSppOhqGStFsYSKkv3qik6ipZPvVDJ2&#10;q0c8yrIowePatrwv8UtX8G3It3b7dYcARTY3KvcKx7VjP0P1qhfwiRQe45pVMPSxEeSqro5HWqYd&#10;+0pOzPpTw3420bxVbhrO4RpyuWtZPkdG+h6j3FbbB4VJaNdhUYTqea+Qra4ltZhJDI0MqnIdDgj8&#10;a9K8J/Gy609obbWFFzag4MyL849yP6jmvjsfw9Up3nhtV2PpcDxFTqWhiVZ9z2WaHdcC4/eecgwv&#10;lscYz02g4qOZbyRgQnl8/MxH8qTRfEVh4lsVmsLtZzgk+XgMoz0I7VaKiPJE75x/q85K18ZVpum+&#10;WorM+whONWPNTd0U7yxnkyySB07kZ4/xqq2kvqCZEzQtjBXj5h6c1qrvjYNAFSMA53MRnPrVSNAk&#10;czKgKYxuUElvXvWXKiyrNpJClQd6ggN8w4qnqWkmaQLCvmYPzNn+L8DWjDbr526IMCvXZxnPbqQf&#10;xFWrbTWVIpXk8h13MWcg49uO9PlQHJNo1zJMxdWbjucc+n+fSq3/AAjc0SkyspjbqFyfwrsvsqtM&#10;GbLsy4VlY9Pp/nrUlrZsFw05Qxr8qnsB6ZoUB2OCbw4sOFdRGHB+XoSPQcU3/hEY5W3shCyIQBHX&#10;oFxCrxhmDyqmTuOOT6Uw2TIZBENgQYCnOeOvPejlEeb/APCLt8/LbUHzbsEdOmKpx+EJwgljuGEK&#10;9YzHuzk/WvSvsfn7t6SEZBG4Yx60rafL8zxxCVN3zbsdP8aOVvYVjyK88G3scjvEomzgbY025Hp7&#10;U7/hBbq1j3s7QLJyd+WXmvZYdMtYf3rRGORyFO4kkjt9MVDIsSyFQhWEZIZW3E/UUvZ+YHklv4Mv&#10;5LaXbIBKjABgPmI9fSrqeFL5PmUtMODtHX3r0y4sTGrGEfeww3Z5/Cp4ZJrGaNo2HmKcDbksMjnF&#10;Vyd2VY8vbw7cnyRGuMHBYkkk59ARmpLfTXZHjk+Vh0Gw5I/xr0KSzabzGlRw7P03feHvTjYr5YzF&#10;8ygD5SSB16ZqeXXQOU87ttH2Tf618g5GMgH6GrMNiy7XLeY5JOwjIP8AnFdw1mnlICg2ZyeOtQNb&#10;RqVXaQWcIdx9utCg+5NrM5PZhpYvLQbsHBQD8sCnQWwVnaNPKD8blAANdHcWyQtxAoOPmYt2/DrR&#10;HYs0ay+cyoRxsyA3/ASKVmM5qSZ12Ls84sc/JgKB70kbSLG0ZiaMS87mAJ+ma6COyj8oqp2leGba&#10;M7vypsdm5iYOqvKSQJOAaXKOxgw27byJH2xk5GeOfTivoH4L+JLbRfBEFu03lySXEhbPynO7p+Qr&#10;w86fPCqgqGC53HGSB7Vx3jf4geKPA2ltLoV00SRZP2eW1E8chPf7uVNdGHrqlO7NqTUZWPuqPxZD&#10;JkCYEemeDVWTxZt3YkXKcHJ4r80If2+PE2jzCPWtLtdqMAxMMkLEd8Y+XHHtXYaJ/wAFAvB+sKke&#10;oQ3Wlys3zeW6yxnOfcEV7EcRGWp6fs+qPvWbxnbv/rIopB0Ygc1z+o3XhTUpHF54fspnYHMjWyNj&#10;3JxmvljS/wBqTwbrQ2WniXT0bOds0vlscdB83HAz0Pet7S/jAmrWivHe2dxMRnEN1G3yk+xq/aM6&#10;KdarR/hya9Gz2LV/Anw2vJM/2JEk6kPmKWWHn1BVvrWNq3wX8Ha9ceaD9kU8r5N++QMdDuY/yrgp&#10;/iFKynI3hcYyw/nXAap8UtXW4khg0y5cOTiSEZTHuc0Otbc7I5pjYu6qv7z12f4C+GoJBcf2lNL5&#10;WWUC9QNjHT7vcVjat8N/Bvh+zTzNMF3Pyd0t65GP+AsBXkFv8XtR0u4MN/bXQLZaNc5LY5x14rgP&#10;iH8ctb1LUEsbO1eGLuoXex49qidey0Zs86x70dZ29T2+31nRdBtc2mg6Wrqx2zSwCVh/tAuTXNeJ&#10;fjxPNCIReJIERm2nCrGDx2xgY7DivB5L/wAeeIIo4otNu/I7+eojyO3Xn8qs2HwU8UazcStfTSRR&#10;cY8pc8EkkZOf5VwOtKW7PPxGOnV/i1G/maOsfGawsLV7ie64OVUbsZ9KwfD/AMTB4l0XULiKRYzL&#10;MLUW9sPMmVQpOcDoCe5rtNF/Z30yzkjM1t9rnX7xnZm6HOMGu20v4X2Omx7rOyjG/wC8EXG33rGN&#10;aMep5bxMXrBGB4I1y70/T1iitGgJI5mAL9O+OK7m31qdoVcxu43ZJXAAqzbeG1t1QvlSx6gCrS6b&#10;NbxOUWI7/l+ckfj9aylUTdzik7u7Ks+uSRxsohkZCASzHk/iKW111lyfJdeOWds4zV6PTZJfK8xJ&#10;Fz6AEAetWm0kBWDhcgZ+YH5voPWovcz0M+C/j2uPM+cNnbnIqaSYyKrRSbi33tv3QBz+dOktLl7h&#10;ZUVTHt252kY/OrEelSGBy7qAcbQqjOO4PandD0GG+dY1eOAu/Xg43D2qWz1C5DIskLbzIeAMkL/L&#10;PI/Kj7C6sPMjV4kwN0pGQM9B9K0bHyWvJJSQ+/IDRncWx7elXF3L3Ktxc7g8U6sHyCRyCOeal2bt&#10;riR4kc4CkHDeg9jWg/2VVLiEhsgsfLyR/wACzn8KsxXyrDjyt21vlGxVKjtV8seo2lHqUY7Oe1kl&#10;O2ROBgHkvmkDSsu8oxKcMCQcZokupvPk+WEttwyDcM89R71E80kMM0pkaVcgbVyD6dKh26EPyHR3&#10;SzZJG0KcDjIP5Ukbq7Ye0HlZzu6tn0zVeUxKxlkaTOQQirnd7Gpbe4meV5Xg+XjEZY8Ad8dCfrS5&#10;kIma+WRfK3DacZVWORmlWVI2RAuRyGwckVHPOfPRSIm4yNwOAo/T8qJI5PJdTEsUm/O+N88EfePt&#10;U3AtR6hHmSDbJGSPnYKTwO1Ec4gHLxzDI5xnH4VmW63ZZC0pUgAHbhR9fpUlvps6syNvkgb94ssh&#10;BOfQAdqLsWpqRtA7sdzHdjCt9etaEgKzbY5mVCvYbgfY1mQrjaqBjJ1JKAHHUnNT27N5jJ5cjoyk&#10;DafXvitIu240y5ZzzLclZmt8FSFCbgfoc1JZxxQtO0a7XkbrK55/p+FRrbq2dygYHO7qSO3SnRxt&#10;CHUhQvdTzzV8xV9Lli38ya6a2eH971TjcH4/QVtbV0+2Eaqu/GXbg8+gqr4T8J+KPFF1Hd6NbLHY&#10;JuE+oSKGPAPyRqfvMeme2a+dfjV+1Hq/wt8XXWmxpBc2lqQj22pxCO639xtToPc+tfY5PCjh17St&#10;uzysYq8ly01oe86lqTJk8MT944HSvl/9ofx98PrjT7ixuNFttf1jaVDWwC+S3+1KuCMenNea/ED9&#10;p3xN8R4JIYvL0TT2GGt7Njl/95zya8yW5BLAvnPeunMM8i4uFCKa7jweWyi1UqSZyE1uIfMMY4yT&#10;tyW4PTk+lVbeMec7N90dq0taaKGR9jZ3fw471jx3H7whj8rV8qnzK7PpLW0RspIjKucflUU0gWbA&#10;6VTWdIlyW6dqZHMZ5ssOO30o5SGtTXs/MkbagyK2xoLyRK5IBxVDQ4V82M54B6V2ImU7QRisutgs&#10;cBrGnvCDuXI7GsAIVJAWu98RLH9lwTzXFSqUkOBWqKHW2GyGGK1LaEK645UDOO9Zy9j3qxDetD97&#10;n0qhm6rh0/hxVK6K9AaqfbsKMVHJdee3XoMCpsFiZMKwOQMVaS7WNTlQRWYJMNgjNLI5VeTxRyhY&#10;W+uS+TnA9KymmfkckdcZp1xcDODzVdZRxtOKpIC0k7KBj5fbNb3h3xrrnhO6F1omr3ml3I532c7R&#10;/ng81zW4twDSpkEZqttbjPqLwH+3f8TPD6Rxald2fiGBDjbfQqshHpvTH5kGvpb4a/tz+GvF6xQ+&#10;INJvPDt23BkX/SIT75XkflX5s6ZH51xDH2Zh/OvpD4e+E42tYmZNxPSuqjUqRejMJ04Sdmj9FND8&#10;V6P4otRNpOp21/Gef3DgkfUdRV9geQRivj/R9Em0tYp7V2tpV6NG20j8q9U8OfEnXtPjRLxl1KLo&#10;fMGHx/vV6Ma9/iOaph0vhZ7NUcqCSN1P8QxWHo/jjTdWVVLm2lP/ACzlOP1rc3Bo9ykEHoe1dcZR&#10;lszhlBrSSOX8idvOinuBsXCorLzx+NMe6kjiMOwbVOdqgZLVc1q0XzgyoQ7/AMQOKotJbw4yrCfO&#10;Szvndx6V1rTc+XqR5ZtFB5hEwLKylueuOapX11clm+zsoJXkMAc1YaN3Yu+GUnB9RVqa2hjVMSxl&#10;mGR8vSi6M4prVmVp4uNQt5vtD+VMRjA4Bx0qta+HjJJJHcybCOjHvWzabGm/ehGVVI3RqNzVJNDa&#10;bAwDtJ33HOKXLc09pZEGj6HLYSOiSIYm6nrW5p2hpaxuI5OrbunFU7WRNwRZeB1FXLe98s4RmO3P&#10;ymk4ouNZne+G9Wt9PiaC6XKcbWpNTuLG7uP3SgDB5WuKk1R0G0nJxkfSpra4e4jY+dsGMDAzUNHR&#10;7S7V9jtdMv5dMfKTH7McZRjkVr3mqWVzZSeWBC5HK9j7152zPcW8Slz8p560/UJ447EyLc7mQYZc&#10;8j0rCVO8rnTGqrWSG39lbvIS0m01h3UAik/dOzJ/ERwBVGfWpJiDE+/JwSw70T6lcyq4MIHbdnIr&#10;sjzQWp5tfDK/MxzKTIcnaB6mojDubCHJPvVxZmvm/exoi46ISDVtrKLKtGduB3q4zbPPlSjHUoR2&#10;skPzupC+orUsdTuFKRgSOqnpniqrXLjMMih0ar9iscUZEecmhpt6kxte8dzcbXLe8t0RrXa/dgen&#10;vUdjdfZL6K4Rt5V9wVjwcdjWR5as3VkB6kVN5fkhWEm5e2KnlXU6PbTWrPYV8aaJq1jHFfaQBcMu&#10;PlIA/OuC8b6baS4ltkSJR0jVg354rFjuvMUAkkU24ujIdsaMQvXisY0lB3RvPGutHlkkZUdpIc+X&#10;Jj8OtT+XJHgBg7elTHLP8ibfXtVlbEMAzttwM59K6bo4o029UihuuoW5XB9BU0c0iyZUFvX1qS63&#10;RFSJC5z1qJr6YMCjfMO4FJLqEtHZkzTKxO4MvHpUqpDJHy+0+9QTXc00e1s+5wOKgjgk2GRSGGOh&#10;6iqI5S18tudyMNw71LbzQtu3oCx96rrZyRwkgo69eDVaON2bEbYYfhQFjRljiMe5OvoaiFn5ynJx&#10;UcdrNJITuVSP4SakZbiFQXCgfXrUspJdUQSZiXyx1FSwzFYtm0qahZkkY78qexFSK80y7c7l7etT&#10;ctR10RE3mMw2inG3nmbKpuPU4p3kuQP3ZD92z1qKaeYMMOSy9+4qeUbfLrYkuFdown3TjvVAM8cm&#10;GYj0Oa2NLT7dcFblsJjO5jzUOqeH9PYHyJ3VjnJWp9n2ZftFa7EjnYqOoX1p0Wqx2cmwyYzyOaz4&#10;dDulhEY1Bwo6Bhmrtr4PgupJXuZWnG3AycbfpRyWVxKopuyN6Szvb7RBq0aeZYK/lmTPesp9Qa3k&#10;AdGGfWo9Um1u102PT9LyNPAJeNGOC3YketYkPhnWtS0l7f7QolcE7m6g/QVMISd2dFSdNNcq1Nr+&#10;2o5p3iWRHmwCY1YEgepHahLh2z8gz71zujfB9JLiGa4vJkv0BJlgJUke/rVFbLVdF12Sx1AXdzYT&#10;D9xcwj07HHeq9m2Zc+l7HSX2oQ2u3zpo4Sxxl2xmom09bxlxulLfd2nrXTaf4X8K6hoiCeye8/iP&#10;mqdytWgfsGgW4iij27BkRyZDAexqVHldmb8jkrnA2emX+m3L3V9dQWNm37sJM3y8ngmtu/8AD2o6&#10;THGWZRG6hlZJAysPUVY1DVoZLG6MtsdT0+SVQ8BByR3IzzkVALPTVtll0y8lNky/LbzZ3R47c03d&#10;SSM4+zjF23IrDzVulE0u6En5ueBmtW60/SpI/wB5GrnqDisBpGUg8kdKsxXsgVsjB6DPNb21ucqd&#10;r31Kv9lxQTMbd2jRv4Tz+VObfGwOTuHGas+cFjw0Tbm/2ajk2mPAGB6U7kxuTx6grKFaFWYfx7jm&#10;tex1y3jiTz7bzGU/eQ4NcpIpGG/h6cda7H4c+BLrxtqAcho9MiYCaboSP7q+9Z1JQjG8zow9OpUm&#10;oUldnW+C/D9342vPNk/daSh5fHzP/sivbLGzh0+3jt4I1ihjGFRRTNL0230izgtLWMRwxjCqtXq+&#10;brVnVfkfoWEwqw8PPqItLRRWB6AUUUUAFFFFABRRRQAUUUUAFFFFABRRRQAUUUUAFFFFABRRRQAU&#10;UUUAFFFFABRRRQAUUUUAFFFFABRRRQAUUUUAFFFFABRRRQAUUUUAFFFFABRRRQAUUUUAFFFFABRR&#10;RQAUUUUAFFFFABRRRQAUUUUAFFFFABRRRQAUUUUAFFFFABRRRQAUUUUAFFFFABRRRQAUUUUAFFFF&#10;ABRRRQAUUUUAFFFFABRRRQB+VDdKY9PbpTHr9EW5+TPYrt1qJvvGpW+9UTfeNaHM9Su33mprZAyO&#10;tOb7zU1vumn0M35HQ6L44u9N2xXH+lW/T5j86j29a7nTdcs9aiD20quepToR+FeQ+/fsaZBdS2sw&#10;kido3HRlPNZToqSujpp4ydL4tUe1Nzz2qBu9cRovxEkXEWpDzF6CZByB7iuus9RttSh822mWZPVT&#10;0rklTcN0erDEQrbMkHeq8n3qsf4VXk+9SNtLaEM3eoGqebvUDVcTErN1qGT71TN1qKT72acdzKSu&#10;yHoSKhk+/UzfeqGT79aHNMrSdDVeRqsSdDVaStFsYSIJKgk7VPL2qCTtVo55lZ+h+tVpverL9D9a&#10;rTVvA4J9jMmj2SH3qrIM1oXPTNUGrojseTU0lYuaXq15ot0tzY3MltMv8cbYz7H1H1r1Twv8cP3i&#10;w69ACMbPtFuPXuV6flXkA6UvtjivOxeAw+KVqkTuwuPxGFd6cvvPrHR77TNft3ls76O5h2Y3Kw/I&#10;jsasXGnuyxC2dVA46cg9OK+U9K1q+0S8FzY3UltMO8Zxn2I6GvUvDPx0DSeV4isUuQwCm6iXDKM9&#10;So6/hXw+MyCtS96h7yPu8Hn1CtaNf3WewRWsnlBOVfA+6Mg496RLPnaW3biScY5P4GqOh+I9M1yJ&#10;H0a+t5IkH+rBy35Hmt0aeJlUCRi/bjaD6/hXzE6U6cuWSs/M+opzhUXNTd0UliNvwu0InBVjgL+N&#10;E0EVxsYIjvg/eY4Ge+RWh5M9p5iPHiLGPug7jSSQzL+7UPyM4Vf51NjVxKMeyLL+S2wdRn7vv9aZ&#10;JMWt0ZmwG+706H1I61ZklZVVQzRSNn5Cccjv05qKGV4nPmnbIModnXH5UmiCu0IZXkEo2MuAqvkf&#10;UUkUAiVo4i6rxkKcj61akhjwqFfnGGQuAcDvmn+SscLBsPGx/iyBk9qVgEbe2NxTavXzBwfbNNk0&#10;2OS3UiJSFwA0bnOB7YqK4jkTasa7lzkJu4HvinSXc8G3yjkr8pXkZ9cYpCHzWv7v92fmPAB9Pao/&#10;7PEe0fMWPJY9cU6O+f7PldxTPJfOR9AaX7ZCv7yeR9y8ncdv0HTpTKEjhEKmMIzlfu9z+Z6UrxOz&#10;n9xkqCx8vIHB9arW1950jRtA65chWDh9/wBSBwK0d0U0AzGxGSCAncjFUhlO6WKBWaIu8/AIRMjk&#10;/lUMltbx3KIHwZG2k8E5xwPbvV6SaeIrJDDmQLsBdhxg1Kt08iM8jKsuC33BnP4CmIz1sVDMqQYR&#10;eu7Bz+Rpf7JOS8aNxymc8cVorcXrRuqsvmbQTxgY7np1prXMp4cvKQPuvKeaLIqyKbaTLcREui+Z&#10;kMQTgcUTW21Ru8pSWBRVTHPc1OsypuDp5UbDjkkFu1P2yxKflckjGCccH0zVaLYdihLbpDcSHaWD&#10;HAOOQP8AJqpqWnw3MpiFsywvgb8ZGTxkntVy6hS3jxKhQ53DZljnPGTUo8qaENEjSxg5CsM4PfNT&#10;p2A5S+8B+H9ZuMXukW9zyMPLGhGR257GuXuvgB4D1C6P2/wropjLlvLhtVxnHGSMGvVppk5j2ohT&#10;k5zx+lUrizabc0So7K3DL8x6d6Tm47ItSkup5Vcfsv8Awq1SZ5ZvCNjsY5wsTDcwHPcY5HamW/7K&#10;fwwBWSLwpaqVXIKFh07EZ5r1GGJUVOTHIp+YdRx2qeaQZXajscY38KBR7V9xe0l3POrf4D+D7dUM&#10;WkeQGPl7VmkXIPtu/wA81Zh+FugW0YjTTWiAAOyKaTOBx3au8lvpHJKKqtnPHb1NQTebcREC7DSS&#10;D5G2gN15BOKXN5g5vocS3wz0SOdXNh5hAKhpkV2Cnjv2p0Pg7T7JXSHToY1VgR5cY+fj9K62aK6M&#10;3Em7ZwDHyevf2qH+zpbpmWTeUIBDqSSOfasNWRzN9TGXQ7Wz3H7GVPYg7u3SpvsSmSORV8sMpXYc&#10;KCfr2q/qliY4vKWaWN2+XKEk9R7cVD9nECNDJLK8YY7cHGMcde5zRZk2KdvpA+0FnjjCtkcNnBxS&#10;x6IrSGJo1Xjcu0kEj0rWj0uTiaAOTgENuHX6UeXem8RNj+XEf9Y4Us36Yo5BmaPD0TMjG7tYSx+V&#10;p2Kn6AHrWpZ+F4JmDF5Xj5O6MAjGOdo785pJoZkZBLGWOcjDAZ9BVqzupYYyCfKYgjaX5+nTn8K6&#10;I8i3NIuH2kVm0m1S6ZvtETp0T5cluo+Y9unoabHoEDKLohFgUYLKm4gZPYDrVqCSCGKVksl8/b8o&#10;RxvxzkDK4zzT7SG1mWS5iaW1dfmht5FyqnGDxnFarkZsvZvXoVj4ZikgVsmeZXdgqkpGVA4OTjB5&#10;71jjT4Xt1kiPmSqVby1YOgHJI475rakFw1wJRJMX2Oo8o7FAOOoHXGKltZtQMAje6UhmUA+Uo9wC&#10;Me/em+S9kKXs/snPSaey+WZPLky2eo2gdenao/7HMfy2oSNlBZgowWHoOP8ACt6SEM0TSDzbjuzt&#10;tDc/3QKmulHmb0d0RWDblGSO2Bx7j9axsjCxhXFrNbq48trYRgc7sKf0zSCzdWDeYvKjA253d+K2&#10;vOMf+r/ebCN8bLtyOmSMUzz2e4DyNGoj5WNeTz36VSt1Cxj3Wlm5VNrkbTkkdefwzVeXRXVJpQ1w&#10;qqSVMjZUADkbcZrpLjUL5pYpWkBGMb2PUDpUcOoXUzTSyPtii3Sfu13F2z0PTj/Ck1EPdOcS3IaS&#10;Jd7PuyEZDtKnpzj0q3DZiNiZNkbAcODgnP05qf7Qbg7kAduCr4PLd+tNZ5reYspTdw2/aGz6jFRo&#10;RZELWcV3E0SttaQEBQDj+Wahe1S3UCUSqY/lVScYHHGO9STX0lvNtEf2h2JO6NcEE98dqtqJmhON&#10;yyxnhOuD1zmldEkRjit2T/RySV+bGMAc9jUJC7pHX7PEpxtZpCGKn/ZHSrXmXW8jzXwy5KSZO72H&#10;v701bqdo8byvCq3ygNt9OlPmXYfMSW9m3luVtjMfb0x6Gnx291cuyJFvUL8rEEsO+OP8KjN5LCkk&#10;krSRlguC7cHkd8Z/SvOfG37R3hb4cXcov9ZSS7VfltrBjLL75AOF/E1S957DWvQ9Laylm81jsySp&#10;RiucDPQ8dc5/SqnxL8WeBfg9oYv/ABh4ms4dUEe+Dw/ayGW4kz2KoPlz74r43+J37anirx0sll4U&#10;sV8K6ccqbrf519KOmWlPCn/cA+tfO95b3c1xJd3cklxLIxaSaZy7Mx5JJPU16VOMKLUrXZs4KSsz&#10;6M+IX7evxG1qa5s/Ceqz+EtEkiMCw2bAPsPcHHyn3HPvXzNf31xf3UtxdTyXM8pLNJM5dmJ6kk88&#10;0k020kdT61D15NbVKkqjuy4q0bGhpmoCFdkhrUl1GBIT5bMzkdhWHGq7R2qRsBeMVi4p9DRMo3Uj&#10;NcEt0+tQqobkZNXmhVuoyfWmralFJXiqKuRx25UAnJzVmOMcH+IUqkbQCabJMIulBFzUstQNsMsO&#10;a1F18yIVO3GPxrlo7jd71OGOcgZrO3UEyzf3ct1IQfu9qoMp8zn0qZpCmM9KgkYNkiqRQ0SbW4FM&#10;knO44pkslQMxIBHWrKRLJOehHNPhYK/3qhhhabr1qxDa/vkBOASOcZpXRViwrK3Geahutyr3rTuN&#10;FljjWRUcoV3BsYz64qheWcyDnd2bpxg0lJdw5Wt0Ydw7K3NQLMVrQubN5IXlAOyM4ZqzMfWtlZiL&#10;sNzu6mrKyfNxzWVGSG4q9GxXGeaTA29EkLapaKMcuK+vfh6rC1tgoJG0V8eaAw/ty0OcDeDzX2X8&#10;L7qD7Lblj8wFaUupnLe56lhorOL5eSTVgXckJA2jBFa0K2txbRcjpSXK2hXA5NdKM33M9tWMfloQ&#10;OeTWpp3xAvdHWMJPmM8GKT5hx/KsiW3t2lB3cVBNZ28kqrvyQa0i7O6Ieqsz02x+Ien6/ZiG4LWV&#10;1ncpz8jfQ1pLJayxeYhMjcnzC24fTGK8qht7YOQrda6HT77+zVxFNgbfuMflNdsMTbSR5GKwHtff&#10;pnTS+RMzFJG3cZRW4+lJb2KzRAu/rhfQ1Vj1iw1a7Z1VbOQ4woPBwPWrrWezaJz+6Qk7skV2wnGW&#10;x85Vo1KTtNCi1azXaigtjIPpVixkVhL5qKSUIQp/e759ulQPJbyOqo56fKMn5veiMhcHGV6ZXjvz&#10;WupyX1JYdPj2ko+1j95e/wCOadDps0cxUNJnGTu549asrdMFUlMr/dZQf50yZmjYGI4U84JORTt3&#10;K5kIfMjXdtaQE/e6VJb38VzCXjjMZVtvNQmSR22lgUXpg8U2GeOFNjFRu52/3vpTsiHKWyNK31Qr&#10;hWbP976VavBYTWLOqeXMzDcSfve1YC3SxsdiMDjniiG/yx3o+CeGYA1HKmdVOs6cdRbyO186IrB+&#10;7TllDHBNL9rIgljjj8l9v3QuQfxNRrNI02JcPGr5KkDle/41PNbpdXHzEoo4RNvOPTNNWW5M6s6m&#10;zIbeZmk+dlY9uO9afmIYzukw3pVRrcKI5FztHQLz+FWP7RsQ4ilRll27huXAP409UY6PRiw2wuFB&#10;+9g9q17W1W3c7+A3rVaxaAFJYpVjOeFPet1XsrponlkYoD+8WMAnP0qJSdzWnCCV7lGTyWDApz7d&#10;6oPhZuBz6dOKk1C8SO4lLxSBAfkZVI+X1qpZ61YTXHkT3KRqpzudTmqM52bLkkiLgx5jYds8Ux9Q&#10;lXaVbB7sB1pBfWrSsICsy+uetIRn5gPl64qlqYFy01aBiftJD8424x+NW7iRrjTzHZ2/zs+RNv8A&#10;vL6YxWXtTawCYHXOOc1o6Zqn2O38pQAq8gsMmpcFe5vCq/hMS9urq2XE9q6Ln71TRSxbVeJiHxnr&#10;xWpf3U1xhWcNkdB6VQNuq8eXtPsKs53L3hkt9LxhgW6cDGfrUDXCqfvYbvg/zpz4jblcj0pq+Xwy&#10;IqnPOaYa7ohhuo2JKyqVzzhqtNcK2MqoPqDUf2WFn3PtXPO5OKa1s+0MseFJwNzZzQIHnLNySSvT&#10;PentPNIu1OewGapSPIq4aAxOrfK2/IIqb+0YbdPMkhljC8sygmok30NY8rNHTYUkkAlbY3v0rorf&#10;QZI7d5wQwUbvlOa5W11KCSbCy5D85YdBW3Z6h5G5I7oCOQY2lutYe9fY7oOHcrzXLwsykjax4NUJ&#10;Y9+XUblzjI9a09WeBYYTDHLM6/63cnT6c1gXOrW0J3MXiBPRlxW0WYVVy9SysvlkZzjPpVmS6WRl&#10;3AD1NU4b613KYp45C/G0nrU635hbCxrg/eBXirORky3EattTr6da1tNS4kXKKPlOTu/lWZa3EM3X&#10;bA2MhgODW5pupedvgN0i5X7+OKmRVON2aqQ6p/Y8iQW0ZDHG8KCaNL026tYYmMSsCSSrHDcdqkTV&#10;otPtY0kmWU9A0Z/nWDdeJpo70vE5KtwQ3IrFXZ6EvZ07SvsdYYpL66g22nlPyDyORVqfRIIrmE3S&#10;rb22CcZzz7Vwcet3Tgc/MDwQSDipZNWuZFUu2NvRi2TRyyJ+sU5atHRzavb2qp5NtDIFLDzMncff&#10;Fc/e+ReXS3EyeZMhyrsent9KxJLyXzCxfoetc3qnxJtdMmZDHJdhXCyiMZKj1q+TTzOb6w6jPaol&#10;0C+0uKI2pe8UB2b7oBxXmmv6KljeOIztVjkc8DNUrXxxp120XlXP3lyFbKmrjakdUZo7S1mvZlUt&#10;tRTg47ZNZxjyu7N5z50lYqwwz7RyCtWFmuNpXyw5XutJocepakrxz6ZNYyqf9VNgH8D0rVm0drFV&#10;ZpvKmZc7SMV0cyOXkkk7ooR39xwJBuHuKlnmWQfL+IWoXleG4f5uvXjNXfDvhq88W6xHZ2aYckGR&#10;uyL3JqXJRV2XThKUlCCu2afgfwVP4u1dI4QDZrzcSlfuj0HvX0nomg2mgadFZ2MSxQJ0A7nuT6mq&#10;nhXwrZeE9KjsrNMBeXc9WbHU1ujoK+exGI9tLyPv8BglhYa/EAXFLRRXIeqFFFFABRRRQAUUUUAF&#10;FFFABRRRQAUUUUAFFFFABRRRQAUUUUAFFFFABRRRQAUUUUAFFFFABRRRQAUUUUAFFFFABRRRQAUU&#10;UUAFFFFABRRRQAUUUUAFFFFABRRRQAUUUUAFFFFABRRRQAUUUUAFFFFABRRRQAUUUUAFFFFABRRR&#10;QAUUUUAFFFFABRRRQAUUUUAFFFFABRRRQAUUUUAFFFFABRRRQAUUUUAFFFFAH5UN0pj09ulMev0R&#10;bn5M9iu33qib7xqVvvVE33jWhzPcrt95qa33TTm+81Nb7pqkZyGdqrd6s9qrUGEyBiSTnmnWepXO&#10;nTebbzNE47g8H601vvGq71qkpLU53KUdYs7vRviMpBTU0w3aaMfzFdRb31vqMQltpVlj/vKQa8Zf&#10;7tJa6lcabIZbaZ4nz1U1lLDKWqOunmU6Xxq6PaJu9QP0rhtL+JW1RHqMX/baP+orrdP1a01aPfaz&#10;rMvsefyrllTnDdHrUcXQxC92Wo9utQyfeqZup9qik61nHc382Qt96oZPv1M33qhk+/WhzSK0nQ1W&#10;kqzJ0NVpK0WxhIgl7VBJ2qeXtUEnarRzzKz9D9arTVZfofrVaat4HBMpXH3fxqg1Xrr7v41Sk6Vv&#10;E8mp8QL0pf4jSUv8RqmQC/eFLJ8x5ptFSaEtrdz2Nwk9vNJDMv3ZI2IYfjXoXh/42avp+2LUUXU4&#10;FG0Mw2uB9Rwa84orhxGDoYqNq0bno4fGV8M702fTXhv4m6B4gkg2Xn2e5OEEEzMp/Dsea7PzJIW8&#10;ybej5wp3kDHavjPdjNdV4Z+JviHwx5f2S+aSFSMQXAEicex6fhXyuJ4dtrh5fJn1uF4huuXEr5o+&#10;oJo5ribO4St0Unlh+fWiOGZXyqMqknO7POBXnPhn9pK0mVo9bsWt5m6Sw/NGDnrj7wr0vQfG2j+J&#10;o42sr6Cc53fZ13Z577c18xWy+vQdpo+qw+Nw2JX7uWpHBG5xIsDSuw3Dc/UY4pIrK+2bVULk7h5j&#10;ZGTziujmuIJN4mAK7uzH5fT6VGrwyP5Em4RAZ3CQ5B9K4/Zx6s9H2aRgmxlmjkLKiSYKtJvOF/Ck&#10;tdP8+AyExP0JUsOua11hijj27jJubDMDlhn61Xmms7FiAMxsAxkOAOfpUcsO4csUUpLdgcIIcKMi&#10;RGzjnoTjFWAqoUJTzVYY3KQ6g981HJclSRDcxoMEr8pbdkepqtqCSRxqjXQiJOSUiP64pPYz0JlU&#10;WaqFkSBnVjs24P1qMSvMgLORGAWJjUDGKrrZSNL5guHkJx8xHGKrQ6XdtKXkQvHu+8WB/TtWXMyW&#10;X7uGRGiYuqRvg5YZ3A0b0cGONm83dgMTt/8ArVCqPFjzCu7tkYp2ybgy7M9V2nsO9LmYtSzvmijP&#10;+s6YJ4/OoZpzCwyGIc4wozjpzSR2s8kfmM8ZZWONuDlfpS+QHmy0WWAxubuPYdqvUrUlS+WSFFQH&#10;cMsFbpj6Vn+ddeZkrIUVss2cnB+vQVZdY1+ZgruoO07sYpIYvtWTbuoUn5gvJz+VL3nsBAsxaQsI&#10;pgGGfMwD096kW6mkZwPNC/eJO35vf2q9NayRqUEbSzkYMakAe9QTabJbGMBPL3D5ujY49qvlkPXo&#10;Zllo8lsk9x9puJvPfeRNMWxn044+lPmiuljlYkKxHHGNx98VchVk3bWDleS2en4GmbZZJtqOrn0Z&#10;en5Vm0+oteplwMJpkj3lpYxhlQnr36jkVPcW3mSbQ5AUfe4APtjP61c8uUK0chZyOSVJBWpGVvMk&#10;JiMoKlgeppWApx8xkFVxjA2nJ/Ons6owRTtJ+VBkDn05qZlj8ne0YBH3vY+5qSHTWvC/2eBpthLC&#10;TqAO4q7PoG5mTSQqxQzIkmD95wM/mahiklk3GKfO0cDoPzHWr7aDYXckRktId5c/M/3gvQ0610oQ&#10;yIsa7/J4Ta5weOcVLi+oFaZZg0cgl3MeuSSDUBjhHzTeu75u5PXrWlH/AKREpRRGxY7lOBt9Pw61&#10;UlVI5FF1cLhmOB/WlsSQiYwxl2iMcT84Vs57A/Sp/MHl723LH90DpSXkKWoEp3TBhtG1Q2PYD096&#10;RZbZfKQuwwM/MpG7PaiN7u4aitEtwZFLhfLUOA3AIqrYtcRqiXPlvJycx5wqknAx64xV42ts/wAs&#10;Qwdv3WwADVNmuZlAACtkAbhldo61Vh9QvLc21wURo9pIG5gCwHsPepWtpdxcS/uum2ToT7D061ZW&#10;3kkuHaKHlVwGz1P41Xmub23WQwq9yzYURZUbfxNFkHUfFDOsnmRvtIGT5PGB9BUskkFqsvmEOq7W&#10;3Z3dhyePXj8KYsZEKxxRyxYGXRicAnrUDWMciMgSNRnnvz6nvRa2sRj5LiC6+cyNHIx3KvJK/Wo4&#10;WRGaPzLiRW2n7uMf5x1pY7OaORmDhgwBVcc4H8qs+R+837SobGDjOTTQFW7bdePKskqq2MRs6kk/&#10;zNMZdsigy7AeFhwBnuTVmezjZWk8hfMBOx+MK3rVdftUhCRngAknGCPfNLqFyO3jDLJCVbYrg7vN&#10;JI7/AMqbNqCS24SO3cJ1aXv15qxHYb1jd1BkHHlrkKSPpVeT/SFLhVXHylsE4z3HemBFHcwPbGKJ&#10;sSM2CrE4+v5UjANG+2JZBJ8g8te/rU6wqjEDJPGGII6fWplRVYBshW/ujkUa9CepQjdRCsTLnHJ2&#10;MTjHp7VJHD5zBRLt+b7zEAH2riPHX7QHw+8ASSLqPiC3nuYcD7Lbjz5Tj2XIH4mvmP4m/t66hd3E&#10;lt4P0dLOIE7L2/IeQe4QcfmfwrSNKT6Gipybsz7J1i4ttMhe6vL6G0sVVt08sgiVPX5m4FeFePP2&#10;vvA/hHemjTTeJdQXjbasBAMesh/pXwv44+KXi34iXJm8Q63d6lk7hHJIREp/2UGAPyrmrdm9a6o4&#10;ZLVs09mke7fEP9qjxr8QFmtBfDSLCTra6f8AISP9p/vH8xXksJfezuCzE5Zm5JPqT3NQ2UY3biAT&#10;WmsfnYAAPpir5VHRG3KlsaEa7Y49oyCMmpWKyI0bcD0qh9se0jKyJlapyasTkAbVNK13cXLqPaFV&#10;JHU1FNGIxkCo5rhPlIqle3ybdoPuK0SdyrFp7kbdtQx3QWTFZQum3Z3VG1027Oe/FXyjSOk3KuDk&#10;HNLNcKseTxXPNfMuMuTTJNQJXGaOUqxqPdr2NNSfzGC559axftPqT+FTQ3HzZzV8pNjpII+hxn3q&#10;40e1CRWRa3o454x2rR+1Ky4B/OsWtTPUimYbc9/fpVBp38zHbNW5nULzWfJjzN2R/OrirsepOoBb&#10;muv8H/CvxJ48bboukz3aZybgIywoP9p8YA96+pP2Uv2MNL+IPh+y8X+O2+waIXIhs4Awe42nBaRi&#10;eFB64r7H17W/Afwz0TSvDul6XFbWzOkcdraphWjPO4+pOCfU8Vzyqa2R3Qw90mz4O8F/sX6lcQp/&#10;bk8se7hvsS7tnc5JGK9B039kLwzM8Nuj3SzJOsKzyHIZjjAOK+nYPipo0NpKZ3gs9UluDi1U7lWI&#10;HHzHn5gMt04OK838W/Grfeslo6QxXFy0ZusjMWG3fJj6KOgOCapU3Lc2tCnokYS/APw3brJYTi2d&#10;oW2uk3yFFxgnp7H865+5/Zd014nhGgpfafdgrb32n3PmEDIxlTj9M11Ph3xbLqtjIhhS1aJWlS6k&#10;bdNIokZVjO7gqAoOD1ya7bTvifpfhiGVbiCNIbddpjtmMWX3Y3gHgD5SQB6H2qXS8x+0UtGj4K+N&#10;HwIl8AI5jjuHZXfFqyMDEmfvE7cNXgNxC0chVgFx1r9oZPiJpWtrJpaXy6qJzgSMoVvuglc498el&#10;fOfxQ/Y30fxt4mudW8PWlsUk8uSa1tQtu8L5Bd3j3EMCuQSuBkjitIvlRjOmn8J+eNnpslwqmJWe&#10;RvuooyT9KnEDRkq4IYdQR0r6Y+O3hOLwhdQ6T4Vit7GwjhWK5WDAmmk3DK569cn8PpXzrrFncWtw&#10;Umtvs78jaOc4PXPeq5rmLjylC3ma3vY2HJU5r3D4f/ET7HHFvmxj3rw6JQzBgQfQg5rSs5fJ5JYZ&#10;quZoycbn1xa/Gi1jhUG42kVOvxrtd3Fwp/EV8h3MjMykSsPxNSQ+cVJ81h/wI1oq2mxHKfXX/C5L&#10;Nus4H0xS/wDC3LPki55+or5JWWRV2mVs/U0kcs3mLmd/zNHtg5D7BsfixbMwxNurQb4sQnJM3FfL&#10;Ph2GaSb/AF7kema6C6tJUjz5rdM9TXQp3RPLY9/b4xWqsA0wz+Fb2g/tHQ6c6x3kovbPujNlh9K+&#10;JtUurhdQdfPcDA7mqf2653DFw/5moWIdN+6Z1cPGtG1RH6m+EfGXh34gWom0e+WWVMM8CsFkT6r6&#10;fTit6K1EEuACinJ4r8qNB8W674X1aHUNJ1S5sb2L7s0Mm1vp7j2PFfYHwP8A2vbHxE0GkeMZY9L1&#10;RsRrqB4t5j0G4fwHr7V6tHHxqaTPmcVlbpe9T2PqWSSI4MbM4/iz1qu1wjMuS3XjqcUkbQyosouU&#10;Mb/c25y3uPaqlxdW5jZSxUZG7cMj6ivVVmro8CV4uw6GZmnAmVSgkydpwSue3vUslpFcXkjAAbjl&#10;Mk5PsKrcK2FyTj8auW8zKpVAydzuGc0/e6CUl1CW3kT94q/u8YU88VXuLiAKUyeCNxwTj6fjV2ST&#10;zELgbW/iUD5TQtqkykbMbhj5Tg0o+Y/e2SM5WXdhBzjnj+VXbWaRUKorJjuec0yTSjHtKQA7Bjc3&#10;LVdWSNYVVgyydie1N8vQIxmtx1u32iRWcFG6blAxVuWOMdF8zt8w5qKzt/tDK0aknPJzzWtbae/O&#10;5cjscUuaxTp8xlR2lsOxxnOO1W9P8m0vhLgFOflA/rVtlgV2XZhsfnVC5BM2V4ovzGMqfs2btxqE&#10;bQlUt0bKnLHnHNYpsbW4k3SW8ZY99lKsdxtC5wW6HPFTSQ3aR48sEd2JyKPhIl7wsOm20Kt5UKIT&#10;ySBU4aGOPIKlj2NQQw3GAyjJPHFWfsohTc6HJ5pN6nRRi+XVFaSYSxlQMHpVGOPzHKiTZtPG48Vd&#10;mSFoyUBBbt261UeR5FweWXjNVEiZMlvuY7pkjf0bpTxbzqM7ww7FTxWc0b/SrcEzxIAWOD2oJirN&#10;EM0Z8zB9e1QC3kEm0javUE1aZ42JDZ3n7pHahp5HXYW3gcc9RSK20KoU7ipHNO83jHZakjgAf72B&#10;VeSNY5d0i7kz2pj5U1YsrMqYIBbjvUiokkZ3Ox3fwP0qihEkmEJGe1advp8smwlGbj0pc1gVK5Ua&#10;zhkYFo1UryGXinmziVQEGw5+8TnrzWrJaxwR7pENVrpY/LIjGBT5hOnY0rHUoUt408tWZRg571Q1&#10;LZeyESW6e67RVKCOaTlfujrirNvFdPmRVz7Z5pJWIbk48pEum2a4b7PGCvIO3pUMkIOWCny/7w6V&#10;Ym85cmQbfY1FDC8jqMYDe9U5BTptojjhLfu0Iz2DcU9me1kwy449Kt/2aMhmfaTUNxCbeQfNvA5x&#10;2pJplSi4sdDM4GVA5qRlDQhmP73PIqEStI42xAMehHSpVjuJJQJNqHOPmp2MXruJDHJK21EbA79K&#10;vzaLKlt5ksmFPIBNXrfTIlhR5pv3uf4TW7c+Hbea2jP2x1kxn5s46VlKep0U8O5K6OQj0eG+YRqW&#10;JPJ5xxT7f4Z2GnSSX0Nkr+Zw+4kn6810kdjaSTKsBy23a5Jwc1deSOFTCLuRQF+51FL2j6GtOjFL&#10;3jgPGXwxi1qGO4sNthc2+HhnVBgn0I9P8a6LwXpuv6WjCZILhSm5nRcMpx/Kuk/tDS/7P2GeSRlA&#10;OzbwTWdq3ipXkIUNCnl7dsbYz9aXNJ6WOnlpU9bjNYvrqztzLchHkP8AyzjQ7iPUVzu68vpY5Zv+&#10;PUAsu7O8E+1W21d5OWmZm6B85NU57wyNsVj5jHG0d6a01ZhKp7R2iVYtPk1bUobOzUy3ErbRGO5/&#10;wr6Q+Hvge28G6SIlHmXcg3TzHqW9B7CsL4V/DtPDdv8A2nexA6ncLxn/AJZr6D3PevR16mvGxWJ9&#10;o+SOx9dlmX/V4+0qfE/wF2iloorzz6AKKKKACiiigAooooAKKKKACiiigAooooAKKKKACiiigAoo&#10;ooAKKKKACiiigAooooAKKKKACiiigAooooAKKKKACiiigAooooAKKKKACiiigAooooAKKKKACiii&#10;gAooooAKKKKACiiigAooooAKKKKACiiigAooooAKKKKACiiigAooooAKKKKACiiigAooooAKKKKA&#10;CiiigAooooAKKKKACiiigAooooAKKKKACiiigD8qG6Ux6e3SmPX6Itz8mexXb71RN941K33qib7x&#10;rQ5nuV2+81Nb7ppzfeamt901SM5DO1Vqs9qrUznmQN941XfrVhvvGoGrWBzSIZKrSfdNWX6VWfof&#10;rWpxVCq33jRDPLbTiWKRo3/vIcGhvvGmN94VqeYpOMro6jTPH17bELcqt1H3bo4/HvXU2HizTtUb&#10;CTeVJ/zzlGD/AIV5ctJ1brXPKhGXkevh8wq0/i1PZGYbgc8Hp71FLkNyK8vsfEF/poxDcPsH8DHI&#10;ro7Lx5HIqi7g2H+/DyPyrklQlFaHsQzCnV0lozpJOlVpKZa6taX/APqZ1f8A2c4P5U+bOSMY+tTZ&#10;rc6eZSV0yCXtUEnap5e1QSdqpGMys/Q/Wq01WX6H61UnbrW8DgmUro/L+NVH+7Vq4+7+NVm6V0RP&#10;JqfENpf4jTVbnFLSsSgooooLQUUUUGq2uBoi/wBXzxU1raTX1wsEETSSN0Vf88V33h7wLFpqpNf7&#10;Zp+oTqq/4msalSMNzto0J1n7qOb0Xwld6ttkK+TAeC79T/uiu20vSrfQRutAY5e8v8R/GtVgAo2j&#10;AAwAKqy964J1PaaNaHv0cPChqtzbsfHerWLDMwukHRbgbv1ro7D4oW0jYvYJIA2MmPla87NVpPvG&#10;vMrZbhsQtY2PQjjK9LaWh7dp+sabq0wmt7uFx90KGIfn1FaE6+fEUB2K3XbjdnHXmvnrlfmUlT7G&#10;r9n4u1fTQvlXsrKP4HO4frXh1shf/LqR3084S0qxPcEhhWEmVvOPAzjB4ojkS43Bo3R1bO5j1HpX&#10;mOl/GCaCRBf2KThTkeQ20/iDmuih+KXh/UWUzPLZuTllmj4P4ivHq5XiqO8bnpU8ww9RfFY6+aBP&#10;M2RxsVxnG7aPzqez+zwoIyu4lTlSSBn2Pesuz1aw1tWeC7t5ggztRxz7da0VhIiy6kjBxivMnCUX&#10;7yO6NSEvhYAKysZIyzjgbjmorVftEzP5IeNflIzinMtxLCqh/LkyMbhjI709Zi0YDRoozhccH6k1&#10;mX8i3HqNo0bIy+WGxuYDJx39KmgisIbdmZWK4JjB4c/j6e1UVGxSDgn2xTGkMu0M2e2ecCtebyL5&#10;+jRcMMMhKoqxiQA/OwJHPNQzMFjHlcYPDdARmo/J3KgZPNTPGzO7juKmjfzF8pMlgeFbkj6073C/&#10;kRmMSSRq0rKzNnAOD+dWZbWWdVDNGqdt5OX57kVBNbruV9nmfNj5jgj3qxNHLDtIGFx/q9/HPfHr&#10;VLYZnyYZmihjdyo+Zk5x7Comt2lUJEro+Nx3DBNas8MkUYby/KLYxk5J/GoGjKxu4yMcHGKnQCvH&#10;A0aneyhu4xUUZWbY0UrNgHCqOntVhWAkUHCHrnGAKcyEPEFlCozfwybT/KpJK728DWrZGXfvtI/y&#10;aRN8LoIpJIoQfmKtjtwD61auIRDtZiNqjJ3HPPrSW+lvdNF5YLjG4bgMEetPlY0nfQoPFHIoGWPf&#10;OO+egqt5SQtH87HncCGI2n3xWuuiy3U6wrDuUMArqeM59frT/wCxTprHJjCyDaWUhv8AJpcrYO/N&#10;dmGqx3EzKRkLyTzg1A00/wBoC+SXCYChV24/XkVqpZeSsgaTzNxxsLbQKsw6cZtsyO2V4wV+Q84x&#10;U8jI5WZTX6vcFjCVZT8zKOnsKSeSPcGeFhu+ZR2z6CtibTdsh28ljjavNU2s5XzuXMQ53cD9KfKy&#10;uVlPyXu02+aqttxtC4x+NI1lKy7WdVXjAx1NX5LPcF5lU+m3gioWswAJJE46IMnOc9aXKyeVlQPJ&#10;DgJFuCqdxViCPXjvSwtbtArLJtDcDfxz6Grn76SSUxI0uPmOTt21Fa2rt5m9y0ajJZgGIpAIJpI2&#10;jVnV88D5Qc/jilNxBGAqKjSDqu7b83txU8enzvA7w+dOjLhWK9KQaTcm1SV97knaW2jg9qXvdCrP&#10;sRTRXSKypC0gbA3YAx681K1xLGDHuYL0bcAOfTNWhC8UcLNLFGQdrHfkk/SsTXvEmhaax+26haiR&#10;SQYlbew75IH0rqjRqy+GLM5SjD4nYvrJIyAGPAIy3IODVRllaQqYx5YwASQM+tclqHxk0ezl2WkF&#10;xfoB6eWP16ivmH45ftzXulzT6T4RitIdRztlulXzVhHcAngt+GBXU8BWjHnmrGFPE06suWnqfZUz&#10;SRQbpLhYkQ7i23hPqe1ebeMv2hPh34J3DVfE0F1cqebWwXzmyM91yAa/N/xJ8ZvGnjVXbWfEmo3y&#10;nnyWnZYh9EGFH5Vw11qM8md8jN255rCNC71Z6ao23Ptb4if8FCFt2mtfBfh4qCf+PrV2zz03CNfw&#10;6mvnnxl+0V4/+IEckWreI7kW0hyba1Pkxf8AfK4z+NeRLKd1W0m8xQABmupUYxWhbio62LskjP8A&#10;Mck+5/WqZZmyx61KqtNhQfz9Ks/2ekceNxJNUrI0M3zz3HHSpY3Ct8vJqC8XyGK1DHIc5HFVa47G&#10;5azqzYfIxW/Z3MEMfGCT7Vx9szbjuOR2Na9rN5K4bkVnKNxGzcTJKrYHGK5643+YwHTNWbzUFHEW&#10;5s8c04QIqDeCSeetRFcoGRIzoPm6e1Vjlm9a1b23VUZh0xWcvygVuK4zy2XtUUnA5q0zFlPb6VUk&#10;bJpoaK7EE0je2TUwjX0p/kqFyBVDuV0BqxHGcVLDb7selaVrZr7VLkkTzlKEPHznitCGRnxzVsWi&#10;7fu0sdsF7c1F0zLnGtbtIor0P9n74UR/FT4naXot4jnS0LXN8yvsCwpgn5scZ6fjXIWNlLfXEMES&#10;NJLK6xoi9WYnAA96+4vhj8N7b4LeF7HSoFFz4x1uFbnVmZdptocfJAD2OTk1y1KnItDrw9N1prse&#10;t33ia91W3t9C8MWltpvhbTIUgs7WFD820kcjnjHvz1NYEnwt1bWNSk1S8uXlvXbHnO53YH90dhXf&#10;/D/SZbTTEnuCsXnfdwQML9Owrq55llU+QuFXjdjrXmJyk+a59bGjGKtY+YfFnwbv9Ltbm6hvZXKx&#10;lSS2TknP868I13WrzRZruyeSSSePJRNu5WzyxbnjAz+lffWsWK3lvIkiBsjJ9K+QPiB8PpLr4n6h&#10;EsZFs1usrADgljg/pXbTqOO7OethVPYxtC+JkVvpZJdpLhFDKZFJUYYEDB68Lgn3NZPiD4lQ3F1D&#10;NJMzea5SXgAScdQB06jr710Gn/Clk8Nl/LZbgg/XrwKz/EHwNjvPA8VyymK8WNXY5wd3U1p7e5yP&#10;BcquQaT8QriO4LRXE6yCFUBjO07/AF/LvXrOl/HbUdL1DT9ZspWtr22UC5E4B82LChk/EZ5r5GuL&#10;9/D94sbFi0e5SSeoB4P616Vouuw6/pEccjbHaAbW7jnaQPxx1rpjyyjdHG4OL1Putde+GfxUtQbj&#10;T7OW8mQTBooR5jttBYeuRmvmj47fCPwF/Yd1d6Lojvd7Sy3VvI8hB9Spztx3GK4zw94yk8M6xYXn&#10;nGJbNopFkjbnO0gg+5wK9h+LdjP8RfA/9q+G2tbbUWj86DaWjaQkfMNwOATz9cVi46kOzifnncbr&#10;e4dGySjFTuOTkdqka4RozjO6k1iG5s9QuIr9Gju1ciVX67s81FFGvqK26HDccJGPLVpWsmY+eKqQ&#10;24c4PSrKr5fHNS30ET5GQarHImGOeepqVeaavzSDAzzQhHd+DFLTDPpXW6lB+55x0rmPBqETD0rs&#10;NR2+R+FdaXuslnkWvRAajIR7VRjUbge1aXiH/kJSfhVCNQWxXEzT7NiTYrnjrSNCGXkA8Yq1Ci7Q&#10;T8tSLCNx6EDvWd+xJ7J8EP2l9X+HM0Om66Z9X8O4CAZ3SWw7Mmeo/wBknn2r7n8J+ItG8eaHDqWj&#10;3UV5ZzL8skZ5BI6H0PrX5aBljb7mfpXWfDX4ua78J9cW90q6Jt3OZ7JyfKmHuOx9DXr4XHzp2jPY&#10;8LGZZTrJzhoz9LZNLW3JZI8EfLu6n86vL5axjn5/cV5x8J/i5pPxa0k3mkzlZ4Rm5snIDwnGTn1H&#10;vXoUaeZGpyfU89a+jjJTXMmfIypum3FrYSa4RfkPy8ZKnofwqNb0whGQDbjPvUjs27JIO0dO9VPs&#10;+0fvGbHX2+laqxhKMmtC5HrbK/IyD14q1Fq1vI2JEBHrWN5KSOFXdtPerI01o1MhI2rzjNN2sZx5&#10;1udVp1rHJEbmGXy2zkLW3ZaxJbQtHc2+9GUgOB615/byys4WALyfWumtNcubWA20kcTEHHzDJrBw&#10;7HdTrcu6Lc1raXkBczmOfOFXPWsif91MyMA/oWrSudKuZ4PtMcalO4Wsy4jAcrMWSQHjA4NERTd1&#10;sRPIwVlUnHQjrUljJLv27jgdqZJcDylXaq46nHNQlfOGBIyf7S9a08jj2Ogt7mezZWjO5c52Hsa0&#10;prwat9ni8ho5B8r7eK5C1ju02/vhgZ5H6GrdvJO10sUknmROeSen51m6ct7nZHER+Gxe1TS47G5l&#10;jjn+ZesZIyDVeGxaSQMR9cVfu9E06UF5ZSGB6h+TVOOFl4jdjH0BzTt5iXxaIfLHDCQrAH1qhe4P&#10;3RtFXpLWLbtckMe5NUpl+ztlW3fXmmnoTMhs7N7h12gsfStK20po1O6MgA8FqpQ3RhYMhIbvitGO&#10;4nmX74CUFxtYj3QrIylAD2NZs7FZCc5z6ip7xTGevzVRkWfcN7KgqoxZhUlysv29vDeOE2eW395a&#10;17Wa402bEf8ApKqOAe1cdK1xb/eeN1b7pUFTWnpeo3liyzEIV9GyaUoNmlOso7nT3t7a6ldL5o8h&#10;duG471jXlkkBJhuBMmeBnrTrjVDqHEiRhj08sYNZdxd/ZWKMkgHXhKiMX3LlUUtUi5DamT5h+6B9&#10;Kimjkt3J809OxqDT9bsZpnjnuVhVSeMfN7YomvFuSwtQJQDgbjVK9zKXLbcmMzO0e51JJ4DGt/T5&#10;rFnUXCeWxwvAyK40apMqn7RamNoj2HX361rw6rbKioWZvl3EdetTKLNadSEdEbGtQRrNJ5BDKD8u&#10;2sRm8z5WIT0NakN35tvKtrCkjMu3zGzuU+1Yt8upWsP7213op++O5pwCry7oc9w8MYTduXPOKnj1&#10;EbSskYmHG055FUFvoXhR2kCE8FGPNJJhec/lWxx7vQ6TTtYhj3pPa+ahxjDdKvXHiIyJstlMcQHR&#10;641WdY1b5gD0bPWnpcOOAWxWfKr3NueaVkaEk0/2guH2lu/SnxySbiTIzN0PWoZJjLGoCN7ECtLR&#10;7A3Um6T5Ix1ORTdjm969rktvZXE2dmQO5bioJ7NGlIlYqV64PFdRpOj2swlBnlRFGAAc4qFtHsLE&#10;SrLK0pf/AFXPf3qOdHb7CSV3sZ1j4c86PcvLnlcngivQ/hz8O1nvF1XU7dcQnECH+I/3j9Kg8F+F&#10;f7SvAVdo4o8GQoeD7V7DDCscaoo2qoAAFeXisQ17kT6TLMAm/azWiJNtKBiloryT6wKKKKACiiig&#10;AooooAKKKKACiiigAooooAKKKKACiiigAooooAKKKKACiiigAooooAKKKKACiiigAooooAKKKKAC&#10;iiigAooooAKKKKACiiigAooooAKKKKACiiigAooooAKKKKACiiigAooooAKKKKACiiigAooooAKK&#10;KKACiiigAooooAKKKKACiiigAooooAKKKKACiiigAooooAKKKKACiiigAooooAKKKKACiiigAooo&#10;oA/KhulMent0pj1+iLc/JnsV2+9UTfeNSt96om+8a0OZ7ldvvNTW+6ac33mprfdNUjOQztVarPaq&#10;1M55kDfeNQN3qdvvGoG71rA5pEDfdqu/Q/WrX8NVpBwfrWhxVCo33jTG+8Ke33jTG+8K2PK+0C0n&#10;8VKtJ/FTNkIe9L0AxSHvTv4ag1T6EZdlfIJU+o4rRtdevbXAExdP7rc1nZp38FZyinudMJSj8LOm&#10;t/F0cigXELKR1ZT/AEq9Fq1pdEeXOuf7p4IriGpv04NR7OJ2qvPqd433apz/AHq5m3vJ4VGyVh+P&#10;FWV1yYffCyfpUpWFKfMjQuPu/jVZulMOrRSL8wZTQLiOQHa351urJHn1E7iL96nUxfvU+h2IQUUZ&#10;5xR70lqaR1Ctjw94Yu/EUn7oeXCp+eZug9h6mtfwj4Dl1jbd3gaCzzwrcNJ9PQV6Xb2cNjbrDbxr&#10;FEvCogwBXDVrJOy3PdwmXup71TRGTo/h+z0OHZbx/OR80jcsavSdqk9ajk7VwOTk7s+jjFU48sVo&#10;RSVTl71ckqrMw2t9aqJjLcr1Wk+8fpVk9DVaT7x+lbRMJkDf6uq0lWGPyVXfrVnLIrTdSe9VZCee&#10;atTVUk71utjhn3RSMrwyBo2ZDnOVOK07Hxxr+mY+zarcKBztZ9yn6g1kyfeFQtTlRp1FacV9x53t&#10;qtKV4SZ6Bp/xu1632G4W1vAP7y7D9Bg10Nj8d7d5c3umzRbyATE4f8cECvHKa/avNq5Rg6m8D0qO&#10;b4yGnPc+g7X4xeHJo1jN3cRDIAM8OPzIrp9L8ceHNRgwurW+/oqiQKfyNfKlHpXlz4dw7+F2PXp5&#10;/iFpNXPsCzuEiwYJ1ff911IIqeLyQzyyfMw+VvmGc+ua+PILqe3fdFM8R9VJB/Q1p23i7XLQ/utW&#10;u07/AOtb+prhlw7Nfw5np0+II7TifVJuo5LkKJgxDAMykEDHYVZugqx4ildyTn5q+XLX4neJbOQM&#10;mpOx/vOisf1Fa8Xxu8Uw4Dz28/tJAuD+WK5ZZDiVtY6459hpb3PoZZjLGVUSSMvVWb+VJBP2aPYx&#10;O3B5NeGWf7QeuQKRLY2Ev/AGH9a0F/aMuPMJbw/Zn5cf6xuD61z/ANiYvsjoWb4SXV/cewG4+Ywv&#10;GoZf4GBy9TfZ5vLB8sLgZ+XkivIrf9pDCstxoSyAn+C429v92pI/2irNWOfDshX0N30/8drL+yMU&#10;vsm/9pYX+Y9Vhu1uIRmLfIeOSM8d6WS5utgWMg842kDpXlLftA6Y3/MuyD3+0c/yp6/tEWS5P9gS&#10;kgYX/SRgf+O1P9lYz+Ur+1ML0ketR6hcfZWhQ7EU/dxjFFzeQkRJ5LBwME8c15Cf2iYGC/8AEhfc&#10;oxn7UPX/AHKgk/aEXzA0egJx0D3LH+lUsqxnYTzXD/zHsNnbgsrtMFi5YqFBbNWZsx+fGoYhsOEL&#10;dP8A9deIN+0Te7XEWh2aFueZHNZ158fvEM8jNFb2cIYY2hScfrW0cnxct0RLN8Mlvc+gLe4E7xoU&#10;MB6Sdf51BNcA3DYIZV+VVwMgV87XHxs8WXHy/bokX/ZgTP54zWXcfEnxLeM5k1ecFuCyYUn9K6Vk&#10;eJe7RzyzvDx2TPpy4uJvkRXON33wOMf0qkNYt7eQfbLuOzCg7TKyjd78mvly48Q6pdbvO1G6cMeQ&#10;ZWwf1qkWLHJO6t4ZA/tzOWWefyxPpi6+IXha1bE2sRHAw3lZckj125rn9Q+MugWqt9nN1cOWPAh2&#10;AjsOa8GpVrvhkeGj8WpyyzmvL4bHrd18ep1jK2On+WMAbppSfrkCuavfi94luppGhuks1Y52wp0/&#10;E9K4uiu6nluGpbROGpmGJqbyNXUPE2raozG71G4nLdd0hwfwrLeRY0Z3YKigsWY8DA5J/Co5pktY&#10;WlmdY44xuZmOAAOpr5a+OPx4k8SSS6JoE0kWlDKz3K8NcH0Hov8AOtK1alhI3S9B4PDVswqcqbsj&#10;Q+N/7QX2zz9B8MTkWudtxqEZwX/2Ux0HvXgMbsx3MxLHkmoalj618hiK868+ao7n6NhsLTwcFCCN&#10;aEZhqvNDwcU6OTamBTtwbrzXGlZnU2Z7D5qkQ4UU+RBuPambTWhL1NDT5BuwRk9KvySFlIxjisVZ&#10;vLqQ3krJt3YFZ2AZqTh3ABwQKqR96kkUlvwqFuK0WhRoWmxmUc8VqcDkHNc7DceW3tV6O8GOTxWb&#10;QE1wfKkDdjU32k7cZqlNMk2AB+NRMzL91iKLEl66uMwhOjHtVZVLcYwaWKFpMZ3Ma6Dwr4J1/wAa&#10;a1DpGg6PeavqUxwltZwNI5/LoPc8U/hRCTeiRzTsVyKr9Wr7h+Hn/BK34jeKo4rnxLq+l+D7ZsFo&#10;JCbq5AP+ymFB+rV9E+D/APglL8K9JjV9e1nXvEEyj5gtwlrGT9FUtj/gX41i60YnfTwlWSvY/Jf6&#10;Cpl+7yK/Z1f+CefwAhtxEPB08zAcySapc7v0cVymv/8ABM74Jaqj/Yo9e0SU9Gt9R8wL9BIrVP1m&#10;J0f2dWauj8kowMitSxZRjua+7/HX/BKm4h8yXwb44t7vGStrrUBiY+gEkeQT9QK+Wfip+zl8Qvgf&#10;dbPFGgz29kxwmpW3721k+ki8D6HBqvaQqbM4a2DrUtZROLjUN1okgK8jkUWwIQdh2bt+dWh06g1F&#10;nc8y/Q+n/wBhnwfo15qeueKNZtVuxpaBbZZFBVJCMlyfUADA967G08SDxX4xv9WmmIeW5YtA4OAP&#10;4Ru78Gud/ZOkk0f4W+MbyRlEE0q7I9wJfC/3Rz371L+zrp978QfiRPaLFutLCRnuJWB5YnIH4CvP&#10;qy3R9Xl1NNR0Psrwbp6SeHYprsbdyhUXv0qrqkrxylbdSka9c1y3jzxtq09wNI8Pwx28NqoUzyfK&#10;TgYye+K8Q8UWXjh5B5/ieIQhiwt4OBn881lHSJ78l71kfQ0mrRn90XBboVFYOp6dYSSyymJDKRgt&#10;jk+1cB8J9N1S+aVrq5M7Rde/PrTfH3iq98M3IaNfNIPIpcxUopHVzafBt27AB16VQ1KwiurKS2ZR&#10;5bDaeK4XRfj5o19cfZ9UtnsZvuh2GFNeg2epWeqRq9pOskWMitCNHofMvxa+E8VnNPdxKoDg4OOM&#10;Y6V4bo99NpesEZYRK2xj2GDnFfbXxEhE2kXKSAMiqScj9a+KvFzRQ6xJDbkL5jElgfet6Ojtc8rF&#10;U+XU6PT7xZLy5DMH+bzgpPQYPSvZfCWsTah4fi06GVoJPK/dsMsmD0yPavmePXJ7TUUVW3rImwsM&#10;8Y//AFmvaPAPiBZre1kQtmNx8w6FTjivQPI3Pnnx9JejxVqMeoyrLdRSmNnAwOOn6Vj2kgZsZzXe&#10;fHHR0tfHl48RLRz/ALzGc/X9c1yWm6ecBsUXVrnBLRlu2UFR2q0IA2T1FXbS0GzHfHemPH82AuMV&#10;zuWpFyv9kM3A4UVLHpwVwVIIzVoRlVBDEA9akiYBy2MijmugudV4RGJBXTah/qfwFc74TbdMcDjF&#10;dRqUZaHp2/pXfF+6S2eQeIAzapIAKpwp83ORW3rEI/tGXI5qisBZ9pAAFcDkOLuCIAmc5xR5u3IP&#10;SlKnfUc0bEDH0qC2yWHbJ0NR3CF+NvK96u2VqNuCMmrDWgwRt2gdKXN3JK/hPxfq3gLWItS0m6kt&#10;LtD/AAHhx3Vh3HtX6AfA/wCP+mfFzRzEsX2PW7eNTc2RbqOm9D3X+VfAUOl+c2TzWxo0d/4b1KDU&#10;dJvZLK+gO+KaE4Kn+o9u9dmHxzw8lfY8zFYKOJi/5kfpe0lxMr+WmDnn2FWopribAuJFZVXbjA6e&#10;9eSfA/49WvxG006ZfbbLxBDFiWLftWb/AGk9fcV6nbO6spLs3OMEZB96+up1I1Yqcdj4ucJUJ+za&#10;1NZo4WjTau0AVBJM8LkIcoeNrVKsiwxsHDHPI4pYYUmU8Z7+lb6Pc5akZXuiax8raSqYc9cDvU8y&#10;ng7cH1qeFIoWVvlYMMEd6LxlkAwBgdqUbRZbiuXcmiup1jCrMVT0zx9K9O0W88KapoqxajavBOFA&#10;MjL1PqMV5RHbyLGGJBU9xV23vtqBQ/NYzpc3U2o4v2PS/qdL4u8Laatm76YHAHJkYEZrzxYnikI3&#10;fKK6K41Z1t9hmkbAxtJzWdKY5FDdWNaQjy7szq1Y1XorBHDJsDE5Vuhptwxj2gFiB6VLHbPIvGcH&#10;j2plxbvCo3NnHTFO9xcto7D4775DxuGMfN2qQXYkVVVsMD0qst0UUZjUsvQ7cmpDfCSP5ol3eoGK&#10;q10ZKXK7stzWryKMyKGPr0qrNG0O0S/MDxx1/Coo2nk5UbgPSpmhllXIT6svNTy2NubmRAri3mJA&#10;+U/wsKf9u2jZ/D6DtULKV+UtyD0NI9jLGyuxHlt6c4p7madiS4nMyFQMnuaprITx97HrT45Gjlyp&#10;BweM1p291BO371EiHUkdfwp7IdlJ6lRbJrkKDGp5zVi4gNvHtYde1ackttFazmHzJZsYjUAFcf41&#10;z9xqyxjEqyK2eSwOKmMm2bVIxgtCWzUR3CSluF5K461vXWoRzQMEgXBGCzc1z8eyaMMjjc3qKnPm&#10;wqvmHjvzxVnNedhPsNpJIWe3Td67RViOztYYXEcSqOp2il+1W7IODn1qGacbcxcVVzFR11ImU7sr&#10;909QackabdoiUE+1WYbwbF3AMcU5rxWjwAoPPtU3Oj2cWtxNLvjZMypwp+8TVi9v5Z1H7zKEnAXr&#10;WP5QaQruKe9W4bWYsCjLJtHUEZNLfUl3tyiLY20+WmhVj/tCk2qrMUjVkAxjHSnTi4XLSJtHv1qv&#10;Grudy8fjTuFOL1I5FMpxGCqjopohzCQdm89MVfSxULuZuKSS0Ea7w5PpU3RT5o7lf7dPEcD5U/u4&#10;q7bakFKPtBbIJGOtVZmk2KS+T2JHSoppmmYA4U/3hTF8Op1MfiC2hz9ngeGY9OQVPvVcR3/ijUYL&#10;O3HmTyvhdp4HqT7Vy7M8bYLkkdOcV9BfB7wQ2iab/ad8mL26G5F/55of6muSvONKN+p6mDoVMbVU&#10;eiO08K+HYfDWiwWUXzFRmSQ9WbHJrZoXvTq+cl7z5mfoMIqnFRjsgooooLCiiigAooooAKKKKACi&#10;iigAooooAKKKKACiiigAooooAKKKKACiiigAooooAKKKKACiiigAooooAKKKKACiiigAooooAKKK&#10;KACiiigAooooAKKKKACiiigAooooAKKKKACiiigAooooAKKKKACiiigAooooAKKKKACiiigAoooo&#10;AKKKKACiiigAooooAKKKKACiiigAooooAKKKKACiiigAooooAKKKKACiiigAooooAKKKKAPypbpU&#10;b09ulRseor9EW5+TPYgb71RN941K33qib7xrQ5nuV2+81Nb7ppzfeamt901SM5DO1Vqs9qrUznmQ&#10;N941A3ep2+8agbvWsDmkRfw1Xk6GrH8NVZmrZbnFUKrfeNMb7wp7feNMb7wrU8r7QLSfxUq0n8VB&#10;tEQ96d/DTT3p38NQaIhbrUn/ACzqNutSf8s6TOiPQY1NpzU2pNySP7tMp8f3aZSsVHUQ0u6korPz&#10;NbD0kZTgMQKmW6kXgHd/vVWX71SKpZlCgkk4AxyaL2L5Y22LMd4+4fJnnt1r0Xwb4PiYR32qRsMf&#10;NHDjj6t/hTfB3gVbFY7zUUDXJ+ZIT/B9feuzk9zmuapW0sj1cLgoqXtJmoL6AIAHwF4AI6U3zo2X&#10;76/nWQeF6VDJ90Vx26ns+1aVrGu3HuPrUMrAAA1kliBwSPpTGmdcYdh+NCgZSq+Rpuw6VWlU88VR&#10;a6l3H5zUcl5L/e/Sq5WYuoi233TVaTr+FQteS461C10+exrSKsZTmhz9KhkpjXT88CoJLp9oOFrS&#10;xzSkLL82aqT/ACrUjTtzwKq3ExYdBWkUzhqS0K03DCq7NuqSSQswqKutbHkSd2ANNk7U6mtUPccd&#10;xKKKKR0IKUd6SlHeoNRlLJ96m06TqKTNlohtL60lLUM1gxlOptKGpGo9aWkWloAKKKKAFBpabTl6&#10;UALQveilWkwFpwam0UkFhytupy9aaq7aWqKH+1NaRY1ZnIRFBJZjgADqaN3U96+a/wBoD42faWn8&#10;M6FcZhHy3lzEfvesan09TXFicRHDwcpbnfg8JUxlXkitO5m/Hj44t4imk0LQZymlIdtxcJwZ2Hb/&#10;AHR+teFZNN3bmyaU18ZXrSrS5mz9Nw+HhhaahAVT8wqaP7wNVt3Oasw/NiuY6CyuR1pSxHepoY/M&#10;GccUk0QVemKkGiuxLc0h3DvTlVpH2irBsXZevNMgrbfenL2FRPujJ3cUwzBetMCV2GTVSRjk08yF&#10;qZtplDaepxTdvrUscJZQelAEqNzViPDYFQ+SVGc5r7k/YR/Y9h8YfZPiD42sTJowbfpem3C4W5IP&#10;E8g6mPPCr0YgnoMnKc1BXZtRoyrz5Yowf2Wv2D9b+L0Np4h8USTeG/CkjB0Hl4u71fVFYfKh6BiO&#10;eSAa/TT4a/C/wd8HdGTTvCWiWukwKMNJGgM0hx9536sfrWi15Ha26xxgJGihVHoBwKybrxAFBBYZ&#10;9q8edZzbPsMLlsaUUup2H9p7cufoAxqheeIl3btxwDgAHr71w954mby2w4jAGSzcH8q47xB8TrPR&#10;8RRSCSZvlDNnJJ7AVnzN6I7/AKuoe9N2R6ffa/8AZ1Mk0vkLjnLc1i3Xjq0tlYtIzEDgZ5x646ms&#10;Twh8N/EfjqNdU1OZtC0xiCGuRmSRO+F7D0Jr0fR/CXgzwrI7Wun/ANo3LcG5vmMh/AHgfgK2VNte&#10;87Hl1MxoU3akuY4NfiRDOMw2d1cIDtEkMEjjP4Co77x7pWpWcmm6rbq9rMNstnqEOEkBHQq/H+e1&#10;eyJ4me3hEcTR28KjKrGAAAPyrz66/aK8H3/iaHwzLfJfT3D/AGdJWt99q0g/5Z+YRtJ7VUaKexxv&#10;NKkt4Kx8TftBfsU6X4ijuvE3wv8ALivMF5/D6f6uXuTAc8H/AGM49K+I57O9tYZXls7i3SGXypWl&#10;hZAjjqrEjAPtX7ReNZPC3ha+stRh0dItQmcxbLeRooGO0nLopAPtjFcveQWnjFtY0DUrXb4f1lZE&#10;a1ijGGZ1+ckYwzZIbceeBzV06lnqZTwMMZH20PdPgX9m7ULubwB4ot23LaW7CTcM5GRkg845x6V9&#10;P/sj+BZ/D/wh1TXEhP23WLt2TaPm2KSDj61xnw7/AGcfEHwR03xp4f1ZFuNH1K4jm07VI/8AlsiB&#10;lKuh5RgGU4r68+A/2bwX8NfDtvNGvmw2ahlPGGJJP8zXJOSlNxR6OEw08Ph41N2fLfxO0vxjp4k/&#10;s94bJJAxM7Dc0Z7YU8depNeS+EbTx5qOoPHrWq2eojHypIAS3TBLKPl/i/Sv0B8f2dn4iuRd20Hl&#10;xyDDKwyu72rz+PwRaxyAfIu4/MwAwi9WY+wGa20hodHJKXvPco/DvwDP4R8A6j4jlU7JcRw7urnH&#10;NeE+PJJ766kvHZUgQNI2/sB9K+ovHXxG03UvDNvounMItNto9ka9C5x1+teItpK6odigqcYznH4V&#10;LitLEe80+Y8et/iD4I02ZbPXng3SIrgyW7bQG6Zbmu10+z0tWjm0efy42G5PKfKsvse4qDW/gfa6&#10;3dB7uOG54AVpU+dQOg3DnFanh74Or4fmeayvHXeOYdx8sfQdvwrTToZRU73a0LlzbDUNPkhm/eEq&#10;Qc18S/GjwzJ4R8bueRb3Hzp6fSvvI6a9ovz8nHPOa+TP2sIUOuaRDGMyLucj2NOnpLQnFe9C7PEE&#10;tpZxDPESJg3zqO4r074Z+ZYM9tnNtgPE3oeMj9K4i1b7PfIVXeNoDDP4V6Fp8I0zwzPdnEZiSQhG&#10;HU49a7bs8C/Kmzzzx1fDX/FF3Mm4xhyqg9vX9c1HYaWI0UnnnpVS2/eyu7H5mO7866C0UMqrxmsJ&#10;Sa0PKlPmZD9jCkMOD6Vm3DbZHGPmzXRSR7Vxjk96yL6zZvmHBqIyViG2UAzKvrTPtEm/HAWrSQ88&#10;1Y+wJlMrxmq5khKTOn8Gr+8DHptrsL8DyAfauZ8KW6pJwMV098R5A/KvSi04XQzy7X8LqMnris/c&#10;AobPNWfEUg/tOTFYyzlXIzXA4lLQ0Y9rtzUxA44GKo28x3YwTx2q6rdCRUFFm3+VjmrEs21duc7q&#10;zzNzTWuCvBO4+pqLXEbFqityOtX4/lyRzWDZ3TxuNuea3445Xi3eU317VhKNncCvbaheaXq1vqOn&#10;3D2t3byB45EOCp/wNfcHwN+NVp8VNLFtdKtrrloi+dCrYEgGBvT1z3FfDMq9Q4wc1d8N69e+Fdat&#10;9T0+drW6t3DpIpx+B9j0/GvRweMlh5eR52MwccTDXRn6g28/7tdwVgvXd1qWSSJuY1APTFea/Bv4&#10;u6H8WvDvno62urW2Eu7Nm5DY+8vqpr0mzt1Yl4WVwvUMa+yhWVSKlE+KnRlTm4S0HQ258xG7HrV9&#10;oIVIDHJq59njuLNSWjhJwGJzwPWs/VprWzulgjmWSNVz5y5wavmbZXIuXcrXH7tiEJA7c0vybcqx&#10;De4qJLqCaYRmVJGb7uWAxVm4hhtJlQyCU99jA1qcko9UM+1hQG2LvXo3+NSwX0Vy4EqRx8ZJHFV5&#10;NjcoMA8801beEncQGbGORTsQpW6G4klnCsvlNLJ8mY1UZG70NYFxq3kKUuIpFcdfk4zWnotzHYs4&#10;kw4b26Vb1K8W4j2/Z1CH+IjOazUeU6J1OeJhW8kdxD5iPg5yKne72qDsXeOh9frTVs4I8sF285A6&#10;CoXCbjuXIrRHP0JEuuSykxE9ccCmC8mDErIwHfaetR+XDJnbkt/dpsljEzBlXypOm4HP6UE3s9iy&#10;0qyJllIbr5lMaboFZgPr1qJofJygZnCjk7fl/OqzTASCNllQkfK23igu6ZbVI2J28565qZbWBVbj&#10;LkdfSqlvdwfKJDtk7gDjNbG6F7cbBz60rsfJfZk2jXcdnG8boJCzbvQCpNTuluI8Nboqc4yM5rGV&#10;XaTbG2Wq0sM8jbQACvVSaEhXaXKV1tYoVGEKc8CnSQyONxBKjtVhlnV/mjyvbPNUZ5XWTJPA9Rmm&#10;JImWCIKCJDjOWGOae8KNHmOcSD+7jms9rgsrbUdj14HUUkN6hwVDJ7MuCppk3RchiQ5BZom7KRUq&#10;Qwbfmn2yd+OKqNOzcs2//a9aiaUK5+Uk9xilYq9jT8uJo9n2n5l5wRxVORXSTg4XsccGqv2rbIyt&#10;G6MP+ei4B+hqyl0ZE4bcv930paoL8xYZ5mjAYtjPHvT5GlQDdGy/QVCt1Iqbd3/AW5oS8m+6ztgj&#10;IDdDQGw7zpJPlA471JGJWG4Izr04FQrIscm6LdGehHWk+3SiQ7XKf7tMNWTSyNIhyuMVDCrM/wAo&#10;zU8eqdpEV+PvNxWzoeijXr6G1tSPtUzYVB0Hufas5SUVdm9ODrSUOpvfCnwEfE2vC8vY82NoQSG/&#10;jfqB+HWvopYwoAAAUdBWb4d0WHw/pdvZQj5Yxhm/vN3Na1fOV6rqyuz9CwWEjhafKtxBS0UVznoh&#10;RRRQAUUUUAFFFFABRRRQAUUUUAFFFFABRRRQAUUUUAFFFFABRRRQAUUUUAFFFFABRRRQAUUUUAFF&#10;FFABRRRQAUUUUAFFFFABRRRQAUUUUAFFFFABRRRQAUUUUAFFFFABRRRQAUUUUAFFFFABRRRQAUUU&#10;UAFFFFABRRRQAUUUUAFFFFABRRRQAUUUUAFFFFABRRRQAUUUUAFFFFABRRRQAUUUUAFFFFABRRRQ&#10;AUUUUAFFFFABRRRQB+VDfdNQ/wARqdulQn7xr9DPyQhb71Qt941M33qhb7xrRGD3IG+81Nb7ppzf&#10;eamt901aM5DO1Vqs9qrUznmQN941A3ep2+8agbvWsDmkRfw1Um6/jVtj8tVJf61sjiqFZvvGmN94&#10;U9vvGmN94VqeV9oSikpaDaIh70vYUh70MelQaIY33jTx9wVG3WpP+WdJm62GN1ptFFSbR2JI/u0y&#10;noflplBpHcSiijBbgdfpWJurjo1LyBFUs7cAAEkmvVfBPgddLjW9vkD3bDKREcRj396b4B8DjTlT&#10;Ub+PdcMMxRsPuD1Pua7btXFVqPZHuYXCqKU5jGqKTpUjVHJ0Nc8b9T0nuRN9w1A33anP3DUDfdNa&#10;dTNkTfdNRP2qVvumon7VaMSGSopKlkqJ+tUYSIW+8ajkqRvvGo5OlNHPLYgbvUEn3RU3Y1DJWiMJ&#10;EVV5ulWG+6aqyfdP1rRHFUKsn3hTKe3LCmV0LY83qFNalpGqHuWhKKKKR0IKRqUfeFNbrUGoUr/e&#10;ptOboKk16DaWkzmlqWawGUL1opG6UjYkpR0pq9KcDQAtFFFABTl6U2igBe9OplPoAVaWkWlpMBac&#10;f070yuE+MHxMtvhv4dMifvNTuQUtos98H5z7D+f41jOpGnFykdFGjOvUVOJyH7QXxi/4RWzl8PaV&#10;KP7TuExPOp/1CHsPc/yr5QZizEkkknJJqxqWoXGqXs13dStPcTMXeRzksSetVq+JxOIlianM9j9Q&#10;weEhg6agtwoopM1yHaB7Vctx0qvGOatQq2c54qWFzXhjCx8Corlcqamt/wDUio5lPNY9R9Ctawhp&#10;Dk4qywZcgc+9Uo5TBNuxkdKttfR7QSGLenStTEpXynzOtVPLJ6c1adjM5Y8Zq3a2fmLkjJqirmYs&#10;L+gqWO1PU81t2+iGRxmtUaB5cGSuRWbmhORx7Q8Yxk10GgeHzeIHbO3+6KdNpuGUMoOa77wfp4e3&#10;3AAkDgY9q561bkhcV7nVfs//ALPH/C1fiFZ2dyWj0Kzxd6nJjkwgj90v+3IfkH+9ntX6r2M1voOm&#10;wWtskcMccYjWKMYRFAAVV9FAGB7V89/sueDU8G/DxdRnRU1HV2+2HsVjyVhH4AM//AxXoupeJUzk&#10;OflOM5615Mq0qiPv8qwfsafO92dVqHiQtlQ46/nXOap4litY5J55dqgfKFHJPpzXI6l4mS2Vpnfb&#10;g5256/jXCXVxr/xF1yDSdGhZ7idwjTchIF/jYnHAUfePUZA6msoxcnY9mpUhh4OdR6HQ6h431nxx&#10;4ih8O+HbVr7UpztEcf3IR3dyOmPyr3f4f/C/R/hraRy6sttrvidjva7aPcsLdguf5n8Kzvh14P0j&#10;4TaL/ZukL51/cnfeak+N8j+3+z6D09axNS+LSW/xUtfCSWM10s9mJ5LmIFjCxJI3/wCyR+Oa7I2+&#10;GO58PisZUxT7RPR/GOu6pc6JqL2syx3yW8htwRuQOFJX5e/OK+efgF8cBF4H8UXvijUXlm0uU3Ms&#10;kpJdkcAYUeu4HC+9d58Svi9YeBV0608pb7WtWuRaWlqWwpckKWduygkfWvkrVvC2p6P8UvGvhAsk&#10;8+rWksqfZUKRNICtwoRSemVKjvzXVTjzRfMeW+yPefF3xU17xZf2Hh6WytrbRvFmlSSWUsLu08TF&#10;SU3sCF67cgetcp4G8P3Xjv4Bw21pNbw+I9C1aSbTbcsxnnZMl48jpyT16kCua+Fnii68X+A4PDVt&#10;o98niK02QNqxQqltbLLvIL9VJ5XaBk4Fadu1t8OfHmpjSZLiWx1G7kupZGbMcM7t8yoOwz36e9Dq&#10;Kn7iOvC0oVanLU2Pc/EhuvGHw9spzE9rqcMEdwYJM7o5AoJVv1Fa3gHVNK1LwuLiZWa6YBoZo3/1&#10;Tc849O1Ydn4gtv8AhEdQ1eZm+1JH58sFuu9pFVeWA7vXnnwW1bVbmfWkvrcWNlJdPLZx7wziJiSM&#10;kHB5B5HrXHHds9qjGVJuk9j6Tn1aPxRpv9nXoXzQhBL9Q3TcD6jANcpqV0/hRbHTZ5fPMMKhpAPv&#10;Y6H9RVaGR2Z4rmVJQ+FUqcMB2rF+J10bjwrDcw+ZNLY4RnPLbSehx2HXNZuGvMetRk7qHQ1dQ8dG&#10;6jEKMEUelcp4qs9S8V6BfWtrdSWgmiMZkhcq2DwQCK4ax14xx+bIT/Ord18btP0PybCGFtT1Gb5U&#10;tICMn3J7UJp7nRVUr2icv4q0fWb7RjY6dqs2k3dsUKXSgSsduBhgeoOK7XwlNcT26SXqkS7AsjGP&#10;ZucdSB2+lc/a/ErT7i6YX2k3mmhpNjSyjfGj8cEjp1rqxdQnHl7dvUEHitV5HHKMubV3NySaGRRk&#10;AEVUm1ARD5QMdKwJrt9zfNiq325sHDf/AFqo7HTXKaGpXoII6n1r5U+L2hXfi74gXUkUDulqgiTC&#10;k5Jr6PuZHnJGe3Nc14it5NI8ma2hje4mySWFS5OOqPPqRVT3Dwbw/wDAy5umgW9vY7G7mH7uKRe/&#10;/wBf+tef/EHVHsrW10gptKgu5565Iwfyr6r1q2hhi03UCot4LZHupwzZxtIPX3OK+TvEVi2uXVzd&#10;GNi0jFxnkjJzinTxOtpHiZtSpYeEFDdnGQvtYcba2rOYqRk1jpaSrIU2MWBx0q+tncxxksjAV1yl&#10;E+T20OgSfdHwhJp+UTG/BY9vSsKzvDGwV93FaUdwJ24GRXNKIR3LbWyNHlRznmkEIbAx92ljZimB&#10;xntUUbFZQu4g1jGJodR4cULMPStfUm2xj61i6KNuGPpV7Vpv3Jr3aS92wzynxNI/9rS7Of8A9dZh&#10;OetaWtp5mouR371U8jgdq5n2HqTWrHpnFaAYY24JNVLeExuD1FXIoWZh2FYPcsYY3PTv0p1naySy&#10;gFenWt2z08TbF6mtux0kQMCU/SuKpiFDQhEnhbR4pJi7qG2nhcV1lxYsqghR5ZHIx0qPR7NLXDFg&#10;Ax5rbvLq3SHcX4Udh1rGOI5zVWtqebeKLMW8w2DO7mueZW2nPHHaur16VdSuDIRsQDCislrGNvlx&#10;z2q/acomSeAfGmo/D3xPZ61pkhEsLjfEx+WVO6H2Ir9Fvhv4t0n4keFbfWNHncQSY8y3kP7yB+Mq&#10;ffn8iK/ONNPQcdPpXq/wF+JF98MfFCuwMujXTLHeQ56KTgOo9RXrYHMnh5qE9meLmOBWIjzw3R97&#10;W8Yt7xHLsYwcNuPWtx2sGjOYfNHptzXNx3lvf29vdWcqTW80ayRyIchlIyDViO4mViQpHHFfc80Z&#10;pSWx8UlKDcWQX2kafez7vs/lnJxgkVNb6FaRsGVWDYwPm/pT1kkiUs8LEnpxTo5X+9twewqzC75i&#10;1DaonJwQO2ajbyecL82cU+OFpfmJKj+IZqOW3i5cSYI7VB29Ciyv5xVGVSfWp1t7hiI+jDqC3X6V&#10;CzZUIUyR/F3qKRpGwAWAHvVnKy/JHcqfmjyg4+lVLlWyN36VLaXbR8vk+xomkEzcnZnvSKjsZ7B1&#10;f5QSDxnpTmYplWBz3q59o2p5bKHC+1V/LaRw3TNAtOoJIVjK5OGpQUZQJDuH91jwaiuoysg/hGOo&#10;prtHv+R9wxSWxThd6FkQrMx2eWiDsy81I2E+UHA56UkMLMpwcY5qN5l3kAUxcvKSsxZcmMcdHUHm&#10;oJGl4A3ccg1ILp41IDHb/d7UwS/MCR700RdFi1vHjXDcqePmqC4maOY7dpzUss0bpgRbD7Gq4j85&#10;toOC3c9qQ7ieZube25e1Skp83yhmPRiM0x7FrdW81sccGoI1LZOc4oHyolmiMbKdysMZ+Wj7Q0in&#10;cBn1FM87cw/WppNPf5XzmPvt7U7sfKhfMRsMxD56qeac0ccis4ZVQdFAwR9arYHnEK3HanGXaxUj&#10;pSJcRfIiyCA0ob3NMj03PETmIZztY5oUs7lVTGBnNHmtySTx1xTJ5WN5QDlmJyM7TnioY7qNsEbi&#10;ythlZSKvC6WaNRvwV6ZpyxRSvmQ7s8U9yveiRokF191yRzkele7/AAW8DrpNm2tTx4nuEAiVv4U9&#10;fxrzn4e+DYvFHiCOAx4t4sSTlem0Hp+P9K+m7eFLeFI41CooAAHYCvIxtbl/dwPp8nwnPJ4ia9BY&#10;6kpoGO1KzBeteMfZC0VzPib4neD/AATt/wCEi8V6LoJbhRqmoQ2xP/fbCrfhzxx4d8Y2v2nQNe03&#10;XLb/AJ7abdx3CdM9UJHSgDbooooAKKKKACiiigAooooAKKKKACiikb7poAWivC9S/bV+Dmk/FwfD&#10;S78YwweL/tK2ZtWt5vLWZjgRmbb5YOeOWr3Je9ADqKKKACiis3xJ4h0/wnoOoazq13HYaZp9u91c&#10;3UxwkUaKWZj9AKANKivHPgd+1n8Lv2i7/VLLwH4mj1i801Q9xA1tNA6oTgOBIq7lz3Fex0AFFFFA&#10;BRRRQAUUUUAFFFFABRRXgf7T37Z3w+/ZRn0OHxqurTT6wkj20elWizHahAYsWdAOSO5zQB75RXO/&#10;Dvx1pfxO8C6F4s0R5ZNJ1i0jvbVpo9jmNxkbl7H2roW+7QAtFfM3wi/b++F/xs+L0/w28N/21/b0&#10;RnXzLuxEdvJ5JIfawcsOhxkDpX0tH0NAD6KKKACiiigAopu8DvQHBOM80AOory39or9ojwl+zL4D&#10;Xxb4xa+/s1rlLRE0+3E0ryMCQACVGMKeSRUn7O/7QPhX9pb4eDxj4P8Atw0n7VJZsuoQCKVZUClg&#10;VDMOjjoTQB6dRRRQAUUUUAFFFFABRRRQAUUUUAFFFFABRRRQAUUUUAFFFFABRRRQAUUUUAFFFFAB&#10;RRRQAUUUUAFFFFABRRRQAUUUUAFFFFABRRRQAUUUUAFFFFABRRRQAUUUUAFFFFABRRRQB+VLdKhP&#10;3jUzdKhP3jX6GfkhC33qhb7xqZvvVC33jVowe5A33mprfdNOb7zU1vumtEZyGdqrVOWxUB6mmc8i&#10;BvvGoG71O33jUDd61gc0iB/u1Wkqy33arSVsjiqFZvvGmN94U9vvGmN94VqeV9obS0lLQbREPem0&#10;496bUGiGt1qT/lnUbdaczYjFJm/QZRRRUmsdhd22ikPag96VzWOgv+TXpPw58DFvL1bUI/k+9DCw&#10;6/7RrL+HPgoa9dfbrxSLCFuFI/1jen0r2KQCMBVAAAHA7VwVqtrxR72CwvN+8mQSt0z1qE/dqSXq&#10;Kjb7tcCPaZG1RydDUjVHJ0Nax3M2Qs3ymoW+6amYfL9ahb7pq+pDIm+6aiftUrfdNRP2q0YkMnXF&#10;RP1qST7wqN+tUYSIW+8aim+7UrfeNRTfdpo55bEA+7UMlTD7tQyVojCRC/3aryfdqxJ901Xk+7Wi&#10;OKoU2b5qY/y05vvGmSV0LY8z7QdKDR/DTRUPc2FpG6UtI3SkbIF+9SN1oBxRUGolOf7tNpz/AHaT&#10;NegxelLuxTc0VDNohSUtFI1FWlpFpaAH/wAOaKbu7U6gAooooAKcrZptKtADqcvSm0o/THrRp1Hv&#10;oij4g1y08NaPdaleuEt7dC7Z78dB718P/ETxrfePvElxqd4duTsih/hiQdFH8/xr1T49/EA+JNYG&#10;jWjn+zrIkOyk4mk9foK8YvLX5hgV8fj8W6s3Tjsj73KMHGhD2kt2ZGM0Y5xVlrVtwABP4Vft9HZo&#10;9x6/SvGulufTXMnyiKAvtWnPZvH8uM/hTRp7cdfypXTC6K8Nt5hGOa2obDbF936VPpWl565/Kuks&#10;9KZY/m5rCc1Ei+pziW7LkYz6VFLbOc8V1H9lkTHoV+lTro4btisfbJM0lseeyxtGxLKcVHtLjiu2&#10;v9EHpn8KpQ+Gi0gYIcH2rf2sTE561s3aQZHFdPpuih2T+laNn4bbzB8mPqK6vTdD8nZ8h9+K5a2J&#10;jFaMDLttHEWDtyfpWhJpm635XGa3v7Kfbna34CpFsZpFA8tiPpXlPESk9CTiJ9HXoRz9K6HwPp0t&#10;xqlrZW/+suJUhC+pZgo/nWs3h2abJEbZ+ldf8H/DMrfEnw95sO2OO6ExYjj5FL/+y1TrSnHlaNaU&#10;VKaR9oy3kWi6XFBA5EcMaqnptUbFUewVR+def6j4g86Q84HU89Km8Va4kJaNXJCnYO444/pXneqa&#10;2mn2s0rtxjcWPpWb10R+s00oU/QuaxrF9rWrW+k6chl1C6Iihij5bk4yo7nqfTAJ7V780nh/9nXw&#10;DLcapfxQSYUzSJ9+Z8cQwrnpn06k5PWvOv2b/Btxofh3VPiVq9uZdXvYpP7Ot5AMxW65G5eON+MA&#10;/wB3H96vHvD+tal+1ofGMGtSLb6raKlxpcMfEdvtJXy8Hsxxk5zk1304KKt958LmGLniqlunQ+kP&#10;hb8Z9F+Msd9Fpsdxp9zZlXeKcDO09CCPfj8K5nxp4ym0e88bWPg8RzeILW1+06xrMx3mDEf7qJPU&#10;7VxjoDXivw18aaf+zf48n8J6zbNc6jqCwLd6lDIAlszAEKFxkqMjLVQ+GPji38P/ABR+Ieh6t5jy&#10;a48ltCiqXZ5fMIXHsQ/X0Faukk+aL0PNvbRnNa14q1O78JeEPEdxPLcPp9/NCZHYlvMDrLznuQf0&#10;r3fTdEufil8TdB+I8bvodj5a+TDc4M1wy7hjA7Hg+uKr/A34dX3hHwfPp/iKK1mu9Qm+1w2Nwgfy&#10;iFwMkgjOBn8PY49H0HwzdavfRapqwjsY7c/uI4wysAp4VQx4Xkg+vtSqVlbljsKMdS9p99qXjO7h&#10;nsbcafpqsWdmyr5KghtoGGIyfbn2qXxpDo2leF9UEois7RVdpHjByG68fj0HP4Vq+KPGWleF9Blu&#10;7i4TT9Ptxyy4y5PREHck9hXH+G7K/wDiJIviXXLY6boauxs9NfBaZcZV2B6A5579hXIm5q72Rurx&#10;1Rw3wc8dXXiaxR5o7jSikjqq3KbGkQEhXGfUV6zcaK2oeJrLVLCZDEtl5d1CBj51K7So9xurgPiJ&#10;byWfiHT9RhKQQK6wFQMDYeP0ruPD1xJptuHH7x+ny5ojJS2PoqNT2tNSe6NYedDqkSlcDcCW/HpW&#10;21jP9ouUiTz45ojujxkMO4/Ks++vftcCOV2SMOazZNauLW6SWOVleHgMp9as3u73PI1eC31W8sX4&#10;EErR4YehOB+Vef658K/D8Gv/APCQaVfa5pGp7i4ubK5DbDnP+rYEEe1dx4zjEnxHuWRgDcRpNJ2+&#10;bof5fqa218FS3S+asoZSo+tZxvFnoprdq55DrXh/xbrenzWNh4+lnt5rr7S0d3pURYtnIXcOduc8&#10;V6H8MdJ8TaVoqWviG6tbuWI7YprdSCy/7Q7V0Vn4Yns2Dx8r0JXitJo3tsfKRgevWt73VrHNJwi/&#10;3cbEV1CNoP61niEFutWZLljmmRqWOaDo5vdRLDGNyKOcnFE3hMNDJIzTTyO+WUkcL6A1w3xk+JEX&#10;wv8ACZvmmWG9uX8i03cndjJIHtXl3h/4/eJ/H+mixcW9hC3yNNbhhK6+h5wM+wqK1qcOd7HiVMdS&#10;w8m3udb8UtYGvXB0XTnU2UACzmM/K5ByFB7gHr7mvJtYtP7PhI27VHAAFev6DoKxoPl689zRr/gu&#10;2mgJYDLHuK+S/tFOrqfI4qvLFT55M+cv7OWaN5vunrmr1jpD3i4Vcqa7DXvC6xgwxKQAcswHatXS&#10;NLtrOzjZfmYV6U8ZeF0cHWx454i8NzafMZQp29DWdYMWUAHnOK9r1jTIb+KVWTjBPTivIrvT/wCz&#10;dRl28puzxXp4XFe3jZ7oexbt4wjB2P51XunX7TuT7tMZmY/ex7VVmbbnBznsK6oxfMM6/Q7rzFVe&#10;oq/qSGSMqORXOeHZjEoJrpGfzRx1xXrRlaDaLWxyM2ip9oLE8k0+Hw/9uO0qAo5rfjsRJIdxyfrW&#10;hHarajb7189UxElM1Rzp8OIsYRU+b1rOfSXt5iGzsPQ12625bcSNo/vVi6mQ91tX5lXikq0nqzR2&#10;toR6LA0JUbfxNdjHaiRY3AzjisTTLUsAM9RXVWFqY4hjLDtXk4iprcyuIsIjg5HNVmt/OjY4rWmV&#10;iM7BjGKhjgZUbjB7VzRquOxLlY47UrKRtvy7VU5BxVFNMfPPT1rvZtJaWPLc8Vky6S2SB0+ldMcQ&#10;5biUzmrexHncHOK67RbBX27hz2o03w75bBmOK6O10/y4w4HQ54qK9RuOjLlqex/BLx0+kxroN9J/&#10;oztutnPVW7p9DXvMOqDy1CMGB6r6fWvjiC/a12upIZSGDDqCO9fQ3wr8W/8ACaaSG3Kb21IWZOm4&#10;Y+V/xr7Ph3NHUX1Wtv0Pkcywlpe1gejw6lMn8Z29galS+3NllBrPlaRn+aEp9OlaWnaebhSV57Yz&#10;X3V7bnhRp9izCGnBKscEZxTJrVhlw4xWl/Zc1ja5dNoxjPasiRj5hxwP7ualNM2d0tSFUVnBPDd8&#10;Vd+z264ByTVDy/Ml+ZvKHqadNNLathGBPUMOeKvldrmEZLW5PdRpHGfL5P07U5dLDLlnORSWmsQM&#10;VNz+8wcbfSr9xJ9q0/y7O3+Zn3CTcfmHpis7u9jeHLLUybm3EI4OT/epBIFULs3fSq99cXVqoFxa&#10;ui5++OalimjcK8RIfr1GK2W2pyy1loSS/MMiPIx90ioVt7eRThdslOmvJG71CZ1XqwB9c1I+exeO&#10;ny7A6OrLj+Fv51Sk8vPzngd6jhuoySVkDc4O08g+9TTSCfGRtbsVH3qom9xgjg6qvmA/3jTY9KiD&#10;Hyz5I+9t6g/nTUV2YjaRjmnecW+X86Li5OwhZ027VY5OPmXFSLJKuN6gHODT5LjzFUlySv6VFNEL&#10;hWDSS+xU80XI2JWYSZ5O3HKk9KWOONY2z1xUC2ckabzL8g/ifqf0qN5hC3zNtXu3alYsekiw7tw4&#10;PqKSbUFhjBIkVM87VJpyXgbaV2SI3dTmpUbPVivOcVRErjI5IGYDdz61K8G+YMhyvpTY2t12kRKW&#10;7jpU8kyblMSEH0pFczsSyQyTLlYgrDgEVXFi0KsDkbutWoZ3dsE7Wx3pxilmkJMiI3ZWPBpWGpOx&#10;nLZxk/vBsb3qX7PG8iryF9hnNWWtJnbn5u/HPFeifCnwemsawLyeEm1tcN844Zuw98VlUrRpxbOz&#10;D4WVeaij0j4W+C08JeHY9w/0y4AlmY9c44X8P612q9BTFX5fxp4r5iUnOTkz9IpU40YKENkFfGP/&#10;AAUt/a+1P9mr4b6fpPhZ0h8X+JPNjt7tjlrKBQoeZV/v5YKpPGcnnFfZzfdr8SP+CxeuXN7+1VYa&#10;fIGFvp/h62EW7ODvklZse3OPwNSbFX9lr/gnr43/AGx9FufiB4s8UXGg6PeTOttf3kLXV1fsD87q&#10;GdfkDZGScEg46V7r4N/4JmfFD9m744+B/FHgHxgPEGiRatAdUWMixmS1DjzC6M5EibRyASeeBX37&#10;+zHpFrov7PPw6s7ONY7ePQrPaqAAHMSkn8ya9NaFW6jjr1oAxvFnjfQfAeiz6x4i1ey0TSoBmS8v&#10;7hIY1+pYj6V4PD/wUe/ZxuNWGmp8T7AXG7Zvks7tIc/9dWhEePfdj3r83f8AgoB8Utc/aU/bJg+F&#10;9jfPBoWl6nBoFlCGOxrh3VZpiOhO44+ij3r6x8df8EivhDb/AAivrbRG1iDxfaWLzQ61JfM/nTKh&#10;ba8P3AhIxhQDz1oA+7/D3ivSPF2kwapompWmr6bcKGivLGdZonB9GUkVzOufHb4feGfGtp4P1bxl&#10;omneKboxiDR7m+jW6kL8IBHnOSelflb/AMEe/jJq3hr41a18L724kl0jWLSW5ghZjthuoMFsemYw&#10;4P8AuiuH/wCCnn9oP+3pPHpdy1pqUlppaW06uVMcjRqFIYcjk9qAP1R+IX7cXwN+Fvig+HfEvxE0&#10;2x1lWCyW0Mc1z5THtI8SMqH/AHiK7+8+NXgWw8CjxpceK9Ji8JlPMXWDdp9nYezZwT/sjn2r8zPj&#10;J/wSl0L4c/s0+IfG0/i3VdS8e6VYNql2ztH9jmwA0iBdu/ON2G3ckdK8A/YS/Zn1X9sTWr7wnrXi&#10;3UNM8BeGSL240+2mO5pJSVAiVgUUny+WIPQUAfr18Mv21Pgr8YvES6D4R8fafqesOSI7OSOW2eUj&#10;qEEqLv8A+A5r1Lxb410PwF4fudc8R6paaJo9qAZ76+mWKKPJwMseOScV+EP7bn7O1r+xh8dNFtfB&#10;+sX09hLbR6rp815Iv2iB1cgqzIqg4ZcggDrX6T/t6eIJPFn/AATlv9dlyJtU0rSb1wpON0rwOf1Y&#10;0AfQmpftOfCrSfAA8b3PjzRB4ULmNNUjullikcdUTZksw/ugE1R+EP7Wnwk+PF7JZeBfG1jrt/GC&#10;zWYSW3nwO4jmRGI9wK/Jr9gX9iX/AIa80W+1Hxb4m1Cx8EeH7prSDT7CVRM07qHYoXVlQcjJ2knp&#10;Xk/7SHwhv/2Sf2or7wp4M1/UIZbQwSabqfmiK5RJ0BAZkA5+YgkAfSgD9qPiF+278D/hX4k/sDxP&#10;8Q9M0/WFbZJaxpLcGJvSQxIyxn/eIr1Xwr4y0Tx94dtdb8PapbavpF4m6C+sZBJG49QR39q/K/4t&#10;/wDBKnRPh/8Asw6544u/FuqX/wAQdNsDqt2zOn2KTADSIFKeZnBPzFuSOldB/wAETfHmqXsXxK8H&#10;XFw8ulWgs9RtYmfPku5ljk2+gYLHn/dzQB1Hiv8AY3+B+r/tnN4ivfjXZW3iebXotSfwX5sIuWuv&#10;MEixht+4AsBxtzziv0B8afELw58NNBn1vxXrVj4f0qEfvLu/nWKMcZwMnk+w5r8XfHDkf8FaLMdv&#10;+E9sf/R0Vem/8Fp9U8SL8UPAWnTG4TwiNJaaAIT5b3ZmcSk+rBBDj6+9AH3Xof8AwUS/Z28Ra0uk&#10;2XxO04XjP5a/arW6t4i2cYEssSxn/vqvfL7xFpul6TJql5f2trpkcXnPezTqkKpjO4uTgLjvmvzD&#10;+DP7Iv7Hn7SPw50m08J+I77TfGH2aM3IOrlb9ZcfNvt5Mowzn7i46c13/wDwVut9a8H/ALK/g/Rd&#10;GkuDokOowWWoSoSC8ccBEYfHYsv5igD3++/4KL/s6afrj6TL8T9ON2jFC0drdPBkf9NliMf47sV6&#10;P4+h8JfHL4H+IbZtetpPB2v6RcQya1Z3CtCkDxsrShwcYUZPJ7V+Wn7GPwP/AGSPjd8LbPR/F+s3&#10;WmfE2TctybzVms23knH2YH904xjghj7V+g+sfCLTPgT+xD4t8DaNeXGo6ZpPhnU0gurraZJA8Usm&#10;TtAGRvx07CgDxz/gnv8As1/Cj4P+MPFGs+BPi7ZfE7VJbVbWaPT2hC2kJcNllR2JJIAzx0r7G8e/&#10;FDwp8LdDfV/F2v2Hh3TV/wCXjUJ1jB9h3Y+wya/LD/giW3/Fw/iYxwB/Zlr16f6168j+MHiTXf27&#10;/wBuyHwdPqUltokmryaTp8aElbW0hL75Ap4LsqMxPqR2FAH6iaN/wUY/Zz17Vxptp8UNOW6LhA11&#10;aXVvCSTjiWSJU/HdX0JpusWesWUN5YXMV7ZzoHiuLdw8bqRkEMOCK/Ov9pL/AIJU/Cvw78DNd1jw&#10;NHquleKNB06W/W4nvHuFvvKQuyyI3CkhTgptAOOtcn/wRg+Merao3jT4b391LcWFnDHq1gsjlhDl&#10;gkqrnoDlDj1zQB+iH/C+vh2fHjeCB400M+L1dkbRPt0f2oMELkGPOQQoJ+lefeKP29PgF4O8VHw5&#10;qvxL0qHVVbY6QpNPEjejzRo0an6sK/Ij9pzRNa8Uf8FEPGuhaBfNpurat4k/s62ulYp5fnKsZyRz&#10;ja5z7V9AftPf8Er/AAv8E/2b9Z8baR4p1bUfE2gwJdXovPL+y3KllVxGgXch+YkZY9KAP1j0HxHp&#10;vijSbXVNIvbfUtNuoxLBd2sgeKRD0IYcGuW+KHxy8B/BfSxqHjfxTpvhy3YfJ9smHmSf7kYy7/8A&#10;AVJr4Z/4I3fEC8n+BnjzTdQuDJp2g6gLmAOxxEjxFnUZOAuUJwB1Jr4v03xRon7an7Z13qfxZ8X2&#10;3hfwXcXFxIbi7v47WKC1iDeTbxvKdqlsKM9eSaAP17+Hf7c3wK+K2tR6P4a+I2m3epynbFa3Uc1m&#10;8pPQJ56JuPsMmvcvNHbn0r8Sv26/gD+zv8PPBeleJ/gj480q71aK8S2u9FsNfj1B3QqSJ1G9nUqQ&#10;AecfMMAYr67+E/7UXiC0/wCCYN78Q7q7M3ibR9Pm0qK8lbc7yq4hilbPVgHUk9yKAPpH4oftqfBT&#10;4N682ieLfH+nabqyECSziSW6liJ6b1hRyv44r85P+CwXxC8NfFJ/hLr/AIT1qz17R57K9KXljKHQ&#10;nfH8p7g+x5FeafsCfsY2v7Z3iDxXr3jXWtStdD0uVFuJLKRRd3dzLub/AFjqwAABY8ZO4Vyn7en7&#10;IC/skeNtJ07T9cm1rwzq8Ulxp/2ojz4SpAdXAAU/w/MAM8UAfsp+xV/yaZ8J/wDsXrT/ANAFe014&#10;t+xX/wAmm/Cf/sXrX/0AV7TQB+HH/BPXUrXSP2/L69vriO0tLc6vJLPM4VI1BcksT0FfqFa/8FAP&#10;2fLnxR/wjsfxQ0j+095j3Mky2xYcYFwY/KP/AH3X4ufB/wCB+p/tE/tTah4G0zVV0U6hqN8bm8bP&#10;yQLI7SYA+8cDp3r6V/bo/wCCbPhX9m/4K23jfwhrusX0lncQ2upQaq8Tq4kJAkTYi7Pmxwc9etAH&#10;62+LPiZ4V8B+GT4i8R6/p2iaD8uNSvrlYoDuGVw5ODnt60z4f/FLwl8VtJk1Twf4i0zxLpschhe6&#10;0u6SeNJAASjFTwcEHFfnB+x7Dd/tif8ABPfx98L9Xna61Xw9I0OlXMh3OpCedbDPs4dP93868/8A&#10;+COvxUl8GfGTxZ8ONTlNumsWxnht5OMXduSGUA/xFC2f9wUAfqp8RPjR4F+Ekdm/jTxZpHhdbwsL&#10;c6reJb+btHO3cRnHt6iun0PXLDxLpFpqml3cOoaddxrNb3Vu4eOVCMhlYdQa/F3/AIKUeNL79on9&#10;tHR/h3oS/a00drfw/bRxkkNcyyBpm/Asqk/9MxX7I+AfCdn4E8E6H4c09QtlpNnFZxYGAVRAoP6U&#10;AeZ/tVfGzQfg78JfFMt54qsPDPiS60XUG0Nbq4WOWe6SBinlBj8zBinHqa+Cv+Ca/wC29fSeJPGS&#10;fGr4soNP+zwtp58TaiqjzdzbxGXOemOK+tP+Cgn7Lvg/46fCXWvFXiGbU4NV8GaJqWoaadPnSNHk&#10;WAyBZQyNuXdGvAKnrzX5mf8ABOP9kfwV+1l4m8X6f4zu9YtINItIZ4Do9zHCzM7sDuLxvkcDpigD&#10;7d/4K5+INN8Wfsg6Dq+kX0Go6Xe61az215bSB45o2jkKsrDggg1gf8Ey/jr4C+Bv7GMmo+OvFGn+&#10;HLWTxJe+X9qkJkl/dwcJGoLuf91TVv8A4KleANL+Ff7EHg/wlovnnSdF1SysrY3Lh5DGkUijcQAC&#10;cdcAD2r5o/YB/wCCe2k/tS+Ab7xh4z8RalY+Hra9lsLPT9KkRJTIqozuWdWAXDqMAc4oA/Vj4Qft&#10;SfC349PPH4E8YWOv3EI3PaoHhnC/3vKlVXx74r066vIbG3lnuJEhhiUu8kjBVVQOSSeAPevwPvPA&#10;d/8Ascft9aH4c0fWZbsaTr1msN4fleW2nKHZIBwTsk2tjgmvtP8A4LEfHrWPBvgvwv8ADvRbx7Nf&#10;EQlutTeFyrtbxsoSPI/hZs59dvpQB9N+Jf8AgoV+zz4S159I1H4n6Z9tR/Lb7HBc3cStnGDLDEyD&#10;GOctxXsfgf4k+GfiXoces+FNcsfEOlyfdu9PuFlTPoSD8p9jzX5Ufs8fsp/sm6z8CdLvfiL8TtDj&#10;8b6xaC5lkbxTDaNprOuVjEO8Dcoxu8wNyCOK4f8A4Ju/EC++EP7aU3w90nXF1nwprN1eaW0tvMHg&#10;ufKWRobhMErzsByOobFAH7aKdyg0tIOgpaACiiigAooooAKKKKACiiigAooooAKKKKACiiigAooo&#10;oAKKKKACiiigAooooAKKKKACiiigAooooAKKKKACiiigAooooAKKKKACiiigAooooAKKKKACiiig&#10;D8qW6VCfvGpXIwKi/iNfoZ+SELfeqFvvGpm+9ULfeNWjB7kDfeamnpTm+81NrRGciE/eFQnrUzVC&#10;33jTOeW5A33jUDd6nb7xqBu9awOaRA33arSVZb7tVpK1RxVCs33jTD1FPb7xpjVueV9obS0UlI2i&#10;DdKbRRU2NENbrRQ3WkqWdC1QUUUtQXF20E9K3/B/hObxXqy26kpAnzzSD+FfT6msixsptTuobW3V&#10;pZpGAVVHfPWvojwp4Zh8LaTHbJtaY/NLJ3Zj/QVy4iqqaPYwOGeInzNaIuWtlDp9nFbQRrHDENqq&#10;BimTfdq1JVWSvKTbep9XZRVkirL94VGfu1JN2qL+GqMmMao5OhqRu31qOTvWkdzNkVQN901PUDfd&#10;NV1IZE33TUT9qlb7pqJ+1aIxIJPvCo361JJ94VG/WqMJELfeNRydKkb7xqGQg00c8tiI9DUElTdi&#10;KhkrRGEiGT7pqvJ92rDfdqrcfdNaI4qhUb7xpklPb7xpkldC2PM+0L/DTFpx+7SVD3NQob7ooptI&#10;3QlFFFQaoWiSkyKR/XtSZr0EoooqGbR2CiiikXcKVfvUlKDQUO706m06gAooooAKKKKAFWvU/gH8&#10;Lx8QPEwur+OQ6JpzCS4Kj/WP1WP8e/sK8z0+xn1S/trS2jaW4mkEcaLzljxivuz4c+G4fhv4PtdG&#10;t0UygeZcycZllI5J/XHsK4cXU5IWW7PXyzDe3qKctkT3Hwd+E+uIY9V8LaLPu4P2rT4znPvtrk/E&#10;X/BPv4D+NLWTyfDFpYyP0m02ZoSPwUgV3t80V4hDpyR/DXEawupaNK1xpt26Y/h5r5edPqfoUeR6&#10;Hhvij/gkT4VkaR9B8UanZA8rHcIkyj8Tg/rXm15/wSd8Zx7xYeJdLuQDx50MkZI/DIr640X476xp&#10;cwivwcA4LHpXpfh/42W19GD5qMT+dczpqRfI16H5t3X/AASp+KsefLutEm/7bOv80rHvP+CYXxhs&#10;AWFppdwB/wA87vk/mlfrhYfEaxuAPMIUnuprdtvEWn3SgpcxtntWMqPLvElRXSR+J2p/sJ/GXw8T&#10;nwXPdqOd1pcRSH8twP6VzF98BPiHpLMl14K1uFl4bdZsf5V+8P2u1k/jjP5UyRLKT7ywn6gGueWH&#10;hItQfc/Amf4e69YybbrR7y1f+7NAy/zqe38D3zsAYmQ+hFfuvr3g/QtetWiu7O3m9NyA4r5b+L3w&#10;n8PW00ghtYEfkpIFAI9uK4auHVLXoenhsHLFRkoP3l0Pzch+FtzcMMqxOfSt7T/hO6p80RP4V9NR&#10;+G4LWQoYFwpx0rTtdJgX/ljGB711LCwaujznBxfK9z5wtfhRwD5DHH+xWxb/AAxbauLZh/wGvqvw&#10;P8Nr/wAa34ttNsldF+/M3CIPc/0r6C8O/sx6Dp8ccmpyvezgZKqAqZ9hV/U6PUhp9D85ofhu7YAt&#10;2PsF5q7H8MZgB/ocv/fv/wCtX6B+NvDPgjwLGsnk2tq6nqMFhWBb/EDwldwhkaE44+4Bmuynl9K3&#10;MjmlU5XZnxLH8N3XrbSf98GtXQvCA0XUUvWhZBCkhzjGMoR/U19kt4o8LupO6If8AFYvi3+xPEng&#10;fxFFZJG7CzmXzVQAK/lttGfXOKdTB04RZvharlVioq7ufGus35kupt0mT5jfzNcbqMM3izxb4f8A&#10;Ctq/73WLtYpGwSVgUhpW/wC+Q1aF5cNJIxJIPXH61pfA2xjuvjsL8nMmm6FNJGM8B5JAhb67Wavl&#10;IK02fp+Nq8uGfL1PrqP7OtmbaKNUtoo1gSNOgRVAA/AD9a+N/gHrei/DH4z634Mn0uQa3e3s0Kak&#10;8o4jBZ0TbjgHHr6V9V294y4Uj5QnJx1NfG3xk8G61aftV6TqegW0lw90sF+8kY+WPadjlieBwoNa&#10;UWpcykfE9bozPjhfeHPjb8R4V8JWt+vikXQsruEw5ilVGKmbcCcbQMfQCvedQ8O+HNH8Sw3thpUN&#10;/wCLvIWM3aJyGVAMnsGKjv8ASsb4YeEdG+HszRaOI9U1K5uWGp3ZyZhu5wnB+QHOT0GOTXoejeGb&#10;fQWuJFlEs0rJltgUkIu1SffHU9zVzrbR7CUbs0tD8N2sciaxrG83S4CpNJvKgZI3AcZBPFYvxK+J&#10;i+FNJe5tLEavq0gH2LSYSfMuPmxnjnb71g+MfG1zHeR6V4eshruuTHiHzQI7dScb3GQSoPYdO9L4&#10;H+Gtx4O1y88U+ItVbX/Fd0gUTugENsmfuRIPlAHToOnAFc6WvNItnUeHPC1/rvla/wCLrhWedFa2&#10;0FoUWK1/3x/GQT0PoDXVS6o9y37xslf7vTj9K4jU/EM9xcuqOZW5JK8qpzVWPxHPEyIT5io+DheT&#10;Tbcl5DsO+LzD/hG5pgSGX5lOOmMVu+GLhzYx3Ebb1IGa4/4oXj3Xh24UAjdH9D0q38J9W/tLwlaA&#10;kl/LAPsQMf0p0luenhZ20PRWvPtQAH3gaybyQiTB/EVPp8LrNg56Ut9Du3kqcmrvpc9NvoeWePtF&#10;uG1qDUYX2t5Qjz6kc81Jo3ia7tYxHJ1A55rpfGUkdvody0gx5ciSLkfw8qR+o/KvO23SfNHLgema&#10;0VNPVnVSqu3Kz0Cy8TTTNsGFHr61Yub5pl5PNcLY3TxABpcmtZdagj2+ZKoycAsw61qoompJWua5&#10;zMSCOB6Vdt4dqbmBxxxjOfy5rY8IeBtX8UbJIYGs7Xr9ouFwWHqFPJ/KvefA/wAN7Hw4geOP7TdH&#10;rPMAT+A6CvUo4GdT3nseJisxjT92L1Pzh/ba+HHjCTRvD3ia60a4tfD0MrQmZ8ARu5ATeucjODzi&#10;uM+DukyRrEduEIHav1B+PXwR/wCF/fDPUvBT6m2kGaSKcXQi8xQUYMARkcEjtXzto/7D/i/wjJ5F&#10;u0epRL8ouLckK49QDyPxrlzbBVJU+WgrnyNSp7Z80jntFtYxb7j/AAgUalAs0LFBuGMV6vZ/APxH&#10;odttvbEqrcBmbipIvhPqMfH2RcezCvhKfDeKnLnkrC5j5m1zSZ137bdmJHBANZei6RcuuJ7VwM/3&#10;TX1bN8K75iA1iT+Ipq/Cq55H2JgfTivoIZDNQ5WxqKbvc+XdXsY4rdkVSrEdMV4t4i01obyTcMAn&#10;Nffd58F7i4bcdPZjn0Fc7qX7OCanJmXSzn/dFb4bJ6uH6icbnwNcRNuwnJNaOj6ALhjJIuRX2RqH&#10;7JlvKxK6ZID/ALIrFm/ZdvrDItra4VT/AAmMmuythK8Ye5uTZxPmuDRUQ5QFO3WrMULLIU6H1r3H&#10;UvgDr+nxMY7CWXHPEZFcRN8OfEFncP52jXn18on+lVQjWVNxqR1DmscbDZMs4JOauzWICgnv61p3&#10;GhahZ3GG066T1zEw/pUOo2NxbqGmhkHHdTXzlWFT2mwudGLdRyKpTtVDyS8iqQB6mtuSaKSE/N83&#10;p1qCOIbQwAJpczjo0VzljTbY/L8uR/Ouss4f3YG0gelYOmxyNIuOVHt0rqYYvLjyCTXl15Gt1YDZ&#10;DGR8o78ZqeKxhkX5g3H61Y0/y3XDE596szOluMBciuZXsc3XcyZlVRgDis5lzJgDjNXr65EkxVRw&#10;OtV1YButaxViVLUuQwRybecGtSEKsYVee1cpNJdeeCv3f9npW1Z3D7QWJHtXqcsJU9NzRtk93amP&#10;LdPatj4d69P4U16K/iZsA7ZIwcB0PUH+f1rHuna62qDgU+2t3jZfKVpH/uqM1y4eNSjVjOD1TMJR&#10;504vqfXOkeJIr61jkXEkMnzAqO1dJG1mwiNpIVlPpxXiPwlvL/8As+S0uLOZIV+eKRl4HqK9OsYZ&#10;JMuJSgHI4r9mw1RYmiptanxlaM8LUs9jtbi7v4rHyp0EsW/O7vUENpZ65ewW0MTRXMny+xNYy61d&#10;eWElmYhR07Gn215slV0JVgch1OCDXQqbS0J9vFv3tjp9U+F+u6dCCIvOixxjtXHapY3Gk3Cx3UO1&#10;s5Ir0Gz+Impw28du15LJEFwcgFvzNYXiTUItWAIVxKf4nNZwdX7RpWWHkrwZy/2mB4yqgLu54rX0&#10;3VPstuIlwFX7pPWshLRUkIdNre9Pjt9z4Emwds116W1PNjdao0tQupLrAY544C1SaER8eXhvUU+O&#10;3Ls2Z0jYdA3Q1J9mnC5EgcH0qR8rctTPkby+GUcc+9NVkf5kUIe/FTTR/vSDzVX7PIrEEFB156UD&#10;5ehKLWGRsuFTPUrx+dKkJhw2zYOx3ZzUOTux1qXcZFIUZK09xcvLqTzXBddqqA3TcvFQwQvvJ4PF&#10;RGOdsgGNWx0bNMV7lWAeMZH/ADzyRRYUaiTFkjMYJzjmljkYgsBgCrEEnzEuoP8AssKZcyRhSEHl&#10;qeSDRYu6COdtw+YEZ6GpJGMkjYC88EY4NQ26ecfLDKHPT2q1/Z99Z8x2/nDpgUr9xqMW7FYWsS/w&#10;EH0XgVNHboylg+G/uNVSO8LXJS4haJvQmrLY2jAIB6UzPToJGy4GUz+FDW80dwrxzZB6qR0+hqa1&#10;mEeQQCKVZoyrM457AUxO4yaSVlHmAFu+BUDb2cGrLMjQ8FieuKgijZpMjOPegtJy2Lmm317C0aQw&#10;Zd28sL6knivqPwVop0Dw9aWr8zBN0nOcMeSPpXjXwT0CLXPEU947xzQ6dwyhs4lIyAfoO30r6CXr&#10;XhY6a5+SPQ+zyXDyjTdWfXYXNLS0V5h9MI33a/Jz/gtJ8G73/hI/B3xLs7eSaxktDo99Iq5ETI5e&#10;In0zvkH4V+slYfjTwXonxC8N3ugeItMttY0e+jMVxaXSBkdSMfgfQjkUAfDH/BPr9vzwFrvwd0Tw&#10;V448R2XhbxP4fgWyV9UnWGG8gXiN0kY43BcAgntnvXtfjH/goB8IfDXjjwx4R0rxHH4v13XdRh0+&#10;ODQ3WeK3MjhA8ko+XAJ6AkmvA/G3/BF34c63q0t34e8W654etZHLCzkSO7SMf3VLYOB7k13vwD/4&#10;JV/DH4J+LtN8UXd/qXi7WtNmWezN8VigikXo/loPmIJz8xPQUAfnh+0lY3H7P3/BRS+1zWYpRYW3&#10;ii18QRSFf9bbtIkuV9QPmX8K/Xb4jftTfDTwz8H9U8Y/8Jno11YHT5JrZYL1HkuGKHbGqA5LE4GO&#10;2ap/tP8A7GvgP9q3S7OLxTbXFpq1ipWz1exkCTwqeqnIIZc84I+hr5Ssf+CJvg2HUBJdfEPXLix3&#10;7jbx2sSORnpuyfzxQB8//wDBI/wDqXjH9qXU/G4iMel6JY3LzSgDaZrkFFjyO+Gc+2Kof8FIv+Ui&#10;dr/3Bv8A0FK/W/4G/AHwf+zt4Jh8MeC9LGn2Kt5k0juZJriTGC8jnlj+QHYV458bf+CePgX47fG2&#10;2+Jmtaxrdlq0X2bda2ckQgfyCNmcoT0AB5oA9D/a6A/4ZP8Aifgc/wDCNXf/AKJNfAH/AARDx/wk&#10;3xT/AOvSy/8AQ5a/T74jfD+y+JXw913whqMk0OnaxYyWE8kBAkWN12kqSCM4rxz9lH9iLwf+yPca&#10;/P4Z1PVtVm1pYo5m1N4yEWMsVChVH940Afnx/wAFqsn45eDAP+gH/wC1mr6q/bFI/wCHWtng/wDM&#10;uaH/ACtq9M/am/YH8FftYeKtJ1/xJrGs6Zeadam0jXTZIwroWLc7lPOT2r0P4lfs5aB8T/gGPhNq&#10;F1fWugLZWtitxbuv2gJbhPLOSME/uxnigD5G/wCCKeT8BvGpPX/hIc8/9e8VfJP/AAVCJ/4b1uAO&#10;n2fSv/QFr9XP2XP2VPDn7J/g3UvDvhjUNQ1G3v7w3s02pMhffsCgDYoGMAV558ev+Cc/gL9oT4wJ&#10;8Q9d1nXLLU9luj2tlLGIWEIAXgqSOnPNAHoP7VeP+GRfiMTj/kWZ8n/tlX59/wDBEH/kfvijn/oG&#10;2X/o2Sv1I+IXw9sPiN8Pda8HaiZo9L1axexmeFgJFRl2kg+uK8Y/ZT/YZ8H/ALJOpa/qHhrVtY1W&#10;51mGOCdtSkQ7VRiw27VXnJNAH5leOP8AlLVad/8AivLH/wBGx1+oX7QmufAf4iayvwk+K2o6Q2pz&#10;2q6hb2WqObZkVmZFkimONr5VuA2eK5XVv+CdHgPWP2j4/jLLrWuJr0eqxawLFJo/sxnjZWH8O7bl&#10;RkZqz+1n/wAE+/BH7WHiCy8RarqOo6D4is7VbJLyxKukkKszKHjYYJBduQR1oA/Lv9uL9m3wP+yz&#10;4t8O3vw0+IH9sfbpJJRZRXcct1p5TYVbzIz907sDODx361+n/hP41+BtU/Zc+GS/Ha/06FfGmmR2&#10;sia5Exhu5fL+YyEghCRhtzEcnINeRfDn/gjT8NvC3iC31DxJ4l1bxZbQSCQWDIlrFKRyA5TLEZHQ&#10;EZr6S/aR/Y/8GftMfD/R/CmufatJttHbfp02mOENt8mzaARgrtwMe1AH5p/t7fsdfBr4QeBU8dfD&#10;XxvbrPc3iRx+HV1GO7EivnLQsDvAXrzkY719Ffsa/ETxN8QP+CbPxIHiS4nvf7J0/VtPsbu5JaSS&#10;3FqXCljywUuyg+gA7VW0X/gij4ItdUSbUvH+uX1krZ+zw28ULFf7pfn8wK+3NM+Bfhbw/wDBuf4Y&#10;aLYto/hWXTptM8m3YF1jlVldtzZJY7icnvQB+ZX/AARNj83x98TUY4DaVbL+crivCPhtrSfss/8A&#10;BQ6K88Vh7Gy0fxLdQ3Usi/dgm8yMSj/Z2yhs+gNfq9+yp+wv4Q/ZI1jXdR8Mavq2qTaxDHbzf2k8&#10;ZCIhJG0Ig5yaZ+1J+wX8PP2qbq31PXEutG8SW8fkprGmsoeSMHhJFIw4GTgkZHrQAn7V37T3w/8A&#10;Af7PHi3Uk8U6RqN1qWlz2um2tpdpNJdSyoUXCqTwN2ST2Br4s/4Iq/D+/k8X+PvGzxOmmR2UelRS&#10;EfLJI0gkdQfbav8A31XpPh//AIIpeB7PU45tW8e65qVkjAm2ht4oC6j+EvyRn1AzX3j8LPhT4a+D&#10;Xgyx8K+EtKh0jRbJcRwx8sx4y7seWYnqSaAPxg+JR/42vXHofHdr/wChxmv1I/4KBgf8MZ/FXjn+&#10;yf8A2qlclr3/AATh8A69+0Y3xim1nXI9cbVY9XNjHLF9n85CpHVN23KjjNfQHxi+Fum/Gj4Z+IfB&#10;Osy3FvpmtW/2aaW0YLKgyDlSQRngdRQB+dH/AARr00618KvjHpwO03ckVuG7jdBIv9a+Kv2f/hz4&#10;Dtf2pG8EfGxbjT/D63V1p9zJ9oa18i4UkRuzjkKWAHp8wr9pP2U/2PfDH7JOj63YeGdS1PVF1eaO&#10;a4k1NoyylFKgLtUccn864z9pz/gnH8Nf2mfET+Jb177w34okRUn1LTCuLjAwDJGwwT23DB4FAHlW&#10;q/sC/saaHpY1G/12C1stm/zpPFmF246j5+a6P44fB7wLa/8ABOHxdoHweb+0fCX2NtUsZre4a488&#10;JOssjb25P3W/KvOdI/4Im+C4LoNqXxD1y8tsj93DawxNj03Hd/Kvu/4V/CHQfhD8MdI8B6JbtJoO&#10;m2xtUju2ErSKclt+Rhslj2oA/Lf/AIJE/tJeDfhfJ428G+MNbtPD39qyw6hZXuoSiGGR0QpJGXPC&#10;nG0jJA4NcF/wVW/aS8H/AB4+JnhvTPBt4usWfhu2mhn1SE5gmklZWIjPcLs696+uvid/wRz+HXjT&#10;xbe6xoHiTU/CdpeTGd9MhiSeGIkkkRFvmVck8ZIGcdq6a6/4JL/CC4+GNj4Shn1e0u4bz7bca9FJ&#10;Gbu6bYVCvuUqEGchVA555oA90/Yrz/wyb8KM9f8AhHrX/wBAFe01y/wu+H9h8Kfh34d8H6ZLPPp+&#10;iWUdjBLckGV1RcAsQAMnvgV07gspAoA/n/8A2WfjXoXwB/bSl8W+JRMuiR6jf2tzNCu5oVlkdfMx&#10;1IBPOOa+2/8Agp9+1d8OPFX7NyeFPCnirS/E2qa/dQTCPS5xN5MEZ3l3I+6cgDacHk8V6hpH/BKH&#10;4Q2OreKr7UZ9a10a/HKjQ3c0Y+yM8gk8yJlUEMrDjkjGQQc151o//BFfwBa+IFutR8ba9faSJCxs&#10;FjijdlznaZefzCg0AaX/AARn8A3vh34E+KfEd3G0UXiDV1NtvGA0UKbdw9izt+VfHX7YXhzVf2N/&#10;28IvGWhwMlnNqEXiXT8YVJUd8zw59N3mKfZhX7YeDfBWkfD/AMLaZ4d0Cxj07R9NhWC2toukajp9&#10;T3JPWvzb/wCC2V54ebw/8OLV4w/in7RcyROrYK2m1Q+4ehcLj3VqAPJv+CYHg25+O37XniX4m61D&#10;5y6SJ9VYsMhbu4dhHnPoN5H0r9mY/u9K+K/+CTfwbHw1/Zlg1+6h8vVvF1y2pOWXDLbr+7hX6YVn&#10;H+/X2vQB5p+0tG9z+zv8UYYhulk8MamiqOck2knFflV/wSF+LXg/4X/EDx0vivxFp/h1b/T4fs8u&#10;ozrDG5RyWUM3GQDX7LX+nw6lZ3FrcRLLb3CNHLG4yHRhhgfYjivz28Y/8EYfh/rviq51HSPGOsaF&#10;ps8rS/2csEUwiyc7Uc4IAycZzQBe/wCCuHiDTvFf7IGgaxo97FqOmXmtWs9td27bklQxyYZT3Fb3&#10;/BHNR/wyLccf8zJe/wDouCvYPiZ+xX4Q+KH7Pnhv4RahqGqWmg6CtuLW6tZE+0ZiUqCSykHIJzXX&#10;fsy/s5aB+y58Nf8AhC/Dd5fX+nm9lvmm1BlaQyOEB+6oGPkHagD8l/25Sf8Ah5omOn9raL/6DBXr&#10;v/BazwPfDWvhv4sjhdtOa2n02SRR8scgYOoJ7ZBP/fJr63+LP/BO3wH8Xvj3H8VtU1rXLbWluLW4&#10;NpayRi3ZoAoTqhYA7BnBr3r4pfCbw38Z/A+oeEvFumpquiXy4khkJVkIOVZGHKsD0INAH5s/sn/s&#10;o/smfHL4M+Hda1O9kt/E6WqxavaTeIGtpEulGHPllhhWxuGOMGvoL4Dfsv8A7Kvw5+OGmy/D7WLf&#10;UvH+nwy3NtaLrrXjRrt2O+wNt4D9+leZa9/wRR8EXmoSS6V4/wBc02zLErbzW0UxUZ4G75c8eor3&#10;H9lj/gnT4G/Za8Yv4s0zV9W17xB9me1Se9ZEjjR8btqKOpx1JNAH1kvKilpKWgAooooAKKKKACii&#10;igAooooAKKKKACiiigAooooAKKKKACiiigAooooAKKKKACiiigAooooAKKKKACiiigAooooAKKKK&#10;ACiiigAooooAKKKKACiiigAooooA/KZ+wqL+I1K/Wov4jX6GfkhG33qhb7xqZvvVC33jVowe5A33&#10;mptOb7zU2tEZyIWqFvvGpmqFvvGmc8tyBvvGoGqdvvGq79a1gc0iJ+BVWSrUlVZK2RxVCs33jTGp&#10;7feNMatzyvtCUlLSVJtEbRRRSZohrdaSnYpD1qGdMdhKXsaP88V2Hwz8G/8ACVa4DOp+wWx3ynsx&#10;HRfx/pWLkoptnRSpurUUUtzufhH4JOm2Q1i8TF1OuIEI5RfX6mvQX7VYWMRx7FACjgAdh6VXkrwq&#10;k3Uldn31GjGhT9mivJVWSrUlVZKEJ7FWbtUZ+7Uk3ao2+7VoxZG3b60yTvT27fWmSd60juQyDd19&#10;qhb7pqU/xVE33TV9TMibpUT9qlNRP1q0ZEEn3hUTN81SyfeFQt96qMJEbdTVdvvVYbqart96mjnl&#10;sRs3zVDJUrfeNRP1rSJgyFu4qrcfcarTdTVW4+41WcVQpt1prfdNObrTW+6a6VseZ9oD92kpT92k&#10;qHubBTV60u6kXrSNkJ3NL/DSdzQx+WoNFuNpW5Wm0+kzboNzkCikXpS1DNo7BRTd3NOpFBRRRQWO&#10;pVpu7j8adQA6ikBpaACj6daKt6Rpc2tapa2NuMzXEgjX2yeT+AyaiclCLlLZF04OpJQjuzqvhTqS&#10;6H4ohvltftV0oIt89Fb+9Xvl98SNY0mES3UGFIzgHn615y2mad4L8TW0kO2VYIggOByR3/Gn654m&#10;ufF19HbIAkJIGcc1+R5rm9SNXng99kf0bw5kFL2EaUqe3xPzO6s/i1qOqRs8FlIVX+IrxWJdfG39&#10;5JDLbyK6nByldpoek2Ph/wANNu8vds6fhXh2vQxyahczIOGfisPruJWHdVy17Ho08Fg54tUPZ6X3&#10;NDxH8S01CJ1S3JYjj5MGubS78U6Xp8mqwxvHAuWCc9K0vD+lpqGr20TgbS3Ney+NNLhtPBrQKibT&#10;H29MVw4HMK+Md5aHbm2X4TLYqMFds8+8D/GG9utPSW53KQcE16ZpPxEW8CNHPtbHZq8lurfTdL8L&#10;rFCq+bj+EDkmuB1TxTN4dtGlSTDdcZrpWb1MPWdOo7o548O0swwyrUfdZ9gWvjq5XH7849jWxbfE&#10;GTaAZjXx14f+NMtvphubo7UHUsa6bQPjhpWsf6u9j3HgYbNfT08VGrFSij4TEYOWHqOnLRo+t7bx&#10;08w/1uRXjvxu8ViCVHD87vauKm+LlrpK72nQjqOa8N+LXxik1ySWSIGSGPncvrXFjqylS5Y7ntZJ&#10;h3DE+1qaRW5Y8WfFx9M1B0jt1nHXhsGtf4R+KNZ+LPjSy8PadpjxvO372fOViTuxr4k8T+N/Eusa&#10;vM9vHKsGSE+Xr/nNfqT/AME2/hHN4b8Gf8JLrCk6tfruLSADYvZRXXQ5o0kpLU8THThLEy9ntc+y&#10;vB/hGx8FaDa6ZYRhIoVwzn7zt3Y+pNedfGz42W3gqzmsbKVWv9pDt2T2+tdZ8S/HMfhPQJpo5AJs&#10;YU56V8LeK9YufFGsS3E0m9WY5Byc5Oc1rFcseeRzfE+SJwnxT+LGueIdUkgd3YO/qc1W0W21yO2U&#10;rI5Dc9TW/c6DFeapE7KCyt2Fd5p+nKkSKFGAMcipdSZaowR56smuqm3e+K5PxhrWv3+k3WmRTSo6&#10;5lAUn5mA5OPpXvTWqf3R+Vcj/Y8MmvLIVB6nGOvtUSvUi0zpoS+rVI1ILY+ebfUDcWsUjcOwwwz3&#10;xj+lb/wR1JbH4zuHO37Zos0K/wC0ySK+B+BP5VpfFrwKfCupfabRP9AufnXttbklf8+teWw61N4b&#10;8Q6J4gi3F9MuA0ij+OFsq4/Jv0FfNypulNxZ9lUlHF4Vtbn2rNemSH5CNvB/Ws64+zqpnZFWVVCF&#10;yoJI6kfTmuav/HNhb6eLs3ESWuwMLhmwpUjIIPvmuFm+KF34oujaeFrd9TuTkG6MbCCM+pyOcfUD&#10;3rHlkfLnWrdaV4Dtbu9mu47SBnMjTz4DY5O0YHPXoMk1zDat4r+LUiR6Ck3hvwoxIm1a6XbPcj0i&#10;U9B7/rV3QPhfFJdLqfjDU/8AhItWBDrCw220HsF6n8ePriu9a7LBIQfLiUYCjAAHpx2p8yhr1D0G&#10;eDvCGleBdG/s3Soyd5LTXVw3mSzMeSWY/oBwO1aGpRt5DSlmY9Mg81B5ypGNpBI71Gt4rRhSeOea&#10;y53J3YuVnHalM8d88nXOCFUfzq3at5cgdyV6keg7/n7VdvdkUhOAQeDjqa5ma4u9Wm8pFFv9nkyV&#10;PRT6++RXfSSqbiba6FPxTq66tpM/kMx2sVkU9R2qH4F601hNPpcxysT/AC+pBzTfFTWGh2V1eXEi&#10;wxk5kbu5x0A7815F4R8ZajD4wbVEU29rIdgh67VHT8fX61Tgk7xPRwkJyb7H3TpGnrdXQK4Cle55&#10;q/eeHXWHeq7vauY8Ga8Jre1ljOdwHzeua9BvZtsIfzCpb86zZ6sY3R88fHCeTTdMt4o1YC4lxIew&#10;2jOK8SuvElxZIQoy2e5xX1z488D2vjLT1guZHh2v5geMAnpjvXNeH/g54b0uZZV0831ypwr3RDn6&#10;7QMVtSoTrysmTUxEcNG8lqeH+CfBnjPx/cJ9nB02wJw13IhHH+znrX0l8NfgXonhWeO6lSTVdX24&#10;N5eneyn/AGV6L+ArsNL0KdfLRYvJXI2r0wOn4V6J4f0OO3VQCT3eTHLewr6XDYOFLXc+axONnW8k&#10;XfDvh8FQ7jamBgDvXXR2KxoAB5Ybjj7xp1jbJDErEc44UdqGnkmuPJtcSSn70h+6gr0JSex5HmyZ&#10;be3hH71gmBjaD81aFveWvAH4DBI/Sm2mj29v8znzJO7Pz+QqzJbxyKE/eFfRPlrnYhbi3iuoijRq&#10;0TfwnntXjfxO1A/Dto7qSBptMmOFnA+4391vSvVZtHgXLrJcRN7nI/GqWvaLa+J9DvNJ1RI7mzuY&#10;zG/H5H2I604y5TGpFSPnyP416TLgEfrV+H4t6Qy84z9a8b8ffCe48I6he2OS7RN8kn99P4W/EYrm&#10;vDvhS8uHdJmZhjIb0pOt0sEcNK259Hj4raMepH5inR/FTRW581R7V4VceCZfLJBJ2jPWuQh0nUV1&#10;hYcsY2bb9Kn2y7DeGl3Pqlfijo27iZcVctviPoVw3+ujY+9fNzeD73acM351z2pabqmn3A8ppMD0&#10;NJ1l2J+ry7n2IfF/h+RTvmiHHpVObWvDNxk+bBnoOlfLsY1SS1HzSZYd+1ZupXGq2CgK8mRz1oVS&#10;I/YTPqG4j8NXDZMluT+FVrjw74ZvYyrC1f8AKvmW11jUWgEhkfPfNUtQ8YatYLkSuBnvmp56LeqJ&#10;+rTPRfix8FfC+sWsrw2kUM3aaEBT+lfMHiD4d3Xh2TfGzXNoGK8j5lrtL74xaj5hSWVgVPQng1sW&#10;PiGDxJYKGCliMsK83FYejWi+VaiVGUdWee6HYonQN+VdCun7I8KMUS2v9m3TjbhCeKsx3yyKenA6&#10;V+Z4qnKlUcWtS3LoZdxau0gVPl/2q7Hwb8PrbxXOlvLezwbyASu2vov9lv8AZl07xZpX/CV+KrZp&#10;4JGIs7EnCso/jb69hX0P4j+Bng5dJnmsdJt9MuoYyyXEI27cDPPNfd5Pg8PCMZYqN7nHXo15Qbpn&#10;gPg39iHwhqVqk11d6jcSEcj7QAv5AV1KfsH+CG4Md6P+3g1hfC79oGW11htJvZV2RyGNXPoDivqr&#10;Q9fg1GzSUSKQRnrX0uNyuGHfPGC5XsYZfiKWIXJL4lufOTfsD+CWztk1BP8At5NC/sC+DU5S61FD&#10;7XP/ANavpl9as487plH41SuvF2nWq5adMe5rzI4aK0VM9hwpdz58tP2G/ClnJuWa8k/66Sg/0rqd&#10;H/Zb8O6IytHb7iDnLAGvQ5vidpcTECeM/SoP+FoWbfcKkVrDD8ruoJC5aS6kFn8KdKtbSSFbZEVl&#10;2llHNeGeINAufDetXWnSoQIWwj4++vY172vxEhkPGDXH/ERofENvHfRqPPhG1sfxLXp4eVSnK72P&#10;Nx2FpYiKtujyRreWNtzJkdcGmySKxHlrtf0Fas0ZZWXzDjPesqW3kjfdtz9K9aMuY+TrYOcNlcmh&#10;mYMAxCn/AGuKVo2mky86p/d54qBknnyT82P7xqsytkDj2FV8zhlDl3ND7HLJIQGEhHXbzVtrVYbV&#10;ZZUCpnaCwIyfasy3uLyzQsjqmTj3Irbjs/7W0+L7TcPszlYyxwp9RUNPdHTTlBxsY12qn5hx6DFJ&#10;DcGEFcsM9fSk1TRBbMDb3rSN1wx4qNRNt/egYA4IOatbGLkr3HMyOfm5YdDSvK8qhM7l75qA7wyk&#10;KDWnZxRAEMRnrzSLSjLqZ0duqvjcRUMitHuxuA9RWw80asw2AcZzVJkBk3MhMZ9KSE48q3KonBwS&#10;AxxmpPtG5SoXCt15p08UMcbeX82R361AoITcR0NUQoq5OYUaUCJWPHTOaeIecPGSP9oVCJJNwZfl&#10;P+zWhBdSLHuc7x3DUCSUiDzFjmSXbhgQQAOK2v7blmXCFEJ5PFYt1mUllXPA+52ohhVo8iXnPINH&#10;Up+62kSyMJjuk2seecVDMF8vhiTU222hjLC6UgckMOlc74g+I3hjQYSLnU4TIBkxwnzWPt8tNRk9&#10;kZrlWrZrR3XlttdN+f4qS8vT5fmMoRBxk4Ufia8T8QftBLIzRaRp3APE90SM/wDARzXm/iX4ga94&#10;myL3UZGhJyIY/kQfgOv411ww05ayOaVaH2We7+KfjDo3hseWsyajP0MFrJkj6t0FeUeIPjJ4j8VS&#10;rY2GbGKZwiQ2YJlckgAbuuckdK86HAx27jsa+gv2Kvhj/wAJx8U01W6gL6ZoKC5Zm+6ZiSI1+ucn&#10;/gNbVI08NSdR9CsNGpia0aUXufbfwB+G4+F/wz0nRpF/08p9ovWPJadxlsnvjgfQV6SvWkVAO9Or&#10;4GUnOTkz9co01SgoLZC0UUVJsFFFFABRRRQAUUUUAFFFFABRRRQAUUUUAFFFFABRRRQAUUUUAFFF&#10;FABRRRQAUUUUAFFFFABRRRQAUUUUAFFFFABRRRQAUUUUAFFFFABXyb+0z/wTs8I/tSfEq18YeJfF&#10;OvWUsFrHZrY2bR+SI1JY7dykgksST719ZUUAY3g/wrY+B/C+k6BpiGPTtMtY7O3RuSI0UKoJ+grZ&#10;oooAKKKKACiiigAooooAKKKKACiiigAooooAKKKKACiiigAooooAKKKKACiiigAooooAKKKKACii&#10;igAooooAKKKKACiiigAooooAKKKKACiiigAooooAKKKKACiiigAooooAKKKKACiiigAooooA/KZ+&#10;tRfxGpX61F/Ea/Qz8kI2+9ULfeNTN96oW+8atGD3IG+81Mc/LUh++ahfrWiM5EdRN941M1Qt940z&#10;nluQN941XfrVhvvGq79a1gc0iKSqslWpKqyVsjiqFZvvGmNT2+8aY1bnlfaEpKWkqTaI2iiikzRD&#10;T1pKVuoo6HPWo6nQtrklvaz3txHb28RmuJGCpGvUk19M+DfDUXhXQYbGMZk+/LJ/ec9a86+CfhAz&#10;TS67cpujjPl2wYcFu7V7AvU14+Jq8z5UfY5VhfZx9rNasib7pqtJVlvumq0lcJ7zK8lVZKtSVVkq&#10;kcz2Ks3ao2+7Uk3ao+1WjFkbdvrUcnepG+9UchHI71REtiA/xVE33TUp/iqCtUZ9BtQN96p6gb71&#10;aIyIZPvCoX61NJ94VC/WqMJEcnSoH+9U8n3agk+9TRzy2IW+8aikqVvvGopK0iYSIW6VVm6Grbfd&#10;NVJu/wBa0RxVCi33qVvumkb79K33TXQtjzJbjf4KRu1L/wAs6aTnGKh7mkdhKUdaSjNI6EHc0jdK&#10;c33qYag0QlPptKSOnekzboN/hpab2FKvSoNo7Cd6Wm0qg9e1IodRRRQWFOptOoActLmmUUAPrtvh&#10;7pl9HJLqdvHjGY0kI6epFchYWc2oXkFtboZJ5nEaIBnLEgAfrX1zZ+Abbw3oFnp0aD9xHtZsfefH&#10;zH86+B4uzJ4PCrD0370/wS/zP0XgnBU6uO+tYhXjTX3yf+R4tNp91dTNJOzSOecmqiSS2MwZeGX+&#10;9zXpt9pKxs20AfhXMavoyMGIHPrX5JjK3tlTb3SP6IyXFU+apG2jZk3XizUp7QwvPiPGMAYqjMB9&#10;mU9yc1UvozCxU9M1bkX/AEVM+ua6MLOUsNVc30OzG04QxuHVJdWMsrp9PuY7iPhk5rb1z4kXmr2S&#10;2bLtGCOtcvNMeg6VS/5eFrky+tONaEFsz0c1wtOrhpVJx1S0LN3MyoNzHaqjjPFeWeMtTbULw26H&#10;5QQMCu+8YakLGzPO1iuK820WEX2twmbJDPk10Tg6uKkvMwoyVDAxb7HQ2Wgm48NyW7pkONvSvKrf&#10;4b3ugauZbSSVE3k4Vjjr6V9JwWsEdtGgxjJJFP8A7NsZnCiJWPrX6bgaSp0VBn4JnGKliMW6q6nh&#10;Gpm+l2Rzzydsrkiu603wjbX2iBQm47cdOtRfEDR0t7oOi7cHGK67wH82mR5HGBWPsoKrc3liKn1f&#10;lWxy/hr4PW95rFpGbb5PMG75e2a/Sf4a2MPhXwhZ28Q8sJGPlHHavlfwHapPr1r8gxkE19Ialra6&#10;bo4wcYWvVceZHhRlys8x+P3i6S8vPsSSblB5ANeR6Rp5um3YGPpWl4m1CTXvEMrkljmtGzszZ2ww&#10;nb0rGp27HfQi1r3OeNmsOpqPeuiSWNUAXmspoWkvgScc5JrSgjgXhp1DdOlXTw86ivFE1MRGnK0i&#10;RPmzzzWJZW4OsNkcc10SxQdrhTSR6eI7kSJhuOuKKmHnSV5IUMRGo7Ib4r8D2fjDw5JYzL++27oZ&#10;P7j44z7HvXw78QvCut6Hq01ojRwIWZf3yng91PrX6D2kLzTKv54ryr9oL4dwXPl3rwboLpPLdgOU&#10;kHIOfU14WKSbv1PpMJV5XyPZnyV4HsdFk1zT7TxbdXs9pAoWzCXLLbhs9HAHHtgj0r6Vt5rfSbWK&#10;10q2hsrNR8kMSBV+uP618v8AiLQpNIvJbeXMkeTjd3Fanhn4lar4VhFtvOp2CfcglPzqMfdVj29j&#10;Xly55aM7quCUvfpbH0za3UTgNJy2ee9SNdCSQkGvJ/Dfxl0PU7aI3dwNPuz9+C6JXb7Bjwfwrr4/&#10;Fml3C5ivLd8jI2Sqc/rXK4yW55sqcouzR1Bu/lIJ2+2aZ53AP3vxrmbjxRY28HmSXESf7Tyqv8zX&#10;P6p8X9F0u3leO5W9ulHyW9uC5Y+m7BUfnVxpyeoRi3okeiylJF3tiuJ8aePNN8IrIkh8++YfJZwn&#10;9457buyj3PNeba58W9c1rIsFXR4HGN4w8+D1APRfwrlLfTt0zSbnlnkbc8kjbmb1JJrojFo9CjgZ&#10;T96exY1rVNU8aXy3OoSbYV5htYv9XHn+Z9zX0L+yn+zdP8XvFkc99byxeGrEh7y5AKiQ9olPqe/o&#10;M+1UP2f/ANnW/wDihqRuLvzNL0G3jM0t6UGXAYDbHnvg9e1fpB4N0jSPhn4HsdM0O1js9PhXEaA5&#10;J9WYnqScnNerQoOfvMrF4iGGg6VHc+dvi54RtPA3xEns9PtEsdPmhjuLeKIYQDG1go7cr+tW9PkF&#10;xGFcDrkVd+OmvHxFrGi3rbGSAvBuXjcCQwB/I/nWNp8oWJcHIx1rmxEeWdjXBzcqSb3L13bjnA61&#10;Y8PxW8XmfIFuAT9MeopqsJFHriptLtX+3K8Y3svJT+8KrC1vY1U+jHjKKq033R1uk6SJv3kilFIz&#10;lhya6vTbVV2qF+X+FRxmsW1uy6qw4B6L6e1b0dw1nY+djErdPavr01L4T4uV1pIuXEzSZijfp9+Q&#10;ngVd0s+XHst4SIu8hHLn2rE0ljeZYkGGM/m3vXS299NtCwQM2P4sYX8Kzn7uhJcjeXo1uAf9rGal&#10;EpON/wAv+6agja4nbElsuO/r+dLNDB93zPJbvk5rEljppI1zmTArJuo7SSTKzeW/X0FWZrWF15mW&#10;Q9mHBrJvrD+BkIz91s9a0ikZvc87+MfhdNYtbe/T/WxAwtt9DyCfxrybS/D8saPsjx8xyK+h9Z0y&#10;STRL63cbi0ZdfqozXnHh2FZ4jvi+9nJ9KwxHuO6Oil72hwlxZyQq4eMrx1rmraxjOphsdTnpXuet&#10;eH4W013wMEenNeN+UIdVkUdFOKxi+ZXNpLlaRrtCPwrCvtPimuhuXvWy0wx1rJuJv3wIPNPQh7Fh&#10;rGAKvHbvWFrVjDMjDHtWpNdFgBnisudi7NzmpGc3PZx2sTKBxjPSuB8RalA1wYiB/siuz8dauum2&#10;b7SFbbXjeizT65rkssxOAPlX0rmlvYmVW2iM3xrZ/Z/s8i/efr9KZ4L1Z7e6UZwhOCKt/EaUW7Wy&#10;kZ4xWDoMZSUSDIVv51kpe9YiEr3TPSfFP/Hh569h2rB+Hsb+KvGFjpicrK4MnsoPNdLeR/afD+Su&#10;fl5q1+yX4fN/42vL6Vdxifyk9hmuCtgY1sQps4a0eWeh+mnw1WHRfCtrAFCJFEqAemBgVwXxu+J0&#10;i6fJo2ny7DMCszKedvpxWzqGr/2RoQVDtIT9a8A1m4m1LULidyZGyTX0dGjr6DqVLRUTx3xNpp0W&#10;6imiJ89n3EivS/hv8YfEDW5txysY2CSvOvEckuqas4IIVPlX/Gu58FWNvpen9MvjJNfTutbB+zqa&#10;s+WjQdTMFUpq0epp+KvH/iaaeGKC5YO5ycHtVGbUfEbQieW+lEffPep9HYa1rpZlGyM7a3fGGo22&#10;m6eVygULk14EZzlPlifTONOFN1ZbI5C18TXpugkk7EZ710lr45+x/JJKK47w+7a9cNJ5a7Wb5QB0&#10;qfxB4YbzHZk/I8dK9Gl7P2nJVOCpVqeyVSmtz0/SPHkF0o2sDW7D48tF3RzOoDDbya8G8M+XY74m&#10;fac9jVXUVm1jVpPsryeTFkZDdTXbShQlKV1ojhrYivSjG2rZ7n50VypeJxImcDFRSDrxXF/DuS7s&#10;XmtLp2eOQB03HkGu0k71xuUOZ+z2O2PO4KU1Yqv0FVWyrbhjPuKtSfdqrJVo5504S3VxjXjJncN3&#10;0NTQ6sIepIz1FUZlqvNxjNaI4pYOm9lY2P7Qt5mADBB/d6UNLA5O2VWA6Diucf7tVW457+tM5ng1&#10;c6hYzJIBG/XkVLJG0I3NgZriZmI6Fh+JqnJM56u/5n/GqMvq1juZLpz3yBToS7qx25rzmSR+zsf+&#10;BGqU0zKxwxyep3Gn7NvYz9ko7nrsNmzgngGm3Ci3Q+ZJGn1IFeNSTSjpKw/4Eao3Ekkhyzsfqxq4&#10;0XfUiSikevf21p9m372+gUe8gFQ3PxE8OWKndeCY91ijLZ/GvF7j65rJ1S8jsoy7HLEcL610RoRk&#10;7HHKoqbuem6/8cNO0/5rOzmdsYG5gua4XVPjxrt0WFrDbWY7Mqb2/wDHv8K8+urlrmRnc5J/IVVz&#10;wa7Y4anHY8mpiqlST7Gpq3i/WtcLG91K4mU9U8zC/wDfI4/SsVvu+tOprVqopaGKk2RDtUcnXNOP&#10;So3PaqKiuwnqfT9f84r9QP2U/hr/AMK5+EOlxTw+XqOoD7ddnGDucDaD9F218I/sz/DkfEr4v6LY&#10;TxGTT7VjeXY7eXGQcH2LbR+NfqjGqxRqigKoGAB0FfLZxiFdUV8z7zh3B6yxMvREtLRRXzB92FFF&#10;FADZPuHr07da+YP21v23rT9je08LyXHhSbxVNrzzhI474WoiEQTJLGN853jjAr6hr8r/APgt98sP&#10;wmPT59R6fS3oAsr/AMFwrDzRv+D90icZb/hIlJA+hthn86+gvgD/AMFQPhJ8cNUt9Gu5brwTrtw6&#10;xwWuslfKncnAVJl+XJPQNjNSfsb/ALOvwt8bfsm/Dq91v4c+FdVvr7SVa5vLrRrc3EpJYbmk2bs4&#10;75zXwz/wU5/Yx8N/s533h7xn4Ct5tK0LVriSC409ZC0drcABkMZPIUgHgngjigD9pgwZcggj1pa+&#10;Tf8Agn3+0I/xS/ZH03xJ4ovkF74cE2n6nezHH7u3AZZWP/XIqSe5Br5f8cf8FRvit8VfiFe+HfgF&#10;4AXVbK2LbJbize8uZ0Bx5pRSFjUnpkntQB+qJYDknAoyOmea/L/4I/8ABUjxzoPxWs/Avx58JRaA&#10;9zMlu97BbPaTWbPgI0kTtgxkkfMDwOea+r/26P2ldY/Zd+CcPjLw9p1jql7NqENkkV8GMW2QMxb5&#10;SD/DQB9I7h60ZHrX5Tap/wAFcPHfi7wjoGmfD7wJHq3jyS2eXVWhs5rmG3YOQBDEpLN8uCSxwM45&#10;q1+zD/wVd8Yaz8VrDwZ8XtGsLSDUrlbIahZ27W0lnMxwoljZiNpOAehGc0AfqfnHJ4FFfNf7bH7V&#10;l5+yx4F0XUtH8NyeKNd1y8axsLcZ8tXCbsttBZs8YA618T67+3d+2Ro+izeKbz4YxaX4ZiUTSSze&#10;H5tiR9cszPkDHc0AfrZuBGQeKMivkT9gn9uSH9rfSdW07V9Ph0fxjo6rLc29sT5FxCxwJI9xLDB4&#10;I7ZFeYftF/8ABSrW/gF+1XN8PtQ0TS5fBtl9ne8vWWQ3ex4hI23DbcjOBxQB+hWa8W+MP7YXwl+A&#10;via38P8AjnxfFoerzxLcR2rW08p8skgMSiMACR3Ir4c+B/8AwU5+J/xk/aN0fQ4fD2m2vgzVbiWK&#10;3thbO8wURuyHzt2N2VGQBjk18Rftj/GLx18bvipFrvxA8Jt4O1uKyS1j0820tvmJWYq2JOTycZHB&#10;oA/og0++h1Kzt7u3lWW2uI1likU8MjAFSPqCKs18H/sJ/tVfGT4u+OLTwj42+GzeGvDFnou+31b+&#10;zrm3Ehj8tUG+U7WypzxXBeJv+CsGpfDf9ojxx4T8U+GrA+FNAuL21hlsBJ9tnkiJESklto3EAE44&#10;zQB+luR60bh61+OPib/grB8f9H1S01ufwTpuj+Fb199nBfaXOqzx5z8s7MNxx3H5V6z8QP8Agrbq&#10;Xibw34c0/wCD/gy41vxpe2guNThmtZLiOxf+KNETBkIIzu4GCOtAH6a5ozX5c/sk/wDBVDxZ4x+M&#10;GmeBvitpOn2keq3AsYdQsbdrZ7a5ZsKssZJ4J+XsQfxr7r/aU/aK8Nfsx/DO78X+JfMmQHybOwgx&#10;515MR8sa5OB6k9gM0Aet0ZHrX5HWP/BRr9qn4oW994k8A/Da2n8LWrsHktdImu0UDkqZdwyQOuBX&#10;0v8AsJf8FCI/2o9TvfCPijS4NA8a2sTTxJbM3kXkY+/sDHIdepBzxzQB9tbh1yKMivz5/am/4KP6&#10;9+zr+1PB8P5NE02fwjbrZzX984lN2I5VDOUAbblQ3Ax2rwj4jf8ABWL406ldT+IvBXge30jwFHN5&#10;UN9qGmS3AlAOBvmBCKT6A8UAfr7mvGPip+198J/gr40tfCnjLxfDouv3Ucc0dm9rPIdjttViyIVG&#10;SD1I6V5X+x1+29P+1B8H/FWqto0Vr438OQyG40u2JMVy2xmiePqcMVKkdjX5KftY/Gjx58ZPjRZ+&#10;JvHXhT/hFvEMFrBBHpZtJrfdGjsUbZJ8xySeehoA/oit5kuIkljbfG6hlYdCDyDUlfE37Cv7VPxk&#10;+OXjvUdA+IXw3bwloVloxurbUjYXNuJZlliRUzKcHcru3y/3K+1pDhvwzQB8af8ABS39rvXf2Yvh&#10;/olj4Qljt/FfiSaVILyRQ/2SCNV3yBWBUsS6gZ46ntXiP7DsP7XXjDxZ4J+IfiLxZe618NNakklu&#10;rbUr+NyYCrgOISMqCwG3b2r5X/4KMfG3x/8AFr4lw2Hjbwc3hWy8P3l9Z6TMbWWL7ZD5oXzNz8Pw&#10;inK8c19e/wDBNf8AaW+K/ii58F/DXV/AB074f6foTrb+I/sFxGJRGg8s+cx8ttxz0/CgD9J89eaN&#10;w9a/Nn9pb/gqZrWlfE2fwB8FPDdv4p1S3uDaPqU0T3KzzjhlgiQ5YA8bj6enNeZXv/BSj9pT4J69&#10;YP8AFb4dWdrptywxDcaZJYvKvUhJNxG72OfegD9c9w9RRkV5J8N/2gtD+LvwFPxM8Lhp7Q6dPd/Y&#10;5z88U0SMzwvjuGGOPY96/OvQf+CzHiiXwX4nk1Twno6+I1aFNEgtBL5TFy/mNLljnYFXAGMlqAP1&#10;vznpzTWPzCvjL/gnD+1l4/8A2n7Hxv8A8J5ZWNrcaLNbi3aztXg3LIHJDBic42jB96+z6APzn+Lv&#10;/BYbT/hZ8TPE3hFPhfc6sNFvpbI3p1tYPNKMVLbPs7benqa49f8AguNYscf8KcuR/wBzGv8A8i18&#10;u2aeH5P+CmF6nipNNfw43je4F8usLG1oY/NfPmCT5dv1r9X4tD/ZOuJEig034OyTSEKiR2+llmJ4&#10;wAByaAPWvhB8RI/ix8M/C/jGKzfTotc06HUFtHfeYRIobYWwMkeuBXY7h615n8W/id4T/Zt+Eeoe&#10;J9Ujh0/w9otsEgsbONUV26RQxIMAEnAHHA57V+X8f/BWD4++O/EV5c+DfBGnXmj2hMr2Frpc948U&#10;XYySK2Rx3wBxQB6F+3l+2v8AGH4M/tbweDPCHipdJ8NJBYSNY/2fbTbzIcvl3jZuenDCv0/02Zpr&#10;O3kkbLPErn6kZP8AOv56v2jv2gI/2mv2htG8cHSX0W6mi0+0urNn3hZomCvtPUqffmv12/bm/am1&#10;79k74M+HPEvh/StP1W8vr2KxMeob/LVTEzk4Ugk/LjrQB9VZo3D1rwT9in4+6t+0z8A9L8da3p9p&#10;puo3V1cW8kFju8oeVIVBG4k8gV80fFz/AIKPeNPh/wDtlD4RWfhzRZ9CXWLPTWu5vNNyVm2ZcEMF&#10;BHmdMdqAP0SyPWjcPUV4n+1R+0/4b/ZV+GsvibXgbu+mY2+m6XG2JLubBOM9lAGS3bj1Ffnxof8A&#10;wUR/av8AiZDc+JPBnw3tL7wvbSHf9i0ea4QAZyvmBwWI74oA/XPNGRXyP8H/ANti98Zfsj+KPi74&#10;h8JNYan4be4t7zSLUkeZLHs+7vGVBLjIOSCp618rj9vn9rn4kRTa34G+EYt/D5HmxsujT3IKYzkO&#10;zLu4/ujFAH6vswUHnBxmuE+MHxr8HfAbwqniTxxrS6Hoj3K2a3LxSS5mcMyoFjVmJwjdu1fD37G/&#10;/BTLxD8Vfi1bfDP4oeHrXSddvpHtrW9tI2h23KA5iliYnaTgjIPXivJ/+CtHxu+IOsalqPw3vvBz&#10;WXgDT9TtL6z8RG2mH2if7O/7vzT+7P8ArZPlHPyUAfqF8Kfi14V+Nng+38UeDdWGtaHcO0aXaRvF&#10;llOGG1wGBB9RXwL+3Z+358Xf2f8A9otfBfhDT9PGjJb200QurBppL1pFywVgex+Xgda+cP2T/wBs&#10;j47/AAX+ENn4a8A/Cs+K/D8dxLMmojSbufc7HLLviO3g12Xiz/gq98Z/DOsQweLPhT4d0rUQqyJD&#10;qun3MM2zJwwEjZAyDg4xkUAfrp4P1a617wlompX1t9ivbyxguZ7bBHlSPGrMnPPBJHPpWtmvOfFH&#10;xt0D4f8AwVHxG8Tz/wBnaTHpkN/OqDc+ZIwwjQfxMSwUDuTX5vXH/BTb4+/GzxVqFv8ABf4cw3Om&#10;WzHy0OnyX1wI8/K0rhgqsfQfmaAP1noyPWvy4+CH/BV3xfpHxNt/B3xz8MW2hrJMLWa/tbZ7eWzk&#10;JABlicn5eRnHIznpX1d+3R+0/rP7L/wVsfGfhrT9P1m4vNRgs40vWcw7HR33jaQT90d6APpnNG4e&#10;tflX4g/4K0+OPGHg/wAP6Z8NvAy6v46mtTcaw8VnNdQWzZPyRRKdxwACSxxzWv8Asg/8FTvE3j74&#10;taZ4E+K2mafZvq04srXUbKBrcw3LNtWOVGY8McL2waAP09yD0OaWo4iTnjFSUAFFFFABRRRQAUUU&#10;UAFFFFABRRRQAUUUUAFFFFABRRRQAUUUUAFFFFABRRRQAUUUUAFFFFABRRRQAUUUUAFFFFABRRRQ&#10;B+Uz9ai/iNSv1qMfeav0M/JCJvvVC33jUzfeqJvvGtDB7kB++ahfrUx++ahfrVozkMaoW+8amaoW&#10;+8aZzy3IG+8arv1qw33jVd+tawOaRFJVWSrUlVZK2RxVCs33jTGp7feNMatzyvtCUlLSVLNBtFFF&#10;JmyGt1q9oejXHiDVrawth+9nfaD6Dufwqh1r2v4E+EfKt7jXrlMM48q2B/u/xN+P9K560/Zxuerg&#10;aDxFaMOh6VpelwaLpVrZW6hYoECLge3P61KPvGrM4HB71WH3jXzt3J3Z+jRiopRXQhbo1VpKst0a&#10;q0lBnIry1VkPWrM1VX+8a0RzPYrTdqj7VJN2qPtVIxZG3DVBIdzVNJ3qvn5jV2IlsM/vVDU7fdao&#10;K0Rn0G1A33qnqBvvVojIhk+8KhfrU0n3hUElUYMY/wB38agk+9UrHiopPvU0c8tiJl71DJU8naoJ&#10;K0iYSIZDhaqzdKsv3FVpulaI4qhRb79K33TSN9+kJ4roWx5ktxP+WZpq9Kd/yzpq9Kh7lx2Cm06m&#10;0jo6Dn603tmnP1pv8JqDWIlL/FmkHSlpM26Df4RRupP4RRSNYBTg3GMU2lFIsdRRRUjQUq0lFBQ6&#10;im7jT1xxnJND0Vw62PaP2X/B6a540m1i6QNa6VHuXcOPNbIX8R8xr6G8TahFHnLAV5r8IbUeC/h/&#10;Ao+S7vibmU9/m+6D9AP1qTWtSmvpCCxx9a/mvijNHjsfOz0joj9vyHB/VMHDo5bi3V4k8jhTkVja&#10;iu6M/wCFSRxsrYFWLeGOSRln6YJBr5mjXdSSTPs8DN0J7nnGtQ7eT13VDdMRbxgetbnijS2ihWYf&#10;dLZxjoKxLpd1umB0NfV0IOOEq3PsnVjVxmHknsmZzJk0xowkqk84GatLH3PHtUFxncSP7teXl/8A&#10;vMEe9m0rYKb8jzzx3qTXmo+UD8oFcl/b0Wh3CyOwUjgVueKnC6vKfQV4l461vztRESyYAPY19Fh6&#10;fNjJNbJnyeZYr6vlEe7SR9H2PinzPDZvy+VCk9Kx9B+J1vNMP3uecVk6T8nwn3M3BiY5ryLS9SWz&#10;+YPnnNfdUpOMVY/GsVFc9j6A8Ra4mvTHYMgkGuv8HR/ZtPQHoMivJPhvdSeIJJCzb9pUV7bZ2Laf&#10;pkhIwBmpSvUubt2o2O/+EuoJceImQHPl1654+1IWuhyMW5xj86+YvgT4i3eMNQzLkKxHWvY/HutN&#10;eQCJXyMjivST0ueRFanPeGdN864eeQfKSSPeusuo18jkcYxWZoMYaFCuQBWhqVxuURIMnuRXDJ30&#10;PbpxtFM5N/muJAp71mS6DPK5k85slgMB8VrzRm3kkY8cZrOi16xaQl2Tcp5JPIr6nKnP2bcEfO45&#10;QdS02MuPD95ZwrIly/X1B/Suu8J5uIFEh3P05rnNQ8SWTW+AyqxIwQetdH4DYMyHqvUVeaSn9Xbl&#10;EjAQh9YSgz0DS9JWNt7DBxR4l8P23iHQ7uwuV3Rypwf7rdQR9DVqS8WMbRxWffat5MT8g8V+Zyp1&#10;Kkrs++VBRVz4b+KfgubzrmGWMrc2zlePUH/CvFbmzvLOVUljacE4LKMEV9lfFSz+2TfbPJ3+d8uR&#10;1yMf414+vhWL7QJJkVfm+6BTlB81melQk3G9zyBfDd/Jb+ellLJBnAbbkZ9MVnSaLHuxJaYIP8S7&#10;TX0/o9jBbhIYlwF5/GvT9D02zn8P2lvc2Ntcg5cmaFH7+4rSlh/aS5U7DxGLjQp87jc+GbfSYsjE&#10;Kkg5+bBxWzp+j3F5IqQW0jvngRruP4Af4V9lzeE9EinJXSLBeeP9GT0+ldz8HfAcXi7x5ZWa2iLY&#10;Qfv7ny1CKEXoOPVtox7n0ru+pOL1Z5/9rK3uwPmf4f8A7HfxM8bzQeX4fl021kwftWpMIVVTznBO&#10;48c8CvpLw9+yD4N+F9rbSa3eHxVr+NxhA2Wkbeuwcv8A8CP4V9W+K9WXQ9KvJYioupSLe3XAyP4c&#10;ivCdavmvNaNlZt5k8k/2WEsd2AON5PoACxranh4Q8zlqY6tW8kbGntHpegi2tIxHPqE62ttDGoAW&#10;JG+bA7DJA/A10PjC6udU1IaJpxQQaemJ7tmKomPvFvQVV0HQ4Le+HiHUbr7FoWlxiG1kkHMjAHLA&#10;HrySc+tcD4y+IkVxHNZaeHs9KVyyxnmS4b+/IepJ9K6l5Hnat3YvxGvtMTwy1hpyrKsMyzPeyL88&#10;rAgfLn7q8ngelc1pN0Jo15966vS/DqafocmpeIY1lvbyMpZ6bJztRgf30g7HngfSvOtFk+xTPasW&#10;DwvsAPB4PH6c152MjqpI9vL6mnIzs4p9vGf0rW0m423UTgnIOPSuWW8+bK5rY027G9GJ6EV4j3Pc&#10;82ejW1u32gFlJReeD1Oa6KWM3awWsYLNJx9PeqGjTR3SjkEHHIrodPWKyuPtBjM00fEZJ+Vff619&#10;Bgsa4rkmfM47CKUueJqaX4XNjaxo0f7sDOBySfWrdxP9jUBIWGOmRgflS26apcqX3mNe+Tz+AFKt&#10;41u2ySQz/wB5nFekpSlqzxJR5dDHuri/u2xHIwU9gcVQk0m5lyZJWU/WutkuoO8YAb+JaqzR2zH/&#10;AFzIPR63jU6WM2cjNp99AQY3aT+lW7K8uoWVJ4zIg5G4fdPrW4s1lHuY3aYHBwRXOeIPFtpCjRW7&#10;rK3QFa1UnLSxm0SXmpJdzog4wf8A9def6fax6fqN7bynY0crDB/StnT7h5J1kcnluKy/ihZy2s0F&#10;9BlVmgAkYdAyj+tRiKfu2KotxmU/FviKG20941ccDGBXirXm/UHYHljmrupalPdBjI5bj1rDtm3X&#10;GeteekoqyOqV27mo1wzd81U3FmFThSVJqCNTvFMmS0uEhqjdyeXFIc4NXriRYY2duAK5G88QJNJI&#10;iNuOaLDk7I8r+I2svcasbZ2JReayfC8yR6iwBOdtZ3j3VHbxJOu3DAcUngeY3WpSAtkgV5iblWOG&#10;L96w34qB5rm0VR1FR+GbNjapuB+laPjyEtqlmOuBWl4Z08yfIB3FXFfvCou0jr4NPMmgsuO1d1+z&#10;DoI0W6nmx9+TOfxrOsdLH2EqV4216b8MdFTRYVcHCMdwFekoK9x1Wmz0nxZ4kMmYN/y1g2trbDT5&#10;CzqpYda47x94ga1kk2tlmboPSuFPxFvmURKu1eg5r2MPgqmKi3DoeLicwo4OSjU3ZqeJ7e2s9U/d&#10;ruGM8VFBrHlwtEu5QaoW7SaozPK53H36Vfk0lUUYlY/jXdSw8OVxmw9o5e/BaGvoerRaZGzq3Lck&#10;1xPjrxZJrWoGCJ/3AOG96savut7OQKx6VxWf3me5NetlmBp61X0Pjs+zOrCUMNB2T3PVPh/q8GnQ&#10;Lv28cnNWvF3xAtpC8NuytI3H0rzlpXjs5drkYXsawlJa4Unrn1pYfLIVJyqyZGLzurhYU8PBbnXr&#10;cTXEyJC2Zn4Yj3r0TQdLh0jTCzn5urMa5LwLawBjNNjzOxrS8feJEsreOyt3y8nXaa4JwlUfsYLQ&#10;9qNSFGCxVV69EWn8d29jqBnGNkZ7d/avTrO+j1Kyt7qF98UyB1bHXIr5mlYm1Yk55HWvX/hBrovv&#10;DrWLt++s2wFJ/gPI/LpVzwKo0OeJnRzWVbGOjLZrQ7iX7tVZOlWpPumqkxrgij237pVmaoLj7tTS&#10;darzMTWiMmVG+6aqyN1q03Q1Uk71aMpaFeeqMtXZTmqMh+Y1aOeRVc4qjcfeNXZelUJTmtVucjK8&#10;33T9KozN8uavTfdP0rA1rWY9Lj25Dzt91Af51vH3nZHDXnGlHmkQ6tqUenx7nPz/AMK964u8upLy&#10;R5ZGy3b2pby6lvJGklYs57+ntVbO1cCvRjDlR8zWxDrSt0I2+6ajXvUjfdNR1q9jKOgxvlpjNzT5&#10;KirM0juRt0NQt61Izdq1PCPhu58ZeKNL0O0XdcahcJbrx03HBP4Dn8KmT5U5HRTi5yUF1Puf9g34&#10;Zx+H/AN54ruI/wDTtZlKRMw5FuhwAPq24n6L6V9TKuFAPJrJ8G+G7Twj4X0zRbJBHbWNukCAf7IA&#10;z+PX8a2tor85xFV16sqjP2fB4dYahGkhaKKK5ztCiiigBK/K/wD4Lhf8evwm/wB/Uf5W9fqgelfm&#10;L/wWm8Ja54ksPhdNpWj32qRQSX6yvZ27yiPcINu7aDjO0/lQB9ffsGsF/Y/+Fuf+gOn/AKE1fMX/&#10;AAWk8WWNr8GfBvh9plOoX2sNdRxZ+by4o2DN+bqK+YPhb+3t+0X8K/hvoXgXw94Djax0q2FpaTTa&#10;HcyTYBJBPOCefSq2j/svftJ/t1fE618QfEGy1HS9NYqsuq61D9litoOu2CHqfYAc9SaAO9+Cp1vw&#10;B/wSM+KGsQK9v/bmqPHBJyCbdpoLeRh7HEi/nXk37B/xw+L3wX0nxU/wu+FcXj4X00K3l6baeVrc&#10;qp2pmNhgHJPNfrf4w/Zn8P6j+yzqfwY0iNLPR20Y6das652yL86SN7+aN59ya/J/4H/Gn4tf8E0v&#10;G3iDR/EXgWa70i/kU3dnd7oYpWTKrLDOqsuCD6HtQAftTaT+0R+1h420bxHrnwR1TQNQ0+1FmDpe&#10;nzgSLvLBmLsxyCTj2r6//wCCpFvf2v7Cvg631RGj1OK90xLpXOWEot23g++c1xGn/wDBWz4gfFbx&#10;DpGj/D34OeXLdXMcTtLcy35ClgGIEccYGFJOTwK9U/4LCMzfsm6eXXYx120JUdj5cnFAFH/gjn4L&#10;0Wz/AGddR8Sw6fAuu32sz2098yAytFGkZRATyFBYnA9a+Mf+Cr+g6f4U/a8ubvSI47O4vNOtb+f7&#10;ONv7/ld/sxCKay/2Vf2pvjL+yd8NZtc0Xw2viD4baldyRgXkTtbw3ahQ5DpyjYK5B4NQfDnwH8Tf&#10;+Ch37Tlt4o17S7h9LubuJ9U1GKIx2dnaR4/dIx4zgbQuSSWoA/Un9oj9r7wX+zb8JfCev+MbJtb8&#10;RalZQ3GmaTCi+bLL5Sl33MMRKN2C3XnABr5G8Qf8FDvjz8Yfh/4gn0D4Cwz+DdRsLi3kv2hurgLA&#10;yMrN5gKqQFOc4xxWt/wV9/Z/8V+KJPB3jbw5pdxq2iaRYvYXsVom57QbgySFRztIyCQMDaK88+Hv&#10;/BQ74l+PPgxpPwU8BfCdbrxUmkpoB1C1ld40iWIRFzb7AEYqDlmfAOTigDD/AOCMbMP2lfEY6A+H&#10;JsjP/TeHj8647/goppMOvf8ABQfU9Lud32a9n0y3l2nB2PHGrYP0Jr1D/gkh8PPE/gn9pzxcmuaF&#10;qGmi20We3llubV0TzRPGMBiMHkN0rmv26vAXiTVv+Ch/2+y0DUrq0kvdKZbiG1keJgqxbjuC44wc&#10;80Afr14C+Ffhj4beE9H8PeH9ItNP0zS4hHaxpCuUIGN+eu49SepJNfjz/wAFjcL+1Rpwxkf2BbfX&#10;78nFftlHnYM1+Rv/AAWO+Cfie4+JOhfEWz0ye+8OSaathcXVshcW0sbsQJMfdDK4wenBoA/U/wCH&#10;Kk+APDD566Xan65hX/P4V+JmneE9J8df8FSr7Qtcso9R0q78b3IntZhlJAJHbBHcZAr7L/4J4/ty&#10;+Pf2hvGVh4H1fwzY2uh6PoREmr2ccmZJItiIWJO0ZGeB6V81eBvAXiWH/gqo+pv4f1NLEeMbuc3T&#10;Wkoi8s+YQ2/btxgjnNAH2D/wVs8N6ZH+x/LKtlCjadqtmLXYgHkgllIXjgY7CvPf+CLXg/R5PhH4&#10;z8Smwh/t2TWjYtf4/e+QsMTiMN2XcxPHWvYf+Cqmh6l4i/ZF1e00uxuNSuF1Ozcw2kLSPtDtk4UE&#10;9x+dcT/wR28M6v4X/Z98URatpd3pb3HiF5IlvIXjZ1+zwjIDAcZB5oA+GP24tLtfDX/BRDU102FL&#10;IPrGm3R8obR5r+UzNx3LEn8a+hv+C3OvXf2z4WaLuIsDHe3bLzhpAYlH5An868k/bs+H/iXWP+Cg&#10;d1e2Ph3VLy1mvtMaOaC0keNwFjBIYKRwQe/avtj/AIKgfss+IP2iPhfomreErT+0vEnhmaWRNPXH&#10;mXEEgG9UzjLDYrY74wKAPmz4B/tY/tJ/Dr4O+FPDvg/9n+HVfDdnZItpfrYXZ+1IfmMmVcAliScj&#10;1rjP2RPgv8Yh+3J4c8f6t8N9Y8J6fd6td318zWrxWtvHLHLvQFv4fnwASegq38Af+CnnjX9mHwPZ&#10;fD3xv8OpdcTRY/s1kZ7htOuYkU8RsGicMBnAOBwB1619V/sift1fEf8Aak+NB0yf4cJ4b8CxWMss&#10;uoETSlZgV8sGUgLk5PAHagD4m/4Ka2cOo/t/T2lwnmW9xDpUUiZxuVo0DD8RkfjX6sfGv4e+HdH/&#10;AGT/ABp4ds9ItbbRbXw1dCGziiCxpst2ZSAOhyAc9c1+Zn/BRbwF4j1j9viG/sNA1O9s5BpOy4t7&#10;SR42wqBvmCkcEHvX6s/HK0ub74B+OrWCF57mXw9eRpDGpLOxt2AUAdTyKAPzM/4IlzM3xK+I8WSE&#10;Ol27Eev70/4/zrjP+CtDBP20NFXJIOj6f/6Okr0j/gjL4N13w38SPiHPqmjahpkL6XAiyXltJEC3&#10;mk4G5Rk4rF/4LB/CXxTb/GbQviNZ6XcXWgNpkNq99DEXjt5opHIEmPu5DA5PBoA/W/QFxo+n88i3&#10;Qdf9kVfZd3Wvg3/gnn+3H49/ai8a3vh3xB4Xs9O0TSNCMx1WzjkAmuVlhjVSWJUEq7nA/u196UAf&#10;kz/wW8/d+IvhYBz/AKJe8n/fjr6v+E+vXnhb/gmZpOsae5S+svAEk0Dr1Rxbvhh7g8/hXzN/wWk8&#10;J634j1/4ZzaXo+oalDDbXiSSWdq8yoS0eAdoOK+0P2W/Bp1T9i3wJ4X1y0mtlu/C0djd200ZWRVe&#10;IqwKnocE8UAfmr/wR00Cx1/9pfXNUv40uL7TdDluLVpOSJXljRnHvhmGfevuT/gqt4b03Wv2QfEN&#10;5exxtdabdWtzaO4BdZDKqEKe2Vcg4/pX512/hv4qf8Ey/wBo661+Hw9Nq+ixGa1ju2jcWepWbnIB&#10;kUHYRtU88gjpXVftGftsfEj9vjRbD4deCfhzdafpk1yk89pZTNezXDr90PJ5aKiAnPQdOTQB7h/w&#10;So1a8u/2RfjPYSyM1nZz3LwBv4S9l8wH/fIP1NfNf/BKH4Z+Hfid+0448SabDqsGj6XLqFrb3Cho&#10;hOrxqrMp4OAx698HtX6Rfst/s1Xn7OH7Hms+F7+IS+J9T0+9v9RSHDf6RJAVWIEddqhV+ua+Iv8A&#10;gj74H8Q+Hf2kdfudT0LU9Nt10CaMy3dnJEu8zR4GWGM4BoA/YSz0u1sJZJYLeGKSUASPHGFZ8dMk&#10;datUtMYnd1/SgD+f7xJ8NLH4zf8ABQzXfA+p3VxY2OueMbmzlubXb5satK/K7gRnjvX3tpn/AARb&#10;+Gul6la3i+OvFcpt5VlCN9mAbaQcZEee1fCPxYXx/wDCL9tzxV450TwnqN1f6V4ouNQszPp80kEv&#10;71ip+UcqQexr3Ff+Cpv7TLMA3w8sAO5/sK7/APiqAPc/+CzmpXOk/AXwVpMJY2dxrIMvJw3lwttz&#10;27k13f8AwSS8F6Nov7JWn6xZ20I1PW9Rupb+faC7bJDGik+gVBx7n1qv+0z8LPF37an7CnhnUn0t&#10;bLx+sEGuJpYQxb5QrCSFQxypZWJAJ6gCvgH9mn9t74q/sf6Pq3w7t/C0eqLNcvJb6Zq0MqzWlwwA&#10;faq4JBIHHTI96ALP/BRbwXovgf8AblntdC0630u0uTp17JDbLtTzpMM7Y7ZOTxX2L/wWQ+b9mfwO&#10;B/0G4v8A0nkr4K+Mvw7+Ofir4seG/G3xI8OaxPrXiaWK7iAtHZooRKFRGVQfLA7KxBxX6mf8FHPg&#10;Prvx2/ZbFn4atZL7XtEng1SGxj+/OqoVkRR3YKxIHfbjvQBn/wDBJeQL+xjoPoNTv/8A0ca+Af2m&#10;uf8Agqc3/Y1aX/7QrM/Zc/bg+LP7NvhTUfhf4c8LRazdXF3JLZ2t5azNcWc7gBsIpyRkZ2kde9Zj&#10;fBz4xaX+114C1n4i6Jqlz4j1vV9P1m6nWB5vLVrgDDso2qVVOVzwMe9AHuP/AAWw1u6m+LPw/wBI&#10;Zm+xQaPLcovbzHmKk/kiiv0a/ZH8NaV4X/Zl+Gtlo8EdvZ/2Haz4jwNzyRiR2JHUszEn3NfMf/BV&#10;r9lXxD8bvCeg+NPCGnyavrXh1JIbnT7dd001q5DFkHVirZ4HYmvj/wCCf/BS34vfAv4f2vwyHhi0&#10;1y909Ta6e+qQTC7txkkRmMff29AOvAoA/X/4s+PPB/wT+GuueKfFKwWnhy0Qy3aRW6t57MQAoTGH&#10;djge5r4Fs/8AgqZ8UPiRqN1b/CH4GnWdKtG2B5RNcMFHTIhCqhxjjJqfxP8AD/47/tKf8E9/FD+O&#10;LbUJ/G82vDW7LTbiERTS2kYX90kYA2jl2VTz8or54/ZH/bv8T/so+CdT+GsfwwfXdbmvpJ7f99Jb&#10;XEcrALtkh8smQAr0ytAHD/DnxR4g8Y/8FFfDeueKPD8fhbxDqHiuCa+0mONo1tpSRuXaxJHrz61+&#10;gf8AwWSQx/soaUc5J8VWee5/497qviLwF4P+LGr/ALfXgrxZ4/8ACGpadrmsa7a6rdLHZOsUKucg&#10;EjIXCqOCcjvzX6Kf8FRvhTrvxb/ZVvrLw7ZyanqOk6nb6sbSEEySRxrIj7R3IEpbHtQBmf8ABJMl&#10;v2PdK42/8TO84x/00r4c/wCCyzbf2pNKHU/8I5b8/wDbWaj9hT9tz4h/CEaB8HNK8J2up2t7rcYa&#10;a4il+02iSyKJcqDjAGTkgYrc/wCCvfgPxL4k/aa0W70vw/qmo20mgQQpLaWckqlxLLlcqCM/MPzo&#10;A9n/AOCpHiC70v8AYn+FWmwMUttSnsFuMH7ypZMyr9MkH8BXrH/BJXwxpml/sl6fqdrBGl9qupXU&#10;15Ko+Z2V9ig/RQOK3f2sv2a9S/aJ/Y00fwvpkWPFGlWNjqFhbzDYWmjgCtCc/dLKWXnvjNfn7+zR&#10;+298Qf2C9O1T4feMvh/dalpcdy00dheStYz20pA37ZDG4ZDgHGPfNAHUf8FoPC2laV8bPBusWaRx&#10;6lqmjuLzaADJ5UpVHY9+CRk9lHpXp/7eOo3Wsf8ABM/4OXl5I0t1KdJMkj9WP2Vxk18+3Xhb4s/8&#10;FOv2grPxBdeG7jQfDI8u2a82P9j0+zU5ZVkYDzJD83A6kjgCvsz/AIKnfD6ez/ZA8L+GvDemXV7b&#10;aRqtlbxQ2kDSskMcLoCQoz6fnQBP/wAEgfAWhaf+zK/iW206GLXdV1O4hvL8L++kjiICJu6hRk8D&#10;uSa+Ev2sNOtfDX/BSe+g063jtYl8T6ZchIlCr5jGB2OB6sSfxr9Gf+CU+h6n4d/ZF0211PT7jTbj&#10;+1LyQQ3UTRvtLDBwwBAPNfB/7YHw+8Tal/wUcu7+08PandWk2uaZLFcxWkjRMirCGbcFIwMHJz2o&#10;A/bVF2570+mpnnNOoAKKKKACiiigAooooAKKKKACiiigAooooAKKKKACiiigAooooAKKKKACiiig&#10;AooooAKKKKACiiigAooooAKKKKACiiigD8pn61GPvNUj9ajH3mr9EW5+SETfeqJvvGpW+9UTfeNa&#10;GD3ID981C/WpW4YmoapGchrVC33jUzVC33jTOeW5A33jVd+tWG+8arv1rWBzSIpKqy1akqrNWy3O&#10;KoVn+9TGp7/epjVueV9oSkpaTv8AhUs0G0h6UtI3Q0jZaMt6HpM+u6ta2NspeaeQIB2+v86+s9L0&#10;qDQ9KtrG3A8mCIRr6nHf/PrXjvwB8Lme8utclTKQjyYMjjeepr22T26V4eLq80+VH3uS4b2NJ1Wt&#10;WV5qrD7xqzP2qsPvGuBH0BC3RqrSVPIcbvrUDdqqxjIrTVVf7xq3NVWT7xq0cz2K0naou1TSdqhP&#10;SqRiyKSoV6mpZKiVhyK1WxEtiOSoKkkplUZ9BlQN96pzUDda0Ri9iCX79Qy96lm+/UUveqMH1I2+&#10;6Khk+9UzfcFQyfepowlsQyVBJmp5KicjNaRMJEDfeNVpqtN3NVZq0Rw1dijJ94UlEn3xRW6PNluN&#10;P3aSnNTal7lxCkX7wpaavWkdHQVvvUn8NJ3NL/DUGsRP4feim06kzYaPuiigfdFFI1gFKOtJRQWO&#10;pTTVp1SAUUUUikFavhfSW1zXrGyXP72VdxB6LnJ/lWVXovwbsP8AiZXuolci3j2R8fxH/wCtXh51&#10;jFgsvrVb2dtD1csw31rF06bWlz2O8uljVYovljUBVUDHA6VTjBkYk81V8wySgbsjNaNutfyhXm5N&#10;ye7P32nG1ktkOWL2qYwq7xAj5VyW4p6AU65UrDsX7z8GowsveOuPxIoeIpILvRncj90h+UY61xzS&#10;WkOlqWC+YR9Sa7TxYbfTdEigbHI/M15nedVzxx0r9IlUUcC31Z7+W0va46n2MqW0nabcjfJ1wO1V&#10;2uDJcFMcBcZq5fXq2ds7s2Bg0Wt9a3ml7487wuOMY+tedlNP2ldS7H0/EFX2GEcEvi0PFPiHfDT5&#10;LyZztI4/SvmLUdaN9qzvuyGfA/Ovq3xn4dXXZLmN1BDda4e2+DOnRujfZhkfxba+5wGF5XKrLqfl&#10;+fY5VlSw0PsrU6tHFv8ABsZ/54Zr54fVvLU7Fb/gIr64/wCEdjbwalmUBi2bduK4uH4X2XAFquK9&#10;qC0Pj8R70rmL8Ab+XDBkIZ2zgjBr6TvmZtLKEbdw5NeTeEfDsei6vGkaqAWxwMV7JqluGs4lxgMO&#10;cfSsafxs6qyj7CKPPPh3pb6D4pvJopWImfJDDGOa9g1CZrhY9xyzNXl2lQNZa05DltzZr0ZpC0Nu&#10;x67q7XsecopM7zTEW002P+81TWtmSSzjJPNSeH9PkvLaJpFO0CtRrfNwFVflA5rhdRXdj1ox5rHn&#10;+tRu1zLGg5IOBjNeY3ngHW2vZpIWXazZG5DXvNnZRzeKCki8KvpXW39jZQoVUDJHoK9vAZvLAR5Y&#10;q54+LymOOk3J2sfK0fgPWxNG8rRlQRnqK9i8GxvbvHEcZXA4rt30mH7M7lQOOyiuS0Q+Trk/GQDV&#10;5hnDx9PkasaYDJ1ga0ZrqdlcM5jIrntRD7X57HvWnNdM/Abiqr25uFILfwk18vDRXZ9jWfMtDyfx&#10;qp+zRliSPnA9uRXlt00iMQqb8V6943tvJsog3JLPj8lrytZA1zICB97FctR+/oa4f4EaGj27bkZx&#10;gkV6ZpP7vTbRf9g/+hGuD03azL7V3um86fZn0Lj9a6sL/ERyZgv9naL10oaYHsQD+nWvpf4A+Fo/&#10;DPgebWpkC3monzFLDlY1yFH8z+NeP/DP4f3PjzXrWIJt0+HD3TsOi5+79T/WvpXxRqEOi6YtnDEq&#10;26oECpx5eOg+lexPWVkfN0tYnmPxE8SSXGtKyt+6trfzlHbfg4/M4rB+Efh2O4bUPF2rsq6ZZo0M&#10;Zk7n+Mj1OMKPqaf4gjbVNN1CVOZAY4Q3bDMWP5bKq+NLuTT/AAzonhPTHzDHCtxcvGeJJH56+gz+&#10;lRJKMrHY01C5znxG+IFx4u1BLa2RorCI7LOyhHHXAO31rX8O+C4fA1jH4j8URpc6pjdYaO5yEPZ5&#10;B7dcVa8I6VpHhGFtUu0W91BeY2f7ob0ArmfGXit766k1DUrpYmmYKm9sDk4CqO59h7U+W2ooRlUf&#10;u6m1Z3h8Ta/calrMzfZVxLdyrxn+6g9N2Me2DXBeOvGXhrxB4+uJvDl5bzR+TGLiO2lV1hkHygcc&#10;dB2rjPGHgHxZ8TdQSyubyTQfCFud/kLkS3bnGZGUEc4wBu6AcDmtFfhPoXgPQZ5NEszHcoVaW5kc&#10;vLMvQ7j0468Vw1FUrQfLHQ9qnDDYaKk6vNN9FsvJ+Z01rdBo/WrlrdeXJjPHeuR03UDwM9vWtOS8&#10;CgHPHavnpaOx7MZczPXfD/icQxx5cYxgDNdzo/iiORB5pGeu7sa+e9P1grGBySK1bPxNNA4/eELn&#10;PB6VKk4u6KlTjPc+ldG8QQWd0zb90bn5huyM+oFda62moQeaPLkXruHNfLVn4wZlCeaxdhyc8+9b&#10;Xg3xBr114gu7zR9U8mBI1M1ndEvFJjIBAxlT15Br1MPinHSR4uKy/m96B7jdPGkmwJ8noOlY17M1&#10;vHI74z0UY4z2rP0XxpY65dGymX7BqWfmt2IIf3Q8Z/nUHiK5MkiRodyxncT7ivp8PJVLWZ8rVpyp&#10;ScZHHaraXZupNrNgnJ5NJp2jsz7nro1uIblQXGD0zUdw8cSBYiCT6V6WiOfm0IrdVFwiryFIqt8Y&#10;tYisfBC2+VM08iKnPIA5JH8q2tPsCsZcrluteQfGTVm1DXrW2Df6Pbxbgg9W71zVneI4fEeezNuj&#10;aqlgmZuRVuZP3ZxUVgv705rybHaXQAq4qqrDzhzgVbccEjpXP61qX9nQMwODg800EnpZnP8AxC8Y&#10;RaLayjzAMA98fSvP/COpS6lG11KSS7ZH51578RvFE+t69sSRmtozzz9412vw+H/EnjPPrRdanO3z&#10;M828eXTnxLdbnxg4Hr1rQ+F+5r2Z2cMTXPfEGR5vEF2n3Tv+9Wx8IbeaPzyzFue4rzIx/eXMIr3r&#10;nSeOryODWYQwzhcjFdP8P5o7q4zgY/OvMfifdsniWNA+MJyK7D4V3vnSRhDuPfFdNJe9cb3Poy0j&#10;iWD+EDaK3v7YXS9MtkDruPp6ZriLqV4dNDITnHrWLDq008x3liuOAe1elF9SJq7NXxJevfTO7Nu6&#10;4rlY490gHQA1vXR8xSepxWQq/vBj1zX22Ve7h5M/Os89/F00W5NQksYSwVzz/AKdD4quLqZU8uUD&#10;1K8U9vK8sCQ4B9qns7NJ/mQHH+7WlNQVJuUdT1fb8slCMhmsTeZppJPJHNciuPMjHqa7q8057iEx&#10;JGSo71zC+H7v7QoMZUKeM11YGpBUpXep8tnFGpUxUHFXQ+4wLCXtxWXDYySOjpExX1xXSx6a1wfJ&#10;cYxjNbK6YkNqjYEYHQY60oV/Z02u462XTxFaMnsjnYdUn021doyAwPcVkzXk2oXyzTyeY3XPpXQz&#10;6LJfM6rhV3VXu/ClxaskqEuvSjD1KUabl1ZGKw+IqV4RXwoz7jDWmBx8wroPhTqx0vxdFGzYjuU8&#10;l89z2/XFWbPw+JLElz+8PbHSsz+x3sdUEsb4kjIdWHY1CrQlh5wb3Ompg6kMbCrHpY9/myqkVVl6&#10;UtndfbtPgn7yIGP5Ukv3a+Z62Put0irJVaT7tWJPukVWf7tWjNlWToaqN901akNVW+6atGMyrN3q&#10;nJ1q5MetUpq0iYSKsvSqElXLiaOGN3kYBB3Jritd8QvOGitsxp3fufpW8YNs8+tVjSV5Mk17xElq&#10;jxWzb5cfe7L/AI1w0zvNMzyNvY9WNXJuh+lUGYZr1YQUUfHYutOtLXYjbGDUL9Ke1MatjkiRk0xq&#10;XvTX60nsdBHITTKe9Rv0rM0W5FJzmvpv9g/4eP4i+JV54lnizY6LARGxGQZ5OF/Jdx/KvmXjiv0w&#10;/Y48CnwX8FdKkmi8u81bdfyHGDtf/Vg/8A215GaVvZYdxW7Pqciw3tsUpNaRPcosYOBjmpKRaWvh&#10;j9TCiiigAooooAKb5a/3R+VOooAZ5af3F/KnYHHFLRQAmB1xzUF1p9rfKEuLaG4UdFljDAfmKsUU&#10;AVLXSrKwBFtZ29uD18qJV/kK+Jv+Cvmj3+rfss26afZXF40Wu20jrbRNIUQJINxwOBkjn3r7kqKS&#10;HzM55z7UAfEf/BI/Q5rf9khrXVtPeLztbu3EN5ARvQiPB2sORwfyr7ZttPtLOIRW9rDBEDkJHGFA&#10;4x0A9KkjjEZG1dq+g6flUlADGjSRSrIrK3BBGQar2uk2NiztbWVvbs/3miiVSe/OBVuigBvlrz8o&#10;568UeWm7O1c+uKdRQAnTpxTJreK5jaOaJJY24KuoIP4GpKKAK1nplnp6lbW0gtlPUQxqgP5Cp/LX&#10;dnaM+uKdRQA3Yp6qD+FARVxhQMe1OooAaUUnJUE/Sl2g9QPypaKAKN1oem3r77jT7Wdv70sKsf1F&#10;WYbWG1QJDDHEg6KihR+lS0UAM8pNwOxcjocU7aMYxxS0UANEar0UD8KbNbxXMbRzRJLGwwUdQQfw&#10;NSUUAVrLTbTTVK2lrDaqeqwxhAfyFWaKKAGmNW6qD+FLtHoPypaKAIbizgvI/Lngjmj/ALkiBh+R&#10;qKz0mx07P2Syt7b/AK4xKn8h7D8qt0UAJtHpSBFXooH4U6igApCoPUZpaKAG+Wp6qD+FHlr/AHR+&#10;VOooATaOmBj6VUk0ewkuhcvY2z3A6TNCpcfjjNXKKAG+WnHyLx046UuB6UtFAFNdHsFuPtAsbYXH&#10;/PUQru/PGasiJB0RR36e+afRQA3avoPyqo2i6c10Lk2Fqbj/AJ7GFd/54zV2igBu1f7o9OlVTo9g&#10;boXJsbY3AORN5K7/AM8Zq5RQA3Yuc7Rn1xS7R6D8qWigCnFo9hDdG5jsbaO4JyZlhUP+eM1a8tf7&#10;o/KnUUAN2r6D8qq3ekWGoEG6sre5OMfvolb+Yq5RQBFb2sNrGI4YY4Yx0WNQo/IU/YvTaPyp1FAC&#10;BQOgApPLXOdoz9KdRQAgUL0GKWiigAooooAKKKKACiiigAooooAKKKKACiiigAooooAKKKKACiii&#10;gAooooAKKKKACiiigAooooAKKKKACiiigAooooAKKKKAPymfrUY+81SP1qMfeav0Rbn5IRN96om+&#10;8alb71RN941oYPcryd6iapZOrVE1UjOQxqhb7xqZqhb7xpnPLcgb7xqu/WrDfeNV361rA5pEUlVZ&#10;atSVVkrZHFUKzfeNMant940xq3PK+0JSd/wpaTv+FSbDadHG8jqiLuZiFUDqSeAKbXc/BvQBrnjW&#10;3eRN8FmDcOCOMj7o/M/pWdSShFyZ24ek61SMI9T3nwZ4fHhfwvp+nAbZI4wZMDq55b9c1rS96nf7&#10;3vUE3evlObmk5H6nCmqcVBdCvP2qsPvGrM/aqw+8atDZWmH86hkqeaoJKsxkV5OtVpfvGrMnWq0v&#10;3jTRzPYrSdqhb7tTSdqhb7tWjFkD96i29TUr96i/hNax2IlsRSVHT5KjqjMj3biaikNSL3qKXrVR&#10;buc8iCb74qKSpZPvCo5O/wBa0MiFjhRUTdakft9aib71NGEtiKWoH61PJUD9a0iYSI2+7VSarcn3&#10;apyHOa1jucNXYpycyUlOb/WUxztAxXQebIGptKegpKze5pHYTdSL1oopG/QTuaX+GkNH8JqDaI2n&#10;U2nUmaIaPuiigfdFFI2gFFFFSWKDilptOXpTYC0UUVJSDBPSvZvh7ZjTfC9u3R7gmVvfqB+mK8bi&#10;ha4mjhX70jBB9ScV7tbqtvawW68LGgQfgK/LOPMXyYWnhlvJs+94Tw/PiJVuysa9iu5x6VsRDArL&#10;0tS3JrWYbBxX4BUbP1iI9D8wFXSyqm9hnA4rPhYkgmr7QmSPjn2qKE+V3OlJOSOJ8VTSXkwZznn5&#10;R2Arlb1S0g+ldr4g0+RV3lMKK4vVJPJySOcZz0r7PD1PaYBtvW59llsoyxlNR6I43xxffZ7Fowe3&#10;SsnwJM7afNvYsB71m+ONTNxcFFORWl4NXy9DuJMY4JNejk6tiFE9PiPTL5tkMmqWiXEwk5bdT11q&#10;z4AFeX6lrzLqVwAejnvS2OtNJcxqW6nFfpkYqMbI/BJVHWlzM9wlvorbRw5Hy4rFHiSBeiKag8TX&#10;P2XwnG5J+6K81bVmkHD/AK06exnU+Jnqei3Q1DXFdQNu4kYr0q6y8cSE9q8l+GCm4mSQnPXmvXLp&#10;WDRfSsqXxs3rfw4mVH4acXRnGeua6TSyZ7i3gcHAaqtv4msrdjDI4DAYwasWOqRtfRPGOM5rsfwn&#10;Dd857zpNvFaWEK8DK053to9zcbsVzNnfy3VtEu4gbRVyW3dbdnLHpXlcqve573LLkTtoc/NeeX4j&#10;kdG4wKvLqD319tJJAPrXOWc3n61KCeeldPZ2qwzeYefWt3ZIVBObNW4nb7Kwz/Ca4bR5CurTk8km&#10;up1C7228gBxxXG6G2/UpmPJ3VlT63O2vaMoJM6xcyc4xWpp9qGhdmH8JrKjPzAetb9uy29ixJ/hN&#10;YVIvl0HOokjyX4oII7e244LSf+y14dHKFuJM5BLmvafidKZLWxyc5EjY/wCBY/oK8YmO25KnpmuO&#10;zjJ3OzDfw0b2jyMsgy3Ga9I0vL6XCVG4rKc/Qgf1rzTTWCsMcV9Gfsy+F9P8Xa9It+29LILdJbkD&#10;EpBxz7A4rqwz5aiZljY81Fn0L8HfDbeCvBNrDelUurtvPY4wQWA2qT64/rWB461WX7fNE+VdT+Yr&#10;0HxZC1xpTCP5gvO1eoIrxLX9VkaYrdF32jG49R7V7tPV8x83CKjFHL/FTxFF4N+C+raqWK3N1di2&#10;hIGcNszn/vkP+dfGmj/tSeMvDGn/AGCM2epJkiG4vIi0qJ2UMCOB2r6t+OWgT+MPgZqNnYAzXVvd&#10;m7iQcliqjIx67Wb8cV8CyaTNeax9is7aS4uN4hihhUszEcdB714OYTq0qycD9T4bw2DxWBlGtZ2d&#10;2dnq37QXj3xFlJNZaziJ/wBVZRrEPzAzn8a+hPgL8G77SbG28feMJ577W7xN2l2127SNbow5nYt/&#10;ER90Y46+mMz4C/shyyXUXiTxwUj0izKyNpcY3PM3URufujnGQO1fSeqM+p3TSugjXG1Y1+6ijgKP&#10;YCt8Bha037Wuzz8+zXB0Kf1PLklfd2/JnMXEjSEEsSTTbfT1ut6TD9wV2vk8bT1FajWLSybAuD6+&#10;gpLhVhURJ90dz/Ea+n5U9z8zlNvqeFXULaNq1zYnOYXIHPVeq/pWpbyGULk7hjpitT4paGY4YdXh&#10;GWjPlzbR/D2auT0i+ZsD+Z/Wvi8ZR9lUfmfaYOt7amu6OmtZvLYnpVhpsYIFVVZVVd1PbLxnZzXA&#10;4tHoKRXk1hreQjf83Y1seD/HDeH9WMykyLJGY2GeCK5DVFaMlivOKwGv2j53YxWZpyo9U1vxZ/aV&#10;wJo5GjkB3IysQyHsQa9g+HPjiPxpoMqTELqdm3lXI/vk/dcezD9Qa+TV1k8AN+tdN8LfHp8I/EzR&#10;xMw+xat/xLZlJ4DkZjf8wR9Gr28urulUSezPGzLDKtTcluj6bmZrdmReR0Aq7o+mu7B5ee4FTfZF&#10;MxYgE9PbOauvcrY27SPgBRnk19nzX2PhSt4g1+20eOO3d2VpfvBRyF714x8UJIbvxFFc2/8Aqprd&#10;MdumR/SvTzeWE05nuW85z0HBwPSvJvHkYj8VXSIf3ICtGMfdBAOP1NYVlaBrT+I5maPMJ7VUsv8A&#10;WH61dvZAkJA4NUNPbcWPvXlM6y7NMsMTFq878e3wmsZgjdEPIPtWr47177FZyLGxBxnivOdWvJm8&#10;P3U0nLGL19qhysjGpJXsjw2a433Tjrya9i+HrbdGjyecV4bb3BuL8np7V7d4NbydDjOM/L2rKnqm&#10;Yx2Z5j40kQ+ILrcA5LenvXR/Ce0abzmHJY8KK5TWtD1HWNYujbI43PgEj3r1v4Q+EZ9JnSKYEs3U&#10;1EKUubmtoRFo5PxP8J9U8UeKnmV/Ki2heOTXaeEfAL+D54ULFuPmZuMmvpDQfAcVxOs3lLkgdqxf&#10;iB4bj0tDJgZzxXfGioq5kpe8c7LCslhj2rnhp0lvMzFsq3TiuiZvJtUJIqjNqkLfIMFqV2tEdDjd&#10;lrS9F/tGPHILcZrTXwdFax/MmW/vGpPC04TbyK0tWvmZSFbnt9a+jw1SoqVlsfM4qhSlV5patGPp&#10;ugxySOFIO1ucitO6sre32YwgA596i0uaNY2G8Lzy3rTtQuIGYITkdTXUpTcLM5JRpqrzIfZiKRZT&#10;JhUJ4xVbUvIj8sMvPUetT6VJG0jFlDLnOOwrM8VXscEo2t87cKB2pUouzsXXlCNmynYqLm6kcL8m&#10;4D/GtXVI0VoA6kJGucYqDQ2S3t1ZwB3FR67rkLSLuKk9l71rGMpbIwlKnF3b1LOmqZJGlZNq54BH&#10;UVPrEi+RhV2qOawIdcS1ty7PlieFqGbXFviAXxt+8KaoT5OYzeKpqoqd9S3a6o8wIjHLH5RirNxb&#10;rBCXZcuwzzWBHqkdvcLIflXJNJe+IPtUcioxyx2j2FdP1eXsrpHGsXT+sOLep6p4Hvvt2jeX/FC2&#10;w1sTHHFec/DHVTHq0tm78yx7wD3I/wDrZr0SQlsk8c15dWl7KVj28LXWIp86K8vQ1Wf7tWZPu1Wf&#10;7tZI6WU5qqyNgVbm6Vn3k0dsjPI4ROuW/lVowm0t2Qzd+eaxtW1eHTRhzucjhF6//WqhrHigvlLP&#10;KjvI3X8K5a4kZ2ZmO5m6k811wp9zycRiFHSAmqatNqUm6VvlB4RTwKyJvu1akPGO1VZa7YaaHgVZ&#10;OTuyjN90/Ss9uKvXB6iqLfdB712R2PEq7kNNbrT26E1G3TNUTEiH3qZJT6jc9aT2Nou4xvWmNypN&#10;Pb7tRE8EVmbLc6P4Y+D38ffEDQfDwUlb+7SKQA8+XnLn/vkGv1z02zisbSC1t0EUEMaxIijAVVAA&#10;AH0r4H/YF8BHXPiNqPiSZN1rpFt5cbHkedJxx7hQ35iv0EVQOlfGZvV563Itkfp/DuHdPDuq95fk&#10;KtLRRXhH1oUUUUAFFFFABRRTXYqOKAHUV5d8Qv2m/hZ8Kb02Xizx9oOi3wAJtLi8XzgORkouWAyD&#10;27Gtb4cfHLwF8XoZZPBfi7SPEpiG6SPT7pHkjB6FkzuUe5AoA7uiiigAooooAKKKKACiiigAoooo&#10;AKKKKACiiuF+Nnxd0f4FfDTWvG+vRXU2laVEJZo7NFeVgWCgKGIGcsOpoA7qivBf2Vv2wvCX7XGk&#10;69feFLDVNOGjTRw3EeqRxq5MisVK7HYEfKa94YkKT0OKAHUV8t/tI/8ABQn4f/sw/EKx8H+JdK16&#10;/wBRurSO88zTbeJ4kjd2UEs0inOVPQGvpjSNSTV9Otr2IERXESTR7hg7WGRn3oAuUUUUAFFFFABR&#10;RRQAUUUUAFFFFABRRRQAUUUUAFFFFABRRRQAUUUUAFFFFABRRRQAUUUUAFFFFABRRRQAUUUUAFFF&#10;FABRRRQAUUUUAFFFFABRRRQAUUUUAFFFFABRRRQAUUUUAFFFFABRRRQAUUUUAFFFFABRRRQAUUUU&#10;AFFFFABRRRQAUUUUAFFFFABRRRQAUUUUAflM/Wox95qkfrUY+81foi3PyQib71RN941K33qib7xr&#10;Qwe5Xk6tUTVLJ1aomqkZyGNULfeNS5zUTfeNM55bkDfeNV361Yb7xqu/WtYHNIikqrJVqSqsn9a2&#10;RxVCs33jTGp7feNMatzyvtDaO/4UjdaXv+FSbDa+hfgH4eGm+GZdSZcSX7/K3fYpIH65r5/tbaW8&#10;uYoIV3SyOEQD1J4r7B0TSY9B0ex0+P7ttCsWcdSByfxrysdPlgo9z6vI6HPVdXsWZPvVFJ1NSyfe&#10;qKTqfpXio+4Ks/aqw+8asz9qrD7xq0SyvNUElTzVBJVmUivJ1qtL941O3BqCX7xpo5ytJ2qFvu1N&#10;J2qFvu1aMJbkD96hqZ+9Q1qtjOWxHJUVSyVFVGYz+E1BJ1qZm+UjvUD9q0RzyIZPvCom+6alk+8K&#10;ib7pqjLoQv2+tRN941K/b61E3UmmjCWxFLUD9amkqF+taRMJEM33KqP92rk33KqSdK1juefV3Kjf&#10;6ymSfdFPb/WVHIeldHQ8+Qfwikpf4aSs2aR2G0UUUjUa1KPumkajPy1B0REpT900lFJmiEX7tLSL&#10;wtI3UUjRDqKKKg1CiiiqAdS0lLUj9Tb8G2v2vxFaKRlVO856cV6zHJ5j9cmvNfh/Hi/uJsZMceAf&#10;TP8A+qvQ7FszDvX8/cc4n2uYql0il/mfsHC1H2eC9p1kzq9KXC5rQcjHWqWmqfLqzJ8uc1+WVep9&#10;xElh+8K3NOi8xqwLZhuFdHpX+sHvU4SKnLlkXUbSG+KtNVdFkfZziuE8QeGYbjRwdi7yvWvSvGDD&#10;/hHW9TxWUtms+lxKwHSv0RZR7XC+zw8rdTmwuPqYaupo+UvE3gG7SZ5Ym3AZPzVLoKG28NXgxhlU&#10;g/Wvc/FWgxwafPJgDg44rx26tfJ0HUCvy+YCBXfkeXYujWc660R6ucZ9LF4T6v1Z8yapef8AE0uf&#10;m/jNT6TdM2o2wBzmQCsvWrOey1KYyqcFyQ3arHhljNrlivrKK+/lsfnkNdj3T4iXAt/BsI6fIK8g&#10;trh7iSNIzkscV6p8XmMPhOBR6LXKfB/wlJ4g1yJ3XdChBINKJUtZHqXwq017a1g8xdpOeT9a9Wu4&#10;1XaG/unFYtjpcekzRxooAXNbLK19dCMSCMbTlj2FRGPK3Y0nqkjza/sGm8QE7m27ugr0SwtEt4bc&#10;KuT61zGpaa2n68Az+arfMHHcV2Vod0lquOK61sc3/Lw9B0mUxwxH1Fbl7cf6C/PRfWsOwYMsYwAF&#10;WpdYvB5JjU44rzZLXQ+ihLocnYTbdYlbODXVx6gm05auMsf+QlIc5ya2dp9T+dbMxoycU7F++vBJ&#10;C+MgY71jeG1DX0uT/FVyZQLd8+lVfC6/6RO3+1SvZCqfHGTZ2lvaBuR2pmoXTpCyIM/KaNPaSViB&#10;0rWj0nzI2ZxztxWV49RvmqaI8S+I9wVj02IjkW5Y593avLLiNWmJK8k9a9L+L0gh1aCNT923AH/f&#10;bV5bNIfMyDnmvNlrNnt0dKcb9jX01g0hHQKvSvXPgj4n/wCEf8aWMhlMME7eRIVbHysMZP44/KvE&#10;Ybh49zDua6bRLxlVXOQRzwaIvldzWUeZcp9j+JtaubC6JstVYNnornn+hrjL3xAblyNQt9zk/wCu&#10;QlSPw71w3gnVJdStWD3HnPH1jJyVHr64rqzHuQblLBvU5r6fD3lFM+WxH7uTRoaZqUdrP5UcpkjM&#10;iyqrL+BqPRfhvpFprTHR9HsbG7u5WzNBbqhGTlmLY4HXOKwlkFjqcEhYrDuCuPT0r3jwt4f36fLq&#10;UxCLMmxZM9F6nA75rSUY7s541J09IvRmbdahaQ6Hb6Tpcvm20WRNNtILuCNxIP1H5iufnjUZIAIT&#10;JJI6Y5ya6DTfCGo6hd6hcM8UFpNceYJiDsRAoUBQepwBk+prP8QXFqt01rYvttYThfViOpJq6Urq&#10;yMZ2WrONtNat9WsXltJN0LSMqyf3gDjPtn07dKzNW1ePSZrTzY5ZkuHaMeTG0jZClvuqCe3P1FdV&#10;5UXO7acVVuLOzmdJGjXfGS6Mf4SRg10y5uXczjKHP7y0OPa6h17w7DLND+5vLdXeN+24Dj6/WvEb&#10;yN/D+rTWjklYzlG/vJ2Ne2+IooLeFLW0ULGg2qua4fxF4Mn1m0Bh+W5jO6N2649P5V5GNo+1in1P&#10;Uwdb2M9NmZ1jetPEh3ZBGRzWvaTJ0ziuN0u++zs8FyrJPESro3UN6Ul9r32YZVuPrXzUk4uzPrqS&#10;UkmjqdbjVohtI56nFcDqVuVkYK2R3p83ilrj5Wbge9Zl1qxkU7R9TXM1dnR5FfzG88YOBW3osMM2&#10;pW91MMi3ffED2b1qtoPh+bWVMx+W3U4G4feNdG2imxhw3JHoK9nBYeStUkeDjsVF/u0fWnhfxDDr&#10;XhbT9TVlfzYg0u0/cbuPrVXUy+v7Y0n8qAHt1avJvgjeXsnhnWLZBndcKEc9ANvOPxxXoVrp2oLh&#10;QcfSvsIXcbnx81yuyNu08MvZrugKk92Y9BXiur6hJfalczytukZ8Fm9B0Fej+IL/AFHwrZfbnnkd&#10;VYDYPevJrm7N1PJM3ytIxcr257VyYmWlh0r8xBetlGqpY/NlQcetSX0m2M5Nc/8A2t9kmBDDGea4&#10;Y6s1qS5Y3LWt+HotQP7xQ6n1rh/Hmh/YdHuYY1wDEcflXp9rqVveQZ3AmsLxhYf2pGyqmRtxWk6Z&#10;yN3Vz4ws9IubHVAjg7WOVY/yr6I+G+li4sYlZchVqpceAY5NwaMBlHBxyK7T4d6WbHbG46KRzWUa&#10;fJoKMt7C6b4Diluy6xAHOcYrrNO8Pppuoo4XbzXQ2MKRLvEfzVV1KaRL6PcNq7q67Kxh1PVfDrKt&#10;umBzXAfGB8xAZ/jH8zXUaDqQjjjAPauH+KF59pKDPG8fzNE9tBRT5jhtWYx2K9a5Gx824umLOSN1&#10;d1eSJHZ7TtVvWuYXZJeM8O3HQ46E+tS4N07m117W1zctdQOnoMDnGM0k2tPcSYUkbVwPcnvVG4Y7&#10;Kr25y5r7TCU4/U+Y+Extaaxyj0LF3rE9ntWM/IRyKhtdYuLu8Akk+U4yM1U1TLSqBzxUenW8i3BY&#10;qQOAM16/LShhrs+dcsVWx/JG7VzuF1BLSzBLiMYJLZxXJXOqNqWohiT5aD5c96sXlv5vl72JXH3S&#10;eKjjhijb5Qufavmf7UwWFg4OV5H3a4dzbHTVRLlgjQmvGjtQq5c9BjtWSsMhm3uck1sx2s10saww&#10;lifbipZPDd8u0um3PoSa8OXEkI3o04H1EeCoyisTXqW8jJax82NSxAFNFmkLcHI6V3emfDme/t0c&#10;Ow9sU+8+HT2rqPmPrXn/ANvY2UvZxjoer/qzlEYKs3eRws1lFIqBxkY9arizjjPyjAzXsul/DKG6&#10;tY3eLPGORVfVPh5BbSYEQAHtWcc4x8pezb0LlkuSQgqij755/wCGWjsfEFlcHgh9ufYjFetyDaCK&#10;s6V8OYGgil8pNwAPSobqM27ur/KVODmu7B4rEYltV3tseLmWDweFjD6orLqVZOlVpCFUknAHWs/V&#10;PFFrZsUjzNIOyniuS1PWLrUGJkfCdkXgV7kIcx8xUrQivM2NW8TQ2oZIP30nTJ+6K4zUtQuL6TMs&#10;pYddnanSMKpy/ezXbCEY6njVqsp77FaTr6VVmq1L3qpJW0TzpFaTpVKb7wq5JVKY5IrZbnHMz7o8&#10;VSbrV277CqTferqjseLV3GN901C/SpZPu1E3IqjNEb9qY33TT2OaikYbcUHREax+Wov4TTz92rnh&#10;/R5/EOu6dpdsM3F5cR26exZgP61Enyq50Ri5SSXU/RP9iTwf/wAI38FLG9ePZPq8z3rHuVztT9Fz&#10;+NfQVY/hPQIfC3h3S9ItVC21jbR26KoxwqgZ/T9a2a/M61T2lSUu5+4YWiqFCFNdEFFFFYnWFFFF&#10;ABRRRQAjfdNfDf8AwVD/AGt9X/Z/+H+k+GPCV4dP8VeJPMb7bGf3lpapgM6+jMTgHtg19yN92vxF&#10;/wCCw+q3N3+1Za2cykW1r4etRCuTglnlZmH44/75oAv/ALHf/BM/Vv2oPDZ+IXjzxHfaDoGoSs1o&#10;sCrNe3/PzSl3yEXPQkMWwTgDGfd9F/4JU+Jvgb8cvA/jH4beNpNT0ew1SCW/t9QH2a6jt1ky4Dx/&#10;LKCvBG1foa+6v2abC20z9n34d21nEsNvHoNntRRgcwqSfzJr0ugDyDxh+1Z8LvAPxOsvh7r/AItt&#10;9O8YXjRJBpzwyksZf9WCwUqu7IxkjrXH6f8At9fBrWPjBafDjTvFLX/iG4uvsUbW1rI9s0/I8sSj&#10;jOQecEe9fmH/AMFS1u5P27L5LB2ivnstNSB1YqVcxKFOe3NfZX7Of/BKnwv8L7zwV4213xPqd540&#10;0i5j1S4S3ZBZlx8wjCld2AerZ59KAPrf4xftBeAvgHosep+OfEtrocM2RDFJl5pyODsjUFjg46DH&#10;NeLeDf8Agp9+z/4y1yHSo/Fdxpc88giil1SxkgiZicD5+QPq2BX5gfF34paJ+0t+3FcXnxL8QPo/&#10;w+g1iSyM8m91tdPgLAIoQZBkK4yBnMme1en/ALZOifsgX/whe9+Dmu6faeNNNli8mzsku/8ATo2I&#10;Vw3mrt3AEtu68UAfs1b3kF3axXME6TW8qCWOZGBV0IyGB6EYPWvmn4lf8FHvgN8MdYn0u/8AGa6n&#10;fQNslj0eB7tUPoWUbSf+BV5h/wAEs/GGpfFj9kXU/DuvXdxcJpt7c6NFcMxMi27xBguSP4fMYD8K&#10;5H/hlv8AYv8A2afN0/4i+I9N13xACxnbW795pkyfu/Z4OEAz3XPHXigD6Y+Cv7dnwb+PniCHQfC3&#10;inGuzAmLTtQge2llwMkIGGGOATgHNeP/APBSz9qrRPhr8I9f8F6F42udB+Jk62txa2+nmaOdYWmU&#10;sRKq7VyitxuB5r80f2iLv4Z+B/2oNL1j4D6wsnhiOW0vLaS3Euy3uBJ86L5gDbeB+BNfoJ/wVI+A&#10;XgfVvgHq/wAYbjR5D47hh0+2j1BbuUKI2lVSrRhtjfKxGSufegDjv+Ce/wC314T8K/CvUNM+MXxM&#10;u5vEsmrN9k/tY3F0/klUAxIFYAbt3U1+jfjDx94f+H/he68ReItXttH0W1QPLe3cgSNQen1J4wBy&#10;c9K/LL/gmd+xr8J/2hPg/q/ibxx4dm1bV7PWmtoJUv7iACNURgCsbqp5J6iuZ/4K8fGbUvEPxw03&#10;4ZpqL2vhzQ7WC4lg3ExNcSru8xwPvbEKgdcZb1oA+1f+Hqv7PX9sCyHinUDHv2fbP7Lm8g++euP+&#10;A19QeCPHegfEjwzZeIfDOq2+taLeJvgvLR9yOP5g+x5FfllrHgv9hVPgXP4etPGNifGMWmny9f23&#10;n2mS9WMkMcx7Npf+HGMH8ai/4IwfE/VoPiF4z8BSXMk2h3GnjU4bdiSkEySKjMuem5XwfXatAH6N&#10;fHP9qH4cfs5WFtceOfEcWmS3X/HvZxKZriXHUrGvzbf9o4Ge9fJn7U37anwm/aQ/ZI+Jek+DfEbT&#10;6zHZRynTb2BredkE6EsqtwwGMnBOK+JvGml6l+23/wAFBNT8N3mqSx2V7rk+npPnd9ns7cuDsB4H&#10;yx/ma+iv27P+Cavw++EPwPvPHXw+kvdIuNCRDfWl5dPcJdxswQsC2Sr5IOB8vtQBvf8ABEH/AJFT&#10;4sf9fun/APouav097V+YX/BEE7vCvxYI/wCf2w/9FzV+ntAH4mf8Fg/+TuNJH/Uv2Z/8jTV+gfib&#10;/gob8EPgva6R4d1vxRJdavb2dvHc2+l2zXP2dvLXKuy8A+2Sa/Pn/gsUpb9rLTVBwW8OWi/nLPX0&#10;74D/AOCRvw7uvgap1++1C/8AH2oaf9pXWobpkitpnTcipF0ZASM7sk4PSgD7Y+Evx28EfG/wg/iX&#10;wbr1vrOlRkrM8e5XgYDJWRCNynHqOe1cr8Mv2xvhB8YPHDeEfCPjS21fxAokb7EIJo2YR/f2s6BW&#10;xjPBPAzX5Z/8EqfHl/8ADz9rC58DyzO+n65BdWF1bqf3ZmiBZHx/wBh6/NXOfHjw7f8A7Ef7f0et&#10;acr2ulRavHrdkY+A9lNITJH7gAyIf92gD9u/HvjjRPhv4R1LxN4k1BNK0PTYvPu7uQEiNMgZwASe&#10;SBgDqRXJ/Bn9oj4fftBWOoXngHxHD4ht9PkWK5eOKWIoxGQMOqnkd8dq+Mv+Cvfxuhs/gD4U8LaR&#10;dK6+MLhL2RkP37SILIv4M7J/3ya9T/4JZ/BZvhV+y5pmpXkPl6r4pnbWZcjDCJgFgX6bF3f8DoA+&#10;xV6etLSKNqgUtABRRRQAUUUUAFFFFABRRRQAUUUUAFFFFABRRRQAUUUUAFFFFABRRRQAUUUUAFFF&#10;FABRRRQAUUUUAFFFFABRRRQAUUUUAFFFFABRRRQAUUUUAFFFFABRRRQAUUUUAFFFFABRRRQAUUUU&#10;AFFFFABRRRQAUUUUAFFFFABRRRQAUUUUAFFFFABRRRQB+Uz9ajH3mqR+tRj7zV+iLc/JCJvvVE33&#10;jUrfeqJvvGtDB7leTq1RNUsnVqiaqRnIj27aib7xqY9fwqE9aZzy3IG+8arv1qw33jVd+taxOaRF&#10;JVaT7p+tWZKrSfdP1rZHFUKrfeNMant940xq3PK+0MbrS9/wpG604dj1qepsdt8F9HGsePrPcu+K&#10;1BuGz046frX07Ien515F+znoYh07VNUccyyLBG2OoHLH8SR+VeuzDDD6V83jJ81VrsfpGT0VSwql&#10;1lqQSfeqKTqfpUsn3qik6n6VyI9sqz9qrD7xqzP2qsPvGrRLK81V5WqxNVWSmZMhb1qvL941YbtV&#10;eX7xrSOxzorSdqhbpU0naoXqkYS3IH71DUz96hrVbGctiOSoqlkqKqM+hC33qjkHSpG+9Uch+79a&#10;0RhLYgm++Kib7pqWX79RN901Rj0IX7fWo2/iqR+31qNv4qaMJbEEnaoX61NJ2qF+taRMJEMjfKRV&#10;WTpVmT+Kq0nStY7nn1dyo3+sqJuealb/AFlRV0dDz5Ax+WjtSN92lXpUS7GkdhtFFFQaoa1J/DSt&#10;R/Cak3QlHSkHQUN0pM1QKeKRutHY0UjSO4u6lptOqDUKKKKaAXdSnpTaf9elPS92J7HY+CVEVpO6&#10;8GR/5V3Gl/PIDXEeGG8vT4l7nLH8zXcaLgstfyvxFWdfMas33/LQ/e8npexwdOK7HZ2C7Yfwp0r0&#10;lp8sIqC5kIY18dUPoKaLdm26QV0mlP8AOvYVy2nNucV0lh8p4p4N2miqquix4unzpaqOhakh/wCP&#10;WIelVvE2TYwf7wp09ythpbTuwVUTPNftOWe9TR4E9JXOD+J3iJbG3MG7rwRmvN7gpdaHIqchgf5V&#10;wXxS+KiXvim4gSYMkZxwe9bttqm3wc10rZ+XP6V9uoxp04pbngyqSqVJPoeYeLtBjm3/AChm+lcN&#10;4dsHt/FVmmMYlzXYXXihdRDc4NUNDtvO8TWcwxjzOarERjy3ic+HlK9j0r4j6PJrtjp9lF959or0&#10;j4TeAR4X0uN3CmQ5bcBjNM0/wz/aVzZXBPCgEcdK9Q0+wPk9MIqkDiuBOyPUUG3c4uZmk1Fie1Tq&#10;rvfRbHMbDkMKS/QJqjhTn1qW0/5CCcZ4rOO4pb2KGr2ZfUFaRjJITy1a0a+VJbnsBVW+x/aHPHWr&#10;8K+ZcQoMnjNdKehzv49Dr7O62Qp/exTbpZpI3dhxjitHTdJ+VMnt6Vq3dvFDaPkcha5tD04yaPOd&#10;N51B8+orcLAVkWuP7Wm29NwrUPzMBV2RVN+6NuGLW8hxximeFW/fSDHVv6VYuowtq/pineCLQzSy&#10;Mf71KSVgk7ySOx06ExqCOv0rXkvPs9qSxwcUW0Swxr0qHUNk0Tr/ALJrk3Z225VofO/xon8zVbeU&#10;cAw4P4Mf8a8oa6KtycCvWfjHaeX9jk5P31P5givGbyTyce9efUXLUZ6NCXNTVzQjvGaRMHK55NdX&#10;pcq7xt5P1rz2yuP9KGTkA5+ldfoN2AmQOSc9anfQ6o7l7UtQl0rxBZXNtcSW0jbo/NhYq3rXoWjf&#10;FrUbOFU1GKPUI/8Anp9yT6k9z+VeTeKrj/StPI6+eMD/AICautegxbCcM2FH510Uak6ckosVajCr&#10;Fto+z/hT4Kt/GWmWXiPUrWQ2k+XtLOYY3gHG+Tn7vGcd69T1TxRpuhxtG0Zu2hGBHFgRJis61vns&#10;dBtNJt40tbS0gW3Cx9SFAGP0rNm8GX2tYlEB+zdlJChq+gj7yvI+Kk1zNIx9e+Is2tDyPlgt+0cZ&#10;xWD/AGX/AGl88Uyrn/arZvPDNrayGORFjZTgqWArKuodM0hi6ktKOihjj+dd0I8qOSUnIrnRLmJv&#10;mfcB1qtfLFAp3kqcetVbvxZcSblQhB7cmsp1vtSfcI2f3Y1TfYIruMmuNPimLuCzVSvNejX/AFcf&#10;APGela0Xg+7uPmmPlr7VI3hu0sELOFmcdFIrBp7GvMk9Dxr4kabcXC/23ZwOzRqRchFyWX+99RXk&#10;eoeII5F3o+RjOM19XXVneXIZEMcMR4wOmPSvNPEH7PvhzW5Xnk8ywnc5aSzkCg/8BPH6V42JwLqS&#10;5oH0GCzBUY8szwSPxEGkxnHvmu58D+GbrxQy3MyPDp4P3mUgyew9q7TS/gj4P8KyCe6ebUWU5H22&#10;QbR/wEAZ/Kuzt76CULHp1q8yKMDyo8KB9TjisMPl7i+aqb4rM+dctIhstNSGFI4otqqMKoGAK049&#10;HspkAv2VR/dDYauX8a/EjQ/hnpp1TxPqtppVohwFd9zu2PuKq8k+1eLWf/BQLwfNrTW9p4c1ZrIH&#10;P2xXijkIHVhGQTx6ZzXvR5IaI+ek3LV7n11oviTRfDdqttbKIoge4OSfXpXT6X40TUH8u1MZYjhm&#10;YAV518N/jR4N8e6ek1lqcepW8oGDcIEdD3Uj1r0KLw5oeormDy4yeQ0eOP1rqUtNGYSXc534pXGr&#10;x6dAk2HspiC7xjIDAnCn+debPII1LEcAV6544jtNB8J3lpPerO1wAIYerbgRhq+efGHiJdNt2Xft&#10;wMda4cRuVSWpHrniIC58pWz7VzupXEm5MfxGuc0vVG1DUjI3euquIlkkg7d/0rli9S6ivoza8Ph/&#10;J9OK6jT4fMkO/ofU1z1jMltGoB7VdufEUOnRlmYKVHrXdzJ2ucDizYvfDkcjCRAKoLp4sZlPQj04&#10;qfw74qh1R9vmDpkUmtXiXLJ5fJU84oqWujKKkmztrOBWt4CBncozVHxZpv2bTRdlfuSgH8areGNa&#10;Db7eRsSxY4PXBqz4s1IXemvF/CWA2/Sk9BqzM7SvEQQ4DVz3irVP7QuFGc4aobjSwjCSKRo9wyax&#10;vnF5h2LYPeommolU7cxe1aNZbcbj29Kx7O3SPG3oB6Voa9MY7cYHFUNPJaHJxmuxxawqkjkjLmxT&#10;iFwC+AoptvA8bZb1qfeI23GnWsct3NtRTknisKnESpU/qtNantYfg+NaX1+s9BJFjRucE0W0ZmkG&#10;M5J44rt9E+HM15MHmBI69K6uXwNDp3lkooH0r5iOLx2KqWnK0T7Wph8qwOG5aUE59zhbPwHd6oIi&#10;W2r7Ct0/DZbWNCVB9Sa9Y8O6fDFZoQoNReJAFjAAxxSjg4upzyOCrm1V0lShojD8KeD4PsalkX5T&#10;1xVrX9FtbfbtTkVv+Go9unqcVQ8TDcw+ldkaUee9jyZ16soWbL3hm1jTTV+Ws3xLGqSEAY4rZ0Fd&#10;umx1keJuZT61qt9Ec8pSatc1tCG3T4h1zWP4iXNwR6mt3R49tjGO2KxNa+a+AP8Aeo1vsT9m1zot&#10;Nj22cZHGFBrxD4iTzL4m1C3MzeUH3BRwMEZr3axXbZoP9n+leJfFSHZ4j344kQH8uK9LLmlVszyc&#10;1u6PN2OFk6+o96gmfg8VPJVaboa+qWx8VNlY/Mp7VVk5OKs5wpqpIetaI5JbFeXvVRzzVuXoapt9&#10;6tIqxySK0vpVGQ/pV6WqM3Wt0ccyjd/eqi/Wrl0TuFU5K6UeHU+NkcjfLUTHbUrfdNQNVEx3GVG/&#10;JqRuOlRv60joSGHivZv2QfCreKvjtogKB4NOV7+bPYKuF/8AHyteM/wk19pf8E9fCqx2fifxJImH&#10;kkSxiY/3VG9v1K/lXm5hV9nhpSW57+T0frGMhF7Jn2cvYU6mr2p1fnp+yBRRRQAUUUUAFFFFACN9&#10;2vyq/wCCz3wRvry88JfE+wtnmsobc6RqUiKSIjvLwsx7A73Ga/VXrWb4h8P6b4o0e70rV7GDU9Mu&#10;42iuLS6jEkcqnqrKQQRQB+dP7Bf/AAUk8AaX8I9E8CfErV/+Eb1jQoRaW+pXYY29zbr9z5gCVcDg&#10;g9cA17fr3/BTj4Qr8QPDHg/wpd3HjXU9b1KDT/P05Slvb+bIqby7gbsbs4UHp1rjviB/wSB+CvjD&#10;V5b7S7zXvCKyNua1025jeIZ7KJUYqPYGu6+A/wDwTW+DvwH160160sb7xJrtm4ltr7XJhJ5DjkOi&#10;Kqpuz3xxQB+eH/BTTH/DwRP+uekf+gpX7ZWqhtNt167oVH/jtfPvxk/YL+FXxy+KkHxC8T2uqv4g&#10;jEClrS9aOJvKxsymD2A6Yr6LhjVIljH3VAUfQUAfz76l4N8N/Bf9uC/0T4t6S994QttfuBqEMgcC&#10;W1l3+XMNuCVG5H4Pb2r9FLn4O/sF2uirq0lz4J+ybN4jj15nlwR/zyWUvnn+7X0H+0b+xn8Mf2nI&#10;4pfF2kumsQJ5cOr2EnlXSJ/dJ6MB2DAgV82af/wRd+EdnfCa58VeLL63Bz9neaBBj03LEDQB6NZ6&#10;x8OvBH7E3xG8S/s72sdtpIsr6aCWzSUE3KKEkkHmfMSoGQfavzq/YB8C/A/4peLfFeofHfxHaxX0&#10;IjmsbfW9T+xw3e4OZXeVmG5hhfl3AnPev2W+FfwP8HfB34axeA/Delrb+GlWRWtbl2lMvmEmQuW6&#10;7snNfKvjr/gkD8GfFvimbWLG/wDEHhq2mkMj6bp08Zg5IJC+YjMo9geO1AH5o/tcP8JV/aKitvgz&#10;BBH4QtRbwtJal2hluA5MjIzkllxgZ9q/VT/gpZbSXf7B/iBY1LbF06RsDPAmjyau6n/wS9+AmqWP&#10;h+1GhX9guij5JbO9aN7klgxaYkEscj29q+mPFXgXQ/G/g298Ma3YR6jod7bfZZ7WXJV4yMY+vcH1&#10;5oA/L/8A4JbftX/C/wCCXwX8S6D418UW+gakdWN3FFco2Z42jRQUwDnlTkV5N/wVo8C3fhf9qyDx&#10;Rc2kk2h69YWs0TkHZIYgI5I8+uAOOoDCvsS3/wCCOfwcg8WJq/8AbHiZtPSUSDSGuYzFgHOzf5e/&#10;H1bPvX1l8YvgT4K+PfhE+GvGuixaxpqnfFuyssD9N8bjlW+nXpQB8Y/Df4c/sH+P/Auna/5fg/SX&#10;lgR7iz1bWzaXEL7fmRo3lBJBz0zXsv7JOifszQ+MvFMnwNt9Nl1nTYIodSvNPM0iiKRmKBXckMCY&#10;zkr6V5Hef8EXfhHcak1xD4q8W21sWyLVZYGUD03GLd+tfTX7Nf7Ivw8/ZV0zUoPBdndC61IRC9v9&#10;QuDLNN5e7YOgCgb24AHWgD8gdB8VRfsh/wDBRDU9W8QW040vSvEV556ouZPss5fa6jv8sit74r7A&#10;/wCCgv7fnwp8dfs96v4I8FayPFOreIY41LWasIrRA6uTIWH3uMbR3z6V9PftNfsI/DH9qS5h1DxH&#10;a3Ok6/EuxdY0l1juHQdFfcCrgdsjIri/hJ/wS7+C/wAK7PVI5rXUPFN9qNrLZNfaxOheCORSreUq&#10;Kqq+Cfmxn3FAHgv/AARBUjwr8Vx/0+2H/ouav09rxf8AZw/ZT8Cfsr6brdl4Hh1BItXljlujf3Rn&#10;YlAwUDjjG5vzr2bOFyfSgD8TP+CxJ2ftZaW+M7fDtmcD2lmr7V8F/wDBUL4Mf8KLh1W91eTT/EVh&#10;pywv4dmjP2l5lTaFQ42spI+96H8K9b+NX7EPww+PfxM0rx34stdRn1vTooYY/s920cDpE5dAyY5G&#10;WPpmvJPil/wST+DXxH8VXGt2NzrXhI3MhlmsdHmi+zsxOTtWRG25PZSBQB8P/wDBLHwbf/Eb9sST&#10;xcsLLY6PDd6ncv2V5dyIufUlz/3ya+oP+Cy3wXk8RfDHw58RrO33z+H5zY3sir8wt5mG0k+iuAP+&#10;B+9fZ3wB/Zt8Cfs2+E20LwVpP2GOYh7q8lcvcXTgY3SP39h0HpXOftseJPDvhX9lv4jXnii3S90p&#10;9Lktxau23zZpMLEq+/mFW/AntQB+JGm+KvE/7W3xC+DngPUS9w+nw23hyDaxJaITMzyH0IjIz7R5&#10;r+hvw/o9t4f0Ow0uziWG0soEt4Y4xhVRFCqAPoBX48f8Ebvg/H4s+M+v+OruANb+GrMQ2rMMj7RN&#10;kEg+ojVh/wADr9lk6UAOooooAKKKKACiiigAooooAKKKKACiiigAooooAKKKKACiiigAooooAKKK&#10;KACiiigAooooAKKKKACiiigAooooAKKKKACiiigAooooAKKKKACiiigAooooAKKKKACiiigAoooo&#10;AKKKKACiiigAooooAKKKKACiiigAooooAKKKKACiiigAooooAKKKKAPymfrUY+81SP1qMfeav0Rb&#10;n5IRN96om+8alb71RN941oYPcrydWqJqlk6tUTVSM5DO5+lQN3qf+I/SoG70znluQtVd+tWG6VXf&#10;rWkdzmkRSVWk+6frVmSq0n3T9a3RxVCq33jTGp7feNMY9K3PK+0MbrSjtnpSGrelWbalqVpaIMtN&#10;KsY/Egf1qJNRVzemnKSij6j+E+knSPh/pCMuHlTzm+rc/wAsV0833qltbVbGxgt4/wDVwosYGOmB&#10;j/Copeor5KcuapJn7BRgqdGEOyIJPvVBL3qeSoG70kWV5+1Vh941Zn7VWH3jVohleWqslWpO/wBa&#10;qyUzJkLdqry/eNWG7VXl+8a0jsc6K0naoX+8amk7VC/3jVIwluQP3qGpn61CeprVbGbI5Kiqd+lQ&#10;VRmQt96o5fu1I33qjl+7WiOeWxXk+8KjkqST7wqOSqMuhC/b61G38VSP2+tRt/FTRhLYgk7VC/Wp&#10;pO1Qv1rSJhIryd6qyVak71Vk5zWsTzq25Vb79R1I/LVE33TXR0OBg1J/FS/wim/xVm9y47C0UUUj&#10;ZDWo/hNK1J/Cag2Qxe1KelNFFJmsQooopGsdwpVpD3pV9KmxqOooopAFKv3hSUoqKkuWEn5FQXNJ&#10;I6/w/J/o8Q9q77QfvLXm+gScKK9J8P5bafav5HzCfPiKku8n+Z/RGFjy0YLyR2MPy24qlcSfMaur&#10;xbisy4YbjXh1ND06WpoaW25q6Wz+8K5fST81dLak7uKWF+NBU0TDxExaK3Uf368z/aW+IkHw9+G9&#10;7ctKFfyWKgnknBAFej61J+8tRngNXwT/AMFDPiBLf6tp/h6CQiIDzZdp6gDAH+fSv2rJnzRR85Xd&#10;j5m074iahPqTSXUjO00pZi3bJr7NtbxpPhL5ynB8nPp2r8/rXIu4uT80i/zr7xacWfwTQ/8ATA8/&#10;hX1Dk20eaoKzaPDNL1CaZnAbgd816J8PN9/rNuuC5U5OO1eZ6CzFWZeRn8a+j/g54Jk023W+u49j&#10;3GHAYfdXtXZFucbHFKKpzR794FsJJoYd64G3H0ruZFXyXjQdFJ4rlfDN1ttvLQfMRgV3umaWy2Mk&#10;rH+A9q42tdT14u0UeRXyGHV5Vbk8Vc0mPztUGORioNa/5GG6HYYrR8KoJNUYUkc7+Ip6tb7dUP41&#10;p6SobUoFxnAqnrmF1cjPY1o6AmdUiz2Fb9LmH/Lw9NhVY409MVm69eKlu4HpV2eVbeD5uMVxmuao&#10;ZvMAPArFJs9BSS1ZkaZzeSt6nNa8P381z+lyHz2bOea6SxjaZ+1a8pnGaexYmhMlm5PoKv8AgBF2&#10;yZ7E1JcRrHYycDp/SsrwtfPAsgX1I4rN6qxtF66ndXmoJDuAHNUYZHk3s3THFQW0Ml7ICelbosVg&#10;smyOQprLl5dTtfvK54b8Wbf7ZpMrY5jlB/MGvnnVWMZ544719O+NLdbnSNaTqVjWT6bWBP6V8xeJ&#10;ozHM+T715+IVpnRhJ3p+hjLqIjbgjNb+ha0qqAW74615rqmpeTNj8OtMtPEwt2A3cfWsVE7+ZHqu&#10;pah9t1K0OcLG5Y/kRW94L8Lah8UPGmmeGdJZlu76TaZgpIhQAlpGx2AH54ryKLxYjYO7LfWvcf2V&#10;vHmoeE/G1zfW9gtzbXVubea45WSFcg5RyMDOMEd/wrelTcqiFVrctNtM/Q+38Kp4b0u1W81BtTkg&#10;RY9pUK0zAAZbnueapahpOv6/je7W0OPljUFVUfj1rztpNa1tVuheS2kbjdgkO/tz611fhbRruSTz&#10;L5LrUIAMtJcytHH9c+lfRxg4o+Lbctyvqvw9uLVQ811gN/ErAnPvXP3Xgu0jO65vJCPriux8Q/E/&#10;wj4Z8yExrJMODHHMSCfQc15xqnxSt9VuGay0FmU9MhmA/M1vTlf4kYWs9DTjj0TT1Aii3sO7GlbW&#10;kYbba1Ynt5aFjWDD4k1+8wLbTI4F/wCuQX+tTTXviNk/evHGvoWxXQpJbBq9zYaS7fBlT7Op/wCe&#10;jBT+XWs+8s42yWvk56/LXM6hq8sbETXA3Dr81Y51S5vmKW0Fxdue0anH51Ep6lxj1OrmitIeHu2I&#10;x/CoFZVx/ZfJZ5rn2aTA/IYrO/4RfxDeLulNrpsf96Zi7/l0qq2j2OkyCTUNbmvJAciOPEa/lyTW&#10;LlI0UUTX00EMgFpp8Ky/33TJ/DqfyrLvl1CaPN1cybf+eMQ+Yj09QK0v7bWQYsrCRh/exj9TWR4g&#10;1DU206YQLHaoqktIq7nJ7Ae+f51Pxbl7I/O/9tzxhdax8UodG+0lrLS7SMC3RhtjkcFj9Tjb19a8&#10;M0iR0lBDYOe1aPxG1i68QeOtb1C7kaWeW7dWaTrwcAfgABVbS4RJMNqgHrnNcUviGtjuPCvinU/C&#10;upefYXklqQQw2N8rfUV93fAf4qWPjDQraa78T2+k3/mGOS2ubpY2JGOVyeQe1fn5NHtjRlPI4IrL&#10;j157PxBalCwEbbW54q+ZRkrkyvbQ/WnxjdNG7/6V9rSOMbJdwPBGTyPrXzl8QPEMl5qz24Y7F5Pv&#10;Xl/w7+NGo6DeQWk1y1xps2EkhdsqM8bh7iuw8UzCXXpmU5VsfyzU1b35kXR31Og8ItvuVPWvQbyZ&#10;YfKJHavPfA/NyuemcV2Xim4W3jTnoorGJpU3Kl94sS1uo492MnHWuR+NXi6XSfB93exOVKgfd61x&#10;HiDxEW8UWkCsTlx3rS+O0bS/De4BGS20Vrfoc7ilqcF8I/2iHtdWihu5mCONmWPPNfYPgDUP7fsf&#10;tJO5GHBr8wNJtXt9WtcDafMX+dfpL8GL6K38GxxvxII8jJ+lNNuwStyncapbzW9wNTsyfMXCsoHB&#10;Aoh1STVplSVfL74962tDaK6tPm5Hoaht7KKO83BQNrYrpZ56VnYm/smS4XamGGK5HULP7HqCq4+b&#10;Net2scCw5AB4zXnPiqNP7UjZO5PSip8IU9zmfFB/0dRmqujfNbirHiv5YgKXw9CXhjAHcV11HbCx&#10;ictJf7XJnUeH/BUmtOjPnZntXX23guPS7hSUAUe2K7D4f2SRWIJQcL6UviA/6cAOmcV8ssLTVVzt&#10;qfaTzKr9XVC+h0Wk2kMFpHhMfLkk1z/izUoI2I3/AHRWzeXosdLU5wdlfPnjfxpJqGpyQxv8sbdQ&#10;evtWjqKm7GdHDyxKcuiPcNG8UWa2sce4FuO4pnifUomhMmflA9a+f/Cep6hq2vEecyQxEfLXoPjH&#10;VjY6C/mv87DA5rCjiPaTaOvMsHDA04y5rto7nSfG1pbaeiMyr9WFZus+NLS6kChl54GGHNfJ+u+L&#10;b6PUHhjumVBwOa6XwTcXmq3VsrzPId2ck1uqj57HwEc25q3sLH194Zu0uNNi44xWL4kuEF0Bnn/6&#10;9T+FYXt9NDOf4celcl4m1B31Mbema8jHZpHCy5VufXYelKrG7PR9NvEjso/XbWFfTrPqAx/eqnY3&#10;kklqoDcquOKzWkla7XnJ3c14eVZ9LH4l0bWsdVbB+zp3PQZ9Yt7G1UEjOOOa8X+JF8mpalFInO0F&#10;cg5HrXaapp9zdKAhZVC4NefeKNNNlHGS+59/ev0DBzf1iKR42YU4/U5X3OWkqtN0NWJOpqrJ3r7Z&#10;H5vLYrt92q0lWJDhfxqrN3rSK6nNLYryVUk+6PrVmaqsnatVsckypJVObrVySqc3WtY7HHMzbj71&#10;VJqtT9TVOXtXTHY8Or8RG2dpqOpG+6ajb7tUTEjY8VE1Pk7UykdBGzFQeM//AFq/TT9j3wufDfwH&#10;0B3jxNfB71iB1Dsdp/75C/nX5q6Xp8mrapaWMIJmuplhTGerMAP1Ir9hfCeixeHfDGk6VAMQ2NrH&#10;bIAMfKihR/KvmM6qfu40111PvOF6N6s6r6aGnzxT6KK+SP0cKKKKACiiigAooooAKKKKACkpaKAE&#10;opaKAEopaKAExjoKKWigBMD0paKKACiiigApPfvS0UAJS0UUAJj2paKKAEx7UUtFABXk37RX7OPh&#10;n9pvwNH4T8W3OqW2lpdLdhtKuFicuoYDJZGBA3Hgj0r1migDyT9nH9mXwX+y74RuvD3guC8W1u7j&#10;7Tc3GoTiaeaTAALMABgAdABXrdFFABRRRQAUUUUAFFFFABRRRQAUUUUAFFFFABRRRQAUUUUAFFFF&#10;ABRRRQAUUUUAFFFFABRRRQAUUUUAFFFFABRRRQAUUUUAFFNaRVxk4rl/E/xW8FeCZki8R+LtC0CV&#10;/uJqmpQ2zN9A7AmgDqqK5Pwz8WvBPjaSSPw74v0LX5Y/vx6XqUN0y/URsTXUrIGbaOtAD6KKKACi&#10;iigAooooAKKKKACiiigAooooAKKKKACiiigAooooAKKKKACiiigAooooAKKKKACiiigAooooAKKK&#10;KAPymfrUY+81SP1qMfeav0Rbn5IRN96om+8alb71RN941oYPcrydWqJqlk6tUTVSM5DP4j9KgbvU&#10;/wDEfpUDd6ZhPchbpVd+tWG6VXfrWkdzlkRSVWk+6frVmSq0n3T9a3RxVCq33jUcnapG+8ajk7Vu&#10;eX1GV2fwh03+0fiDpKEZVZPOP/AAT/PFcZXrH7Oen/afGF5dkfLbWZw2P4mYD+QrmxElGnJnp5dT&#10;9rioRPomT61Ukq3J0qrJXyiP1l9yvJ0qBu9TP92oW71aIZXn7VWH3jVmftVYfeNWiGV5O/1qrJVq&#10;Tv8AWqslMyZC3aq03U1Zaqkx5rWJyshk7VDJ941NJ2qGTrVmTIG9aib7xqVutRN941cdjNjH6VA3&#10;FTv0qGTqKoxkyB+tROd3FSv3qFutaIylsRuvzCoX5FTv94VXYnFUYPYift9ajb+KpH7fWoZO9NGL&#10;2IZGqJ+tSkbutRP1rSJhIry96qt1NWZu9VXrWJ51UrN96om+6alb79Rt0ro6Hnifw03+KlpVA5rN&#10;7msdhKSlpKRqgfrSfwmlfrTag2Qxe1A70q96SkzWIUUUUjWO4tC9aKKRqOopFpakApG+6x9qWmTt&#10;thc+1YYl8tCfo/yN6GtSN+6/M6Hw6/yxjrXqPh0/Kp/CvKPDL7gn0FereG+VXNfyJiXzTk/Nn9FU&#10;fhSOzP8Ax7Vj3TbSa15P+PcCsa8+8a8es2d1E0dHbJrprVsYNcvpGOM10tuflGKrDboKnUo+LLoW&#10;dqJjx5aF/wBK/ML9pC9fxF42ubuQ78sVTP8AdGa/TDx0pm0uZB18kj9K/N745eGpYtcLoSerbT+P&#10;Sv2LJZS0PmcSeEQ2J/tC3UDBMqj9a+zvGkxsfgbwcEQH+VfKOnW3mavZqyEN569vevqz4swsvwZ8&#10;qNSWaIgD1JPavsLao89u0WeUfAfSpvEmtQBhvgjIZu/Q8V9mySiGOC1iUbiAHPoPSvD/ANm7winh&#10;Xwmt1cj96VLuzep7CvoDwXpv9sWc1+44Yluf0rvjLkpM4vq7xFdPoj0P4eaP58aSyEYHFeiahMlv&#10;p8iJ2U1zHgGD/iXDBx/+utjxPeW2h6DqOoX06wWtrA800r8BEVSSfyFcHLzao+lhhF7O7Z4xqj7t&#10;auTjqa2PBuBqUjsyqqjlmOAK8+sviR4f8WqdR0G/TVba4YlZYztVcdmzyD7YrmfFXjSSEs9pePsX&#10;77R8RbumMnuK6I0m9Wzw6k1GTS1PWtcurZdUaRruIKPQ7j1p2neKtLsb9ZHuQQOMYwa+ZLn4oSzM&#10;ytcLIF+/tPAPpnFcdrnxO8uRv3+OezVvyR2OZzle9j7r1Dx5Yat8ttcAj0JxXl3xR+O/hb4VyaMm&#10;t3Mipqk5jDxpu8pR1kYddoyo/GvlSz+K1teFoo9T+x3IGVEkhT8mFep/s5/sn65+074i1nxz45nn&#10;l8KaBIbGxtJnObyRcM4U9Ci5GSPvHjtWNSUKMbnVSVStLlPfNM8WaLJbpdQ6lbywyAOjbwNwIyCK&#10;sp8WtI04ldyvzjd5qgV8LftH6bcfCv4z65o+m3UlvYxmOW2jViFRWRTgDoADmuBk+JGuyw7XvS5x&#10;1xzVQlGauKSnTly3P0nf43aTeQvDuiAI6+aKs+H/AImaNYBi580HnMbqa/Mqz8e6rHLlp2b64H8q&#10;7LSfi9PZxjdIxx1XsarljukQ6lQ/TfTPi94ZXIlmntyD1aIkfmK2pPiV4fv7dhBqkfIwN4Zf5ivz&#10;c0P4tR6tuEV3JbXA4CSnGfoa2D8ZdU0UA3Q+0QL1wmG/TrUypxk9SliJpWPuPSptM1a8vIbm8gWG&#10;4BjLNIBwRivmH4paJceF9aurKUCcI3yTR/Msg7EGua0f4sWPiSLzLLUWhnXrEznJ/Bga0V+K0lni&#10;O9jm2k/6x4hj81/wrnqYWNR3ub0cZLDtq17nkfiSaZWfEEufaM159qHiJrWRjI/loP4mzXu/xK+K&#10;aTaRax6ffbWd/nMbFTgdq8duvEAkVw8cchblg4zz681EcEl1N3mMpbROah+J0NrNti/fv6t90V6f&#10;8O/2x/EngKaBLOw0y/so2JNtdWvDdO6kE/ia84mm028Y+dYxZ7sEU1mX+gaVer+4ka0bsyjI/EV0&#10;RpKOxzSrzqbs++vC/wDwVJHl29rLa6TpZ2gMsVvIzKf99mNdTqX7bOl+KvKXUvFIht7gZEcbkqAe&#10;+B3r8rr/AML39nMNi/aVb7rQsC35ZqCRdU0uTZLbzwsv99CMVpz8r1Rjy+Z+0/wv8cfCbWoUlt/E&#10;1jeX8nLLeSeW+fo1ev8AmaMY1kh1Cziix8vlspX881+Bmn+OLuzG1mPuGrufC/xe1rSJN1nqV1CG&#10;XaY/PLL7YBPWumNeLMpRlc/ay81zSljYf2zHj0jXJrNi/sfUgRuubte53bRX5x/C/wDbVvPC8Qi8&#10;UeH4vEhT7lzDcfZpT/vAAqf++RXt/hX9swfFa8l07SPDknhrTLWI3F/qdzcp9msoR/HLIQMDsAMl&#10;uwrpjUg0Tys+pbq+8N6TgCwtWkH9752rJvPiEQrR2NssfYbVAxXk/wAKfF3hj4xXl3F4d8ZWWtz2&#10;5/fxQbkcDON2H5wfXoa9mtvBen6PD5lxNv29eetXbm1WxdktzlLiTVtb+/Ky7v4Up9n4YtdLzcXj&#10;BpcZ/eHhfzrq/LuLtG+yxxWFnjHnzcceoryzx7+0B8LPhHcH+2/ElpqepqcC2WQSMpH/AEzUHH41&#10;nyRj8THdnaW9jfeIG22kBt7JThrh1xv+gqD4gaDcaL4Pvf7PHnanJGYrbf08wjA/Xn8K8u0n9vXw&#10;NrizlNSsLSKPiMTXQR2PYbTjj8at6d+1N4a8TapPp13r2jJbDHlyJcoxV+n3g3Xmlz07WEoyW5+S&#10;utRzx31yLoMlyJ2EqsOQwY5B/GrNrcFPL2DaV6+9dx+08tnH8dPGC6bsaza9MiNCQUJZVZsEe5Ne&#10;epIYo1IGTXkS92VrnStjsrW4F1ajcBnoa4e+bdq1wf7rnHPpXTafdKlq+GySMmuZuiG1K4YdC/8A&#10;OnLZAej+F2aa1seTljj3+9X0TqzMupFG+8qKD9cV4V8JdP8A7U1fRLUAkNOoP03ZP6Cvc9dkH/CR&#10;Xajs+BWc9S47nZeC12yK1aXj/Uhbw5J/gql4TQrFnnOM1h/FK/8ALiIz/D/SiIS3PJtNkbVPHlrJ&#10;nKiTpXrvxS019Q8FmBRuyy9q8++HmmpceJLeZhgZzXvnifSxN4fVfL3fMKoylsfHd34Dkt9StZQn&#10;AkXPHvX1Nol8dF8NqynbtiHNYGqeFYvs6yFMEEYqx42kOm+DZ3XgrGMVS3QS2PTPBHxAWS3jEj/r&#10;XXx+JIpLwYOVxmvkzwb4seOONS3zYHevffCc32yxEjN1X71bOWhzez949Fh8cKzCNM5IIxWHqN9J&#10;NqSyFTs5qfwLoa32oEk7tqsfxNbXi/TotPuNPjC7dxYn8hUublowjTim3c4TxRJ5gU4xW94VtQ0E&#10;QPXIrM8UQqqqVBPtXReFYx5cPFdtSSdCKOGEXGvJnuHg6ILY4HTFUNaYNfqD/frV8Kr5en8VzniG&#10;8FrdF3I+93ryOrke4o3skUvif4lXSdBkYtgCPivm/S5n1OYvyTI5PPua6r45eLjdTQWETZ/v89jW&#10;X8L9JbULqIuDgdj9a8KU3UxDiffU6CwuXc7W56T4E8OjT4ZJpFwznOcdOK5H4ka4b/UGto2ykXWv&#10;RvEmpR+HNAnkJC/KRXhNrcPqSSzync0jEmu6nHlPzfNsxVbEQpLoea6o7yeIpdzfLngV7b8F7IXF&#10;9CD04rgfBvw11z4meODpWh2LXM7P88pBEcS92Y9hX3D8Mv2Ql8I28Uupa551zgZjtYvlU+mT1oXx&#10;tngYbDzq4n21vdK11ItjpPAxxXmN1OdQ1gRgkc/1r6c1D4J2N5CIm1O4RMY6LXJ6p8BdG8MW1xq9&#10;1r7W1rboXklnjG1QPfPWvmJ5bWxGL9rUXuH3yqQhBKL1OS0zT/LssY5x1rIllS1vlyed1crqHx20&#10;hGuVsRNNZxMUjk8s7pfoO2ayLXxpN4j1ZIrOwuDLIcRxnBZj2AA5zX0OAymlgouUVqzjrYh1LRPV&#10;9S1yO3tzkgZHrXlPibVBez+WMkBsiu10zSbCO/8AI8ZXd1o+FVvs6xASnI9zgfrWh8RLf4cW/gx1&#10;8OrJLq3mxnzZ2YuVz83fA/AV72GVq0fU8zF60J37HjEvy8VVkqy+doz1xVaTrX2K2Pz2WxTl6H61&#10;Wmq1N0P1qrN2rWOxyy2K03cVVkqxKTuqtNWhyTKshxVKZutW5Ko3JwvFbROGoyhN3qnJVyb7me+K&#10;oyE4rrS0PCqfEMZu1Mb7tK1MY9qBojk7UxjgU9ulRE0t9Dc9H/Zv0H/hJPjh4RtCu5FvVuG9MRgu&#10;f5Cv1aj+6K/PH9gjw7/anxd1DU3UmLTdOchscB5GVQPxXf8AlX6HR/dr4bOKnNiOXsj9X4apcmDc&#10;/wCZjqKKK8M+tCiiigAooooAKKKKACiiigAoopDQAm6mySCNcnAHfNY/irxZpngvQbzWdYvIbHT7&#10;SMySzTMAAAOnuT2Ar81/2gv21vFHxSuJ9M8Oyy+HfDY3IBDJie5GfvOw5UEfwj15zXZhcJUxTtHY&#10;7cNhKmJdo7H3146/aM+Hfw5Zk13xTY20ynBt4mM8oPukYYj8QK84P/BQD4Rjj+0dRPuLB6/Ll3aR&#10;i8jMXc/MScnP9a9A8I/A7xF4mshqV61n4W0TPOp69MLWIgDnYG+Zz/ug17n9l0aa/eS1Pc/sujTX&#10;7yR+gv8Aw8A+En/QQ1H/AMAHpf8Ah4B8I/8AoIal/wCAD18IP8Lfh9Znyrv4sWLXA5Y2Wk3EsY/4&#10;FgZ/Km/8K3+G3/RWI/8AwST1P9n4fuxf2fh+7PvH/h4B8I/+ghqX/gA9J/w8B+Ef/QQ1L/wAevg/&#10;/hW/w2/6KxH/AOCSej/hW/w1/wCisR/+CSej+z8P5h/Z+G8z7w/4eA/CP/oIal/4APR/w8B+Ef8A&#10;0ENS/wDAB6+D/wDhW/w2/wCisR/+CSej/hW/w2/6KxH/AOCSej+z8P5j/s/DeZ94f8PAvhH/AM/+&#10;pf8AgA9L/wAPAPhH/wBBDUv/AAAevg7/AIVt8Nf+isR/+CS4pT8N/httOPitGeP+gHcf40fUMP5i&#10;/s/DeZ93t/wUB+EeONQ1I/8Abg9dP4K/bE+Ffjq+WzsvE0NpdNjbHqMb224nsC4AJ9s1+ekP7PNp&#10;4mtjJ4K8e6B4ovC2I9LklNldycdEjl+8foa8m1jR77QdSuNP1O0lsb63cxzW86FHRh1BBqo5bh6m&#10;kZNMay3D1PdjJpn7kQ3aXCK8TLIjAEMrZB+lSbjxxX5Xfsy/tZa78H9ZttK1W5l1TwncSKktvM2W&#10;tiTjfGx5AHdc4x2zX6i6XqdvrWn219ZzLcWtxGssUsZyHUjII/OvExWFnhZWlseHisJPCytLYv0U&#10;UVxHEFFFFABRRRQAUUUUAFFFFABTN5p9YfijxRpfg7RZ9V1i7jsrGHAknlOFGTgfrTSu7IqMZVJK&#10;MVdvY2lbd1606uf8E+M9G8eaOuq6Hex39gzMgmjzjcDyK6Chpp2Y5wlTk4TVmt0N3c4pGfHTrUF5&#10;eQ2UbyzyLFGoyzOQAB6k1BY6tZ6pbtLaXMV0i8FoXDAH04p26k2lbmtoXvMOR0pynNcNH8YPCknj&#10;D/hFl1q3/t3eY/sYOX3AZI6eldvC25c0Si47o0qUatFpVItX11/QfRRRUmQhNJupT2qGaUQ5J4H6&#10;UB5Il3UgfJxivJ739qT4YadfT2s3i+wE8DlJEVi21gcEcD1ru/B/jLR/HmkQ6voV9HqOnSkhJ4s7&#10;SRweo9at05x1kjrrYPE4eCnWpyin1aep0FFFJUHILRRRQAUUUUAFFFFABRRRQAUVi+LPF2keB9Bv&#10;ta17UrfSdJs4zLPeXUgSONQOpJ7+1fnV8Yv+C0Gg6BrV1p3w+8HyeIoIHKDVNSnMEUuDjciKC230&#10;JI+lAH6X0V+UPg//AILaakdSRfE/w4tWsCcM+lXrCRfUgSDB+mR9a/Qz4DftGeCf2kPCEfiDwVrC&#10;XsWALmzkwlzZuR9yROx9DyD2NAHqVIeKFOQDQ3SgD86v+CmP7fGp/B+7Hwy+Hl+tn4pmt/N1TV4c&#10;NJYxtnbFHnpIw53dVBHc1+QGsa1f69qE97qV5caheTMWkuLmVpHc+pJOTXoX7T2vXviT9of4jajf&#10;yNJcTa9eZ3dgszKB+AAH0ry+gTLul61f6LqEN7p95PY3kLBo7i2kKSIc5yCOa/X3/gmh+3tqnxcv&#10;E+GPxCvFu/EsNuz6TrEmFe/jQfNFJ2aRRyG/iAPcV+Otejfs5+Ir7wt8evh9qmnOy3lvrtmU2dWB&#10;mVWX8VLD8TQCP6W1bdnjGPenUyMAZx/ngU+gYhOBmoprhbeMu5VUHVmbAA9TT5XEcbsx2hQSWPb3&#10;r8U/+Cin7e+u/Fbxtq3gHwRq0+neBNLma1uJrR9japMhIdiw58sHIABw2MnPGAD9SvGH7Y3wU8A6&#10;g1jrvxL8O2V6rbWgW8ErqfcJnFdd4B+NngP4qW/neEPF2j+I1Ayw0+8SVl+oByPxr+ZUuzHJJJ9a&#10;0/DPivWfBus2uraFqd1pOpWrh4bq0lMciMO4IoEf1GK2adXxr/wTl/bPm/ae8D3eieJpYR468Pog&#10;u2QBPtsByEuAnrkYbHAJXgbhX2VQMKKKKACiimSMVXOcUAPor88v2nP+Cm3jH9mn4vav4K1L4aWt&#10;3Fb4lstQkvnjW7t2GUkA2fgcdCDX11+zf8dtO/aK+D+g+ONMVYBfR7bm0Vw5tp14kjJ9jz05BFAH&#10;qdFfCv7ZH/BTS1/Zn+JsPgvQ/DsHiu/gtVm1FnujEtvIxykYwpy23k56ZFemfA39sY+LP2fbn4vf&#10;E7TbH4c+G2kcWAmuWke5jXjeAVBJZshVUZOM9CKAPp6ivyt+Jf8AwWukt9Umg8CeAobmxQkLea3c&#10;lWkHqI4+n0JzWX4J/wCC2WuJqEa+Lfh3YzWJPzyaPdOkqj1AfIOPTIoA/WaivMvgV+0N4K/aK8Hx&#10;eIvBesR39vwtxav8lxayY+5Ih5U/occV8dftNf8ABVLVP2f/AI3eJfAUHgO11eHR5I0F7JevGZN0&#10;avkgIQPvYoA/RKiud+Hfil/HHgPw94heAWz6rp8F6YVORGZI1faD3xmvhr9q7/gqJqf7Nvx18QfD&#10;+38DWutxaWtu4vJL5oi/mwJLjaEPQvjr2oA/Qeivgn9pP/gpfqXwF0f4ZXsPgm21VvGHhuDXnjkv&#10;WjNs0gBMYwpyBnrxXiH/AA+71n/omFmf+4m//wARQB+stFfk1/w+81r/AKJfZf8Agzf/AOIr2j4r&#10;f8FNtT+HPwL+FHxAj8E2t7L42hupXsmvHVbXyZNmAwQ7s9e3SgD79or55/Yn/amuv2svhnqHiu70&#10;GLw+9rqL2It4ZzKGARW3ZIH96sL9uv8AbKu/2PdD8JX9p4bh8RHXLi4gZJrkwiLy1Rs8Kc53/pQB&#10;9R0V81fsP/tbXf7XXw/17xLd+H4vDp03UzpywQ3BmEn7qOTcSQMffxX0pQAtFFFAH5TP1qMfeapG&#10;+9UYG0mv0Rbn5IRN96om+8alb71RN941oYPcrydWqJqlk6tUTVSM5DP4j9KgbvU/8R+lQN3pmE9y&#10;FulV361YbpVd+taR3OWRFJVaT7p+tWZKrSfdP1rdHFUKrfeNRydqkb7xqJmzW55jG175+zZp+3TN&#10;avf70qRD8Fya8Dr6b/Z+tfs/w/8AM/57XEjn8MCvNx0uWkfQ5FHmxi8keiN0qvJVhulV5K+dR+ls&#10;rP8AdqGSpn+7UMlWjNlWSoB941PJUA6mrRDK8nf61VlqzI3X61WkpmMtSs55qtJ1qeaoJK1icz2I&#10;pO1Qydqlds4qKTtVmTIH+9UTfeNSv1qJhirjsZsY33TUEnap2+61QM26qMZEL96hqZ+9Q1ojN7DH&#10;+8KrN0qy/wB4VWbpVHNIjft9ahk6/jUz9vrUMnUiqRi9iGopOtSsdvWoZKtGEivN3qq/Q1Yk71Xk&#10;Pyn61ojhq7MrN96oj0qR+gqKuhbHmBRRRTN1sFI3Sjd1FDdKyZohtFGaKg2Q2kpe9J3xSZrEKRqX&#10;+E0jUjZbir3opM9qcPu4oNBKcvSm04NSYC1Bff8AHpL9KnqC+XdZyjp8tceM/wB2qej/ACN8P/Gh&#10;6r8zZ8LuAqc81654Z5VfWvHfC7ZWP8zXsHhU5VTX8iYn4mf0XT2O1k/1P4Vh3ed5rck/1VYt596v&#10;GrHo0S/pHaukt+grm9J7V0VqwCirw2jJq9TN8RotyskQ/uYr4k+P+i+drkfkrlhkV9rahJlpmJ+8&#10;1fNfxJ8P/wBp6w04Bb5+mK/aMg96J8pinys+TpvDskOuWUmzkTLux9a+u28Gt4s8O6ZZlcoFDHjN&#10;ebap4HWO6tZGXa3mDHHWvqz4PeH1vrWMSLxGAvSvsOV8yOFv3Wzy/WPDf9gafDp8fG4DjpXoXhW4&#10;XSfCq2/G4jHvXW+OvANrJMbghQy9K42SNbe3WNegFbyTS1CjUUU3DqdVoPix9PtQg9K5j49eILrx&#10;F8GPGWn27ETTaVOoA74UnH1IyPxqayXdGDVuHRzrlxBpuQq3UiwsTjAViAx/LNS9I3Z1xxFR+53P&#10;j/4B/APVofg6deiu7mC+1YC5itScR+WDhcjruYZIPfNed6t4g1LVtdfSo3mtLGyY+cmPmdxwcg+5&#10;6V+mGoeHdO0WP+ytOVP7OtVEMGw4BRRhf0r4c/bC+Gd74W1D/hKtJbyrC+cJfxxjBWXkK/sCBg++&#10;K4cPiHzuEtjoxGDUaanHc8K8Xa9f2rIkkkkKFSVh80ZHucVxz6tLI2+V2Y+jZqvc3xmkZmzIxP3i&#10;c1CXLcYya9FvU8dLQu2em3GsahbW1ohnmuZVhjjXlmZjgAfia/b7wdpcXwV+DvhjwhBtE1jYRxXD&#10;D+KYjMjfUuWr82P+Cd3wqj8dfHGPXr6PfpHhWIalIXXKGfcBCp9cNlsf7FfoB4y8TNdXk0pIb5jt&#10;BPGMcfyrxcbVvLl7H0OX0Xy87Pz4/bytN3xasNSYEC8sVG7HVldgf5r+dfN7EcjGPavrP9uazW60&#10;/wAMamMedHNcRMD0wyqw/VTXyJJk5OCT7V6OHlzU00ebjY8teRYEi/jTGu8ZwcVCrttJK4HqaqyR&#10;srcg10XscHLc0o7qVWEkcpVl9DXSaT8QpYovs2oQrdxdNxchx+NcOsjRtwP1p/nK3DDbRzByo6+/&#10;uIbO6F3pU0ixMdwzjKt3BxXX+HviVFc262+pTEYON2M15TDfPZ5XO+Fuq+lSSRpcLvhJU+xq72Fy&#10;nqvjazs7rTUurO7jf5t2FPNcCt1Ovys25RWba69dWMbwOd8L/eU96nWaK8XIJXJoUriUeUueZu6H&#10;mmtv28cY+tZzW7QvuBYj2NSQ3DNxuKN/OmUTm4K/eJBrvfgh4o8M+G/ihoOo+NNPTWvC0c4F/ZyD&#10;cDGQRuK/xBTzjvjFedzTOeDhhSxyDbjaKAPoX9uLwV4K0jxPZX/hDwtDpeg6tbrdaXrGlXTSWV5G&#10;cbl8sg+W6ngqG/CvlLbNYyblb7te5fD/AOK0MPhi8+H/AIrE1z4I1CUSqY1DzaXcDhbmD+TJ0Zc9&#10;8GvN/HXg+48J61LYzSw3cDjzLa+tWLQXUR5WRD6EdjyDweQazqRT1RS2szP03WBcYDfKwFe3/FbV&#10;4vh/+zX4F8Maadl94xeXxFrUwzl4Y5GhtYj6qCJWx6kV85KrQSZH869t+LBj8XfBH4V+I7VvMGl2&#10;1z4bv16+TKkpmiz/ALyTNj/dNJSbi0xpWOE+FHxR1v4O+NtO8UaDNtuoSBJCxOydO6MPQ193eK/+&#10;Cgi+HvC+l6zb+FG1ux1CINb3C3QWKK4A+eCXA3BlPY4yMV+cEJOGTqOgruvhd8QLfwn/AGrYavpN&#10;vr2h6hEEm065zsEg+7KuCCGGW5BB5op1Zx91MGk9zuPi7+2V8Tfi5NItxrMmiaYchdO0ljCuD2LZ&#10;y3514hLJJcTNJIzSSMcszEkk+5r2fWPgzp/i7R21n4fTTX8yDfL4fmG+5VP4jCw5lC91wGHuK8bk&#10;geGVkdSjKSpVuCCOxFRPnfxspW6DNh2528fSnRnbntTl+XIzxSbT65rIoczsxJLZ+tO3n14qMNS0&#10;CZYhuJEUkHaKLOBbpyCdrtnDVGPu0lq2yRPXmqjuI+jP2btAeTxLBLIu5LS3eZm/2sYX+ddjqlwz&#10;+JbrI/5amsP9lfWoPt2p2Dj99Lb70Y/7J5H6/pXaNbxya9cMEyTKTVOI1L3jtPDK5swc4+SvN/jB&#10;qPkrKmckAV63oUI+wycYIFfPXxvvG/tSWPOegwKlDZs/CfUo5ru2B+8Gr6QvGSTRoS38VfKfwe02&#10;5+3wzbG2lq+nbqYposKN1oIZh6syzW6xgc7h/OuY+LCtH4Lu1BydnSuktojcXIycjdWN8XIR/wAI&#10;7NFjhuKBHz34d1MwyxKW6kV9P+FNYFn4fDtwBGDXyRar5GqxITx5lfQWoXb6f4JmmQ4Kwf0prcJb&#10;H0j+zneDxJFc3IO5dxUEV1/xItUXX7VORtjPH5VyP7Degzr8O7G4uQxkmj81mYepJrs/iVMG8XKu&#10;OFQ/zrW1loYLY8z8W/KwHvXR+FBlYBXNeMG/0gfXFdP4VU/6P9Kzi21qdFSMYxTR7j4fXbp2a8s+&#10;KmoNZtEAcZfNeraCMaWPpXnnjLw+uvapEjLuG41yVLtNRO3DuEZxdRaHzRq63GuaxJcMrOSdqAV6&#10;p8NbN9OUtImDx1FeoaN8J7WBQxhXj1FSSeF4LO5ESALubtXlUMLONR1Js+vzTOKNbDLD0Ini/wAb&#10;PEbzrBp6cbhlsfWsr4ceEr3xfqFppNlG0k9w23J+6g7s3tivfNY+Fdpq1ws0sKM4XHTmur+F/geP&#10;wlb317bQBbi4/cI4GCq9Sa7ajcVc/K8NldWrjXWqy0Ou+GngnR/hHo39n6Uvm3Mh33d6wG+V+/8A&#10;wEHoK7aLxkrNszzXFX2dPhYFt0mOa5e41Y28m4vtPXrXm+2lfQ/Q44Oko2itD26PXkkbBcE9eteY&#10;/tL2o8ZfCXWNPs7pkvLPy794Y+ssSE7xjvgEn8BWHY+NCrAF+4HJrjfFHj2707VptZt28xrdwnld&#10;RIuQCv0IJFfTZPgqmYSnJdD5DP8AH0soVO/2nY+R9D1CXXbpItPkfbJ8sAhJOVzgv9WIwK/Qb4G/&#10;Cfw/8LtNi1DVp7X/AISSeJXmkuJl/wBHBGQigng45Jr5N+KfhWD4d6pZeO/CVvJD4b12QXUbQcrp&#10;92vBiz/CvGVHSuXfxRqniqZb7UNSlvZn+eWSZtzMe2TW06UotxfQdOpGcVOOzPpr9rHxJ4c1O+0i&#10;TS9TivdQiR47hbZt+EyGUkjvnP518+ab4j+03ws3OCwJHPX6V5t40+IiaHMlnDta6bjdnO0ntV/4&#10;fxzXWuQXd07GUIxCntkVpRjaSRzYtfuZvyPT5CKqTGrMlVJq+qR8FMrSH5T9arzHpUzd6ryVqtjm&#10;lsVpOtVZqtSCqkzVojjmVZKoXX3auymqU1bR3OCpsZ9yfk/CqT9Kt3X3WNU2rrjseNU3GN901HUj&#10;dKhb71DFAZTOS3FPPGKjbG7n1/rSN47H3H/wTx0ER+FfFOrlNrXV1Hbhv9lFz/7PX2Av3RXz5+w9&#10;op0z4DWFwy7Hvrua4+o3bR/6DX0GvSvzfGz58RN+Z+2ZTS9jgqUfIWiiiuI9gKKKKACiiigAoooo&#10;AKKKKAGtTHdVUljgCntXmf7Rnjpvhx8G/FGvRjdNb2vlxDcV+eRljU5+rg/hVQh7SSj3KhD2k1Hu&#10;fBH7bH7QDfFLx5L4f0e7k/4RvR2MWFYhbmcHDuR6AjaPoT3FfNXJx3OaWSR5pGdyWZiSWJySTzk/&#10;rXe/AvwjbeMviRptvfkJpdmH1C+Y9oIVMjj8duPxr72nCOFo27H31OEcNStFaI6nQdG0n4J+HLDx&#10;T4js4tS8Yaggn0jQ7j5o7eJl+W6uF2nJzyiHGeCeKo+E/BvxH/am8bHZLdatLuH2i/uDi3tFPbgA&#10;KB2VfwrivHHijUfiV48v9YuC013qNxiNR/CmQscY9lXao9gK/SCAaR+xv+zbE8cSzal5Ku+483N7&#10;IB69lx+AWuCvUlRSaV5y/Awcaspwo0VzVajsvmeSx/8ABPbwh4c0sTeKfiE9nL1Z0SOGNeOQN5ye&#10;e5ql/wAMbfBjt8Wgf+3m2/xr5a8efEjxD8TNam1PxBqc19cuTtVmwkYzwqqOAB0ro9H+AviTUNPh&#10;vr670fw7HcKJIU1q/W3klU9GCcnH1FR7OsknOq7s/UlwF9VoxnmWP5JS6JJ/JdT6B/4Y1+DP/RWl&#10;H1ubb/Gj/hjT4M/9FbT/AMCbb/GvCh+zzqb8/wDCX+Dx9dZH/wATR/wzvqX/AEN/g7/wcj/4mly1&#10;P+fzMf8AVDLf+hlL/wAA/wCAe6/8MafBn/oraf8AgTbf40f8MafBn/oraf8AgTbf414V/wAM76l/&#10;0N/g7/wcj/4mj/hnfU/+hv8AB3/g5H/xNHLU/wCfzF/qhlv/AEMpf+Af8A91/wCGM/g32+Laf+BN&#10;t/jVrTf2I/hHrF2trYfE+S7uD0jhmt2Y/QCvAU/Z31RyFTxb4QZmOAo1gZJ9Pu1wnifwrq3gDxHL&#10;p2ox/ZL+32uskEgIdTyro46gjkEVSp1ZaKq7mtPgfC4tulhcxbn0XLY9y+P37FOu/BvRpfE3h3VX&#10;1vSLU75W2COe2Xs52nBAznIxiuFj1i5+N/w1vrXUYzeeL/C0DX1vqBwZryxBAkikOPmZOCpyeC1f&#10;d/7Jnja++MPwNVfEYW/eJpdNneXk3EYAGW9ypwfzr4h+AVgmh/tC6xp1qzG2t4NVt8DoY1ilAz7c&#10;D8hUUa05KSqaygfltSNbC4ithcRrUpOzfc8JPH/1q/Tz9gPx9L4w+CqabdOXudDums9zHJMZAdP0&#10;bH4V+YZwMgdK/Q//AIJp6VPa/D3xTfOrCG61JFQlcA7Ihkj2+bFXmnLLDpsxzTllh7s+yjXE/Fzx&#10;dH4P8F3t2Nf0/wAO3jLtt73UuYlfryuRu4B4FdqwO2vi3/goR4f8UeKW8K2mkaPf6jpcIlknazha&#10;UByVC5ABwcZxXzWHgqlRRb0PPyDAU8yzGlh6s1GL3bt0V+uhS1P9qDxFZ6bcXUXxP8K3jRxs6xx6&#10;VOC5A4A+bGTVTwH+2t4vk+Gni7xBrlnp9xJp8kFvYFUaMPNJnCkZOcAFuPSsLxl40v8AWfgdJ4P8&#10;PfCbXLC6htooZtQmsMFV4DEfLuJJHb1qHwb8OdK0P4A6dovjPwv4meXWr+W/ZtJs3aeBowETepHA&#10;IycGva9nRjH3o9T9Z+o5RTwl8TQXM6iSV483KtW7RtujW8Efte+LvEWkm81Txz4Y8Oz+YwWzuNPl&#10;kfH944bAzzxXoPiD9pDxJ4C+FOpeK7jxH4f8XtPKlppx0yJo1SY5LCQbieFGce1fMXjj4O6GNLjT&#10;wX4e8eXmrSSKu3VNNCQquf8AZXP/AOuvTdJ+ENh4R+BekeGvHPhbxO15qt/JqrTaJb+bJayKoREY&#10;DPVP5mqqU6F00jfMctyCKpYiivdlNXhaKfL1t1t+ZoeD/wBrnxd4k0dLvVPHvhfw/O7MPsdxp8ru&#10;oB4J2t/nNdv4w/aY8Q/Dj4Y3XiGXxHoPjC6v7hbTTJNMgZIoXALSGT5jnC44+lfM/j74O6OmnwR+&#10;CPDvjq71R51QrqmnFYtvOei9elaPxI+BPjnwp8L/AARpknhzUJmd7m8vo7OIzeXK7AIrhAedij1G&#10;Sabo0HytHZWybh7EV6M6clGM5u8Gox0Sv626Hv3h/wCIXx01r4Qz/EJ9d8P2dgLSS9W2ksnLsqE+&#10;hwMgVheAf20vF7fCfxV4k121sb250+eC2sWjQoHkkzw655AHPHNZvjj4ya9rnwOHw88O/DbxNp8j&#10;W0Vks81k23YuNwGB3xj8TXnHjz4F+OfCfwO8Kab/AMI9f3E15fT6heR2sDO0DbFWISBQeSCx9iai&#10;NGm01US30OHCZfltdOGY0qcOeraKTimoLV7PqtNT6Q+DPjD43/GTwfbeJrbW/D+mWVwziOOawdmO&#10;07ezdODXKftU/ETxr8P/AADp2geK20LX9Q1a+ZwI4ZFj8hFUrldwOd5657Cr/wAK/wBo68+HHgLQ&#10;fDUPwq8VynT7ZIGdLMgO2Pmbp3Oa4L9pfQPFHxe+Pnhi1XwzqkenRxWlvMwt2YRCRleUFx8pK7sE&#10;g4461hTglW1SSVzycBhYRzu+KpQhQhzSVuVNqO2qd+x6FbfE67+Fvw18D6fZ+JPDXge6urAXl5YX&#10;ltJK4kl+YAIpyoHIJJ5Ncb46/a48YeF9JjuNJ8b+G/Ec7SBPsttps0bgEHLZZuQOPzrlvij4d8Qa&#10;J+1HJr+peD9Z1rQrCeIwRWto0iyxJEoAHGMbqqftETeI/jhr3hsaL8NdX8PWKI0QD2JUu7soJJUc&#10;AAd8V0Rp0ua8ldM9rBZXlv1ihWxMYzhUTnNvksm7vl1975nVftEfGDxx4o+AHhHWb24tNOsPEKJH&#10;cWdtE6yyuCzFw27hCFXjvmvQP2VvBfjzwf8ADfRNYj1/S7Xwtcq2oXNpJas9wyHJx5hbA6enFeff&#10;tjfDXxVHa/D/AEXSNI1LUvD2k6VHa/6LC0pEyjadwUHnYBz65rub344axqfwT17w1onw/wDE2k3F&#10;lpK2ttNNaNlySseFAHXaS1RJKVKMYJWbPNxChVyShh8FCny1KjcvhvFN2Sd9dra+R5N8Mfjo9548&#10;8a/EG58PaZJ/ZNpNeJNHGyyvI7hIlJ3Yyd3PHY17D8EPir8afjpoepa5Y6noWi2NvcmBFnsWk3kD&#10;ccYboMgV4JoPwV8W2P7Nev3UOgal/a+p6vDHLbrbN5ptogTkr127iT07CvQ/hJ8Zta+E/wAGH8KW&#10;fw38TNqrxTH7YtkwXznzhvu544/KrrRpzV4K70R6eb4PBV6NWWAhCpUUowV2nyxS1aTdt7m78J/2&#10;tvGmseOPFOk6/LplxpmkWd1NJeQwmPY0PAYfN90+lT/AT43/ABl+PU+tHTtS0LTYdOCbpLixkYMW&#10;zwMP6DNeNeF/hP408H/BXxrq974e1RNY8QNBp1tCtqzzGPeXld1AyoYHGTX0p+yH4Tvfhj+zvqmq&#10;XWj3MOr3D3N49q0LCdwgKou08kkJx/vVlVVKEHypX0PNzqjk+Fw1erhKdNzlKEI7NLT3n9+nyOb+&#10;DP7S3xA8UftBSeAtZl0u/sbeW4hnuLW2aM/u16j5j34r2f8AaY8QeIvCfwu1HW9D1Sz0tLKNpLlr&#10;yEyNImCFRMHhixGDXzz+wx8Oda/4WT4o8Ta/pd7p0wiKxfbIWjLNK5ZiNw56V6Z+3dNrd38L7LQt&#10;F0691GXUL1TOtnbtLiNBu52g4BIFc81T+sRUVbY8HMcNgHxJhsNhVCMEoKWi5W95PsfOf7JPw18W&#10;+IbHxD4q0a50mzghfyJZNWtDc78DzG28gDrXo/wn+P3xM+MHj6/8OeDY9B0PTLFHcyyWjMpUNt3Y&#10;Bxk+nHevQfhF4D1rwD+yDf2mn6dL/wAJHfaddXf2QIQ7TOrBVIOMHAXivAP2YfFut/ANtek1L4ee&#10;JNS1C9ZER7excBEQHg5HJJNdcnGr7R7taI+oxWIo5zLMMSownODUaSdttm2nvY9D1r9pb4oeBfjt&#10;pfgXU7rRtc825t4Zza2xi4kIzg7jghTn8adJ+1B8SvG3x81TwV4NXSYbaO4mgga+gZseWp3FiG/v&#10;A9q8++H/AIN8YeMPjF4l+KWseGNSsLayW51CCGS3ZZHl2FYo1UjLEAjoOwrtv2DPhxrNl438TeJ/&#10;EGlXljctGI4vt0DIzGRi7tlh9BSlClTg5tK9iMZhcnweEq4iVOnKpTpRVls6knq7LTRbn0p8HYfi&#10;fHNqv/Cwp9Jmjyv2L+y1YZH8RbI47V6pUIXpipq8GcuaV7WPw7EV3iKrqOKjfpFWX3BRRRUHOFFF&#10;FABRRRQB+Pf/AAWC/aK1XWviRbfCewuGt9B0iGO9vo0JzdXLrlQ3+yikYHqSewr84K+vf+Cqmk3W&#10;nftk+KJbiF447q1tZ4WYcOnlAbh7ZBH4GvkKgTCvbv2Qv2iNU/Zq+M+ieJ7OVn0ySZbXVbEMcXFq&#10;zAP/AMCAO5T6r714jV7R9NudZ1OzsLOJri6upkghhQZZ3ZgFUD1yR+dAj+o+zu4r60guYHEsEyLJ&#10;G69GUjIP5GnzZK8etY3gjSZtC8G6Dp1wcz2dhBBJk/xLGqn9RW5QUfhb/wAFPv2Y9V+Dvx01Dxha&#10;2rv4S8WTtew3Ea/Lb3LHMsLeh3HcPUNgfdNfF/4V/T18Rvh34a+KXhi68O+LNItdb0S7QpNa3Sbh&#10;6bgeqkdmGCOxFflj8Uv+CcPwMj8aXuk6B8drPwhqKO27RPEmxpYfYF2jYj0Jzn3oEfmmFPpmvsr/&#10;AIJj/sy6j8Zvjxpnim8tpE8J+E51v7i4ZPlmuVOYoVPc7sOfQL719G/CT/gkZ8O9Q1C1udc+Lkfi&#10;6zDBvseg+VEsoyPl3b3IB6cYPPBr9Ivh38O/Dvwp8LWPhvwtpNto2jWabIbW2TAHuSeWPqxyT3oB&#10;HTR9ORg0+m7xQHB6c0DOI+OmpXWj/BXx3e2Oftlvod7JFt67hC5GK/mZnZnkZmJLMSxJ6knnNf1J&#10;6xptvrOk3un3cfm2t1A8E0f95GUqw/Imv52P2uv2adc/Zl+Luq+Hb+CR9EllafSNSK/u7q3JyuD/&#10;AHlztYdQR6YJAPD6KXb78UqxlqCT7B/4JR6pfab+2V4ZgtWZYb2yvYblQeDGIGYZ/wCBKtfvBX5e&#10;f8Eg/wBlvUtDm1D4xeI7SS0+1WzafocEy7S8bEeZPg84IUKp9C1fqHQMKKKKBhRRRQB8W/8ABUT9&#10;mVvjh8Ez4k0Wx8/xZ4TD3kHlJmS4tcfvovfgBwPVTjrXwD/wTw/bTtv2XZvG2k+I5Zp/Dt9YyX9p&#10;ajJI1CNPkQenmD5SexVTX7lzReaMcbSMEEZz/nmv5+v+CiHwNsPgJ+01ruj6U6/2ZqkS61awoMfZ&#10;1meQtH9Aytj2xQBkfBX4b+Jv23v2mvsl3PJ5+uX0up6zfqCRb2+7dI2fXGEXPfbXoP8AwUj+ND+L&#10;vjAnw00L/QvAvgKNNI0/T4PutKigSSsOhbICD0C+pNfeX/BJn9n/AEv4d/AVPiAWW717xgPNaTH+&#10;oto2ZUiGfVgzE98j0r8vf2wNDvPBv7WnxFh1CFlmj8QS3gVv40dxImPYqwx9aAP0O/Y9/wCCVnga&#10;38B6R4p+KdnL4k13UoEul0h5XitbRHUEKwQhnbB5yce1dx8fv+CUPwr8deFbqXwFpreCfEsMbNam&#10;3meS1lbH3JEcng+oORX1v8IPHGk/ET4ZeGvEWiXUV5p1/YwyxyQsGAygyp9CDkEdRiuk1TWrLR9N&#10;u7+9uEtbO1iaaaeYhFjRRksSegAyaAP5+/2Pfjd4h/ZX/aS0zzne3spdQGj69p8hwrxGTY5I/vIc&#10;sD7Y6Va/4KSSCX9s34iSA7laW2YH620Jrz3xhqA+Ln7Tep3uhxmRfEHihnso4xy4lucJgfiK73/g&#10;otbtbftgeO4WILxm1RvwtYh/TNAH7ofAD/khvgD/ALAVl/6JSvxM/wCCpv8Aye348/65af8A+kcF&#10;ftf+z/OjfA3wBg5H9hWXI5/5YpX4nf8ABUmRZf22vHhRgwEVgODnkWcGaAP068O/sffDH9pD4HfB&#10;vVfHWiz6pead4P022t5I7uSEKht42IwpHfP51+aX/BSz4A+C/wBnb4x6HoHgfTJdM0u60hbyWOW4&#10;eYmQyyKTlySOAK/Zn9mc/wDGOfwuA5x4Y0wcf9esdflb/wAFnv8Ak4nwz/2Lyf8Ao+SgD2j9hT9g&#10;X4M/G79mPwr4x8W+Hrq/16/e6W4nj1CaINsuJEX5VYD7qiuC/wCCt3w20L4QfDz4K+EPDVs9noWl&#10;/wBoRWtu8jSFVJjfG48k5Y9a+xv+CXP/ACZP4D/377/0rlr5h/4Lff8AHr8Kv9++/lFQBb/4JU/t&#10;DfDb4T/AHWNL8YeNdI8O6jLrcs6W1/ciNyhijAOD2yD+Vch/wV0+OngH4weEPhzB4L8W6X4llsb6&#10;8e6TT7gSGJWjjClgOgJB/Kvmv9mf/gn/AOPf2pvA934o8L6potlYW941k0WoSyI5dVVicKpGMMO9&#10;ZP7U37EPjX9krS/D9/4s1HSb2LWppoLddNldyGjVWbduUcYYUAfoL/wRS/5IL45/7GY4/wDAWCv0&#10;Vr86f+CKP/JBPHP/AGMx/wDSWCv0WoAKKKKAPynb71Rn7xqRvvVGfvGv0Rbn5IQt96om+8alb71R&#10;N941oYPcrydWqJqlk6tUTVSM5DP4j9KgbvUznHSoTTMJ7kLdKrv1qw3SoGrSO5yyIZKqyfdP1q0/&#10;Sqsvet0cVQqvwTUTVLJUTVueYJX1d8GbcQfDXSscFwzn8WavlIdRX198NIRD8PdCVRgG1Vj+IJ/r&#10;Xk5g7Qj6n1vDsb15S7I6BulV5KsN0qvJXgo+/ZWf7tQyVM/3ahkq0ZsqyVAPvGp5KgH3jVoykVZu&#10;/wBaryVYm/iqncSbeBwapK5i3YryNuqF+lSNUb1otzBldutMk7U9utMk7VZnIgb71Rydqkb71Ryd&#10;qtbGTI2+61Vqst91qrU4mMiKSomqWSoX61qjJ7DJG+YVXbpU7ctUDdKtHPIjk7fWoJPvGp5O1QSf&#10;epmL2IZaikqWT7wqKSrRzSKsneq8gypqxJ3qu/3T9a0RxVNiq/QVFUsnaoq6Oh5v2gooopm62GU5&#10;ulNpc1kzRDWoWhqFqDZCd6TvmlopM0iJSNR2FJSNo6sKdTaUGg1FooopAPqO4/495f8AdNSU2Rd8&#10;bDsQa5sRG9KS8n+RpRfLVj6r8ybwrJlY/pXsfhVuAK8R8JSYKj/PWvZ/C7/Kp78V/IuNjy1WvNn9&#10;F0NYJ+R37NmDNY92PmNau4+Rj2rMuOWNeBX3PWoFzS/lxW7C3y1h6d2rXjY7Sa2w+5jWMbxJMLW1&#10;mkzwOa8cv5lvLo8jG7Net+KY2utNnAPfFeFa81xZuQnr1r9hyCWqR8xjEdHoHhmLxNqbyEbobcce&#10;7V7l8J4Y7GG4h6FGx+Qrxv4S6xFH9otshnU5b8a7jR9en0x7oxAnc5x+VfosYq6djqqYD2uCg6a9&#10;53/A7Dx9e7WEYOS3vXnl8u1FNa01/Lq372bIPas/VY8Rpis6up4EIuC5ZbkllH+5Ujmt3wvbrca9&#10;ZI+du5icHHRSc/rWfp+nytbqVT5cZzWnoLNY6qsmPuxyD8dhrGq/3TOqjrUiamsSR2zbbfKqvykG&#10;vN/iV4etPGXhu/0rUE32t1EY3AHIyOv1B5/CuxuiZGLE5JrI1JRJFjtivluZxdz7BQUo2Z+YfjD4&#10;f3HgfX7vTb4/PG58tmGA6Z4YfhXMXHlR/ckX86+qv2wPDUf/AAi8eqIv760uVDMo52NkHJ+tfG7X&#10;BZid2FB4r6GjXU6dz5TFYf2Va3Q/UL/gn/osHhb9nXUddADXGu6lIrNj/lnD8qj/AL6LfnXf61dt&#10;csWPyHHTNZP7PulpoP7LfgG0hQos1obptw5LSSO/P51dvWf5srkeprwK0uao2z6bDR5aSR438cvh&#10;zqfxU0Wy0fSIoJNSFwJI/tcyQxBQrbizsQFAFeJx/syaVYNt8QfGj4caI4+/BDqL3ki+2IkK5/Gv&#10;efjBbyal4M1izhZllmtpETaxBzjGM/jX59T6SVckShXzg+1evl83yWPGzSKVVM+gbr4H/CHTWb+0&#10;vj1p12Ofl0jRLi4PX1JArIl8BfARsxRfF/V45AfvzeGZNn/oea8NkiELEM7BuzY5qKYJOPRvU969&#10;Jy8jxj3G4+EfwYkUNbfHiFSf4brw5dKR/wB8k0i/A34YTsoj+P8A4dXcOPP0i9T/ANkrwOa32/UV&#10;FGqdGbb2rPm8h2PoqL9mnwrdSMtn8efh9KMcfaJbqEH84qT/AIZN1RstpnxJ+G+qL2EHiWNGb8HV&#10;a+e02p0fj0qbibBGCe2KrmQj3S5/ZK+Ipz9nstH1dcfe07XbKbP0AlyfyrGuP2X/AIsWOceAtakX&#10;1t7fzf8A0AnNeWwyPjbuMZzwQ2Kvpfarb8w6peRj/YnYfyNXddBKz3O1k+B/xNsiFuPAXiRMfe3a&#10;VOePwU1lah4A8RacxF/4d1Ww97iykj/mtZ1n8RPG+i82fi3XrMdjb6lMmPyaui0n9pb4saHIrwfE&#10;PxIyjjZcahJOn4q5IP5UcyBrscjLDNbsUmiKc4+aljt1kOBwa9U/4a8+JN1biO7vND1kgcvqXh2x&#10;uH/76aLJqCP9qzxPJIovvDngnUVXjbP4VsQD6/diX+dPmQ9DzBrNlcjLZHORWpf+INRm8Lw6HMyS&#10;adHJvhjMKl42JyxViMjPGcdcD0r0Bv2h7C8U/bfhZ4EuTnO+HT5bZvw8qUCqjfF/wpcsS3wo8PKD&#10;/DHqGoJ+X72m7NCPIp7F+pRv97A/xr1XwRpl637O/wAUPtUbDSYrjTZ7dnX5TeeYylUP97yyxPt9&#10;Kt2/xq0jTfm0/wCGHg1HAwGvorm9P5SylfzFd/8ADX9q7Wb3xVaab4n0+wPhNwIls9J0eOKCxb/n&#10;osES4cc/MCDkfSs/c+1JIpX6I+TAdsgIPB/zn6U2dvLuCy+lfov4o/Zh+FfxckndbNvA2v3CeZb6&#10;hpSsdPnYjKs8RGEz324x6V8ceLP2cfHHhrXr7SX0G8vJbWRk+0WcRlglAPDI44INYTnSp/bX3lJS&#10;fQ5Hwp4w1Dw1fRXNjcmGRGB55Ge1fSHh+z+H37R1xbDxdfr4T8SSqIm1+0QbWk6D7XF0I6fvFwfX&#10;NfPE3wj8bWTHzfC+qxqOpNq+OvXgVn63o+raLeZeC7s2ZACxidDn8QKIYmm9Lr7wdOXQ+k/Hn/BO&#10;34r+FbrdolpY+MtMkG+G80m5UF1PQlHIIyPTI968r8ffsz/E34Z6DJrPibwhf6TpUZUPeSBWjQsc&#10;AMVJxyRX0X+zF+3DHofhWfw54zvjaDT7fdY3XJ3BRxH7eor58+Pn7S/if49a00V7ezQ6BDIxtdPV&#10;iFx0DP6t9enatpqCjdMhXvqeR5T+9j61IFyuc/rUV5AsbLj5STzVyGNQm0gZxWXKy7EfGw80yIld&#10;v50SW/zZXI+hNVI7maMkAlsdm5FID074b+LJ/CuvWl/bqHkizmPdjeCOV/GvU/DPx18NXl9LLqPn&#10;aVMz/dmUsoJ9xXzxo+rJ5keT5cqt68Ef41N4it1j1BpI1AjmAkHtW11JXRPW596+EvF2ia1YzNp+&#10;rWd2dudsM6k/kSD+leE/FJVuPGLpIePlNfOVtcSWsokjkaJxyHRirD8RW9D4y1XcvnXbXu3gG4+d&#10;gPTd1rMZ9YfC2GJbiCJQDivWtaXEUUanAycGvkD4dfHiPwxqEb6hZO0QPLW5zx9D3r6HsPjJ4R8b&#10;W9mNM1aNLlzzb3Q8qQH0weKBM6/RNPaOQOfm5rnfisvnWM0YHpiu80GELZ5bHJx1z+tcL8UJkgt5&#10;Wzxyf0pCPl6ONW16ONuvm19C3mlnVPDMdip+acJHx718w2+rCXxbEAQcz/1r7S+FWk/25qunxbNy&#10;RgO2R7f/AF6qO4pbWPrj4EeF4/CfgO1gQbVhgVefoK8+8ZXIvPGExzkKMfrXtNuq6X4PCDgldo/K&#10;vBdTfzPEk574/qa06NmS6I5HxUpa6A/2hXY+Fo9rW49q5bxB5b3ihuOa6nRZBbrC4bjArOOxvUd0&#10;j2vTWEWkofUVyq3iDXEJ55NNj8VRQ6Yqeau7B9K891jxlFZ6tJIrrhAe9ZqKdzR30PdjrUEcPVQc&#10;etcZfa9CuqIxcHn1rx/VPjNGh2LcoM/7QrmfEPxAf7JLcJMTtXO5T7VlYuT11PpweMIby9trC1YT&#10;XE7qixpyTmvWmMGj2Kp8u6JduffvXyt+xfo+o+JP7T+IOtCVLSIm202OTI3sR80mPbpXrfjfxuLV&#10;WiUruOeCfc4ry8TU1sj28HR05ybxX4pQMyo2T9a871TXmk3Hdk9MZrntW8WSNI+X+Zutc3P4iIZi&#10;WBzzXn6Hsrax2sOsn5Sc5BzWSdSW8sbWN15umeU59B0/8eIrkrjxEfvI+CAf5VnaX4sa1lh891CQ&#10;oqfNj/noCcfgBX65wdS58PVmt7n4J4hYh08XQpvax7/4d1mx8FeGZtICWt3pskYje01NRJBNjsQe&#10;h68ivJfEngb4ZeJmuv7O16b4caxcE4jupRcaZvP90k7kB9M4FfPv7R37UFvYrFpGkyLLex/f28iP&#10;py3v7V4fZ/tCXxuIllRJrXcBKZBuZ/XOe1PNlgoTcbXn3RfD/wDaU4JzfLT7Pdn0dq37KvxD03xf&#10;Fql9p6eIdBtk82LVNBY3cE/ofl5B9iO9dv4b+Gvi7S7hde1XSZNI0cfu0W8HlvIW6EKeT+VeOeFv&#10;2t7Pwrprz6Vr2o6BcInyx2EzoCef4M7D+IrY+C/xn8XfHbx1qWs61f3l9pmm2/lLcXkrOxdz+S/K&#10;DwAOtfN0X+9R9ni9cPL0PbZPu1UmqzJkLgjBzyKrTV9SfAS6FRu9V5KsN3qrKetax2OWe9iCQ9ao&#10;yNuP41dk6VSkrSJyTKslU5quSVTnreJ59RmZdN8pqm3Srl10x3qnJ92uqOx41R3kM61HJ60+o36U&#10;MIkTt0pmfmBzjr/I06TtTrW3kvLqG3iXdLM6xqo7kkAColpFs6aeslHufq1+z5o3/CP/AAW8H2RQ&#10;RsunRSso/vOAx/Vq9GXpWboGnx6ZotjaRLtjt4I4lHoFUAfyrSr8wqS5pt+Z+90IezpRh2SFooor&#10;M3CiiigAooooAKKKKACiiigBrV8h/wDBR7xZ/Zfwt0jQk+/qmoB2+bHyRrk/hlh+Qr67YnJr85/+&#10;ClHiYah8SvDmiI6sun6eZnUdmkkPB/4CgP416OXw9piIrtqejgIc+Ij5Hx/+OPrXsPwb/wCKd+GX&#10;xR8UeZ5U66ZFo9sxHVrmVQ+P9rYp/M149Xq+rLJ4d/Zr0O0MSRt4h12e/YnBZo7eMQpjHbe8n5Cv&#10;ra93aK6n2Ne7UYrqZP7Pvhk+MvjV4O0jbkTajFI2R/Ch8w5/Ba+qP+CjniyRrzwr4ZRyIUR72RAe&#10;Cfurn8m/OvPP+Cd/hFdc+NF1rUsTNHo9jI6OpIUSSERjP/AC9U/27PFB1749X1osivFplrDbKq9m&#10;I3sD+Yrzq37zGqC+yj6jhDDLGcSU7q6pxcvmeS/CPQI/E/xM8N6bMu6Ca9jaQYJyincw/IGvWPBv&#10;hdf2pv2lNVt9Qmnt9LkM8hMBwYYY/liUZH+7+Zrmv2cYTY6p4r8RnYItF0C6mG4f8tXTZHg/8Cav&#10;e/8AgnH4XE994u8RSwKzjybaGYjkZJeQfqv5CrxM1BTn1Wx+o8VZlLB/XMdSladGEYRfaU3dtfKx&#10;20f/AATn8CMuTret5/66R/8AxFP/AOHcvgT/AKDetf8AfyP/AOIr6xjVdpxzyadtHpXzP1qs9eY/&#10;nL/W3Pf+gqX3nyZ/w7l8Cf8AQb1r/v5H/wDEU1v+Cc3gTj/id61j/rpH/wDEV9a7R6VHIB06HFH1&#10;qt/ML/W3Pf8AoKkfmt+1b+zP4W+A3h3SLvR9Tv7u+vrkx+TdupygUkkKAO+3864P9pCUWus+EtIa&#10;MrdaX4esrediMFnMat/Wvcf23rqXxf8AHjwH4QhTd5fl5J6EzTBTn2ATP5188ftGakNS+NHioo6y&#10;xQ3X2ePYeAqKFwPy/Svo8LKUoxcnqf0HwpiMVjI4KpjJuc1Gc7vzaS+R9p/sisPh7+yvqHiCeRWj&#10;CXepY6bVVTgfXCfrXxf8HdXm0q1+JHjCQqs0WkTWyNkD99dyCPjJ64L/AJGvsD4zv/wq39hiDSvJ&#10;NvcXthbWMi5OQ8u0yf8As1fIuE8M/ssljmO/8TeI8jtvtraLp9BJIfzrHD6qpLu7H4Xi6/1vHYrE&#10;/wA83+Z42i5xnj/P86/Wv9jvwu3hP9n7wrBIqpLcxNePgdfNYsP0K/lX5O6bZyalqVnaRZeaeVIl&#10;ABPLNj8f/rV+2ngvQk8N+EdG0qMfJZWkVuP+AoBn9KM4koxjTR5ucS5YxgjYkcrzXyR48/4KF+H/&#10;AAX4w1fQR4VvtROnXL2zXKXMaq5U4JAI6V9TeJtUg0Lw/qWpXUgjtrO3kuJWPQKqkk/kK/EvXNVk&#10;1zXNR1GfAlu7h53CjgFjn+tcGXYWGIcnPZHmZdhY4jmc+h94j/gpdoGMjwRff+Bcf/xNNH/BTDw+&#10;zY/4QjUCo6f6ZGP6V2nwC/ZL+HWo/CLwxe+JfCNrfazdWa3FxPLJJuYvlhnDAcAgfhXCftmfBP4Y&#10;/Cv4OzX2ieErfT9YuryK2tp4ZJCUO4sxILEEbVI6d60X1OVX2Si7m8fqUqnsuV39T0r4V/t0fD34&#10;ma3Z6PNb3vh7VrthHEt5GGhdznCrIp6/7wHJ71L8dP2zPD3wT8bnwzc6LeavdLbx3EkltIiqm/JC&#10;nPfAB/EV+dPwd8PzeKvir4T0uAt5lxqUK5XOQocMxyOmACc+1av7RPi7/hN/jV4s1RJ/tMBvXghk&#10;ycGOMBEwDz91R+Oa7P7Ope3SWyVzteX0fbpK9rXP0u/Z7/aCsP2gtM1W/sNDudJgsJlh3XTq/mMV&#10;3cbfQY/OvXvLGOQDz3r88v2a/wBqzwN8BPhfaaLeWepalqtzcSXl29nGmxCW2quWYZO1Qf8AgVes&#10;x/8ABSPwBuAbQddRSeW2RHHv9+vMxGCqqq1TjdLY8ivg6qqNU4to+tGjRv4V/LmlEY7/AMq808L/&#10;ALQ3g7xl8PNW8Z6TfyXOk6VFI94rQsksRVdxUqcEnHTHB9a8atf+CjHgbUL6G2h0HXXllkWNAsUe&#10;WLHAGN2ep9K4o0a072jsckcPWle0Xp+B9XiGPn5VH0FO8sbs/wAXriiGQTQrIBwwzXzj8Tf24/Bf&#10;wu8cal4YvdO1a+vtPdUmktY08vcQGwCWHQGop051XyxV2Z06dSq+WCuz6N8teMqOD6dKaYVZw23k&#10;d1rx3w9+1V4L1n4Vjx9fzXOg6J57Wq/bo/3kkg7IqbixPsO1eZXX/BSH4fw3EiRaNrk8SsQsvlRr&#10;uHrjfxWscPWldRjsaRw9eWkU9D6xZAVOeR9BzTGiXqAPxHT/ADxXyY3/AAUm8BHj/hH9d/74i/8A&#10;i67H4T/ts+B/i14utPDNpbalpupXhIt/tcS7HIXJG5WODgHGabwtaMbuJbwteMbuP5Ha/FT9orwH&#10;8F76zsfFGpSW11dIZYoILeSZtnTJ2jgZqx8J/jx4J+N39op4VvZLt7HaZ0mtmiZd2cH5hyOD+VfD&#10;v7X2ufD3xZ8btZfUtX8QR31ikdpLFa2cTwoUXGELOD1yTXuf7INn4D+Efwc1nxymrXltpl9PtnvN&#10;YhWIqI8qAiozbsljjuTmuyeFjToKevMzsnhI06EamvM/zPrfy1ZfXt0o2DdgdMV8p6j/AMFHPhza&#10;XTRW2ma5exKcCZbdEDfgz5qr/wAPJ/AXU6BroH+5F/8AF1yfVMQ18JxfU67+yfW0caxuSFwcc0sk&#10;Yl4Kg+mRXjHwT/as8JfHKbVYNKS806606Lz5YdQRV/djqwIJyPWvPtd/4KKfDvSNWubS2sdX1WCJ&#10;yq3dvEio+OCVDMDjPtUrD15S5EtUJYau5OCWp9TrGBxjgdhTfJj6hV9+K+Sx/wAFJvAXGdA13/vi&#10;L/4urmmf8FGvh1qGoQ29zpus6dDIwVrmWFGVB6kKxOPoKv6niVq4sr6liV9k+j/GniS18DeEtX16&#10;6iaS2061lu3jQgFlRSxA9+K+TdM/4KRaBeXtvax+CdR3TyrGv+lxnljj05rtv2zvilYQ/s03FzpN&#10;8t1D4kMVvbTwk/NEx3sRj/ZUgj3r4K/Z18IyeNvjd4P0pEJRr6OaUAZAjjO9yfwU13YXCwnQnUq9&#10;D0MHhKdShKrWX9I/Yy2n86GKTbsLqG2ntkVYqFEAAGMDAqavE6nhhRRRQAUUUUAFFFFAHx//AMFB&#10;P2J0/ao8HwaroPlW3j3RY2FjJK4RLuI5Jt3J4HP3WPAJPqa/EXx78L/FXwv1q40nxVoGoaFfwOUa&#10;K+t2jyR6E8Ee4yK/oG/a+/aTP7K/wq/4TU6C3iGP7fFZtapOISN4b5t2D3UD8a+DvEH/AAWK8MeL&#10;bX7NrnwQs9Yt8Y8q/vY5l/JoTQJn5naXo95rV3Ha6faz3t1IdqQW8Zkdj6ADk/lX6f8A/BN//gnj&#10;rWieKNN+KnxN019LawYT6LoV0uJjJ/DPKv8ADt5Kqec4PYVz/hr/AIKzeAvBk3m6B+z5o+iyZzv0&#10;+aGA/msAr6D/AGW/+CoVp+0j8YtL8Bt4GPh438Uzx3jaiJcMiF9oXYvUA96APvOlpB0FLQMjljD4&#10;z256A/jXwp+2F4C8D/FPx3ZfC/4tzW+i6hrUMlx4H8cRKImSYHD2dwfukglMZwGDDGG5P3dX5vf8&#10;FrPssHwv+Hs+/ZqUesSmBgfmC+VliPoQlMD8yPjB8LPGn7OfxE1Hwr4hF3pWpWcmYpondY7mLJ2y&#10;xtn5lYY5HuDyKseEv2pPi74F8saF8R/ElhHHysS6jI0Y/wCAMSP0r6/8FalH/wAFFv2b7/wjrcsX&#10;/C6Ph/ZtdaNf5xJq9oF5ifPViVAJ9Srd2r89Lu1lsriWCaNopomKSRuCGVgcEEeoPH4UAfWfhP8A&#10;4Ko/tEeF1jSXxTZa7ChyI9V0yF8/VkVGP/fVeteG/wDgtL8SbUqNa8FeHNSH8TWplt2P0yzV+dlF&#10;IVz9bvDP/BbTw7N5cfiP4aanahuGl02+jl/JHC/zrqvGX7fH7Jf7TnhB/DfxCi1G2s5T8i6xpjLJ&#10;buRjfHNCX2N7gj3r8aMmkoC5+iL/ALEf7LPjy+M3g/8AaQtNNtJGylnqksPmr/s/OYyfrivo39nv&#10;/gmj8AfCusWet3fi5PiVd2ziSG3kvoPse4dC0UZJf6Fse1fjDVqz1W90+QPa3c9sw5BikK/yNAXP&#10;6jrS1hsoIobZEjgjXbHGgAVV7AAcAVZV9zYr+avwp+058W/BDJ/YXxK8U6ai9IotVmMf4oWKn8RX&#10;tHhX/gqR+0R4ZVRL4xg1pV426pp0EmR7lVB/WgLn73UV+NXh3/gtJ8UrHaNX8JeGdVUdWiWaBj/4&#10;+R+lfXP7G3/BSJf2qviO/g2fwW2gX62El99pjvPOiIQqCuNgYZ3CgZ9uUUUUAFfiV/wWKgaX9rCy&#10;ZVYr/wAI3aKSB382f/6351+2tY+reE9C1i4+06lpFjfT7Qnm3VukjbQSQMsDxkmgDwL/AIJ2qY/2&#10;NPhshBDLZSAg9R++f/GvIP8AgpF+wXd/tBWMPjzwNEjeOdNtvJuLJmC/2nAuSqg9PNXJAJxkcZGB&#10;X3ZY6fa6Xax21nbxWtvGMJDCgRF+gHAqYqG6igD+d/4X/tIfHD9jrVr3RdIvdQ8OK0h+0aHrVmXh&#10;3jgnypR8p4+8pBOOtaHxb/ba+OX7TlknhjV9YmutOmbB0bQrLyFuD23qmWfB7MSPav3v8VfDfwn4&#10;6iEXiTwzpGvxjouqWMdyB/32pqp4T+EPgXwHIz+GvBug6A7HJbTNNhtyfxRRQB+dv/BNv/gnzq3g&#10;nxBZ/FX4maY2nalbfvNF0S4/1sLEEfaJl/hYA/Kh5BwTg4Fcp/wVc/ZB8S3fxCPxa8JaTc6zpWoW&#10;0cOsQ2cZke2ljUKJSo52MoGSOhBz1r9afLXnjr1prQRspVkDKezcigD8APhj/wAFFfjj8GfBNt4O&#10;0XX7V9KsU8q0/tKxSae2T+4rHsM8Bs47Yrnfg/8ABH4mftpfGYXMlvqGryapfCbWfEdwh8iBCfnd&#10;3xjOOijJ6cV+8utfAD4YeItSN9qvw98K6lfnn7Rd6PbySfXcUzXX6N4e0vw7ZpaaVp1rplqgwsFn&#10;CsUY+iqAKAKvhHw7a+D/AAvo+hWQK2emWcNlCP8ApnGgRf0Ar8fv+CzELzftEeGtiM3/ABT6DgZ/&#10;5bSHtX7NbR6Vl6n4T0TWphNqOkWN/MBtEl1bpIwGc4BYHjmgD5o/4JeKU/Yo8Bqwwd97wf8Ar7lr&#10;5h/4LcK01v8ACzapbbJffdHtF/8AXr9QtP0200m0S1sbaGztkzthgQIi5OTgDgck1X1Xw7pWu+Wd&#10;S0201Dy87PtUKybc9cbgcUAfCn/BGpDH+zdriMCp/t+U4PB/1Uf+FcP/AMFuomk8F/CoKrMf7Qvz&#10;xk/8s4f8a/SbS9D07Q4TDp1jb6fCWLGO1iWNST3IUAZpNW0DTNeWNdS0+11BYySi3UKyBc9cZBx0&#10;oA/Pr/givG0PwG8cKysp/wCElJ+YY/5dYf8ACv0THQZ61R0vQdN0OGSLTrC2sIpG3vHbRLGrNgDJ&#10;AAycAc1eoAWiiigD8p2+9UZ+8akb71Rn7xr9EW5+SELfeqJvvGpW+9UTfeNaGD3K8nVqiapZOrVE&#10;1UjORFJUVSyVFTMJ7kLdKgbvU7dKgbvWkdzlkQN92q01WW+7Vaat1ucVQqyVE1SyVE1bnmMF64Nf&#10;ZfguHyPBmhpkjFlESPqgNfGeOn1r7T8NqV8L6Qp6izhH/jgrxsyfuxPsuG/4lR+RcbpVeSrDdKry&#10;V4iPumVn+7UMlTP92oZKtGbKslVm71Zkqs1WjKRWmbauT+FUJGzzVi6fccDoKqyVpE52RtUchFS1&#10;XkPzVaMmRN1pknant1pknaqM5EDfeqOTtUjfeqOTtVrYyZG33WqtVh2wCKr04mEiKSoZOhqeSoZO&#10;laozexXbrUbdKlIqJulWjBkcnaoH+9Vh6rt3NMxfYhk+8KikqV+WqGRquJyyK0neq8n3T9asSd6r&#10;SfdraK6nFU2K0h+YVFTmbLCm1v0PN6hSUtNapbNo7CUUUVBrHURqT+Glak/hqDZCUN0oobpQWhtF&#10;FFSbR0G/xU4daav3jTqDUdRSA0tAC07rTaXPSonrFoadmn2KXhmTy7hk7BiP1r2TwrJu2V4npb/Z&#10;9UnQn/loa9f8I3H+rOe1fyZm9J08XUj2b/M/ofAz56EJLsj09D/o4qjcfeNWLdi1uPpVeavlcRE9&#10;2gy5p1ayA7DWXpvpWxGvymnh31M6pjawoWzlzya8R8aTRWFpLLIMbcmvcNcU/Y3+tfNPxovWjjZd&#10;2FA5Ar9eyCWx81i11MT4e+OYtP8AEc0bvhpm3Dn9K+j/AA2VurMy4zuJNfC/he4a88bWaK3CyZJU&#10;19v+E2MemxJ/sjNfolKo1JI0w2YToxUe1/xNjyRVfWlxbxjqeM/nVzO9hnjmqfiJ1Voh1HFVU2PH&#10;u5PmZ0um3UcOnoCuDjFSWsPmMZNmQQ4A/wCAmqOm3kSpGGworqNJvIbqTylKkpFI547BDXPW0ps6&#10;KOtSJx0itt68VSu4ycjOeO1akyNubI49qrSQls8Yr5Vn2EdDwT9ojwrJ4i+Hut20SNJMIGkjXHJZ&#10;fmAH121+cy28kjiNQd5+UjGDmv1n8WWAuLRwBnuR618MX3wDvrr48aNotjBJJYavqSGORRxHucb1&#10;J9v5V34WpGMWpHmY6hKo1NH6SeFtFfw78I/BmlSD5rTSraNh6N5S5Fc9q2NpwMV6J42uI1uDAqbY&#10;4gFUD8v5AV5xqkYbcOa4Et2ejH3VY818Yxs1tJgV8DePtPTSvFep2yIyKsxIX05Jr9BvFSbreT6V&#10;8VfG7RTD4s+1gYS4VQcf3lP+Fejg58s7dzy8xhzQUux5NcMJeCrKo/vVXDLH1XI/Gtq4tkVeuT6G&#10;qpt42HKV7ziz5q/YqBYZF7g+1VLm1IPB+laDW4TotM+6CpOVPapsPmMUoy9RSqzR8g4rUktUlX5D&#10;yP4fWs+W32k9Qe+awcS000OWd8j5/wA6si7lwAGrNYlTT45SvOaFJoLIv/bplYbufbNK98z/AClO&#10;D9KZC0c3bmplsPPkWKJWklY7VVRkknoAB3puVlzNiS1siobgxNlMrViGZruRI0RnuJDtWONCWY+g&#10;A719A/Cv9jHxF4otk1rxhcx+C/DWAxkvOLqZT02Rnp/wLH0r23T/APhXHwQgaLwVo0V1qEY2nXtW&#10;xLOW9Y8/dH0xXmSx3NP2eHi5y8tvvN1RS1qaHzZ4H/Zb+I/jKGO9bSf7C0luf7Q1dxboR7Kcs34C&#10;vU7X9nX4c+DIM+I/FWoeJr9R81rocAiiB9PMfn+X0qp45+Pt9r13iW8uNTnH3IoyTGv0UcD+dcfG&#10;3jjxfMIrG0Nv5nRdp3/XAGccHtVKjiq2tapbyQvaRi/cR6DBqngbwpk6F8O9Jt5F4F3rty93Kf8A&#10;aIY7R+AqO6+P2raYhjtda0fRIxwItM0+MbfxKmneDf2Q/FvjeRJLyWRmb73muIlxn5sAnccey16r&#10;Z/sb+BdDjhfxB4h0zTrXc6tdSTlpJNvB2rnJBzx8taRwOHjrJXfm7kutNngWo/HLU7hmaTxXrMpb&#10;nEL+WD+AArLX4vTMwDatrUhPzfNeOP619GX3w9+BPhG5u2vtakvLURkWslnbrIZJBjJO8gKORzVx&#10;vGX7Nmi6THcReHNZ1FFk8mRpZrZFZgoJ24VjgnNbewoR0UF9wryktz5wt/jRdQSKU1PWVx0b7W5/&#10;rW9Y/tDXSxlJdYu5V6EXaJMP/HkNevXHxl/Z48u2YeALhI2ZkcJqCeZxjt5eP4h6dDWNqXxJ+CPi&#10;NRFp/gtbW4IPl750k3DPcMowcZ5Hek6FF/YX3DvLueeXHjTwZ4qX/ibaJoV4zdS1iIXP/Ao2U1ly&#10;fCv4aa4263gutH3HO+xvPOVf+ASKf/Qq9j0Pw1+zL4ssSurNrHhvU1bLfYCJYMEH7p4Oc9a5S9+B&#10;Hw/ury5Og+LbxLdTmDLBnZTnB2sBjpyM/nUrD0o/Dp/XYfNO1nqeR+KP2Z7u4QzeGPENlrQU5Ftd&#10;/wCiT49PmO0n6N/hXmfiDwP4g8HuF1rR7rTh0DzR/I30bofwr6q1H9nXxpodnaX3hrxJpviMzSNF&#10;/ZvmFLsMoB+5yuDkfxdayv8AhPPFngm3ez8U+HriGzb5JI7u282BvX5Wyv5etX7OrBe7K/qTzLqf&#10;KMTJ56gjnNUZYlWSbI5LcfnX1Fe/Dn4b/EbL6e7+FtTccfZWLwbv9qFjkD/cPfpXAap+zD4qtbsi&#10;PyNTtScC804+ZFj3yAV/4EBUusl8SszalRdaXLDc8R3FZNwboeK3BqR1DTF87iWFsBvUGva/D/7I&#10;99qN1HDdalBbMy7yrsQducZ4B4r0aT9kjw5pPh/Ubc30s2q5Rkmdl8k9fuvgMAc9xVwqRenQ9GWU&#10;4mMeax8jAg9Dmnx9a67xN8Lda0DVL+2gs5r6GzkaJ5IRvKsDyGx6cfnXJbWikKurIwPKsCCK2ueP&#10;to9ySp7W8l0+8huYXZZ4XEiMpIOQcjpVd/lwfWiPGQTTC1z3n9m/xZ4g1X4mpENQuo9OdZbm4s1l&#10;JiPAwME/3mFevfHTUzZ6K8m/HUfpXD/sv6CtnbTas8Ww3rbYCy/MIxyT9C38q0f2orw2/htdvVnx&#10;x9KREtNj5h0K8efxhZnOcziv1L/ZZ8Li6s5L+Rc8qi/gK/KzwXG83i/TwASfOBr9nf2XdJWz8Dae&#10;xHLrvbPvVRJkep+Ko/J0uOANgKucV883jf8AFRXOT04/Wve/GmoKY58HjoK+f5Bv165bqM5Nay0i&#10;RG19TkfE7M2qIEYj566O4vzYaSH/ANkUzVNFW6ug+3vkYrK8Wu1ro7IvPy9DWS2sVOWyR5l4i+L2&#10;of2k1naHADY5PSovEusXMmh3M/nMJmTkqcV4Te+Ir9vHc8aQ/u/OwTXo/i7Urq38HXckaEts/pXO&#10;09To7HJRB7q9h8yVm+cffYmvZ4LFtT0uCxhBMtwUhXHXLYH9a+UtH17WptatlMbEbxX3H+zv4Zk8&#10;TeLtMlnjY22n4vJT2ynQH6ttrL+HByZtCPtJqJ9SWf2P4f8AgrS/DlgPKgsLZYsDu2PmP/fWa8o8&#10;RXsl7dOxO73NdZ42vmleQl+W5OK4CWYjfk57818+5OTbPrlHlioo5zUFcsaxLqNgzcCt+/vEjYk/&#10;lXLatr8EBJZ1AqTaMWZ160kZHOBnmvE/jx8UX8J6UllZS7dRusgN3RO7D0Nenat41sVBUyAH618Z&#10;/GXxF/wkHjzUHLbo4G8lMHoBzX32R5j9Uy6vTpv3pNH5jxJlCx2a4erUV4Ri/vOSurw6hI8rsxkc&#10;7nZjkk96gVmjJwflqnJI0bgg5B6043W7APFefKTk25bnoRtGKS0SLcazXdxHBGC8kjBFQcliSBj9&#10;f1r9OPhD8LYfg78HdA0KWLbq14n9oal2Ysw+VfwU4/Gvl79hX4Ht8QPHx8X6va58LeH/AN+0j8LL&#10;OD8kY9eeT9K+0tZ1p/EGrXl3Ic7nIXsPpSwtT2mMhGPQ0xlNUsunUl1MybOTu+93qpJVqTnmqsne&#10;vuEj8xeyK0n3T9aqzd6tSfdP1qrMdwOK1Wxyy7laT7tU5KtyN8tVJKuJyzKkhFUrirb96pzdK2h2&#10;PPqIzLo/MKrSfdqe6/1lV2PFdiPEn8RG1RydRUjVFJ94UWHexFJXSfCvTzqnxI8MWgOPO1K3X/yI&#10;K5uSvR/2bLFdQ+Ong2FhuH29Xx/ugt/SuXES5aUn5HoYKPPiILzR+q8I2xqMYwKlXpUaVIOlfmR+&#10;9LTQWiiigoKKKKACiiigAooooAKKKKAIpT69O9fj7+1N4sbxr8e/GF/vDQxXrWcLDHMcXyA/jiv1&#10;u8XaxD4f8N6rqdxKIILO1luJJD0VUQsT+AGfwr8SdY1GXWNWvb6dzLNczPK7n+IsxJP619BlFO85&#10;TZ9Bk8P3kpspgFiABk+gr2D9oxBoMvgjwpH8i6J4ftxNGcZFxNmaXPvlhXBfDfQz4m8f+HNKGcXm&#10;oQwnHoZAD+ma1PjV4jj8VfFrxVqkLFraa/lEDN/zyVtiH/vkCvoJe9VS7an0UneqvJXPsz/gnD4d&#10;Gm/D3xZ4kckG6vBbgHptij3E/m/6V8bfEzxJP4v+IniLWrnb5t5fzSbRyANxAH4ACvvf4RaefhJ+&#10;xEb5x5d1caRPqL9jumUlOuOdpT8c1+cTNuy/qc15eD9+tUq9D9Q8MML7TEYzHPyivzf6Hs3hOSfw&#10;r+zT4x1JWjik1zU4NJRicsyIC7gD6Y/Ovsz9gzw6ui/Ai2vvKaOfU7ua4dmGNwDFAR7YWvij4jM2&#10;j/Bv4b+HtoSe7E+syrn5iZW2Ix9tqj86/Sf4T6RD8OPg34ftLuRY4tO0yMzSdhhMsen1NceOl+65&#10;VvJnk8cYlvLnGOrr1pP5Q91fkdzdalaaZaPcXlzFawRjLySuFVfqTXMf8Ll8DBiP+Et0fI/6fI/8&#10;a+HPjh+0x8PfjJeLDqX/AAmUOm25Kpa2LW6QuQcbyC+T+NeTfa/giOll41A/3rb/AOKrmhgW43mf&#10;PZfwHVrUFUxiqRk9bKF/xufp5/wubwL/ANDbo/8A4GR/401/jF4Hb5l8V6OxAxgXkf8AjX5ifbvg&#10;l/z5+Nv++rb/AOKpRefBNsBbLxoTnubY/wDs1a/2fHzPU/4h9R/mq/8Agtf5nqeveJrP4gftnXGs&#10;pdR3ul6RuuEnjYlPLgiLZBHGAwP514B4f08/Eb4qWVs0ZH9s6rl1XnCyS5b8gT+Vdbq3xU8OeGfD&#10;+o6L8PdEu9N/tKIwXuratKsl28WP9WgXIQHJziuo/Yh8Bz+KvjdY6j5W6x0WNriaTbwrFSqL9ec/&#10;hXqfwqbbVrI/T6cJZLllfHTi4xhTUIKWkmlfVro23sexf8FIPEf9n+D/AAV4chfAmnku3izjKxIE&#10;XPtlz+VfM/x4uJNH0H4deExJF9n0zQ4r2SKMfMtxcnzHLHA6r5f5V6p+2Rc3HxO/aq0jwjbsZI4T&#10;aabGgJwGlfc5P0D8/wC7Xhnx81uLXvjB4nmtmV7SG7a0tyn3fKi/doB+C0sFG0YX9T+csEmoQT33&#10;fzNn9lXwr/wl3x+8HWTRefBFeC6lBHG2IGQ5/FV/Ov1+UYUADAxX5u/8E4/DY1T4s6vq7rlNM07a&#10;p54aRwP5A/ka/SM/dOOOK8jNZ81e3Y8jNZ81e3Y8O/bO8YL4R/Z78TOJES4v0WwhVv4mkYA4+i7j&#10;+Ffk/aiH7VCLl2WAyAyMvLBeAcfhX3t/wUu8TeT4b8IaEpGbm5mu2GecRqqj8Dvr5s/ZD+Gdn8Uf&#10;jdpWn6paLeaPapJeXcMmdrqqkKpx1+dl4PYGvSy/lo4SVSfU9PL+WhhJVJrc+xtJ/b6+Euk6TZ2M&#10;b6wY7aFIUP2E/dUADv6Cvmr9sb9p7Rvjn/YumeG4rtNJ09nnkluk8syyEADC56AZ5Nfcq/sr/Cfa&#10;P+KE0jp08o/404fsr/CcYP8AwgmkD/tlXlUsRhqNRVFF3PKpV8LRqKoou58E/se+F7jTtS8T/Ei6&#10;haLS/DGk3UkM7L8ktw0bKFU9/lLfmK+fo0l1rWFULumu5+No6lm4/U1+lv7buo6b8PP2c7zRNJht&#10;9KTUbiKyhtrdBGCgO9wAB6Lj8a+EP2c/CbeNfjf4P0tRhW1BJnODxHGTK36JXuYbEe0hPENW/wCA&#10;e5hq/tIzxLVj9MfBP7Nfw80DwdpmmzeD9HupEtkWaa4s45JJW2jczMRnk5r86/2vbPQtH+PWvaV4&#10;d06y07S7BYLcR2CBUMghVnJA6EFmU/7or9ZNTvU0nS7u8lOI7aJ5W57KM1+KHjTxBJ4r8YazrM/+&#10;tv7yW4b0+Zif8K4MrlUlVlNyeh5uVSnOrKcnoj6B8E3x8C/sS+Lr+V3STxNqy6bAuB/CuT/46j15&#10;T+zt4b/4S/43+DdNZd2/UI5W+iHzGPHstel/tGRf8IX8Dvg/4MDFZGsX1m4j65eY5BPPUbmHStn/&#10;AIJ3+DY9b+L19rsu7Gi2TNFjgeZLmPn/AICW/Ou+NT2dCpVXVs9H2ns6FSqnu2fpDfXkOmadPcyv&#10;5cMMbO7txtUDJr8VfiJ4kk8YePfEeuyymR9Qvp7kN/vOWXj6YFfq9+074vTwb8DvF995yRTmyeCL&#10;Pd5PkAHvya/JzwN4em8W+NND0WBd0uoX0VsPT5mAJPHQA/pXDlceSE60jiypckJ1Wei/HA3fhvwX&#10;8NPCc3mQxW2irqUsG87WmuHaTJB6EKUH51037LfxI+Evw+s9bk+IOiNquo3EiiBnsluo1iAOQAx4&#10;OT6c8V9d/Hr9jHRfjRdWOo2etT6Hqdrax2a/L5kLRp93K8HOD1Brx7/h2TcrwvjuL8LA/wDxyto4&#10;uhUpck5WuaRxdCdJwnK1zopP2l/2Zt3/ACKEJz3GgR816Z8GvHXwS+ILalqvg/RNMsb7RYjdTM2l&#10;pbzwx4P7xSB0xnpXwR+0X8CR8AfFVlof9uJrclza/aHkji8vy/mIwRuP90nrXb/s4zTeCPgn8X/G&#10;bSGBJLGHRbVugkllb58e4BT/AL6NRUwsHSU4Ser0JqYWHsvaU5Oz2PDfHHiWfxl4y13XpwRNqF5N&#10;c7OTt3MxCj88fhX0R+0heyeEf2b/AIO+D42ki+2WjancRBsZyFK7l78yEjPpXz18PfDjeMPHXh/Q&#10;1+Y6hfQ2pwecM4BOT7E16v8AtqeIP7Y+O+p2UZZbbRbeHTbZOQEVF3ED23Oa9KpC9WnT7I9KpBSq&#10;06fRI6H9g74X6R8SPiVqkmvaXb6tpunWJfybyMSxmRmAUkMDyADX6Df8KL+Hi8nwVoP/AIL4v/ia&#10;+cv+Cb/g/wDsn4deIPEMybZtVvRFCzHkwxLjp7sz/pX2E0i92GcV87mFec8RJJtJHzmYVpyxEkm7&#10;I8k8f3Pwu/Z38N3niW80PTdJSdDaFdPskWW53f8ALIBQM59+PWvks/tgfCfe2z4I2EiZO0sluCR6&#10;kCM/zqx/wUk8bSXXi/wx4Xhk/cWdq1/IM8GR2KL+Sof++qi/4Jv+D7PVPFXirWru2jm+w28NvE0i&#10;qdpdmbuOuErrpUIww31io22ddGhGGH9vVbbK1x+2F8LXtpRbfBLTUm2nYzeQVz74j6V8l6leDUtU&#10;ublYEgWeRnEMajYmSTtA9BnFfrB+1XrNl4J+BPiq/hitIL2S2Nrblo1yWkIQ446hSxH0r8tfh/4b&#10;n8XeONB0W3XfNfXsUCj/AHnAJ+gGSfpXbgakZU5Sgrep34CpGVKVSCtbue+/tTIPBvwd+D/gdZS8&#10;lvpz39wrZ3b5CGwR2G4titj/AIJx+Ef7V+Kusa9Km6PSrAojekkrYz/3yH/OuB/bV8RR638edVs7&#10;eUyW2j28GnJlcAMiAuB9GY9a+oP+Cb3hk2Pwv17W2hZJL/U/KR24DpGijj/gTMPwrKs/Z4O/8xlX&#10;l7LBf4v1PsBegqSo1U7RUlfKo+T6BRRRTAKKKKACiiigD5a/4KVeB5fHf7IHjiG3jaSfTUi1RVUc&#10;4hkDOfwXNfgDjFf1Ka1otr4g0m+0y/hW4sb2CS2nhYcPG6lWU+xBIr+cD9p34J3v7P3xq8TeDbqO&#10;QW1ncs9jM4P7+1Y5hcevykD6gjtQJnlVdf8ACT4k6p8H/iN4e8ZaNIE1LRrxLuJX5V9p5Q+zDKn6&#10;1yFFArn9K/wD+O3hf9oT4f6b4p8MX8NxHcRIbm0DgzWkuMtHIOoIOfr1r0vcPWv5mvhD8dPG3wI8&#10;Rf234I1+60O+I2yCJg0U6/3ZI2BVx7EGvrXTP+CyHxos9PEN1pXhq/uQuPtT2kkbH3IVwM0DuftJ&#10;q2qWuj2M17eXEdraQI0ss8rhURQMkljwAPevws/4KTftZWf7SnxbtdO8PyCXwd4YWS1spx/y9zMR&#10;5s/+78qhfZc/xV578eP26fi7+0RYtpvifxD9n0Rm3HStKj+zW7f74HL/APAiRXz+xyc0Bc9F/Z9+&#10;MOqfAf4weGfGmlSlJNOu1a4jHSa3LYliPsyZH419/wD7S37F/wABrjx8/wAQ/Evxih8AaJ40RdXs&#10;NKSz3k71VpGQ85UsxbAUYLV+XQr7l+Ll0fi9/wAEzPhj4omJn1LwPr0nhyeQ/eWFlYxg+oC+SOfW&#10;gB//AAyL+y3r48rQv2noLS6PA/tSwAT9Sn865rxl/wAEz/H9rpM2s/DrXfD/AMW9GiDM0nhu8T7Q&#10;g94mPJ9lZj7V8ejKgZFdL4H+JXij4Z65b6x4U17UNA1KAhkuLCdoicHoQDgj2OQaBGb4j8Lax4Q1&#10;i40rXNLu9I1K3O2W0vYWikQ+6sAazCCOtffvgn9qr4e/th2Fr4E/aN0230/xEyiDSPiFpsSwSQSE&#10;fKtzggbS2Ocbc9QOtfMX7TH7M/in9mTx4/h7XxHdWFwDNpmr2uTb30PUMhxwRn5l7E9xg0DsePUU&#10;rLt96SgkKKKKACvuX/gjv/ydnL/2ALz/ANCir4ar7l/4I7/8nZy/9gC8/wDQoqCrn7fUUUUDPCP2&#10;zP2kof2W/gvqHi8WaahqbyJZ6daythHuHzgt32qAzH/dA75H4r618cP2gv2nvFd9eW2teK9fuk/e&#10;tYaD5qwW0ZPAEURAVfTOT71+rH/BUz4J6/8AGf8AZxC+GrKbUtU0K/TU/sVuC0k0QR0cKo+8QHBx&#10;9a/Lz9j39szxB+xz4g1yODQbfWtN1R41v7CcmGdWj3AbZMZBG4/KQR9KANX4L/t0/G/9mbxh/Zur&#10;anq2sabDMEvfDviZpHbHopfLxOR02kD1Br7m/wCCkn7QniC3/Zh+G/jbwJrus+E31y/jmJtne2n8&#10;t4GOxxweDn24zS/Df9r79lL9pL4naH4q8U6BF4b+IFnELe1k8TWsfkMxOcrIpMbsDwrSAMM8Yqr/&#10;AMFnnil+APgloWV4213IZcYI+zuRj8DQB+enhn4/ftKeNluH8PeM/H2tpbkCVtPubiYR56A7ScdK&#10;9D+Fn/BRP4+fAPxUtp4o1jUfEdjG6/a9F8URs0oXvtdh5iH8cexr1n/gkt8dvh78G9K+IieOPFOm&#10;+HHvp7RrUX77fNCCTdjjsSPzrgP+CpXx4+G/xw+KnhubwBcQapJpdhJb3+sW0W1LlmYFEBIBfYN3&#10;zY/i4oA/Xjwn8evCHiv4J2vxTTU0tPCcmnnUJrqU48hVz5it/tKwKkdyK/JX9pj/AIKnfEr4qa5e&#10;aR8Or2fwX4XMhgh+xgG/u13EBmkwShP91COvU1j/ABA8QeKfhr/wTU+HPhW6eaytvGHiK91Dymyr&#10;NZR7Si4PRWk3PjvkGvZP+CO/7O/h3xjP4n+JWu6fBql5pF0lhpi3SB0hkK73lCkY3AFMHtzigD5C&#10;ksf2k7C1/wCElZPiRDbqvm/b2a9Cgdd2T2r6K/ZT/wCCrHjvwL4g03Q/ijeN4t8LTSrDJqVwB9us&#10;lJwX3gfvQD2bLY/ir9l/sqtGUYKUPVe30+lfjp/wV+/Z98PfDX4geGvHHh+wh0xPE6zx39vbrtja&#10;5j2nzQo6FlcZx1K+9AH2r/wUX+KmpeH/ANjfUPF/gXxHcadPcXWnyWmqaVcFGaGSVeVdT0K1+Svh&#10;f9oj9o7xtNPD4f8AHHjvW5YFDypp93PMY1JwCQpOBmveNJ+IWoeMP+CSvirRtQmef/hG/FFpY2zy&#10;HJELSxyqn4F3x7YFM/4JM/GTwR8HfiD47vvG3iOx8N2t5pkMVvLfPtEjiXJA46gUAec+GP22P2lP&#10;gL4mt5dZ8S+IJN2HfSfFUTSx3CZ5GJRuA90I+tfZP7Rn7Wviv4+fsR+GPHPwul1rQ/FR8RRWOr2u&#10;gPIZoHW3mMiZQZMZOxhn1XPJrzT/AIKu/tKfCn4zeGPBujeCdTs/EmvWV611NqdmmVgtzGVMRcgZ&#10;3MUbHbbXrX/BFzwrqun/AAj8c6zdxumlalq0S2YfOHaKIiRh2Iyyrn1U+lAH5869+0J+0j4Wt47j&#10;WfGvj3SYJH8tJL25uIVZsE4BYjJwDSaD+0N+0h4qhkm0bxt481aKNtrvZXNxKFPoSpOK/Qv/AILY&#10;RhPgl4BwAM+ImHy8f8u0lVf+CJqLJ8LviKWG7/ibwdf+uJoA9K/4JXeJviJ4o+EXi24+JF7r19qs&#10;eu+Xbvr/AJnmrD9niOF387d2elfbi/dGOlR+TtPyhcehFSDp60ALRRRQB+U7feqM/eNSN96oz941&#10;+iLc/JCFvvVE33jUrfeqJvvGtDB7leTq1RNUsnVqiaqRnIikqKpZKipmE9yFulQN3qdulQN3rSO5&#10;yyIG+7VaarLfdqtNW63OKoVZKjxmpJKZW55jG9P0/rX2p4eOfDWlH/p0i/8AQBXxW2M89O9faPhd&#10;t3hPRj62UJ/8hivFzLaJ9lw38dT0LrdKryVYbpVeSvFR90ys/wB2oZKmf7tQyVaM2VZKpXUgVdo+&#10;9Vudgikk4rLkcyOWNWjGZBJ0qGSppOBUMlaRMCNqrt1qw1V2q0YEbetRO3IqV+lQv94VRDI2+9Uc&#10;napG+9UcnarjsZshkqBvlqeSq8lUjGRE55qKToalaopOhrRGb2IqhbpUpNRN0q0c7GPVduhqw9V2&#10;6GmYELdagfrU7dagb7xq4nNIryd6rSfdqzJ3qtJ92uiOxxVNik336Slb7xpK16Hm9QprU6mtUSNo&#10;7CUUUGoNIDd2aT2ooqTcKG6UUN0oNOw2kJpaa1SzYQdafTKfQahTl6U2jNADqKKXn0zRYLXuYs0n&#10;2fXGIIIZQa9R8G3W/ZmvKvEX+j3FtOP4sqf0x/Wuy8EaumU+f0r+aeKsO6OYVLLqfueRVvbYKm+y&#10;PerNi0AweKZNWbpepo0C4YdKuyThxkHNfnOIPrsOaem/erbj+7WDpbbmrdj/ANXWeH2FWMbxFMLe&#10;wZycHtXyJ8dNWaKCY7vmPTNfV/jJv9AC9smvjb4/SM0ixY4Y9fzr9RyObUoo+fxKVjh/hTG0nia2&#10;kbli+ea+4PDZ2WsQ4+7XyJ8H/D8smpQT7fkVxX1tpRMMMfHQV+lR0nc8jyOibA71iaxOZL+NevSt&#10;RZgygnrWLfSCTVYh711yacTOzR0lsgMYJFb/AIYJhk1GUJkLbFBnoNzD/D9awoGAjGTium8Nwr/Z&#10;OqTk7iQiAfma5sZLloyZ2YWPNWijLbO8hiGqrdKFztBFWH+V/l/OqOoTCNMsTjNfKH1sXcwtWQNG&#10;wcH1rP8AhP4Vgu/ivaag0eUsIpLk/LwGCkKfrlq0L+ZZchehrqfg/YiFdc1HgKAkIP1+Y/yFZPc6&#10;toMv+JLv7ZeTPkklv5Vx+r5VW6rkV0mrSr5kp64brXKa5cBI2ya6DlOH8STKtu+4/KBXyd8bMT7p&#10;VXIjbI5xivpXxhqKxwyBjivkf43tqF9JC9qGe3jJMgXGfr9K3ofxIs5sVb2UkzgHu4mzlct2NRiQ&#10;Mo3Lxn1rnPtxT7wyKd/ajY9q+l9qrnxyjY6HajZyvHak+zBkztxXP/2m3GGxipf7bfH3sj6Uc8Xu&#10;LlZreWyjGB+FV7i1WZs4wKrLrvbaoqNtY3cADFF49xJSWyGXGmnnaKz5rd4uq1pf2ote9/st/sra&#10;9+0ZrQvXU6T4JspcajrUi9MDJiiH8chz06DvXNWqUqMHOTNqcZzdjyX4S/BzxX8ZvEkejeFtLe8l&#10;zma4b5YYFzy0j9FH6nsK+3fCPwp8Afsy2kc8qw+LvHUa5e9mTMVs/cRqeFx2J547V1Pjfxp4R+A2&#10;hXPhH4eW0WnWEZP2m73+Y8jYwzM55ZifXp0FfLWo+JNR+IF9c21lO8Fkoy90w3FuehbsOtePGnVx&#10;z5qmlPolu/XyN5TjS92GrOx+KHx+vPEmqSI1xLqN9nEUEZOyM+gGcVwUPhjVfFF1FJrd3JD5zbYN&#10;PtxmV/YAZr0j4K/AnUPHl/DD4ZgVbB5fKn8SX3EZOfmWIH77fQYHc19K2esfCf8AZLurpri1/wCE&#10;y8b20hjkk3LthcD5v3pBOQwwVAAr2adONGHs6asjmb5ndu55/wDC39klLDT49Z19IvCWnOiNHJqB&#10;Iml3dBuA457cH3rUl+NXwo+Duhm3ttGj8Q68rspjkzHbjnAZsHdI3Xqf5188fH39rTxL8Tr69nlu&#10;pbeyI+bT7ZmMcaA/JuySCfevmTVPFl/qUzOJWiQnja3zdu/+FPndrD5dbn1n8Sv22PE+vLcQ6Qln&#10;4bsI/nMelwCBwOnLL834E188+IfjHqWtFfNvrq7K7lXDeWoBOT05P41zngVUvNc+wzyHy9Qja3Ln&#10;JOWBx+Rwa52aFoZnRsqVYgjp0NL3nHmew7pPlT1Na88XahdZ3sCBwNxJP86qPrV7Im1rhimcheMA&#10;4xnFUSN3WlpDuStqVzuP71s+tdz4C8C3XjzZHY6l9mkVcSPcR/KJOdqg55yBXAbR6V23he+vLX4f&#10;+IktZWg8u6tbgNHw6kFgCGHI5I/KtKcHUdiJT5Fdmt8RPhn4p+FdjY6hfyW9zY3TskdzasSFcfwM&#10;CBg4OR61y+n+PtTsSClxIMHHBzkV634Q/aGtdc8NXvh3xraQ3yTR/u7loxtdxwCwHRhzhh614trw&#10;s49Sm+wwNb2+7iN2yV9qUoK10WnLqejeGfj7ruh3UdxDfSRzq24SIxRwfXI5r2r4fftPWs7R2evR&#10;RX9nOVWb7UWYqD3znn8c9K+P5NhUEHBHWrF5rFxdzJM/lq6oI8RxqgIHQkD2rLbVFadT7gt/C/ww&#10;+JrXElukvhHWJnLxXVjd/wCjhQf4436/gRRrXw5+LHwTh/tR7QeIvDYORq+kyLMm3vvVSePZs18f&#10;+GvF15p5UR3f2V8ggS8I3I6HtX0Z8Jv2q/FHwzUWLXstnazjHkzAS27g9RhsqQfanzJ6TElreO53&#10;3h34laX4uhJtbyPS70Huv7ksezL1Q+449qi8Sazq1nbzWt9Gy74/kwcrIp7qw6+2M/hXVL4O+F37&#10;RFrFeaBqSfDz4gknajHNjfuTkcjhCfSuAvrrxN8KdQPhrx3pJFr5v7q4HzQsw6PG+Pkb/JrkrYZt&#10;c1Fn0OBzmph37Ourx7mno8LTM2qPG0M91ErShuSWUbDk9/u18gfE6Z4fH2rGI7QJemP6V9zaPpdt&#10;qVm11ptz9ss9ip8xzLEB2ceuc/MODmvFfFXwQXVvEl7eGBsyPnjNdNKVoKL3PHxElXrynDZninw1&#10;8AP8SLqe3S4WynQfK7KSpPvUniT4X6t4O16HTtUEYjlORPDJuBXufavpP4VfC9fDOoSFYirN3xW7&#10;8RPh/wD27q1vI0GWjTGSK05jls72ON+HHiqGO+sdPsoylvDGIo+P4QP/ANddN8ZPDf8AwkGj2qum&#10;8l8/pVjwd8O/7L1KJ/K2kc16ZqmhpeWtsjRliDUuWhfs2mrnzB4V+FMVnr1vci2wVYfNiv0n+B+q&#10;Qab4Vs4S+CkYH6V8423hdI3VhFjBzXbaPql9pNuEgP7vjC9aIVB1Kep7d4svDNbSkPkc15HanzdU&#10;uCfXBq3ceLbmayIdSOOazNDmM08r55btW7nzLQ55Q5SDV9eFjcBN2OelZmuM2pae2BkFaj8Racza&#10;mshwdp+YDsK2orMSWKqnPrU9GRy3aPn2T4cp/a73Xkjcz5PFdRqHhEXmjyQFMhu1emXPhl1jLeX7&#10;0lppDzB02HC4FYRbszu5NjxfT/hZBBOkogClSDmvrv4C+Fx4b8G32pMmyW6fy0ZupRRk/hnFcFpv&#10;hKbUr63tIU/eTSKqj6mvdPEzW/hnQrPSbXHl28QTIP3m/iP515+JqcsOU9TB07z5zz/xNfC6mc46&#10;dK4u/wDM5ZSRXS3Ck5d/u9a5/UrhI42GRz0ryF2PfjucZrErKsmc55rzLxNcuyuDkcda9J127TYw&#10;z615Z4qvFHmAcYFYvc6UeWeIS/nEtIdvpmvBfH2nNp+uSzLkxXGX3dfm9K9q8SX37xyv61ylp4B1&#10;z4mXf9m6JpN1q9233Y7SFpGB/Dp+Nd+FqeylfoeNjKXtovueMs+7P+TWv4L8I6l478VaZ4f0iBrv&#10;UNQnW3gjTklj3PsK+vPhn/wSo+K3jC4gn8QTWHhHTHw5e6k8y4C/9c17/U19b/DH9ir4e/snMfEd&#10;vqVx4i8UxwFEurgBY4iRyyIO/PevVqV4xhdbni0cJKpOzKVh4V0/4D/CnRvAGlbFmt4lk1CVMEyX&#10;BUbyT9RWPpbFrBHPVjuqp4m1qTWNQuLh23F2Jq9ZR+TZwx/3UFdGRwcsROo0YcUSjTwkKS6v8gkq&#10;rJ3q1N901Vkr7+Ox+VSKsnQ1VbvVmU1Wboa0RyS3KsnSqkh61bk+7VOStInJMqP3qlM3ymrktUpq&#10;3juefUehmXX+sqq5xVq5+9VR+tdR4stxrMaik7GpGqJydwHakwQySvZ/2NbMXn7QvhtmGVhS5lP/&#10;AH4cD9SK8XZuua+if2DrRZvjg0rDJh0udl9iSgz+RNcGOdsNP0PdymPNjacfNH6LqOv6VIKjHapF&#10;6V+cn7h1FooopDCiiigAooooAKKKKACiiigDwz9tDxlJ4M/Z98SyQyLHPqEa6cu4ZyJTtcD/AIBv&#10;r8l6/Qb/AIKXeKntfCfhTw6hTZd3b3sn9790u1fw/eH8q/Pk/rX1+Vw5aF+7Pscqhy0L92eu/sy2&#10;sUHjzUddnj3xeHtGvtT4xxIkLKp593yPcCvM9KsX8QeILK1Ubpb67SNR6s74/kTXpfgWRvDfwE8f&#10;6yg2y6vc2uiRSYw23LSyjPoVRQfrT/2TPCf/AAmf7QXhG1ki8+2t7n7bKD0CxKWB/wC+wg/Gutz5&#10;faVOyOxyUfaVOx9o/trapF4N/ZvttASUwTXj21pGkY4ZUwzD6bVNfnXY2bahfQ2qhi9xKsSY6ksc&#10;V9i/8FG/Epm1/wAK+HklyIIJLyRB0yxCg9fQNXzV8ENLOtfFrwrBkbI71biTPZYw0jH8lP51xYNc&#10;mHc+5+78C0/7M4Xni5bz55/oeofETR4de/aV8H+ELH54dITTdKIlOQfLCs4/In8RX3v8ctJ17Vvh&#10;F4g0vwzareazdW32aCEyLGPmIVjkkAYXca+JP2T9N/4Wd+1Vq3iOUGaC2e61ISOuMM0myMfkxP8A&#10;wGv0A8Za5c+HPD91e2Wmy6xfRoTBp9uyiSd+yjcQAPU9gK8rGyaqQit0fkfGmKlh8XgsLHWVGEW/&#10;8Td3c/M3/hij4wSAEeGUIwP+X63/AC+//nFH/DEvxh/6FiP/AMD4P/i69u8T/Ez9qbxJqUl1oXhZ&#10;dF00kiK3txBP3/idicn1x3rH/wCEs/a+/wCgfcf+A9rXoxxFe3xRPWXiHnyVuan9z/zPKf8AhiP4&#10;w/8AQsJ/4HQf/F0q/sS/GBef+EYj/wDBhB/8XXqv/CWfte/9A6f/AMB7Wl/4Sz9r7tp8/wD4D2pp&#10;+2r/AM8R/wDEQs+/np/czj/A/wCwN8Qdf1AL4gFp4fsgwMjNOs0rL32hMj8zX1Neav8ADv8AYs+G&#10;otFZHu9m5LZWU3d/N6nuB0yegFfOet+Ov2rFUW97M2mFurMtnG2PxI4rybVPAtj/AGw+tfFf4hQX&#10;k55lsNLuTqOoTAf8sww/dx/XcfpUunPENe1mmuy3PnM2zzMs/tHH1U4L7MdLmr4G8ZX1/wCKvGPx&#10;v8RQbDAJBp3HyPqEo2xRJnr5a5b6KK+f5ppLq4eWVt8jsWeQ9yTk/wA8/jXa/Eb4qXPjaGx0iztU&#10;0fwrpZYadpFucrFngyM3V5GA5Y9MkCut/Zj/AGf7347eOore4jmh8N2R83ULxAduAciJT/eYgjPY&#10;A16d1h4OpP8ApHnq2Hg6ktD7N/4J/fC9vBvwll8QXKBb/wAQyi4AI5EKZWP8D8zfjX1My7VPOOKp&#10;aHpdpouk2ljZQLbWltGIooV4CqBgD8qn1K+i03Trq7ncRw28TSuzdFVQST+Qr4qrUdao59z4qtUd&#10;ao5dz5e/ae/ZH8QfH/xtZazbeJbPTbCzsxaxWs8DsQdzMzZB7kj8hVv9ln9ku9+AHiLWNV1HWbXV&#10;5by3W3iFvEyeWN2WJyfp+VfJ/iD9un4qya5qL6d4hghsTPIbdPskTbY9x2jJXngV1+j/ABo/am8Q&#10;aXbajp1lqF5Y3KCWG4i0uIq6noR8te08PilQUJTSiz23h8UqCpymlFn6NqMKM8ml65wa/O//AIWh&#10;+1p/0CdT/wDBVF/8TX2T+z/feMNS+F2k3fjvcviSfzHnjeFYmjG8hVKjjOBXlVsM6KTck/Q8mthX&#10;Qim5J+jucH+1V+znrf7QsOh2mn65a6TZae0krpcQs5d2AAIweMAH865H9mr9i+/+B/xEbxLqmt2e&#10;shbOSCCOGBkMbsV+bJP93cP+BV9Ybfxrz34/eO3+Gvwh8T+Ibeb7PeWdo32WTaGxO3yR8Hg/Mw4p&#10;08RWcVQjsx08RWcVQhszoPH+g3nivwRruj2FzHaXV/Zy20dxIpZYy6lckDB7mviHTf8Agmrr1vqV&#10;rLceLdNmgjlV5EW2kG5QQSOvcV574N/bK+MXibxZomkp4ijY313DbhfsEJzvdRxx6E1+n8Yb7Ou7&#10;BfHJPGTXTJYjL/cvudMliMu9y+583ftKfshJ8dG0S803WF0a/wBLthZossReF4Qcjgcgg14vp/8A&#10;wTn8Y6O8hsPiDa2RfhjbxTRlgOmcNzXpnxq+Efx71n4hahf+BvHElr4fudrxWj3zQmA4wV27Omeh&#10;zXCN8Ef2rG6ePjj21Zv/AImtqVSpGnZVUl2Z0UqlSNNRVWKXZnjP7SXwB1v4H+HdL/t3xy3iC41C&#10;58uHT183aI0Ri0jbmPRjGo/3z6Vn/sU+GW8T/tEeHgNwSxSW+kZRnAVMZ/76Kj/gQr0TxV+xV8df&#10;H2oJeeI9b0/WLlV2LNealJIyL6DKHFfTv7K/7LNt8AbG7vb+6i1LxJfqEmuIEKxxRg5EaZ5xkDJP&#10;XArsqYqNPDuHMnLyOypiqdLDcnNeXkec+Kv2OviXqfibUrvSvi1f2un3FxJNBbyT3AMSM2dvD44z&#10;j8Kyv+GKvi5nJ+MN4f8At5uf/i6+2wuKcK8SOMqpWVvuPDWMqpW0PgW6/wCCcvivXNUF3rHj+C9l&#10;YgSzywyyylfTLN9fzr1/xl+x+Lj4FWXw58KarFpkQvFvL68vI2drtwvJOPfH/fIr6aNIFwegHvTl&#10;ja0kk3oglja0ra7Hxr8Df2ENR+F/xL0jxPqniGy1O209mkW2ht2UlypVTk8cZqX46/sF3XxO+Imo&#10;+J9I8TQ6eNRYSz291bs+18AHaVI4OO9fY/60hA69qPrtbn9pfUPrtbn9pfU+B7L/AIJ5+OtNtxBa&#10;fESK1gByI4VmReuegb1q3bfsBfEFZ4zJ8T3EYYbtpn3Y74+brXuXxR/bL+H/AMKvEmo6FqMmoXmr&#10;WLIstvZW4cAsAcbiQMjIyM11fwH+Oll8evDt9rem6Vd6ZY2941pG12y5l2qrFgFJx94cV0zxGK5P&#10;aSWjOmeIxbg5yWh4/wDHb9h2P4nL4cm0bXzp97penx6bLJfK0vnxpnYxIOd3Jz9a8z07/gnT4z0f&#10;zPsPxAtrHzMb/s8cse7HTOG56/qa+1Pid4vT4f8Aw/1/xGyFxptnJcBFXJLBTjj64r85dP8A28Pj&#10;DqWoRWkF7YyTXNwojjWxUnlhhBzyPfrjNa4apiqtNqDVl3NMNUxVWm+SSsu56tJ/wTz8U6ppd7Bq&#10;vxCa+lOw2sbCVolbPzMwZjnjpj1NbvwO/YO1P4W/E7RfFGo+IbDVLXT2kk+zxwOpLmNlUgk9mYH8&#10;K+xdLM8mm2jXar9pMSmXAwN+Bn9as7fauOWNrtON0crx1flcLqx8G+MP+CePinxd4s1fWrnxlpzT&#10;ahdy3TbrWTPzMTyc89a+t/gX8Mv+FR/C7RPCrTx3M1ijCWeEELK7MWLDPPeu7x7U9OB0xWNTFVK0&#10;VCT0RjVxVWtBQm9EKPzpaSjNcxyC0UlFAC0UUUAFFFFACN9018h/8FDv2L4v2oPh7Hqmg28aeP8A&#10;Q0d9PkLBPtcZwXt3PTnGVJ6HPTca+vaayhuozQB/Lf4i8P6h4V1q80nVrObT9Ss5WguLS4QrJFIp&#10;wVYGs6v3y/bE/wCCfPgn9qK3m1i22eGfHSpiPWoIyUnwOFnQffH+0PmA7kDFfjz8dv2O/in+zvdz&#10;/wDCWeGLj+y43KprFiDPZygdGDgfLn0YA0EnidFFFAgooooAK+3/AIL41D/glv8AHW0mG6K18R2F&#10;zDn+Fma2BI/BcV8QCvtzwwT4F/4JSeLp518uXxj4zhtbfJ+/HEI2JH4wSCgpHxH/AAj/AD2opT9M&#10;GkoExwY7h9a+/wD9ljxpYfthfBHVf2ePH90LnxRYW0l74H1a7OZo5EQsbfzDyQB0B/gOP4Rj8/q7&#10;H4Q/EK9+FnxP8MeLrGR47nR9QhuwU4JVWG5foVyPoaAOf8Q6Je+GdbvtI1KB7XULCd7W4hkGGSRG&#10;Ksp+hBFZ1fYn/BUnwNp/h/8AaRj8TaQijTPGOk22to8f3HkZSrsP97aG+rGvjw0Aej/s+/Dnw78W&#10;PironhHxJ4il8LWmrSfZYdTjgWZY524jDqWX5WbjOeMivtDxV/wRX+IVkrN4c8c+H9X5+VL6Oa1J&#10;GO5CuK/O21uprO4imt5GhmiYOkkZ2srA5BB9Qa/o5/ZD+K03xu/Z08DeLrxxJqV5p6R3rgAZuIyY&#10;5Tx6shP40DPx68Tf8Erf2iPDrSGLwpZ61EpwJtL1SBw30VmV/wA1Fe8/8Eyf2Z/ih8F/2oJtR8Z+&#10;CtT0HT/7EuoRd3MY8ouzRYUMCRng1+t+0Zzjmk2L1x70DHUUUUAePftGftSfD/8AZj0KHUvGupvB&#10;NdKxs9OtYzLc3ZXqEXpgEjJJAGa+U/BMP7KX/BQDR7jXNY8PaV4W8aea6Xdst4tlfAbvlkJXakuR&#10;yTg8nFfS/wC15+yn4d/ay+HieHtXmbTdVsma40rVo03NaykYII/iRgBuXPOB3Ar8ivHP/BMP9oLw&#10;XrMtvYeGF8S2iviG+0i7j2yLnrsZlZfXkUAYf7dP7OPgr9nH4jadpngbxgniax1CB5pLR5kmnsGV&#10;gAsjpwQ2cjoflOa9G+NXjzW/iB/wTN+FFzr0ktzc6f4nudNhuZiS00EUb+WcnrgHZn/YrP8AhP8A&#10;8EqPjf49163j8SaZB4J0feDcX2pTJJKF7hI42YsfqQOa+0/20v2J9e8QfswfD34YfCTRhqEXh2/8&#10;xkuLlISUMbhpGZyAWZmJOPWgD85v2Tf2KPFf7W9n4jn8Na1pekroskUcy6g0gL+YGI27VPHyGvtT&#10;4H/8EZrbR9eh1L4neLItZs4XDrpOjo8aTEdpJWGdvso/GvUv+CXv7L/xD/Zt07x7D490iHSpNWlt&#10;WtRFdxzbgiyBj8hOPvCvu5VDAHr35oA+Av8AgrF8BZ/En7OOhap4Z07/AEfwTPve0tk4isWQIxCj&#10;+FNqn2ANfLv/AASx/a+8NfAXWtf8E+NL5dK0XX5Y7q01KYHyYbpV2lZCM7VYYG7GMrziv2W1TTbX&#10;VdNurK8gS5tLiNopoZBuSRGGGVh3BBPFflX+1J/wSD1RtXudd+DN1bzWM7NJJ4b1Kfy3hYn/AJYy&#10;ngryeGII9TQB+ltx8YvBNnoR1mfxdocelbd4uzqEIjK4zkHdzxX42f8ABT79rLw/+0X8RNF0Xwhd&#10;/wBoeGvDccirfBSq3FxIR5jJkZKgIAD35rz2H/gnJ+0bLeC0/wCFdX8Zzt8w3UAj69d3mdK+w/2T&#10;f+CR8uh6zZeJ/jFc29zJaypLb+G7CTfGWByDcSdxn+BfTk9qAPMdS+Dup/Cv/gknq95rNtJaah4m&#10;1+y1fyZOGWEyxrESO2VXd9Gr5x/Y/wD2QdU/a88Q+ItI0nX7TQZtHtEuy13C0iy7mKhRt6c9/ev2&#10;H/b8+CviX43fsx6p4K8DabFe6tJeWclvaGZYVEcciscFiAAFzx7YrwD/AIJi/sifE79m/wAdeM9S&#10;8faHDpNnqWmxQW0kd5HNvkWTcRhCccHvQB+Xlt4Jtfhl8arfwx8TdNvLaw0vVUttatYH2zCJWAfa&#10;e/y4II6giv6J/hHoPhHw58N/Dlj4EgtbfwitlG+mrZ8xtCyhlcN1JIOSTySea+IP+Ckn7BHiL48e&#10;KNI8dfDfT4LvxK6/Y9VsnnWHzo1B8uYFiBuH3Tz0K+ler/8ABOvwL8YPhD8MbrwH8UdDFja6VIH0&#10;e8W9inzCxJaEhGJG08jPZsdqAPIv+C2X/JEfAH/Yxn/0mlqn/wAESf8AklvxG/7C8H/ok16r/wAF&#10;PP2d/Hf7R3wx8I6N4E0qLVr7T9Ya8uI5LlIdsfkOgOWIB5aof+CX/wCzf48/Zw8B+NNN8eaTHpV3&#10;qOoxT26RXMcwZFjKk5Rjjn1oA+16KKKACiiigD8p2+9UZ+8akb71Rn7xr9EW5+SELfeqJvvGpW+9&#10;UTfeNaGD3K8nVqiapZOrVC1UjORHJUVSydKipnPLUhbpUDd6nbpUDd60juc0iBvu1Wm6GrLfdqtL&#10;9w1utziqFN/vUlK/3qStzzGN/iz6V9i/D+Yz+BdCfcT/AKFEPyXFfHTda+uPhPdi4+HOiZ/hg2f9&#10;8kivIzH4In2HDj/e1I90dQ/3aqyVaf7tVZK8JH3ZWf7tQSnaM9KnfpWbfXAJ2KenWtImcmVLqbzG&#10;4+6OgqoamZSc1E3atUc7IpKgkqeSq8lOO5g9xjdKrtVhvugVXfrVozZG/SoX6ippPu1C/aqM2Rt1&#10;qKbpUzVDN0q47EMgb7tQyVM33ahkqjNkTVFJ0NStUUnQ1ojCWxA3Wo26VI3Wo26VaMJbDHqu3Q1Y&#10;eq7dxTMCBjULfeNSSfdNRv1q4nNIryd6rSdKsyd6qyVvE4qmxTbhqSll+/SVt0PN6hTWp1Nas3ub&#10;R2EpG6UtIWpGsRtFFGag2CkJpf4c02g16BTWp1Nb1qWaQEpV60g5oFBsPopM0tADs0U2nUDRjeK4&#10;86X5v/PJw1c9oviv+z7hVJxziuy1K2+16fcRYzuQivDdSuJIb1Fzg7ua/JOLcCp4mNTuj9Q4XxN8&#10;PKn2Z9S+F/FwmiTDdRXd2OpfaVHPOK+cvA2pSOsQJPAxmvd/Blu92oY5CivwXMKUoVOWJ+pYbWN2&#10;d/pDZwRXSW7fJWVpdiUjHcVqL+7U5rOlTlFK5lVab0Ob8Zf8e2OwU18g/Fq1Ooajt7Kc/rX1t42u&#10;k+ylc87a+YfiFCsa3Fx3UZr9CyRfvInh4n4Tb+F+kQWGnR/MrSZz1r2GxuIo41DsqkD1r5M+EvjT&#10;UL7xeLFmH2XPqc12nxK8fapoOtR21sNw2cfNX6jE8jc+kI762DD96oP1qhcXEUmpq6SBlz1zXycn&#10;xJ8TySBgyD869U8F+ItRvvD0t3c8zICeK09orJIdrbnvkd1HtGJF/Ouo0WQL4buZiG2tLtVuzYHI&#10;Br5m+El14o+KPxAsfDlsvlQzSFp7ktgQwr95/wAq+wPHy2OnaXp+i6UFjs9NHkjA5ZsAlm926n61&#10;xY6r+6aO/BRftkzhWmDMcjgVTupOoPT0oZgrkE1WmbGT2r58+niZeoSdQOBjFejeAYl03wI0xUA3&#10;UrSZ69OP6V5XqU5ycHntXr7R/wBk+D9MtSNjLbrlfdvmP86j7SNZfCzi9UuCpc9/SuH1/UtiMxOA&#10;O9dVrFwIULevfrTvh74LtfEGoT65rik+H7AlmVuFnkAyEP8As+tdUYuTsjhqVFTjzM5bwv8As9av&#10;8R7NtV1a7/sDw7tYi7mGZJvaND1HucfjXkP7TvhD4UeGvAc2laM00uvQq8n2x2Mks7bcCMDooJ9B&#10;Xo37RX7T1/qlw/h7wzIoESiJAnEcKAYwPT2FfM1v4akupnvrySS7vZOWmkOSPpXZzU8PbqzyUq2L&#10;dm7I8T8N+GTAszXmjRvvwUe7YjHvgVzPijT0tdSlmaKG1hkb5UhU4GPavo3WNKVIWBGTwc14H8TM&#10;LewwDGTliPaijiJVKpNfCQoQuyfwGuj29ve3d/b2V8scscYhulbB3B+4IweB3rnvFmoadqWtSSaZ&#10;p0WmWgAAjhZmGfX5if0qhBezQafcWW5RDM6SOCASSucc/wDAjVPy27HivSPJJPLDcB6ctozcBgag&#10;3HgZr0T4H/CLWPjR44s9D0xWWDcHvLvHywQ5+Zz7+g71NSpGlBzlshRi5OyPTP2R/wBkW/8A2hNd&#10;m1LVrptG8D6W4+36jty0rEZEMX+0R1PYV9e/GD45aF8NPCC+BvANtDofhjTYvJAtiPmb+I56sxPV&#10;upNWPid420f4I/DXT/hz4ORbCC0hJnePqTj5nY95GPfsOK+PDdDxZqMupaqfJ8N6exaVWOBKQPu/&#10;U15GGpzzB/WavwfZX6s3qyVFeyh8yrqF9c+Nkm1LVbhtP0CPLHnJmP8AXPFfQHwZ/Zvn8a+E08Re&#10;KhceG/BEKGW00raRdanGoB3OTyqHK574rf8A2Y/grovxQvtC8deL7Caz8L2cmdM0fh4r6RWyJPL/&#10;AOeaLjk9dpq5+2t+0/aa5qsmkaVLFa6DpaeVb3FvHhp+ADn0Bx06cCvfvy7HGo3F+LP7Tmi/D7w/&#10;bp4It/7BlsrSOOwfeAIVywYwovyrnHU888DPNfBfjb4rap4ov7qX7VJI00hd7iVizuTyTn3NJ/ws&#10;CXWvEPm61CbrSZlEMtuoAPljgEYHBBwawPFPhp/D94hSQXGn3K+baXK9JIyeM8cMOhHY0uWUk5ro&#10;PmjGSh1Mf7ZOY3jMr+W53Mu44J9T60zrRj8aOOwrI1LGn3j6dfQXUR2zQusin3ByP5VtfEC0jt/E&#10;k89uMW94i3cX0kUNj8CTXNso+hrsfEkP9reA/D2qR8yWrSafP7Y+eP8AMM3/AHzXXTtKlKDW2pyT&#10;vGpGRxu40LJSbH7ijYa5nudA/cD3rvPAcf2rwT48j6+XYwzj22zqD/6FXAbTXovwhX7VY+ObXqZf&#10;D9ww+qFH/pXThf4i+Zz4jSm36Hnm70OKkS4eQ/vGzgYFV/wpVbDVynSTLtAIrT8L+HZfEWu2Nh/q&#10;luJRH5mC20E4/wAay1BZgAOtej+Awvh/QtY19yPNijFnZgdfOkB+b8FyfqRXRRp+1lymNSfJG5o/&#10;EnS/DseheG7HSPs5uIp7iG4ki/1kgXaFdvqc/lWD4H0vxDqd9/YukWf9txsrT/2bLg5CAsxQ9jgH&#10;lSD9elV9PjEtuGZP3iyR/N+OPT3r3j9j3wq3iD4qalGskluYtJuCLiI4aIsVQMPcbzisaiS22Oin&#10;dnk2k+IdS8L3hFqk1nJHId2m3BIaHb0GTg5+ozX1N8L/ANqLT/G2gnwx4/02DxDYeW0SpdECaEHk&#10;hXPYdl7HpWBD+xv4puteuYH1+1W32SMupspee5Y5IEiZB78kkj614vqXwy1H4c+Lp/DfjK0m0jUp&#10;I2ksNZtCZLf5W+8cfeTsSOV9KwjKUdUaSin0Po/xF4CvPh2zeKPhvf3Wu+FQ3z20vzXFsvUowHDg&#10;Zx7++K6j4b+NNF8fwL8scF/nIiGAG9dvp9K+e/BnxE1z4fawdL1JzBJcxqyvFJut7uI8qykcOpIz&#10;nrx2NenXXglvE9m3jDwM6Q69b5nvdFh6zKBlpYzjBb178VrJKotNzOLcHfoe5/2HHayAiLbjpxWl&#10;H4eiutjtFk4riPhH8WbX4haalrduE1WP5TvBBfHUEf3vavctJ0tpLVW25GBXPd2ae50xalK6OIm8&#10;NwW4DrFg1atdFjmUbhXXatp/l233Kh0e1LR428c0/sjfxHPXGgxxQkhaXSdHEshGM4rqb6xZbViQ&#10;QKh8M2LMzEZPal9kb1mY2saF5dmSBg1zPh1ZIriQdRvxg16jrtg32Ir3ArkdF0NvMcgNyxbNb0k7&#10;M5sS0mjjPFd/9luvuhSWAJrovC7C8twM89q4f4nyPZ3GT2cCun+GdyLuFOfQVo9jOO6PQb3SY1s+&#10;vbmsrSrOP7RKAowa6fUrcizP0qj4V0l7y+8rbncwrkTsm2d/2kjsPAuiQaVDLrMyKHXKw5A49WrA&#10;8Q3Ta5qjYfeAcnrjFbXjLWorC1FjCcRxptA/rXHNfDS9LmncZkl4WvCqy5pXPo6VNQiYniLVFhZo&#10;4zgKMZ9a4DUtSL5JatLWL8yOee3Ncbql5szmsTsgZuvah8rYOPWvK/FeqbQ43ce9dZr2ofK/Iwa5&#10;fwv4Nu/iZ450/QLd/JFzIBLM3SKMcsx+gBqepr0MD4a/CDxB8bPFS6Zo9uwt0fddX0mVit4+7MfX&#10;HQV9/fDHW/Cn7PehweFPCtnHcXCj/StSZAJLiQdWJ649K5O8uNB+FvhUeFvBYNtpqjNzeMf3l5J3&#10;d29M5wK828P6s99qV7OzhzB8oOcjmrfMtjN019s+pJvjRdahkb9p9MnFeVfEHxxPq7SRGYlR71ya&#10;au6QswbG4cViXlwZGLs3zH1NTzMqMVHWKsRrKLi6SJTuLvg118nAx6cVx/hu2+060jn7sYLH+ldj&#10;J096+9yClalKp3Py7imtzYiFFfZRXk+7VOTvVuRuKqSV9Yj4ORVb71VmP3qstVRv4qtHLLYqzVUm&#10;q3N901UmHStDjmVJe9UpPumrk3SqMhwtdETzqhn3B+aqbfeq1N96qsn3q6UeNL4mNY8H1qBjzUsn&#10;UmoG+9TBCN0NfUf/AAT3sxN8T9duD/yx0sgf8ClWvlzO3mvrP/gnbFnxt4qk7rYRr+cn/wBavJzH&#10;/dZn0uRLmzCnc+8fX60q0GgV+en7SLRRRQAUUUUAFFFFABRRRQAjdKikPf3qVulQTNtjY9sUdUFr&#10;6H5o/wDBRDxYuu/G+00uJv3OkabHE3z5/eOzSE4+hQfhXy10ruvjl4mk8YfF7xbq0hLefqMoXP8A&#10;dViq/ooribeFrqaOJBud2Che5ycV99hY+zoRi+x9/ho+yoxXkesePI5/DHwD8AaLKBC2qXF3rkqg&#10;n5wSIoWI6ZwrH8fevaf+CbfhFb7x/wCJPEE0RZbCyW3hcjjdIwLH64T9TXi/7UF4sfxGtdAgZPsv&#10;h/SLLTI1TorLCHkB9/MdwfpX2D/wT18N/wBg/BDWNekQh9SvpXQ+scSBR/49v/KvNxMuXCv+8efi&#10;pOOFdt5nzV+2t4mbxB+0BrUYdHi06KGzjKeyBmz/AMCY1mfs8wtpa+OfFe+KNNF0KYJJJ1Wab93H&#10;gfgR+NeceOdcfxJ4013VZV2veXs0xGc43OTj9f0r0nQGfQf2XPEt0kKM2tazBYPI3UJGvmY+mf51&#10;0WUKEYn9QVsN9SyDDZfB6y9nD72r/hc+gv8AgnH4bH2Pxbr0sJMjyR2izMODgbm5+pH514b+2x8U&#10;r7xR8eNWsrW/mSw0TFjEiSMoDqP3vHrvJGf9kV69+yp+0t8O/g78K49F1q9vE1Sa6luZ1jtHkAJw&#10;FAIHPyqK664/aC/Zovb68vbrw9a3V3eTPcTzXGhGV5JGJLMSyk5JOa82PtKeJlV5Lo/DuIcDmdfP&#10;cRioYSco3svdey0R+e0WrX0aBVvbhVHZZG/xp39sah/z/wB1/wB/G/xr9BP+F9fsw9/Cmmn/ALlx&#10;f/iKP+F9fswf9Cppv/hNr/8AG67vrU/+fLPK+pZn/wBAU/8AwFn59/2xqH/P/df9/G/xo/tnUB/y&#10;/wB1/wB/G/xr9BP+F9/swDn/AIRTTcf9i4v/AMbruPhx4g/Z3+Kl4bLQ/D/hs3/8Npc6PFDKw9QG&#10;Tn8KiWNcVd0mYVqOPw8HUrYOcYrq4s/Lya+nuSDLcSyn1diak03TbzWbyO1sLWa9upDhILeMu7HP&#10;QKAT+lfsiPgP8NiM/wDCCeHP/BXB/wDE1v8Ah/wD4f8ACsfl6JomnaTH1C2VskPXr90VzPNope7D&#10;U8P+14Je7DU/Of4HfsI+LvHV9bX3iuF/DOhZ3OknF3IP7qofuj3b8q/Q/wCHXw70P4X+GLXQfD9k&#10;tjYQDhRyzt3Zm/iY9ya6dY9oxTsV4+IxdXEP3noeNiMXUxD956DD0ry79pjxYvg34F+NNQLBJW06&#10;W2hycfvJV8tfyL5/CvUu9fIn/BR3xMdN+FWj6PG4D6lqOWXuVjUn+ZH6VGGh7StGJGGh7StGJ+c1&#10;vCbi5iiB5kdUznA5OB/Ov2U8B+KvCvhzwXoelf8ACQ6Wv2KyhtyGvY85VAD/ABV+Tfwe+Gd38Xvi&#10;FpXhe0ulspL1m3XLRlxGqqSWwCPT9a+q1/4Jlah/0PNuP+4ef/i6+lzGNKo4wqTtY+kzFUqjjGpK&#10;1j7cs/HHh3UrpLa013TLq4kOFhhu43dvoAcmvjj9qD9t7WPB/jS68K+BRDFJpzmG+vriESbpR1SM&#10;E9B6kdfatz4T/sOt8FvG9p401DxUmqxaPHNOltFaGPLeWwByWOMZz+FfAninVn8ReJtV1KR2lkvb&#10;uScs/UlmJ5/OuDB4WjOo3fmSOHBYSjUqN83MkfUfhP4yftR+ONDg1fQku9T0yYssdzFYQbX2sVYD&#10;IHQgj8K5D47fFj40N4KHhX4lWslrbajOlxFJNAkUjiI5K/JwRkoefSv0F/Z88Kp4L+C3g/SY4Bbe&#10;Tp8btGP+ejgu5PHUsxP4mvif/go54qOpfFTRtESVWTTdP8x0XqskrE4PvtVT9CKvD1oVcRyRppJd&#10;jTD1oVMR7ONNJLseZ/se+HV1z47aFdzLutNHSbVZ2IyAIoyRyf8AaIrc179uD4qz65fvYa8ltZNc&#10;ObeEWkTbEydoyV9MVp/swND4Q+Dnxg8aTRnzINNXTbeRTg7pcjaDj+8UrwLwTobeJvGOh6Uq72vb&#10;2GDbnBO5wP616UowrVZzmrpaHpSjTrVZzmrpaH6+fArWNa8Q/CPwtqniGUT6ze2MdzcSbAm4v8w4&#10;AGPlIr5g/bR/ae8ZfC/4lWOg+EdVXT4lsVmuR5CSbnZmxywOOAK+z9Ns003TrW1iTy4oYljVV6AK&#10;MACvyO/ap8WL4x+P3i++jfdbx3ZtYjnI2xAR8exKk/jXh4CnCtiJOSukeHl9KFbESclofVf7Mf7S&#10;3izVfAvj3xr4+1P+0NF0WKJYY4oI42aQ5LKCoBJPyDnjmvJtQ/b9+K3iPxKINAt9PtEuZFitdPS0&#10;Ezkk4A3E5JJ9hVHWoR4D/Ya0iIMIb3xdrRmdD95oI93b6xp+dcb+xv4ZPib9onwnGFWRbSR718jo&#10;I0Jz+f8AMV6MaFHlqVpRVkelGhR5KlaUVpoe/L8V/wBrNmyPCynjp/Z0X/xVdt8HPiP+0XqnxG0m&#10;z8Z+F1h8OTsy3M/2NI/KG0kMGVs9QB0719bqpU1w/wAbPiXD8I/htrPieaH7SbOLMUH/AD0kJ2qv&#10;0ya8VV41PcjTV2eIq0alqcaauzxP4reLf2kV8c6hD4I8M2cfhuFvKtpJxC8kuP8Alpy/APpXIt4s&#10;/a9Ck/8ACP2GPaK3/wDi6+fNJ/ak+NvxG8ZW2naP4quILzVLgRW9nbxxJGpY8LkrwB6mvav+EE/a&#10;+25bxMAvcm8tf/iK9KWH9ikpqCfzPRlh/YpKooJ/M4Xxz+2J8dfhz4kuNC8QNplhqtuEaSD7HG/D&#10;KGXkHHQj867/AMN/tGfGb42fCy2l8EafAPEWn35h1S6hSJYmiKK0ZCueCSXBwP4RXxt8SdS8Qap4&#10;61ebxVfnUddiuHtru6Zlbc8fyEAgAYGAOK+5vgGsfwV/Yk1zxUimHUtQgub1ZV+8JGHlQ847EKfz&#10;rpxFGlSpwlyrmdvQ6cTRpUacJcq5nb0Pg7xhr2qeJ/FWqarrdx9p1a4nZrqXjlwecY4/Kvpj4P6L&#10;+0p4Y8BadB4L0/yPD06tdW/Ftl/MJbcd3POa+XNC0mbxBr2naZbDdPe3EdvGrH+JmAGfz/Q1+2ug&#10;aND4d0PT9NtU8u2srdII0H91VCgfkKeY1lQhGHKisxrfV4Rgoo+WPjN8VPiF8Jv2XNKu/Ek0A8ca&#10;ldfZJxJbxSoUYuSpX7p+XA6V4F+zH8VPE/j344eGdJmi0SK081ri4li0W1R1jjjZ/vKgKk7QMg8Z&#10;ruf+Clnioza54Q8NpMf3MEt9LEOgLNsQ/X5XrzH9kfZ4Z074lePJSIk0HQ5I4pDnHnSgqg6dSVA/&#10;Gs6NKH1Zza1l/SMqNKH1VzktZM7741ft+eKB4q1HS/A8dpp+k2rtAt3cQCSeZhkFhklQAeRgdKg0&#10;f4mftW6/pdpqOn2d9c2V3Es0My2MGHRhkEcdxXybo2mT+IPEFjp8KmS5vbqOBFHJLO4Ufqwr9rfC&#10;+hx+HfDel6XEqrHZ20cAVenyqABj8KzxfssHCMYwTbJxfscHCMYwTbPzd8YftRftB/DfVIrHxJey&#10;aVduglSG5soRvXOM8LyODX0N+zn+1N4g+Inwp8eaz4j+zDUfD1u88dxbw7EZfLZl3Lk8hl7etfKf&#10;7a3i1vFf7QviJASbfS/L0+IZyPkQFsf8CLV0Pg+Z/h/+xP4s1ZkMc/irV00yFjj5olXLn6YWUfUV&#10;vVw9OdGEuRJuxtVw9OdGEuRJuxl2/wC238ZLrUIo4tejlkllCpbrZRDcSQAo+XPOcV6vqfxE/az1&#10;K7e5t9BurC3c5SGGxh2qvbliT7/0r5v/AGcPDDeLPjp4M0wpuQ6hHLIpHBSMF2z6YC1+wGp30ek6&#10;bdXk7bIbeJpXOeAoGSfyFY46VPDVIwhTTZjjZUsNOMIU02fmNqn7ZHxv8G+ILjTtY1WKPULRzFNZ&#10;3VjFhWx0JUdRX3j+zT8WLz4zfCXTPEmpWy22oMzw3CxghGdWxuUHsa/Jnxx4gl8XeMtc1uY5m1C8&#10;lumLdPmYn8ulfrJ+yv4QfwT8BPB+nSBVnayW5lC5+9KTJg+4DAfhU5jRpU6UWo2bJzKjSp0YuMbS&#10;Z62v3RS0i9BS186fNhRRRQAUUUUAFVr2zhv4JILiGO4gkG14plDIwI5BByMe1WaKAPnbx9/wT++A&#10;vxGuJbnUfh1plndync8+lhrMknuRGVXP4V8l/tmf8E1vhN8I/wBnjxf428G2eqWWtaPDHcR+ffvL&#10;GVMqow2n2bPXtX6e18wf8FKPFVr4b/Y1+IK3D7X1CCKxhGesjzIQPyU/lQB/P7J2+lNpSvftmk7Z&#10;7UEk9nZz311Db28bSzzOsaIoySxIAA/Eiv338IfsR+BvEn7LfgD4ZeN9Ie/i0ezS4dobh4XS8kTd&#10;LICpHO52HOeMCvzi/wCCXP7K5+NXxgj8Z61beZ4T8JTR3PzA7bm8GGhj9wpAdh7KD1r9v0TaegAx&#10;2oGfid+2x/wTM1n9n+wuvGPga4ufEvgiEb7qKcA3enrn7zbR+8QZ+8BkDqMDNfCUmNxwMCv6k9Z0&#10;u21vTbmwvYI7qyuongngmG5HjYYZSO4I4/Gv5yP2tfg+vwJ/aI8beDIAwsbG9Mlnu6/Z5VEsQ/BH&#10;A/CgDyGlX72fTmkrW8I+HLvxh4o0nQrCPzb3UruK0hT1d3Cj9TQI+zf+CiINx8I/2Yrucf6fL4Kg&#10;jkPcqIottfDh9fxr7X/4KqavaWHxg8G+AtPk32vg3wvZ6cQD91ymcfXYIz+NfFFA2Ffux/wSYmln&#10;/Y70bzCSqalfIm7svmkgfmTX4T1/Qz/wT9+HVx8Mf2S/h/pd5CYL24szqMyMMEGdzKM++1loBH0V&#10;RRRQMKKKKAPNPix+0b8N/gffWNp458V2Xh25vommt47oNmRFOCRgHoa4T/h4B+z72+J2k/8AkT/4&#10;mvHf+Cif7DfjX9rbxV4Q1Lwrqmj6fBo9lNbzLqckiMzPIGBG1G4wK/Kz9qL9lrxJ+yj4w0vw54p1&#10;DTdQvtQsft8b6azOixmR0wSyqQcoe3QigD9tG/4KAfs+7ePifpP1xJj/ANBr0e5+O3gSz+F0fxGl&#10;8R2qeC5I1lXV23eUVLbARxn73HSvxb+Av/BMz4jftBfDHSfHeg674estL1IyiKG+mlWVdjlDkKhH&#10;VT0Nfc37Rvwp1T4H/wDBK/UPA+tT21zqej2VtBPNZktE5N4h+UkA45HUUAe7/wDDwD9nwcf8LP0g&#10;f9/P/ia6LwV+2F8F/iFqyaZoXxH0O8v5W2x28lz5LyN6Lvxk+w5r8KP2WP2Ydd/au8dX3hbw9qdh&#10;pd7aWL37Sahv2FQyrgbQTnLDt613H7UH7BPxC/ZN0HTPEWt3+m6tpdzOLf7bpMj7reXGVVgwBGQD&#10;gj0oA/oB8xW4Dc14XqH7cHwP0vxFPod18RNLi1SC5NpJasJNyyhtpXp13cV4D/wSg/aa8QfG34c6&#10;74V8WXsmq6x4XeIQX87ZlltZAwVXPcqUIz3BFflT8TWH/DUXiPjr4tm7D/n7PtQB/SRHIskYdTlW&#10;GQ3qPWvD9X/bc+COheJbrw/ffEPS7bWLW6aymtHEm5Jg20ofl67hivaNP/5B9v8A9cl/kK/nO+OL&#10;f8ZdeM+B/wAjjcf+lbUAf0a/aIvIExYKhXfuJwMYzn8q+fPHv7f3wG+HOtT6Vq3xAsZL6Btssenp&#10;JdBG7gtGCuR9a8b/AOCqXxu1/wCFP7OOh6R4dupNPufFNwLG4u4SQ6Wyx7nVWHQt8q/QsK/Oj9kP&#10;9hbxL+15Y69qGleItK0Cx0mSOGZr7fJI7upYYROgx/Ecd+4NAH7Z/CD9pz4X/HTzI/BPjHTtauYl&#10;3vZq5juFXj5vLcBsc9QMVu/FL4weDfgvoMOt+NNettA0uacW0dzc52tIVLBeAecKT+Ffifb/ALCv&#10;7Q3wd/aC03QvCemz3Ov2ZW+svEWlyFLQRhsB2lbAUZ6oeeenNfpP+19+zH8RP2pP2Z/B/hKa/wBD&#10;tPGtpd2t9qszSSCzaRIJEk8ohCeWfIGMYzzQB3H/AA8A/Z96/wDCz9Jx/wBtP/iaP+HgP7Pv/RT9&#10;J/8AIn/xNfjx+1J+wb43/ZP8K6Rr/inVdF1C11S9+wwppkkjsHCM+TuRRjCmov2Wf2F/G37Wnh7W&#10;dX8K6to+n2+lXKWsy6lJIjMzLuBXajcY9aAP3Z+Ffxq8FfG7R7vVPA/iC28RafaT/ZZp7XO1JNob&#10;byBzhgfxruB0r5S/4J6/sr+Jv2Tfhv4j8PeKb/TtQvNS1f7fE+myOyCPyUTBLKpzlD+lfVq/dFAC&#10;0UUUAflO33qjP3jUjfeqM/eNfoi3PyQhb71RN941K33qib7xrQwe5Xk6tUMnappOrVDJ2qkYzIm+&#10;7UfY1I33aj/hNWc5C3SoG71O3SoG71UdzCRA33arS/cNWW+7VaX7hrdbnFUKb/epKV/vU1q3PMYj&#10;da+pfgbcG4+GtiOvlvJH/wCPk/1r5Zr6P/ZzvPO8G3tvk5hujn6MuR+oNeXj0/Z3Ppsgny4rlfVM&#10;9Sk+7VWTParExPGKz7648r5R96vAS1P0TYp3tyFyin5u5rMk/X1qeTJyT1qCStTB7jOxqFu1TdjU&#10;LdqtGUtyKSoJKnkqCSnHcwIn6VC/3qmk+7UL/fq0QyKT7tQv2qaT7lQv2qjNjGqGbpUzVDN0q1sQ&#10;yBvu1DJUzfdqGSqMZETVFJ0qVqik6GtEYy2IG61G3SpG61G3erRjLYY9V2+8asPVdvvGmYEEgqCQ&#10;45qw3U1Xm6VcTmkQPzVWSrLfdqtJW63OKpsU5fv0006X79NbpW3Q837Qp+7TW7UrfdptS0bIKZT6&#10;ZUGqCkahTyaGqDYX+CmGlpG6UGgA0j/doWh/u1LNYCLxRTc06g2FWnU1fvUq0ALS7qSigBy/Nx1r&#10;w3xdZmy8STwsMBZMj6Hkfzr3Fa8r+LtibXVtPvlX5JlMbY9V5/livlOIsOquGVRLWL/M+t4bxHs8&#10;W6bekl+J0fgGNri4ggQZZjj8K+t/BOgR2+nRgj5tozXzR8AdLOrXwnKnCjCj+dfY2g6f9ntVG3sK&#10;/BZYWFSo3I/ZFUlCKRNDaLHHxisvVb1LdgNw+lbl4vkxsenFeaa5dTS3JZSSoPFVPDwsrIlSdtTn&#10;/HGseZJIqn7oxXk91oUvi6Oa1QnDDDYrovE17M15LnPzNivQvgx4ViuLZ5pkBJOea+lyjDqEuc8+&#10;u3P3TxHwf8Ev+EP1iO+G4ux6nmu81j4UQ69eLdyxF2245r2PxtpdrbQIY41zx0Fb2g6XbtpiO0eS&#10;QO1fYc/c4VS94+fIfgzajn7PwPWtbSfCMdpusliwhByte9f2bb/eWMbfpXELEkfi0AL8uCTmmp3C&#10;VOxufCfw7pvw38P6xrkcKx3chMYYdkXlh+JKj865/wAI+LJPF3h+81ORt5k1K4j35znaVGfpwR+F&#10;UPiP4ql0j4Q3l2rbUkilmRR1+Ysw/pWh4D8Mnw18L/C1qdqyGzWeX1aSQB3/AFavLxEnNnrYJKMb&#10;9WWZQG45rNvpPKBBPFackiiPOeawNUkO1gW5Neez3ImfbWsmsazZ2cPJmnRPwJ//AF17D48ula4F&#10;qnEcQxke3FedfCy3W98bW8jH93ZxSXDnGegwP1NdL4qvBJcTO3QNjiiK1uVU7HK38MuqXkVjDxLM&#10;4jU9hnjJrL/aG+Ip8G+GLfwtoriNgogj29GY9XPrkg5+lW9I1ZLXW5rlif8ARoWkX/eJAGfzrwHx&#10;5rE3iXx5dzOQ8VupXBPRm5/ka9OnaEOZ9T57EN1q3suxx2n6Obcu0zNNPM3mSSH+I/5Fby2ghhzx&#10;tqW1thuH8R96nvwYYPTPWvOnJyd2e7CmoRUUcX4l2xxtk7eOtfMPiyY6trd1MOUDbF/CvrXSfAt3&#10;8TNSuNNtLtdPRIS8l2ybwgPA+XIyST61JafsN32oa5e6aviSzSWKCK5hkmtGUTxtkE8McEMpyPcV&#10;6WDp/aPDzCpd8iPiiSzljXOwketRBl3YI59q+x/E37BPj3TYWfTL3RtWQDOyF3ikP4SDB/OvCPHH&#10;wZ8S+AbjZ4i0K805v4ZJYWCP7q4G0/XNele548o8p5/YafJqdzDawwmSeZxHGqjksTgD86/SH4S+&#10;BrH9lv4PmSYBvFeqDzpZAckSEfKn0TPPvXhH7D/wdg8TeMLjxZq0G7TNEb9yJF+WSfBOeeoUYNdp&#10;+0H8V/7Yv7y6t2Y28KmGziXv/t49+T+ArwMQ3jcSsGvhjrL9Eb/waftOrPMPHniC88ceLhpgvC5m&#10;lD3l02SFUn5iT2AGT+FdZ8LfhTpHxu+JDaPpl7Mnwy8NP5t9dXEYia9xzt69Xb64XFeNXX2+3htd&#10;EsQz+I/EMio205ZI2OAvtmv0L+F3hvw5+zP8DZp5ILeVrCMAyZRn1DUXYnlWH3Uz0HYCvpNErRVk&#10;jjj5mH+0t8Ur34UaXb+G9HuodPvrm1SM2toQDY2vKxwZHR2HJxyAcd6/OP4sPrkPiV4NYiaBCPMt&#10;0U7kdD0ZT3roPjh8VNQ8eeMr66kvXkleZppZF4y+eOnYVjax8QtQ8X+DLTw9dWMN1NayeYl8wzJE&#10;o6gHsD3HtWLk9+hduiODhb5hsGd3Ax1r2/Q9Y8O3XhXQ/Dup28DIscnnyTK2YrlslZOD90Z2lQee&#10;uK8wbTbbQ9GN5OQ99KNsQU8DPU/gK1/gvPPcfEDT4CRMkhbzPMXf/CfWtadZ0pc8djOVJVFyvc9d&#10;039mvQda0vF3qbaTquThYgWhcdmTOcqR9MVzWufsj+LrRHn0i4s9btc/JJC2wn2IJ4P417X8TFif&#10;w1ZWDTx2c92kaWcrnYqz7BtVj2Ddj6kV4NY/GLxP4L1KWwudQu9PvbZjFLb3Q3BSOoJz/Oqqx2qw&#10;+F/1YKclL3J/Ejz/AMTfDvxL4NydZ0W5sY1ODM6ZTr/eHH61e8J51Twf4l0s8uiR30S+8bEMR/wF&#10;z+Vd58SP2htS8beDpNAu47W4aZ0drqIZIAP3R71wvwx1a1g8ZWKXfFpdbrSdsfwSgqT+Gc1phZfv&#10;Uns9DPEJezbW6OP20vl5J4rR1fSW0nU7uzlO2e3meJ/qpwaqeVJ1ABFZSTTaZpGXMkyBo9or0r4B&#10;L53jHULIji90XUIMe5tpCP1Arztg3Rlr0D4AXPk/FzQEzxPK1v8A99xsv9a6cNpViZYhXptHnEkY&#10;ViPTio/L3cDrV3UI9t3NGOCsjA/ga9e8P+F7D4K+HLXxd4usY7vxFfRCXQNCn5C56XVwp/gHBVe5&#10;+lc1T3ZNLuax95a9jB/4Q3Tvh34VN54mtTd+JNTizpukbyv2dTwJ5gPX+FPpmrPiKTSfDbaJ4W1V&#10;bh7e0tvtOofY2Cv9qlw3fg7UCrj1zWT4Ha58cePLnxBrtw9zBp6Nql9NKcl1j5VP+BNtQDoM1z99&#10;eTa1qt5qF026W6maV89ck54rpjelR5lvIylapVS6I6i6XR7W8VdFvZr2xmlRUW8hMc0eMElgMqRu&#10;yMg9q+tP2AdB87xJ411Jk+WKxht1J9Wcsf8A0AV8c+G0DXShBnbkgdh3r9A/2BdPW0+HvinUCObm&#10;/WEN/uRg/wA2P51xz0jY7Kd29T3mwsm/tIqQdvYZqL4jfCHw/wDFjw3Po3iCyFzA4JimAAlgfGA6&#10;N1B/n0NaGlXAbUmI6D/Gt7WtXttJ02S6nLFU4CAZZ2PRQO5NZxTlJQW5tdKLcj8xPH3w/n+BuvHw&#10;L43m/tDwxcu0uj60gBe1BOPMXJ3DBxuToc5HSrPgzxXrPwp8U6fDdXuRjz7DU7Zj5VzG3R14xyOq&#10;mvrPxN8GdJ+IurX9342s1v77UYzbooY/6HD1UR56OMZJH8s18neOfh3dfBfxJJ8PfGkrXHhTUGM2&#10;heIAnzWrk/K2e3PDp06mlJWbj1Mo9z2bx14Xt/EsJ8feBvLt9dsIFuda063faLxM48+BP7w/iH41&#10;7l+z38YtP+JegxWrS41SNclT/wAtFHf618YeB/EWoeBPEkvh3X38q8gCmG4jclJY2GVdWH3kYYr0&#10;LxBpc3w21ax+IPhO6LaNMyJqNupAe0uiOWKgcRtxgjjmqlH2sfNEp+zlfofa/iKPy7QMDxnFVvD4&#10;Hl9OprnPC/j62+Ingm21WAqZmULPGD91/wDA10Ph5yYAOhH+NYrWJ1cyb0NHVIwto2cYzVXwvD/r&#10;COBmn60zrbEZGM0zwpGzbghJZjgCqjqh7SNnVLLzrXhc7hiq9loAtbckjGFya9G0zwi81upkB2oO&#10;TjvWF4rZNLt2jxhm4xXfRSUWeTiJ89RWPl/416X5WnyzAZw+SfpVL4N6gPO2P2Ndt8XLH7RoM0e3&#10;lkJrx34Z6sLDWPKdsFv5iuXm5ro7HG1mfVOpsjWOQccVP4OZbHT72/kHC/Kre+OcVlR3H2zSY2Q5&#10;3DHXv2qXxdfLoOiwadGcFE/ekf3jyf8AD8K4K8uWFj1sNT9pNSfQ4/xJqxvtQxuyWOKpeLNR2osA&#10;fIRBj61mpIZr8SN0TnFYOuakZJnZupzXjHvJXM6/vNykE/NiuR1i8BGNw6Ve1K+PzNnBFcbq18Rk&#10;7uetSdEdCkRbahrFpZ3l0ljaSzKkty3IiU9WNfTuveIvhR8G/A403ws8E2pXUYa41WU5mkUjn5jy&#10;AfQdq8Q+FPw1XxhqEesaxtGiQS7EhY4a7lHRB/sjuam/aEGi3119luDbXbWr58y0G2HgYCr/ALIH&#10;Hvg130aEnFtnlYjHQp1FFK9jzT4g/HB9ZkuLXRf9IBBBujxFEO/1PWvRvgj4Vm0/wNHdXcrSTag/&#10;2qWVj1XGB+FfNFxeL4o8Yab4b0mPZFdTKjrGMcfxdO2M19aWesJb28WlwBUigjWFQOmAMD+VZVoq&#10;CsaYatPENyeiNS+uFViFb5RXP3l4Zpiitmpb6Vo4WyOtY8MpDMSK5deh6myuzu/Btvtt5ZyMFjtH&#10;4f8A6635e9Zvhae2n0WE20iyAfeweQ3cGtF/u1+q5fR9hh4xZ+FZniPrOKnUTurlaSqkvGaszdar&#10;TdDXqI8KRUZjVZujVYbtVWXhTVo5ZPQrSt8tVZmzirMn3aqSVsckyrN6VQuDtwKuyHk1RuK1iefV&#10;2M2ZssaqyH5qsXH3jVc11I8aW5HIaibrUkn3qjamNaDC3FfXv/BOg7vE3jE8/wDHrb9f95q+Qm6i&#10;vsr/AIJx4N543OOQlp/OWvIzTTCzPp8g1zCB9vUUUV+fH7MFFFFABRRRQAUUUUAFFFFACN0rkfir&#10;4mh8G/DnxHrc7tHHZWM025euQhxj3ziutbpXzd+3t4ubwx8A721iuDBPqt1FaBRj50zucewwtbUY&#10;89WMfM3oQdSrGPmfl1NMbieSUsXaRi7MeuScn9TXbfBHwwvjH4s+FtLl3GCS9SSbaOkSAu5+gVSa&#10;4bcT15+teyfs72/9j2vj/wAYSLhdD0CdIX5H7+4AgTuOzPX3dZ8lLQ+7re5Tsjz34heID4q8eeIN&#10;YY7je3804wxIwXbGPqBn8a/WP4E+Dh4S+A/hnQ4ohFKdLUvlcfvJE3Nn/gTH9a/Kj4SeE5/HvxN8&#10;N6FDEZTe30SOo/55g7nP4KGP4V+0NlbpBbxxBcIihFGOgHAFeBmc+RQproeFmlT2ahBdD8aPiF4R&#10;1TwL4u1LR9as2sr2GZvlfoyk5DKe4IIOa2fAnxQg8NeHb/w7rOhweJdCupVuVtZpWhaGdRjejrkg&#10;44r9U/G/wd8HfEKaKbxD4es9UmjG1JZo8uB6buuPauX/AOGUvhTjH/CGafj/AHW/xpRzGnyKM0z9&#10;hj4k4DFYGGHzDDyclbWLS1WzWtz864/iR8PY1Ab4VwsO5bVpyfzIp3/Cy/hz/wBEpt//AAbTf4V+&#10;iX/DKPwp/wChM07/AL5P+NL/AMMp/Cr/AKEzT/8Avlv8aX16iujOb/XnIltSrf8Agx//ACR+dn/C&#10;y/hz/wBEpt//AAbTf4Uf8LL+HP8A0Sm3/wDBtN/hX6J/8Mp/Cr/oTNP/AO+W/wAaP+GU/hV/0Jmn&#10;/wDfLf40/r9Hs/vD/XrIv+fVb/wY/wDM/OwfEz4dg/8AJKrcH/sLS/4VreF/jD4J0HxHpmo6f8MU&#10;gvba4WSGSLVpdyvnjHFffv8Awyn8Kv8AoTdP/wC+W/xqaz/Zf+F+n3kF1B4O09JoXEiPtJ2sDkHr&#10;6ipljqEk1ZmGI42yKvSnT9jWd00r1Hb8z0nTbr7VYQTFDGZIw5U8lcjOKvL90UyKNY0CqMKBgVJX&#10;gvc/CpaybQUUUUhDSK/OD/gpB4sGofFDQ9BSVXj0zT/PdVOSskrsMEZ4+VEP/AhX6Q15l4q/Zz+H&#10;PjTXrrWtb8L2l/qd0R5tzKW3NgYHeu3CVo0KvPNXO3B1o4erzyVz84/2Qfif4V+D/wATJtf8UPcC&#10;IWbW9u1vD5gRmYbmPPoB+dfai/t+fCfGRf6gf+3Jq7L/AIZI+EvP/FE6f/49/jR/wyP8JP8AoSNP&#10;P/fX+NdlfEYXET55JnbiMRhcRPnmnc8++IP7TOg/FD4GfEi58GJqF3Lp+m+XLI1uU2CbchYZ7KNz&#10;HHavzY0FrSPXNPa+JWxW4jM+Bk+WGG7A78Zr9kvB/wAF/BfgLTtSsNC8PWdhZaku28gVdyTjaVww&#10;OcjBI/GuWb9kn4SsxY+CdOyTngMP61eGxtHDqUUnZlYbG0sOpRSdmcJb/t5fCS3tYoY77UAkaBVC&#10;2T4AH/6q+Bf2gPiRH8Wvi14g8S2w/wBEupVW2yMN5KKEQkdjhRX6bR/sl/CWNlYeCdPypDDcGIyO&#10;neib9kz4TXErySeCtPZ5DlsBh3z60UMVhsPJzgncWHxWGw83OKd2fE+v+H7nwd+wbos6Qts8R66L&#10;q6mVsAIpcRKwxzkxqfwrx/4AeJtB8GfF/wAM694laRdH0+4Nw5hj3sGVSY+O/wAwX86/W64+Gfhi&#10;88HReFLjQ7Obw9FGsMenvGDGqjpgHuPXrXEf8Mj/AAk/6EjT+mP4/wDGtKeYwjCcZp+83+JrTzGC&#10;jOM18Tf4nnfiD9vv4Yvod+unX2oG+aBxAosyMybTt6n1/lX5qzSXGvapJLIxluruXPXl3dv55Nfr&#10;hH+yX8JYmJHgjTeRj5gx/rT7H9lX4VabewXVt4MsIp4ZFljcbvlZTkHr61nh8Xh8NzciepOHxmHw&#10;qkoRep8Pfto6Xd+DtL+FvhOYbIdM0FcleFaY4EmOfUD86xf2NPit4Q+DnjjV/EHii4mjLWP2S28m&#10;3Mp+Z1LNx04Ufma/Sfx18J/CXxKt7aLxLoVrqwtsmLzl5TOM4I57CuOb9kn4SscnwTp5Pqd3+NOO&#10;OpOg6NRPUIY+k6Do1E9TjD+398J+AL/UCT/05NXmX7ZHxg0n4t/s12Gs+GZriTSZNejtZWmiMZcr&#10;HIcYPbcBz6gV7/8A8Mj/AAkPB8E6fj/gX+NdddfB/wAG3vgxPCc3h6xk8PR42WBjGxMHII989644&#10;1MPTnGdNO6OONTDU5xnTTuj8rf2ZfGfh34f/ABf0nxB4nkmTTrBZHVoI/MbzthC8DnHP6CvubWP2&#10;/vhhHo94bG8vpLxYm8lZLNgpfHyg89M4rvj+yP8ACVgAfBGnsPfef61Pa/sp/CmxuFnh8E6aJFyB&#10;uVmHIx0J966sRisPiKnPJP8AA6cRisPiJ+0kmfkXqeoXGvaneXt2/m3V5M8ssjHJZ3JLE+5JzX6E&#10;ftSaRL8P/wBi/RNDgZkEYsbaZ1Hyk7dzZPoWGa9oj/ZO+FEF1DcxeDLFZ4pBIrKWGGHI716N4h8I&#10;6P4u0eXStZ0231LTpQA9vcoHQ46HnvRiMdGrKHKtIhiMfGq4cq0ifj78CfEWg+D/AIteHdb8SCQa&#10;PY3JuJBGm9gyqShx3+bHAr9Crf8Ab2+FV1cQ28V9qDyyusaJ9ibLMTgD8Sa7D/hkf4SMcnwRp5+u&#10;7/Grmjfsv/C7QdSgv7HwZpsd1AweN2QvtYHIOCSKWKxOHxT5mmLE4qhinzSTufnN+2R4y/4TT4/e&#10;IpkkMkFiUsYVwF2rGvK/99lj+NdJpek3vhL9iDV9SS3bZ4m16KOWUZH7iIjafTHmKevvX3jq37LX&#10;ws1rUbq+vvB1jPdXMjTSyNuyzt1PXrXXL8MPC3/CFr4SOh2b+HVTyxpzx5iCg56fXmrlj4ezhTgt&#10;jWWYU/ZxpxTsrH5D/BLXNI8L/FjwxreuzNb6Tpt9FeStHGZGzG24cD/aA/Kv0Juv2/PhUltIYr3U&#10;Hl2nav2Jhk9hXcf8Mj/CTr/whOn/APj3+NH/AAyP8JT/AMyTp5/F/wDGpxGKw2IkpTT0JxGKw2Ik&#10;pST0Pye8SatceLvFeo6i2+W61K8eULnLszucD3PNfQX7UtnJ8PfhX8KPh86CC4s9PfUbuAHkSyHB&#10;J/Et+tfefh39mv4aeEdVh1PS/B2m217DzHLsL7CeMgNkZ96veOPgT4F+JGqx6l4k8OWurX0cQgWa&#10;bdkICWCjB6ZY/nWrzGm5R0fKjR5lTc4OztE+Hv8Agm/4RTVPifrmuSRgjS7DyYsjhZJGAz7HarD/&#10;AIFX2T+1B4uXwV8B/GGolgsjWTWsXu8n7tR+bV0/gH4T+FPhgt2nhjRYNIF2QZhDn5yOnWtDxt4B&#10;0H4i6MdJ8Q6dHqmnl1kNvMTtLDoeD2rzq+IVav7V7HnV8Sq1dVXsfjN8PPDr+MfHfh/Q4jufUL+G&#10;2xweC+DxnsMn8K/a7TbZLGxgto1CxwoqKo4wAOK878P/ALM/wz8LazaarpnhGxtNQtX82CddxKMO&#10;4ya9PVRjpV47FLFNcuiReNxaxTXLokKKWiivNPMCiiigAooooAKKKrXt5Fp9vJcXE0dvbxqXeWVg&#10;qoB1JJIAHuaALDfdPavyK/4LB/tLWHirXNI+E2hXYuY9GmN7rTxNlPtBXbHD9VUkn0LAdq9n/bQ/&#10;4KleHfAOkX3hX4T38XiDxXLugl1qMB7KyHRijdJXHbHygjJJ6V+QF3caj4s1ua5na51PVb+be74M&#10;ks0rHk+rMST+dAGYPm4r2T9mH9lnxb+1N48i0Lw3b+Tp9uyPqerTD9xZRE/eY92IztQckj0yR9Cf&#10;sw/8Eq/iD8WL2y1bx7HJ4D8KNiRo5lB1C4T+6kZ/1eR/E/Iz901+v/wh+C/g/wCCPg238N+D9Et9&#10;I02Pl/LXMk7Yxvkfq7EDqfp0oEJ8Ffg14b+A/wAO9J8HeFrUWul2CfewN80h5eVz3Zjya7uimTMV&#10;XOcUDB+o/wA96/n5/wCCkHjrT/iB+2H48vtMlWa1tJLfTvNQ5DPBAkTnP+8rflX6Z/tx/wDBQrwr&#10;8B/DWr+GPCmow658RLiBreOO0kV4tOZhjzJmHRgOidc9cV+Hd9dT6nqE91cSPc3VxI0jyMcs7scl&#10;ie5JNAFcDLYr7b/4J+/CLTPCNvrn7RnjpfI8F+CYnk05JuPt2oYwir67WIA/2iPQiue/Z1/YT1Hx&#10;Ro6fEb4sXK/D34UWOLm4vNTzDc30fVUhQgHD9Nx6/wAINYX7Yn7Vtl8Yf7K8D/D/AE9vC/wm8OgR&#10;6ZpMYEZuWAOZ5lB5YkkgEkjJJ+YmgVjwz4q/ELVPix8RNf8AGGtSmXU9YvJLuU9l3HhR7KMAfSuU&#10;p24tyeT3NfR37K/7DHxC/af1SCew0+TRvCKy7bnxBfIViCg/MIh/y0bHYcA9SOlAWL37Af7Ld9+0&#10;l8btME9k8ng/Q5UvdZum4jKjlIM92dhjH93J4xX7/wBvbx2saRRqqJGoVVUAAAAAAD0GK86+AfwH&#10;8K/s7eAbHwl4Tszb2cPzzXEmDNcyn70kjdyfyHavSWwozQMdRXzB+1t+0Zrfwrkl07QmFhBYWlrf&#10;6tqY8syxx3F19mhjhDhlBLLIzu6kKqcAlshP2Yf2gte8eXWmWGuyyX+ma5BfXOi6pMIvPP2OdIri&#10;OQxqqSKfNjZJVRcgtlQRmgD6gooooAQru61+Nf8AwWsH/GQHgsf9Swp/8mp/8K/ZWvxq/wCC13/J&#10;wXgr/sWF/wDSq4oA+5v+CXf/ACZb4IP/AE0vP/SiSrP/AAU2GP2K/iB/u2v/AKVRVW/4Jdf8mWeC&#10;P+ul5/6USVZ/4Kcf8mV/ED/dtf8A0qioA/H/APYz/aof9kf4j6l4sj8PL4ka8057D7K139n25ZG3&#10;btrf3emK9G/bG/4KJ69+1r4T0zwsvha38LaLb3P2uaJLs3MlxMoIT5ii4A3HgDqaX/gl/wDBjwd8&#10;cvjhruh+NtFi1zS4dEkuY7eWRkAkEsQDfKQehNch+19+z3rH7Hf7QbRacCmjS3A1Xw9eAbleIPkI&#10;2erI2FI/3fWgD9DP+CSP7NviL4ReAdf8ZeJ7GXS7zxQYRZ2c67ZRaoGIkcfw7mc4B5woPGa/LX4n&#10;f8nReIv+xtn/APStq/eP9lH9oLSf2lPg3pHi/S3SO82C11KzGN1rdKBvQj0Jww9Qwr8Pf2uvAOs/&#10;Bn9qjxnbanbsk39syarYyNws8EkxkjceoPQ+hBHagD+h/T/+Qbb/APXNf5V/Of8AHEf8Zd+Mj/1O&#10;Vx/6VtX6V6L/AMFlPhhH4Jglv/DniKPxFFbAPYRQxNC0oXtJv+6TzkjIFfmX4PtNb/aK/aZsXs7P&#10;dq/ifxH9raGFSRH5k5kc+yqCST6CgD9vP2wv2X7P9qn4Fjw59pWw16yKX2kXsn3IrgIRtfAzsZSV&#10;OORwe1fjtrfwd/aI/Yx8TS6tbab4h8LPCMHWNILSWkyf7TplCOfuv+Vfp5/wUR/as8f/ALLngjQo&#10;fB+hROmsK1q/iS4zJHZTKOEWPGN5AJBY44PHFfOn7Lv/AAVw0/w74JHh/wCMtlqmu6lAzCLXbKKO&#10;YzxsSdsyFl5GcAjqAOBigDhfgL/wV8+IXhPVLSz+JNna+MdCZgk15bxLbXsS9C42/K+PQgfUV+uf&#10;w7+IWi/FTwTo/irw7eLfaNq1utxbTAbSVPYj+FgQQQehBr8D/wBuD41fDn47/FmLxF8NfCreGdO+&#10;yCO7aS3jtzeT7yTKY4yQOCBk8mv1q/4Jl+FtY8Kfse+C4dYjkt5Ls3F9bwyjDC3klLRnHowIb6MK&#10;APE/+C2Hy/BHwBgn/kYj3/6dpapf8ESR/wAWt+I3/YXg/wDRJq7/AMFsv+SI+AP+xjP/AKTS1T/4&#10;Ik/8kt+I3/YXg/8ARJoA/STb7mnUUUAFFFFAH5Tt96oz941I33qjP3jX6Itz8kIW+9UTfeNSt96o&#10;m+8a0MHuV5OrVDJ2qaTq1QydqpGMyJvu1H/Cakb7tR/wmrOchbpUDd6nbpUDd6uBhIgb7tVpfumr&#10;LfdqtNWyOKoU3+9TGp7/AHqY1bnmMSvbf2Z9S23WuWBY5aNJ1XtwcE/qPzrxLFd58Ddc/szx/HAG&#10;5uoJIjjp2YfyrkxcU6T7ns5VU9nioyPpq+uhCCFyX7msaRizZJyfXvU82WySc1AwxivmlufprkQy&#10;VBJU8lQSVZmM7GoW6CpuxqJvu0zOW5A33jUMlTN1qGSqRm0RSfdqGT71TSfdqGTrVoxI5Pu1A/ap&#10;n6VDJ2qiJDGqGU5FSt92oG6GrWxmyJvu1C3Spm+7UJ6VRjIhb71Ment96mNWiMpbFdvvVD/Eank+&#10;8ar9zVowlsD1Xb7xqd2qBhgk0zAhb7xqvJ3qw33qrMc5NXE5pEDdTVaSrLdTVaSt1ucVTYpy/fpr&#10;dKdL9+mt0rboeb9obRRRQbR3EyKa3SlpG6VkaiLQ1C0NSNUxKQmim1Jqgob7tJTm5FSzWAynZplK&#10;vWg2HUUUUAO9KWk3ZxS0AIelcv8AErRH1rwvMYl3z27CZF7nB5H5H9K6mlCjB4yCOh/H/wCtXPiK&#10;Kr0ZU+504Wt9XrQrdmer/s7/AA0fSPD1lJIo81kDnjqTX0ZDpAt4ASvGK5j4SXUF94ZsblMYeMBu&#10;OhHBFejMyG3I46V+H4rBxpVJR7H7jRxHtoRnF6M828U3i2sbIo5PFeeXzL82Rniuo8e36/2o0QP3&#10;Bg1xfnfaJNvbNfO1E+Z2PUjsjh9Q0uS81AbV43V7d8P9DfTdDC4wSorD0Hw2LqZHKZ5H869Vs7EW&#10;tuiBcADpX2mT0JSjqeRiaig9DhfF9u00SA8jNaWk3DrZxxjhR/hVnxNCDHnHArCh1BI1C7sV9VUw&#10;toXPLpYnmnZM6VZd6EA9q861af7Pql7MOGjgc5/A12VpqMUisoODiuK1aNZry9UHJk8uP/vp1H8s&#10;15qjZs75yukcn+0Mot/h7p2kw5DXAt7QL7s6D+leyajGLfRrWEHHlL5YP0AH9K8U+MFwNY+J3gHS&#10;AdyTarCzKP7qDcf5V7l4kUGGIdFy2frmvNqrRs9bDvWK8jjJNy7kzj0rC1Rm2sM8V0FxCXkLbjgV&#10;g6sixsWY/KOTXnM92J2nwk0wWmh6xrEg3GdxbJjrhcFv5j8qz/Esyqsg3Hjmu00mH+w/AGkWxUI8&#10;kHnuPUv838jXnHii6jk3DdjNXBaXM5vW5xV5NthusHmeSOI/7q5c/wBK8X09GvdQ1O96rPOxQHsu&#10;5q9J8YX39m6BNKrYk+zyS/i3yrXA6XD9m023U9Qoz9cZ/wAa7KjtBI8bCrnrymy5AoUsccj0rK1i&#10;7/dn07D0q40x2sc4HtR4O8L3HxA8aado0eRFJIGuH/uRDl2/Lj61xqPM7Htymoq7PWPg/wCCm8Pe&#10;CYtSuV/0vVpRcfSIcIv/AKEf+BV6Z4iVtDj0LxJt32thN9nvgvBNtMQrN/wF/Lf6A1c8SWcdrHa2&#10;8KhIYQkcaL2UcAflXURabBqnh+SxuoxJa3MLwyqe6sCp/Q17tNckUj5Op7822WktD1IBrmvHKx/Y&#10;xG6hoiOUblTzV/wDqcureG44Lt92oafI2n3QPUyxnGT/ALy7W/4FVLxrAbi8sLVBuDEu2egVT/8A&#10;XH51liaiw8JTlshJc54x48ubP4W/DoaRo0KWbahJIf3fyldx3OSPocfjXxn4g1SPWfENxcTMRpej&#10;xF5AejEdvxOP1r3L9pLx8L7WtSlR8W9gPIi9C3G4/ngV8veJvtCaVpGgQnN/rEyzT884Y4jB/nXN&#10;lVGVPD+2nvPV/oYYiSnOy6HvX7E/w1vPiN451Lx3cQNeXFvI1vp0BTd+8K8sPQKOldN+2N8SGupJ&#10;NB0FLi5tdFtmgAkADLNnM8nHUb92K9q+H8+k/s7fBu1e0aODUtNtVaHcWEj3MilWbA4PUnr/AA18&#10;FfFbXrK9kh8Q2Piwv4hhnkS40mWF1dQX4kEmNr55yD617DtzKL6mOqTceh4yGknmGMvI7fizE16L&#10;Hpa6LptrpjYMgX7RdOPU84z7DArofBvh2x8UMniYaebO8UOFt1XEN1KP409x/d6Z6VznjJp9P0W5&#10;uLhTHcXUmwKeq9cj8P60V6bp2tqh0qkXdvc4fXtUOqXrOPljX5UXsBXYfAnn4iWhHAEUmPyFee16&#10;H8BV3fEK37DynH8qyatHQqLfMe2/tNtN/wAK9sDJIMxyxYKjvjrXkELRfF7QY7cqf+E006MiJ8/8&#10;hGFRkKT/AM9EA4/vDjsK9p/aYh8z4XxvnjzoiD+X+NfKOnXVxpd5FdWs729xC4dJI2KsrA5yD2rf&#10;DVFTTUvh7GVanz2lHchkR7djG6lGU4KsMEH6UQzeXMjhirKQQfSvS9c0mx+Jnhq48Q6dtg8SWaeZ&#10;qtiowJ16G4jH5bh75rzExkEkDpzitqlP2TUo7PVEU5xqLU7X4ow+b4kTU04i1S2ivFYerL8//jwN&#10;ces7xnhjiu21tk1z4W6Hdg5udKupLGX12ON8f8nH4VwhYrwaeLT9pzraWplh7+z5XutC0t3nO4ZF&#10;df8AB+9jt/ih4WmJK7dSt/1kUVw6nd0rZ8I3CWPizRZieYr2Fz+DqayoPlrRNaivBo+gfh98KtGs&#10;viDdXVzHF4n1O0uGkXSRE7W0bNuaNpMDLlSDlF9BXlnxq8O+KLfxpc3/AInvYNRv79jKs0Nwsnyg&#10;4AKg5jx02kDGMdq7HxZ8VJfC3j7XLOC7u9MuLXUZQssC5UgMcHIOehPY1xWqeKte+M/xAsxe3k19&#10;eXLR2aSzHkRjuc9O5/ClKLlXlHuy4SSoJvdIWS3fwn8M7SBz5N54km89vX7LESFB/wB593/fIrmt&#10;m1RgCtD4meJIvEXiq5Nsc6da7bWzXoBDGNq4Hvjd+NZFreT3p8uOBppAM/ul3E1viJXnyx2WhjRi&#10;1G73ZueHeLtQD1r9Mv2PdHOk/AKzdgFe/u7m5PuA/lr+kdfmP4ZmSS9TLDrgjPPT0/HFfrl8ItIG&#10;gfBvwxZbQjJYI7D3fLn/ANCrjqa2UTsptJts0dFcQ3k0sjBY0UszMeAByTVix0+TxLfJq92jLaQ8&#10;2FvJx7ecw/vHsOwrE0e3PiDVDGTjTYn3SDtOwPC5/u55PrivSG+6fmAGOma3lF0I2S95mcJKq7yf&#10;uo4HUIW/taM55Dd6pfGD4SaZ8aPAN34f1RIwzoXtLrZl7WYD5XU/oR3FbOpW0j61GyLuTPNdXb2x&#10;MeX+7j0rD2cnrY6FUp63Z+Xs3hrVm1C7+GfiaEweO/D5LaLqG8lbmPG7yCx6qy8qT06V6B8D/iDZ&#10;3yzabr8O60uIm0/UbaZM4XpuI65QgMK9q/bA+BM/j3RYvFHh1TF4w0P99byxfK9xGuSY/dh1X05H&#10;evjafx9aapf6d4oinS11qU/Z9ZsSNhaVePPA/wBrGGHqKlxlDUx5ozdkz6M8H3Gofs9/E2TwnqFy&#10;Z9DvUWazulJ23NswzHIPcZ5r648MoJNPR0YOrDKsOhB6V8k3Qu/jH8LrO0gkjbVPDkLXlhI2FLR/&#10;eeEHqT6LXtv7HXxatPFXhz/hH9QcLqFqMwmTg7QSCv4HNEoapx6jjU5fiPVdYjf7GflP5V33wO8F&#10;i8nN9druROI0b1PerN1aWiWZklZGUDPbFXfDPxG0jw3GyiZAem0dK6Pq8krowliYOVj2C/tLWz02&#10;QsEjjQFmbFfM3jDVP7Y1qQIf3YbIHoM1u+PPjI+uQtaWRJjJwccbq4CKSRy0kh+ZuTUz/dRt1ZVG&#10;PtZ8zWhS8WaV/aGmuoAbivlDxFbTeFfFBbaViMhZfz6V9jwxiaNl3ZGO9eW/FP4cReILR1jXbJ95&#10;H29G7frXHHR3Z6E482x0nwc1qLxBaLKTujtk81t3YgcVneMtWe/vJJC5JZiah+G/huf4c/DNxdvu&#10;vNRlL9MHyl4X+tYepXBkkA3ZPc15uIlzT0PewcHGCvuJ5ot7VzjlhXEa1fbnIJJINdFrF0IbfG7k&#10;CvP9Wui247sk8iuCWh6MUZupX2wN82Kb4L8IzeONaERV49Ot8SXdwByqZ4A9WJ4A9azvIude1S20&#10;2yQyXlxII0Uc8n19q9o1AWPwv8M2+lWUis6DzJp/4ppuhY98L0Hoea6MPR9pK72OHG4uNCPKt2V/&#10;iN4otvB+lx6baCK0kji8tIYeBaxg8x/7x6se5NfGXxe+KQklmhgkY9goP3jXS/G/4peW9yqzNJM+&#10;TIxbJOTXiPw68Aa38ZvGkGnadC0ryPmR+dsSdyfwr2tG7dD5bXfqet/sn+H5b7VNX8V3i7mRfs1v&#10;uHQtyxH4D9a9w+3ND4gZV5xC0hGfeuY03QR8JfFWteE7b/j3to7aVfctH8zfiQa3vD8iSNfXUpBl&#10;kxGPYZzXhYht1Hc+uwKSpXRLPr0moTlMbSTirU2LPTyGYmZhUeg6ULzVrm8J/cQKFHoWOf6D9ar6&#10;9IPtxVTlVH4V2ZXh3isVCHQ4s8xqweAqVL2eyGaPr13od559rKQM5eM9H9jXq2geKbTxFADH8k6j&#10;LwMeR9PUV4vUtveTWU6TQOYpU6MvWv1+VNWSXQ/nKlipU5O+qbPcn+7nOeaqzfermPDXjmHUljtr&#10;5hHd9BIRhX/+vXSyNuOa5uVpnqqUaiumVm61Vk7/AFq03Wqsnf61S3OaZVn6D61Ulq3P90fWqcpr&#10;Y5plOTvVK4q7N0qhM3FaxPOq7GbcdartVi4qCupHiSfvEMnao2p7GmSNTLIWPevsT/gnNcOuveMo&#10;ONjW1s59dwZx/WvjliCpFfXn/BOeXHjDxfGP4rOFj+Dkf1ryc01wsz6bIH/t9M+8aKKK/PT9oCii&#10;igAooooAKKKKACiiigBrEKpz0r4O/wCCmniJP+KM0RJlzme8li7j7iqfx+b8q+8X+6fWvkf9pP8A&#10;Y58T/Hj4pQ+IIPEem6XpUdtFaokscjzKqkszbRgEkscfMO1d2DlCnWU5uyR34GcKdZTqOyR+bu7c&#10;2Acn2r2jwVo+pXfwB1Sw0i0nvdS8VeILfToIbbJaRYI/MII9N8ie2V5r6r8H/wDBNnwppsiyeJPE&#10;eoa5g58i3RbaM89+Wb9a+ofBHw90L4c+H4NE8PafHp2mwklYo8nLHqxJ5JPqfSvYxWZU5Llp6nsY&#10;rNKUlanqeBfsffspSfBu1m8QeJEhm8UXkYWOOP5hZxkcqG7se5A9q+o/woC4OadXz1WrKtPnm9T5&#10;6tVlWlzzE/Ck5p1FZGI3mjmnUUAN5o5p1FADeaOadRQITnFLRRQMKKKKACiiigBuPaj6U6ilYBvN&#10;GKdRRYBKKWimAnNJzTqKQDeaUUtFABTcU6iiwCClooosA05oGadRRZAFFFFABTeadRQAgzS0UUAJ&#10;igfSloosAUhzS0UwG806iigAooooAKKKKACiiigAqrqVl/aFnLb+dNb+YMeZbvsdfcGrVFAHkfi7&#10;4N+MNZWQaH8XvE3h3Iwqi0srpR7/ADw7j/31XzR8SP8Agm38Q/i8zw+MP2mvEut6U7ZOnvpAjjx6&#10;bVuQh/75r7zooA+BvBf/AARu+D3h+WOXW9X8ReJ2XBaKedLeIn/djUN/48a+ovhb+y38LvguySeD&#10;/BOlaTdqMfbRAJLn6mV8t+ter0UANQEdadRRQBg+JPCNn4otxFdtdRMv+rms7qS3lTPXDIQa+fPi&#10;r+xDdfEyGW3T42fEnR7SVSrWcWrCSFlOflIK7iPq1fUNFAH506P/AMEV/h1b3Ym1bx14l1Rd25o4&#10;0gh3euW2sT+lfRnwl/YD+CPwbuILvR/Bdpf6lCQyX+sf6XKrA5DLvyFPuAK+iqKAPmD9pz9hHw7+&#10;1LfQXPiLxd4q09YRiGysr1Gs4cDqsLoVz6nqfWvn7T/+CJvw+iut958QPElxb5/1UcFvGSPqVb+V&#10;fpBRQB8p/C7/AIJm/Aj4Yzw3K+FD4kvojkXGvTG5GfXy+E/8dr6k0/T7bS7KG0s7eK0tYV2RwwIE&#10;RFHQADgCrFFABRRRQB5L8cP2f9P+L0tlqMV5/ZGv2YjSK9a3FzDIiSiZI54Cy+aqyKHX5lKtkg8k&#10;GP4P/s/23wz1S81y/wBQXXPEV4Zi91FaLaW8AmlEsoggDN5YdxufLMzED5sKBXr1FABRRRQAV8v/&#10;ALU37APgn9rLxppniTxPrWuabeafYjT4o9LkiVGTzHfJ3xtzlzX1BRQB5z8APglpP7PPwu0nwLoV&#10;3eX2l6a0rRT37K0p3uznJVQOrHtUnx8+DGk/tBfC3WPAut3V3ZaZqfl+bNYlRKuyRXGNwI6r6V6F&#10;RQB8sfsv/wDBPjwR+yp45vPFHhnXNd1K8urNrF4dTkhaMIXV8jZGpzlR3rt/2of2TPCH7V3hfT9G&#10;8VPeWb6fcfaLXUNOKLPFkYdQWVgVYDkewr3CigD5w/ZZ/Yn8P/smX2sSeF/E2v6lZarGq3FjqckR&#10;hDqTiRQqAhsEjrjmup/aI/ZN+Hf7TmkwW3jTRjPe2ylbXVbZ/KurcHnCsOq5/hORXs1FAH5m3H/B&#10;EfwzJrgmi+KGrJpO7m0fS4mnx6ed5gH/AI5X1r+zh+xT8NP2X4Wm8LaZLea3Inly61qbCW6ZT1UE&#10;ABB7KBmvfaKAOb8eeANA+Jnhe98O+KNJtta0a8TZPaXSBlYdc+xGAQR0IBr4P+I3/BF/4feJNQku&#10;vCfjHV/CKOc/Y57dL+BPZcsjgfVzX6KUUAfCnwU/4JG/Cr4Yata6t4iv9Q8e39uweOG/RILTcDkH&#10;ylJJ+jMRX3JaWyWdnDbxRrDHFGsaxxgBVAGABjHAqeigDw79qj9k/wAN/taeFdG0HxPqWpaZa6Xe&#10;m+ik0t41cuYymDvVhjB9KZ+yn+yT4Z/ZJ8P63pHhjVNV1S31W4juZX1R42ZWVNoC7EXjHrXulFAB&#10;RRRQAUUUUAflP71GfvGpKjP3jX6Itz8kIW+9UTfeNSt96om+8a0MHuV5OrVDJ2qaTq1QydqpGMyJ&#10;vu1H/Cakb7tR/wAJqznIW6VA3ep361A/Q1cDCRA33arTVab7tVZq2RxVCm/3qa315pZmWPJY4FZN&#10;5ftL8sfCfrWvNY4IU5VJeRPc3o5ROT3NaPgPVDo/jTR7pj8q3SByfQ8H+dc6Cd1SJI0TKynaVO4E&#10;dqwn7yaPYopUpJo+3X+76jqP6VBJ2qh4X1Qa14Z0y+DZE9vG59jjp+h/Kr8navmrcra7H6LGXNBS&#10;7ohkqCSp5KgkpjGdjUTfdqXsaib7tBnLcgbrUUi8ZqVutRyfdq0RIgk+7UMnWppPu1DJ96rRgRP0&#10;qGTtUz9Khk7VRMiNvu1A3Q1O33agboauOxkyFm+Wom6VI/Soz0qjGRC33qjc81K33jULferRGUti&#10;J/vGq56mrDfeNVz1arRhLYY1RTNgVK1QzdKtGHQhNVm6VZqs3SnE5pELdTVab7uast1NVbj7tdEd&#10;ziqbFSX79NbpSyfeFI3StTzftDaKKTufpQbR3EpG6UUPWRqItDULQ1JmkdxtNp1NqTZBRRRUs1gN&#10;oopKDYcDS0i0tABT6ZS0AOpd1NXpS0g8j2z9n3xcbVbzSZXJCnzohnseGH54Ne4XXiJYLcsW4A/p&#10;Xxx4Z1qTQdatryNtuxsP6FSRmvcr7WHuLBnV8hk3dfUV+Q8VU54XEKpBaSP1jhvELE4Z05PWBg+I&#10;NbOoalcTZ4LHFU9LuPMuBn1rFmuvvFumasaHcZux9a+Iw6dR3Z9rL3Ee2+D7VWRCetdv5IWPNcX4&#10;Jf8AdLXbyNiGv07LIckUfLYyV3Y4vxbMI7d8V49qmvPbSEgkDPrXqXjR8QOa8N8QMW8yvo6nwHj0&#10;lyzVjpNH8UM1xu3naR3pg1ln1+NGJIknjJ+gBP8ASvO7LVDYz7Wyy/Wuj0KYX2vxzY3onP6Y/rXz&#10;soq7se6pNxRoWmmS+Jv2jvDbquY7OOec56A7ev617bqV1Dqen74fnSKV7dZPUqQGP51wfg3Txpus&#10;a1rPS5+xmGBu4eRgv/oO78q6Oxb7H4ctrc7sqzM2fUk5/WuarhnyHdRxSU15GfefIuBj3rEisG1r&#10;W7OxUbhPMqEexPP6ZqfUNURJCAfmFbXw3VZPEEuoMNqWcDSbvRiNoH15/SvFnTs7H0tKspxujofi&#10;Vqy2rGOA8R/KmzoFHAAryDWtSe4h4Hze9d34sunmuH3DemMDHtXnmoskl9HF0DMM47CqhFXSJrT5&#10;YSl5Hn3xI3yWsMG4fvbiK3A/2Yxub9a524kEeFXovFavjS63+ILCA8+WktyV92IA/rXP3U21iQOa&#10;us9TjwC91yZXvbry4zyRXt3wJ0WXwBo7eKdYtQNP1QLH9rXLPZxg5DyLjiJjyWHTuB1ryb4f+D5v&#10;iN40stHTMdux8y4kHRIl+9+JztHu1fclrpttZ6fFZrGq2qRiJYsfLtAxgj6Crw1NN80h42q4rkic&#10;Z4sHmXls6NmM4OVIII4wQfTBH511GnyN9hjweQOPzrzDxhBJ8P8AUIyjyT+GXdSYQNz6fzyV7mLn&#10;p/B16ZA9O0/bNY27xOskbqHDpyrA8gg9xivXnTcUpRPChNNtSMMFdC+ISscRw69AAAOFN1CMZPu0&#10;RA/7ZfnkeNPEQtX1W+3ARWduyE+4Xcf1Kj6itzx9o76l4fae0fZqOmuuoWbdjLF8wQ+zgMh/3q8b&#10;+L2tNZ/DuVslbjU5lJU9QGPmMD+WK8HOZc8KVD+eSRvSklzPoj5F+JFw2uapZaf5nMshmn55OWz+&#10;NZfwB8Px/Er4/m+ux5Wnaaxm2MCcRphUAHr0496yvFmrrb3fiHVicm1g+zwn0d/lP5BjXu3/AATv&#10;8JGe81HVZ4vOSSWOGQnP3ON5PHoa+iaUUonnf3jvvj4Dq11ovhfTEmu767laUsoPEbN+7AU/7AyT&#10;n+KvOLv9mPVXw82hXb7h1Wwkft2wDXuOjSj4j/tFa94kgg/4l+mr9nhhDFhESAoUZHAAU8V9CIGj&#10;VflOMelT7Kc+hpCpTp6N6nwJb/s/+NdXaOxi0e/itY2GJriE28eAflB3AYC9eK5j4qfs9+J9Ymh0&#10;q50yWa9ijeS01CzcTLKFA8zzkA3KBxhv59v0c1C6RbGcyHyoo0LO5PCqBkn8q4HwTcJY3Eut3EMj&#10;X2q/Jp9mozO1uPunb/CGOWYngbhk9K7sJRqJtJXRx4mtRk072Z+QGueGdQ8OapNYahbSW1xEdpVh&#10;gY9c+leufB34X+KPD2saP4h1PQ7yz0PUE2215NEVSXdyMfUAke3Nfo34m+ENnr+rR6/e6Ppl5cxT&#10;C4GkSxrJCSP4vMI/1nocY9j1rmfj1qFl4i8C6JPbKYZYNetoJbWVdjwERyjay9se3FLEYRwhzQ1Q&#10;UcRGbtLRnzF+0VYtN8J4wEwxkhwP++a+S5NKkX7yqD6bhX6KaP4Z0fxlr/hbSNesotQ0q4wZrafJ&#10;R8REjoR3Ars9a/Y6+Ct8zH/hHmtGyf8Aj2v5Ux/wEkiuOjSnNXR0VqkKdos/MTw9rV94Q1aDUrCQ&#10;RTwn1BDKeCjDuCOxrp/HHh2y1jSG8X+Ho0jsJnC32npwbCdh0A/55tg7T26HtX2J46/Ze+BHwpsn&#10;8T69dao2mWrZ/s97vK3L4+WMYXdkn0I4r44n+J9hp/xD1DVdA8OwaV4bumMTaEZWkje3P8DliSSc&#10;A57Gu6PuR9jV2f59zkfvv2lMo+B4zq2heKdI+8ZbQXka+rxHJx77WauK8s9zxXrlpodv4N8YaF4i&#10;0wm58J6pKYkkY5MQcbZIZPRlDH6gZrzbxNpb6L4g1HT262txJED6gMQDTxEHClG+vLp6hTqc05Nb&#10;PUzM46cVPYyiG+t5CeVkU5HsRVfOafHtVhwSa44XjNdzqktGjuvjtCIPit4hkxjzpxMD/voG/rT/&#10;AADN/wAIr4V8Q+JiD9reP+zdPZuzyA+a4/3Yww+rCrPx6t3f4gJIMsbzT7KZfctAgqt8Upo9FtdE&#10;8J2pwNJt992+fv3UgDSf98jan/ATXoNKFSpVfQ4o3lThT7/oeftIWYk9a9E+CdjFqviyG2ZpI5c+&#10;YJI+6jkivOT165r1H9nfEfxBjlI4WFs15EpaXe7PRi9Uj1D48eC9F0XTUu7HT4rGWK8tArRgKQGM&#10;gbPrnaDX6G3Gs2k+m2GlWMqxWyW0SzzjjCbB8o9zXxf8XrfRxo97qWvFhpFpLaz+Wv3rt18zbAD2&#10;yTyewBr6U0H4Z6lrGl2V35zok8CShVJAwVBxj2zj8K9DD8mFh7SotXsctaM8TP2dJ6Lc9Mt9e0TS&#10;bdFjeONVGFXI49qSb4l6XHx50RH1FcTH8IJGZS8rNjrk1sQfCK127XC7vWh4yOra1GsDNdS0/wAT&#10;tJjkL7w30qOX402G1ki3H6CrUPwn05Y89cdRimr8N9Ohk3BeB7CsvrnRIf1Huzl774rtcS/uYXZe&#10;2V718B/tQeBm8H/ECTxDY2TWuka05lCBcJHN1dePXkge9forq1joGiyJE6NcXcn+rtLdd8rn6DoP&#10;rx715P8AGD4K+J/jB4XvoLuSDwrZ2u+az0zYlzNcyKpEZkcYCZJP3SetTVqTklzLQdOlCm20z5g+&#10;APjv7LfWto8mVV1KHqfb8ccflXq/jKb/AIU/8Z7DxFokUlloWs4u4IGGBFJ0liGDjhga+Q/B+oT+&#10;Hde8iYGG4tpCj56gqdrD8xmvs663fE74B39nMm+800pqGnzbCGRhkSx7v9peQP8AZrGNvhNZan2d&#10;4f13/hPfBtvd2zj99Hk7T0OK4eHwJqFvqEnnzMy7jjcTXmP7GvxVE+hxaVdttwQVz719X6tZi+tf&#10;NiAJIHIroUpSp2T2OanThCp7yOEs9HjsUBc729TVz7OGbjkEd6c/JZHOCpqWB04Brz5N31PatZK2&#10;xGYTEnHX2potWvJFjIOGODntViR1yVQ/N6UsNyLW1ubg8GNcfiRWU5cqua04800jh/iBqQmvhAny&#10;wwL5ap2AFcBI2ZHbHArW8RX73FxIQQBmububgR27EsM+teWz6CJi+ILslW+bjpXnuqahgt83ANdF&#10;4i1ALGyjk+tY/gvwzJ428WwWWdtpGDcXT/3Y16j6noPc1ilzSsaykqcHLsdv8L9FHh7SpNfuYtt/&#10;eJi0Zh80UXRm9i3IHtXnHxe8bTOWSItNcvlI0UZLHPAA+nH4V6l8SPFENnbPHDm3CgqykYWNV4Vf&#10;y/rXx54m8VP4i8U/6PdbHhfMaK3zAg9RXtxj7KCikfH1ant6jm2eX366h4u8dQaTNb3H2iW7FubV&#10;R+9zuwwwRwc+tfpv+z78GfD/AMHNFfTNM3vqdxie5luFHnBT0jJxjj2r5O+EesaL4S+ImleKNQtB&#10;r16zm32fdkSVzjzM/wATA5r77uoYbyNGBNtcqA6SY+ZPY/8AfVXduyCKW6Pin9prVpfD/wC1JFAm&#10;NmoaZboR0AI3j+lU9F1qSNb1Jo3Uo4PTp2/nWb+39p+owfEjQvECRvFC9mkX2qP7olV2zz2PP61l&#10;/sm2+ofEx/Hlnc3ZuNRFjHPbvNzhkcY/PpXLXw/P76PUwuN9m/ZyWjPS9F1z/iSkxttYzksvqMDB&#10;/T9agmmMzs5OS1YGhSSNLeWlzCYpIZMlOeMcYrcbpX1PDeE5VLES9EfA8aZj7RwwUHoveYm6koor&#10;7g/LRevWuj0DxpPp22G63T2443H7yiubplJq6KjNwd0ewW99BfW4mgkWRDzx2+tRudy5ryyx1K50&#10;yQPbSMh7jqD7EV2ek+LrfUdsUuLebGOT8rH2rn9ny6s7Y11P4tzVnbtVSSrU1VZKYp7FSbpWfPV+&#10;fpWfN92tonm1djPnqu1TXHWq7GutbHiS+IiNRyctTs0xutBrEhPQ19Yf8E7ZhH8RvE0W4ZbTFIGe&#10;uJV/xr5Pr6W/YBn8n40XkOceZpU36PGa8rMVfCzPockfLj6du5+iytmlpq9acOlfnZ+2C0UUUAFF&#10;FFABRRRQAUUUUAJRtpaKAG7RRt96dRQAUUUUAFFFFABRRRQAUUUUAFFFFABRRRQAUUUUAFFFFABR&#10;RRQAUUUUAFFFFABRRRQAUUUUAFFFFABRRRQAUUUUAFFFFABRRRQAUUUUAFFFFABRRRQAUUUUAFFF&#10;FABRRRQAUUUUAFFFFABRRRQAUUUUAFFFFABRRRQAUUUUAFFFFABRRRQAUUUUAFFFFABRRRQAUUUU&#10;AFFFFABRRRQAUUUUAFFFFABRRRQAUUUUAFFFFABRRRQAUUUUAflPUZ+8akqM/eNfoi3PyQhb71RN&#10;941K33qib7xrQwe5Xk6tUMnappOrVDJ2qkYzIm+7Uf8ACakb7tR/wmqOchZgWqB/umpD948ZqKZl&#10;jUszBV7s3QVtE55ETfdrM1C+jtVOTl+wzVTUvEGd0VuPYyH+lYbSF2JY72P8R61ojmlHmZNcXT3D&#10;5Y8dhUNFFDNIpRWg5PvU+mJ96pBjv070ij6X+Ber/wBpeAooWbL2krREex+YfzNd+1eCfs762Ydc&#10;v9LJ4uohMo7FlznH5mvfGHAOeteDiI8tVn3GBqe0w68iGSoJKnkqCSsDuGdjUTfdqU9KhLdqDOW5&#10;C3Wo5Pu1I33qjk+7VESIJPu1DJ1qaT7tQydq1jsYET9Khb7tTP0qE/dpkyI2+7UDdDU7elQN0NXH&#10;YyZA/So26VI/So2+6aoxkQtUNTN92oa0Rm9iNvvGoP4jU7feNQfxGrRzsibt9KimYc1K/GPaq8hz&#10;k1aOaWwyqzdKsbqrt0pxMJELdTVW4+7VpupqrcfdrojucVTYpyfeFI3SnPy1NbpWp5vUbSfxH6Ut&#10;J/EfpQbrYavND9aI+9D9aRohFpsn3qctMk+8KyZpHcXtTadTak2QU1qXdSGpZrASiiig2HKcGjI5&#10;ptFAD6KKKAFBxS5FN7UelAD69F8L+I/tPhtraQ5mtxs57r2NedCrml3zWNxuBwGG1vSvluIsv/tD&#10;BSS+KOqPo8ix31LGRb2ejOmuJPerXh+TbdfjWNPdDqeat6Fcr9rFfjeDg4Ss9z9oqNSjdbH0F4Fn&#10;3Qrmu+dgYQfavMPAlyNqjPBFekrIGg/Cv0rAbI+WxSdzhvHCn7LKR1xXgHia68tn5wa+g/GXzWkv&#10;+6a+ZPG0hSSX1r3Kn8M8yn8SOXvNWBmYAjdmvTPhnavNMsh74FeBSXEjago9xX1R8HdJ8+ygfHXB&#10;rwo/Geu37p6Jp2lbLcfLg49KxPE13/ZsDZP3R0r0u303bZ46cV5L8V9trbSfNg7a9J2a1POXNzHm&#10;994rVrwqG78c13/g3WY4fC8ro/7y6uOTnsnA/ma+WfEGvyWeqPhsr6Zq5Z/HHUtNghiuY/tcNuNs&#10;eflZU9OOv4189Xp88nyn02HxDikpH1Jql8JIWxzx61w9zJ++uZD1WJvzJ2iuP8O/GvSPEFqoNytt&#10;Mx2+XO4BBx710iXMU2nfaGYbJpRhu21Rk1xQhyyszvxVaMqOh5hrVwLjxVq1wTxGUtlHsoyf1NYl&#10;9dAIxHBHP19qW1vf7QtJ7vPz3FxLKB65birPh3RbvXtSItYZJ/JHmN5bYx6c4Pf2rKceepymtGXs&#10;cPc+m/2dfAMXhDwp/a12P+JrqirI6nG6GEZ2pjtnr+VeuCRGUAyjHTrXzFp/ibx7BH5Esf2y3UDa&#10;ZMJKvp8wG0/kKJvFHi1W33Hm2MXeaZGKD33LkD8cV9bRo0YQShqfFVq2JqVHKWh9G61Z2V1h5JEJ&#10;Xnk1xB/4t/cS3Wmma78Ou2+40+E7nsvWWAdSn8TR9sZXjIPk+sXXimGyFx9sjuoXXcGgbcv5jIBr&#10;zKx+O+qeHfG2nQ3ruiNIEbrxz7/59609rGOnKZ8lR/aPtbxDeRR+D7m+jnSeG4tiIJY2BWQuNqFf&#10;XOe3rXy3+0dqv2bT9Jt1OF2SSH36KD+Wfyr3PVrCKTw1Zahos4i0fUrqL7VpnWOObO/zouyZ2kMu&#10;ME4PB6/L/wC1NqzNqPkqMLBZBePU7m/qK+Rx0o1s2w9OO0U2erhk4YabfVnyh4zlK+H4E3Eyalet&#10;K3+6uMD/AMe/Svuv9iv+zfCfw0vbjU5ZIbf7Hc3f7k4Z2A2Knrzv7elfBXitRLqHh20OSFgMhHpl&#10;2/oBX6G/DG3h0T4D67cxaczJDo0NuZpHAMEkjj5tpHOeOle51ZBW+CPxD0nwjoetz3Tr9qvtSkmy&#10;xG7aBgDJ9CT+Vd1J+0HpzyLHChllY4WNPmLH0wOTXAeDfheLPwPpWpXX2C4+3J58UDI6zOXYkKmM&#10;7jz6V1C+CItAje81rRrrT9NhQPJ9i2TZ458xxzgc/Kox65r1aMNLXVjzq8XzXRnfEH4zSajp40iw&#10;OLi4cC4kjQSpFEuCykg4Zm+7gcYJ9DUGnfFO90/cbPS7qaeQAyXUvMj/AFPQD0UYAzgV0/g/QfDs&#10;kLS3r28ep3LGR7R/3YgGQEjXdjOB19SSa9GsPDWmxxBhBGwxgAjisq+JqwfLGNkaUMFCS5pyuzxn&#10;/haXifUnKRWDxjtuNcZ8RrrWryKxv721iVvtsMfmsCSclsAj27H/APVX1Qvh2zjUMbVFP+yAMV5b&#10;+0JHDa+BrVURU26takNjJPzEdq4frk1sd31KnueNwvf6prHh6OyLW97GygAkZGV+9n0PrXoUHgPx&#10;beqC+oPkjB256da4rw/BDqHijwtHPcz2KeUgNxa5EsfyE8YBJ+mK9403xpqemTQaZqUH2KW4G231&#10;e7ixHMuOvlg4SQjsxxx0OcDZRdRc1N28v8jFxUdJq58JfE/9n34yfFfxTe3MujXVtoFrK0VpNqt1&#10;HbRbF4D/ADt1bGRgZOa8G+JPwd8TfCe+sbXxNZGwmvoWntwWDbowxXdx05B64r9kbfT0/d3EjSX1&#10;x1864YMx+nGFHsoA9q+X/wDgoh4d0y5+EFnr8un27avFqENrFelSZViIZigOema5JyW3U6VTajc+&#10;Dvh/4zttBmuNK1eJ7vw9qA8u5gVvmjb+GWP0ZTj69K6746fDO80d9N8VxTw3mj6xiOG4jb5mkSNC&#10;xZf4c7geff0rD+BvhK18WePbe0vIlnhypMbDIPOK+zf2tfBfh/RdM0u0mt00jQ74KkUlqmEsbgAj&#10;zNv905Ab2r1MPP6xCWFlu9medWp+waxMduq7n56LafLk5YfSmSKF4UbTjrXp+teCorHWNRtHj+xS&#10;WmA3zfI/AIKk9VI5Brg54oLvzHiLIykj2YfSvMknGVmtUd0XGSume4a7otveeKPCniPUV36XpvhW&#10;z1GZT/y1aMFEj/4E4UfQGvA9Xvp9X1S7vbht09xK0rt6sxya91+Kt1df8KX8AWltayPJdacv2mVF&#10;OfJhlk2g+g/eE/lXgo+VsEYbuDXq49qMlTi+z/A87B3lB1Jea/ErtGwr2L9mLw/c6p41uZdjJZW9&#10;szTznhY1zgA+5PAHevPvCvhm98Za9a6TYQ77i4bGTwqL1LseygZJPtXungfxDptjqyeF/DTZ02x+&#10;Wa8Iw97cEENMf9lcfKOwrjp04256my/FnTUm7qEN2dT+0vNJceCb+3DYhhmsvJiJ6Z3/AKnvX6A+&#10;A2lt/AHhuObKzrplsGHcERLkV8taP8J9P+MvjCTRtYmkXTrU2t7cooyZ1jziP2BJGT6A19eNDGqx&#10;qo2LGoRVUdFHAH5YrgnUlVfNLc9KjTVJaDBI8pBDbAOuaebk7gA3yDv2qlrHiDTdGAS4fzLiQfu7&#10;eEb5HPoFHP4nj3rClj1jWtm5/wCxbXJysZBuCPQnov4ZNXCi+XmnohutraKuzpdS8UWWjxpGzm4u&#10;n5js4FMksn0Uc49+gqg9nq/iPa08v9iWBPzW8JDXLj0L/dX8OfejSIbTQ18q1t1V5Dl5WO53PqzH&#10;k/nVnVtWaxheUgAAev61p7SMNKa+ZnyuXvVH8hn9n6d4VtZTbRJEGGWdjukb03MeSfrxXi3xO+LJ&#10;s4ZbW0YtKVx8pzVf4kfE95VeGF/m6cHNcH4U8H3ni3UhNLnkkrmnKVlzT1ZlZT92C90+T/jZ4bu/&#10;DfjJdcnjb7Hq7NN5gHBkBw4+pzn8a9a+Bniq8XS2sUXz5bdw7DaGZ4xwQM+oP617b+038Hxq3wJ1&#10;J0tU/tDRyuow7E5AQ/vFHsUJ/IV8ofA/XP7N1zTnZ98dxH5MrDgBgCCPyI/KsYvmdy5R5dD2DwlI&#10;fhz8bLzSkkaGyvH8yD5siMSHcOnHynAr7t+Ffj5NWsxYXh/fxDadx5PvXwx8cNGni8P+FPF8VtHb&#10;DT5v7GupIj8xkXcysR7jHNe4eCdWmvPDel+I7IkTbAJgD1YDkGqjJ06q7SOeUOdeZ9O+IdHBb7RC&#10;vPWuTeZ4ZPQ98mui+H/jKDxdpMWWHmhcMD1z6Vm+LtFexnaVMsrdcVrVpfaRdGtf3JFSO88zcwY7&#10;sfhVfxhqS6dosNsv32Xe59z0qnvNvCJWGPTnrXKeJdUa8GWO78a8nESsrH0ODjf3zltUmLdWya5v&#10;Ur0LHy3FX9VuvmIzXI61fiOJuMmuC9z1jnPEWoAtwOle2/Bfw4PBvgHUNc1DbFNNF9pG5eWzkQR/&#10;ifmPsorw3wtpT+M/GllYFWWDcZrhieFjUFifpgV7B488YM+im3P7m2iJlaMcDIGFH0VcAfU114Wn&#10;vUPIzGs4xVKJ8/8A7QHjgadp8yeZl2G5m7n6+9fPHwd+Guq/FHx5p2FkSwmul+1Xa5/dx5y3I/2a&#10;l+OHiyTX9fNujsy5yVz1r6//AGQfgg3hn4ZDXbyH/iaahIJo9/TywPukdwTnj2r0tndnhxi5JpH1&#10;5oP7Pvwz1SbSNesfDllDqWm26wW8kXC4VQAzKOGbA+9WZ4s0WfRtQkUjMTdOOlYvw3+Jk3hzX/7N&#10;vIPLtpG+RlOQnt9K9y1zSbfxPpn2iLD7lyNuK7nCNSGhxRqToysz82f2vPGMfhXxn4fttVtft/h3&#10;VLGSG+s89dr8OuejruJBH06E1T/Y+8Ep4J+MN49neLqnh3WNLeWyv0HBAZT5b9g6jqPbPSpP+Ck2&#10;htpdz4OlZcc3Uef+/bD+teQfso/EDWfC/iTU9PglkawktJG2NyI5CAFcHsQfzrmp0pVJqn1OitXj&#10;RjKvLZI+k/ihcafceNtR/s6KOOJCEdk6SOPvN+f8q5BvvUrsWbceSTk5560lfotCjGhSVOJ+N4vE&#10;SxVaVafUKKQnFG6ug4mIaTIoPem0CFak/Q+tFJuoA1tM8SXFhtjdjPAP4WPI+hrprLV7bU1LRPhu&#10;6N1rgTSK5jbcrFT6g4o5ClN21O+uKoSfdrFtvEU8ahZyJEHfvWnDfQ3kWUfJH8J601GxhUd0VZj8&#10;1Vm+9U82C/FQN1roWx47+IhY9ajJG0jvTmqOg1juMr3b9iPUDZ/tC6RGGwLq1uoW9x5RfH5oK8Jb&#10;7teqfsp3rWP7QXg6RTt33LRf99Ruv9a4sYubDzXkevlk+TF035o/VZOFxnjtTxUS+n41KK/Ml5H7&#10;sLRRR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eoz941JUZ+8a/RFufkhC33q&#10;ib7xqVvvVE33jWhh1K8nVqhk7VNJ1aoWXdxTTMZakTfdqPnt+VUdU16z01Dvl3Sdo1IJNcfq3iq6&#10;1D93HiCL0U8n6mtVE5ZSUTodV8QWun5UMJ5v7inp9T2rlb/VrjUnJdtidkXpWePvU9e9dFkkcrdx&#10;69KdTVp1IQ6iiigaHJ96n0xPvU+gZ0HgTXf+Ee8X6XfsdsccwD/7rcH+dfXDdBg5HYivige3XtX1&#10;d8ONe/4SHwbplyWzKsXkyD/aXj+grzcZHaSPo8pqWcqbOjkqCSpn+7UMleYfRjG6VBUzdKhoM5bk&#10;TfeNRvzmpG+8ajbvVoiRBJ92oZO1TSfdqGTtVowIn6VCfu1M/SoW+7VEyImPJqFuhqVvvGopPu/j&#10;VrYyZA/So2+6alkqJvumqMZELdKhqZvu1DWiM3sRt941BU7feNQVaOdkMneoG5zU8neoKtHPLYiP&#10;BqBulTt941A3SqW5zyIW6mqtx92rT9TVW4+4a2W5xVNmVG+9TW6UtI3Stuh5g2mt1p1Nag3jqhE6&#10;mh+tJ/FSv1pM1EWmyfepaa3WsmaR7hu+WhetJ/DSr1qTZDG60lK3WkqWaReoUUUUGwUUUUDF3U6m&#10;06gAooooAdS0zNKvSl6htqT+czR4J5FXtCvtt0vWszIDZP41esLcrcIV6V+PZ1lzwWL56a9yR+wZ&#10;FmLxmG9nN+9E9z8CakN8Qz1r1i3uA1uDntXhHg2YxSRdq9hsbrdboM9q9rAyslc1xRm+KGDWsg9R&#10;XiknglvEGpvvP7vPpXsmvSB43B6VneGbeJnYDHWvdqt8h5lP4kefL8GdPaRf3a5z12iva/hr8O5L&#10;KKNIUyOnApYtNjkzgAFea9++FmixroFvOUHmSDJ46V4fwyuepzcyszmG8FXC2pLRHGMcV4J8cNDF&#10;vZzq8Demc4r7kS1TaQRivD/2jvBaX2gtewBY/LI80gdF7k1tGo9jP2STuj83fFnhS10XQnu722nj&#10;nvpNkbSL2HTHt715Pb/Zp7h7K8BVlOBIp5H+NfRHxc1pb6c2NvObmxiUMlrcKQ8eR0z0r5g165ht&#10;9SDwPtG4gqTyCDXPV91nRB3Ra1r4W3epSK2mXUV2jHJxw6jI7V794kuhofgH7NDIf3FjsXnncwCj&#10;8cYrx/wh4hEt5Eo3B1Od24V2nj7WftWlxWsAy1xKip7hRXM1fcuN1e7PItG+L2k2eqXGjajO2npb&#10;yGNLhkZ1bHXgcjnNff8A8F/ClhoPw7sJ1td1xqES3UssiYZ8j5eDyBjp9a+PPAf7OeheJPiNpcxt&#10;7rTZftQuGkebzIHYHdgqwzgkfrX6DQ2rR2kaykB1UDCjA6Ck4RTv1OuNac42lsZtrFbyblNumc8D&#10;FJeX0OhKZmjQMQTsx2q5czRWNu8jkcDIH9a8S+JXxFWKOVY5ANowzZ/lWlOF5GdSpGMbGR8S/FWl&#10;tJNcxRCxnJJM1qfLcn3xw30IIrwe10k/E7X2Kae1xLbHIu7fCbiOm5ehP+7ioby91T4leIP7PsQ5&#10;hVsyyjkKM19g/Bz4W2PgvSIwyAT7PvMvJ46mvQliZU1Zu5wRwyqSvb5nL+BdcuIbCz8PXUM8c1tK&#10;s22ZNoYBSM5yR3PHWvnD9pjUDdeIteCfdUonPXgLmvrnxZpqab4ktLqJcCSOTLf7QAr4q/aElI1z&#10;xCwyf9KIw3+8K+VhL2udSla1oHdKn7LC8qd9TxPX5P7Q8f28aog8i0gQeX0/1a9ff5jX6PaPqduP&#10;2V9euLm2doytnalbbgll3bSxJzjIGcV+Z2qTMvjiaVJBGV8r5QPvDYgwK/TpPGn2r9k28gsktbS5&#10;+zw2848sAuu1gT/vHnmvo1vY5HsjoPgVb29z8O9C1F0me/azSJ5bnBcgDonomOmB+tbusM3iDxFa&#10;aUm2LTbFkvL8cjznyTDDz2GPMPsq561+TXhOz1vxZ8ShpVnql9YpHcyPJNBIxeCFCS7Ku4ZKqCcD&#10;k4r6o+BP7QkfgXxRa+FPtN74q0rXLgImpauohnt7zhQry5YMrBeO4yKjW+5rzWVmj7ovdOttQUfa&#10;IIriPGQrqGx+eff86yZPBelyxFrdZtOlPSSxlaL/AMdHyn8RWLe+PH8N2Nxe61ZfZLS2iaWT7LOL&#10;qVVH95FAKg9icA1yvw2+Odz8YtMvLvRdHvrOytLlrW4S0lh8+QjlT5jsCoKkHCqDyea2jTrQlyt2&#10;+ZMq1KSukdfrEereFYwya2t8+3KabdQhrmb2VUIb6sVAHc1xnxQ166bwah8SaDFa2jzxqxjn86RZ&#10;TkJgAfLg+zV2Vvq76fG6ReF9ThQnJZBC/PqWMu5j7kk1578ddeF/4HigOn38LDU7VzJcRKiL+8HG&#10;dxB610SnKK1ipGPKpaqTRw/w6uvs/jjQGee3jtmZXlkdghXAYAfNg4weeK+mLnT9L8QWUkU6W99Z&#10;yKCVLBlb0IIPHtivmDwreQ2/xF8LSSxvNGsGSixmQn738I5Ne3sdBvJvNOnanau3PmW2m3MLfXKI&#10;M/rWEYQnrFWfcuM501a9zQjvZvh+0cd68l/oe/bHeFi0trn7okHdO2/t39a8P/4KJzQT/AOxMMiO&#10;JtXtyrqwIIKScjHUV7dovh/UNev0stI1W/uGkyvlanp8uxUxklpCihVA6ljXx5+1f8QPCWr32ofD&#10;ODxIkthZX0dxLqFjCJrNLwAhkjJIIQbjnaSMg4PUV0/Vo1equYyxLpq1tDyn9h/QT4g+MUKGMtFF&#10;D58jjogUg8/jX1P+21ax6l4R0vSM77m4t7uSDnkvGiOPxIBH1NeM/sieF4Phn8R9SuZ/EOn3FnPY&#10;hV8p2RidwILKwGPwJFeh/tbXmp+KPFHg+70b7Pd2WjxPdXEguY0UhpEVlG4/M23oByQDWdPC16NX&#10;m5XbyCpiKNSjyqSufKPhe6HxG8FL4f1O6jt9St5PJ0q+mOM8EiBz/dJyFPY8Vh+D/hlq1/PK+owx&#10;6PpUE3k3V/qMywRx4+8F3HMjAZ+VAxPpXW2fw/ttP0/UbvVVZdC027kvplikCtNGCojiVgeGcnb6&#10;gc1ka5d6r46lileKMy7mMckZb5IiPljCnjAx161NatqnJaoKVHR8r0Z9KfC3x14Kk8W+HG1fXtI/&#10;smwN5bFbqOaOFoiF8pQzxqpwMd/Svp6T4P8Aw08SW41BfCug39vcFrkXH2VHVy3Vs4/l6V+XGp6P&#10;qEWnwwK0ksIfzmt85TLDBOM8EgfpXqHwn+N2pfB+S1haS9utGLgXukyzHyPKzkhP7p+mK5qtV1p8&#10;9U6aNNUo+zp/0z7m8K/A3wGlzd3Vn4O0qw0+4jNs0VvDs+1rn5i4HVc9u+BXnXxU+HvhPQfiF4b0&#10;HQvD+n6Rm1mvZ/sNukZ2ZCJnAz97P5V7xcfEvwzp/ha116TU7aLS5LZbmOTeCDGRkYx6dPrXgWqX&#10;VzqE/iX4lXl19ngv1WDT1kiwwt0BEaIrerEEscZLZArocZVl72kEZOUKOkdZs2/gvqlrpfjHxXfz&#10;yNtUR2sMaoWaQjkhQBlvwr2X7VqurZeeJdJtyOEchrjkdePlX9TXE/BXQLvQvB9tc36+bqWof6U7&#10;NyVBPC+w74969Duo2lAP3lXnFYOpSp6Ul8zojGpNe+/kRabpNjpUJ+yoEkf70zkvI59Sx5q3gs/z&#10;DLAVmR3QtWX+Nj2q0NSSOMysACBwfaudzdR8zep0RioRLN1DDbWJkb5W+9jHNeV+MPiZZWZltRMv&#10;nYxtdqp/Ev4oGxhlghkzIeBXk3hfw7ceONaS4uVJiZ85YcHmtbKCvJr7zlbdSdoF6x0n/hIfESyi&#10;MtExzjPFfQXhPSdN0TT4QybJuv0zVKx8G2mi6cMqomH3SoFWmsJGj2xT5IH3T2rHm5mdPJ7PQ6S+&#10;+yapYz2s0S3FvOjRSo3RkYEMPyJr8qptFk+HfjjW9EkyV0fVWQMe6BiAfxUrX6SJ9tsWBkaQAcbg&#10;MgCviT9pvRHs/jdq9wyqE1rTobrIGPmX5D/6CKuGhlUZ6N4ia5174Y+INLEkjW09gl7FAMEGaHB3&#10;+uduf++jXU/sj+I08QeD7zSZmLSLtkXnI9D+tcd4H1RbzwNYTNKiRzW/lyb8/MrLjbnHUnisb9lD&#10;WP8AhHviZeaW/CZkix7A8Z/z3qa2lO5NN+8fTml69deAfE28bhAWw/ofevofS9UtfF2kLKjK25Bn&#10;24rxHxJo8eqQuNu454PfivBfi3+0tq/wP0+40DR3jXULuB8yzDd5KHKjaP7xOfpiuyjNW5Wc1ai0&#10;7o+ib7xBZ6nHcSWc32i0SZ4kmAIDFTg49QD3rj9Su9wbBx6V4d+zL8c7PxZ4Tj8MX86w6xYlivmN&#10;/r1J3ZHuDXrmqXA8vqa8TEt+0dz6rCcsaSsYuqXA+Yg5+lcP4gvC0ZHI+vFdLqFwsascn8RXDa1I&#10;80gTILSNtUfWuK3Q9DZXZ3Hwnsf7L0m81J13S6hL9nQN/wA8kO6T8DwPxNcp8cPFQ0vRZFDbXkDM&#10;cE9K9TktYtGtI9Oi/wBRYwJbnAwWk4eQ/wDfRx+FfIP7S3ippryW0Rs7iUwM9O9ezTjyw5T5KvU9&#10;pUcmcB8J/C0vxO+KdhBLuMD3Akl4ztQHP9M1+qOn31pbaTBZ2pWO3iRUjGMYAGMfpXx7+xV4F02z&#10;8P3PiWS31BryTdEJQkZTOP4RkHH519OWtuJpNoZoy3/PYYH/AH10q5O4Q90peJNNlM5ubfhlbdla&#10;9f8Ag78RkuLMWNyPKuUXBj7P9PQ15hLa3trG37tpIs/eX51/OuI1nxc/hnWIbuAMmw844+tbUaji&#10;7M5sRTVTVbmZ/wAFWtCjbwH4G1qJflfUpbfOMfeiLf8AslfOnwW8HDw34dF3Mmy91AiV9w5VP4R/&#10;WvsH46/FKw8ffCnRNPm0/T9aju7pxNFeLua3Kx/LLHjkMGwPcE18/qoVQFxtHAwcivqcuwvvusz4&#10;PPMc/ZrDQevUXO7BoopD0r6U+KBqbS0lBIm6kopGoACabRRTsA3dSUUVZNwJxSBivI4PtQ1JTF6l&#10;qPUnTiQb1HfvU8d5HOeGAPoay39qZTTOeVCMtTYboahLfMBVFbiSPoc+xqRbwMfn4+lO5zypShsT&#10;FuDXZ/BPUBpnxd8H3JbYF1OAbvTLAH+dcSJFb7rA1e0LUv7F8QaZf9fstzFPj/dcH+lZ1VzU5LyN&#10;sO3GtCXZo/aBPX2qQVW0+TzrOF/7yg/pVmvyzyP3+L5op9xaKKKC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p6jb7xqRvl+vcVmajrmn6WCbq7jh/2Scn8q/RYps/InKKW5ZbrULsF&#10;yScD1NcZqnxOhiytjAZSekkhK/oK5HVPE2oasx8+ciPP+rj+UVvGnJ7nDPEQjsd/rHi6w03KiX7R&#10;J2SLn9a47VfGV9qWUiItYsY2x9fzrn/XHGaVa6IwUTgnVlIk3M2SxyfU96KRaWtDNaCr1p60xetP&#10;Wkxjqcvam05e1SA+iiigaHKNrc0+mt1p1Aw68ZxXsv7PfiLFxf6NK2PMUTwg9ARw358flXjVbfgz&#10;Xj4Z8S2Go5wkMg3+mw8N+hrGtHnhY7MLV9jWUz63k7+magkqRZkuIVljO6NwGVvUHoajkrwHo7H3&#10;N07NEbVDU7dKgoIluRN941G3epG+8ajbvVoiRBJ92oZO1TSfdqGTtVowIpDUJ+7UklR/w1RMiFvv&#10;GopPu/jUrfeNRSfd/GrWxkyGSom+6alkqJvumqMZELfdqGpm+7UNaIzexG33jUFTt941BVo52Qyd&#10;6rnvViQ9agI6mrRzy2IahfrU3SoX61S3OeRXm71WmP7urMveqlx9ytlucNXZlamU+mVt0PMCmtSt&#10;TaDWL0G96VzzSUN96kb9AprU6mtWTNYbCfw/jSr3pP4fxo6ZqTVDWpKUnNJUs0juFFFFBuFFFFAx&#10;R1FHrSUUAOWlpB0NLQAUq0lFAh9bnhoLdTeQ+A3Vff2rCznNTW1y9pPHNHw8bbga8zMMGsdQdPr0&#10;PVy7HPA11V6dT2XQ7Uw7Dmu/sLwLCozXB+HdWttU0mK5jYK2MMp6q3pW/Z3R2gg5FfC4WMqb9nJb&#10;H6jWlGtDni7pl7WLjKt9KwdD1JrPVDyCCemasapd7kasbT7Rry7RhNDboG+aad9qj/PtX0FR/um2&#10;cVCnKpVUYq52V745hsZNjHAk4Df0r6O+Bfje11vQI7dZV8yE7dueo9a+OfF2lG1SJvtNvexvOBHJ&#10;bMSFxyQc9K734Q69Fo9us8d5ILxpSohQcDB/XOa8DnUnuew6M4NxlGzPuX7Qm3jHNeYfGzUof+EO&#10;v7clS0ybAp/nWFD8TJ/s4UyLuA59RXnvjzxa2pRuJJN2R610Rj1RycyvY+btb8B3epSPvnV/9oAE&#10;n36V4d8R/gTcQm4v4JmknbnbJ91fpivrQFHU7Vz71zPi+APp8odeMdcVzVZrqaQTR8NaDu0PxBHF&#10;cjayNg113iK+i1K9toROqwBCdxbaFJ9+1YPxT22fiJ2j4Oc/rWNZsdWzHvUZA6jOR6VnF8xtI+t/&#10;2Z9Pdrc6raxrrDRlxGtxd7PKzjOAQeT/ACzXvF54k1qCFnk8Okkc7Y7+An9cV8sfss+Nv7O8earp&#10;dyV+y3duPJRnxiSJsDB91Jz9K9w8XeNliuJESYLK2V+90/CuuMrvl5UzOUVGN7tHO+PfilcQ+dFP&#10;p17Zn+La0EigfhJXz74i1hPG94dP028vDcHrD9lyfzD4/Wuj+Ji6x4guUtNIge+mmbbthBZj+Fd3&#10;8F/hJB4NjF3q37zUnGWsoSrzf8DYnbEP947vRTXbzRirciOJc0nfmZ4X4t8Ya7+z3q2lWWnWrWiT&#10;Wovd15BGftTbirdydoIx1FfR3wD/AGiLfx54dng1m2vo7+1VpENnby3TSx9clh93BOOT0x1rz/8A&#10;a4+Gs/xE8a6EtvNa6dLY+HJ5ordQ0hkKz/c3d2O4c4x7Vj/scfDnUtQ0b+338Q3mnw2N9JaS6TAi&#10;r5u0K22Rs5Iy3T2ryatoSU0j6DD14VKU6NV2aWh9Fa14li1+401Us57MBpAFuLaZH5TqXkVQf91R&#10;j86+M/2gISNe8RKWz/pJb/x4H+VfcnxGiWPTdHlaX5o7tQFB+7lTxz718UftCWZXxRrfGPMRZRz1&#10;+VT/AI/lXjqcf7YbStzQ/I5JR5cMle+p873FnFdeNrgTLvCwq6c45EYIP5iv0Q8PeILFv2XdTsU0&#10;2S0uJEtcyS5zI3IYj2wP1r885N3/AAlVrMPuy2+08j0K191/AnVrbxP8Adb0rVr21sG3fury4Bd3&#10;ZASseBnjnr2r6FLW5yPY8z0H9m/QfDN9Z+MP+Ei1mW7lH2xLGHSGXlju2pLv45/i6cGuj8efHjXL&#10;P4fXdnoXgn+y/EEl9ul1S201hLIAmFuEwu1ZDjDeuSQPmOOeh8eWtjdXemSa1LDc6YgE5UtsVAMB&#10;gSvQ06L4nadcrmLxragr1WS4jx+rD8qw5rPY3cb2PQPEX7S/hnXPhnpPh/VYNS0q/wBQtUlv3sNO&#10;YfZZUKsScjGWZT0JIyea80+If7Wsml/Cm68NaBHJFc3lwA+vQ2otrmeIDgMVwQ68fNg5H62j4yju&#10;GOzxLpVz7NJGc+/Boee5voyosNM1JOuyJc5/KpXLe+v4jfM+qPRPh3+3h4KtfA2i2+vaR4qv9bht&#10;ES5mtIITHJKBgtyec1V8ZftR+EfipYw6Bo2g+IbG5lu7eYXGpCJYlCyqTwvOSM/lXlepWax/I3hy&#10;S2HRTbsV/rWNpklpb61Zf6NcW0puYt3nKh43jvjNV0tZk69z1a+8ZW3gHxT4a1y6tLnUbe2t2d7W&#10;1dUklGSNqsQQCa6kft4WMQBsPhfqk6YyFvNZRF/HalcHrh8PSeI9Dj8UXS22jRWkjXDHcDwxwBgZ&#10;JzisS9tfg0sUscOv+JZnyQjhUwR67Tj/ACKqEZpe6iJST3Zr/GD9tP4l/E/wffaBaJp/gXw8w/fW&#10;2ikiedemx5ickHvivnS5XS7v4eTWkelo14z5W8LEyqw/xNdv4mtvAkGl3CafqGrzzYJiaS2QAN74&#10;PNeZaboeo3Vndxhrt4F+ZYVhOHz+BrWEZt3kmZuUNkztf2a/ihqPgHVrue7EdxaQRhDb3Rx8pOSq&#10;kjOfQetesav4un8beMv+EjvfN0qCUIkGm2bEMkKj5HfgDcSSSf8A61eLWFtbwaTFbGC4ilVczPLb&#10;bFBHXnFdRb+IJZ4YUjJnkYKEI5ZhjAA/wrojVq81tTOVOly62t8jsPiNrUWpeEbyCBfNQ/ZkuY7r&#10;D72LvzuHUHC5z0Jrz/w7aWepWE6NLIkC3CwTJEOSpBwo5zgkAH61uK/9m3zW/iC6t7WDU0+xi0kl&#10;HmqxIZJGAzsAYD7xBPp3rhtWtb7wvq18GtWtoJziSBXLtA4IwwPcggHng5rCunGalM2ptOHLA9l+&#10;O37M+m/BPwfpGtJf2lrqGoxNPCbORhLCwTdsYHKupHX3PGa8Vs/Dn264tL28ytlPbrM67cg/7ue3&#10;FN8WeJtX8fSQw6jrs15ZKwAXafMAVQoGCoC8AdK6rSdPt28k6jetYabbogSNstuUYCR9P8k1jUmp&#10;P3SoxaXvHtfwptbPxZ4CsZZlml8H6Lds13ZLJDG0zbg6RyM7g+WASQijr1613+pazc/HTXbLU7bS&#10;rpPDGmOoWxzHDG5HTkvg/gK8S0DwzZeG7QaZd3ks1t9rlvHgV9qszEbQ3/AQPzr1rT/ibb6fZR29&#10;qPs8EY+VEXAH4Vqqllyzgn6k+zbfNGVvQ93g8U6rHEsUeh26KvyjN6MD8lPpVxdW1y4gJWx0+Ncf&#10;8/bn/wBp141pPxSs1ZS7lSeSScZruLf4taWLNg80Q44G7mk6391Gnsm9eY1/tOtySFvsmnr/AL1w&#10;36fJXI+OPiFe6Tausv2EPj7kcr5+vIqy3xIsLhSSybsEAK1eQ+OY/wC37xmjLON3LKxxiqhiNdYo&#10;ipQclZSZHotjd+PdVLi1yhf70kzEH8ABxXu/hjwdqWi2ieTPptu3YG0d26evmCuC+Gd9Z+G7NRK3&#10;zqOM16Db+NopplcyK69euKmeJnJ7L7jSnhowW7NK4s9bG7zdTtQR/dszj9ZKauh6xuHl68sZ77LN&#10;M/zqvN4st7yTZGysM54IzWnY+JILWU+bsVj156VH1ip0t9yNHh4N3Zn6poeqvCVTxHeRsf4vssB/&#10;Tb/WvlT9qDwXeaHqPhvWrjW7vWGvZ5rF/tUMa+SPL3rt2gcEhuK+zL3X9OmjHlzRs+Oea+bv2tri&#10;G78B6bPG6s1prFvLu/ug5U/+hVHtHOSciZU4xjoeafDZSfAKIqh2hkaMbh12yZGcnpgiub8IXj+F&#10;fj4235M3JHXjk4/rXV/CGUw6TftkkQ3DSAjnH3TnFcz8XvL0v4+faYXY5khkYlSDuIQngD1rSovd&#10;ZjBpNM+0b7xNHbjzrh444FBd5GbCheCee1fmf8bPiI/xE+I2t6jJIrW7ztHAV6CNSQuPbHP419E/&#10;tYfG6GDw3B4S02ZGuriJHvpo2yVGAdgI4ycc18WzyFpGbAyTnpUU9lI0nK5Pb6hdaTepdW07QXCN&#10;uSSJipBHuK938G/tearZ2cVl4jtP7RjjUKLqI7ZeP72eDXz405ZcECoiPxpzip7hTqyp7H2fZ/H7&#10;wl4hgXytSFrK3WO6Gwj2z0rovhbf6f4z+IFgsdzHc21nvvJkjYMNkaliD9a+EIYhNIEduD719Vfs&#10;W6S1npfi/WsASXDW+lxNjoHYvJ/46mPxrk+rKMk0dyx03BxaPpPxBePZ6bdXEzYkKtK5/wBpjk18&#10;FfEzUm8QeNDEpL/NsH1LV9pfFjVHsvC94zYBZSBXyF8GvCbfEj4xWNoQzRtOZXwRwoJ/wrqtY8xa&#10;n1D4A8ZQ+C/Aul6TagIkEXzhR1Y9avS/GS6lBEMUj49q7l/gnZxttTbGg6cjit7R/grYM6NJOhbv&#10;tXrUWNeY8ij+LeqspCRvD7qSKfa/E7xNCzFJhKjdY7qFJkP1DA19BJ8E9E8vJUfXZivKfi1aaR4Z&#10;vE0jTFjkuFUPcSDB2eigjvXfhcM8RUUInm47GxwlGVSXyOC1bWJtcuvtM8FvbyFQDHawrEmfXAql&#10;RRX6DTgqcVBdD8gq1HWqOpLdhSMR070bqa3XNaGNwprdaXdSUCCmtS02qSAKa3WlJxSVRNxKRqWm&#10;0xBTW60pOKYzc0ANpGpaQmgBKKKTdSENzjmlErc857c03dSfyp36E2V7n7IfB3XR4k+FnhPU9xZr&#10;nTLd3Zupby1DH8812i9K8K/Yt1467+zv4bLtvlszNZv/AMAkbH/jpFe6L92vzCtHkqzj2Z+4YSft&#10;MPTn3SHUUUVidYUUUUAFFFFABRRRQAUUUUAFFFFABRRRQAUUUUAFFFFABRRRQAUUUUAFFFFABRRR&#10;QAUUUUAFFFFABRRRQAUUUUAFFFFABRRRQAUUUUAFFFFABRRRQAUUUUAFFFFABRRRQAUUUUAFFFFA&#10;BRRRQAUUUUAFFFFABRRRQAUUUUAFFFFABRRRQAUUUUAFFFFABRRRQAUUUUAFFFFABRRRQAUUUUAF&#10;FFFABRRRQAUUUUAFFFFABRRRQAUUUUAFFFFABRRRQAUUUUAFFFFABRRRQB+HepePNY1bKtdNBF/c&#10;hG0f41iMxdiWJZjySxyaYtOr9Z5Uj+f3KUn7zCnU2nU2A+lWkpVqQHrS0i0tACr1p60xetPWkyx1&#10;OXtTacvapAfRRRQND2606mt1p1AwpVxuGRkdOelJTl9aAPpL4N+Jf7c8HwwSuHurE+S67skqOh/L&#10;Art37V84fCDxMPDni2ISvi1vF8lwTwGz8p/PA/OvpCQFeK8XEU+Sd0faYGv7akl1WhE1Q1O3SoK5&#10;DuluRyetRN0NSyVE33TVoiRBJ92oZO1TSfdqGTtVowIJKj/hqSSo27VRDIW+8aik+7+NSt941FJ9&#10;38auOxmyGSom+6alkqJvumqMZETfdqA1M3SoG+9WiM3sMb7xquelTt1qBulWjnkQt1NQnuKmbqah&#10;q0c0tiJvvGoH61PJUElUtzCRBJ3qncfdq5J0qncfdrZbnDV2ZWbrTKe3Wo2+6a26HmdAam0vYUlB&#10;cdhtI33qWkfrSZ1IAaRqFoaszSInam7qdTKlmq3CiikPWoZqtw3UA0lA60G46iiigAooooAWjcaS&#10;igB9FHf8KKAHLSjvTKM0ham34W199GvQCT9mlYLIv/s1ew2t6qWyBcNuGQw6EeteB89q7nwR4oI8&#10;vTrqTCgfuWc/+O14GPwd39YhufW5LmTpr6tV26HcahcZjODXONIzXSHfgKc854rRuJsqcE4xXNaj&#10;IwkBDYNcsffpOx9RTko1U2eieHriSaVPLtllEm6OR7sgREMMbifQe3NbWj+HbnwP4Zu5YLm1mu5J&#10;jNJMoOFi7Kufwrznw/dQRM1xc3eIomCpbg8yt7/7IrV1DxNP4vtLu1hvY4UhKu6qp3SDPAHYKK/P&#10;K6qQxEo9Ln7RRp4ephYVLa20OvsvFLTKZdxUMc4zWd4g1pmiZs7j9a56K5EcQUSfd4OTVe+umeFu&#10;c8V9Th5c0FY/LcbBwq6kbePItPUiQmuU8U/Fi2u7eSCFGZm4ya5jxXrCWckgkbbXmOreNoLNn/fR&#10;kZ4ya4cRSd9C6UtNTK8ZaPJq0l3etyCcCvPtLvvsd0VB+6cV7TqRWbwe130MiFwB9K8BmuBDfMpJ&#10;BPNKK5VYuWrOmt9fu9G1y0ubaQ+YHBJUnOSR6V7/AOKNY0XSYRc6/wCIWl1GY/u9G0SRZrpyegkl&#10;5jiHryx9q+Y9+/5s5x7V1GmxG71RJZTny2Bzn6V2U6igr2OepCVR2TPr74d2lxrGjoEtYtB050Be&#10;OBz583tNN95/90YXvjmuvgzprRxwuIogfuqen0x0/CvnPTvi/fabpqWUWFiUYzmhPjBqytuR0Yf7&#10;RJ/Ks51pzerNqdGEErbnoHxq8az+HtZi8QlYJUtNGktt0g3ZdrhcADI56k+wrR/ZH8b2/iLwTq15&#10;Pb21jLNqjt5EOQoHlpgjPc/0r5Z+NXjjUvFmsaPbTTRpCwcbA+xC2VA3H8T+dX/gz4w8R2drcafZ&#10;BZ3hnK+XEVCIB8v3hxt4+8fzpqPPZLqKUnBtvofafxS8XW8NjBboV8xrqMxgHJO07mP0ABr5n/aB&#10;tWm123mKYFxalAegJBI/qK2tW+IdjJfQwNcC7kWIRNdspZFY4JEeepzgFiMYHAPJpfjpbreeF9H1&#10;KPBAcBmHIAZQf5rXi5hThhMyw04vdOL9WXRnLEUJ8ytrofH2rN9n1LR7jONrlW49Dz+pNfVf7NKW&#10;19ofiCxuDIxtw0oWNDhcj5Wzn1NfMniyzto9NvzI0y3dvcK1vsUeXtJJJbPI7dK9b+B/iCOx8WWT&#10;tJ/o+o26hucB/wCFgT9cV73oc56hoP7Pet/EbUNb8XaZp+myJo9u0F3JNcyLLOVU/IsSjkkDOSeo&#10;rmLX9ovRfh74fvvAviPwAsXheVnNpJa2ESyXUbHPmu0wJZjwdytxmvrb4B6knhX4na3p0tvHY6Zr&#10;qs9vbeYHAdPm2gjvtLfnXyb+2xb+FLHWJPB1hMupano+ozeTLDIQLe3kRZBE2OCyO7JjsE9a7va8&#10;tO+iaORUp1K3LumeYx+JvCPjm5tdN8J+AWu9euGKRw3EYZevByr88dv1r1nWP2cfG/gnQdJ1/UfC&#10;WkxaZcQCa5W1tGMltnBAYEt07npXzT4T8TN8P9estR0F5o9QERjlMi5CMeuD+VfpP+zn+1VbeL/D&#10;dpp2tOl1FKn7+2kPzRNjBK+nfp2rzqmZV4210PewuT06ylfdHz9D8UrmxWOCKaWWyVAqwsI1KY4w&#10;pC4xVTVvFw1RUMLqknnRZWWFd4+cA4bbivZPjT8DfDOufbvFXw9FxfWTZeS0sSmGYdQqkjYeDx0N&#10;fLmj6tFqXjC30SKw1C0u/tCI8d5tDJ868EAda6fr1VQ16nHLLYRbaWxvfGPXr/w2dLNveSRxSSuj&#10;tIqOQofnkrxXjXib4ueKNK1i4tbfUJbaGFtu2Fhlvfdj6V6/+0fNBYyWck9sLmOzjeeW3LYDqZFX&#10;Ge3WvnvxBr1n401SBLHQ49KmdfI8qz3SebzwxB7/AE65pU69eUfi1OKVGlF3UdC8vxC8Y6ssbR6v&#10;qWHPLLIcfpXa/DzxJp2tWmrf294n1hb5Iwtjb2xllaeT02qRxmqXhbwze+ALOa41/W4tAsg2+O1W&#10;NZ76TjosZyEBBxl8fSq1t8VLXS2ltvDunx6Km0ob5mDX0q5yQZf4AfRAPrW04ziuatKyKw7jKahQ&#10;gm+7OhXw7JJo73Pi66/shSdws4ZHku5V7AoW+TPq+Ky774gtpNtJY+H7ZdGgZcNdb991Ip7NJ29w&#10;oH1NQaP9p8STRwRFWkmfjnJYn1/vH61zHjz+y9L1RNO06R7p7fK3FxnKPJ3Cf7I6Z71hDEzUZOlG&#10;y7vc9LGYWCcOeXNLslZGPq2sTySYVmJ+8WY5JPrnr3r1rwZ8TY/FWj7fEtjk2SJbf2vEuWQNlY/M&#10;U8OF9BzgH2rxfy3mwRGZDjnHYeuK9N1bw9Lo3gnR9Egnt7W6lH9q6i08qphmBEMXPfblv+BUQpqs&#10;pTn0POnUdNxhHdno9n4P0xbOe5tdR0jUJlOY2EpVHHU7lxlcD0rY0W00bRdPCRn7TezOtxI8qu9u&#10;rjO0AY3Ac+nauH03U9G8L6bZtNeQxQTIJFbJYMf4uR3ro9S8ZaRDY2F2J3KXkWUMcTNuKnaeg47d&#10;SOtFLC2Tk1drUqpWi5RV7X0Nq3tpLhikzrNliwnjdXKFjk7h94rkntkVaNtLbRneOhwTnIP0rh4/&#10;G+jzSKlxLcIMjrFGox68yV32j6/okelyCz19jD2tGgRlJ9R8zDHsRg+leglQxUVCSszhlOphpOS9&#10;6JQXUlGVI3LnipYphJJ97aq9wa0P7LN/brdpa2d1ERlprT92R9VBwp/4CKSHRrYqMx3dsx67gsij&#10;3ypB/Q1z1MHKGikmddPGQqa8rKcl29vMNkm09eQSD+NXbXW5Fym5hn+EHNRzaDJMx8qaCZT02Nsb&#10;8QwUirdn4Jvo/wB95ciof48cH8RXJKjVW8Tojiab2kSf8JBcQHduxjtToPGF7uOdvsM8Vah8G310&#10;7IsL4PqK39N+FN5IoLQsSePumsfZS6lOvG+hhWXja6tpt5XeB3B6Vrr49N4ykl4WH1rpLL4I3Uig&#10;iBie521vWfwKkjQvcIEUDLM3GB61UaPM7ESro5nS/E0jgFpww+teffHjxtpmraUPCsWbnV5Jo5Rb&#10;wjex2kMOB65P5V6Dr1/8PfCHmJd+ILW7ukHFrYZmkY/3eMD8zXi3ifxBplnrl94l0m0a21C7XyI5&#10;J2DNGAu3K46E89PpXr4XJ6mIlfZI8nF5tDDxsleT2Ot+C/hO/XRdctb6ze2uZJUiRZiFPPBPXjqO&#10;tXf2mrfw58BrnS7waH/bfizVbYyC41MGaz05MBQqDo8uMNySF7CvK/CN5dalDqOnebd3c8i/a5I4&#10;GPmSAHLkN2wBXrPjW98PfFL4Nv4bulFt/ZtksthcMSzxywodoYnqSAVPsa7sdl7p0lLDe8o/F3Xm&#10;eLhc1ft/Z4r3b7eZ8Patqk+rX01xO5eSRizMe5NZci5J5p3md+h6GopGzXzl+h9cndED/LTWUYpx&#10;owT0FIRH93kDpzX3j+zFoC6J8JfDYZC0mqXFzfuO5VVWNP13frXwrZW/2q6hhGTvcLwM9TX6eaT4&#10;btvB8mgaLZ7mt9M0WGBWZcEs25mYjsSWqWh37Hl/7R2qf2f4XZS2Mqxx+Fcl+w34NvPF+q61NFJ9&#10;jitACbqCNTIWJ+6GPQVY/awuttla26vhW4JPpXqP7H3g/X7PwnqA+H8ludOu51F1qmqYGZAoBEag&#10;ZIGKwqScUb04qWp9OWnwzmubdSb64LKAMM2CeOvArVsfh7NHkG4cY/2zUHhnwffeHb17vV9fvNcv&#10;HGFjkIjgj452oP5kk10fiTxZB4b0mS8udsNvCu55WI6Y/wAamMZztFPVkVHCCvLY8++Jd7Z/DHw5&#10;Ney3YnvpwUtLdjks/rz2FfJd3dy31zLcTt5ksrl2Y9ya6b4kePr34ieIpNRuTtgQeXbw54SPP8z3&#10;9TXJ1+h5fhPq1Jc3xM/J82x7xlZqHwrYKRjgUtNavVPBEprN82KdTaBBRRSZoATdSUHvTc1cQFam&#10;0tJVEibqaaU96ZQIXrTKVqYTQAv8NNopGoExaa3WkzTWPNBIlHPbrRQeKBPY/Q//AIJ1699s+Fut&#10;aWXy1lqTOF9FdQR/I19ar92vz7/4Jv8AiUWvjbxRoLtgXdlHdRgnvG+04H0kH5V+gcZ3Rg1+e5lT&#10;5MVI/X8kq+2wMH20H0UUV5h7oUUUUAFFFFABRRRQAUUUUAFFFFABRRRQAUUUUAFFFFABRRRQAUUU&#10;UAFFFFABRRRQAUUUUAFFFFABRRRQAUUUUAFFFFABRRRQAUUUUAFFFFABRRRQAUUUUAFFFFABRRRQ&#10;AUUUUAFFFFABRRRQAUUUUAFFFFABRRRQAUUUUAFFFFABRRRQAUUUUAFFFFABRRRQAUUUUAFFFFAB&#10;RRRQAUUUUAFFFFABRRRQAUUUUAFFFFABRRRQAUUUUAFFFFABRRRQAUUUUAFFFFABRRRQB+Do606m&#10;r1p1frZ/PgU6m06pZY+lWkpVpAPWlpFpaAFXrT1pi9aetIsdTl7U2nL2qQH0UUUDQ9utOprdadQM&#10;KctNpy0AOVirB1YqykEH6HOa+ofh94mXxR4Vs7lm3XMa+VOM87h3/HrXy7XoHwd8UjQfEYtJpNtp&#10;f4jbPRXH3T+uK5cRDmhddD1MDiPZVEn1PoRqhqbO5c1DXiH1r11I5Kib7pqWSom+6atEyIJPu1DJ&#10;2qaT7tQydqtGBBJUNTyLUFUZsifvUTfdP1qV+9RN90/WrWxlIikqJvumpZOlRN901RlLZEVQTffq&#10;eoJvv1oiHsRN1qBulTt1qBulWjmkQt1NQ1M3U1DVo55bEEn3qikqVvvGopK0RhIgk+7VO4+7VyX7&#10;tU7j7taLc4auzKzdajb7pqRutRt0rboeZ0E7UlFFBcdhtI/WlprN81I6kC0NQDig1maR3EpGOTS0&#10;ykzVbiNSUrUlZs1Ciiig2Qo6mlpF60tAwooooAKKKKACn/w0yn9MCgAooooAKer7WBUkMDkEdRTK&#10;KXqGqaaO50DXv7Qt2SZsTL19x61HqTDzM54rjoLh7WRZIzhga3v7SGoQh+kg4ZRXj1cP7Ntx2Ptc&#10;ux/trQn8SNey0u7W3jvYbeS9GX3wRLuYLt9u57eld5eadN4c8Hi+Tw/FZS3MStPHZyF5EUY2789e&#10;OuOhrjfAttqs2sb4Lu503TkG6WWIkbm/wrpte1jxBoOpN55OsaJKAGuIP9aoPcp3P86/Nc0fLWcU&#10;7n7xksfaYRVJXXY5uG+ttSUTwSHDcnnvT2uN0bAtnFZetXFtYyrPZxxsjtgyRjaPxHY+1RwXyTkE&#10;fxdRXq4KpzQR8fnFH2daUXa5wXxHs/PhlbHavm3W4/L1ZUbozgc19U+MIxLaua+Z/HVv9mvt4HIO&#10;c4ruqK6PFoys9T0bVb9f+EQitw4GVWMYrwbXG8vWbhgfl3YA+legL4iF5pNuhbpgkfQV5zeRSX8z&#10;GJS7uxIUcnrXDtudZtaPi7kjjZsAnmu0mEcMzBDsGcjPHYVwkNrNossPmDDDrg13Vv4mGraHBp0l&#10;jEZLeYvFfgkSKpAynuCRnmpNlsTNdLFCMn8KSBvtBG1iuTxirunaG+qTJDbo000n3Y4wSx/Ct0aJ&#10;YeGRvnEep6owyLYHdbw4/vkffb/ZHHqTW8aTnq9EYyqqG2rPKfiJp81ncaJNco8cE3m+WxXhx8oJ&#10;HrXR/CPUV0vw/rT2s7vbrc7YopFClpSp5bHUBScDpnGayfitNdaxr2jTXkxkklkZNzdFXKjAHYDs&#10;BxXQ6P4Oj8K32v6TBefbltrzYkwXZvymc4/GtadaOHl7Ra22MKlN1lyz2Zqadoera1ZXF3a6c0sE&#10;c3lea00SksCAOCcjJIr1vH/CWfB+8s5YSt1BDu8skEo6ANjI46HH4Vznw7byfCt5Gy/evwCOezpX&#10;eeB/D82jaFYX11eWr2+tyTCCzjlBmURkKWdewJJx9K+VziLlh/bx3g1I9LD2UnB7NHx54ytfMjbu&#10;J4yCAO4pPhjqzQWdhcZBm0282EMMjaxzz7ZFdb8TPDz6Lq2q2IUh7SdmQH+6f/rH9K8w8L3Q03xF&#10;dWjttgvl29f4uqn8xX0lKpGtTjWXVHn25ZOD6H6QeMvHdtq/hnwhr1ki/wBqaRElx50DqsTR5Hmq&#10;EXo2Qo55w1fn94w/tG9+JHiua9R7iefUZ7jfICdweRmDD2Of1r6a+Ct1F4k+H+pQzStcNbK2YUXE&#10;i5IyQSCCMgEgc4BqTRfEkek6dqGny2kDTqvlx3T26tL2Kc9RtwR+FOSUoWbNKFT6vPntc+Vl8K6p&#10;OPMXTp8cndHCcfnXR+BtP1TRdegd5LqwiJKmaIfMhI4JXuOea+0n+Plt4w8Jrp1zbpDdsgWTaoVQ&#10;QMHp9M14H4g0WCx1CS4igZjI3AGSTn0rzanJD3Vq+x61PNHK81Gx1PwZ+KWt/A/xVNdXrC8sfIeS&#10;JM5trp+w9j7V7Dq/jDwf8ePEPh3xbpGgNYa9apKdRk8kIFwPkjBBwwLkHOO34V4DoNtdtI9jq9os&#10;en3A2mxb5p3J6GNByh92IFe03GgwfCf4Yu0jTQG4j3CyMmXaQj5FdhySM9BjFelRw/JBVKkrR7dT&#10;jxGZQxUHCEPf79DyT4seCYvGmtanBfX32SzQJEohAeaRVOWwuflBYLy2PbNeMeKNXsfhherovhO2&#10;WyvJF/eX8i77lhgf8tD93r/CB7k8V3Fv4mksdce3m/1bIfOccnzm5PPfHAxWN47+F+oePbiy1PSI&#10;mOoJkOs/7tWUADdk/wCeav62o+7QVvPqcf1WSalXd79Oh4zq0M9w8k0xaZ5PmLM5LEn1J71j/wBk&#10;yXUwEaspz0HWvcLX9mzxpeRgXE+mwgDlWkZiPyWs/V/BNl8GZl1DVb6DUNYORZ2tvHuWNucysD1A&#10;OMA9+ailGdV3nt1KrSjTS5NzHsIZfh/pJsBdrH4jvE/fHI/0KI9VHpI3f0HFVbOLSPLBmluGk6EY&#10;H86ffeF7S38JR+KtSmu1n1GR2gilKh5UB5lY4yAT09efSuPt9cSScRxWh24/imY5/LFZ1+as+WGi&#10;R6GAq0sK3Or7zZ6b4F0rQta8bC0aB4bN7GWS5mkfIREIYnHb/wDVXA+KPFzeJ/E19qK6WsvnSHyw&#10;wZtqAYVcZ7ACvWfg5pDf2YHkhAufEkr2drGvJ8iNCXbJ5wX2D/gNfWWpfswaPr3g+HR9QsfMiSJc&#10;XUJ2SxyAcspA9fqDXo1P9nwtOnJ76niyqRxWNqVoLQ+CPBuqXOqzR6HfWTRW9y222kih+a3mPAYA&#10;9R6iuvn+GnjvVPB501dMuDf2V+5g6IJI2XDFSccAqD+NZnxw/Zx8T/BXUzeXEcl7oTv/AKNq8AIU&#10;c5Cyf3HH5ehr0L9nD48XOoeJLHw/4mfzkaT93d4G9uPmDHudv8q3wlZVYum3r/Why4im6bU47bnD&#10;aP8Asq/EXXnDSWttaZ73N0Gz/wB85rrI/wBi74oaXB59lZ2l3xkpb3G0n6bgOfxr780/SdFsY7W6&#10;05vtEEoBRsggg16XouoWkZSMwBgQPm285HpXic1SnJwmrM9OKhJc0Xe5+S1vq/iz4Ra+2meIdPu9&#10;OnfG+zuwQHXPVW7njORnpX2V+z/4Z0j4x+Hxc2l5E15G5WS1ICyY9dv59M15t/wUqWJvEmgCARhV&#10;0wuF4zG4kbkemR/Oup/Yb+z3/wAO9deUtFeQzwTW13FxLA+1uVPpxyOhFegsVzQ5KhyfV0pc1PQ+&#10;kNP/AGc9NjO24TnphsVs2/7N/hqOTIR7V/8AnpaTtA347CP1zSaD41vbiSPTvEVwllqUnyWl0nyQ&#10;3Y/2eyv/ALH5eg1LW51S0vSLmRpIX+659PcetYurXo6xloV7KlU0aKMvwli0Xmy1xZRz8uoWsc2M&#10;f7SBGP4muW1z4hWXgaQLq0OjakqkBm0u4CTD6xSD+TmuQ/aS+Kk2izReGdNuXtri6iE15OG/eIhz&#10;tRfTOM5HPHvXzqswZiQ7Fs5JJzmvrMty2eMj7TEPQ+XzLNI4GXsqC1PqrUv2ivCVmVNjpt3enG4i&#10;QLGPpyTXiPx3+Nl9440u30e22+HdKmkzctDI3myr2Xd6HvXDCeTcBxtyOf8AP+fTNc34y+1XkMdv&#10;A2zzZPmbp0GTX1NLJ8Hh/fUbvzPk6mcYuu+RysmcnqVxFNBJpnh6xjjhjbElx1dif9o81NqWiXem&#10;6PZXtxAptZI2Fo7HiVkIDMB1xuJ61s2dxb6Po8ugw2cJvNQeMi6I3SRqD8xBPqOPxpde1Aedovh2&#10;K3wljPMyyyd/M2AL7Abc49Sa5KtSpF2gra2fpbdAqidrvb7zc+HKW3wy8aaXf3LfbtMvrBDLKBwU&#10;kQiUA46qcisf7Imn6lqNpBKty8crRoMgxzICQSDnuMH8aXUF1WwksLC7lMmm2+6GBXxtUMcuB+PN&#10;anjj4c3fgnwvo2tzvIp1OR2gj2f6uNdvzE+5P6VzYFQw9VTqS96at5PXS/mjGs5YpSUdkfPXxK+G&#10;b2U0uqaMjTWbsWlt1GXgbuCPSvL2hkZgAjFidoXqc/SvqqPWor6Qveu0Nz0+1RrncPdehrI1Dw3Y&#10;zXgvI7LS5ZlORcE+W34iubHZLCtN1KMuW59BgM9nSpqliI81tmeL2fhmHxBpNnZaTpd5JrMblru8&#10;klxAFPRcHpiuw0z4V6ZZxqZQ2rXOPnZSVgT2z3r0C30ua6jEEcf2tc8WemRHafqQOa0Nf8A+KdL0&#10;c6jf6NNpGmoML56+SCPZWOW/AE+1Rh8tw+HV5vmfmddbMcRipWp6LyOBt/Dun2d9brEkMZMirthi&#10;9/U19naTJI/iTVIFLGOGKCL5iSfliUHP5V8s/D/w63iTxEITFI4hjMw28fMMFc19ReH5A/jDxKxf&#10;n7Ts29+OM/pXh5nKCajFWPewEZ8rlJ3Pn79rhtt/bxHg4HAr7G/YY0n+x/2ddHJi2m5lllbcME5I&#10;ANfG37XbCPXIW5yStfaf7NnhnSP+FM+EdWvp7uXU57Tc0jXcihRnoFBwBgV4UtkevFq2p7tJp6rZ&#10;tPIFWONcsznBXHOee1fI/wAevi0PHGrnTdMkxo1q2Ny/8tnHG76Dt+NdN8d/jJbtC/hrwxdzNbEb&#10;by6852L+qAk9PXFfPoPA74r6rLcuVNKtV1Z8HnOb+0boUdEtw/zxRRRX0p8VshDTVpS1NDZ7UEiN&#10;RRSGgBGpKUnNJVpMQmabS0hqhMKaaCc0UCEzSA460h70n3qAEyOaZStSUAFNalptBLCmmlam0CDI&#10;pGNJ3pDQB7X+xr4k/wCEd/aG8MEvtjvGksmz0O9GwP8AvoLX6txLtjA61+KngLXz4V8baFq4babO&#10;+hnP+6rgkfoK/aWwuFurGCaM7kkQMp9QRmvjc6p8tWM+6P0fhmrzUZ0+zLNFJmlr5w+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dXrTqavWnV+tn8+BTqbTqllj6VaSlWkA9aWkWl&#10;oAVetOzTV606gscKeKYtPqWA4Glpq9adSGh7dadTBT6BhTlptOWgBakRmUqVYoQchh2PrUdPXt2q&#10;XYfmj6X+G/ipfFXhqCV2H2yECKdc9x0P0rpK+cfhn4t/4RPxHHJM2LK4xFP6Adm/Cvo0SLIqshDK&#10;wBBB6g8g/lXi16fLLTY+wwVf6xTV90MkqJvumpZOlRN901id0iBu1QSfeqw3aq8n3jVowIpGqCpp&#10;e1Q1RmyJ+9RH7pqV+9RH7pq1sZSIX6VEzcVK/Soj3q7GUtiOoJvv1NJ933qB+1WiHsRt1qCTip26&#10;1Xm/rVo5pET1DUz1DVo55bEDfeNRSVK33jUD1ojCRFN9yqdx9wVcl+7VO4+6K0W5wVtrFZutRA5W&#10;nyH0qNfu1t0PN6BQO9I1KveguOw2mN96n0xvvUmdEXcKKKKzNkFMp9Rfx0marcVqSlakrNmoUUnb&#10;3zS0GiYA4pdxpKKCx1FFFABRRRQAUu40lFAC7qcKZTl+6aAFoozRQAU+OV4WyhwehplFJ6qxUJOm&#10;+aL1Ov8ADPj2Xw+3lyQ/abRuJIycEDvj1rsofEmia3Yzx6ZeeRcGM+VHK2NrY4DA8gZxyK8ckUTI&#10;wJIJrnL2znWUnzWV1OQwzn86+GzjJ4VH7Vbn7Pw3xdWpw+r1NfzLNjq+oW+oXVhdv8xlJkXOQGzy&#10;RXW2dwVAGa88soGhvPNdy7E9T3rr7G4OUyfrXBSjypLsa4io6s3J/I0Nd/fWrfSvAfiHYHdKcV9E&#10;XEImhIxkYryzxxoBkWRgtdkvhOCL5WeFaGxlvRbu7IrAjd6V6Fp1npWgWrPFGhbbzI+OtcBqti+n&#10;Xzuo2sDxVG41K5vpEEspkVeik8V5s072PSpuNrsueJtYjvr8+UNy5/1nvWn4ZuBLsjaRY8Nyzc4/&#10;DuayrPT/ALUxEiqqo5HsvtWpb6Dc6fqlqlyI7KG5OY5bhwibc9TjJx+FEfdHKTluenaZrCx2zW2m&#10;h7ZXG15hnzZR6ZHQHuB175rSGizxW43xbe4z/niul8A+G/htpsK3HiDxZqOu3Krn+z/C+mscezTz&#10;bVH4A13l58YvBOiRrFpPgLRrQR/duvFWpvqMrf8AbvEAmfYk1c6k5uz0RnBRhdpanyj8WLe80caF&#10;qS7rcLcOsUq8MGAByPpXqX7OPhPXPjRJ4o1i+1fT4oLS7iFxqWuagkEUZZTng5LHA/hFefftHfFr&#10;WfiB48h87U/+JVFZJ5FhZWosrWLlgdkKnAJwBu6nFQ+E9S0G3+Fut3Nwb4a7BlY5LVJB8xIKM0in&#10;aAOevtVOEZR5UQr3uz3HT9PsNJbxDp+narb63Z2up4TULVWRJhlMlQwzjPH4VU8OQ6lJcQPZ2geO&#10;3/0iabJLsBnAGegHt1r5Wutc1KWFf+JneCRiSR5zfMevPPPPNfXnwyvHt/hjYmKZUur3ZboCu4kM&#10;vLf98hzntWM8Kq0XS6Mr2qp+8ch8etHWSXTdYjG+K6i8iYj1wcHP0P6V8weINONjcC4MmyS2kGVU&#10;ZYjnBH6V9v8AifwedU0HVPDcsbFki86xZ+Mr1Qj8cqa+SvEmnRNIj3MbvGsnkXEakB8g4xk/iPyr&#10;x8nqckJ4Kb1pv8On4G+KirqpHqdz8EvHq6L4isbqBd0bss5gbJWQAbXUj1wWr6C+JmhrP4kt71lZ&#10;n1aJHWVUWONsjhQo6YH9a+KvCN5PoeoIYo3haGX7TY7j99VOGXjvj8yPevrv4e+KB8XPB8iSXLwX&#10;dqPNXLM4292zycgn9T6CvoHGLVpHHZ9DMs/B8+nas8D4QyAsscfzSn+8Ao6fU4rr7fw7fCH7Q1q1&#10;jEv/AC8Ny4H+/wBFP+7XeeELe58bafpMvhzwtAmo6Pcg3OoXkyw2qttIfKglnDA57cj2roPiB448&#10;J+CLMXPjvxDa65qEHzR6TYr5dqjDplBy5HqxNdM6tGnrSjZ9+pyQoSlpVZkfDvwHoug6efFep7oL&#10;W2UyCWf5Q5I6gnlvrXm91ca9+0H44mvdKs3m8J6NLhGkchLiUdEDHqTzz+daNja+OP2rNagdopfD&#10;fw6RxulwI5LiMHhY1756Z6D3r698PeDdH8H+G9L0Lw/ZR2Gm2MWI4Yxk54yxP8TEjknrXC5uUrt3&#10;O5RSWiPAvDv7PPhzXsX0WmRWk6uUuLWZNskEufmVlzwc9+hzkV6zpXwP0XTbcrKofavB68egAq54&#10;m8M3crHVtL22utxIsZGdsN1Gv/LOXHbsp5I+nFQ618adD8L+Crm/uka21K3GySwuiBLDJjOG/wBn&#10;uCOCB+A2jQdV/u16+REq3Kn7Rnif7QmoeGPg74dubjesmpPysLcNjsPxPHtivgzwroV78eviTcTa&#10;tdmy0aDN7quoNylpbL1A/D5VHUk1tfGj4ka98eviMLPTUm1Ge7ufKtbeEf61ycbh/wDX6AZqf4ga&#10;tH8GfBcvw50iSGTVJ5El1/UIcEz3KcrCp/55xZ/FvpW1SUYR9lT2MKcXJ+0qbnFfHDx1B408VXC6&#10;bB9k0m1C29pajrHCg2xJ+ABJ/wBomuP8O6PcajqFrZWyM95dSrHGg67icAfTNUrVRJMGLYWPkt6t&#10;mvd/2Yfhzq/jrxpNPpVsZb5P3FpIRkRSyceYf9xN7/gPWlh4KU0+xdefs6cn1Por4A/Cdbz+3vE8&#10;0R/szw3Zpp2kFejyIwMkg+pDHPvX21C1jHGqcbWH3uBgYrB0/wCFsPg/4Uz6Bp0a/Z7LTnQHHLsF&#10;JLH3J5rtNG0GG40izWRkdniRug7qKnET9tHm82KgnTaj1OZ1jw5peu2Nzp11YQ3+nXqsktvcIrxy&#10;AjnIP+fSvgb4+fsV3/wp8SW3jL4e2099ocEwmudLPzT2YBG7Z3dME/7Q71+lp8KlY93nbVznPQGq&#10;dzobSXEQe4GPqMY9PyzXNRk6MlJdDarH2kXHufm98Jfj1f8AhXxLeaFdlLlbSbd9ml5MsBGQ6D/n&#10;oqkcDqPevtzwB4w0D4ieH4dS0a9jnXyydgwrJ7Ef4189/H39iSXxhrWv6/4NvE03xnpN2s8VuX2x&#10;3kDIHj2n+Bwd6+hxXzd4N8e+Jfhd4kutZ0+zutM1axfy9f8AD8gKqSD/AMfCxnoMdVHAPPSvdxKh&#10;jG3Fe9+aPLoqWESTfunW/t8La3fi4Xdtfx3hktxDLDG4b7O6DaVIB4Jxnn1rs/8AgnrrdlDoOpab&#10;eXKrPeNGLaNgf3jKHLAH1xXyn4215vFHiPxdePPNcQXV6bqJpmJKhwx7np/hXpv7J14ul+KvAkkh&#10;2xR+JLNZG9mLpz/31Xz8ktkeym+p+l+qeE4fFmlPaPB5kH8S98g5BB7EdiOazk1LUPBksdnrzS32&#10;lEbbbWJFBaI/887jHTngSDjscGvV7X7BbNhZVEeflx298VRu5tGmu5rScRzxzKUeNlypUjGD6itY&#10;VLe7LVGTpp6n5v8A7R3imSb4+eJFnG1I2hhizyNixLtwe/Un8a5iPWAsYC4I65B5r2H9rr9ns+H9&#10;aXxD4cgub3TbiPdcQmQyNBt4GwnkqB2zxx2r5t06S5gUBZI5VY8JKSpr9My2vF0IxpO5+Z5rh5Rr&#10;ylPS53cerB1zt69c9f8A69Jr1xLp9stvCkc1xIm9QzfdJ6fpXNXN1c+SENo8Y/iZBkfhioI9Yg/f&#10;NemZ5yMIyj7pHSvZlKTtfY+flDX3dR8kAsvst4bky6nJ+9Zv4FAPyqv0q94o1i21uz024RPJvlkf&#10;z+OQxAxj2zz+NYFvrlpDeCS4SSZFB+XAPJ6dfrVGfW7SK+V4GYRBgQXPzAA1wyp0lJNvY6I0a1TV&#10;o9U8KapbeNLrT9C1UrBO15ArTMeNhcKT+R/SvuP4pfBrRvH3h+w04yfY/sK+VDIih18vAGwqT04H&#10;41+auqeIdMklW6srlo5lcMMArjBPKnPWvb/DX7Y/i1NCis31OyS8Rdv2qW2LyEDpnkKSfWvAxmFl&#10;OadGasfQZfKnh6Uo4im9fI9Pt/2JfCulM1xrGt6jcWgy7bTHCirn1P8AjXOatcfAv4ZSJFZ6ZD4p&#10;v1bavlFplLejMxCg/TNeH+LPi54n8ba1AfEGvXN9Esqt5AlUQLz2RRtH5Gua8SX2ns260OZm++FO&#10;V+p461vDBVKlvrNV+iY6mYU6b5cNRS82j3bXv2jtas7Vk0PSdM8HWjf6tbC3Rrlh2wxGAfoK850f&#10;wZ4r+N+vSzyT3F1ErjztT1KQv5fqNx7nsoq78FPg9P8AEC/S81FpbXw/EcvP0aY90jz+p7V9Oalr&#10;WneHdKg0bQY4rWC3GxEj4VB3/wCBGscTiKGFvToq8u+524PC4jFP2teVo9EtDyaDwfpHw7a30zS/&#10;mnaRftF0w+eVvf0HtWj4YcSeNPEmTtLXLEgmrEums94sxijZtwczT/N37CsfQbhofiXrcHXzJSwz&#10;XymI5pO8j6+lFKL5dkePfthW2Lm1mxgZWvetN+KVpoHwJ8GaJoVwW1Z9PX7VKvSAc/KP9o5rhvjb&#10;4b07xdq1pDcsJ44MPIidyOin+tY8aLDGkaLtRVCqo6ACvYwOA52qtVHyWbZt7OP1ei9erHsxZiSc&#10;k8kmkoor6rsfBt3d2FN3UUh6UECNTaWigApG6UU2mAUhalzTT1rQTEpGpabQSFNLU6o2PzGgALU3&#10;OKWmt1oASiikoJELGmbqV/am0CFzTS1LTT1oASkzS02jQA49cY7+nvX66/sy+MG8ZfArwfqMj751&#10;sUtZmzn54v3ZJPqdufxr8iCeePpX6Jf8E6fFn9qfDDWNDkk3S6Zfl0XPIjkUH/0INXz2c0+agpro&#10;fWcN1uXFOnf4l+J9dClpuf506viz9P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dXrTqaOtOr9bP58CnU2nVLLH0q0lKtIB60tItLQAq9adTV606gsctPpi0+kwFXrTqavWnVI0OXpT&#10;6YvSn0DCnLTaVTtNADqfTKdS3ADypHrXunwh8Zf2zpn9l3T5vLUfuyerx9vyrwyr2i61c+H9Tgvr&#10;VissTZ4PUdxWFWnzxsduFrOjNPofVD+lRt0NUtB1y38RaVBfwH5JRkqv8J7j881dboa8a1nY+w5l&#10;OPNF6ELdqryfeNWG7VXk+8apGRDN2qGppu1Q1aM2RP3qI/dNSv3qI/dNWZSIX6VF3qWTpUXetDKW&#10;xDJUMn3qnkqCT71NEPYjbrUE1TMetQSHJq0c0iJ6hPWppOOKgf71WjCWxC33jUDdKnfg1A3SrOeR&#10;FIao3H3quN/FVKf7xrWJ51ZlaTtTKfJ2plbdDzxGpB3+lK1JQXHYYn3jTm6U1fvGnHpSZtAbQT8t&#10;FI33azNxtN/jp1Mb71JmsRzdKSiis2bDe9OplLuplDqKTO40tItMB96nU0dRTvWgoKKAc0UAFFFF&#10;ABRRRQAUq0lKtADqKKKACo7q3F0m0jnsakorOcFNWkXTqSoy54bnK3kUljcASDAzgN2NadrdYjUg&#10;55rRvLOHUITFMm5P1H41X+x2ljbqkVuxI6u8pP6Yr5PF4GdCXPHY/Q8uzanioqnUdpHS6ZdpcwAc&#10;E1T17R1uY2O0GqehzmObGQFrr2t1uLU+tcK1PakknofNXxC8KeX5ksaY/CvHjmG9KHghq+s/G2iC&#10;a2lG3jFfMHivTzp+qE4wA+DWdSK3NqcnsdDGlnaqqQ3M1whG6QImws2OeSeKwNUO24UwwGFVbgNI&#10;Xb8Sf6V6R4W8HaQmkx6p4h12O1hPS2iba5/HqfwFbGuat8OINDhn0p7a3PlsriRGaZ2PHfn9a4ne&#10;x0nN/Dvw3qfjG4t7VLryIZG2BmcgZ9MDrX0n4a/ZmsftbxPfRsLOFZL+4mZURN33VyT12/NXyV4V&#10;8cSeHL5zZuY4/MDI+PmXHT6V9EeDbrX9ct1uyWjS4bzmnncDzGxjeNxAzgDkdhV07dTKbfQ8+/a+&#10;+Etp4C1PRfEOj6la3mj3cK2DQxF/MEql2aQHaFIKkAYPUVz3wXutT8ZeC/EPhvTINPglVfLe5vi+&#10;4LLjIVVDAnjjPSvfvFXwd0/4iafZQ+KfFkNja20vnJGkwZyeRj+6Bg9ielReGfDfwa+D8d7IniW+&#10;W4uMCUWkxHmgAjquCOvrWmkdENeZ81Q/APxDqLX8UD27R6fM0HmruUSFcZ28DIr6+/ZftbHSLb7L&#10;r+lanqps7ZYrJLDT5JVMpUB28wfL/CBgkEZPrXnXiX9oTwBZ6P8A2VoltqYhVmIMc4Bbd16gkk+p&#10;Oaj0X9o74la1p8ulfDfwwdPtbVC8t2sRkeJe7u56cev4VKm4scopnsXxl8YxaxLaXdpoEmlJobeR&#10;cT3k8fnGJm2hGVGbGH5AJz1r5b+NHhddP1w38cRXT9SX5sDhZu/58Gus+IWsXd/a6bpSTeZeXcgu&#10;7zyzkySEZBPqcEn6sR2yet1rwDqLeHf+Ea8QwbLm5tlu7OXOflI+Rs+oPB9jXzuYweBxEMdDZ6S/&#10;z+R0UP3tOVKXyPi3XLK402aO+Tcsls4XOTjrzj0yOa9J+GPi6XwprNldRoy6VqQ3qHThST86Z+p4&#10;rI8TaVPZvd2V5GwuLcmK5hI/8e/D+RxX0f8As76P4b8d/Cu38PaxZQO9t5tq0w/1kLFiUkB7dua+&#10;jjarFSg7o5L20ZtX3hXW9c8NDVfDOs3WjaNdzrHdalHkpGgOGMig54DfWvR/hP8Asq+EdPvbi911&#10;rnxl4hs73Y1xfSE2zKQHjkVBnIKsCMk15D4R1K++GvjCfwb4mink0OMbTbxzERzq5Gyfn3C5PYgV&#10;9G/A7xK/w58fWeja6rf2XqtmI7W4zlAA2+AE5xwC68eqjtVcqa21FezPctU0W0s7W2SxVLUBQPLV&#10;QqqPQAdK0LG3On2rSSxtIuPve1aGoXmjXuoWSQZmEg2syfwnHfml1rxTo3hXTbme8kEcFuQCzsME&#10;noB6mueMZSfLFamkpKK5nscv4i8VaP4T0O51a/cQ28YJ2tjJOOnNfmd+0J+0anj7xm8C2o1DTmYw&#10;fZIiwE4OMLleeCAPc4rqP2uv2gta+IV9cWWhW9ynhyObyC8MbbJZCf8AVqRVL4b/AAp039nnwenx&#10;L+IoRfFFwudG0qZA5sMjIndDw0uMbU7Z3HpivT5nho8kH7z3OBf7Q+eWi6GL4es9C/Z38M6l4ogv&#10;JZPH1z/oiQXkQiuNIVkGUCHrK27hxwFyetfL2r6lPq1/NcTnNzMdzckhR6DNd98X/jXqvxSvhNqc&#10;Nq8qvuhn8gLcMoBAMjj7xwc159bwksHcZlboD/OuN2sdiV7F6xt5p1jsIVDkuG2gc7j7/wBK/Un9&#10;jP4Qz/DLwLYahJbCPUbv77OMsu8L5h9jjao9Np9a+df2Qf2aZ7y1/wCE31yzzAGEOlW0y/8AHzcH&#10;jdjuq9fqPxr9HvCFlpumrDa26M9vbxLDJI5yN4ABP4nNaxk6dGT6yMpR9pUS7DdbtV8q4gF6ytJA&#10;4wTweDxWX4PvC+iaejN862se1z34Fdjq11pV7i1IVnOUDAdK57whpunReFLF5m/dwwAEjrwcYrJJ&#10;OjbzL/5eGveXDWkVvD5nySjLN0rIk0W5vmldpCu37m1ia2pNPtdcaIxFpbIKANzciqN3osUjSpHf&#10;zRyLz5ecfL6Vzmupx8byaf48tkuG89L6zaL73V423AfXDt+Vcl8WP2efC3xWSTUQw0bxdArLZahA&#10;vVcf6qZOkkZ6HPIzkV2PxC0G30/TtP1WymkSfTbuO5kbPPlk7JD/AN8sT+FdLNpESWdtOmZ5GODJ&#10;ziu2VRwjCrDdKxjyKV4S2PyE+M3w9n+F2v6zZS26xwwyJBewxt5gtJ9m4DPdGDAqT24PIrP+BXi6&#10;0s9f0G3Qs0/9rWs3PGNkoOa+xv2zP2fRofiK8+I1pqZvYtfkttPvdAaFfJmjEQQneTwwEYIOODiv&#10;G/2bv2WtJ1z4pJPf39wdMjYzWn2aRY5PMXDKjAgnIxg+uK1qU41oe2p/NGNOcqcvZ1PvP0s01Le6&#10;hneVzuP3MDrVKy0TZN5spySflDHmr0LTafZbPswEjfKmcdelX7OyaWMAOftWMupORivN3O7yMTVN&#10;Li1q3+xXm113bo5OMxtngj9eDXkXjT4J+FNSvpx4h8KQXJyXbVdFUozD+86DBDevBHvXvF3pouoQ&#10;scLGQnLMowP/AK1MbTY7OZY1Pzno4POa2pYirh3enKxzVsPSrq1SNz43uP2W/CGvXW7wp4ve2w2D&#10;DM5Zkb328/mKz5/2QPGUeTa+K7eaPoG844b/AL6WvqP4mfBPQ/H1szGGOx1W3HmQapbLtdW9Hxje&#10;p7q34YPNee6BcaPb63beAtda58JeL5l3wyW95N5Gor13W0jkgk55jIyOnNezTzjFRWrueZ/ZGG+y&#10;rHz1qv7JPxRZmVLyG5TJAIeP2/xFcVrH7LHxcsSxTTkuwOMr5TfhXV/tSftXeJfgn8TI/CXgnVWv&#10;ZLGLbfyaoBMTMeT2G3AwCPUVzFv+3t4/8O+E7fUtTt9KvbmYgrbLEYzg8jJz6ZP5Vr/a8paSQv7M&#10;jF6M4rU/gV8S9N+e98KXEi92WzDD81FYF14VvtPYi/0TymH/AEyZT+lfSHwl/wCChEXjTUINK1Hw&#10;rNDeTsEi+xP5gck4xz9R+Yr6c8ReINMsLLyvEmjNZRzR8PdWodNx7bxlc/jXRTzeMfdcfyMamWzc&#10;fclY/NC1stMjyJ0vIV7hHBA/Ovb/AIF/srSfFi8TU5ry607w3GcvLc2+1pz/AHEwec8c19WQ+Evh&#10;bqyo8WjaNdS/L9+Fck8dq9IXW9L0m3jgtlihhh+SOKNQqouTwABwPpW1fNacoWpxszmw+W1IzvVl&#10;ddjlrf4NW+m6bb2NjqUdvbW6bI0WJlCgD0B61zV98B4Y2klh1wQNnnETN+PLCuw174jafZKQ1xsI&#10;PO3nFeT+Nv2jND0OFkW+RpD/AA7gx9q+cdZN6atn0Ps7Q1dki1dfCvSLBt+p6zcXpx92PEan6968&#10;B8R3D6X481S6sZgImOxGQ57Y61oa98S9T8TBmEjwW79BnBI/pXKsctmvoMFgnUaqVj4zNM3UE6GH&#10;fqxXkaQ73Znc8kk02iivpVpsfEPV3e4UUUjelMTG0jHt3ozzSH72aCQpKWmtQAlITS0yrsIKKKKo&#10;QZptB700mgQE8CmN1pScUlACU2l3UlAmFNbrSk4pjNzQSNoooNACNSUE0hOKAG0Gimlu1BNxK+nf&#10;+Cfnjj/hHfjVLokrkWut2Lxhc8ebGd6H8t4/GvmInArqvhL4wPgX4meGde3FI7K+ieVl6+XuAf8A&#10;8dJrkxVP2tCcPI9DL63sMVCp2Z+0I6/jT6rWd1HeW8U0TB0kUOrL0IIyDVmvzXyZ+1xfMrrYKKKK&#10;CgooooAKKKKACiiigAooooAKKKKACiiigAooooAKKKKACiiigAooooAKKKKACiiigAooooAKKKKA&#10;CiiigAooooAKKKKACiiigAooooAKKKKACiiigAooooAKKKKACiiigAooooAKKKKACiiigAooooAK&#10;KKKACiiigAooooAKKKKACiiigAooooAKKKKACiiigAooooAKKKKACiiigAooooAKKKKACiiigAoo&#10;ooAKKKKACiiigAooooAKKKKACiiigAooooAKKKKAPwdXrTqavWnV+tn8+BTqbTqllj6VaSlWkA6n&#10;U2nUAKvWnU0dadQWOWn0xafSYCr1p1NXrTqkaHL0p4+7TF6UtAx1FFFADl6U+mL0pR96gB9JS0Ua&#10;lI7n4XeNv+Ea1P7LdOwsLkgE/wDPN+gb+le7+YGXKkMpHUdK+UV7GvZvhT43OqW/9kXsu66iH7lz&#10;/wAtF/u/UV59ej9pHtYLE/8ALqZ6I3aq8n3jVhu1V5PvGuBHukMlQ1NJUNaRMmRP3qI/dNSv3qI/&#10;dNWZSIX6VF3qV6hPeqMn0IpKhk61I/eojTjsZsib7xqBvvCp2+8agfrWiOeRFJ1qGT71Sn71RSfe&#10;NWjnlsQyVA3SppPvCoW6VRgyBv4qpT/eNXW/iqlP1Nbx2OCsVm5plPemVr0PNYjUlK1JQXHYYv3j&#10;Tqb3p1Jm8Ri9KG+7QvShvu1mbDaY33qfTG+9SZsgakyaGpKzZoFFFFUWKtO9aZRmkA8dqKSlpFoV&#10;aWm9qdmgoKKKKACiiigApaSigBcmjJpKKAFyaVabRQA+kZQy4PIoWlpSSlpLYFJxalHcitofs8xI&#10;OUP6e1djp82+Feeork+Pwq/Y6o1rhXy0Y9O1eDicv3nR+4+vy/Or2p4n7ybxDZ/aInBGQRXzp8TP&#10;DJ3SOExz6V9LzSrfQ7lwc+lefeNvDq3lu4K814E01oz7GnJSXNF6HyzNdO7KZ5GkkX5cPzjHp6VT&#10;uJtzEZzW94r0Z9PvmO3Ck8ketc9MoHI5/CuOWx2In02T5iM16J4ZvvEFxYeVYNuiXgNJIFUe3Jrz&#10;GCQwzDgjNdr4e1YWEe5txA5CqevvWMdxmh8Qk8V+G9Ft9Svb6BobmXylSO43ydMkkfhVn4B/D3Vf&#10;jNqOow2+g6p4lmtPL/dWTiNBuzkySMwVBx7+wrN+Lesaf4g07R4tLbUNywk3f2wIEExOAIwv8Pue&#10;favu/wD4Jr/DdPh78M9X8SzSM1xr1zH5SyDCmKNcbl+rMfy9qubSt3C+pyPgr9ie4tdU0K1165sb&#10;GbUJy8uj6HES0drGu+UyXDDcxPyr8oA+avRvj1faZ8FPhzb+DPDdpb6R9vPm3K2sYU+Qpxgnqd7c&#10;c+hr6B8P+TqmteJvF9zItnoulhrKLzQMNHCd1xICfWTK/wDbL3r8/fjh4w1H4qeP2wzMbyf5c/8A&#10;LOEMfLT8Acn3JNbKOqTMVNu8jY/Zv+G1z8RfHn228j80ebvJcccEk/h2+tfR37S/gOe703w/cWHy&#10;atBeiCKFB8ro0TsIvbcY1A+tdV8Afh1b/D3wDDqEtizXd2MrLIwyIx0wO2ev0xXZfEq9H/CN2Ooe&#10;THIljf2N3KWOCIxcxhj/AN8sawqQhXbp1Foy1JwXMj81vjB4TTWrVfEmnR5u4UK3kOPmZfUj+8O4&#10;ryzwX40vfhz4ji1GxZpbVh+9t9xCyIOCPqO30r7/AP2g/hjb6ReX/jTwzYbtDmfOsWauGVWbrMgH&#10;8OfvD8a+Jfih8P4/Dcw1DT0ZtDuW/h5MD+n09K+ewFZ5fW+o4h+79l+R21YKtH20Nz6T1fSbH46e&#10;BbLV9IMTeJbOLzbKRuROuMtbue4PP44NVvhD8QoPiBoY8CayiaVqtrIxsbiWTZLaXCc+X83JUkH9&#10;DXz78Dvi9c/DPVoNMvZQNFkk3rIv/Lu5P38919R2r3v4qfDP/hYVq3jjwTIlv4xt1Etxb27fLfoO&#10;dy4/jwOo619Y1pc85JRZ7OPjNpfw38PXMPjZ5dO8Q6XtV4bZS73pJ+UoRxzkZP418xfGL9oTxP8A&#10;ELxDaeHraznk1jUZFFtotqTIbSJugbHWVwec/dFdL4H+IOm/F+ysdJv73yPE0CeXIt5BtbcM5y2e&#10;oIHBGByaNa8YaV+zH4V1i+8K+DotS+I8ty63fiTUJvtccCEkmRcnLZ9OB6+lbUZxUXy/EY1YSlNc&#10;2x3Nrq3iH4dfELwh4fv9G0zQPCNpaCafQdUlghikcZzceec7z0b1zkV8kftnfFy1+J3xu1y60fUJ&#10;tR0OCUR2KycRxgKAzKPrnk8kV5r8Rvip4p+K/iC61jxLrN1q19Ocs8p4XHRUQcIo9B9a5WC1PG4F&#10;2J+WMd644+7re5va9rojt7U+Z5so3ljx6k19Wfsg/so3fxY8Q2mt+ILOaPwvGxLHGPtDDpEn9T6V&#10;q/sjfsbSfE3U7XXfFytbaDw0VqrFZrnuCB2T1av0X22fwv8ABJstGsEtLDTUAiijwUVPYep/mazc&#10;favkXU05lTXMZ9rZWFn4wstF0e3itLbSLdVjgxtVZGXCrj/ZUc+7V2lno8Fnps8YcRzsd8mPulvW&#10;ud8IxsLG0uyIpdTuCZr0tFlgXOcZ9B0/AetdDdXUenxTWrRTTXEfzS+Wuf3Zzg1rXlryroTTVve7&#10;lBLpLC8i8mIXkzDO7sMVT8N+X/wiUMsEOy4Vp/MTdwu2VwP0Aq/HY33l2t0kS2uc4DDkr6kVgeEd&#10;PW6jvIWjaSWK7uA6+dtUrvZs/r+tEP4MiZfxInVW8jx2tnLcW3lpKM+ZGcDHqai0uF7jVrl71oti&#10;nCHd1Hpmn2l4+pWP2fyZIUQYCLlvwqe3t7i6h8l4m8qMhtrDDf8A165jcy7zRbDxamqW1vcGGZYn&#10;ie3I4IZSOv8AwIUeF7ttQ8MadqStg+QFuY5OQjqNrj/voH860ha2rX0gtxLHLINrbcAD61y/w9S5&#10;0TX/ABJ4fLI9pBcm8haYYGyVSSOe29WreHvUnHsYuVpI86/a40efWvhJc+SyKYZoJlWQ43ZcKcD6&#10;Pn8K8K+BNnqel+NLS8a7gjuYSrqksmFlPln5fYtnaD0BxmnftpaPf6D8Q9KF0sxtPFMDeWiufJWS&#10;EfMBk5TKqrDb1P1r4sb4ma34T1Ca3ijt4LmAtAZFTMgHThiT9c+9XQk4vcVRKWh+y9rqieILCPUm&#10;uHntkco0GMSxODyjjswPB+lbMdws677W4aA7fmPGRXxV+xL8ZtX+I3hPWoJ7xr7xDo08cs1kgG69&#10;sSAu7j/lqjcZ7hlB7V9k2N1pEmk22o6dOt9FcKGbjcuCcEN6EUqsPtw2HGX2ZF+11NWVY7W8Vj/y&#10;0LHIb15qSLVLeS4nEUQnePGGTnmmSaTZtp7/AGKJLS2YEhVTJ3n+XeofDcNjpOnm1kDWclw52MG+&#10;ZzXMbFwXiR3jRSxvEZl544zXhn7bOteF/D/wH1K78UW8FzdQuF0ZomKXMd4c7GiYfMuOpx+Nen+N&#10;ta0nwtDLqup3jW2k2cLzXVzODiJVxk57nOAB3yBX5i/H/wCJmr/tS/FFI7QTQeG7OQjTLOYbSkQ4&#10;aeQA/fIGfx2+9NIk8H8P6NqHjbXrvXdVnlu1VzNcXFw+5pW5PzHvnNYfjbXv7Y1dlVw9vCSqiMYU&#10;9v8A630rvPiVrlj4X0FPDuiEKgkHmzquHcgYJYn5up6dBXn/AIJ8Lz+LtettPt43YzOF/djJxnH/&#10;AOqtZSVOPMTbmdj68/4Ju/BqLxN8Rh4l1GBfsOkqLlGccebnEaj33fN/wAV+nja3aW8wtZImQsSR&#10;8uVwOhNea/s6/B2w+FnwzsNItkjbUURZNRMTf8tGHK7u+zoPdfevSJQbq4mFvGBHAmHwMljjpXJC&#10;8vffU1k+V8pyeu+CvDniZme98O2M92rZW4ESq7fVhgmsNfg94X1KTzYkvbUqeYY7+VUbA/u7q7+O&#10;aWRjO1vsiiUYCr0/3q4z4k/G7wv4B06SO6/0vWduYrO0I3EnoWb+Ef5FdVOlKtLlgtTnrVqdCPPV&#10;dkcp4n+Cvw70jTZ9W8SG9WzT+CTUJRF+QbLGvmTxxqnhe9upLbwx4YsdJ05G4uGhElzN6FnfLD6A&#10;1J4/+J2u/Ea+E2p3LfZ4yfItEY+VCPYevv1rkuntX2OByuFG06usj87zLOqmJbhh9I/mIeMnuaSl&#10;akr6A+V9QoopD0oEIGNIxNFI1BIlFFFACU3OaVjSVa2AbmkpaSqEI1Jk0rUlBIhphpSfekagBKaT&#10;Q1JQAULRSE+lBInrTKVqbQIKRqWmMaABqbRRQAUylpM0EiNTDQTwaYxOPer06h1P1x/ZN8bP49+B&#10;PhW+mk8y8toPsVwx7tESmfqVVT+NeyV8K/8ABNv4gr5fiPwZcS4dWXUbRSeufllA/HYfxNfdO4et&#10;fmuNo+xxEoH7RleI+s4OE/IWiiiuE9UKKKKACiiigAooooAKKKKACiiigAooooAKKKKACiiigAoo&#10;ooAKKKKACiiigAooooAKKKKACiiigAooooAKKKKACiiigAooooAKKKKACiiigAooooAKKKKACiii&#10;gAooooAKKKKACiiigAooooAKKKKACiiigAooooAKKKKACiiigAooooAKKKKACiiigAooooAKKKKA&#10;CiiigAooooAKKKKACiiigAooooAKKKKACiiigAooooAKKKKACiiigAooooAKKKKACiiigD8HV606&#10;iiv1s/nxBTl5ooqWWPpVoopAOp1FFABTloooLHrT6KKlgKvWnUUVI1uOXpS0UUFMdRRRQIcvSloo&#10;oAfRRRQUhy9Kms7qWyuI54JGiljbcrA8iiik9h3tqj6A8E+L4fFelq5wl7EAs0fv/e+hrdf7xoor&#10;xpK0mkfW4acqlJORA/SoW+/RRUmjIn71EfumiirRlIhfqKhbgmiitUZkB71DRRVmUtyNvvGoH60U&#10;U0c8iBvvGo5PvUUVaOeWxBJ94VC3SiimYSK8hxmqU1FFdEdjzaxXk7UyiitehwMRqSiikXHYZTqK&#10;KDeIxelI3SiiszYSmN96iikzTqhGpKKKzZsFFFFBYUUUVQDqWiikyohRRRSKBe9OoooAKKKKACii&#10;igAooooAKKKKAHKaXtmiigAo7gUUUB5ktvcvbsdpyPSrmofZNSUKilSRyrAdfaiivLx1CEqbm1qe&#10;/leLrUpxgno3seL/ABD8GwzS4lbyo2bDSBNxUZ64yM0umfAH4f61poe1+Jcwvh96CbRiB78iX+lF&#10;FfIVErn6XT2Kuq/s6eHrK18yPx2kxBwF+xFOfxY1ww0GDS9bFgL5bqHIH2gLgflRRXJJWZaZ7T4L&#10;+APhjxBNaXF/4nt/LYhntpI2UMM8rkGvuXwx4obS9IstK0250Gzt7a3WC3+zWsu2JQOMfN16Giit&#10;opPcykzN1zQzqXgVPDD+NbLTrTH76SO2laScFizB8vjBYk/nXlmlfAzwtoOqPqqeLlu7iNgdzWTF&#10;cZxnG/gZoorRSdwjFJHpNv8AGzxDfSHQdQtrMxxxLJYXWnoyo0YO0oyndk4A7ijU9afWPCfiG58V&#10;ynTbRNNlaB5G8lXZQXVdv1UUUVEYr2lyZvQh179qr4SeEPDM+nahqsd+Z4sNb2IEzvGRypzxyD+t&#10;fGy/ETwj4p8Q6rpGkWt3D4ZuH22tnqDK0iIRgqSPQj5fSiivLzjD05YWVRrWOqOjCTlz8t9Dyfx9&#10;4Nl8I6j9llJm0+4zJZ3RHQZ+6fp0ru/gX8crj4f31vo2qyMunB1WC53c22Twp9Yye/bmiiryqtOv&#10;hozqO7HiIqM7I9q+LHwXh+JmfGXgaRNP8Z248+6s4G2pegc70x0f0PeuP+H/AMRJ/HgHhzxPDDFq&#10;0LSQSTTxEzFgeVcDqAQc0UV6VX3GnEwjqmmeafFr9nCW01KW88LS29yXG9oLdjsIPJMRP6g19Gfs&#10;v/sF23h+ys/GnxMjWXdhoNEI+Zc8q8p7jp8ooorOpsi4n2qLnSrFtPktIgkSoI0S1h2/LjAHAxj6&#10;Vl+Ibey8Ya9pemWsErFWa4vI4mwWWMjapB9XYflRRV4f4rmdb4bHT6w0Vk7TKiWyj5G3IAPYfWs3&#10;VobW+eGOe9m06KRlDsflZ+/B9KKK5ToNWS7iW3tzI811bSPsikQbgFHrXNeGZoNE1LXiqTm4/tCU&#10;KscYIIKq2Me+aKK6qf8ACmZS+OJpWWpG1yiyzLdzPmQyIVVU9vzrQ1qJLaOOTStQit5im4y3LFlY&#10;HGeKKK5jUm06S0h0uS5jeOTaCd0WSQehwe9cncPs8aaS91dx6paX9pNCpVTEyyIfNRSfbDj8aKK3&#10;o/FYznseV/tjeAvEnj/9n3UPENrHajVvDLHWLFX+dwkQxKoP+1GX/IV+VOoXD+KLWDVrtYItQkzH&#10;OrEIHb7yuPqpA/CiiopjOt/Z8+KF38FfippWvwlliLNa3cKvxJE/y4/AkN+FfoD8N/2rfCd/rU1k&#10;I3sbXUJGS9hYAGCYnAmT6nhx369aKK7KK5qvI9jGemp9OXnn6T4fhWe4W9uJ3URGJeHVuQfyFU/E&#10;V9pXhnQNUvbu+isvsMfnXVxOQy2+MHke/T8aKK4rJScezNY/CmfAv7QPxu1b43auNM00XNn4NV1a&#10;OyZtpupAM+bIB2ycqvb6mvn3x/42sPh/pE2kaVEw1e4AWe43YYHk4HtRRTGeDPJNqV0GmdpXZssT&#10;yWJr9Cf+Ce/wLt7DWE8X61a/vI1zYpJEWV5emfT5Rn/gRHpRRXNW96ooPY0js2fea2tta3Tq91JZ&#10;XQYACQ4UjsMd6g15vsFvcXGp3TaZaIDtv92IW9C1FFdMIqU1F9Wc9SbhByXQ+evid+1FLPpY0Xw2&#10;qLPH8j60ucyKODsQ8DPqa+d7y8m1C6kuLmV555Dl5JGLMx+poor9DwuHp4eKVNbn5FjcZWxVWTqy&#10;vb7iGkb7tFFdx5o2iiigAplFFBIjUlFFABSUUUANprUUVa2AShulFFMgbSZoooAjP3jSUUUAITSU&#10;UUAJuptFFBA0mkoooATNNb0oooAbSbqKKCWM3UlFFNANPPNMNFFadRPU9Y/ZX8cf8ID8dPC2oPKY&#10;7aac2dxg8Mko2gH6MQfwr9d423fMDwRRRXxWeRUasZLsfpPDE5OjOL2JVpaKK+bPtQ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CSWIwk3gAAAAcBAAAPAAAAZHJz&#10;L2Rvd25yZXYueG1sTI9Ba8JAEIXvhf6HZQre6iaVBk2zEZHakxTUQultzI5JMDsbsmsS/31XL+1l&#10;eMMb3vsmW46mET11rrasIJ5GIIgLq2suFXwdNs9zEM4ja2wsk4IrOVjmjw8ZptoOvKN+70sRQtil&#10;qKDyvk2ldEVFBt3UtsTBO9nOoA9rV0rd4RDCTSNfoiiRBmsODRW2tK6oOO8vRsHHgMNqFr/32/Np&#10;ff05vH5+b2NSavI0rt5AeBr93zHc8AM65IHpaC+snWgUhEf8fd68ZD5bgDgGFS+iBGSeyf/8+S8A&#10;AAD//wMAUEsBAi0AFAAGAAgAAAAhACsQ28AKAQAAFAIAABMAAAAAAAAAAAAAAAAAAAAAAFtDb250&#10;ZW50X1R5cGVzXS54bWxQSwECLQAUAAYACAAAACEAOP0h/9YAAACUAQAACwAAAAAAAAAAAAAAAAA7&#10;AQAAX3JlbHMvLnJlbHNQSwECLQAUAAYACAAAACEA7SIqY9UEAAD3EwAADgAAAAAAAAAAAAAAAAA6&#10;AgAAZHJzL2Uyb0RvYy54bWxQSwECLQAUAAYACAAAACEA15tjzs0AAAApAgAAGQAAAAAAAAAAAAAA&#10;AAA7BwAAZHJzL19yZWxzL2Uyb0RvYy54bWwucmVsc1BLAQItAAoAAAAAAAAAIQCJUUZR5qIAAOai&#10;AAAUAAAAAAAAAAAAAAAAAD8IAABkcnMvbWVkaWEvaW1hZ2UzLmpwZ1BLAQItAAoAAAAAAAAAIQAT&#10;iFpIlDMAAJQzAAAUAAAAAAAAAAAAAAAAAFerAABkcnMvbWVkaWEvaW1hZ2UyLmpwZ1BLAQItAAoA&#10;AAAAAAAAIQAF2CWT1MgGANTIBgAUAAAAAAAAAAAAAAAAAB3fAABkcnMvbWVkaWEvaW1hZ2UxLmpw&#10;Z1BLAQItABQABgAIAAAAIQCSWIwk3gAAAAcBAAAPAAAAAAAAAAAAAAAAACOoBwBkcnMvZG93bnJl&#10;di54bWxQSwUGAAAAAAgACAAAAgAALq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6928;height:7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RArDAAAA2gAAAA8AAABkcnMvZG93bnJldi54bWxEj0FrAjEUhO+F/ofwCl6Km62UVtaN0lbE&#10;4s2t6PWxeWYXNy9LEnX9901B6HGYmW+YcjHYTlzIh9axgpcsB0FcO92yUbD7WY2nIEJE1tg5JgU3&#10;CrCYPz6UWGh35S1dqmhEgnAoUEETY19IGeqGLIbM9cTJOzpvMSbpjdQerwluOznJ8zdpseW00GBP&#10;Xw3Vp+psFWzW59eVX0692Q+H/nkf+DM3a6VGT8PHDESkIf6H7+1vreAd/q6kG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BECsMAAADaAAAADwAAAAAAAAAAAAAAAACf&#10;AgAAZHJzL2Rvd25yZXYueG1sUEsFBgAAAAAEAAQA9wAAAI8DAAAAAA==&#10;">
                  <v:imagedata r:id="rId11" o:title=""/>
                </v:shape>
                <v:shape id="Picture 9" o:spid="_x0000_s1028" type="#_x0000_t75" style="position:absolute;left:88392;top:47689;width:18058;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5ojXFAAAA2gAAAA8AAABkcnMvZG93bnJldi54bWxEj09rwkAUxO8Fv8PyBC9FN3qQGl3FPwil&#10;YKFRBG+P7DOJZt/G7Jqk375bKPQ4zMxvmMWqM6VoqHaFZQXjUQSCOLW64EzB6bgfvoFwHlljaZkU&#10;fJOD1bL3ssBY25a/qEl8JgKEXYwKcu+rWEqX5mTQjWxFHLyrrQ36IOtM6hrbADelnETRVBosOCzk&#10;WNE2p/SePI0Cd2nL6rVZbz4/bo9Ncj7spofHTqlBv1vPQXjq/H/4r/2uFczg90q4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OaI1xQAAANoAAAAPAAAAAAAAAAAAAAAA&#10;AJ8CAABkcnMvZG93bnJldi54bWxQSwUGAAAAAAQABAD3AAAAkQMAAAAA&#10;">
                  <v:imagedata r:id="rId12" o:title=""/>
                </v:shape>
                <v:rect id="Rectangle 10" o:spid="_x0000_s1029" style="position:absolute;top:754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9B3977" w:rsidRDefault="009B3977">
                        <w:r>
                          <w:rPr>
                            <w:sz w:val="44"/>
                          </w:rPr>
                          <w:t xml:space="preserve"> </w:t>
                        </w:r>
                      </w:p>
                    </w:txbxContent>
                  </v:textbox>
                </v:rect>
                <v:rect id="Rectangle 11" o:spid="_x0000_s1030" style="position:absolute;top:11017;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9B3977" w:rsidRDefault="009B3977">
                        <w:r>
                          <w:rPr>
                            <w:sz w:val="44"/>
                          </w:rPr>
                          <w:t xml:space="preserve"> </w:t>
                        </w:r>
                      </w:p>
                    </w:txbxContent>
                  </v:textbox>
                </v:rect>
                <v:shape id="Picture 12" o:spid="_x0000_s1031" type="#_x0000_t75" style="position:absolute;left:71431;top:38037;width:35494;height: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JHzBAAAA2wAAAA8AAABkcnMvZG93bnJldi54bWxET0trwkAQvgv+h2WE3nRjoCLRVYpoWy/F&#10;16HHMTvNhmZnQ3YT03/fFQRv8/E9Z7nubSU6anzpWMF0koAgzp0uuVBwOe/GcxA+IGusHJOCP/Kw&#10;Xg0HS8y0u/GRulMoRAxhn6ECE0KdSelzQxb9xNXEkftxjcUQYVNI3eAthttKpkkykxZLjg0Ga9oY&#10;yn9PrVWQdu3+yq/Tbfv9Lq9+478O5oOUehn1bwsQgfrwFD/cnzrOT+H+Szx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HJHzBAAAA2wAAAA8AAAAAAAAAAAAAAAAAnwIA&#10;AGRycy9kb3ducmV2LnhtbFBLBQYAAAAABAAEAPcAAACNAwAAAAA=&#10;">
                  <v:imagedata r:id="rId13" o:title=""/>
                </v:shape>
                <v:shape id="Shape 26888" o:spid="_x0000_s1032" style="position:absolute;left:83743;top:31852;width:21336;height:3048;visibility:visible;mso-wrap-style:square;v-text-anchor:top" coordsize="2133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FF8EA&#10;AADeAAAADwAAAGRycy9kb3ducmV2LnhtbERPy4rCMBTdD/gP4QpuBk3tQms1iojiLH3M7C/NtS02&#10;NyWJtf79ZCG4PJz3atObRnTkfG1ZwXSSgCAurK65VPB7PYwzED4ga2wsk4IXedisB18rzLV98pm6&#10;SyhFDGGfo4IqhDaX0hcVGfQT2xJH7madwRChK6V2+IzhppFpksykwZpjQ4Ut7Soq7peHUfB3nZ72&#10;R9cc5jqdb2n/rbtFqpUaDfvtEkSgPnzEb/ePVpDOsizujXfiF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ZhRfBAAAA3gAAAA8AAAAAAAAAAAAAAAAAmAIAAGRycy9kb3du&#10;cmV2LnhtbFBLBQYAAAAABAAEAPUAAACGAwAAAAA=&#10;" path="m,l2133600,r,304800l,304800,,e" fillcolor="#4f81bd" stroked="f" strokeweight="0">
                  <v:stroke miterlimit="83231f" joinstyle="miter"/>
                  <v:path arrowok="t" textboxrect="0,0,2133600,304800"/>
                </v:shape>
                <v:shape id="Shape 14" o:spid="_x0000_s1033" style="position:absolute;left:83743;top:31852;width:21336;height:3048;visibility:visible;mso-wrap-style:square;v-text-anchor:top" coordsize="2133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6cQA&#10;AADbAAAADwAAAGRycy9kb3ducmV2LnhtbERPTWvCQBC9F/oflin0VjeVIjW6igqlpXiwUVBvY3bM&#10;hmZn0+w2if/eFQq9zeN9znTe20q01PjSsYLnQQKCOHe65ELBbvv29ArCB2SNlWNScCEP89n93RRT&#10;7Tr+ojYLhYgh7FNUYEKoUyl9bsiiH7iaOHJn11gMETaF1A12MdxWcpgkI2mx5NhgsKaVofw7+7UK&#10;Nl02fv9cLNtw+jGb9erA+9Fxr9TjQ7+YgAjUh3/xn/tDx/kvcPslH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funEAAAA2wAAAA8AAAAAAAAAAAAAAAAAmAIAAGRycy9k&#10;b3ducmV2LnhtbFBLBQYAAAAABAAEAPUAAACJAwAAAAA=&#10;" path="m,304800r2133600,l2133600,,,,,304800xe" filled="f" strokecolor="#4f81bd" strokeweight="2pt">
                  <v:path arrowok="t" textboxrect="0,0,2133600,304800"/>
                </v:shape>
                <w10:wrap type="topAndBottom" anchorx="page" anchory="page"/>
              </v:group>
            </w:pict>
          </mc:Fallback>
        </mc:AlternateContent>
      </w:r>
      <w:r>
        <w:br w:type="page"/>
      </w:r>
    </w:p>
    <w:p w:rsidR="00060FC1" w:rsidRDefault="009B656D">
      <w:pPr>
        <w:spacing w:after="172"/>
      </w:pPr>
      <w:r>
        <w:rPr>
          <w:b/>
          <w:sz w:val="20"/>
        </w:rPr>
        <w:lastRenderedPageBreak/>
        <w:t xml:space="preserve"> </w:t>
      </w:r>
    </w:p>
    <w:p w:rsidR="00060FC1" w:rsidRDefault="009B656D">
      <w:pPr>
        <w:tabs>
          <w:tab w:val="center" w:pos="8267"/>
        </w:tabs>
        <w:spacing w:after="37" w:line="225" w:lineRule="auto"/>
        <w:ind w:left="-15"/>
      </w:pPr>
      <w:r>
        <w:rPr>
          <w:sz w:val="26"/>
          <w:vertAlign w:val="superscript"/>
        </w:rPr>
        <w:t xml:space="preserve"> </w:t>
      </w:r>
      <w:r>
        <w:rPr>
          <w:sz w:val="26"/>
          <w:vertAlign w:val="superscript"/>
        </w:rPr>
        <w:tab/>
      </w: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xml:space="preserve">, what development needs are a priority for your setting and your </w:t>
      </w:r>
    </w:p>
    <w:p w:rsidR="00060FC1" w:rsidRDefault="009B656D">
      <w:pPr>
        <w:spacing w:after="58" w:line="225" w:lineRule="auto"/>
        <w:ind w:left="-5" w:right="2530" w:hanging="10"/>
      </w:pPr>
      <w:r>
        <w:rPr>
          <w:noProof/>
        </w:rPr>
        <mc:AlternateContent>
          <mc:Choice Requires="wpg">
            <w:drawing>
              <wp:anchor distT="0" distB="0" distL="114300" distR="114300" simplePos="0" relativeHeight="251659264" behindDoc="1" locked="0" layoutInCell="1" allowOverlap="1">
                <wp:simplePos x="0" y="0"/>
                <wp:positionH relativeFrom="column">
                  <wp:posOffset>457200</wp:posOffset>
                </wp:positionH>
                <wp:positionV relativeFrom="paragraph">
                  <wp:posOffset>-184276</wp:posOffset>
                </wp:positionV>
                <wp:extent cx="10235184" cy="569976"/>
                <wp:effectExtent l="0" t="0" r="0" b="0"/>
                <wp:wrapNone/>
                <wp:docPr id="20510" name="Group 20510"/>
                <wp:cNvGraphicFramePr/>
                <a:graphic xmlns:a="http://schemas.openxmlformats.org/drawingml/2006/main">
                  <a:graphicData uri="http://schemas.microsoft.com/office/word/2010/wordprocessingGroup">
                    <wpg:wgp>
                      <wpg:cNvGrpSpPr/>
                      <wpg:grpSpPr>
                        <a:xfrm>
                          <a:off x="0" y="0"/>
                          <a:ext cx="10235184" cy="569976"/>
                          <a:chOff x="0" y="0"/>
                          <a:chExt cx="10235184" cy="569976"/>
                        </a:xfrm>
                      </wpg:grpSpPr>
                      <wps:wsp>
                        <wps:cNvPr id="26889" name="Shape 26889"/>
                        <wps:cNvSpPr/>
                        <wps:spPr>
                          <a:xfrm>
                            <a:off x="0" y="254"/>
                            <a:ext cx="10234930" cy="568960"/>
                          </a:xfrm>
                          <a:custGeom>
                            <a:avLst/>
                            <a:gdLst/>
                            <a:ahLst/>
                            <a:cxnLst/>
                            <a:rect l="0" t="0" r="0" b="0"/>
                            <a:pathLst>
                              <a:path w="10234930" h="568960">
                                <a:moveTo>
                                  <a:pt x="0" y="0"/>
                                </a:moveTo>
                                <a:lnTo>
                                  <a:pt x="10234930" y="0"/>
                                </a:lnTo>
                                <a:lnTo>
                                  <a:pt x="10234930" y="568960"/>
                                </a:lnTo>
                                <a:lnTo>
                                  <a:pt x="0" y="568960"/>
                                </a:lnTo>
                                <a:lnTo>
                                  <a:pt x="0" y="0"/>
                                </a:lnTo>
                              </a:path>
                            </a:pathLst>
                          </a:custGeom>
                          <a:ln w="0" cap="flat">
                            <a:miter lim="127000"/>
                          </a:ln>
                        </wps:spPr>
                        <wps:style>
                          <a:lnRef idx="0">
                            <a:srgbClr val="000000">
                              <a:alpha val="0"/>
                            </a:srgbClr>
                          </a:lnRef>
                          <a:fillRef idx="1">
                            <a:srgbClr val="006181"/>
                          </a:fillRef>
                          <a:effectRef idx="0">
                            <a:scrgbClr r="0" g="0" b="0"/>
                          </a:effectRef>
                          <a:fontRef idx="none"/>
                        </wps:style>
                        <wps:bodyPr/>
                      </wps:wsp>
                      <pic:pic xmlns:pic="http://schemas.openxmlformats.org/drawingml/2006/picture">
                        <pic:nvPicPr>
                          <pic:cNvPr id="371" name="Picture 371"/>
                          <pic:cNvPicPr/>
                        </pic:nvPicPr>
                        <pic:blipFill>
                          <a:blip r:embed="rId14"/>
                          <a:stretch>
                            <a:fillRect/>
                          </a:stretch>
                        </pic:blipFill>
                        <pic:spPr>
                          <a:xfrm>
                            <a:off x="0" y="0"/>
                            <a:ext cx="10235184" cy="569976"/>
                          </a:xfrm>
                          <a:prstGeom prst="rect">
                            <a:avLst/>
                          </a:prstGeom>
                        </pic:spPr>
                      </pic:pic>
                    </wpg:wgp>
                  </a:graphicData>
                </a:graphic>
              </wp:anchor>
            </w:drawing>
          </mc:Choice>
          <mc:Fallback xmlns:w16se="http://schemas.microsoft.com/office/word/2015/wordml/symex" xmlns:cx="http://schemas.microsoft.com/office/drawing/2014/chartex">
            <w:pict>
              <v:group w14:anchorId="10F1A834" id="Group 20510" o:spid="_x0000_s1026" style="position:absolute;margin-left:36pt;margin-top:-14.5pt;width:805.9pt;height:44.9pt;z-index:-251657216" coordsize="102351,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esBXwMAAJAIAAAOAAAAZHJzL2Uyb0RvYy54bWykVttu2zgQfV+g/0Do&#10;vZHkJI4txO7Dpg0KFLvBtvsBNEVZxFIkQdK3v9+ZoSi7Ti+LboBIFDlzeObMcOjHd8dBs730QVmz&#10;KuqbqmDSCNsqs10Vf3/58HZRsBC5abm2Rq6KkwzFu/Wb3x4PrpEz21vdSs8AxITm4FZFH6NryjKI&#10;Xg483FgnDSx21g88wqfflq3nB0AfdDmrqnl5sL513goZAsw+pcViTfhdJ0X8s+uCjEyvCuAW6enp&#10;ucFnuX7kzdZz1ysx0uC/wGLgysCmE9QTj5ztvHoFNSjhbbBdvBF2KG3XKSEpBoimrq6iefZ25yiW&#10;bXPYukkmkPZKp1+GFX/sXzxT7aqYVfc1KGT4AGminVmaAokObtuA5bN3n92LHye26QujPnZ+wDfE&#10;w44k7mkSVx4jEzBZV7Pb+3pxVzABi/fz5fJhnuQXPeTolZ/o3//Es8wbl8hvonNwUErhrFb4f2p9&#10;7rmTlISAGmS15ovFMqtFJmxGUyQOWU5ShSaAat/VaXZ/l3S4VOpueQvJSEotlnMq1Cle3ohdiM/S&#10;kuh8/ynEVMdtHvE+j8TR5KGH0/DDc+B4RD9kikN2SFlLXHpMGlHB9cHu5RdLlvEqdUDzvKrNpRXW&#10;QELL9QHG2SS/HQF+ZTpuDEF+1x7UorK6ECsD5ncCToZZ0LQGqBgwwU8iwOSlzNqgHpgUDn2q0zzS&#10;gR9UhAam1QBazR6q6gwMaFiKKfc0iictUTJt/pIdHDo6KjgR/Hbzu/Zsz7FN0R+Bc+16Ps5ijQCl&#10;0XRUAnDQv1NaT5A1uV5BzutFPSKMxugnqUNOnlXyFCOb1Cah2UDQuVkCg8mJdrYmTv4GWjxtchEt&#10;Dje2PVHbIEHgbK4fnRIN/I8tDUavDunPWz94xZ2XxQgy/CeMgft/du4tdF9ItNooreKJbhKIHUmZ&#10;/YsSeFrx43zebx/qfNphHbdlOAU5yXbohSnC769ANlq5D5AglAvHI11Q96qJfyPidEE8WbEbpInp&#10;xvMSag+u29ArFwrmGzlsJDRw/7ElQlAj0csooJxzZQjsD1g8eYFYnokh5x/2qPGivOxQ3+rlsEW+&#10;CpxPHYrhAMhB76Hqyt0KTLPJKFoiQMyAD0xiV4drj5iPVzTeq5ffZHX+IbH+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UyU+eEAAAAKAQAADwAAAGRycy9kb3ducmV2LnhtbEyP&#10;wWqDQBCG74W+wzKF3pJVQ60xjiGEtqdQSFIovU10ohJ3V9yNmrfv5tTeZpiff74vW0+qFQP3tjEa&#10;IZwHIFgXpmx0hfB1fJ8lIKwjXVJrNCPc2MI6f3zIKC3NqPc8HFwlfIm2KSHUznWplLaoWZGdm461&#10;v51Nr8j5ta9k2dPoy1UroyCIpaJG+w81dbytubgcrgrhY6Rxswjfht3lvL39HF8+v3chIz4/TZsV&#10;CMeT+wvDHd+jQ+6ZTuaqSytahNfIqziEWbT0wz0QJwsvc0KIgwRknsn/CvkvAAAA//8DAFBLAwQK&#10;AAAAAAAAACEA1kVgq+4DAADuAwAAFAAAAGRycy9tZWRpYS9pbWFnZTEucG5niVBORw0KGgoAAAAN&#10;SUhEUgAACAAAAABxCAYAAABBNkMzAAAAAXNSR0IArs4c6QAAAARnQU1BAACxjwv8YQUAAAOYSURB&#10;VHhe7cExAQAAAMKg9U9tCy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jxohQwABnsNJkAAAAABJRU5ErkJgglBLAQItABQABgAIAAAAIQCxgme2CgEAABMCAAATAAAA&#10;AAAAAAAAAAAAAAAAAABbQ29udGVudF9UeXBlc10ueG1sUEsBAi0AFAAGAAgAAAAhADj9If/WAAAA&#10;lAEAAAsAAAAAAAAAAAAAAAAAOwEAAF9yZWxzLy5yZWxzUEsBAi0AFAAGAAgAAAAhANUR6wFfAwAA&#10;kAgAAA4AAAAAAAAAAAAAAAAAOgIAAGRycy9lMm9Eb2MueG1sUEsBAi0AFAAGAAgAAAAhAKomDr68&#10;AAAAIQEAABkAAAAAAAAAAAAAAAAAxQUAAGRycy9fcmVscy9lMm9Eb2MueG1sLnJlbHNQSwECLQAU&#10;AAYACAAAACEAkUyU+eEAAAAKAQAADwAAAAAAAAAAAAAAAAC4BgAAZHJzL2Rvd25yZXYueG1sUEsB&#10;Ai0ACgAAAAAAAAAhANZFYKvuAwAA7gMAABQAAAAAAAAAAAAAAAAAxgcAAGRycy9tZWRpYS9pbWFn&#10;ZTEucG5nUEsFBgAAAAAGAAYAfAEAAOYLAAAAAA==&#10;">
                <v:shape id="Shape 26889" o:spid="_x0000_s1027" style="position:absolute;top:2;width:102349;height:5690;visibility:visible;mso-wrap-style:square;v-text-anchor:top" coordsize="10234930,56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3cUA&#10;AADeAAAADwAAAGRycy9kb3ducmV2LnhtbESPwWrDMBBE74X+g9hCLqWRY4LrulFCCQTSo9N+wNba&#10;WKbWypWU2Pn7KhDIcZiZN8xqM9lenMmHzrGCxTwDQdw43XGr4Ptr91KCCBFZY++YFFwowGb9+LDC&#10;SruRazofYisShEOFCkyMQyVlaAxZDHM3ECfv6LzFmKRvpfY4JrjtZZ5lhbTYcVowONDWUPN7OFkF&#10;3hSjK8PpM6t/npf1ce93+d+rUrOn6eMdRKQp3sO39l4ryIuyfIPrnXQ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DdxQAAAN4AAAAPAAAAAAAAAAAAAAAAAJgCAABkcnMv&#10;ZG93bnJldi54bWxQSwUGAAAAAAQABAD1AAAAigMAAAAA&#10;" path="m,l10234930,r,568960l,568960,,e" fillcolor="#006181" stroked="f" strokeweight="0">
                  <v:stroke miterlimit="83231f" joinstyle="miter"/>
                  <v:path arrowok="t" textboxrect="0,0,10234930,568960"/>
                </v:shape>
                <v:shape id="Picture 371" o:spid="_x0000_s1028" type="#_x0000_t75" style="position:absolute;width:102351;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E2TEAAAA3AAAAA8AAABkcnMvZG93bnJldi54bWxEj0FrAjEUhO+F/ofwCr3VrLa0ZTVKKwhe&#10;BLVbz4/NcxPdvCxJ1PXfN0LB4zAz3zCTWe9acaYQrWcFw0EBgrj22nKjoPpZvHyCiAlZY+uZFFwp&#10;wmz6+DDBUvsLb+i8TY3IEI4lKjApdaWUsTbkMA58R5y9vQ8OU5ahkTrgJcNdK0dF8S4dWs4LBjua&#10;G6qP25NTsFlLXe2C+T6u5ul62NvR75vdKfX81H+NQSTq0z38315qBa8fQ7idyU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7E2TEAAAA3AAAAA8AAAAAAAAAAAAAAAAA&#10;nwIAAGRycy9kb3ducmV2LnhtbFBLBQYAAAAABAAEAPcAAACQAwAAAAA=&#10;">
                  <v:imagedata r:id="rId15" o:title=""/>
                </v:shape>
              </v:group>
            </w:pict>
          </mc:Fallback>
        </mc:AlternateContent>
      </w:r>
      <w:r>
        <w:rPr>
          <w:sz w:val="20"/>
        </w:rPr>
        <w:t xml:space="preserve">  </w:t>
      </w:r>
      <w:r>
        <w:rPr>
          <w:color w:val="FFFFFF"/>
          <w:sz w:val="26"/>
        </w:rPr>
        <w:t>pupils now and why? Use the space below to reflect on previous spend and key achievements and areas for development.</w:t>
      </w:r>
      <w:r>
        <w:rPr>
          <w:sz w:val="26"/>
        </w:rPr>
        <w:t xml:space="preserve"> </w:t>
      </w:r>
    </w:p>
    <w:p w:rsidR="00060FC1" w:rsidRDefault="009B656D">
      <w:pPr>
        <w:spacing w:after="0"/>
      </w:pPr>
      <w:r>
        <w:rPr>
          <w:sz w:val="20"/>
        </w:rPr>
        <w:t xml:space="preserve"> </w:t>
      </w:r>
    </w:p>
    <w:p w:rsidR="00060FC1" w:rsidRDefault="009B656D">
      <w:pPr>
        <w:spacing w:after="62"/>
      </w:pPr>
      <w:r>
        <w:rPr>
          <w:sz w:val="21"/>
        </w:rPr>
        <w:t xml:space="preserve"> </w:t>
      </w:r>
    </w:p>
    <w:p w:rsidR="00060FC1" w:rsidRDefault="009B656D">
      <w:pPr>
        <w:spacing w:after="0"/>
        <w:ind w:left="715" w:hanging="10"/>
      </w:pPr>
      <w:r>
        <w:rPr>
          <w:color w:val="231F20"/>
          <w:sz w:val="24"/>
        </w:rPr>
        <w:t>Please note: Although there has been</w:t>
      </w:r>
      <w:r w:rsidR="009B3977">
        <w:rPr>
          <w:color w:val="231F20"/>
          <w:sz w:val="24"/>
        </w:rPr>
        <w:t xml:space="preserve"> considerable disruption in 2021-22</w:t>
      </w:r>
      <w:r>
        <w:rPr>
          <w:color w:val="231F20"/>
          <w:sz w:val="24"/>
        </w:rPr>
        <w:t xml:space="preserve"> it is important that you publish details on your website of how you spend the funding - this is a legal requirement.</w:t>
      </w:r>
      <w:r>
        <w:rPr>
          <w:sz w:val="24"/>
        </w:rPr>
        <w:t xml:space="preserve"> </w:t>
      </w:r>
      <w:r>
        <w:rPr>
          <w:color w:val="231F20"/>
          <w:sz w:val="24"/>
        </w:rPr>
        <w:t>.B. In this section you should refer to any adjustments you might have made due to Covid-19 and how these will influence further improvement.</w:t>
      </w:r>
      <w:r>
        <w:rPr>
          <w:sz w:val="24"/>
        </w:rPr>
        <w:t xml:space="preserve"> </w:t>
      </w:r>
    </w:p>
    <w:tbl>
      <w:tblPr>
        <w:tblStyle w:val="TableGrid"/>
        <w:tblW w:w="15379" w:type="dxa"/>
        <w:tblInd w:w="751" w:type="dxa"/>
        <w:tblCellMar>
          <w:top w:w="60" w:type="dxa"/>
          <w:right w:w="19" w:type="dxa"/>
        </w:tblCellMar>
        <w:tblLook w:val="04A0" w:firstRow="1" w:lastRow="0" w:firstColumn="1" w:lastColumn="0" w:noHBand="0" w:noVBand="1"/>
      </w:tblPr>
      <w:tblGrid>
        <w:gridCol w:w="7700"/>
        <w:gridCol w:w="7679"/>
      </w:tblGrid>
      <w:tr w:rsidR="00060FC1">
        <w:trPr>
          <w:trHeight w:val="516"/>
        </w:trPr>
        <w:tc>
          <w:tcPr>
            <w:tcW w:w="7700" w:type="dxa"/>
            <w:tcBorders>
              <w:top w:val="single" w:sz="8" w:space="0" w:color="231F20"/>
              <w:left w:val="single" w:sz="8" w:space="0" w:color="231F20"/>
              <w:bottom w:val="single" w:sz="8" w:space="0" w:color="231F20"/>
              <w:right w:val="single" w:sz="8" w:space="0" w:color="231F20"/>
            </w:tcBorders>
          </w:tcPr>
          <w:p w:rsidR="00060FC1" w:rsidRDefault="009B656D">
            <w:pPr>
              <w:ind w:left="89"/>
            </w:pPr>
            <w:r>
              <w:rPr>
                <w:color w:val="006181"/>
                <w:sz w:val="24"/>
              </w:rPr>
              <w:t>Key achi</w:t>
            </w:r>
            <w:r w:rsidR="00E13B71">
              <w:rPr>
                <w:color w:val="006181"/>
                <w:sz w:val="24"/>
              </w:rPr>
              <w:t>evements to date until July 2022</w:t>
            </w:r>
            <w:r>
              <w:rPr>
                <w:color w:val="006181"/>
                <w:sz w:val="24"/>
              </w:rPr>
              <w:t>:</w:t>
            </w:r>
            <w:r>
              <w:rPr>
                <w:sz w:val="24"/>
              </w:rPr>
              <w:t xml:space="preserve"> </w:t>
            </w:r>
          </w:p>
        </w:tc>
        <w:tc>
          <w:tcPr>
            <w:tcW w:w="7679" w:type="dxa"/>
            <w:tcBorders>
              <w:top w:val="single" w:sz="8" w:space="0" w:color="231F20"/>
              <w:left w:val="single" w:sz="8" w:space="0" w:color="231F20"/>
              <w:bottom w:val="single" w:sz="8" w:space="0" w:color="231F20"/>
              <w:right w:val="single" w:sz="8" w:space="0" w:color="231F20"/>
            </w:tcBorders>
          </w:tcPr>
          <w:p w:rsidR="00060FC1" w:rsidRDefault="009B656D">
            <w:pPr>
              <w:ind w:left="89"/>
            </w:pPr>
            <w:r>
              <w:rPr>
                <w:color w:val="006181"/>
                <w:sz w:val="24"/>
              </w:rPr>
              <w:t>Areas for further improvement and baseline evidence of need:</w:t>
            </w:r>
            <w:r>
              <w:rPr>
                <w:sz w:val="24"/>
              </w:rPr>
              <w:t xml:space="preserve"> </w:t>
            </w:r>
          </w:p>
        </w:tc>
      </w:tr>
      <w:tr w:rsidR="00060FC1" w:rsidTr="002D448C">
        <w:trPr>
          <w:trHeight w:val="4380"/>
        </w:trPr>
        <w:tc>
          <w:tcPr>
            <w:tcW w:w="7700" w:type="dxa"/>
            <w:tcBorders>
              <w:top w:val="single" w:sz="8" w:space="0" w:color="231F20"/>
              <w:left w:val="single" w:sz="8" w:space="0" w:color="231F20"/>
              <w:bottom w:val="single" w:sz="8" w:space="0" w:color="231F20"/>
              <w:right w:val="single" w:sz="8" w:space="0" w:color="231F20"/>
            </w:tcBorders>
          </w:tcPr>
          <w:p w:rsidR="00060FC1" w:rsidRDefault="009B656D">
            <w:pPr>
              <w:ind w:left="10"/>
            </w:pPr>
            <w:r>
              <w:rPr>
                <w:sz w:val="24"/>
              </w:rPr>
              <w:t xml:space="preserve">Despite such challenging times, Sport has continued at Carlinghow and children have kept active having a huge benefit on wellbeing. </w:t>
            </w:r>
          </w:p>
          <w:p w:rsidR="00060FC1" w:rsidRDefault="009B656D">
            <w:pPr>
              <w:ind w:left="10"/>
            </w:pPr>
            <w:r>
              <w:rPr>
                <w:sz w:val="24"/>
              </w:rPr>
              <w:t xml:space="preserve">-P.E coordinator has re-established links with the Kirklees partnership and School games platform and reintegrated links with SPIRAL P.E to make benefits of the package offered to school. </w:t>
            </w:r>
          </w:p>
          <w:p w:rsidR="00060FC1" w:rsidRDefault="009B656D">
            <w:pPr>
              <w:ind w:left="10"/>
            </w:pPr>
            <w:r>
              <w:rPr>
                <w:sz w:val="24"/>
              </w:rPr>
              <w:t xml:space="preserve">-SEN Boccia session has reignited passion for Sport in SEN children and this will continue next year. </w:t>
            </w:r>
          </w:p>
          <w:p w:rsidR="00060FC1" w:rsidRDefault="009B656D">
            <w:pPr>
              <w:ind w:left="10"/>
            </w:pPr>
            <w:r>
              <w:rPr>
                <w:sz w:val="24"/>
              </w:rPr>
              <w:t xml:space="preserve">-Play leaders have ensured break and lunch times are a more structured, active session. </w:t>
            </w:r>
          </w:p>
          <w:p w:rsidR="00060FC1" w:rsidRDefault="009B656D" w:rsidP="009B3977">
            <w:pPr>
              <w:ind w:left="10"/>
            </w:pPr>
            <w:r>
              <w:rPr>
                <w:sz w:val="24"/>
              </w:rPr>
              <w:t xml:space="preserve">Swimming routine re-established. </w:t>
            </w:r>
          </w:p>
          <w:p w:rsidR="00060FC1" w:rsidRDefault="009B656D" w:rsidP="009B3977">
            <w:pPr>
              <w:ind w:left="10"/>
            </w:pPr>
            <w:r>
              <w:rPr>
                <w:sz w:val="24"/>
              </w:rPr>
              <w:t>Staff CPD and confidence in teaching P.E through SPIRAL has greatly improved.</w:t>
            </w:r>
            <w:r>
              <w:rPr>
                <w:rFonts w:ascii="Times New Roman" w:eastAsia="Times New Roman" w:hAnsi="Times New Roman" w:cs="Times New Roman"/>
                <w:sz w:val="24"/>
              </w:rPr>
              <w:t xml:space="preserve"> </w:t>
            </w:r>
          </w:p>
        </w:tc>
        <w:tc>
          <w:tcPr>
            <w:tcW w:w="7679" w:type="dxa"/>
            <w:tcBorders>
              <w:top w:val="single" w:sz="8" w:space="0" w:color="231F20"/>
              <w:left w:val="single" w:sz="8" w:space="0" w:color="231F20"/>
              <w:bottom w:val="single" w:sz="8" w:space="0" w:color="231F20"/>
              <w:right w:val="single" w:sz="8" w:space="0" w:color="231F20"/>
            </w:tcBorders>
          </w:tcPr>
          <w:p w:rsidR="00060FC1" w:rsidRDefault="009B656D" w:rsidP="009B3977">
            <w:pPr>
              <w:ind w:left="89"/>
            </w:pPr>
            <w:r>
              <w:rPr>
                <w:sz w:val="24"/>
              </w:rPr>
              <w:t xml:space="preserve">Competitive sports and engagement with competitions (Covid prevented this). </w:t>
            </w:r>
          </w:p>
          <w:p w:rsidR="00060FC1" w:rsidRDefault="009B656D" w:rsidP="009B3977">
            <w:pPr>
              <w:ind w:left="89"/>
            </w:pPr>
            <w:r>
              <w:rPr>
                <w:sz w:val="24"/>
              </w:rPr>
              <w:t>Cost of coaching and use of sport premium to maximise high quality coaching (discuss plan for next year with £15000 member of staff) - SEN engagement with P.E to be c</w:t>
            </w:r>
            <w:r w:rsidR="009B3977">
              <w:rPr>
                <w:sz w:val="24"/>
              </w:rPr>
              <w:t xml:space="preserve">ontinued and further developed with </w:t>
            </w:r>
            <w:proofErr w:type="gramStart"/>
            <w:r w:rsidR="009B3977">
              <w:rPr>
                <w:sz w:val="24"/>
              </w:rPr>
              <w:t>a</w:t>
            </w:r>
            <w:proofErr w:type="gramEnd"/>
            <w:r w:rsidR="009B3977">
              <w:rPr>
                <w:sz w:val="24"/>
              </w:rPr>
              <w:t xml:space="preserve"> emphasis on learning specific sports skills i.e. cricket/orienteering.</w:t>
            </w:r>
          </w:p>
          <w:p w:rsidR="00060FC1" w:rsidRDefault="009B656D" w:rsidP="009B3977">
            <w:pPr>
              <w:ind w:left="89"/>
            </w:pPr>
            <w:r>
              <w:rPr>
                <w:sz w:val="24"/>
              </w:rPr>
              <w:t xml:space="preserve">Development of a Sports crew. </w:t>
            </w:r>
          </w:p>
          <w:p w:rsidR="00060FC1" w:rsidRDefault="009B656D" w:rsidP="009B3977">
            <w:pPr>
              <w:ind w:left="89"/>
            </w:pPr>
            <w:r>
              <w:rPr>
                <w:sz w:val="24"/>
              </w:rPr>
              <w:t xml:space="preserve">Development of daily exercise and monitoring of children’s activity levels. </w:t>
            </w:r>
          </w:p>
          <w:p w:rsidR="00060FC1" w:rsidRDefault="009B656D">
            <w:pPr>
              <w:ind w:left="89"/>
            </w:pPr>
            <w:r>
              <w:rPr>
                <w:sz w:val="24"/>
              </w:rPr>
              <w:t xml:space="preserve"> </w:t>
            </w:r>
          </w:p>
          <w:p w:rsidR="00060FC1" w:rsidRDefault="009B656D">
            <w:pPr>
              <w:ind w:left="89"/>
            </w:pPr>
            <w:r>
              <w:rPr>
                <w:sz w:val="24"/>
              </w:rPr>
              <w:t xml:space="preserve"> </w:t>
            </w:r>
          </w:p>
          <w:p w:rsidR="00060FC1" w:rsidRDefault="009B656D">
            <w:pPr>
              <w:ind w:left="10"/>
            </w:pPr>
            <w:r>
              <w:rPr>
                <w:rFonts w:ascii="Times New Roman" w:eastAsia="Times New Roman" w:hAnsi="Times New Roman" w:cs="Times New Roman"/>
                <w:sz w:val="24"/>
              </w:rPr>
              <w:t xml:space="preserve"> </w:t>
            </w:r>
          </w:p>
        </w:tc>
      </w:tr>
    </w:tbl>
    <w:p w:rsidR="00060FC1" w:rsidRDefault="009B656D">
      <w:pPr>
        <w:spacing w:after="0"/>
      </w:pPr>
      <w:r>
        <w:t xml:space="preserve"> </w:t>
      </w:r>
    </w:p>
    <w:p w:rsidR="00060FC1" w:rsidRDefault="009B656D">
      <w:pPr>
        <w:spacing w:after="0"/>
        <w:ind w:left="715" w:hanging="10"/>
      </w:pPr>
      <w:r>
        <w:rPr>
          <w:color w:val="231F20"/>
          <w:sz w:val="24"/>
        </w:rPr>
        <w:t>Did you carry</w:t>
      </w:r>
      <w:r w:rsidR="009B3977">
        <w:rPr>
          <w:color w:val="231F20"/>
          <w:sz w:val="24"/>
        </w:rPr>
        <w:t xml:space="preserve"> forward an underspend from 2021-22</w:t>
      </w:r>
      <w:r>
        <w:rPr>
          <w:color w:val="231F20"/>
          <w:sz w:val="24"/>
        </w:rPr>
        <w:t xml:space="preserve"> academic year into the current academic year? </w:t>
      </w:r>
    </w:p>
    <w:p w:rsidR="00060FC1" w:rsidRDefault="009B656D">
      <w:pPr>
        <w:spacing w:after="0"/>
        <w:ind w:left="715" w:hanging="10"/>
      </w:pPr>
      <w:r>
        <w:rPr>
          <w:color w:val="231F20"/>
          <w:sz w:val="24"/>
        </w:rPr>
        <w:t>YES/</w:t>
      </w:r>
      <w:r w:rsidRPr="00E13B71">
        <w:rPr>
          <w:color w:val="231F20"/>
          <w:sz w:val="24"/>
          <w:highlight w:val="yellow"/>
        </w:rPr>
        <w:t>NO</w:t>
      </w:r>
      <w:r>
        <w:rPr>
          <w:color w:val="231F20"/>
          <w:sz w:val="24"/>
        </w:rPr>
        <w:t xml:space="preserve"> * Delete as applicable</w:t>
      </w:r>
      <w:r>
        <w:rPr>
          <w:sz w:val="24"/>
        </w:rPr>
        <w:t xml:space="preserve"> </w:t>
      </w:r>
    </w:p>
    <w:p w:rsidR="00060FC1" w:rsidRDefault="009B656D">
      <w:pPr>
        <w:tabs>
          <w:tab w:val="center" w:pos="3020"/>
          <w:tab w:val="center" w:pos="6129"/>
        </w:tabs>
        <w:spacing w:after="3"/>
      </w:pPr>
      <w:r>
        <w:tab/>
      </w:r>
      <w:r>
        <w:rPr>
          <w:b/>
          <w:color w:val="231F20"/>
          <w:sz w:val="24"/>
        </w:rPr>
        <w:t xml:space="preserve">Total </w:t>
      </w:r>
      <w:r w:rsidR="009B3977">
        <w:rPr>
          <w:b/>
          <w:color w:val="231F20"/>
          <w:sz w:val="24"/>
        </w:rPr>
        <w:t>amount carried forward from 2021/2022</w:t>
      </w:r>
      <w:r>
        <w:rPr>
          <w:b/>
          <w:color w:val="231F20"/>
          <w:sz w:val="24"/>
        </w:rPr>
        <w:t xml:space="preserve"> </w:t>
      </w:r>
      <w:r>
        <w:rPr>
          <w:b/>
          <w:color w:val="231F20"/>
          <w:sz w:val="24"/>
        </w:rPr>
        <w:tab/>
      </w:r>
      <w:r>
        <w:rPr>
          <w:b/>
          <w:sz w:val="24"/>
        </w:rPr>
        <w:t xml:space="preserve"> </w:t>
      </w:r>
    </w:p>
    <w:p w:rsidR="00060FC1" w:rsidRDefault="009B656D">
      <w:pPr>
        <w:spacing w:after="3"/>
        <w:ind w:left="715" w:hanging="10"/>
      </w:pPr>
      <w:r>
        <w:rPr>
          <w:b/>
          <w:color w:val="231F20"/>
          <w:sz w:val="24"/>
        </w:rPr>
        <w:t>+ Total am</w:t>
      </w:r>
      <w:r w:rsidR="009B3977">
        <w:rPr>
          <w:b/>
          <w:color w:val="231F20"/>
          <w:sz w:val="24"/>
        </w:rPr>
        <w:t>ount for this academic year 2022/2023</w:t>
      </w:r>
      <w:r>
        <w:rPr>
          <w:b/>
          <w:color w:val="231F20"/>
          <w:sz w:val="24"/>
        </w:rPr>
        <w:t xml:space="preserve"> £</w:t>
      </w:r>
      <w:r>
        <w:rPr>
          <w:b/>
          <w:sz w:val="24"/>
        </w:rPr>
        <w:t xml:space="preserve"> </w:t>
      </w:r>
      <w:r w:rsidR="009B3977">
        <w:rPr>
          <w:b/>
          <w:sz w:val="24"/>
        </w:rPr>
        <w:t>18,590</w:t>
      </w:r>
    </w:p>
    <w:p w:rsidR="00060FC1" w:rsidRDefault="009B656D">
      <w:pPr>
        <w:tabs>
          <w:tab w:val="center" w:pos="2512"/>
          <w:tab w:val="center" w:pos="6157"/>
        </w:tabs>
        <w:spacing w:after="3"/>
      </w:pPr>
      <w:r>
        <w:tab/>
      </w:r>
      <w:r>
        <w:rPr>
          <w:b/>
          <w:color w:val="231F20"/>
          <w:sz w:val="24"/>
        </w:rPr>
        <w:t>= Tota</w:t>
      </w:r>
      <w:r w:rsidR="009B3977">
        <w:rPr>
          <w:b/>
          <w:color w:val="231F20"/>
          <w:sz w:val="24"/>
        </w:rPr>
        <w:t>l to be spent by 31st July 2023</w:t>
      </w:r>
      <w:r>
        <w:rPr>
          <w:b/>
          <w:color w:val="231F20"/>
          <w:sz w:val="24"/>
        </w:rPr>
        <w:tab/>
      </w:r>
      <w:r>
        <w:rPr>
          <w:b/>
          <w:sz w:val="24"/>
        </w:rPr>
        <w:t xml:space="preserve"> </w:t>
      </w:r>
    </w:p>
    <w:p w:rsidR="00060FC1" w:rsidRDefault="00060FC1">
      <w:pPr>
        <w:spacing w:after="0"/>
        <w:ind w:right="85"/>
      </w:pPr>
    </w:p>
    <w:tbl>
      <w:tblPr>
        <w:tblStyle w:val="TableGrid"/>
        <w:tblW w:w="15382" w:type="dxa"/>
        <w:tblInd w:w="751" w:type="dxa"/>
        <w:tblCellMar>
          <w:top w:w="12" w:type="dxa"/>
          <w:left w:w="10" w:type="dxa"/>
          <w:right w:w="61" w:type="dxa"/>
        </w:tblCellMar>
        <w:tblLook w:val="04A0" w:firstRow="1" w:lastRow="0" w:firstColumn="1" w:lastColumn="0" w:noHBand="0" w:noVBand="1"/>
      </w:tblPr>
      <w:tblGrid>
        <w:gridCol w:w="11582"/>
        <w:gridCol w:w="3800"/>
      </w:tblGrid>
      <w:tr w:rsidR="00060FC1">
        <w:trPr>
          <w:trHeight w:val="1781"/>
        </w:trPr>
        <w:tc>
          <w:tcPr>
            <w:tcW w:w="11581" w:type="dxa"/>
            <w:tcBorders>
              <w:top w:val="single" w:sz="8" w:space="0" w:color="231F20"/>
              <w:left w:val="single" w:sz="8" w:space="0" w:color="231F20"/>
              <w:bottom w:val="single" w:sz="8" w:space="0" w:color="231F20"/>
              <w:right w:val="single" w:sz="8" w:space="0" w:color="231F20"/>
            </w:tcBorders>
          </w:tcPr>
          <w:p w:rsidR="00060FC1" w:rsidRDefault="009B656D">
            <w:pPr>
              <w:ind w:left="79"/>
            </w:pPr>
            <w:r>
              <w:rPr>
                <w:color w:val="231F20"/>
                <w:sz w:val="24"/>
              </w:rPr>
              <w:lastRenderedPageBreak/>
              <w:t>Meeting national curriculum requirements for swimming and water safety.</w:t>
            </w:r>
            <w:r>
              <w:rPr>
                <w:sz w:val="24"/>
              </w:rPr>
              <w:t xml:space="preserve"> </w:t>
            </w:r>
          </w:p>
          <w:p w:rsidR="00060FC1" w:rsidRDefault="009B656D">
            <w:r>
              <w:rPr>
                <w:b/>
                <w:sz w:val="23"/>
              </w:rPr>
              <w:t xml:space="preserve"> </w:t>
            </w:r>
          </w:p>
          <w:p w:rsidR="00060FC1" w:rsidRDefault="009B656D">
            <w:pPr>
              <w:spacing w:after="7" w:line="234" w:lineRule="auto"/>
              <w:ind w:left="79"/>
              <w:jc w:val="both"/>
            </w:pPr>
            <w:r>
              <w:rPr>
                <w:color w:val="231F20"/>
                <w:sz w:val="24"/>
              </w:rPr>
              <w:t>N.B Complete this section to your best ability. For example you might have practised safe self-rescue techniques on dry land which you can transfer to the pool when school swimming restarts.</w:t>
            </w:r>
            <w:r>
              <w:rPr>
                <w:sz w:val="24"/>
              </w:rPr>
              <w:t xml:space="preserve"> </w:t>
            </w:r>
          </w:p>
          <w:p w:rsidR="00060FC1" w:rsidRDefault="009B656D">
            <w:pPr>
              <w:ind w:left="79"/>
            </w:pPr>
            <w:r>
              <w:rPr>
                <w:b/>
                <w:color w:val="231F20"/>
                <w:sz w:val="24"/>
              </w:rPr>
              <w:t xml:space="preserve">Due to exceptional circumstances priority should be given to ensuring that pupils can perform safe </w:t>
            </w:r>
            <w:r w:rsidR="009B3977">
              <w:rPr>
                <w:b/>
                <w:color w:val="231F20"/>
                <w:sz w:val="24"/>
              </w:rPr>
              <w:t>self-rescue</w:t>
            </w:r>
            <w:r>
              <w:rPr>
                <w:b/>
                <w:color w:val="231F20"/>
                <w:sz w:val="24"/>
              </w:rPr>
              <w:t xml:space="preserve"> even</w:t>
            </w:r>
            <w:r>
              <w:rPr>
                <w:b/>
                <w:sz w:val="24"/>
              </w:rPr>
              <w:t xml:space="preserve"> </w:t>
            </w:r>
            <w:r>
              <w:rPr>
                <w:b/>
                <w:color w:val="231F20"/>
                <w:sz w:val="24"/>
              </w:rPr>
              <w:t>if they do not fully meet the first two requirements of the NC programme of study.</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060FC1" w:rsidRDefault="00060FC1">
            <w:pPr>
              <w:ind w:left="2"/>
            </w:pPr>
          </w:p>
        </w:tc>
      </w:tr>
      <w:tr w:rsidR="00060FC1">
        <w:trPr>
          <w:trHeight w:val="1491"/>
        </w:trPr>
        <w:tc>
          <w:tcPr>
            <w:tcW w:w="11581" w:type="dxa"/>
            <w:tcBorders>
              <w:top w:val="single" w:sz="8" w:space="0" w:color="231F20"/>
              <w:left w:val="single" w:sz="8" w:space="0" w:color="231F20"/>
              <w:bottom w:val="single" w:sz="8" w:space="0" w:color="231F20"/>
              <w:right w:val="single" w:sz="8" w:space="0" w:color="231F20"/>
            </w:tcBorders>
          </w:tcPr>
          <w:p w:rsidR="00060FC1" w:rsidRDefault="009B656D">
            <w:pPr>
              <w:spacing w:line="236" w:lineRule="auto"/>
              <w:ind w:left="79"/>
              <w:jc w:val="both"/>
            </w:pPr>
            <w:r>
              <w:rPr>
                <w:color w:val="231F20"/>
                <w:sz w:val="24"/>
              </w:rPr>
              <w:t>What percentage of your current Year 6 cohort swim competently, confidently and proficiently over a distance of at least 25 metres?</w:t>
            </w:r>
            <w:r>
              <w:rPr>
                <w:sz w:val="24"/>
              </w:rPr>
              <w:t xml:space="preserve"> </w:t>
            </w:r>
          </w:p>
          <w:p w:rsidR="00060FC1" w:rsidRDefault="009B656D">
            <w:pPr>
              <w:spacing w:line="236" w:lineRule="auto"/>
              <w:ind w:left="79"/>
              <w:jc w:val="both"/>
            </w:pPr>
            <w:r>
              <w:rPr>
                <w:b/>
                <w:color w:val="231F20"/>
                <w:sz w:val="24"/>
              </w:rPr>
              <w:t xml:space="preserve">N.B. </w:t>
            </w:r>
            <w:r>
              <w:rPr>
                <w:color w:val="231F20"/>
                <w:sz w:val="24"/>
              </w:rPr>
              <w:t>Even though your pupils may swim in another year please report on their attainment on leaving primary school at the end of th</w:t>
            </w:r>
            <w:r w:rsidR="00E13B71">
              <w:rPr>
                <w:color w:val="231F20"/>
                <w:sz w:val="24"/>
              </w:rPr>
              <w:t>e summer term 2022</w:t>
            </w:r>
            <w:r>
              <w:rPr>
                <w:color w:val="231F20"/>
                <w:sz w:val="24"/>
              </w:rPr>
              <w:t>.</w:t>
            </w:r>
            <w:r>
              <w:rPr>
                <w:sz w:val="24"/>
              </w:rPr>
              <w:t xml:space="preserve"> </w:t>
            </w:r>
          </w:p>
          <w:p w:rsidR="00060FC1" w:rsidRDefault="009B656D">
            <w:pPr>
              <w:ind w:left="79"/>
            </w:pP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060FC1" w:rsidRDefault="00305637">
            <w:pPr>
              <w:ind w:left="82"/>
            </w:pPr>
            <w:r>
              <w:t>88%</w:t>
            </w:r>
          </w:p>
        </w:tc>
      </w:tr>
      <w:tr w:rsidR="00060FC1">
        <w:trPr>
          <w:trHeight w:val="1210"/>
        </w:trPr>
        <w:tc>
          <w:tcPr>
            <w:tcW w:w="11581" w:type="dxa"/>
            <w:tcBorders>
              <w:top w:val="single" w:sz="8" w:space="0" w:color="231F20"/>
              <w:left w:val="single" w:sz="8" w:space="0" w:color="231F20"/>
              <w:bottom w:val="single" w:sz="8" w:space="0" w:color="231F20"/>
              <w:right w:val="single" w:sz="8" w:space="0" w:color="231F20"/>
            </w:tcBorders>
          </w:tcPr>
          <w:p w:rsidR="00060FC1" w:rsidRDefault="009B656D">
            <w:pPr>
              <w:spacing w:after="5" w:line="236" w:lineRule="auto"/>
              <w:ind w:left="79"/>
              <w:jc w:val="both"/>
            </w:pPr>
            <w:r>
              <w:rPr>
                <w:color w:val="231F20"/>
                <w:sz w:val="24"/>
              </w:rPr>
              <w:t>What percentage of your current Year 6 cohort use a range of strokes effectively [for example, front crawl, backstroke and breaststroke]?</w:t>
            </w:r>
            <w:r>
              <w:rPr>
                <w:sz w:val="24"/>
              </w:rPr>
              <w:t xml:space="preserve"> </w:t>
            </w:r>
          </w:p>
          <w:p w:rsidR="00060FC1" w:rsidRDefault="009B656D">
            <w:pPr>
              <w:ind w:left="79"/>
            </w:pP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060FC1" w:rsidRDefault="00305637" w:rsidP="00305637">
            <w:pPr>
              <w:ind w:left="82"/>
            </w:pPr>
            <w:r>
              <w:t>53%</w:t>
            </w:r>
          </w:p>
        </w:tc>
      </w:tr>
      <w:tr w:rsidR="00060FC1">
        <w:trPr>
          <w:trHeight w:val="1248"/>
        </w:trPr>
        <w:tc>
          <w:tcPr>
            <w:tcW w:w="11581" w:type="dxa"/>
            <w:tcBorders>
              <w:top w:val="single" w:sz="8" w:space="0" w:color="231F20"/>
              <w:left w:val="single" w:sz="8" w:space="0" w:color="231F20"/>
              <w:bottom w:val="single" w:sz="8" w:space="0" w:color="231F20"/>
              <w:right w:val="single" w:sz="8" w:space="0" w:color="231F20"/>
            </w:tcBorders>
          </w:tcPr>
          <w:p w:rsidR="00060FC1" w:rsidRDefault="009B656D">
            <w:pPr>
              <w:ind w:left="79"/>
            </w:pPr>
            <w:r>
              <w:rPr>
                <w:b/>
                <w:color w:val="231F20"/>
                <w:sz w:val="24"/>
              </w:rPr>
              <w:t>What percentage of your current Year 6 cohort perform safe self-rescue in different water-based situations?</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060FC1" w:rsidRDefault="00305637" w:rsidP="00305637">
            <w:pPr>
              <w:ind w:left="82"/>
            </w:pPr>
            <w:r>
              <w:t>38%</w:t>
            </w:r>
          </w:p>
        </w:tc>
      </w:tr>
      <w:tr w:rsidR="00060FC1">
        <w:trPr>
          <w:trHeight w:val="1181"/>
        </w:trPr>
        <w:tc>
          <w:tcPr>
            <w:tcW w:w="11581" w:type="dxa"/>
            <w:tcBorders>
              <w:top w:val="single" w:sz="8" w:space="0" w:color="231F20"/>
              <w:left w:val="single" w:sz="8" w:space="0" w:color="231F20"/>
              <w:bottom w:val="single" w:sz="8" w:space="0" w:color="231F20"/>
              <w:right w:val="single" w:sz="8" w:space="0" w:color="231F20"/>
            </w:tcBorders>
          </w:tcPr>
          <w:p w:rsidR="002D448C" w:rsidRDefault="009B656D">
            <w:pPr>
              <w:ind w:left="79"/>
              <w:rPr>
                <w:color w:val="231F20"/>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2D448C" w:rsidRDefault="002D448C">
            <w:pPr>
              <w:ind w:left="79"/>
              <w:rPr>
                <w:color w:val="231F20"/>
                <w:sz w:val="24"/>
              </w:rPr>
            </w:pPr>
          </w:p>
          <w:p w:rsidR="00060FC1" w:rsidRDefault="009B656D">
            <w:pPr>
              <w:ind w:left="79"/>
            </w:pP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rsidR="00060FC1" w:rsidRDefault="00E13B71">
            <w:pPr>
              <w:ind w:left="82"/>
            </w:pPr>
            <w:r>
              <w:t>No</w:t>
            </w:r>
          </w:p>
        </w:tc>
      </w:tr>
    </w:tbl>
    <w:p w:rsidR="00060FC1" w:rsidRDefault="004D500E">
      <w:pPr>
        <w:spacing w:after="0"/>
        <w:ind w:left="720"/>
      </w:pPr>
      <w:r>
        <w:rPr>
          <w:noProof/>
        </w:rPr>
        <w:lastRenderedPageBreak/>
        <mc:AlternateContent>
          <mc:Choice Requires="wpg">
            <w:drawing>
              <wp:anchor distT="0" distB="0" distL="114300" distR="114300" simplePos="0" relativeHeight="251660288" behindDoc="1" locked="0" layoutInCell="1" allowOverlap="1">
                <wp:simplePos x="0" y="0"/>
                <wp:positionH relativeFrom="margin">
                  <wp:align>left</wp:align>
                </wp:positionH>
                <wp:positionV relativeFrom="paragraph">
                  <wp:posOffset>63500</wp:posOffset>
                </wp:positionV>
                <wp:extent cx="7074535" cy="777240"/>
                <wp:effectExtent l="0" t="0" r="0" b="3810"/>
                <wp:wrapNone/>
                <wp:docPr id="25008" name="Group 25008"/>
                <wp:cNvGraphicFramePr/>
                <a:graphic xmlns:a="http://schemas.openxmlformats.org/drawingml/2006/main">
                  <a:graphicData uri="http://schemas.microsoft.com/office/word/2010/wordprocessingGroup">
                    <wpg:wgp>
                      <wpg:cNvGrpSpPr/>
                      <wpg:grpSpPr>
                        <a:xfrm>
                          <a:off x="0" y="0"/>
                          <a:ext cx="7074535" cy="777240"/>
                          <a:chOff x="0" y="0"/>
                          <a:chExt cx="7074535" cy="777240"/>
                        </a:xfrm>
                      </wpg:grpSpPr>
                      <wps:wsp>
                        <wps:cNvPr id="26890" name="Shape 26890"/>
                        <wps:cNvSpPr/>
                        <wps:spPr>
                          <a:xfrm>
                            <a:off x="0" y="0"/>
                            <a:ext cx="7074535" cy="777240"/>
                          </a:xfrm>
                          <a:custGeom>
                            <a:avLst/>
                            <a:gdLst/>
                            <a:ahLst/>
                            <a:cxnLst/>
                            <a:rect l="0" t="0" r="0" b="0"/>
                            <a:pathLst>
                              <a:path w="7074535" h="777240">
                                <a:moveTo>
                                  <a:pt x="0" y="0"/>
                                </a:moveTo>
                                <a:lnTo>
                                  <a:pt x="7074535" y="0"/>
                                </a:lnTo>
                                <a:lnTo>
                                  <a:pt x="7074535" y="777240"/>
                                </a:lnTo>
                                <a:lnTo>
                                  <a:pt x="0" y="777240"/>
                                </a:lnTo>
                                <a:lnTo>
                                  <a:pt x="0" y="0"/>
                                </a:lnTo>
                              </a:path>
                            </a:pathLst>
                          </a:custGeom>
                          <a:ln w="0" cap="flat">
                            <a:miter lim="127000"/>
                          </a:ln>
                        </wps:spPr>
                        <wps:style>
                          <a:lnRef idx="0">
                            <a:srgbClr val="000000">
                              <a:alpha val="0"/>
                            </a:srgbClr>
                          </a:lnRef>
                          <a:fillRef idx="1">
                            <a:srgbClr val="006181"/>
                          </a:fillRef>
                          <a:effectRef idx="0">
                            <a:scrgbClr r="0" g="0" b="0"/>
                          </a:effectRef>
                          <a:fontRef idx="none"/>
                        </wps:style>
                        <wps:bodyPr/>
                      </wps:wsp>
                      <pic:pic xmlns:pic="http://schemas.openxmlformats.org/drawingml/2006/picture">
                        <pic:nvPicPr>
                          <pic:cNvPr id="1380" name="Picture 1380"/>
                          <pic:cNvPicPr/>
                        </pic:nvPicPr>
                        <pic:blipFill>
                          <a:blip r:embed="rId16"/>
                          <a:stretch>
                            <a:fillRect/>
                          </a:stretch>
                        </pic:blipFill>
                        <pic:spPr>
                          <a:xfrm>
                            <a:off x="0" y="0"/>
                            <a:ext cx="7074408" cy="777240"/>
                          </a:xfrm>
                          <a:prstGeom prst="rect">
                            <a:avLst/>
                          </a:prstGeom>
                        </pic:spPr>
                      </pic:pic>
                    </wpg:wgp>
                  </a:graphicData>
                </a:graphic>
              </wp:anchor>
            </w:drawing>
          </mc:Choice>
          <mc:Fallback xmlns:w16se="http://schemas.microsoft.com/office/word/2015/wordml/symex" xmlns:cx="http://schemas.microsoft.com/office/drawing/2014/chartex">
            <w:pict>
              <v:group w14:anchorId="4B3B041E" id="Group 25008" o:spid="_x0000_s1026" style="position:absolute;margin-left:0;margin-top:5pt;width:557.05pt;height:61.2pt;z-index:-251656192;mso-position-horizontal:left;mso-position-horizontal-relative:margin" coordsize="70745,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yd8PgMAAIkIAAAOAAAAZHJzL2Uyb0RvYy54bWykVttu2zAMfR+wfxD8&#10;3tpJL+mMJH1Yt2LAsBVr9wGKLNvCZEmQlDj5+5H0JWm6tVsbIA4tkRR5SB5lfr1tNNtIH5Q1i2Ry&#10;miVMGmELZapF8vPh88lVwkLkpuDaGrlIdjIk18v37+aty+XU1lYX0jNwYkLeukVSx+jyNA2ilg0P&#10;p9ZJA5ul9Q2P8OqrtPC8Be+NTqdZdpm21hfOWyFDgNWbbjNZkv+ylCJ+L8sgI9OLBGKL9PT0XOEz&#10;Xc55XnnuaiX6MPgromi4MnDo6OqGR87WXj1x1SjhbbBlPBW2SW1ZKiEpB8hmkh1lc+vt2lEuVd5W&#10;boQJoD3C6dVuxbfNnWeqWCTTiyyDYhneQJnoZNYtAUStq3LQvPXu3t35fqHq3jDrbekb/IV82JbA&#10;3Y3gym1kAhZn2ez84uwiYQL2ZrPZ9LxHX9RQoidmov70vGE6HJtidGMwrYNGCnuswtuwuq+5k1SC&#10;gAgMWF1efYBu6rAiFTalJYKGNEegQh4AszeiNCbLc7EO8VZawptvvobYtXAxSLweJLE1g+hhEJ4d&#10;Accj2mGYKLL2oGD1WC/cbuxGPlhSjEdVgyj3u9ocao3VHxoDdAeN4deRv0PNfZv8VR3K8KifXlCk&#10;nht1QMBsl/NeIARAPsRYGwQDjhEc+KnUPNKgNyoCcWnVAOtNZ1m2dwzesAm7qpMUd1oiYNr8kCUM&#10;G40ILgRfrT5qzzYc6Yk+5JxrV/N+FSkKQupVSSY/aF8qrUeXEzI9cnk5uZr0HnpltJPEjKNl1lmK&#10;PpqOHoFkIOmBJCGC0YhOtiaO9gaonQ45yBbFlS12RBcECEzlcu6UyOHbUxlIT8bzZcoHq7j2Mumd&#10;NP/ko+H+19qdAOtCxdVKaRV3dINA7hiU2dwpgXOKL/tJn5xdjYMOCnguozWoyqCJdlgkfH/kZqWV&#10;+wwlQsBQ7gMGfI/o+w85d1fDjRXrRprY3XVeQvfBRRtq5ULCfC6blQTq9l8KKjJ0SfQyCmjooTcE&#10;0gO2z7BBUe4Dw5j/l5/O8Z54zOJwwnAHON/xE0MBYgPmofYauApUB5Ues+58CgzCgUUkdLjvKPD+&#10;bsYL9fCdtPb/IJa/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FxQw90AAAAI&#10;AQAADwAAAGRycy9kb3ducmV2LnhtbEyPT0vDQBDF74LfYRnBm91sW0ViNqUU9VQEW0G8TZNpEpqd&#10;Ddltkn57pyc9zZ83vPm9bDW5Vg3Uh8azBTNLQBEXvmy4svC1f3t4BhUicomtZ7JwoQCr/PYmw7T0&#10;I3/SsIuVEhMOKVqoY+xSrUNRk8Mw8x2xaEffO4wy9pUuexzF3LV6niRP2mHD8qHGjjY1Fafd2Vl4&#10;H3FcL8zrsD0dN5ef/ePH99aQtfd30/oFVKQp/h3DFV/QIRemgz9zGVRrQYJE2SZSr6oxSwPqIN1i&#10;vgSdZ/p/gPwXAAD//wMAUEsDBAoAAAAAAAAAIQBEEwJCYgQAAGIEAAAUAAAAZHJzL21lZGlhL2lt&#10;YWdlMS5wbmeJUE5HDQoaCgAAAA1JSERSAAAGCwAAAKkIBgAAABXNDYAAAAABc1JHQgCuzhzpAAAA&#10;BGdBTUEAALGPC/xhBQAABAxJREFUeF7twTEBAAAAwqD1T+1hD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ga9pYAAc0GULUAAAAASUVORK5CYIJQSwECLQAUAAYA&#10;CAAAACEAsYJntgoBAAATAgAAEwAAAAAAAAAAAAAAAAAAAAAAW0NvbnRlbnRfVHlwZXNdLnhtbFBL&#10;AQItABQABgAIAAAAIQA4/SH/1gAAAJQBAAALAAAAAAAAAAAAAAAAADsBAABfcmVscy8ucmVsc1BL&#10;AQItABQABgAIAAAAIQCvsyd8PgMAAIkIAAAOAAAAAAAAAAAAAAAAADoCAABkcnMvZTJvRG9jLnht&#10;bFBLAQItABQABgAIAAAAIQCqJg6+vAAAACEBAAAZAAAAAAAAAAAAAAAAAKQFAABkcnMvX3JlbHMv&#10;ZTJvRG9jLnhtbC5yZWxzUEsBAi0AFAAGAAgAAAAhAHBcUMPdAAAACAEAAA8AAAAAAAAAAAAAAAAA&#10;lwYAAGRycy9kb3ducmV2LnhtbFBLAQItAAoAAAAAAAAAIQBEEwJCYgQAAGIEAAAUAAAAAAAAAAAA&#10;AAAAAKEHAABkcnMvbWVkaWEvaW1hZ2UxLnBuZ1BLBQYAAAAABgAGAHwBAAA1DAAAAAA=&#10;">
                <v:shape id="Shape 26890" o:spid="_x0000_s1027" style="position:absolute;width:70745;height:7772;visibility:visible;mso-wrap-style:square;v-text-anchor:top" coordsize="7074535,7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fG8cA&#10;AADeAAAADwAAAGRycy9kb3ducmV2LnhtbESPy2rCQBSG9wXfYThCN6VODCI2ZiKi6Q3caCvo7pA5&#10;JtHMmZCZavr2zqLQ5c9/40sXvWnElTpXW1YwHkUgiAuray4VfH+9Ps9AOI+ssbFMCn7JwSIbPKSY&#10;aHvjLV13vhRhhF2CCirv20RKV1Rk0I1sSxy8k+0M+iC7UuoOb2HcNDKOoqk0WHN4qLClVUXFZfdj&#10;FDj7eYw3/X7ydMjP67ely+v3Ilfqcdgv5yA89f4//Nf+0Ari6ewlAAScg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3xvHAAAA3gAAAA8AAAAAAAAAAAAAAAAAmAIAAGRy&#10;cy9kb3ducmV2LnhtbFBLBQYAAAAABAAEAPUAAACMAwAAAAA=&#10;" path="m,l7074535,r,777240l,777240,,e" fillcolor="#006181" stroked="f" strokeweight="0">
                  <v:stroke miterlimit="83231f" joinstyle="miter"/>
                  <v:path arrowok="t" textboxrect="0,0,7074535,7772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0" o:spid="_x0000_s1028" type="#_x0000_t75" style="position:absolute;width:70744;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vjxrHAAAA3QAAAA8AAABkcnMvZG93bnJldi54bWxEj09vwjAMxe+T9h0iT9ptpBvbBIWAKqZJ&#10;u3BYGeJqNe4f0ThVEqDbp58PSNxsvef3fl6uR9erM4XYeTbwPMlAEVfedtwY+Nl9Ps1AxYRssfdM&#10;Bn4pwnp1f7fE3PoLf9O5TI2SEI45GmhTGnKtY9WSwzjxA7FotQ8Ok6yh0TbgRcJdr1+y7F077Fga&#10;Whxo01J1LE/OwPRQbgv9auf9Wxj/Cltv6/3H3JjHh7FYgEo0ppv5ev1lBX86E375Rkb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vjxrHAAAA3QAAAA8AAAAAAAAAAAAA&#10;AAAAnwIAAGRycy9kb3ducmV2LnhtbFBLBQYAAAAABAAEAPcAAACTAwAAAAA=&#10;">
                  <v:imagedata r:id="rId17" o:title=""/>
                </v:shape>
                <w10:wrap anchorx="margin"/>
              </v:group>
            </w:pict>
          </mc:Fallback>
        </mc:AlternateContent>
      </w:r>
      <w:r w:rsidR="009B656D">
        <w:rPr>
          <w:b/>
          <w:color w:val="FFFFFF"/>
          <w:sz w:val="26"/>
        </w:rPr>
        <w:t>Action Plan and Budget Tracking</w:t>
      </w:r>
      <w:r w:rsidR="009B656D">
        <w:rPr>
          <w:b/>
          <w:sz w:val="26"/>
        </w:rPr>
        <w:t xml:space="preserve"> </w:t>
      </w:r>
    </w:p>
    <w:p w:rsidR="00060FC1" w:rsidRDefault="009B656D">
      <w:pPr>
        <w:spacing w:after="9" w:line="225" w:lineRule="auto"/>
        <w:ind w:left="730" w:right="4352" w:hanging="10"/>
      </w:pPr>
      <w:r>
        <w:rPr>
          <w:color w:val="FFFFFF"/>
          <w:sz w:val="26"/>
        </w:rPr>
        <w:t>Capture your intended annual spend against the 5 key indicators. Clarify the success criteria and evidence of impact that you intend to measure to evaluate for pupils today and for the future.</w:t>
      </w:r>
      <w:r>
        <w:rPr>
          <w:sz w:val="26"/>
        </w:rPr>
        <w:t xml:space="preserve"> </w:t>
      </w:r>
    </w:p>
    <w:p w:rsidR="00060FC1" w:rsidRDefault="009B656D">
      <w:pPr>
        <w:spacing w:after="6"/>
        <w:ind w:right="5029"/>
        <w:jc w:val="right"/>
      </w:pPr>
      <w:r>
        <w:rPr>
          <w:sz w:val="20"/>
        </w:rPr>
        <w:t xml:space="preserve"> </w:t>
      </w:r>
    </w:p>
    <w:p w:rsidR="00060FC1" w:rsidRDefault="009B656D">
      <w:pPr>
        <w:spacing w:after="0"/>
        <w:rPr>
          <w:b/>
          <w:sz w:val="27"/>
        </w:rPr>
      </w:pPr>
      <w:r>
        <w:rPr>
          <w:b/>
          <w:sz w:val="27"/>
        </w:rPr>
        <w:t xml:space="preserve"> </w:t>
      </w:r>
    </w:p>
    <w:p w:rsidR="00E3679C" w:rsidRDefault="00E3679C">
      <w:pPr>
        <w:spacing w:after="0"/>
      </w:pPr>
    </w:p>
    <w:tbl>
      <w:tblPr>
        <w:tblStyle w:val="TableGrid"/>
        <w:tblW w:w="15379" w:type="dxa"/>
        <w:tblInd w:w="751" w:type="dxa"/>
        <w:tblCellMar>
          <w:top w:w="14" w:type="dxa"/>
        </w:tblCellMar>
        <w:tblLook w:val="04A0" w:firstRow="1" w:lastRow="0" w:firstColumn="1" w:lastColumn="0" w:noHBand="0" w:noVBand="1"/>
      </w:tblPr>
      <w:tblGrid>
        <w:gridCol w:w="3719"/>
        <w:gridCol w:w="3601"/>
        <w:gridCol w:w="1616"/>
        <w:gridCol w:w="3308"/>
        <w:gridCol w:w="3135"/>
      </w:tblGrid>
      <w:tr w:rsidR="00060FC1">
        <w:trPr>
          <w:trHeight w:val="403"/>
        </w:trPr>
        <w:tc>
          <w:tcPr>
            <w:tcW w:w="3720" w:type="dxa"/>
            <w:tcBorders>
              <w:top w:val="single" w:sz="8" w:space="0" w:color="231F20"/>
              <w:left w:val="single" w:sz="8" w:space="0" w:color="231F20"/>
              <w:bottom w:val="single" w:sz="8" w:space="0" w:color="231F20"/>
              <w:right w:val="single" w:sz="8" w:space="0" w:color="231F20"/>
            </w:tcBorders>
          </w:tcPr>
          <w:p w:rsidR="00060FC1" w:rsidRDefault="009B656D">
            <w:pPr>
              <w:ind w:left="89"/>
            </w:pPr>
            <w:r>
              <w:rPr>
                <w:b/>
                <w:color w:val="231F20"/>
                <w:sz w:val="24"/>
              </w:rPr>
              <w:t xml:space="preserve">Academic Year: </w:t>
            </w:r>
            <w:r w:rsidR="009B3977">
              <w:rPr>
                <w:color w:val="231F20"/>
                <w:sz w:val="24"/>
              </w:rPr>
              <w:t>2022/23</w:t>
            </w:r>
            <w:r>
              <w:rPr>
                <w:sz w:val="24"/>
              </w:rPr>
              <w:t xml:space="preserve"> </w:t>
            </w:r>
          </w:p>
        </w:tc>
        <w:tc>
          <w:tcPr>
            <w:tcW w:w="3601" w:type="dxa"/>
            <w:tcBorders>
              <w:top w:val="single" w:sz="8" w:space="0" w:color="231F20"/>
              <w:left w:val="single" w:sz="8" w:space="0" w:color="231F20"/>
              <w:bottom w:val="single" w:sz="8" w:space="0" w:color="231F20"/>
              <w:right w:val="single" w:sz="8" w:space="0" w:color="231F20"/>
            </w:tcBorders>
          </w:tcPr>
          <w:p w:rsidR="00060FC1" w:rsidRDefault="009B656D" w:rsidP="009B3977">
            <w:pPr>
              <w:ind w:left="89"/>
            </w:pPr>
            <w:r>
              <w:rPr>
                <w:b/>
                <w:color w:val="231F20"/>
                <w:sz w:val="24"/>
              </w:rPr>
              <w:t xml:space="preserve">Total fund allocated: </w:t>
            </w:r>
            <w:r>
              <w:rPr>
                <w:color w:val="231F20"/>
                <w:sz w:val="24"/>
              </w:rPr>
              <w:t>£</w:t>
            </w:r>
            <w:r w:rsidR="009B3977">
              <w:rPr>
                <w:color w:val="231F20"/>
                <w:sz w:val="24"/>
              </w:rPr>
              <w:t>18,590</w:t>
            </w:r>
            <w:r>
              <w:rPr>
                <w:sz w:val="24"/>
              </w:rPr>
              <w:t xml:space="preserve"> </w:t>
            </w:r>
          </w:p>
        </w:tc>
        <w:tc>
          <w:tcPr>
            <w:tcW w:w="4923"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89"/>
            </w:pPr>
            <w:r>
              <w:rPr>
                <w:b/>
                <w:color w:val="231F20"/>
                <w:sz w:val="24"/>
              </w:rPr>
              <w:t>D</w:t>
            </w:r>
            <w:r w:rsidR="009B3977">
              <w:rPr>
                <w:b/>
                <w:color w:val="231F20"/>
                <w:sz w:val="24"/>
              </w:rPr>
              <w:t>ate Updated:7/9/21</w:t>
            </w:r>
          </w:p>
        </w:tc>
        <w:tc>
          <w:tcPr>
            <w:tcW w:w="3135" w:type="dxa"/>
            <w:tcBorders>
              <w:top w:val="nil"/>
              <w:left w:val="single" w:sz="8" w:space="0" w:color="231F20"/>
              <w:bottom w:val="single" w:sz="8" w:space="0" w:color="231F20"/>
              <w:right w:val="nil"/>
            </w:tcBorders>
          </w:tcPr>
          <w:p w:rsidR="00060FC1" w:rsidRDefault="009B656D">
            <w:pPr>
              <w:ind w:left="10"/>
            </w:pPr>
            <w:r>
              <w:rPr>
                <w:rFonts w:ascii="Times New Roman" w:eastAsia="Times New Roman" w:hAnsi="Times New Roman" w:cs="Times New Roman"/>
                <w:sz w:val="24"/>
              </w:rPr>
              <w:t xml:space="preserve"> </w:t>
            </w:r>
          </w:p>
        </w:tc>
      </w:tr>
      <w:tr w:rsidR="00060FC1">
        <w:trPr>
          <w:trHeight w:val="353"/>
        </w:trPr>
        <w:tc>
          <w:tcPr>
            <w:tcW w:w="12244" w:type="dxa"/>
            <w:gridSpan w:val="4"/>
            <w:vMerge w:val="restart"/>
            <w:tcBorders>
              <w:top w:val="single" w:sz="8" w:space="0" w:color="231F20"/>
              <w:left w:val="single" w:sz="8" w:space="0" w:color="231F20"/>
              <w:bottom w:val="single" w:sz="8" w:space="0" w:color="231F20"/>
              <w:right w:val="single" w:sz="8" w:space="0" w:color="231F20"/>
            </w:tcBorders>
          </w:tcPr>
          <w:p w:rsidR="00060FC1" w:rsidRDefault="009B656D">
            <w:pPr>
              <w:ind w:left="89"/>
              <w:jc w:val="both"/>
            </w:pPr>
            <w:r>
              <w:rPr>
                <w:b/>
                <w:color w:val="007F97"/>
                <w:sz w:val="24"/>
              </w:rPr>
              <w:t xml:space="preserve">Key indicator 1: </w:t>
            </w:r>
            <w:r>
              <w:rPr>
                <w:color w:val="007F97"/>
                <w:sz w:val="24"/>
              </w:rPr>
              <w:t xml:space="preserve">The engagement of </w:t>
            </w:r>
            <w:r>
              <w:rPr>
                <w:color w:val="007F97"/>
                <w:sz w:val="24"/>
                <w:u w:val="single" w:color="007F97"/>
              </w:rPr>
              <w:t>all</w:t>
            </w:r>
            <w:r>
              <w:rPr>
                <w:color w:val="007F97"/>
                <w:sz w:val="24"/>
              </w:rPr>
              <w:t xml:space="preserve"> pupils in regular physical activity – Chief Medical Officers guidelines recommend that primary school pupils undertake at least 30 minutes of physical activity a day in school</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060FC1" w:rsidRDefault="009B656D">
            <w:pPr>
              <w:ind w:left="91"/>
              <w:jc w:val="both"/>
            </w:pPr>
            <w:r>
              <w:rPr>
                <w:color w:val="231F20"/>
                <w:sz w:val="24"/>
              </w:rPr>
              <w:t>Percentage of total allocation:</w:t>
            </w:r>
            <w:r>
              <w:rPr>
                <w:sz w:val="24"/>
              </w:rPr>
              <w:t xml:space="preserve"> </w:t>
            </w:r>
          </w:p>
        </w:tc>
      </w:tr>
      <w:tr w:rsidR="00060FC1">
        <w:trPr>
          <w:trHeight w:val="353"/>
        </w:trPr>
        <w:tc>
          <w:tcPr>
            <w:tcW w:w="0" w:type="auto"/>
            <w:gridSpan w:val="4"/>
            <w:vMerge/>
            <w:tcBorders>
              <w:top w:val="nil"/>
              <w:left w:val="single" w:sz="8" w:space="0" w:color="231F20"/>
              <w:bottom w:val="single" w:sz="8" w:space="0" w:color="231F20"/>
              <w:right w:val="single" w:sz="8" w:space="0" w:color="231F20"/>
            </w:tcBorders>
          </w:tcPr>
          <w:p w:rsidR="00060FC1" w:rsidRDefault="00060FC1"/>
        </w:tc>
        <w:tc>
          <w:tcPr>
            <w:tcW w:w="3135" w:type="dxa"/>
            <w:tcBorders>
              <w:top w:val="single" w:sz="8" w:space="0" w:color="231F20"/>
              <w:left w:val="single" w:sz="8" w:space="0" w:color="231F20"/>
              <w:bottom w:val="single" w:sz="8" w:space="0" w:color="231F20"/>
              <w:right w:val="single" w:sz="8" w:space="0" w:color="231F20"/>
            </w:tcBorders>
          </w:tcPr>
          <w:p w:rsidR="00060FC1" w:rsidRDefault="006159E1">
            <w:pPr>
              <w:ind w:left="18"/>
              <w:jc w:val="center"/>
            </w:pPr>
            <w:r>
              <w:t>38.9%</w:t>
            </w:r>
          </w:p>
        </w:tc>
      </w:tr>
      <w:tr w:rsidR="00060FC1">
        <w:trPr>
          <w:trHeight w:val="409"/>
        </w:trPr>
        <w:tc>
          <w:tcPr>
            <w:tcW w:w="3720" w:type="dxa"/>
            <w:tcBorders>
              <w:top w:val="single" w:sz="8" w:space="0" w:color="231F20"/>
              <w:left w:val="single" w:sz="8" w:space="0" w:color="231F20"/>
              <w:bottom w:val="single" w:sz="8" w:space="0" w:color="231F20"/>
              <w:right w:val="single" w:sz="8" w:space="0" w:color="231F20"/>
            </w:tcBorders>
          </w:tcPr>
          <w:p w:rsidR="00060FC1" w:rsidRDefault="009B656D">
            <w:pPr>
              <w:ind w:left="21"/>
              <w:jc w:val="center"/>
            </w:pPr>
            <w:r>
              <w:rPr>
                <w:b/>
                <w:color w:val="231F20"/>
                <w:sz w:val="24"/>
              </w:rPr>
              <w:t>Intent</w:t>
            </w:r>
            <w:r>
              <w:rPr>
                <w:b/>
                <w:sz w:val="24"/>
              </w:rPr>
              <w:t xml:space="preserve"> </w:t>
            </w:r>
          </w:p>
        </w:tc>
        <w:tc>
          <w:tcPr>
            <w:tcW w:w="5216"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19"/>
              <w:jc w:val="center"/>
            </w:pPr>
            <w:r>
              <w:rPr>
                <w:b/>
                <w:color w:val="231F20"/>
                <w:sz w:val="24"/>
              </w:rPr>
              <w:t>Implementation</w:t>
            </w:r>
            <w:r>
              <w:rPr>
                <w:b/>
                <w:sz w:val="24"/>
              </w:rPr>
              <w:t xml:space="preserve"> </w:t>
            </w:r>
          </w:p>
        </w:tc>
        <w:tc>
          <w:tcPr>
            <w:tcW w:w="3308" w:type="dxa"/>
            <w:tcBorders>
              <w:top w:val="single" w:sz="8" w:space="0" w:color="231F20"/>
              <w:left w:val="single" w:sz="8" w:space="0" w:color="231F20"/>
              <w:bottom w:val="single" w:sz="8" w:space="0" w:color="231F20"/>
              <w:right w:val="single" w:sz="8" w:space="0" w:color="231F20"/>
            </w:tcBorders>
          </w:tcPr>
          <w:p w:rsidR="00060FC1" w:rsidRDefault="009B656D">
            <w:pPr>
              <w:ind w:left="17"/>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060FC1" w:rsidRDefault="009B656D">
            <w:pPr>
              <w:ind w:left="10"/>
            </w:pPr>
            <w:r>
              <w:rPr>
                <w:sz w:val="24"/>
              </w:rPr>
              <w:t xml:space="preserve"> </w:t>
            </w:r>
          </w:p>
        </w:tc>
      </w:tr>
      <w:tr w:rsidR="00060FC1">
        <w:trPr>
          <w:trHeight w:val="1493"/>
        </w:trPr>
        <w:tc>
          <w:tcPr>
            <w:tcW w:w="3720" w:type="dxa"/>
            <w:tcBorders>
              <w:top w:val="single" w:sz="8" w:space="0" w:color="231F20"/>
              <w:left w:val="single" w:sz="8" w:space="0" w:color="231F20"/>
              <w:bottom w:val="single" w:sz="8" w:space="0" w:color="231F20"/>
              <w:right w:val="single" w:sz="8" w:space="0" w:color="231F20"/>
            </w:tcBorders>
          </w:tcPr>
          <w:p w:rsidR="00060FC1" w:rsidRDefault="009B656D">
            <w:pPr>
              <w:ind w:left="89" w:right="331"/>
              <w:jc w:val="both"/>
            </w:pPr>
            <w:r>
              <w:rPr>
                <w:color w:val="231F20"/>
                <w:sz w:val="24"/>
              </w:rPr>
              <w:t>Your school focus should be clear what you want the pupils to know and be able to do and about</w:t>
            </w:r>
            <w:r>
              <w:rPr>
                <w:sz w:val="24"/>
              </w:rPr>
              <w:t xml:space="preserve"> </w:t>
            </w: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601" w:type="dxa"/>
            <w:tcBorders>
              <w:top w:val="single" w:sz="8" w:space="0" w:color="231F20"/>
              <w:left w:val="single" w:sz="8" w:space="0" w:color="231F20"/>
              <w:bottom w:val="single" w:sz="8" w:space="0" w:color="231F20"/>
              <w:right w:val="single" w:sz="8" w:space="0" w:color="231F20"/>
            </w:tcBorders>
          </w:tcPr>
          <w:p w:rsidR="00060FC1" w:rsidRDefault="009B656D">
            <w:pPr>
              <w:ind w:left="89"/>
              <w:jc w:val="both"/>
            </w:pPr>
            <w:r>
              <w:rPr>
                <w:color w:val="231F20"/>
                <w:sz w:val="24"/>
              </w:rPr>
              <w:t>Make sure your actions to achieve are linked to your intentions:</w:t>
            </w:r>
            <w:r>
              <w:rPr>
                <w:sz w:val="24"/>
              </w:rPr>
              <w:t xml:space="preserve"> </w:t>
            </w:r>
          </w:p>
        </w:tc>
        <w:tc>
          <w:tcPr>
            <w:tcW w:w="1616" w:type="dxa"/>
            <w:tcBorders>
              <w:top w:val="single" w:sz="8" w:space="0" w:color="231F20"/>
              <w:left w:val="single" w:sz="8" w:space="0" w:color="231F20"/>
              <w:bottom w:val="single" w:sz="8" w:space="0" w:color="231F20"/>
              <w:right w:val="single" w:sz="8" w:space="0" w:color="231F20"/>
            </w:tcBorders>
          </w:tcPr>
          <w:p w:rsidR="00060FC1" w:rsidRDefault="009B656D">
            <w:pPr>
              <w:ind w:left="89"/>
            </w:pPr>
            <w:r>
              <w:rPr>
                <w:color w:val="231F20"/>
                <w:sz w:val="24"/>
              </w:rPr>
              <w:t>Funding allocated:</w:t>
            </w:r>
            <w:r>
              <w:rPr>
                <w:sz w:val="24"/>
              </w:rPr>
              <w:t xml:space="preserve"> </w:t>
            </w:r>
          </w:p>
        </w:tc>
        <w:tc>
          <w:tcPr>
            <w:tcW w:w="3308" w:type="dxa"/>
            <w:tcBorders>
              <w:top w:val="single" w:sz="8" w:space="0" w:color="231F20"/>
              <w:left w:val="single" w:sz="8" w:space="0" w:color="231F20"/>
              <w:bottom w:val="single" w:sz="8" w:space="0" w:color="231F20"/>
              <w:right w:val="single" w:sz="8" w:space="0" w:color="231F20"/>
            </w:tcBorders>
          </w:tcPr>
          <w:p w:rsidR="00060FC1" w:rsidRDefault="009B656D">
            <w:pPr>
              <w:ind w:left="89" w:right="467"/>
              <w:jc w:val="both"/>
            </w:pPr>
            <w:r>
              <w:rPr>
                <w:color w:val="231F20"/>
                <w:sz w:val="24"/>
              </w:rPr>
              <w:t>Evidence of impact: what do pupils now know and what can they now do? What has changed?:</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060FC1" w:rsidRDefault="009B656D">
            <w:pPr>
              <w:ind w:left="89"/>
              <w:jc w:val="both"/>
            </w:pPr>
            <w:r>
              <w:rPr>
                <w:color w:val="231F20"/>
                <w:sz w:val="24"/>
              </w:rPr>
              <w:t>Sustainability and suggested next steps:</w:t>
            </w:r>
            <w:r>
              <w:rPr>
                <w:sz w:val="24"/>
              </w:rPr>
              <w:t xml:space="preserve"> </w:t>
            </w:r>
          </w:p>
        </w:tc>
      </w:tr>
      <w:tr w:rsidR="00060FC1" w:rsidTr="00C461ED">
        <w:trPr>
          <w:trHeight w:val="2235"/>
        </w:trPr>
        <w:tc>
          <w:tcPr>
            <w:tcW w:w="3720" w:type="dxa"/>
            <w:tcBorders>
              <w:top w:val="single" w:sz="8" w:space="0" w:color="231F20"/>
              <w:left w:val="single" w:sz="8" w:space="0" w:color="231F20"/>
              <w:bottom w:val="single" w:sz="12" w:space="0" w:color="231F20"/>
              <w:right w:val="single" w:sz="8" w:space="0" w:color="231F20"/>
            </w:tcBorders>
          </w:tcPr>
          <w:p w:rsidR="00060FC1" w:rsidRDefault="009B3977">
            <w:pPr>
              <w:ind w:left="137"/>
            </w:pPr>
            <w:r>
              <w:rPr>
                <w:sz w:val="24"/>
              </w:rPr>
              <w:t>Sports Coach Akidemy</w:t>
            </w:r>
            <w:r w:rsidR="009B656D">
              <w:rPr>
                <w:sz w:val="24"/>
              </w:rPr>
              <w:t xml:space="preserve"> – Breakfast club, Break time, lunch time provision and after school clubs for all year groups. </w:t>
            </w:r>
          </w:p>
        </w:tc>
        <w:tc>
          <w:tcPr>
            <w:tcW w:w="3601" w:type="dxa"/>
            <w:tcBorders>
              <w:top w:val="single" w:sz="8" w:space="0" w:color="231F20"/>
              <w:left w:val="single" w:sz="8" w:space="0" w:color="231F20"/>
              <w:bottom w:val="single" w:sz="12" w:space="0" w:color="231F20"/>
              <w:right w:val="single" w:sz="8" w:space="0" w:color="231F20"/>
            </w:tcBorders>
          </w:tcPr>
          <w:p w:rsidR="00060FC1" w:rsidRDefault="009B656D">
            <w:pPr>
              <w:numPr>
                <w:ilvl w:val="0"/>
                <w:numId w:val="3"/>
              </w:numPr>
              <w:spacing w:after="34" w:line="241" w:lineRule="auto"/>
              <w:ind w:hanging="360"/>
            </w:pPr>
            <w:r>
              <w:rPr>
                <w:sz w:val="24"/>
              </w:rPr>
              <w:t xml:space="preserve">Offer a broader range of after school clubs linked to sport. </w:t>
            </w:r>
          </w:p>
          <w:p w:rsidR="00060FC1" w:rsidRDefault="009B656D">
            <w:pPr>
              <w:numPr>
                <w:ilvl w:val="0"/>
                <w:numId w:val="3"/>
              </w:numPr>
              <w:spacing w:after="35"/>
              <w:ind w:hanging="360"/>
            </w:pPr>
            <w:r>
              <w:rPr>
                <w:sz w:val="24"/>
              </w:rPr>
              <w:t xml:space="preserve">Provide active provision on all break times and lunchtimes. </w:t>
            </w:r>
          </w:p>
          <w:p w:rsidR="00060FC1" w:rsidRDefault="009B656D">
            <w:pPr>
              <w:numPr>
                <w:ilvl w:val="0"/>
                <w:numId w:val="3"/>
              </w:numPr>
              <w:ind w:hanging="360"/>
            </w:pPr>
            <w:r>
              <w:rPr>
                <w:sz w:val="24"/>
              </w:rPr>
              <w:t xml:space="preserve">Use of zone areas at break and lunch to increase regular activity. </w:t>
            </w:r>
          </w:p>
        </w:tc>
        <w:tc>
          <w:tcPr>
            <w:tcW w:w="1616" w:type="dxa"/>
            <w:tcBorders>
              <w:top w:val="single" w:sz="8" w:space="0" w:color="231F20"/>
              <w:left w:val="single" w:sz="8" w:space="0" w:color="231F20"/>
              <w:bottom w:val="single" w:sz="12" w:space="0" w:color="231F20"/>
              <w:right w:val="single" w:sz="8" w:space="0" w:color="231F20"/>
            </w:tcBorders>
          </w:tcPr>
          <w:p w:rsidR="009B3977" w:rsidRDefault="009B3977">
            <w:pPr>
              <w:ind w:left="10"/>
              <w:rPr>
                <w:sz w:val="24"/>
              </w:rPr>
            </w:pPr>
            <w:r>
              <w:rPr>
                <w:sz w:val="24"/>
              </w:rPr>
              <w:t>£5000</w:t>
            </w:r>
          </w:p>
          <w:p w:rsidR="00060FC1" w:rsidRDefault="009B3977">
            <w:pPr>
              <w:ind w:left="10"/>
            </w:pPr>
            <w:r>
              <w:rPr>
                <w:sz w:val="24"/>
              </w:rPr>
              <w:t>per year</w:t>
            </w:r>
            <w:r w:rsidR="009B656D">
              <w:rPr>
                <w:sz w:val="24"/>
              </w:rPr>
              <w:t xml:space="preserve"> </w:t>
            </w:r>
          </w:p>
          <w:p w:rsidR="00060FC1" w:rsidRDefault="00060FC1">
            <w:pPr>
              <w:spacing w:after="1"/>
              <w:ind w:left="10" w:right="10"/>
            </w:pPr>
          </w:p>
          <w:p w:rsidR="00060FC1" w:rsidRDefault="009B656D">
            <w:pPr>
              <w:ind w:left="10"/>
            </w:pPr>
            <w:r>
              <w:rPr>
                <w:sz w:val="24"/>
              </w:rPr>
              <w:t xml:space="preserve"> </w:t>
            </w:r>
          </w:p>
          <w:p w:rsidR="00060FC1" w:rsidRDefault="009B656D">
            <w:pPr>
              <w:ind w:left="89"/>
            </w:pPr>
            <w:r>
              <w:rPr>
                <w:sz w:val="24"/>
              </w:rPr>
              <w:t xml:space="preserve"> </w:t>
            </w:r>
          </w:p>
        </w:tc>
        <w:tc>
          <w:tcPr>
            <w:tcW w:w="3308" w:type="dxa"/>
            <w:tcBorders>
              <w:top w:val="single" w:sz="8" w:space="0" w:color="231F20"/>
              <w:left w:val="single" w:sz="8" w:space="0" w:color="231F20"/>
              <w:bottom w:val="single" w:sz="12" w:space="0" w:color="231F20"/>
              <w:right w:val="single" w:sz="8" w:space="0" w:color="231F20"/>
            </w:tcBorders>
          </w:tcPr>
          <w:p w:rsidR="00060FC1" w:rsidRDefault="009B656D" w:rsidP="00E13B71">
            <w:pPr>
              <w:ind w:left="-11" w:right="118"/>
            </w:pPr>
            <w:r>
              <w:rPr>
                <w:sz w:val="24"/>
              </w:rPr>
              <w:t xml:space="preserve"> </w:t>
            </w:r>
            <w:r w:rsidR="00E13B71">
              <w:rPr>
                <w:sz w:val="24"/>
              </w:rPr>
              <w:t xml:space="preserve">Children have had access </w:t>
            </w:r>
            <w:proofErr w:type="gramStart"/>
            <w:r w:rsidR="00E13B71">
              <w:rPr>
                <w:sz w:val="24"/>
              </w:rPr>
              <w:t>to  skills</w:t>
            </w:r>
            <w:proofErr w:type="gramEnd"/>
            <w:r w:rsidR="00E13B71">
              <w:rPr>
                <w:sz w:val="24"/>
              </w:rPr>
              <w:t xml:space="preserve"> based curriculum and staff have received CPD through a full time sports coach. Teachers are now more confident when teaching P.E. We </w:t>
            </w:r>
            <w:proofErr w:type="spellStart"/>
            <w:r w:rsidR="00E13B71">
              <w:rPr>
                <w:sz w:val="24"/>
              </w:rPr>
              <w:t>noe</w:t>
            </w:r>
            <w:proofErr w:type="spellEnd"/>
            <w:r w:rsidR="00E13B71">
              <w:rPr>
                <w:sz w:val="24"/>
              </w:rPr>
              <w:t xml:space="preserve"> feel we can reduced this support and transfer budget to providing coaching for specific areas such as gymnastic, tennis </w:t>
            </w:r>
            <w:proofErr w:type="spellStart"/>
            <w:r w:rsidR="00E13B71">
              <w:rPr>
                <w:sz w:val="24"/>
              </w:rPr>
              <w:t>etc</w:t>
            </w:r>
            <w:proofErr w:type="spellEnd"/>
            <w:r w:rsidR="00E13B71">
              <w:rPr>
                <w:sz w:val="24"/>
              </w:rPr>
              <w:t>….</w:t>
            </w:r>
          </w:p>
        </w:tc>
        <w:tc>
          <w:tcPr>
            <w:tcW w:w="3135" w:type="dxa"/>
            <w:tcBorders>
              <w:top w:val="single" w:sz="8" w:space="0" w:color="231F20"/>
              <w:left w:val="single" w:sz="8" w:space="0" w:color="231F20"/>
              <w:bottom w:val="single" w:sz="12" w:space="0" w:color="231F20"/>
              <w:right w:val="single" w:sz="8" w:space="0" w:color="231F20"/>
            </w:tcBorders>
          </w:tcPr>
          <w:p w:rsidR="004F4958" w:rsidRPr="005B6B0D" w:rsidRDefault="009B656D" w:rsidP="009B3977">
            <w:pPr>
              <w:rPr>
                <w:sz w:val="24"/>
                <w:szCs w:val="24"/>
              </w:rPr>
            </w:pPr>
            <w:r>
              <w:rPr>
                <w:noProof/>
              </w:rPr>
              <mc:AlternateContent>
                <mc:Choice Requires="wpg">
                  <w:drawing>
                    <wp:anchor distT="0" distB="0" distL="114300" distR="114300" simplePos="0" relativeHeight="251661312" behindDoc="1" locked="0" layoutInCell="1" allowOverlap="1">
                      <wp:simplePos x="0" y="0"/>
                      <wp:positionH relativeFrom="column">
                        <wp:posOffset>6097</wp:posOffset>
                      </wp:positionH>
                      <wp:positionV relativeFrom="paragraph">
                        <wp:posOffset>131064</wp:posOffset>
                      </wp:positionV>
                      <wp:extent cx="922020" cy="10668"/>
                      <wp:effectExtent l="0" t="0" r="0" b="0"/>
                      <wp:wrapNone/>
                      <wp:docPr id="24518" name="Group 24518"/>
                      <wp:cNvGraphicFramePr/>
                      <a:graphic xmlns:a="http://schemas.openxmlformats.org/drawingml/2006/main">
                        <a:graphicData uri="http://schemas.microsoft.com/office/word/2010/wordprocessingGroup">
                          <wpg:wgp>
                            <wpg:cNvGrpSpPr/>
                            <wpg:grpSpPr>
                              <a:xfrm>
                                <a:off x="0" y="0"/>
                                <a:ext cx="922020" cy="10668"/>
                                <a:chOff x="0" y="0"/>
                                <a:chExt cx="922020" cy="10668"/>
                              </a:xfrm>
                            </wpg:grpSpPr>
                            <wps:wsp>
                              <wps:cNvPr id="26891" name="Shape 26891"/>
                              <wps:cNvSpPr/>
                              <wps:spPr>
                                <a:xfrm>
                                  <a:off x="0" y="0"/>
                                  <a:ext cx="922020" cy="10668"/>
                                </a:xfrm>
                                <a:custGeom>
                                  <a:avLst/>
                                  <a:gdLst/>
                                  <a:ahLst/>
                                  <a:cxnLst/>
                                  <a:rect l="0" t="0" r="0" b="0"/>
                                  <a:pathLst>
                                    <a:path w="922020" h="10668">
                                      <a:moveTo>
                                        <a:pt x="0" y="0"/>
                                      </a:moveTo>
                                      <a:lnTo>
                                        <a:pt x="922020" y="0"/>
                                      </a:lnTo>
                                      <a:lnTo>
                                        <a:pt x="922020" y="10668"/>
                                      </a:lnTo>
                                      <a:lnTo>
                                        <a:pt x="0" y="1066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54E2492" id="Group 24518" o:spid="_x0000_s1026" style="position:absolute;margin-left:.5pt;margin-top:10.3pt;width:72.6pt;height:.85pt;z-index:-251655168" coordsize="922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ktegIAAFkGAAAOAAAAZHJzL2Uyb0RvYy54bWykVc1u2zAMvg/YOwi+L3aMLU2NOD20Wy7D&#10;VqzdAyiyZBuQJUFS4uTtR9GWY6RoB7Q52DT1kSI//mRzd+okOXLrWq3KZLnIEsIV01Wr6jL5+/zj&#10;yzohzlNVUakVL5Mzd8nd9vOnTW8KnutGy4pbAk6UK3pTJo33pkhTxxreUbfQhis4FNp21MOnrdPK&#10;0h68dzLNs2yV9tpWxmrGnQPtw3CYbNG/EJz530I47oksE4jN49Picx+e6XZDi9pS07RsDIO+I4qO&#10;tgounVw9UE/JwbYvXHUts9pp4RdMd6kWomUcc4BsltlVNjurDwZzqYu+NhNNQO0VT+92y34dHy1p&#10;qzLJv35bQrEU7aBMeDMZVEBRb+oCkDtrnsyjHRX18BWyPgnbhTfkQ05I7nkil588YaC8zfMshxIw&#10;OFpmq9V64J41UKAXRqz5/pZZGq9MQ2RTIL2BJnIXntzHeHpqqOFIvwvZR55W69tl5AkhJEcV0oLI&#10;iSRXOODrQwxNqdKCHZzfcY1M0+NP54fmraJEmyixk4qihRF4s/kN9cEuBBlE0l9K1cRKhcNOH/mz&#10;Rpi/qhfEeDmVao6KVY/9ANAIiG+D7mbAqTteBUMbzbvoPzic8gkDQshzuxkFzB3kObtSBRpCs1LY&#10;SUJSj8PdtR6WlWw74CW/ybKLY/AWmm+oNkr+LHkgS6o/XMCA4VgEhbP1/l5acqRhJeEPnVNpGjpq&#10;w2hASCMUZfQT7EUr5eRyiaZXLm+y+xjZCA52HLfhZJkNlmyMZliJsFgg6bgYIYLJCG/Wyk/2CtY5&#10;hjnLNoh7XZ1xRSAhMI1IDe4vzGPctWFBzr8RdflH2P4DAAD//wMAUEsDBBQABgAIAAAAIQAH3Nky&#10;3QAAAAcBAAAPAAAAZHJzL2Rvd25yZXYueG1sTI9BS8NAEIXvgv9hGcGb3STVIDGbUop6KoKtIN6m&#10;yTQJzc6G7DZJ/73Tkx7fvOG97+Wr2XZqpMG3jg3EiwgUcemqlmsDX/u3h2dQPiBX2DkmAxfysCpu&#10;b3LMKjfxJ427UCsJYZ+hgSaEPtPalw1Z9AvXE4t3dIPFIHKodTXgJOG200kUpdpiy9LQYE+bhsrT&#10;7mwNvE84rZfx67g9HTeXn/3Tx/c2JmPu7+b1C6hAc/h7hiu+oEMhTAd35sqrTrQsCQaSKAV1tR/T&#10;BNRBDskSdJHr//zFLwAAAP//AwBQSwECLQAUAAYACAAAACEAtoM4kv4AAADhAQAAEwAAAAAAAAAA&#10;AAAAAAAAAAAAW0NvbnRlbnRfVHlwZXNdLnhtbFBLAQItABQABgAIAAAAIQA4/SH/1gAAAJQBAAAL&#10;AAAAAAAAAAAAAAAAAC8BAABfcmVscy8ucmVsc1BLAQItABQABgAIAAAAIQDLhDktegIAAFkGAAAO&#10;AAAAAAAAAAAAAAAAAC4CAABkcnMvZTJvRG9jLnhtbFBLAQItABQABgAIAAAAIQAH3Nky3QAAAAcB&#10;AAAPAAAAAAAAAAAAAAAAANQEAABkcnMvZG93bnJldi54bWxQSwUGAAAAAAQABADzAAAA3gUAAAAA&#10;">
                      <v:shape id="Shape 26891" o:spid="_x0000_s1027" style="position:absolute;width:9220;height:106;visibility:visible;mso-wrap-style:square;v-text-anchor:top" coordsize="9220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s1cYA&#10;AADeAAAADwAAAGRycy9kb3ducmV2LnhtbESPQWvCQBSE74L/YXlCb7pRSkijqxTBVvTS2h48PrKv&#10;STD7NmQ3a/z3riD0OMzMN8xqM5hGBOpcbVnBfJaAIC6srrlU8Puzm2YgnEfW2FgmBTdysFmPRyvM&#10;tb3yN4WTL0WEsMtRQeV9m0vpiooMupltiaP3ZzuDPsqulLrDa4SbRi6SJJUGa44LFba0rai4nHqj&#10;ILTFLTsHWx4vH1+fSZ8e+vCaKvUyGd6XIDwN/j/8bO+1gkWavc3hcS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ns1cYAAADeAAAADwAAAAAAAAAAAAAAAACYAgAAZHJz&#10;L2Rvd25yZXYueG1sUEsFBgAAAAAEAAQA9QAAAIsDAAAAAA==&#10;" path="m,l922020,r,10668l,10668,,e" fillcolor="#0070c0" stroked="f" strokeweight="0">
                        <v:stroke miterlimit="83231f" joinstyle="miter"/>
                        <v:path arrowok="t" textboxrect="0,0,922020,10668"/>
                      </v:shape>
                    </v:group>
                  </w:pict>
                </mc:Fallback>
              </mc:AlternateContent>
            </w:r>
          </w:p>
        </w:tc>
      </w:tr>
    </w:tbl>
    <w:p w:rsidR="00060FC1" w:rsidRDefault="00060FC1">
      <w:pPr>
        <w:spacing w:after="0"/>
        <w:ind w:right="88"/>
      </w:pPr>
    </w:p>
    <w:tbl>
      <w:tblPr>
        <w:tblStyle w:val="TableGrid"/>
        <w:tblW w:w="15379" w:type="dxa"/>
        <w:tblInd w:w="751" w:type="dxa"/>
        <w:tblCellMar>
          <w:top w:w="22" w:type="dxa"/>
        </w:tblCellMar>
        <w:tblLook w:val="04A0" w:firstRow="1" w:lastRow="0" w:firstColumn="1" w:lastColumn="0" w:noHBand="0" w:noVBand="1"/>
      </w:tblPr>
      <w:tblGrid>
        <w:gridCol w:w="3719"/>
        <w:gridCol w:w="730"/>
        <w:gridCol w:w="2871"/>
        <w:gridCol w:w="1616"/>
        <w:gridCol w:w="3308"/>
        <w:gridCol w:w="3135"/>
      </w:tblGrid>
      <w:tr w:rsidR="00060FC1">
        <w:trPr>
          <w:trHeight w:val="2674"/>
        </w:trPr>
        <w:tc>
          <w:tcPr>
            <w:tcW w:w="3720" w:type="dxa"/>
            <w:tcBorders>
              <w:top w:val="single" w:sz="8" w:space="0" w:color="231F20"/>
              <w:left w:val="single" w:sz="8" w:space="0" w:color="231F20"/>
              <w:bottom w:val="single" w:sz="12" w:space="0" w:color="231F20"/>
              <w:right w:val="single" w:sz="8" w:space="0" w:color="231F20"/>
            </w:tcBorders>
          </w:tcPr>
          <w:p w:rsidR="00060FC1" w:rsidRDefault="009B656D">
            <w:pPr>
              <w:ind w:left="137"/>
            </w:pPr>
            <w:r>
              <w:rPr>
                <w:sz w:val="24"/>
              </w:rPr>
              <w:t xml:space="preserve">Retraining of KS2 play leaders and new Y3 play leaders to enable and </w:t>
            </w:r>
          </w:p>
          <w:p w:rsidR="00060FC1" w:rsidRDefault="009B656D">
            <w:pPr>
              <w:ind w:left="137"/>
            </w:pPr>
            <w:r>
              <w:rPr>
                <w:sz w:val="24"/>
              </w:rPr>
              <w:t xml:space="preserve">facilitate active breaks &amp; </w:t>
            </w:r>
          </w:p>
          <w:p w:rsidR="00060FC1" w:rsidRDefault="009B656D">
            <w:pPr>
              <w:spacing w:after="25"/>
              <w:ind w:left="137"/>
            </w:pPr>
            <w:r>
              <w:rPr>
                <w:sz w:val="24"/>
              </w:rPr>
              <w:t xml:space="preserve">lunchtimes </w:t>
            </w:r>
          </w:p>
          <w:p w:rsidR="00060FC1" w:rsidRDefault="009B656D">
            <w:pPr>
              <w:ind w:left="370" w:hanging="36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To set up and initiate sporting activities at breaks and lunchtimes </w:t>
            </w:r>
          </w:p>
          <w:p w:rsidR="00060FC1" w:rsidRDefault="009B656D">
            <w:pPr>
              <w:ind w:left="137" w:right="54"/>
            </w:pPr>
            <w:r>
              <w:rPr>
                <w:sz w:val="24"/>
              </w:rPr>
              <w:t xml:space="preserve">Promotion of safe sporting activities and engagement of all </w:t>
            </w:r>
          </w:p>
        </w:tc>
        <w:tc>
          <w:tcPr>
            <w:tcW w:w="730" w:type="dxa"/>
            <w:tcBorders>
              <w:top w:val="single" w:sz="8" w:space="0" w:color="231F20"/>
              <w:left w:val="single" w:sz="8" w:space="0" w:color="231F20"/>
              <w:bottom w:val="single" w:sz="12" w:space="0" w:color="231F20"/>
              <w:right w:val="nil"/>
            </w:tcBorders>
          </w:tcPr>
          <w:p w:rsidR="00060FC1" w:rsidRDefault="009B656D">
            <w:pPr>
              <w:spacing w:after="876"/>
              <w:ind w:left="90"/>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9B656D">
            <w:pPr>
              <w:ind w:left="90"/>
              <w:jc w:val="center"/>
            </w:pPr>
            <w:r>
              <w:rPr>
                <w:rFonts w:ascii="Times New Roman" w:eastAsia="Times New Roman" w:hAnsi="Times New Roman" w:cs="Times New Roman"/>
                <w:sz w:val="24"/>
              </w:rPr>
              <w:t>-</w:t>
            </w:r>
            <w:r>
              <w:rPr>
                <w:rFonts w:ascii="Arial" w:eastAsia="Arial" w:hAnsi="Arial" w:cs="Arial"/>
                <w:sz w:val="24"/>
              </w:rPr>
              <w:t xml:space="preserve"> </w:t>
            </w:r>
          </w:p>
        </w:tc>
        <w:tc>
          <w:tcPr>
            <w:tcW w:w="2871" w:type="dxa"/>
            <w:tcBorders>
              <w:top w:val="single" w:sz="8" w:space="0" w:color="231F20"/>
              <w:left w:val="nil"/>
              <w:bottom w:val="single" w:sz="12" w:space="0" w:color="231F20"/>
              <w:right w:val="single" w:sz="8" w:space="0" w:color="231F20"/>
            </w:tcBorders>
          </w:tcPr>
          <w:p w:rsidR="00060FC1" w:rsidRDefault="009B656D">
            <w:r>
              <w:rPr>
                <w:sz w:val="24"/>
              </w:rPr>
              <w:t xml:space="preserve">Play leaders to be trained and set up activities and promote participation in activities at break and lunch. Play leaders to oversee use of zones and range of activities. </w:t>
            </w:r>
          </w:p>
        </w:tc>
        <w:tc>
          <w:tcPr>
            <w:tcW w:w="1616" w:type="dxa"/>
            <w:tcBorders>
              <w:top w:val="single" w:sz="8" w:space="0" w:color="231F20"/>
              <w:left w:val="single" w:sz="8" w:space="0" w:color="231F20"/>
              <w:bottom w:val="single" w:sz="12" w:space="0" w:color="231F20"/>
              <w:right w:val="single" w:sz="8" w:space="0" w:color="231F20"/>
            </w:tcBorders>
          </w:tcPr>
          <w:p w:rsidR="00060FC1" w:rsidRDefault="009B656D">
            <w:pPr>
              <w:ind w:left="10"/>
            </w:pPr>
            <w:r>
              <w:rPr>
                <w:sz w:val="24"/>
              </w:rPr>
              <w:t xml:space="preserve">£438 </w:t>
            </w:r>
          </w:p>
          <w:p w:rsidR="00060FC1" w:rsidRDefault="009B656D">
            <w:pPr>
              <w:spacing w:line="241" w:lineRule="auto"/>
              <w:ind w:left="10"/>
            </w:pPr>
            <w:r>
              <w:rPr>
                <w:sz w:val="24"/>
              </w:rPr>
              <w:t xml:space="preserve">Part of sport staff cost 3 hour weekly admin time.*  </w:t>
            </w:r>
          </w:p>
          <w:p w:rsidR="00060FC1" w:rsidRDefault="009B656D">
            <w:pPr>
              <w:ind w:left="10"/>
            </w:pPr>
            <w:r>
              <w:rPr>
                <w:sz w:val="24"/>
              </w:rPr>
              <w:t xml:space="preserve"> </w:t>
            </w:r>
          </w:p>
          <w:p w:rsidR="00060FC1" w:rsidRDefault="009B656D">
            <w:pPr>
              <w:ind w:left="10"/>
            </w:pPr>
            <w:r>
              <w:rPr>
                <w:sz w:val="24"/>
              </w:rPr>
              <w:t xml:space="preserve"> </w:t>
            </w:r>
          </w:p>
        </w:tc>
        <w:tc>
          <w:tcPr>
            <w:tcW w:w="3308" w:type="dxa"/>
            <w:tcBorders>
              <w:top w:val="single" w:sz="8" w:space="0" w:color="231F20"/>
              <w:left w:val="single" w:sz="8" w:space="0" w:color="231F20"/>
              <w:bottom w:val="single" w:sz="12" w:space="0" w:color="231F20"/>
              <w:right w:val="single" w:sz="8" w:space="0" w:color="231F20"/>
            </w:tcBorders>
          </w:tcPr>
          <w:p w:rsidR="00E13B71" w:rsidRDefault="00E13B71">
            <w:pPr>
              <w:ind w:left="-19"/>
            </w:pPr>
          </w:p>
          <w:p w:rsidR="00060FC1" w:rsidRPr="00E13B71" w:rsidRDefault="00E13B71" w:rsidP="00E13B71">
            <w:r>
              <w:t>This is to continue from last year- the play leaders played a huge part in the successes of the school- playtime is well organised and is purposeful. HG the pastoral leader plays a huge part in support these children. Children have become more confident when leading and supporting others.</w:t>
            </w:r>
          </w:p>
        </w:tc>
        <w:tc>
          <w:tcPr>
            <w:tcW w:w="3135" w:type="dxa"/>
            <w:tcBorders>
              <w:top w:val="single" w:sz="8" w:space="0" w:color="231F20"/>
              <w:left w:val="single" w:sz="8" w:space="0" w:color="231F20"/>
              <w:bottom w:val="single" w:sz="12" w:space="0" w:color="231F20"/>
              <w:right w:val="single" w:sz="8" w:space="0" w:color="231F20"/>
            </w:tcBorders>
          </w:tcPr>
          <w:p w:rsidR="00060FC1" w:rsidRDefault="00C461ED" w:rsidP="009B3977">
            <w:pPr>
              <w:ind w:left="10"/>
            </w:pPr>
            <w:r>
              <w:rPr>
                <w:sz w:val="24"/>
              </w:rPr>
              <w:t>.</w:t>
            </w:r>
          </w:p>
        </w:tc>
      </w:tr>
      <w:tr w:rsidR="00060FC1" w:rsidTr="00C461ED">
        <w:trPr>
          <w:trHeight w:val="799"/>
        </w:trPr>
        <w:tc>
          <w:tcPr>
            <w:tcW w:w="3720" w:type="dxa"/>
            <w:tcBorders>
              <w:top w:val="single" w:sz="12" w:space="0" w:color="231F20"/>
              <w:left w:val="single" w:sz="8" w:space="0" w:color="231F20"/>
              <w:bottom w:val="single" w:sz="12" w:space="0" w:color="231F20"/>
              <w:right w:val="single" w:sz="8" w:space="0" w:color="231F20"/>
            </w:tcBorders>
          </w:tcPr>
          <w:p w:rsidR="00060FC1" w:rsidRDefault="009B656D">
            <w:pPr>
              <w:spacing w:after="51"/>
              <w:ind w:left="-106" w:right="272" w:firstLine="243"/>
            </w:pPr>
            <w:r>
              <w:rPr>
                <w:sz w:val="24"/>
              </w:rPr>
              <w:t xml:space="preserve">All teachers to provide a daily </w:t>
            </w:r>
            <w:r w:rsidR="00C461ED">
              <w:rPr>
                <w:sz w:val="24"/>
              </w:rPr>
              <w:t>opportunity</w:t>
            </w:r>
            <w:r>
              <w:rPr>
                <w:sz w:val="24"/>
              </w:rPr>
              <w:t xml:space="preserve"> to additional exercise (Run by Sports Staff).  </w:t>
            </w:r>
            <w:r w:rsidR="00C461ED">
              <w:rPr>
                <w:sz w:val="24"/>
              </w:rPr>
              <w:t>t</w:t>
            </w:r>
            <w:r>
              <w:rPr>
                <w:sz w:val="24"/>
              </w:rPr>
              <w:t xml:space="preserve">o include:  </w:t>
            </w:r>
          </w:p>
          <w:p w:rsidR="00060FC1" w:rsidRDefault="009B656D">
            <w:pPr>
              <w:numPr>
                <w:ilvl w:val="0"/>
                <w:numId w:val="5"/>
              </w:numPr>
              <w:spacing w:after="44"/>
              <w:ind w:hanging="360"/>
            </w:pPr>
            <w:r>
              <w:rPr>
                <w:sz w:val="24"/>
              </w:rPr>
              <w:t xml:space="preserve">Daily Mile </w:t>
            </w:r>
          </w:p>
          <w:p w:rsidR="00060FC1" w:rsidRDefault="009B656D">
            <w:pPr>
              <w:numPr>
                <w:ilvl w:val="0"/>
                <w:numId w:val="5"/>
              </w:numPr>
              <w:spacing w:after="42"/>
              <w:ind w:hanging="360"/>
            </w:pPr>
            <w:r>
              <w:rPr>
                <w:sz w:val="24"/>
              </w:rPr>
              <w:t xml:space="preserve">Go Noodle </w:t>
            </w:r>
          </w:p>
          <w:p w:rsidR="00060FC1" w:rsidRDefault="009B656D">
            <w:pPr>
              <w:numPr>
                <w:ilvl w:val="0"/>
                <w:numId w:val="5"/>
              </w:numPr>
              <w:ind w:hanging="360"/>
            </w:pPr>
            <w:r>
              <w:rPr>
                <w:sz w:val="24"/>
              </w:rPr>
              <w:t xml:space="preserve">Active Lessons </w:t>
            </w:r>
          </w:p>
        </w:tc>
        <w:tc>
          <w:tcPr>
            <w:tcW w:w="730" w:type="dxa"/>
            <w:tcBorders>
              <w:top w:val="single" w:sz="12" w:space="0" w:color="231F20"/>
              <w:left w:val="single" w:sz="8" w:space="0" w:color="231F20"/>
              <w:bottom w:val="single" w:sz="12" w:space="0" w:color="231F20"/>
              <w:right w:val="nil"/>
            </w:tcBorders>
          </w:tcPr>
          <w:p w:rsidR="00060FC1" w:rsidRDefault="009B656D">
            <w:pPr>
              <w:spacing w:after="288"/>
              <w:ind w:left="90"/>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9B656D">
            <w:pPr>
              <w:spacing w:after="581"/>
              <w:ind w:left="90"/>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060FC1" w:rsidP="00E13B71">
            <w:pPr>
              <w:ind w:left="90"/>
            </w:pPr>
          </w:p>
        </w:tc>
        <w:tc>
          <w:tcPr>
            <w:tcW w:w="2871" w:type="dxa"/>
            <w:tcBorders>
              <w:top w:val="single" w:sz="12" w:space="0" w:color="231F20"/>
              <w:left w:val="nil"/>
              <w:bottom w:val="single" w:sz="12" w:space="0" w:color="231F20"/>
              <w:right w:val="single" w:sz="8" w:space="0" w:color="231F20"/>
            </w:tcBorders>
          </w:tcPr>
          <w:p w:rsidR="007F6580" w:rsidRDefault="00E13B71" w:rsidP="007F6580">
            <w:pPr>
              <w:rPr>
                <w:sz w:val="24"/>
              </w:rPr>
            </w:pPr>
            <w:r>
              <w:rPr>
                <w:sz w:val="24"/>
              </w:rPr>
              <w:t xml:space="preserve">Continue </w:t>
            </w:r>
            <w:r w:rsidR="009B656D">
              <w:rPr>
                <w:sz w:val="24"/>
              </w:rPr>
              <w:t xml:space="preserve">1k a day daily session for all classes. </w:t>
            </w:r>
            <w:r>
              <w:rPr>
                <w:sz w:val="24"/>
              </w:rPr>
              <w:t xml:space="preserve">Continue </w:t>
            </w:r>
            <w:r w:rsidR="009B656D">
              <w:rPr>
                <w:sz w:val="24"/>
              </w:rPr>
              <w:t>daily mile session for focus group of children.</w:t>
            </w:r>
          </w:p>
          <w:p w:rsidR="007F6580" w:rsidRDefault="007F6580" w:rsidP="007F6580">
            <w:pPr>
              <w:rPr>
                <w:sz w:val="24"/>
              </w:rPr>
            </w:pPr>
          </w:p>
          <w:p w:rsidR="00060FC1" w:rsidRDefault="00E13B71" w:rsidP="007F6580">
            <w:r w:rsidRPr="007F6580">
              <w:rPr>
                <w:sz w:val="24"/>
              </w:rPr>
              <w:t xml:space="preserve">Continue </w:t>
            </w:r>
            <w:r w:rsidR="009B656D" w:rsidRPr="007F6580">
              <w:rPr>
                <w:sz w:val="24"/>
              </w:rPr>
              <w:t xml:space="preserve">Go Noodle and other opportunities to be active in sessions.  </w:t>
            </w:r>
          </w:p>
        </w:tc>
        <w:tc>
          <w:tcPr>
            <w:tcW w:w="1616" w:type="dxa"/>
            <w:tcBorders>
              <w:top w:val="single" w:sz="12" w:space="0" w:color="231F20"/>
              <w:left w:val="single" w:sz="8" w:space="0" w:color="231F20"/>
              <w:bottom w:val="single" w:sz="12" w:space="0" w:color="231F20"/>
              <w:right w:val="single" w:sz="8" w:space="0" w:color="231F20"/>
            </w:tcBorders>
          </w:tcPr>
          <w:p w:rsidR="00060FC1" w:rsidRDefault="009B656D">
            <w:pPr>
              <w:ind w:left="10"/>
            </w:pPr>
            <w:r>
              <w:rPr>
                <w:sz w:val="24"/>
              </w:rPr>
              <w:t xml:space="preserve">£1170 </w:t>
            </w:r>
          </w:p>
          <w:p w:rsidR="00060FC1" w:rsidRDefault="009B656D">
            <w:pPr>
              <w:ind w:left="10"/>
            </w:pPr>
            <w:r>
              <w:rPr>
                <w:sz w:val="24"/>
              </w:rPr>
              <w:t xml:space="preserve"> </w:t>
            </w:r>
          </w:p>
          <w:p w:rsidR="00060FC1" w:rsidRDefault="009B656D">
            <w:pPr>
              <w:ind w:left="10" w:right="104"/>
            </w:pPr>
            <w:r>
              <w:rPr>
                <w:sz w:val="24"/>
              </w:rPr>
              <w:t xml:space="preserve">4 x 15 minute Sports coach daily mile sessions. 1 x hour of additional activity for target children. </w:t>
            </w:r>
          </w:p>
          <w:p w:rsidR="00060FC1" w:rsidRDefault="009B656D">
            <w:pPr>
              <w:ind w:left="10"/>
            </w:pPr>
            <w:r>
              <w:rPr>
                <w:sz w:val="24"/>
              </w:rPr>
              <w:t xml:space="preserve"> </w:t>
            </w:r>
          </w:p>
          <w:p w:rsidR="00060FC1" w:rsidRDefault="009B656D">
            <w:pPr>
              <w:ind w:left="10"/>
            </w:pPr>
            <w:r>
              <w:rPr>
                <w:sz w:val="24"/>
              </w:rPr>
              <w:t xml:space="preserve">2 hours per week at £15 (£30 per week x </w:t>
            </w:r>
          </w:p>
          <w:p w:rsidR="00060FC1" w:rsidRDefault="009B656D">
            <w:pPr>
              <w:ind w:left="10"/>
            </w:pPr>
            <w:r>
              <w:rPr>
                <w:sz w:val="24"/>
              </w:rPr>
              <w:t xml:space="preserve">39 weeks) </w:t>
            </w:r>
          </w:p>
        </w:tc>
        <w:tc>
          <w:tcPr>
            <w:tcW w:w="3308" w:type="dxa"/>
            <w:tcBorders>
              <w:top w:val="single" w:sz="12" w:space="0" w:color="231F20"/>
              <w:left w:val="single" w:sz="8" w:space="0" w:color="231F20"/>
              <w:bottom w:val="single" w:sz="12" w:space="0" w:color="231F20"/>
              <w:right w:val="single" w:sz="8" w:space="0" w:color="231F20"/>
            </w:tcBorders>
          </w:tcPr>
          <w:p w:rsidR="00060FC1" w:rsidRDefault="007F6580" w:rsidP="00260696">
            <w:pPr>
              <w:ind w:left="10" w:right="34"/>
            </w:pPr>
            <w:r>
              <w:t>To continue from last year-</w:t>
            </w:r>
          </w:p>
          <w:p w:rsidR="00E13B71" w:rsidRDefault="00E13B71" w:rsidP="00260696">
            <w:pPr>
              <w:ind w:left="10" w:right="34"/>
            </w:pPr>
          </w:p>
          <w:p w:rsidR="00E13B71" w:rsidRDefault="00E13B71" w:rsidP="00260696">
            <w:pPr>
              <w:ind w:left="10" w:right="34"/>
            </w:pPr>
          </w:p>
          <w:p w:rsidR="00E13B71" w:rsidRDefault="00E13B71" w:rsidP="00260696">
            <w:pPr>
              <w:ind w:left="10" w:right="34"/>
            </w:pPr>
          </w:p>
        </w:tc>
        <w:tc>
          <w:tcPr>
            <w:tcW w:w="3135" w:type="dxa"/>
            <w:tcBorders>
              <w:top w:val="single" w:sz="12" w:space="0" w:color="231F20"/>
              <w:left w:val="single" w:sz="8" w:space="0" w:color="231F20"/>
              <w:bottom w:val="single" w:sz="12" w:space="0" w:color="231F20"/>
              <w:right w:val="single" w:sz="8" w:space="0" w:color="231F20"/>
            </w:tcBorders>
          </w:tcPr>
          <w:p w:rsidR="00E3679C" w:rsidRPr="00E3679C" w:rsidRDefault="00E3679C" w:rsidP="009B3977">
            <w:pPr>
              <w:ind w:left="10"/>
              <w:rPr>
                <w:color w:val="00B050"/>
                <w:sz w:val="20"/>
                <w:szCs w:val="20"/>
              </w:rPr>
            </w:pPr>
          </w:p>
        </w:tc>
      </w:tr>
      <w:tr w:rsidR="00060FC1" w:rsidTr="00C461ED">
        <w:trPr>
          <w:trHeight w:val="1224"/>
        </w:trPr>
        <w:tc>
          <w:tcPr>
            <w:tcW w:w="3720" w:type="dxa"/>
            <w:tcBorders>
              <w:top w:val="single" w:sz="12" w:space="0" w:color="231F20"/>
              <w:left w:val="single" w:sz="8" w:space="0" w:color="231F20"/>
              <w:bottom w:val="single" w:sz="12" w:space="0" w:color="231F20"/>
              <w:right w:val="single" w:sz="8" w:space="0" w:color="231F20"/>
            </w:tcBorders>
          </w:tcPr>
          <w:p w:rsidR="00060FC1" w:rsidRDefault="009B656D">
            <w:pPr>
              <w:spacing w:after="48"/>
              <w:ind w:left="137" w:right="43"/>
            </w:pPr>
            <w:r>
              <w:rPr>
                <w:sz w:val="24"/>
              </w:rPr>
              <w:t xml:space="preserve">Whole-school survey to be conducted to identify and target children who do not take part in any physical activity outside of school. </w:t>
            </w:r>
          </w:p>
          <w:p w:rsidR="00060FC1" w:rsidRDefault="009B656D">
            <w:pPr>
              <w:numPr>
                <w:ilvl w:val="0"/>
                <w:numId w:val="6"/>
              </w:numPr>
              <w:spacing w:after="48"/>
              <w:ind w:hanging="360"/>
            </w:pPr>
            <w:r>
              <w:rPr>
                <w:sz w:val="24"/>
              </w:rPr>
              <w:t xml:space="preserve">Communication with specific children to target involvement </w:t>
            </w:r>
          </w:p>
          <w:p w:rsidR="00060FC1" w:rsidRDefault="009B656D" w:rsidP="005B6B0D">
            <w:pPr>
              <w:numPr>
                <w:ilvl w:val="0"/>
                <w:numId w:val="6"/>
              </w:numPr>
              <w:ind w:hanging="360"/>
            </w:pPr>
            <w:r>
              <w:rPr>
                <w:sz w:val="24"/>
              </w:rPr>
              <w:t xml:space="preserve">Redirection of Activities coordinator hours to provide sports based after school clubs Promotion of additional activities for children outside of school in </w:t>
            </w:r>
            <w:r w:rsidR="005B6B0D">
              <w:rPr>
                <w:sz w:val="24"/>
              </w:rPr>
              <w:t>a broader range of activities including disability sports.</w:t>
            </w:r>
            <w:r>
              <w:rPr>
                <w:sz w:val="24"/>
              </w:rPr>
              <w:t xml:space="preserve"> </w:t>
            </w:r>
          </w:p>
        </w:tc>
        <w:tc>
          <w:tcPr>
            <w:tcW w:w="730" w:type="dxa"/>
            <w:tcBorders>
              <w:top w:val="single" w:sz="12" w:space="0" w:color="231F20"/>
              <w:left w:val="single" w:sz="8" w:space="0" w:color="231F20"/>
              <w:bottom w:val="single" w:sz="12" w:space="0" w:color="231F20"/>
              <w:right w:val="nil"/>
            </w:tcBorders>
          </w:tcPr>
          <w:p w:rsidR="00060FC1" w:rsidRDefault="009B656D">
            <w:pPr>
              <w:spacing w:after="876"/>
              <w:ind w:left="90"/>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9B656D">
            <w:pPr>
              <w:spacing w:after="581"/>
              <w:ind w:left="90"/>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9B656D">
            <w:pPr>
              <w:ind w:left="90"/>
              <w:jc w:val="center"/>
            </w:pPr>
            <w:r>
              <w:rPr>
                <w:rFonts w:ascii="Times New Roman" w:eastAsia="Times New Roman" w:hAnsi="Times New Roman" w:cs="Times New Roman"/>
                <w:sz w:val="24"/>
              </w:rPr>
              <w:t>-</w:t>
            </w:r>
            <w:r>
              <w:rPr>
                <w:rFonts w:ascii="Arial" w:eastAsia="Arial" w:hAnsi="Arial" w:cs="Arial"/>
                <w:sz w:val="24"/>
              </w:rPr>
              <w:t xml:space="preserve"> </w:t>
            </w:r>
          </w:p>
        </w:tc>
        <w:tc>
          <w:tcPr>
            <w:tcW w:w="2871" w:type="dxa"/>
            <w:tcBorders>
              <w:top w:val="single" w:sz="12" w:space="0" w:color="231F20"/>
              <w:left w:val="nil"/>
              <w:bottom w:val="single" w:sz="12" w:space="0" w:color="231F20"/>
              <w:right w:val="single" w:sz="8" w:space="0" w:color="231F20"/>
            </w:tcBorders>
          </w:tcPr>
          <w:p w:rsidR="00060FC1" w:rsidRDefault="009B656D">
            <w:pPr>
              <w:spacing w:line="241" w:lineRule="auto"/>
            </w:pPr>
            <w:r>
              <w:rPr>
                <w:sz w:val="24"/>
              </w:rPr>
              <w:t xml:space="preserve">A survey will be carried out identifying children to take part in daily mile and other focused activities. </w:t>
            </w:r>
          </w:p>
          <w:p w:rsidR="00060FC1" w:rsidRDefault="009B656D">
            <w:pPr>
              <w:ind w:right="156"/>
              <w:jc w:val="both"/>
            </w:pPr>
            <w:r>
              <w:rPr>
                <w:sz w:val="24"/>
              </w:rPr>
              <w:t xml:space="preserve">Sports clubs will be planned and delivered in line with finding of survey. </w:t>
            </w:r>
          </w:p>
          <w:p w:rsidR="00060FC1" w:rsidRDefault="009B656D">
            <w:r>
              <w:rPr>
                <w:sz w:val="24"/>
              </w:rPr>
              <w:t xml:space="preserve">Reengagement with NKSPP to increase chances to participate for all year groups. </w:t>
            </w:r>
          </w:p>
        </w:tc>
        <w:tc>
          <w:tcPr>
            <w:tcW w:w="1616" w:type="dxa"/>
            <w:tcBorders>
              <w:top w:val="single" w:sz="12" w:space="0" w:color="231F20"/>
              <w:left w:val="single" w:sz="8" w:space="0" w:color="231F20"/>
              <w:bottom w:val="single" w:sz="12" w:space="0" w:color="231F20"/>
              <w:right w:val="single" w:sz="8" w:space="0" w:color="231F20"/>
            </w:tcBorders>
          </w:tcPr>
          <w:p w:rsidR="00060FC1" w:rsidRDefault="009B656D">
            <w:pPr>
              <w:ind w:left="10"/>
            </w:pPr>
            <w:r>
              <w:rPr>
                <w:sz w:val="24"/>
              </w:rPr>
              <w:t xml:space="preserve">£439 </w:t>
            </w:r>
          </w:p>
          <w:p w:rsidR="00060FC1" w:rsidRDefault="009B656D">
            <w:pPr>
              <w:spacing w:line="241" w:lineRule="auto"/>
              <w:ind w:left="10"/>
            </w:pPr>
            <w:r>
              <w:rPr>
                <w:sz w:val="24"/>
              </w:rPr>
              <w:t xml:space="preserve">Part of sport staff cost 3 hour weekly admin time. * </w:t>
            </w:r>
          </w:p>
          <w:p w:rsidR="00060FC1" w:rsidRDefault="009B656D">
            <w:pPr>
              <w:ind w:left="10"/>
            </w:pPr>
            <w:r>
              <w:rPr>
                <w:sz w:val="24"/>
              </w:rPr>
              <w:t xml:space="preserve"> </w:t>
            </w:r>
          </w:p>
          <w:p w:rsidR="00FC51BE" w:rsidRDefault="009B656D" w:rsidP="00FC51BE">
            <w:pPr>
              <w:ind w:left="10"/>
            </w:pPr>
            <w:r>
              <w:rPr>
                <w:sz w:val="24"/>
              </w:rPr>
              <w:t xml:space="preserve"> </w:t>
            </w:r>
          </w:p>
          <w:p w:rsidR="00260696" w:rsidRDefault="00260696">
            <w:pPr>
              <w:ind w:left="10"/>
            </w:pPr>
          </w:p>
        </w:tc>
        <w:tc>
          <w:tcPr>
            <w:tcW w:w="3308" w:type="dxa"/>
            <w:tcBorders>
              <w:top w:val="single" w:sz="12" w:space="0" w:color="231F20"/>
              <w:left w:val="single" w:sz="8" w:space="0" w:color="231F20"/>
              <w:bottom w:val="single" w:sz="12" w:space="0" w:color="231F20"/>
              <w:right w:val="single" w:sz="8" w:space="0" w:color="231F20"/>
            </w:tcBorders>
          </w:tcPr>
          <w:p w:rsidR="00060FC1" w:rsidRDefault="009B656D" w:rsidP="00260696">
            <w:r>
              <w:rPr>
                <w:sz w:val="24"/>
              </w:rPr>
              <w:t xml:space="preserve"> </w:t>
            </w:r>
            <w:r w:rsidR="007F6580">
              <w:rPr>
                <w:sz w:val="24"/>
              </w:rPr>
              <w:t xml:space="preserve">Our children are encouraged to be part of our school improvement and as such we value </w:t>
            </w:r>
            <w:r w:rsidR="00375935">
              <w:rPr>
                <w:sz w:val="24"/>
              </w:rPr>
              <w:t>pupil voice and will continue to survey the children.</w:t>
            </w:r>
          </w:p>
        </w:tc>
        <w:tc>
          <w:tcPr>
            <w:tcW w:w="3135" w:type="dxa"/>
            <w:tcBorders>
              <w:top w:val="single" w:sz="12" w:space="0" w:color="231F20"/>
              <w:left w:val="single" w:sz="8" w:space="0" w:color="231F20"/>
              <w:bottom w:val="single" w:sz="12" w:space="0" w:color="231F20"/>
              <w:right w:val="single" w:sz="8" w:space="0" w:color="231F20"/>
            </w:tcBorders>
          </w:tcPr>
          <w:p w:rsidR="00C461ED" w:rsidRDefault="00C461ED">
            <w:pPr>
              <w:ind w:left="10"/>
            </w:pPr>
          </w:p>
        </w:tc>
      </w:tr>
    </w:tbl>
    <w:p w:rsidR="00060FC1" w:rsidRDefault="00060FC1">
      <w:pPr>
        <w:spacing w:after="0"/>
        <w:ind w:right="88"/>
        <w:jc w:val="both"/>
      </w:pPr>
    </w:p>
    <w:tbl>
      <w:tblPr>
        <w:tblStyle w:val="TableGrid"/>
        <w:tblW w:w="15379" w:type="dxa"/>
        <w:tblInd w:w="751" w:type="dxa"/>
        <w:tblCellMar>
          <w:top w:w="22" w:type="dxa"/>
          <w:right w:w="14" w:type="dxa"/>
        </w:tblCellMar>
        <w:tblLook w:val="04A0" w:firstRow="1" w:lastRow="0" w:firstColumn="1" w:lastColumn="0" w:noHBand="0" w:noVBand="1"/>
      </w:tblPr>
      <w:tblGrid>
        <w:gridCol w:w="3719"/>
        <w:gridCol w:w="730"/>
        <w:gridCol w:w="2871"/>
        <w:gridCol w:w="1616"/>
        <w:gridCol w:w="730"/>
        <w:gridCol w:w="2578"/>
        <w:gridCol w:w="3135"/>
      </w:tblGrid>
      <w:tr w:rsidR="00060FC1" w:rsidTr="00C461ED">
        <w:trPr>
          <w:trHeight w:val="4344"/>
        </w:trPr>
        <w:tc>
          <w:tcPr>
            <w:tcW w:w="3719" w:type="dxa"/>
            <w:tcBorders>
              <w:top w:val="single" w:sz="12" w:space="0" w:color="231F20"/>
              <w:left w:val="single" w:sz="8" w:space="0" w:color="231F20"/>
              <w:bottom w:val="single" w:sz="12" w:space="0" w:color="231F20"/>
              <w:right w:val="single" w:sz="8" w:space="0" w:color="231F20"/>
            </w:tcBorders>
          </w:tcPr>
          <w:p w:rsidR="00060FC1" w:rsidRDefault="009B656D" w:rsidP="002D448C">
            <w:pPr>
              <w:ind w:left="137"/>
              <w:rPr>
                <w:sz w:val="24"/>
              </w:rPr>
            </w:pPr>
            <w:r>
              <w:rPr>
                <w:sz w:val="24"/>
              </w:rPr>
              <w:t xml:space="preserve">Purchase of spare PE kit to ensure all pupils have PE kit (including pumps) if not provided from home </w:t>
            </w: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Default="002D448C" w:rsidP="002D448C">
            <w:pPr>
              <w:ind w:left="137"/>
              <w:rPr>
                <w:sz w:val="24"/>
              </w:rPr>
            </w:pPr>
          </w:p>
          <w:p w:rsidR="002D448C" w:rsidRPr="002D448C" w:rsidRDefault="002D448C" w:rsidP="002D448C">
            <w:pPr>
              <w:ind w:left="137"/>
              <w:rPr>
                <w:sz w:val="24"/>
              </w:rPr>
            </w:pPr>
          </w:p>
        </w:tc>
        <w:tc>
          <w:tcPr>
            <w:tcW w:w="3601" w:type="dxa"/>
            <w:gridSpan w:val="2"/>
            <w:tcBorders>
              <w:top w:val="single" w:sz="12" w:space="0" w:color="231F20"/>
              <w:left w:val="single" w:sz="8" w:space="0" w:color="231F20"/>
              <w:bottom w:val="single" w:sz="12" w:space="0" w:color="231F20"/>
              <w:right w:val="single" w:sz="8" w:space="0" w:color="231F20"/>
            </w:tcBorders>
          </w:tcPr>
          <w:p w:rsidR="00060FC1" w:rsidRDefault="009B656D">
            <w:pPr>
              <w:tabs>
                <w:tab w:val="center" w:pos="410"/>
                <w:tab w:val="center" w:pos="2064"/>
              </w:tabs>
            </w:pPr>
            <w:r>
              <w:tab/>
            </w:r>
            <w:r>
              <w:rPr>
                <w:rFonts w:ascii="Times New Roman" w:eastAsia="Times New Roman" w:hAnsi="Times New Roman" w:cs="Times New Roman"/>
                <w:sz w:val="24"/>
              </w:rPr>
              <w:t>-</w:t>
            </w:r>
            <w:r>
              <w:rPr>
                <w:rFonts w:ascii="Arial" w:eastAsia="Arial" w:hAnsi="Arial" w:cs="Arial"/>
                <w:sz w:val="24"/>
              </w:rPr>
              <w:t xml:space="preserve"> </w:t>
            </w:r>
            <w:r>
              <w:rPr>
                <w:rFonts w:ascii="Arial" w:eastAsia="Arial" w:hAnsi="Arial" w:cs="Arial"/>
                <w:sz w:val="24"/>
              </w:rPr>
              <w:tab/>
            </w:r>
            <w:r>
              <w:rPr>
                <w:sz w:val="24"/>
              </w:rPr>
              <w:t xml:space="preserve">Spare P.E kit to be ordered. </w:t>
            </w:r>
          </w:p>
        </w:tc>
        <w:tc>
          <w:tcPr>
            <w:tcW w:w="1616" w:type="dxa"/>
            <w:tcBorders>
              <w:top w:val="single" w:sz="12" w:space="0" w:color="231F20"/>
              <w:left w:val="single" w:sz="8" w:space="0" w:color="231F20"/>
              <w:bottom w:val="single" w:sz="12" w:space="0" w:color="231F20"/>
              <w:right w:val="single" w:sz="8" w:space="0" w:color="231F20"/>
            </w:tcBorders>
          </w:tcPr>
          <w:p w:rsidR="00060FC1" w:rsidRDefault="006159E1">
            <w:pPr>
              <w:ind w:left="10"/>
            </w:pPr>
            <w:r>
              <w:rPr>
                <w:sz w:val="24"/>
              </w:rPr>
              <w:t>£200</w:t>
            </w:r>
            <w:r w:rsidR="009B656D">
              <w:rPr>
                <w:sz w:val="24"/>
              </w:rPr>
              <w:t xml:space="preserve"> </w:t>
            </w:r>
          </w:p>
        </w:tc>
        <w:tc>
          <w:tcPr>
            <w:tcW w:w="3308" w:type="dxa"/>
            <w:gridSpan w:val="2"/>
            <w:tcBorders>
              <w:top w:val="single" w:sz="12" w:space="0" w:color="231F20"/>
              <w:left w:val="single" w:sz="8" w:space="0" w:color="231F20"/>
              <w:bottom w:val="single" w:sz="12" w:space="0" w:color="231F20"/>
              <w:right w:val="single" w:sz="8" w:space="0" w:color="231F20"/>
            </w:tcBorders>
          </w:tcPr>
          <w:p w:rsidR="00060FC1" w:rsidRDefault="00375935" w:rsidP="00260696">
            <w:pPr>
              <w:ind w:right="55"/>
            </w:pPr>
            <w:r>
              <w:rPr>
                <w:sz w:val="24"/>
              </w:rPr>
              <w:t>We endeavour to make sure that all children are in correct P.E 100% of the time. There are occasions when children forget P.E kit the impact of this funding is that we can make sure they are dressed suitably for P.E.</w:t>
            </w:r>
          </w:p>
        </w:tc>
        <w:tc>
          <w:tcPr>
            <w:tcW w:w="3135" w:type="dxa"/>
            <w:tcBorders>
              <w:top w:val="single" w:sz="12" w:space="0" w:color="231F20"/>
              <w:left w:val="single" w:sz="8" w:space="0" w:color="231F20"/>
              <w:bottom w:val="single" w:sz="12" w:space="0" w:color="231F20"/>
              <w:right w:val="single" w:sz="8" w:space="0" w:color="231F20"/>
            </w:tcBorders>
          </w:tcPr>
          <w:p w:rsidR="00060FC1" w:rsidRDefault="00C461ED" w:rsidP="00C461ED">
            <w:pPr>
              <w:ind w:left="10"/>
            </w:pPr>
            <w:r w:rsidRPr="00C461ED">
              <w:rPr>
                <w:color w:val="7030A0"/>
                <w:sz w:val="24"/>
              </w:rPr>
              <w:t>.</w:t>
            </w:r>
          </w:p>
        </w:tc>
      </w:tr>
      <w:tr w:rsidR="00060FC1">
        <w:trPr>
          <w:trHeight w:val="341"/>
        </w:trPr>
        <w:tc>
          <w:tcPr>
            <w:tcW w:w="12244" w:type="dxa"/>
            <w:gridSpan w:val="6"/>
            <w:vMerge w:val="restart"/>
            <w:tcBorders>
              <w:top w:val="single" w:sz="12" w:space="0" w:color="231F20"/>
              <w:left w:val="single" w:sz="8" w:space="0" w:color="231F20"/>
              <w:bottom w:val="single" w:sz="8" w:space="0" w:color="231F20"/>
              <w:right w:val="single" w:sz="8" w:space="0" w:color="231F20"/>
            </w:tcBorders>
          </w:tcPr>
          <w:p w:rsidR="00060FC1" w:rsidRDefault="009B656D">
            <w:pPr>
              <w:ind w:left="89"/>
            </w:pPr>
            <w:r>
              <w:rPr>
                <w:b/>
                <w:color w:val="007F97"/>
                <w:sz w:val="24"/>
              </w:rPr>
              <w:t xml:space="preserve">Key indicator 2: </w:t>
            </w:r>
            <w:r>
              <w:rPr>
                <w:color w:val="007F97"/>
                <w:sz w:val="24"/>
              </w:rPr>
              <w:t>The profile of PESSPA being raised across the school as a tool for whole school improvement</w:t>
            </w:r>
            <w:r>
              <w:rPr>
                <w:sz w:val="24"/>
              </w:rPr>
              <w:t xml:space="preserve"> </w:t>
            </w:r>
          </w:p>
        </w:tc>
        <w:tc>
          <w:tcPr>
            <w:tcW w:w="3135" w:type="dxa"/>
            <w:tcBorders>
              <w:top w:val="single" w:sz="12" w:space="0" w:color="231F20"/>
              <w:left w:val="single" w:sz="8" w:space="0" w:color="231F20"/>
              <w:bottom w:val="single" w:sz="8" w:space="0" w:color="231F20"/>
              <w:right w:val="single" w:sz="8" w:space="0" w:color="231F20"/>
            </w:tcBorders>
          </w:tcPr>
          <w:p w:rsidR="00060FC1" w:rsidRDefault="009B656D">
            <w:pPr>
              <w:ind w:left="91"/>
              <w:jc w:val="both"/>
            </w:pPr>
            <w:r>
              <w:rPr>
                <w:color w:val="231F20"/>
                <w:sz w:val="24"/>
              </w:rPr>
              <w:t>Percentage of total allocation:</w:t>
            </w:r>
            <w:r>
              <w:rPr>
                <w:sz w:val="24"/>
              </w:rPr>
              <w:t xml:space="preserve"> </w:t>
            </w:r>
          </w:p>
        </w:tc>
      </w:tr>
      <w:tr w:rsidR="00060FC1">
        <w:trPr>
          <w:trHeight w:val="338"/>
        </w:trPr>
        <w:tc>
          <w:tcPr>
            <w:tcW w:w="0" w:type="auto"/>
            <w:gridSpan w:val="6"/>
            <w:vMerge/>
            <w:tcBorders>
              <w:top w:val="nil"/>
              <w:left w:val="single" w:sz="8" w:space="0" w:color="231F20"/>
              <w:bottom w:val="single" w:sz="8" w:space="0" w:color="231F20"/>
              <w:right w:val="single" w:sz="8" w:space="0" w:color="231F20"/>
            </w:tcBorders>
          </w:tcPr>
          <w:p w:rsidR="00060FC1" w:rsidRDefault="00060FC1"/>
        </w:tc>
        <w:tc>
          <w:tcPr>
            <w:tcW w:w="3135" w:type="dxa"/>
            <w:tcBorders>
              <w:top w:val="single" w:sz="8" w:space="0" w:color="231F20"/>
              <w:left w:val="single" w:sz="8" w:space="0" w:color="231F20"/>
              <w:bottom w:val="single" w:sz="8" w:space="0" w:color="231F20"/>
              <w:right w:val="single" w:sz="8" w:space="0" w:color="231F20"/>
            </w:tcBorders>
          </w:tcPr>
          <w:p w:rsidR="00060FC1" w:rsidRDefault="006159E1" w:rsidP="00375935">
            <w:pPr>
              <w:ind w:left="34"/>
            </w:pPr>
            <w:r>
              <w:t>4.6%</w:t>
            </w:r>
          </w:p>
        </w:tc>
      </w:tr>
      <w:tr w:rsidR="00060FC1" w:rsidTr="005B6B0D">
        <w:trPr>
          <w:trHeight w:val="427"/>
        </w:trPr>
        <w:tc>
          <w:tcPr>
            <w:tcW w:w="3719" w:type="dxa"/>
            <w:tcBorders>
              <w:top w:val="single" w:sz="8" w:space="0" w:color="231F20"/>
              <w:left w:val="single" w:sz="8" w:space="0" w:color="231F20"/>
              <w:bottom w:val="single" w:sz="8" w:space="0" w:color="231F20"/>
              <w:right w:val="single" w:sz="8" w:space="0" w:color="231F20"/>
            </w:tcBorders>
          </w:tcPr>
          <w:p w:rsidR="00060FC1" w:rsidRDefault="009B656D">
            <w:pPr>
              <w:ind w:left="34"/>
              <w:jc w:val="center"/>
            </w:pPr>
            <w:r>
              <w:rPr>
                <w:b/>
                <w:color w:val="231F20"/>
                <w:sz w:val="24"/>
              </w:rPr>
              <w:t>Intent</w:t>
            </w:r>
            <w:r>
              <w:rPr>
                <w:b/>
                <w:sz w:val="24"/>
              </w:rPr>
              <w:t xml:space="preserve"> </w:t>
            </w:r>
          </w:p>
        </w:tc>
        <w:tc>
          <w:tcPr>
            <w:tcW w:w="5217" w:type="dxa"/>
            <w:gridSpan w:val="3"/>
            <w:tcBorders>
              <w:top w:val="single" w:sz="8" w:space="0" w:color="231F20"/>
              <w:left w:val="single" w:sz="8" w:space="0" w:color="231F20"/>
              <w:bottom w:val="single" w:sz="8" w:space="0" w:color="231F20"/>
              <w:right w:val="single" w:sz="8" w:space="0" w:color="231F20"/>
            </w:tcBorders>
          </w:tcPr>
          <w:p w:rsidR="00060FC1" w:rsidRDefault="009B656D">
            <w:pPr>
              <w:ind w:left="33"/>
              <w:jc w:val="center"/>
            </w:pPr>
            <w:r>
              <w:rPr>
                <w:b/>
                <w:color w:val="231F20"/>
                <w:sz w:val="24"/>
              </w:rPr>
              <w:t>Implementation</w:t>
            </w:r>
            <w:r>
              <w:rPr>
                <w:b/>
                <w:sz w:val="24"/>
              </w:rPr>
              <w:t xml:space="preserve"> </w:t>
            </w:r>
          </w:p>
        </w:tc>
        <w:tc>
          <w:tcPr>
            <w:tcW w:w="3308"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31"/>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060FC1" w:rsidRDefault="009B656D">
            <w:pPr>
              <w:ind w:left="10"/>
            </w:pPr>
            <w:r>
              <w:rPr>
                <w:sz w:val="24"/>
              </w:rPr>
              <w:t xml:space="preserve"> </w:t>
            </w:r>
          </w:p>
        </w:tc>
      </w:tr>
      <w:tr w:rsidR="00060FC1" w:rsidTr="005B6B0D">
        <w:trPr>
          <w:trHeight w:val="1491"/>
        </w:trPr>
        <w:tc>
          <w:tcPr>
            <w:tcW w:w="3719" w:type="dxa"/>
            <w:tcBorders>
              <w:top w:val="single" w:sz="8" w:space="0" w:color="231F20"/>
              <w:left w:val="single" w:sz="8" w:space="0" w:color="231F20"/>
              <w:bottom w:val="single" w:sz="8" w:space="0" w:color="231F20"/>
              <w:right w:val="single" w:sz="8" w:space="0" w:color="231F20"/>
            </w:tcBorders>
          </w:tcPr>
          <w:p w:rsidR="00060FC1" w:rsidRDefault="009B656D">
            <w:pPr>
              <w:ind w:left="89" w:right="317"/>
              <w:jc w:val="both"/>
            </w:pPr>
            <w:r>
              <w:rPr>
                <w:color w:val="231F20"/>
                <w:sz w:val="24"/>
              </w:rPr>
              <w:t>Your school focus should be clear what you want the pupils to know and be able to do and about</w:t>
            </w:r>
            <w:r>
              <w:rPr>
                <w:sz w:val="24"/>
              </w:rPr>
              <w:t xml:space="preserve"> </w:t>
            </w: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601"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89"/>
              <w:jc w:val="both"/>
            </w:pPr>
            <w:r>
              <w:rPr>
                <w:color w:val="231F20"/>
                <w:sz w:val="24"/>
              </w:rPr>
              <w:t>Make sure your actions to achieve are linked to your intentions:</w:t>
            </w:r>
            <w:r>
              <w:rPr>
                <w:sz w:val="24"/>
              </w:rPr>
              <w:t xml:space="preserve"> </w:t>
            </w:r>
          </w:p>
        </w:tc>
        <w:tc>
          <w:tcPr>
            <w:tcW w:w="1616" w:type="dxa"/>
            <w:tcBorders>
              <w:top w:val="single" w:sz="8" w:space="0" w:color="231F20"/>
              <w:left w:val="single" w:sz="8" w:space="0" w:color="231F20"/>
              <w:bottom w:val="single" w:sz="8" w:space="0" w:color="231F20"/>
              <w:right w:val="single" w:sz="8" w:space="0" w:color="231F20"/>
            </w:tcBorders>
          </w:tcPr>
          <w:p w:rsidR="00060FC1" w:rsidRDefault="009B656D">
            <w:pPr>
              <w:ind w:left="89"/>
            </w:pPr>
            <w:r>
              <w:rPr>
                <w:color w:val="231F20"/>
                <w:sz w:val="24"/>
              </w:rPr>
              <w:t>Funding allocated:</w:t>
            </w:r>
            <w:r>
              <w:rPr>
                <w:sz w:val="24"/>
              </w:rPr>
              <w:t xml:space="preserve"> </w:t>
            </w:r>
          </w:p>
        </w:tc>
        <w:tc>
          <w:tcPr>
            <w:tcW w:w="3308"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89" w:right="453"/>
              <w:jc w:val="both"/>
            </w:pPr>
            <w:r>
              <w:rPr>
                <w:color w:val="231F20"/>
                <w:sz w:val="24"/>
              </w:rPr>
              <w:t>Evidence of impact: what do pupils now know and what can they now do? What has changed?:</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rsidR="00060FC1" w:rsidRDefault="009B656D">
            <w:pPr>
              <w:ind w:left="89"/>
              <w:jc w:val="both"/>
            </w:pPr>
            <w:r>
              <w:rPr>
                <w:color w:val="231F20"/>
                <w:sz w:val="24"/>
              </w:rPr>
              <w:t>Sustainability and suggested next steps:</w:t>
            </w:r>
            <w:r>
              <w:rPr>
                <w:sz w:val="24"/>
              </w:rPr>
              <w:t xml:space="preserve"> </w:t>
            </w:r>
          </w:p>
        </w:tc>
      </w:tr>
      <w:tr w:rsidR="00060FC1" w:rsidTr="005B6B0D">
        <w:trPr>
          <w:trHeight w:val="3831"/>
        </w:trPr>
        <w:tc>
          <w:tcPr>
            <w:tcW w:w="3719" w:type="dxa"/>
            <w:tcBorders>
              <w:top w:val="single" w:sz="8" w:space="0" w:color="231F20"/>
              <w:left w:val="single" w:sz="8" w:space="0" w:color="231F20"/>
              <w:bottom w:val="single" w:sz="8" w:space="0" w:color="231F20"/>
              <w:right w:val="single" w:sz="8" w:space="0" w:color="231F20"/>
            </w:tcBorders>
          </w:tcPr>
          <w:p w:rsidR="00060FC1" w:rsidRDefault="009B656D">
            <w:pPr>
              <w:spacing w:after="52" w:line="275" w:lineRule="auto"/>
              <w:ind w:left="10"/>
            </w:pPr>
            <w:r>
              <w:rPr>
                <w:sz w:val="24"/>
              </w:rPr>
              <w:t xml:space="preserve">PE coordinator to ensure PE grant delivery enhances the provision for all of our children  </w:t>
            </w:r>
          </w:p>
          <w:p w:rsidR="00060FC1" w:rsidRDefault="009B656D">
            <w:pPr>
              <w:spacing w:after="198" w:line="276" w:lineRule="auto"/>
              <w:ind w:left="370" w:hanging="36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Monitoring the effective delivery of the PE Curriculum and accuracy of PE assessment. </w:t>
            </w:r>
          </w:p>
          <w:p w:rsidR="00060FC1" w:rsidRDefault="009B656D">
            <w:pPr>
              <w:ind w:left="10"/>
            </w:pPr>
            <w:r>
              <w:rPr>
                <w:sz w:val="24"/>
              </w:rPr>
              <w:t xml:space="preserve">Monitoring of Grant Funding Plan and Management of our sports member of staff. </w:t>
            </w:r>
          </w:p>
        </w:tc>
        <w:tc>
          <w:tcPr>
            <w:tcW w:w="3601" w:type="dxa"/>
            <w:gridSpan w:val="2"/>
            <w:tcBorders>
              <w:top w:val="single" w:sz="8" w:space="0" w:color="231F20"/>
              <w:left w:val="single" w:sz="8" w:space="0" w:color="231F20"/>
              <w:bottom w:val="single" w:sz="8" w:space="0" w:color="231F20"/>
              <w:right w:val="single" w:sz="8" w:space="0" w:color="231F20"/>
            </w:tcBorders>
          </w:tcPr>
          <w:p w:rsidR="00060FC1" w:rsidRDefault="009B656D">
            <w:pPr>
              <w:numPr>
                <w:ilvl w:val="0"/>
                <w:numId w:val="8"/>
              </w:numPr>
              <w:spacing w:after="35"/>
              <w:ind w:hanging="360"/>
            </w:pPr>
            <w:r>
              <w:rPr>
                <w:sz w:val="24"/>
              </w:rPr>
              <w:t xml:space="preserve">P.E lead to monitor delivery of P.E lessons in subject coordinator week. </w:t>
            </w:r>
          </w:p>
          <w:p w:rsidR="00060FC1" w:rsidRDefault="009B656D">
            <w:pPr>
              <w:numPr>
                <w:ilvl w:val="0"/>
                <w:numId w:val="8"/>
              </w:numPr>
              <w:spacing w:after="47" w:line="241" w:lineRule="auto"/>
              <w:ind w:hanging="360"/>
            </w:pPr>
            <w:r>
              <w:rPr>
                <w:sz w:val="24"/>
              </w:rPr>
              <w:t xml:space="preserve">P.E coordinator to liase with assessment lead to ensure </w:t>
            </w:r>
          </w:p>
          <w:p w:rsidR="00060FC1" w:rsidRDefault="009B656D">
            <w:pPr>
              <w:spacing w:line="300" w:lineRule="auto"/>
              <w:ind w:left="730" w:hanging="744"/>
            </w:pPr>
            <w:r>
              <w:rPr>
                <w:sz w:val="37"/>
                <w:vertAlign w:val="superscript"/>
              </w:rPr>
              <w:t xml:space="preserve"> </w:t>
            </w:r>
            <w:r>
              <w:rPr>
                <w:sz w:val="37"/>
                <w:vertAlign w:val="superscript"/>
              </w:rPr>
              <w:tab/>
            </w:r>
            <w:r>
              <w:rPr>
                <w:sz w:val="24"/>
              </w:rPr>
              <w:t xml:space="preserve">P.E assessment is now happening. </w:t>
            </w:r>
          </w:p>
          <w:p w:rsidR="00060FC1" w:rsidRDefault="005B6B0D" w:rsidP="005B6B0D">
            <w:pPr>
              <w:numPr>
                <w:ilvl w:val="0"/>
                <w:numId w:val="8"/>
              </w:numPr>
              <w:ind w:hanging="360"/>
            </w:pPr>
            <w:r>
              <w:rPr>
                <w:sz w:val="24"/>
              </w:rPr>
              <w:t>Deputy Head of School</w:t>
            </w:r>
            <w:r w:rsidR="009B656D">
              <w:rPr>
                <w:sz w:val="24"/>
              </w:rPr>
              <w:t xml:space="preserve"> (line </w:t>
            </w:r>
            <w:r w:rsidR="009B656D">
              <w:rPr>
                <w:sz w:val="37"/>
                <w:vertAlign w:val="superscript"/>
              </w:rPr>
              <w:t xml:space="preserve"> </w:t>
            </w:r>
            <w:r w:rsidR="009B656D">
              <w:rPr>
                <w:sz w:val="37"/>
                <w:vertAlign w:val="superscript"/>
              </w:rPr>
              <w:tab/>
            </w:r>
            <w:r w:rsidR="009B656D">
              <w:rPr>
                <w:sz w:val="24"/>
              </w:rPr>
              <w:t xml:space="preserve">manager of sports staff) to monitor work of sports staff and regularly check quality of work and impact on children/P.E. </w:t>
            </w:r>
          </w:p>
        </w:tc>
        <w:tc>
          <w:tcPr>
            <w:tcW w:w="1616" w:type="dxa"/>
            <w:tcBorders>
              <w:top w:val="single" w:sz="8" w:space="0" w:color="231F20"/>
              <w:left w:val="single" w:sz="8" w:space="0" w:color="231F20"/>
              <w:bottom w:val="single" w:sz="8" w:space="0" w:color="231F20"/>
              <w:right w:val="single" w:sz="8" w:space="0" w:color="231F20"/>
            </w:tcBorders>
          </w:tcPr>
          <w:p w:rsidR="00060FC1" w:rsidRDefault="009B656D">
            <w:pPr>
              <w:ind w:left="10"/>
            </w:pPr>
            <w:r>
              <w:rPr>
                <w:sz w:val="24"/>
              </w:rPr>
              <w:t xml:space="preserve">£439 </w:t>
            </w:r>
          </w:p>
          <w:p w:rsidR="00060FC1" w:rsidRDefault="009B656D">
            <w:pPr>
              <w:ind w:left="10"/>
            </w:pPr>
            <w:r>
              <w:rPr>
                <w:sz w:val="24"/>
              </w:rPr>
              <w:t xml:space="preserve">Part of sport staff cost 3 hour weekly admin time. * </w:t>
            </w:r>
          </w:p>
          <w:p w:rsidR="00060FC1" w:rsidRDefault="009B656D">
            <w:pPr>
              <w:ind w:left="10"/>
            </w:pPr>
            <w:r>
              <w:rPr>
                <w:sz w:val="24"/>
              </w:rPr>
              <w:t xml:space="preserve"> </w:t>
            </w:r>
          </w:p>
          <w:p w:rsidR="00060FC1" w:rsidRDefault="009B656D">
            <w:pPr>
              <w:ind w:left="10"/>
            </w:pPr>
            <w:r>
              <w:rPr>
                <w:sz w:val="24"/>
              </w:rPr>
              <w:t xml:space="preserve"> </w:t>
            </w:r>
          </w:p>
        </w:tc>
        <w:tc>
          <w:tcPr>
            <w:tcW w:w="3308" w:type="dxa"/>
            <w:gridSpan w:val="2"/>
            <w:tcBorders>
              <w:top w:val="single" w:sz="8" w:space="0" w:color="231F20"/>
              <w:left w:val="single" w:sz="8" w:space="0" w:color="231F20"/>
              <w:bottom w:val="single" w:sz="8" w:space="0" w:color="231F20"/>
              <w:right w:val="single" w:sz="8" w:space="0" w:color="231F20"/>
            </w:tcBorders>
          </w:tcPr>
          <w:p w:rsidR="00060FC1" w:rsidRDefault="009B656D">
            <w:pPr>
              <w:numPr>
                <w:ilvl w:val="0"/>
                <w:numId w:val="9"/>
              </w:numPr>
              <w:spacing w:after="20" w:line="241" w:lineRule="auto"/>
              <w:ind w:hanging="360"/>
            </w:pPr>
            <w:r>
              <w:rPr>
                <w:sz w:val="24"/>
              </w:rPr>
              <w:t xml:space="preserve">All teachers teaching a progressive skills based PE </w:t>
            </w:r>
          </w:p>
          <w:p w:rsidR="00060FC1" w:rsidRDefault="009B656D">
            <w:pPr>
              <w:tabs>
                <w:tab w:val="center" w:pos="954"/>
              </w:tabs>
              <w:spacing w:after="32"/>
              <w:ind w:left="-19"/>
            </w:pPr>
            <w:r>
              <w:rPr>
                <w:sz w:val="24"/>
              </w:rPr>
              <w:t xml:space="preserve"> </w:t>
            </w:r>
            <w:r>
              <w:rPr>
                <w:sz w:val="24"/>
              </w:rPr>
              <w:tab/>
              <w:t xml:space="preserve">curriculum </w:t>
            </w:r>
          </w:p>
          <w:p w:rsidR="00060FC1" w:rsidRDefault="009B656D">
            <w:pPr>
              <w:numPr>
                <w:ilvl w:val="0"/>
                <w:numId w:val="9"/>
              </w:numPr>
              <w:spacing w:after="198" w:line="241" w:lineRule="auto"/>
              <w:ind w:hanging="360"/>
            </w:pPr>
            <w:r>
              <w:rPr>
                <w:sz w:val="24"/>
              </w:rPr>
              <w:t xml:space="preserve">Monitoring shows of the PE curriculum is being taught effectively and assessed accurately. </w:t>
            </w:r>
          </w:p>
          <w:p w:rsidR="00060FC1" w:rsidRDefault="009B656D">
            <w:pPr>
              <w:ind w:left="10"/>
            </w:pPr>
            <w:r>
              <w:rPr>
                <w:sz w:val="24"/>
              </w:rPr>
              <w:t xml:space="preserve">Compliance with the grant funding agreement – evaluations reported to senior leaders for approval. </w:t>
            </w:r>
          </w:p>
        </w:tc>
        <w:tc>
          <w:tcPr>
            <w:tcW w:w="3135" w:type="dxa"/>
            <w:tcBorders>
              <w:top w:val="single" w:sz="8" w:space="0" w:color="231F20"/>
              <w:left w:val="single" w:sz="8" w:space="0" w:color="231F20"/>
              <w:bottom w:val="single" w:sz="8" w:space="0" w:color="231F20"/>
              <w:right w:val="single" w:sz="8" w:space="0" w:color="231F20"/>
            </w:tcBorders>
          </w:tcPr>
          <w:p w:rsidR="00060FC1" w:rsidRPr="00C461ED" w:rsidRDefault="00060FC1" w:rsidP="00C461ED">
            <w:pPr>
              <w:spacing w:after="20" w:line="224" w:lineRule="auto"/>
              <w:ind w:left="10"/>
              <w:rPr>
                <w:color w:val="00B050"/>
                <w:sz w:val="20"/>
                <w:szCs w:val="20"/>
              </w:rPr>
            </w:pPr>
          </w:p>
        </w:tc>
      </w:tr>
      <w:tr w:rsidR="00060FC1" w:rsidTr="005B6B0D">
        <w:trPr>
          <w:trHeight w:val="3571"/>
        </w:trPr>
        <w:tc>
          <w:tcPr>
            <w:tcW w:w="3719" w:type="dxa"/>
            <w:tcBorders>
              <w:top w:val="single" w:sz="8" w:space="0" w:color="231F20"/>
              <w:left w:val="single" w:sz="8" w:space="0" w:color="231F20"/>
              <w:bottom w:val="nil"/>
              <w:right w:val="single" w:sz="8" w:space="0" w:color="231F20"/>
            </w:tcBorders>
          </w:tcPr>
          <w:p w:rsidR="00060FC1" w:rsidRDefault="009B656D">
            <w:pPr>
              <w:spacing w:line="276" w:lineRule="auto"/>
              <w:ind w:left="10"/>
            </w:pPr>
            <w:r>
              <w:rPr>
                <w:sz w:val="24"/>
              </w:rPr>
              <w:t xml:space="preserve">Provision, organisation, communication and celebration of ‘Sports Week’ – A opportunity to further engage parents and children in a variety of sporting activities alongside mental health and healthy living awareness.  </w:t>
            </w:r>
          </w:p>
          <w:p w:rsidR="00060FC1" w:rsidRDefault="009B656D">
            <w:pPr>
              <w:ind w:left="10"/>
            </w:pPr>
            <w:r>
              <w:rPr>
                <w:sz w:val="24"/>
              </w:rPr>
              <w:t xml:space="preserve">Increase House event system and inter class competitions. </w:t>
            </w:r>
          </w:p>
        </w:tc>
        <w:tc>
          <w:tcPr>
            <w:tcW w:w="730" w:type="dxa"/>
            <w:tcBorders>
              <w:top w:val="single" w:sz="8" w:space="0" w:color="231F20"/>
              <w:left w:val="single" w:sz="8" w:space="0" w:color="231F20"/>
              <w:bottom w:val="nil"/>
              <w:right w:val="nil"/>
            </w:tcBorders>
          </w:tcPr>
          <w:p w:rsidR="00060FC1" w:rsidRDefault="009B656D">
            <w:pPr>
              <w:spacing w:after="288"/>
              <w:ind w:left="127"/>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9B656D">
            <w:pPr>
              <w:spacing w:after="290"/>
              <w:ind w:left="127"/>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9B656D">
            <w:pPr>
              <w:spacing w:after="873"/>
              <w:ind w:left="127"/>
              <w:jc w:val="center"/>
            </w:pPr>
            <w:r>
              <w:rPr>
                <w:rFonts w:ascii="Times New Roman" w:eastAsia="Times New Roman" w:hAnsi="Times New Roman" w:cs="Times New Roman"/>
                <w:sz w:val="24"/>
              </w:rPr>
              <w:t>-</w:t>
            </w:r>
            <w:r>
              <w:rPr>
                <w:rFonts w:ascii="Arial" w:eastAsia="Arial" w:hAnsi="Arial" w:cs="Arial"/>
                <w:sz w:val="24"/>
              </w:rPr>
              <w:t xml:space="preserve"> </w:t>
            </w:r>
          </w:p>
          <w:p w:rsidR="00060FC1" w:rsidRDefault="009B656D">
            <w:pPr>
              <w:ind w:left="127"/>
              <w:jc w:val="center"/>
            </w:pPr>
            <w:r>
              <w:rPr>
                <w:rFonts w:ascii="Times New Roman" w:eastAsia="Times New Roman" w:hAnsi="Times New Roman" w:cs="Times New Roman"/>
                <w:sz w:val="24"/>
              </w:rPr>
              <w:t>-</w:t>
            </w:r>
            <w:r>
              <w:rPr>
                <w:rFonts w:ascii="Arial" w:eastAsia="Arial" w:hAnsi="Arial" w:cs="Arial"/>
                <w:sz w:val="24"/>
              </w:rPr>
              <w:t xml:space="preserve"> </w:t>
            </w:r>
          </w:p>
        </w:tc>
        <w:tc>
          <w:tcPr>
            <w:tcW w:w="2871" w:type="dxa"/>
            <w:tcBorders>
              <w:top w:val="single" w:sz="8" w:space="0" w:color="231F20"/>
              <w:left w:val="nil"/>
              <w:bottom w:val="nil"/>
              <w:right w:val="single" w:sz="8" w:space="0" w:color="231F20"/>
            </w:tcBorders>
          </w:tcPr>
          <w:p w:rsidR="00060FC1" w:rsidRDefault="009B656D">
            <w:r>
              <w:rPr>
                <w:sz w:val="24"/>
              </w:rPr>
              <w:t xml:space="preserve">Sports week to be organised and held. </w:t>
            </w:r>
          </w:p>
          <w:p w:rsidR="00060FC1" w:rsidRDefault="009B656D">
            <w:pPr>
              <w:spacing w:line="242" w:lineRule="auto"/>
            </w:pPr>
            <w:r>
              <w:rPr>
                <w:sz w:val="24"/>
              </w:rPr>
              <w:t xml:space="preserve">House sports events will be organised. </w:t>
            </w:r>
          </w:p>
          <w:p w:rsidR="00060FC1" w:rsidRDefault="009B656D">
            <w:r>
              <w:rPr>
                <w:sz w:val="24"/>
              </w:rPr>
              <w:t xml:space="preserve">P.E coordinator to feedback information from P.E cluster meetings on mental health and healthy living initiatives. House system will be a weekly part of assembly and celebration events. </w:t>
            </w:r>
          </w:p>
        </w:tc>
        <w:tc>
          <w:tcPr>
            <w:tcW w:w="1616" w:type="dxa"/>
            <w:tcBorders>
              <w:top w:val="single" w:sz="8" w:space="0" w:color="231F20"/>
              <w:left w:val="single" w:sz="8" w:space="0" w:color="231F20"/>
              <w:bottom w:val="nil"/>
              <w:right w:val="single" w:sz="8" w:space="0" w:color="231F20"/>
            </w:tcBorders>
          </w:tcPr>
          <w:p w:rsidR="00060FC1" w:rsidRDefault="009B656D">
            <w:pPr>
              <w:ind w:left="10"/>
            </w:pPr>
            <w:r>
              <w:rPr>
                <w:sz w:val="24"/>
              </w:rPr>
              <w:t xml:space="preserve">£420  </w:t>
            </w:r>
          </w:p>
        </w:tc>
        <w:tc>
          <w:tcPr>
            <w:tcW w:w="730" w:type="dxa"/>
            <w:tcBorders>
              <w:top w:val="single" w:sz="8" w:space="0" w:color="231F20"/>
              <w:left w:val="single" w:sz="8" w:space="0" w:color="231F20"/>
              <w:bottom w:val="nil"/>
              <w:right w:val="nil"/>
            </w:tcBorders>
          </w:tcPr>
          <w:p w:rsidR="00060FC1" w:rsidRDefault="009B656D">
            <w:pPr>
              <w:ind w:left="157"/>
              <w:jc w:val="center"/>
            </w:pPr>
            <w:r>
              <w:rPr>
                <w:rFonts w:ascii="Segoe UI Symbol" w:eastAsia="Segoe UI Symbol" w:hAnsi="Segoe UI Symbol" w:cs="Segoe UI Symbol"/>
                <w:sz w:val="24"/>
              </w:rPr>
              <w:t></w:t>
            </w:r>
            <w:r>
              <w:rPr>
                <w:rFonts w:ascii="Arial" w:eastAsia="Arial" w:hAnsi="Arial" w:cs="Arial"/>
                <w:sz w:val="24"/>
              </w:rPr>
              <w:t xml:space="preserve"> </w:t>
            </w:r>
          </w:p>
        </w:tc>
        <w:tc>
          <w:tcPr>
            <w:tcW w:w="2578" w:type="dxa"/>
            <w:tcBorders>
              <w:top w:val="single" w:sz="8" w:space="0" w:color="231F20"/>
              <w:left w:val="nil"/>
              <w:bottom w:val="nil"/>
              <w:right w:val="single" w:sz="8" w:space="0" w:color="231F20"/>
            </w:tcBorders>
          </w:tcPr>
          <w:p w:rsidR="00060FC1" w:rsidRDefault="009B656D">
            <w:r>
              <w:rPr>
                <w:sz w:val="24"/>
              </w:rPr>
              <w:t xml:space="preserve">Raising the profile of sport and healthy lifestyles and mental health across the whole school. To increase parental awareness of healthy lifestyles and mental health and parental engagement </w:t>
            </w:r>
          </w:p>
          <w:p w:rsidR="00060FC1" w:rsidRDefault="009B656D">
            <w:r>
              <w:rPr>
                <w:sz w:val="24"/>
              </w:rPr>
              <w:t xml:space="preserve">with the school. Sports Week feedback </w:t>
            </w:r>
          </w:p>
          <w:p w:rsidR="00060FC1" w:rsidRDefault="009B656D">
            <w:r>
              <w:rPr>
                <w:sz w:val="24"/>
              </w:rPr>
              <w:t xml:space="preserve">illustrates impact. </w:t>
            </w:r>
          </w:p>
        </w:tc>
        <w:tc>
          <w:tcPr>
            <w:tcW w:w="3135" w:type="dxa"/>
            <w:tcBorders>
              <w:top w:val="single" w:sz="8" w:space="0" w:color="231F20"/>
              <w:left w:val="single" w:sz="8" w:space="0" w:color="231F20"/>
              <w:bottom w:val="nil"/>
              <w:right w:val="single" w:sz="8" w:space="0" w:color="231F20"/>
            </w:tcBorders>
          </w:tcPr>
          <w:p w:rsidR="00C461ED" w:rsidRDefault="00C461ED">
            <w:pPr>
              <w:ind w:left="10"/>
            </w:pPr>
          </w:p>
        </w:tc>
      </w:tr>
      <w:tr w:rsidR="00060FC1" w:rsidTr="005B6B0D">
        <w:trPr>
          <w:trHeight w:val="1953"/>
        </w:trPr>
        <w:tc>
          <w:tcPr>
            <w:tcW w:w="3719" w:type="dxa"/>
            <w:tcBorders>
              <w:top w:val="nil"/>
              <w:left w:val="single" w:sz="8" w:space="0" w:color="231F20"/>
              <w:bottom w:val="single" w:sz="8" w:space="0" w:color="231F20"/>
              <w:right w:val="single" w:sz="8" w:space="0" w:color="231F20"/>
            </w:tcBorders>
          </w:tcPr>
          <w:p w:rsidR="00060FC1" w:rsidRDefault="00060FC1"/>
        </w:tc>
        <w:tc>
          <w:tcPr>
            <w:tcW w:w="730" w:type="dxa"/>
            <w:tcBorders>
              <w:top w:val="nil"/>
              <w:left w:val="single" w:sz="8" w:space="0" w:color="231F20"/>
              <w:bottom w:val="single" w:sz="8" w:space="0" w:color="231F20"/>
              <w:right w:val="nil"/>
            </w:tcBorders>
          </w:tcPr>
          <w:p w:rsidR="00060FC1" w:rsidRDefault="00060FC1"/>
        </w:tc>
        <w:tc>
          <w:tcPr>
            <w:tcW w:w="2871" w:type="dxa"/>
            <w:tcBorders>
              <w:top w:val="nil"/>
              <w:left w:val="nil"/>
              <w:bottom w:val="single" w:sz="8" w:space="0" w:color="231F20"/>
              <w:right w:val="single" w:sz="8" w:space="0" w:color="231F20"/>
            </w:tcBorders>
          </w:tcPr>
          <w:p w:rsidR="00060FC1" w:rsidRDefault="00060FC1"/>
        </w:tc>
        <w:tc>
          <w:tcPr>
            <w:tcW w:w="1616" w:type="dxa"/>
            <w:tcBorders>
              <w:top w:val="nil"/>
              <w:left w:val="single" w:sz="8" w:space="0" w:color="231F20"/>
              <w:bottom w:val="single" w:sz="8" w:space="0" w:color="231F20"/>
              <w:right w:val="single" w:sz="8" w:space="0" w:color="231F20"/>
            </w:tcBorders>
          </w:tcPr>
          <w:p w:rsidR="00060FC1" w:rsidRDefault="00060FC1"/>
        </w:tc>
        <w:tc>
          <w:tcPr>
            <w:tcW w:w="730" w:type="dxa"/>
            <w:tcBorders>
              <w:top w:val="nil"/>
              <w:left w:val="single" w:sz="8" w:space="0" w:color="231F20"/>
              <w:bottom w:val="single" w:sz="8" w:space="0" w:color="231F20"/>
              <w:right w:val="nil"/>
            </w:tcBorders>
          </w:tcPr>
          <w:p w:rsidR="00060FC1" w:rsidRDefault="009B656D">
            <w:pPr>
              <w:ind w:left="157"/>
              <w:jc w:val="center"/>
            </w:pPr>
            <w:r>
              <w:rPr>
                <w:rFonts w:ascii="Segoe UI Symbol" w:eastAsia="Segoe UI Symbol" w:hAnsi="Segoe UI Symbol" w:cs="Segoe UI Symbol"/>
                <w:sz w:val="24"/>
              </w:rPr>
              <w:t></w:t>
            </w:r>
            <w:r>
              <w:rPr>
                <w:rFonts w:ascii="Arial" w:eastAsia="Arial" w:hAnsi="Arial" w:cs="Arial"/>
                <w:sz w:val="24"/>
              </w:rPr>
              <w:t xml:space="preserve"> </w:t>
            </w:r>
          </w:p>
        </w:tc>
        <w:tc>
          <w:tcPr>
            <w:tcW w:w="2578" w:type="dxa"/>
            <w:tcBorders>
              <w:top w:val="nil"/>
              <w:left w:val="nil"/>
              <w:bottom w:val="single" w:sz="8" w:space="0" w:color="231F20"/>
              <w:right w:val="single" w:sz="8" w:space="0" w:color="231F20"/>
            </w:tcBorders>
          </w:tcPr>
          <w:p w:rsidR="00060FC1" w:rsidRDefault="009B656D">
            <w:pPr>
              <w:ind w:right="91"/>
            </w:pPr>
            <w:r>
              <w:rPr>
                <w:sz w:val="24"/>
              </w:rPr>
              <w:t xml:space="preserve">Children will have the chance to take part in more House events in school increasing a sense of community and building confidence. </w:t>
            </w:r>
          </w:p>
        </w:tc>
        <w:tc>
          <w:tcPr>
            <w:tcW w:w="3135" w:type="dxa"/>
            <w:tcBorders>
              <w:top w:val="nil"/>
              <w:left w:val="single" w:sz="8" w:space="0" w:color="231F20"/>
              <w:bottom w:val="single" w:sz="8" w:space="0" w:color="231F20"/>
              <w:right w:val="single" w:sz="8" w:space="0" w:color="231F20"/>
            </w:tcBorders>
          </w:tcPr>
          <w:p w:rsidR="00060FC1" w:rsidRDefault="00060FC1"/>
        </w:tc>
      </w:tr>
    </w:tbl>
    <w:p w:rsidR="00060FC1" w:rsidRDefault="009B656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B6B0D" w:rsidRDefault="005B6B0D">
      <w:pPr>
        <w:spacing w:after="0"/>
        <w:jc w:val="both"/>
        <w:rPr>
          <w:rFonts w:ascii="Times New Roman" w:eastAsia="Times New Roman" w:hAnsi="Times New Roman" w:cs="Times New Roman"/>
          <w:sz w:val="24"/>
        </w:rPr>
      </w:pPr>
    </w:p>
    <w:p w:rsidR="005B6B0D" w:rsidRDefault="005B6B0D">
      <w:pPr>
        <w:spacing w:after="0"/>
        <w:jc w:val="both"/>
        <w:rPr>
          <w:rFonts w:ascii="Times New Roman" w:eastAsia="Times New Roman" w:hAnsi="Times New Roman" w:cs="Times New Roman"/>
          <w:sz w:val="24"/>
        </w:rPr>
      </w:pPr>
    </w:p>
    <w:p w:rsidR="00060FC1" w:rsidRDefault="00060FC1">
      <w:pPr>
        <w:spacing w:after="0"/>
        <w:jc w:val="both"/>
      </w:pPr>
    </w:p>
    <w:tbl>
      <w:tblPr>
        <w:tblStyle w:val="TableGrid"/>
        <w:tblW w:w="15379" w:type="dxa"/>
        <w:tblInd w:w="751" w:type="dxa"/>
        <w:tblCellMar>
          <w:top w:w="21" w:type="dxa"/>
          <w:left w:w="10" w:type="dxa"/>
          <w:right w:w="69" w:type="dxa"/>
        </w:tblCellMar>
        <w:tblLook w:val="04A0" w:firstRow="1" w:lastRow="0" w:firstColumn="1" w:lastColumn="0" w:noHBand="0" w:noVBand="1"/>
      </w:tblPr>
      <w:tblGrid>
        <w:gridCol w:w="3756"/>
        <w:gridCol w:w="3459"/>
        <w:gridCol w:w="1664"/>
        <w:gridCol w:w="3423"/>
        <w:gridCol w:w="3077"/>
      </w:tblGrid>
      <w:tr w:rsidR="00060FC1">
        <w:trPr>
          <w:trHeight w:val="403"/>
        </w:trPr>
        <w:tc>
          <w:tcPr>
            <w:tcW w:w="12302" w:type="dxa"/>
            <w:gridSpan w:val="4"/>
            <w:vMerge w:val="restart"/>
            <w:tcBorders>
              <w:top w:val="single" w:sz="8" w:space="0" w:color="231F20"/>
              <w:left w:val="single" w:sz="8" w:space="0" w:color="231F20"/>
              <w:bottom w:val="single" w:sz="8" w:space="0" w:color="231F20"/>
              <w:right w:val="single" w:sz="8" w:space="0" w:color="231F20"/>
            </w:tcBorders>
          </w:tcPr>
          <w:p w:rsidR="00060FC1" w:rsidRDefault="009B656D">
            <w:pPr>
              <w:ind w:left="29"/>
            </w:pPr>
            <w:r>
              <w:rPr>
                <w:b/>
                <w:color w:val="007F97"/>
                <w:sz w:val="24"/>
              </w:rPr>
              <w:t xml:space="preserve">Key indicator 3: </w:t>
            </w:r>
            <w:r>
              <w:rPr>
                <w:color w:val="007F97"/>
                <w:sz w:val="24"/>
              </w:rPr>
              <w:t>Increased confidence, knowledge and skills of all staff in teaching PE and sport</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31"/>
              <w:jc w:val="both"/>
            </w:pPr>
            <w:r>
              <w:rPr>
                <w:color w:val="231F20"/>
                <w:sz w:val="24"/>
              </w:rPr>
              <w:t>Percentage of total allocation:</w:t>
            </w:r>
            <w:r>
              <w:rPr>
                <w:sz w:val="24"/>
              </w:rPr>
              <w:t xml:space="preserve"> </w:t>
            </w:r>
          </w:p>
        </w:tc>
      </w:tr>
      <w:tr w:rsidR="00060FC1">
        <w:trPr>
          <w:trHeight w:val="310"/>
        </w:trPr>
        <w:tc>
          <w:tcPr>
            <w:tcW w:w="0" w:type="auto"/>
            <w:gridSpan w:val="4"/>
            <w:vMerge/>
            <w:tcBorders>
              <w:top w:val="nil"/>
              <w:left w:val="single" w:sz="8" w:space="0" w:color="231F20"/>
              <w:bottom w:val="single" w:sz="8" w:space="0" w:color="231F20"/>
              <w:right w:val="single" w:sz="8" w:space="0" w:color="231F20"/>
            </w:tcBorders>
          </w:tcPr>
          <w:p w:rsidR="00060FC1" w:rsidRDefault="00060FC1"/>
        </w:tc>
        <w:tc>
          <w:tcPr>
            <w:tcW w:w="3077" w:type="dxa"/>
            <w:tcBorders>
              <w:top w:val="single" w:sz="8" w:space="0" w:color="231F20"/>
              <w:left w:val="single" w:sz="8" w:space="0" w:color="231F20"/>
              <w:bottom w:val="single" w:sz="8" w:space="0" w:color="231F20"/>
              <w:right w:val="single" w:sz="8" w:space="0" w:color="231F20"/>
            </w:tcBorders>
          </w:tcPr>
          <w:p w:rsidR="00060FC1" w:rsidRDefault="006159E1">
            <w:pPr>
              <w:ind w:left="81"/>
              <w:jc w:val="center"/>
            </w:pPr>
            <w:r>
              <w:rPr>
                <w:color w:val="231F20"/>
                <w:sz w:val="24"/>
              </w:rPr>
              <w:t>8%</w:t>
            </w:r>
          </w:p>
        </w:tc>
      </w:tr>
      <w:tr w:rsidR="00060FC1">
        <w:trPr>
          <w:trHeight w:val="425"/>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77"/>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76"/>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76"/>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2"/>
            </w:pPr>
            <w:r>
              <w:rPr>
                <w:sz w:val="24"/>
              </w:rPr>
              <w:t xml:space="preserve"> </w:t>
            </w:r>
          </w:p>
        </w:tc>
      </w:tr>
      <w:tr w:rsidR="00060FC1">
        <w:trPr>
          <w:trHeight w:val="347"/>
        </w:trPr>
        <w:tc>
          <w:tcPr>
            <w:tcW w:w="3756" w:type="dxa"/>
            <w:tcBorders>
              <w:top w:val="single" w:sz="8" w:space="0" w:color="231F20"/>
              <w:left w:val="single" w:sz="8" w:space="0" w:color="231F20"/>
              <w:bottom w:val="nil"/>
              <w:right w:val="single" w:sz="8" w:space="0" w:color="231F20"/>
            </w:tcBorders>
          </w:tcPr>
          <w:p w:rsidR="00060FC1" w:rsidRDefault="009B656D">
            <w:pPr>
              <w:ind w:left="79"/>
            </w:pPr>
            <w:r>
              <w:rPr>
                <w:color w:val="231F20"/>
                <w:sz w:val="24"/>
              </w:rPr>
              <w:t>Your school focus should be clear</w:t>
            </w:r>
            <w:r>
              <w:rPr>
                <w:sz w:val="24"/>
              </w:rPr>
              <w:t xml:space="preserve"> </w:t>
            </w:r>
          </w:p>
        </w:tc>
        <w:tc>
          <w:tcPr>
            <w:tcW w:w="3459" w:type="dxa"/>
            <w:tcBorders>
              <w:top w:val="single" w:sz="8" w:space="0" w:color="231F20"/>
              <w:left w:val="single" w:sz="8" w:space="0" w:color="231F20"/>
              <w:bottom w:val="nil"/>
              <w:right w:val="single" w:sz="8" w:space="0" w:color="231F20"/>
            </w:tcBorders>
          </w:tcPr>
          <w:p w:rsidR="00060FC1" w:rsidRDefault="009B656D">
            <w:pPr>
              <w:ind w:left="79"/>
            </w:pPr>
            <w:r>
              <w:rPr>
                <w:color w:val="231F20"/>
                <w:sz w:val="24"/>
              </w:rPr>
              <w:t>Make sure your actions to</w:t>
            </w:r>
            <w:r>
              <w:rPr>
                <w:sz w:val="24"/>
              </w:rPr>
              <w:t xml:space="preserve"> </w:t>
            </w:r>
          </w:p>
        </w:tc>
        <w:tc>
          <w:tcPr>
            <w:tcW w:w="1664" w:type="dxa"/>
            <w:tcBorders>
              <w:top w:val="single" w:sz="8" w:space="0" w:color="231F20"/>
              <w:left w:val="single" w:sz="8" w:space="0" w:color="231F20"/>
              <w:bottom w:val="nil"/>
              <w:right w:val="single" w:sz="8" w:space="0" w:color="231F20"/>
            </w:tcBorders>
          </w:tcPr>
          <w:p w:rsidR="00060FC1" w:rsidRDefault="009B656D">
            <w:pPr>
              <w:ind w:left="7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rsidR="00060FC1" w:rsidRDefault="009B656D">
            <w:pPr>
              <w:ind w:left="79"/>
            </w:pPr>
            <w:r>
              <w:rPr>
                <w:color w:val="231F20"/>
                <w:sz w:val="24"/>
              </w:rPr>
              <w:t>Evidence of 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rsidR="00060FC1" w:rsidRDefault="009B656D">
            <w:pPr>
              <w:ind w:left="82"/>
            </w:pPr>
            <w:r>
              <w:rPr>
                <w:color w:val="231F20"/>
                <w:sz w:val="24"/>
              </w:rPr>
              <w:t>Sustainability and suggested</w:t>
            </w:r>
            <w:r>
              <w:rPr>
                <w:sz w:val="24"/>
              </w:rPr>
              <w:t xml:space="preserve"> </w:t>
            </w:r>
          </w:p>
        </w:tc>
      </w:tr>
      <w:tr w:rsidR="00060FC1">
        <w:trPr>
          <w:trHeight w:val="293"/>
        </w:trPr>
        <w:tc>
          <w:tcPr>
            <w:tcW w:w="3756" w:type="dxa"/>
            <w:tcBorders>
              <w:top w:val="nil"/>
              <w:left w:val="single" w:sz="8" w:space="0" w:color="231F20"/>
              <w:bottom w:val="nil"/>
              <w:right w:val="single" w:sz="8" w:space="0" w:color="231F20"/>
            </w:tcBorders>
          </w:tcPr>
          <w:p w:rsidR="00060FC1" w:rsidRDefault="009B656D">
            <w:pPr>
              <w:ind w:left="79"/>
            </w:pPr>
            <w:r>
              <w:rPr>
                <w:color w:val="231F20"/>
                <w:sz w:val="24"/>
              </w:rPr>
              <w:t>what you want the pupils to know</w:t>
            </w:r>
            <w:r>
              <w:rPr>
                <w:sz w:val="24"/>
              </w:rPr>
              <w:t xml:space="preserve"> </w:t>
            </w:r>
          </w:p>
        </w:tc>
        <w:tc>
          <w:tcPr>
            <w:tcW w:w="3459" w:type="dxa"/>
            <w:tcBorders>
              <w:top w:val="nil"/>
              <w:left w:val="single" w:sz="8" w:space="0" w:color="231F20"/>
              <w:bottom w:val="nil"/>
              <w:right w:val="single" w:sz="8" w:space="0" w:color="231F20"/>
            </w:tcBorders>
          </w:tcPr>
          <w:p w:rsidR="00060FC1" w:rsidRDefault="009B656D">
            <w:pPr>
              <w:ind w:left="79"/>
            </w:pPr>
            <w:r>
              <w:rPr>
                <w:color w:val="231F20"/>
                <w:sz w:val="24"/>
              </w:rPr>
              <w:t>achieve are linked to your</w:t>
            </w:r>
            <w:r>
              <w:rPr>
                <w:sz w:val="24"/>
              </w:rPr>
              <w:t xml:space="preserve"> </w:t>
            </w:r>
          </w:p>
        </w:tc>
        <w:tc>
          <w:tcPr>
            <w:tcW w:w="1664" w:type="dxa"/>
            <w:tcBorders>
              <w:top w:val="nil"/>
              <w:left w:val="single" w:sz="8" w:space="0" w:color="231F20"/>
              <w:bottom w:val="nil"/>
              <w:right w:val="single" w:sz="8" w:space="0" w:color="231F20"/>
            </w:tcBorders>
          </w:tcPr>
          <w:p w:rsidR="00060FC1" w:rsidRDefault="009B656D">
            <w:pPr>
              <w:ind w:left="79"/>
            </w:pPr>
            <w:r>
              <w:rPr>
                <w:color w:val="231F20"/>
                <w:sz w:val="24"/>
              </w:rPr>
              <w:t>allocated:</w:t>
            </w:r>
            <w:r>
              <w:rPr>
                <w:sz w:val="24"/>
              </w:rPr>
              <w:t xml:space="preserve"> </w:t>
            </w:r>
          </w:p>
        </w:tc>
        <w:tc>
          <w:tcPr>
            <w:tcW w:w="3423" w:type="dxa"/>
            <w:tcBorders>
              <w:top w:val="nil"/>
              <w:left w:val="single" w:sz="8" w:space="0" w:color="231F20"/>
              <w:bottom w:val="nil"/>
              <w:right w:val="single" w:sz="8" w:space="0" w:color="231F20"/>
            </w:tcBorders>
          </w:tcPr>
          <w:p w:rsidR="00060FC1" w:rsidRDefault="009B656D">
            <w:pPr>
              <w:ind w:left="79"/>
            </w:pPr>
            <w:r>
              <w:rPr>
                <w:color w:val="231F20"/>
                <w:sz w:val="24"/>
              </w:rPr>
              <w:t>pupils now know and what</w:t>
            </w:r>
            <w:r>
              <w:rPr>
                <w:sz w:val="24"/>
              </w:rPr>
              <w:t xml:space="preserve"> </w:t>
            </w:r>
          </w:p>
        </w:tc>
        <w:tc>
          <w:tcPr>
            <w:tcW w:w="3077" w:type="dxa"/>
            <w:tcBorders>
              <w:top w:val="nil"/>
              <w:left w:val="single" w:sz="8" w:space="0" w:color="231F20"/>
              <w:bottom w:val="nil"/>
              <w:right w:val="single" w:sz="8" w:space="0" w:color="231F20"/>
            </w:tcBorders>
          </w:tcPr>
          <w:p w:rsidR="00060FC1" w:rsidRDefault="009B656D">
            <w:pPr>
              <w:ind w:left="82"/>
            </w:pPr>
            <w:r>
              <w:rPr>
                <w:color w:val="231F20"/>
                <w:sz w:val="24"/>
              </w:rPr>
              <w:t>next steps:</w:t>
            </w:r>
            <w:r>
              <w:rPr>
                <w:sz w:val="24"/>
              </w:rPr>
              <w:t xml:space="preserve"> </w:t>
            </w:r>
          </w:p>
        </w:tc>
      </w:tr>
      <w:tr w:rsidR="00060FC1">
        <w:trPr>
          <w:trHeight w:val="289"/>
        </w:trPr>
        <w:tc>
          <w:tcPr>
            <w:tcW w:w="3756" w:type="dxa"/>
            <w:tcBorders>
              <w:top w:val="nil"/>
              <w:left w:val="single" w:sz="8" w:space="0" w:color="231F20"/>
              <w:bottom w:val="nil"/>
              <w:right w:val="single" w:sz="8" w:space="0" w:color="231F20"/>
            </w:tcBorders>
          </w:tcPr>
          <w:p w:rsidR="00060FC1" w:rsidRDefault="009B656D">
            <w:pPr>
              <w:ind w:left="79"/>
            </w:pPr>
            <w:r>
              <w:rPr>
                <w:color w:val="231F20"/>
                <w:sz w:val="24"/>
              </w:rPr>
              <w:t>and be able to do and about</w:t>
            </w:r>
            <w:r>
              <w:rPr>
                <w:sz w:val="24"/>
              </w:rPr>
              <w:t xml:space="preserve"> </w:t>
            </w:r>
          </w:p>
        </w:tc>
        <w:tc>
          <w:tcPr>
            <w:tcW w:w="3459" w:type="dxa"/>
            <w:tcBorders>
              <w:top w:val="nil"/>
              <w:left w:val="single" w:sz="8" w:space="0" w:color="231F20"/>
              <w:bottom w:val="nil"/>
              <w:right w:val="single" w:sz="8" w:space="0" w:color="231F20"/>
            </w:tcBorders>
          </w:tcPr>
          <w:p w:rsidR="00060FC1" w:rsidRDefault="009B656D">
            <w:pPr>
              <w:ind w:left="79"/>
            </w:pPr>
            <w:r>
              <w:rPr>
                <w:color w:val="231F20"/>
                <w:sz w:val="24"/>
              </w:rPr>
              <w:t>intentions:</w:t>
            </w:r>
            <w:r>
              <w:rPr>
                <w:sz w:val="24"/>
              </w:rPr>
              <w:t xml:space="preserve"> </w:t>
            </w:r>
          </w:p>
        </w:tc>
        <w:tc>
          <w:tcPr>
            <w:tcW w:w="1664" w:type="dxa"/>
            <w:tcBorders>
              <w:top w:val="nil"/>
              <w:left w:val="single" w:sz="8" w:space="0" w:color="231F20"/>
              <w:bottom w:val="nil"/>
              <w:right w:val="single" w:sz="8" w:space="0" w:color="231F20"/>
            </w:tcBorders>
          </w:tcPr>
          <w:p w:rsidR="00060FC1" w:rsidRDefault="009B656D">
            <w:r>
              <w:rPr>
                <w:sz w:val="24"/>
              </w:rPr>
              <w:t xml:space="preserve"> </w:t>
            </w:r>
          </w:p>
        </w:tc>
        <w:tc>
          <w:tcPr>
            <w:tcW w:w="3423" w:type="dxa"/>
            <w:tcBorders>
              <w:top w:val="nil"/>
              <w:left w:val="single" w:sz="8" w:space="0" w:color="231F20"/>
              <w:bottom w:val="nil"/>
              <w:right w:val="single" w:sz="8" w:space="0" w:color="231F20"/>
            </w:tcBorders>
          </w:tcPr>
          <w:p w:rsidR="00060FC1" w:rsidRDefault="009B656D">
            <w:pPr>
              <w:ind w:left="79"/>
            </w:pPr>
            <w:r>
              <w:rPr>
                <w:color w:val="231F20"/>
                <w:sz w:val="24"/>
              </w:rPr>
              <w:t>can they now do? What has</w:t>
            </w:r>
            <w:r>
              <w:rPr>
                <w:sz w:val="24"/>
              </w:rPr>
              <w:t xml:space="preserve"> </w:t>
            </w:r>
          </w:p>
        </w:tc>
        <w:tc>
          <w:tcPr>
            <w:tcW w:w="3077" w:type="dxa"/>
            <w:tcBorders>
              <w:top w:val="nil"/>
              <w:left w:val="single" w:sz="8" w:space="0" w:color="231F20"/>
              <w:bottom w:val="nil"/>
              <w:right w:val="single" w:sz="8" w:space="0" w:color="231F20"/>
            </w:tcBorders>
          </w:tcPr>
          <w:p w:rsidR="00060FC1" w:rsidRDefault="009B656D">
            <w:pPr>
              <w:ind w:left="2"/>
            </w:pPr>
            <w:r>
              <w:rPr>
                <w:sz w:val="24"/>
              </w:rPr>
              <w:t xml:space="preserve"> </w:t>
            </w:r>
          </w:p>
        </w:tc>
      </w:tr>
      <w:tr w:rsidR="00060FC1">
        <w:trPr>
          <w:trHeight w:val="593"/>
        </w:trPr>
        <w:tc>
          <w:tcPr>
            <w:tcW w:w="3756" w:type="dxa"/>
            <w:tcBorders>
              <w:top w:val="nil"/>
              <w:left w:val="single" w:sz="8" w:space="0" w:color="231F20"/>
              <w:bottom w:val="single" w:sz="8" w:space="0" w:color="231F20"/>
              <w:right w:val="single" w:sz="8" w:space="0" w:color="231F20"/>
            </w:tcBorders>
          </w:tcPr>
          <w:p w:rsidR="00060FC1" w:rsidRDefault="009B656D">
            <w:pPr>
              <w:ind w:left="79"/>
              <w:jc w:val="both"/>
            </w:pP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59" w:type="dxa"/>
            <w:tcBorders>
              <w:top w:val="nil"/>
              <w:left w:val="single" w:sz="8" w:space="0" w:color="231F20"/>
              <w:bottom w:val="single" w:sz="8" w:space="0" w:color="231F20"/>
              <w:right w:val="single" w:sz="8" w:space="0" w:color="231F20"/>
            </w:tcBorders>
          </w:tcPr>
          <w:p w:rsidR="00060FC1" w:rsidRDefault="009B656D">
            <w:r>
              <w:rPr>
                <w:sz w:val="24"/>
              </w:rPr>
              <w:t xml:space="preserve"> </w:t>
            </w:r>
          </w:p>
          <w:p w:rsidR="00060FC1" w:rsidRDefault="009B656D">
            <w:r>
              <w:rPr>
                <w:sz w:val="24"/>
              </w:rPr>
              <w:t xml:space="preserve"> </w:t>
            </w:r>
          </w:p>
        </w:tc>
        <w:tc>
          <w:tcPr>
            <w:tcW w:w="1664" w:type="dxa"/>
            <w:tcBorders>
              <w:top w:val="nil"/>
              <w:left w:val="single" w:sz="8" w:space="0" w:color="231F20"/>
              <w:bottom w:val="single" w:sz="8" w:space="0" w:color="231F20"/>
              <w:right w:val="single" w:sz="8" w:space="0" w:color="231F20"/>
            </w:tcBorders>
          </w:tcPr>
          <w:p w:rsidR="00060FC1" w:rsidRDefault="009B656D">
            <w:r>
              <w:rPr>
                <w:sz w:val="24"/>
              </w:rPr>
              <w:t xml:space="preserve"> </w:t>
            </w:r>
          </w:p>
          <w:p w:rsidR="00060FC1" w:rsidRDefault="009B656D">
            <w:r>
              <w:rPr>
                <w:sz w:val="24"/>
              </w:rPr>
              <w:t xml:space="preserve"> </w:t>
            </w:r>
          </w:p>
        </w:tc>
        <w:tc>
          <w:tcPr>
            <w:tcW w:w="3423" w:type="dxa"/>
            <w:tcBorders>
              <w:top w:val="nil"/>
              <w:left w:val="single" w:sz="8" w:space="0" w:color="231F20"/>
              <w:bottom w:val="single" w:sz="8" w:space="0" w:color="231F20"/>
              <w:right w:val="single" w:sz="8" w:space="0" w:color="231F20"/>
            </w:tcBorders>
          </w:tcPr>
          <w:p w:rsidR="00060FC1" w:rsidRDefault="006159E1">
            <w:pPr>
              <w:ind w:left="79"/>
            </w:pPr>
            <w:proofErr w:type="gramStart"/>
            <w:r>
              <w:rPr>
                <w:color w:val="231F20"/>
                <w:sz w:val="24"/>
              </w:rPr>
              <w:t>changed</w:t>
            </w:r>
            <w:proofErr w:type="gramEnd"/>
            <w:r>
              <w:rPr>
                <w:color w:val="231F20"/>
                <w:sz w:val="24"/>
              </w:rPr>
              <w:t>?</w:t>
            </w:r>
            <w:r w:rsidR="009B656D">
              <w:rPr>
                <w:sz w:val="24"/>
              </w:rPr>
              <w:t xml:space="preserve"> </w:t>
            </w:r>
          </w:p>
          <w:p w:rsidR="00060FC1" w:rsidRDefault="009B656D">
            <w:r>
              <w:rPr>
                <w:sz w:val="24"/>
              </w:rPr>
              <w:t xml:space="preserve"> </w:t>
            </w:r>
          </w:p>
        </w:tc>
        <w:tc>
          <w:tcPr>
            <w:tcW w:w="3077" w:type="dxa"/>
            <w:tcBorders>
              <w:top w:val="nil"/>
              <w:left w:val="single" w:sz="8" w:space="0" w:color="231F20"/>
              <w:bottom w:val="single" w:sz="8" w:space="0" w:color="231F20"/>
              <w:right w:val="single" w:sz="8" w:space="0" w:color="231F20"/>
            </w:tcBorders>
          </w:tcPr>
          <w:p w:rsidR="00060FC1" w:rsidRDefault="009B656D">
            <w:pPr>
              <w:ind w:left="2"/>
            </w:pPr>
            <w:r>
              <w:rPr>
                <w:sz w:val="24"/>
              </w:rPr>
              <w:t xml:space="preserve"> </w:t>
            </w:r>
          </w:p>
          <w:p w:rsidR="00060FC1" w:rsidRDefault="009B656D">
            <w:pPr>
              <w:ind w:left="2"/>
            </w:pPr>
            <w:r>
              <w:rPr>
                <w:sz w:val="24"/>
              </w:rPr>
              <w:t xml:space="preserve"> </w:t>
            </w:r>
          </w:p>
        </w:tc>
      </w:tr>
    </w:tbl>
    <w:p w:rsidR="00060FC1" w:rsidRDefault="00060FC1">
      <w:pPr>
        <w:spacing w:after="0"/>
        <w:ind w:right="88"/>
        <w:jc w:val="both"/>
      </w:pPr>
    </w:p>
    <w:tbl>
      <w:tblPr>
        <w:tblStyle w:val="TableGrid"/>
        <w:tblW w:w="15379" w:type="dxa"/>
        <w:tblInd w:w="751" w:type="dxa"/>
        <w:tblCellMar>
          <w:top w:w="56" w:type="dxa"/>
          <w:left w:w="10" w:type="dxa"/>
        </w:tblCellMar>
        <w:tblLook w:val="04A0" w:firstRow="1" w:lastRow="0" w:firstColumn="1" w:lastColumn="0" w:noHBand="0" w:noVBand="1"/>
      </w:tblPr>
      <w:tblGrid>
        <w:gridCol w:w="3756"/>
        <w:gridCol w:w="3459"/>
        <w:gridCol w:w="1664"/>
        <w:gridCol w:w="3423"/>
        <w:gridCol w:w="3077"/>
      </w:tblGrid>
      <w:tr w:rsidR="00060FC1">
        <w:trPr>
          <w:trHeight w:val="3327"/>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r>
              <w:rPr>
                <w:sz w:val="24"/>
              </w:rPr>
              <w:t xml:space="preserve">Training and planning support from PE Coordinator and CPD for teachers. To target skills gaps as identified from staff feedback using staff meeting time effectively to deliver wider messages and updates. </w:t>
            </w:r>
          </w:p>
        </w:tc>
        <w:tc>
          <w:tcPr>
            <w:tcW w:w="3459" w:type="dxa"/>
            <w:tcBorders>
              <w:top w:val="single" w:sz="8" w:space="0" w:color="231F20"/>
              <w:left w:val="single" w:sz="8" w:space="0" w:color="231F20"/>
              <w:bottom w:val="single" w:sz="8" w:space="0" w:color="231F20"/>
              <w:right w:val="single" w:sz="8" w:space="0" w:color="231F20"/>
            </w:tcBorders>
          </w:tcPr>
          <w:p w:rsidR="00060FC1" w:rsidRDefault="00060FC1" w:rsidP="00260696">
            <w:pPr>
              <w:spacing w:after="34"/>
            </w:pPr>
          </w:p>
          <w:p w:rsidR="00060FC1" w:rsidRDefault="009B656D">
            <w:pPr>
              <w:numPr>
                <w:ilvl w:val="0"/>
                <w:numId w:val="10"/>
              </w:numPr>
              <w:spacing w:after="34" w:line="241" w:lineRule="auto"/>
              <w:ind w:hanging="360"/>
            </w:pPr>
            <w:r>
              <w:rPr>
                <w:sz w:val="24"/>
              </w:rPr>
              <w:t xml:space="preserve">Invite Spiral Staff in to deliver CPD sessions. </w:t>
            </w:r>
          </w:p>
          <w:p w:rsidR="00060FC1" w:rsidRDefault="009B656D">
            <w:pPr>
              <w:numPr>
                <w:ilvl w:val="0"/>
                <w:numId w:val="10"/>
              </w:numPr>
              <w:ind w:hanging="360"/>
            </w:pPr>
            <w:r>
              <w:rPr>
                <w:sz w:val="24"/>
              </w:rPr>
              <w:t xml:space="preserve">Subscribe to SPIRAL P.E Programme. </w:t>
            </w:r>
          </w:p>
        </w:tc>
        <w:tc>
          <w:tcPr>
            <w:tcW w:w="1664" w:type="dxa"/>
            <w:tcBorders>
              <w:top w:val="single" w:sz="8" w:space="0" w:color="231F20"/>
              <w:left w:val="single" w:sz="8" w:space="0" w:color="231F20"/>
              <w:bottom w:val="single" w:sz="8" w:space="0" w:color="231F20"/>
              <w:right w:val="single" w:sz="8" w:space="0" w:color="231F20"/>
            </w:tcBorders>
          </w:tcPr>
          <w:p w:rsidR="00060FC1" w:rsidRDefault="00060FC1"/>
          <w:p w:rsidR="00060FC1" w:rsidRDefault="00260696">
            <w:r>
              <w:rPr>
                <w:sz w:val="24"/>
              </w:rPr>
              <w:t xml:space="preserve">Spiral Package </w:t>
            </w:r>
          </w:p>
          <w:p w:rsidR="00060FC1" w:rsidRDefault="009B656D">
            <w:r>
              <w:rPr>
                <w:sz w:val="24"/>
              </w:rPr>
              <w:t xml:space="preserve">£1000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2"/>
            </w:pPr>
            <w:r>
              <w:rPr>
                <w:sz w:val="24"/>
              </w:rPr>
              <w:t xml:space="preserve"> </w:t>
            </w:r>
          </w:p>
        </w:tc>
      </w:tr>
      <w:tr w:rsidR="00060FC1">
        <w:trPr>
          <w:trHeight w:val="3829"/>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127"/>
            </w:pPr>
            <w:r>
              <w:rPr>
                <w:sz w:val="24"/>
              </w:rPr>
              <w:t xml:space="preserve">Purchase of PE equipment to support the teaching of the PE curriculum. </w:t>
            </w:r>
          </w:p>
          <w:p w:rsidR="00060FC1" w:rsidRDefault="009B656D">
            <w:r>
              <w:rPr>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060FC1" w:rsidRDefault="009B656D">
            <w:pPr>
              <w:jc w:val="both"/>
            </w:pPr>
            <w:r>
              <w:rPr>
                <w:sz w:val="24"/>
              </w:rPr>
              <w:t xml:space="preserve">Sports Staff to half termly audit P.E </w:t>
            </w:r>
          </w:p>
          <w:p w:rsidR="00060FC1" w:rsidRDefault="009B656D">
            <w:r>
              <w:rPr>
                <w:sz w:val="24"/>
              </w:rPr>
              <w:t xml:space="preserve">equipment and play/lunch equipment and meet with </w:t>
            </w:r>
          </w:p>
          <w:p w:rsidR="00060FC1" w:rsidRDefault="00253A53">
            <w:r>
              <w:rPr>
                <w:sz w:val="24"/>
              </w:rPr>
              <w:t>Deputy head of school</w:t>
            </w:r>
            <w:r w:rsidR="009B656D">
              <w:rPr>
                <w:sz w:val="24"/>
              </w:rPr>
              <w:t xml:space="preserve"> to discuss new resources needed. </w:t>
            </w:r>
          </w:p>
        </w:tc>
        <w:tc>
          <w:tcPr>
            <w:tcW w:w="1664" w:type="dxa"/>
            <w:tcBorders>
              <w:top w:val="single" w:sz="8" w:space="0" w:color="231F20"/>
              <w:left w:val="single" w:sz="8" w:space="0" w:color="231F20"/>
              <w:bottom w:val="single" w:sz="8" w:space="0" w:color="231F20"/>
              <w:right w:val="single" w:sz="8" w:space="0" w:color="231F20"/>
            </w:tcBorders>
          </w:tcPr>
          <w:p w:rsidR="00060FC1" w:rsidRDefault="009B656D">
            <w:r>
              <w:rPr>
                <w:sz w:val="24"/>
              </w:rPr>
              <w:t xml:space="preserve">£500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p w:rsidR="00060FC1" w:rsidRDefault="009B656D">
            <w:r>
              <w:rPr>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E3679C" w:rsidRPr="00253A53" w:rsidRDefault="00E3679C">
            <w:pPr>
              <w:spacing w:after="38" w:line="242" w:lineRule="auto"/>
              <w:ind w:left="2"/>
              <w:rPr>
                <w:color w:val="00B050"/>
              </w:rPr>
            </w:pPr>
            <w:r>
              <w:rPr>
                <w:color w:val="00B050"/>
                <w:sz w:val="20"/>
              </w:rPr>
              <w:t>.</w:t>
            </w:r>
          </w:p>
          <w:p w:rsidR="00060FC1" w:rsidRDefault="009B656D">
            <w:pPr>
              <w:ind w:left="2"/>
            </w:pPr>
            <w:r>
              <w:rPr>
                <w:sz w:val="24"/>
              </w:rPr>
              <w:t xml:space="preserve"> </w:t>
            </w:r>
          </w:p>
        </w:tc>
      </w:tr>
    </w:tbl>
    <w:p w:rsidR="00060FC1" w:rsidRDefault="00060FC1">
      <w:pPr>
        <w:spacing w:after="0"/>
        <w:ind w:right="88"/>
      </w:pPr>
    </w:p>
    <w:p w:rsidR="00253A53" w:rsidRDefault="00253A53">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253A53" w:rsidRDefault="00253A53">
      <w:pPr>
        <w:spacing w:after="0"/>
        <w:ind w:right="88"/>
      </w:pPr>
    </w:p>
    <w:tbl>
      <w:tblPr>
        <w:tblStyle w:val="TableGrid"/>
        <w:tblW w:w="15379" w:type="dxa"/>
        <w:tblInd w:w="751" w:type="dxa"/>
        <w:tblCellMar>
          <w:top w:w="12" w:type="dxa"/>
        </w:tblCellMar>
        <w:tblLook w:val="04A0" w:firstRow="1" w:lastRow="0" w:firstColumn="1" w:lastColumn="0" w:noHBand="0" w:noVBand="1"/>
      </w:tblPr>
      <w:tblGrid>
        <w:gridCol w:w="3756"/>
        <w:gridCol w:w="3459"/>
        <w:gridCol w:w="1664"/>
        <w:gridCol w:w="3423"/>
        <w:gridCol w:w="3077"/>
      </w:tblGrid>
      <w:tr w:rsidR="00060FC1">
        <w:trPr>
          <w:trHeight w:val="324"/>
        </w:trPr>
        <w:tc>
          <w:tcPr>
            <w:tcW w:w="12302" w:type="dxa"/>
            <w:gridSpan w:val="4"/>
            <w:vMerge w:val="restart"/>
            <w:tcBorders>
              <w:top w:val="single" w:sz="8" w:space="0" w:color="231F20"/>
              <w:left w:val="single" w:sz="8" w:space="0" w:color="231F20"/>
              <w:bottom w:val="single" w:sz="8" w:space="0" w:color="231F20"/>
              <w:right w:val="single" w:sz="8" w:space="0" w:color="231F20"/>
            </w:tcBorders>
          </w:tcPr>
          <w:p w:rsidR="00060FC1" w:rsidRDefault="009B656D">
            <w:pPr>
              <w:ind w:left="38"/>
            </w:pPr>
            <w:r>
              <w:rPr>
                <w:b/>
                <w:color w:val="007F97"/>
                <w:sz w:val="24"/>
              </w:rPr>
              <w:t xml:space="preserve">Key indicator 4: </w:t>
            </w:r>
            <w:r>
              <w:rPr>
                <w:color w:val="007F97"/>
                <w:sz w:val="24"/>
              </w:rPr>
              <w:t>Broader experience of a range of sports and activities offered to all pupils</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41"/>
              <w:jc w:val="both"/>
            </w:pPr>
            <w:r>
              <w:rPr>
                <w:color w:val="231F20"/>
                <w:sz w:val="24"/>
              </w:rPr>
              <w:t>Percentage of total allocation:</w:t>
            </w:r>
            <w:r>
              <w:rPr>
                <w:sz w:val="24"/>
              </w:rPr>
              <w:t xml:space="preserve"> </w:t>
            </w:r>
          </w:p>
        </w:tc>
      </w:tr>
      <w:tr w:rsidR="00060FC1">
        <w:trPr>
          <w:trHeight w:val="327"/>
        </w:trPr>
        <w:tc>
          <w:tcPr>
            <w:tcW w:w="0" w:type="auto"/>
            <w:gridSpan w:val="4"/>
            <w:vMerge/>
            <w:tcBorders>
              <w:top w:val="nil"/>
              <w:left w:val="single" w:sz="8" w:space="0" w:color="231F20"/>
              <w:bottom w:val="single" w:sz="8" w:space="0" w:color="231F20"/>
              <w:right w:val="single" w:sz="8" w:space="0" w:color="231F20"/>
            </w:tcBorders>
          </w:tcPr>
          <w:p w:rsidR="00060FC1" w:rsidRDefault="00060FC1"/>
        </w:tc>
        <w:tc>
          <w:tcPr>
            <w:tcW w:w="3077" w:type="dxa"/>
            <w:tcBorders>
              <w:top w:val="single" w:sz="8" w:space="0" w:color="231F20"/>
              <w:left w:val="single" w:sz="8" w:space="0" w:color="231F20"/>
              <w:bottom w:val="single" w:sz="8" w:space="0" w:color="231F20"/>
              <w:right w:val="single" w:sz="8" w:space="0" w:color="231F20"/>
            </w:tcBorders>
          </w:tcPr>
          <w:p w:rsidR="00060FC1" w:rsidRDefault="006159E1">
            <w:pPr>
              <w:ind w:left="22"/>
              <w:jc w:val="center"/>
            </w:pPr>
            <w:r>
              <w:t>36%</w:t>
            </w:r>
          </w:p>
        </w:tc>
      </w:tr>
      <w:tr w:rsidR="00060FC1">
        <w:trPr>
          <w:trHeight w:val="418"/>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18"/>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1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1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12"/>
            </w:pPr>
            <w:r>
              <w:rPr>
                <w:rFonts w:ascii="Times New Roman" w:eastAsia="Times New Roman" w:hAnsi="Times New Roman" w:cs="Times New Roman"/>
                <w:sz w:val="24"/>
              </w:rPr>
              <w:t xml:space="preserve"> </w:t>
            </w:r>
          </w:p>
        </w:tc>
      </w:tr>
      <w:tr w:rsidR="00060FC1">
        <w:trPr>
          <w:trHeight w:val="344"/>
        </w:trPr>
        <w:tc>
          <w:tcPr>
            <w:tcW w:w="3756" w:type="dxa"/>
            <w:tcBorders>
              <w:top w:val="single" w:sz="8" w:space="0" w:color="231F20"/>
              <w:left w:val="single" w:sz="8" w:space="0" w:color="231F20"/>
              <w:bottom w:val="nil"/>
              <w:right w:val="single" w:sz="8" w:space="0" w:color="231F20"/>
            </w:tcBorders>
          </w:tcPr>
          <w:p w:rsidR="00060FC1" w:rsidRDefault="009B656D">
            <w:pPr>
              <w:ind w:left="89"/>
            </w:pPr>
            <w:r>
              <w:rPr>
                <w:color w:val="231F20"/>
                <w:sz w:val="24"/>
              </w:rPr>
              <w:t>Your school focus should be clear</w:t>
            </w:r>
            <w:r>
              <w:rPr>
                <w:sz w:val="24"/>
              </w:rPr>
              <w:t xml:space="preserve"> </w:t>
            </w:r>
          </w:p>
        </w:tc>
        <w:tc>
          <w:tcPr>
            <w:tcW w:w="3459" w:type="dxa"/>
            <w:tcBorders>
              <w:top w:val="single" w:sz="8" w:space="0" w:color="231F20"/>
              <w:left w:val="single" w:sz="8" w:space="0" w:color="231F20"/>
              <w:bottom w:val="nil"/>
              <w:right w:val="single" w:sz="8" w:space="0" w:color="231F20"/>
            </w:tcBorders>
          </w:tcPr>
          <w:p w:rsidR="00060FC1" w:rsidRDefault="009B656D">
            <w:pPr>
              <w:ind w:left="89"/>
            </w:pPr>
            <w:r>
              <w:rPr>
                <w:color w:val="231F20"/>
                <w:sz w:val="24"/>
              </w:rPr>
              <w:t>Make sure your actions to</w:t>
            </w:r>
            <w:r>
              <w:rPr>
                <w:sz w:val="24"/>
              </w:rPr>
              <w:t xml:space="preserve"> </w:t>
            </w:r>
          </w:p>
        </w:tc>
        <w:tc>
          <w:tcPr>
            <w:tcW w:w="1664" w:type="dxa"/>
            <w:tcBorders>
              <w:top w:val="single" w:sz="8" w:space="0" w:color="231F20"/>
              <w:left w:val="single" w:sz="8" w:space="0" w:color="231F20"/>
              <w:bottom w:val="nil"/>
              <w:right w:val="single" w:sz="8" w:space="0" w:color="231F20"/>
            </w:tcBorders>
          </w:tcPr>
          <w:p w:rsidR="00060FC1" w:rsidRDefault="009B656D">
            <w:pPr>
              <w:ind w:left="8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rsidR="00060FC1" w:rsidRDefault="009B656D">
            <w:pPr>
              <w:ind w:left="89"/>
            </w:pPr>
            <w:r>
              <w:rPr>
                <w:color w:val="231F20"/>
                <w:sz w:val="24"/>
              </w:rPr>
              <w:t>Evidence of 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rsidR="00060FC1" w:rsidRDefault="009B656D">
            <w:pPr>
              <w:ind w:left="91"/>
            </w:pPr>
            <w:r>
              <w:rPr>
                <w:color w:val="231F20"/>
                <w:sz w:val="24"/>
              </w:rPr>
              <w:t>Sustainability and suggested</w:t>
            </w:r>
            <w:r>
              <w:rPr>
                <w:sz w:val="24"/>
              </w:rPr>
              <w:t xml:space="preserve"> </w:t>
            </w:r>
          </w:p>
        </w:tc>
      </w:tr>
      <w:tr w:rsidR="00060FC1">
        <w:trPr>
          <w:trHeight w:val="294"/>
        </w:trPr>
        <w:tc>
          <w:tcPr>
            <w:tcW w:w="3756" w:type="dxa"/>
            <w:tcBorders>
              <w:top w:val="nil"/>
              <w:left w:val="single" w:sz="8" w:space="0" w:color="231F20"/>
              <w:bottom w:val="nil"/>
              <w:right w:val="single" w:sz="8" w:space="0" w:color="231F20"/>
            </w:tcBorders>
          </w:tcPr>
          <w:p w:rsidR="00060FC1" w:rsidRDefault="009B656D">
            <w:pPr>
              <w:ind w:left="89"/>
            </w:pPr>
            <w:r>
              <w:rPr>
                <w:color w:val="231F20"/>
                <w:sz w:val="24"/>
              </w:rPr>
              <w:t>what you want the pupils to know</w:t>
            </w:r>
            <w:r>
              <w:rPr>
                <w:sz w:val="24"/>
              </w:rPr>
              <w:t xml:space="preserve"> </w:t>
            </w:r>
          </w:p>
        </w:tc>
        <w:tc>
          <w:tcPr>
            <w:tcW w:w="3459" w:type="dxa"/>
            <w:tcBorders>
              <w:top w:val="nil"/>
              <w:left w:val="single" w:sz="8" w:space="0" w:color="231F20"/>
              <w:bottom w:val="nil"/>
              <w:right w:val="single" w:sz="8" w:space="0" w:color="231F20"/>
            </w:tcBorders>
          </w:tcPr>
          <w:p w:rsidR="00060FC1" w:rsidRDefault="009B656D">
            <w:pPr>
              <w:ind w:left="89"/>
            </w:pPr>
            <w:r>
              <w:rPr>
                <w:color w:val="231F20"/>
                <w:sz w:val="24"/>
              </w:rPr>
              <w:t>achieve are linked to your</w:t>
            </w:r>
            <w:r>
              <w:rPr>
                <w:sz w:val="24"/>
              </w:rPr>
              <w:t xml:space="preserve"> </w:t>
            </w:r>
          </w:p>
        </w:tc>
        <w:tc>
          <w:tcPr>
            <w:tcW w:w="1664" w:type="dxa"/>
            <w:tcBorders>
              <w:top w:val="nil"/>
              <w:left w:val="single" w:sz="8" w:space="0" w:color="231F20"/>
              <w:bottom w:val="nil"/>
              <w:right w:val="single" w:sz="8" w:space="0" w:color="231F20"/>
            </w:tcBorders>
          </w:tcPr>
          <w:p w:rsidR="00060FC1" w:rsidRDefault="009B656D">
            <w:pPr>
              <w:ind w:left="89"/>
            </w:pPr>
            <w:r>
              <w:rPr>
                <w:color w:val="231F20"/>
                <w:sz w:val="24"/>
              </w:rPr>
              <w:t>allocated:</w:t>
            </w:r>
            <w:r>
              <w:rPr>
                <w:sz w:val="24"/>
              </w:rPr>
              <w:t xml:space="preserve"> </w:t>
            </w:r>
          </w:p>
        </w:tc>
        <w:tc>
          <w:tcPr>
            <w:tcW w:w="3423" w:type="dxa"/>
            <w:tcBorders>
              <w:top w:val="nil"/>
              <w:left w:val="single" w:sz="8" w:space="0" w:color="231F20"/>
              <w:bottom w:val="nil"/>
              <w:right w:val="single" w:sz="8" w:space="0" w:color="231F20"/>
            </w:tcBorders>
          </w:tcPr>
          <w:p w:rsidR="00060FC1" w:rsidRDefault="009B656D">
            <w:pPr>
              <w:ind w:left="89"/>
            </w:pPr>
            <w:r>
              <w:rPr>
                <w:color w:val="231F20"/>
                <w:sz w:val="24"/>
              </w:rPr>
              <w:t>pupils now know and what</w:t>
            </w:r>
            <w:r>
              <w:rPr>
                <w:sz w:val="24"/>
              </w:rPr>
              <w:t xml:space="preserve"> </w:t>
            </w:r>
          </w:p>
        </w:tc>
        <w:tc>
          <w:tcPr>
            <w:tcW w:w="3077" w:type="dxa"/>
            <w:tcBorders>
              <w:top w:val="nil"/>
              <w:left w:val="single" w:sz="8" w:space="0" w:color="231F20"/>
              <w:bottom w:val="nil"/>
              <w:right w:val="single" w:sz="8" w:space="0" w:color="231F20"/>
            </w:tcBorders>
          </w:tcPr>
          <w:p w:rsidR="00060FC1" w:rsidRDefault="009B656D">
            <w:pPr>
              <w:ind w:left="91"/>
            </w:pPr>
            <w:r>
              <w:rPr>
                <w:color w:val="231F20"/>
                <w:sz w:val="24"/>
              </w:rPr>
              <w:t>next steps:</w:t>
            </w:r>
            <w:r>
              <w:rPr>
                <w:sz w:val="24"/>
              </w:rPr>
              <w:t xml:space="preserve"> </w:t>
            </w:r>
          </w:p>
        </w:tc>
      </w:tr>
      <w:tr w:rsidR="00060FC1">
        <w:trPr>
          <w:trHeight w:val="290"/>
        </w:trPr>
        <w:tc>
          <w:tcPr>
            <w:tcW w:w="3756" w:type="dxa"/>
            <w:tcBorders>
              <w:top w:val="nil"/>
              <w:left w:val="single" w:sz="8" w:space="0" w:color="231F20"/>
              <w:bottom w:val="nil"/>
              <w:right w:val="single" w:sz="8" w:space="0" w:color="231F20"/>
            </w:tcBorders>
          </w:tcPr>
          <w:p w:rsidR="00060FC1" w:rsidRDefault="009B656D">
            <w:pPr>
              <w:ind w:left="89"/>
            </w:pPr>
            <w:r>
              <w:rPr>
                <w:color w:val="231F20"/>
                <w:sz w:val="24"/>
              </w:rPr>
              <w:t>and be able to do and about</w:t>
            </w:r>
            <w:r>
              <w:rPr>
                <w:sz w:val="24"/>
              </w:rPr>
              <w:t xml:space="preserve"> </w:t>
            </w:r>
          </w:p>
        </w:tc>
        <w:tc>
          <w:tcPr>
            <w:tcW w:w="3459" w:type="dxa"/>
            <w:tcBorders>
              <w:top w:val="nil"/>
              <w:left w:val="single" w:sz="8" w:space="0" w:color="231F20"/>
              <w:bottom w:val="nil"/>
              <w:right w:val="single" w:sz="8" w:space="0" w:color="231F20"/>
            </w:tcBorders>
          </w:tcPr>
          <w:p w:rsidR="00060FC1" w:rsidRDefault="009B656D">
            <w:pPr>
              <w:ind w:left="89"/>
            </w:pPr>
            <w:r>
              <w:rPr>
                <w:color w:val="231F20"/>
                <w:sz w:val="24"/>
              </w:rPr>
              <w:t>intentions:</w:t>
            </w:r>
            <w:r>
              <w:rPr>
                <w:sz w:val="24"/>
              </w:rPr>
              <w:t xml:space="preserve"> </w:t>
            </w:r>
          </w:p>
        </w:tc>
        <w:tc>
          <w:tcPr>
            <w:tcW w:w="1664" w:type="dxa"/>
            <w:tcBorders>
              <w:top w:val="nil"/>
              <w:left w:val="single" w:sz="8" w:space="0" w:color="231F20"/>
              <w:bottom w:val="nil"/>
              <w:right w:val="single" w:sz="8" w:space="0" w:color="231F20"/>
            </w:tcBorders>
          </w:tcPr>
          <w:p w:rsidR="00060FC1" w:rsidRDefault="009B656D">
            <w:pPr>
              <w:ind w:left="10"/>
            </w:pPr>
            <w:r>
              <w:rPr>
                <w:sz w:val="24"/>
              </w:rPr>
              <w:t xml:space="preserve"> </w:t>
            </w:r>
          </w:p>
        </w:tc>
        <w:tc>
          <w:tcPr>
            <w:tcW w:w="3423" w:type="dxa"/>
            <w:tcBorders>
              <w:top w:val="nil"/>
              <w:left w:val="single" w:sz="8" w:space="0" w:color="231F20"/>
              <w:bottom w:val="nil"/>
              <w:right w:val="single" w:sz="8" w:space="0" w:color="231F20"/>
            </w:tcBorders>
          </w:tcPr>
          <w:p w:rsidR="00060FC1" w:rsidRDefault="009B656D">
            <w:pPr>
              <w:ind w:left="89"/>
            </w:pPr>
            <w:r>
              <w:rPr>
                <w:color w:val="231F20"/>
                <w:sz w:val="24"/>
              </w:rPr>
              <w:t>can they now do? What has</w:t>
            </w:r>
            <w:r>
              <w:rPr>
                <w:sz w:val="24"/>
              </w:rPr>
              <w:t xml:space="preserve"> </w:t>
            </w:r>
          </w:p>
        </w:tc>
        <w:tc>
          <w:tcPr>
            <w:tcW w:w="3077" w:type="dxa"/>
            <w:tcBorders>
              <w:top w:val="nil"/>
              <w:left w:val="single" w:sz="8" w:space="0" w:color="231F20"/>
              <w:bottom w:val="nil"/>
              <w:right w:val="single" w:sz="8" w:space="0" w:color="231F20"/>
            </w:tcBorders>
          </w:tcPr>
          <w:p w:rsidR="00060FC1" w:rsidRDefault="009B656D">
            <w:pPr>
              <w:ind w:left="12"/>
            </w:pPr>
            <w:r>
              <w:rPr>
                <w:sz w:val="24"/>
              </w:rPr>
              <w:t xml:space="preserve"> </w:t>
            </w:r>
          </w:p>
        </w:tc>
      </w:tr>
      <w:tr w:rsidR="00060FC1">
        <w:trPr>
          <w:trHeight w:val="591"/>
        </w:trPr>
        <w:tc>
          <w:tcPr>
            <w:tcW w:w="3756" w:type="dxa"/>
            <w:tcBorders>
              <w:top w:val="nil"/>
              <w:left w:val="single" w:sz="8" w:space="0" w:color="231F20"/>
              <w:bottom w:val="single" w:sz="8" w:space="0" w:color="231F20"/>
              <w:right w:val="single" w:sz="8" w:space="0" w:color="231F20"/>
            </w:tcBorders>
          </w:tcPr>
          <w:p w:rsidR="00060FC1" w:rsidRDefault="009B656D">
            <w:pPr>
              <w:ind w:left="89"/>
              <w:jc w:val="both"/>
            </w:pP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59" w:type="dxa"/>
            <w:tcBorders>
              <w:top w:val="nil"/>
              <w:left w:val="single" w:sz="8" w:space="0" w:color="231F20"/>
              <w:bottom w:val="single" w:sz="8" w:space="0" w:color="231F20"/>
              <w:right w:val="single" w:sz="8" w:space="0" w:color="231F20"/>
            </w:tcBorders>
          </w:tcPr>
          <w:p w:rsidR="00060FC1" w:rsidRDefault="009B656D">
            <w:pPr>
              <w:ind w:left="10"/>
            </w:pPr>
            <w:r>
              <w:rPr>
                <w:sz w:val="24"/>
              </w:rPr>
              <w:t xml:space="preserve"> </w:t>
            </w:r>
          </w:p>
          <w:p w:rsidR="00060FC1" w:rsidRDefault="009B656D">
            <w:pPr>
              <w:ind w:left="10"/>
            </w:pPr>
            <w:r>
              <w:rPr>
                <w:sz w:val="24"/>
              </w:rPr>
              <w:t xml:space="preserve"> </w:t>
            </w:r>
          </w:p>
        </w:tc>
        <w:tc>
          <w:tcPr>
            <w:tcW w:w="1664" w:type="dxa"/>
            <w:tcBorders>
              <w:top w:val="nil"/>
              <w:left w:val="single" w:sz="8" w:space="0" w:color="231F20"/>
              <w:bottom w:val="single" w:sz="8" w:space="0" w:color="231F20"/>
              <w:right w:val="single" w:sz="8" w:space="0" w:color="231F20"/>
            </w:tcBorders>
          </w:tcPr>
          <w:p w:rsidR="00060FC1" w:rsidRDefault="009B656D">
            <w:pPr>
              <w:ind w:left="10"/>
            </w:pPr>
            <w:r>
              <w:rPr>
                <w:sz w:val="24"/>
              </w:rPr>
              <w:t xml:space="preserve"> </w:t>
            </w:r>
          </w:p>
          <w:p w:rsidR="00060FC1" w:rsidRDefault="009B656D">
            <w:pPr>
              <w:ind w:left="10"/>
            </w:pPr>
            <w:r>
              <w:rPr>
                <w:sz w:val="24"/>
              </w:rPr>
              <w:t xml:space="preserve"> </w:t>
            </w:r>
          </w:p>
        </w:tc>
        <w:tc>
          <w:tcPr>
            <w:tcW w:w="3423" w:type="dxa"/>
            <w:tcBorders>
              <w:top w:val="nil"/>
              <w:left w:val="single" w:sz="8" w:space="0" w:color="231F20"/>
              <w:bottom w:val="single" w:sz="8" w:space="0" w:color="231F20"/>
              <w:right w:val="single" w:sz="8" w:space="0" w:color="231F20"/>
            </w:tcBorders>
          </w:tcPr>
          <w:p w:rsidR="00060FC1" w:rsidRDefault="009B656D">
            <w:pPr>
              <w:ind w:left="89"/>
            </w:pPr>
            <w:proofErr w:type="gramStart"/>
            <w:r>
              <w:rPr>
                <w:color w:val="231F20"/>
                <w:sz w:val="24"/>
              </w:rPr>
              <w:t>changed</w:t>
            </w:r>
            <w:proofErr w:type="gramEnd"/>
            <w:r>
              <w:rPr>
                <w:color w:val="231F20"/>
                <w:sz w:val="24"/>
              </w:rPr>
              <w:t>?:</w:t>
            </w:r>
            <w:r>
              <w:rPr>
                <w:sz w:val="24"/>
              </w:rPr>
              <w:t xml:space="preserve"> </w:t>
            </w:r>
          </w:p>
          <w:p w:rsidR="00060FC1" w:rsidRDefault="009B656D">
            <w:pPr>
              <w:ind w:left="10"/>
            </w:pPr>
            <w:r>
              <w:rPr>
                <w:sz w:val="24"/>
              </w:rPr>
              <w:t xml:space="preserve"> </w:t>
            </w:r>
          </w:p>
        </w:tc>
        <w:tc>
          <w:tcPr>
            <w:tcW w:w="3077" w:type="dxa"/>
            <w:tcBorders>
              <w:top w:val="nil"/>
              <w:left w:val="single" w:sz="8" w:space="0" w:color="231F20"/>
              <w:bottom w:val="single" w:sz="8" w:space="0" w:color="231F20"/>
              <w:right w:val="single" w:sz="8" w:space="0" w:color="231F20"/>
            </w:tcBorders>
          </w:tcPr>
          <w:p w:rsidR="00060FC1" w:rsidRDefault="009B656D">
            <w:pPr>
              <w:ind w:left="12"/>
            </w:pPr>
            <w:r>
              <w:rPr>
                <w:sz w:val="24"/>
              </w:rPr>
              <w:t xml:space="preserve"> </w:t>
            </w:r>
          </w:p>
          <w:p w:rsidR="00060FC1" w:rsidRDefault="009B656D">
            <w:pPr>
              <w:ind w:left="12"/>
            </w:pPr>
            <w:r>
              <w:rPr>
                <w:sz w:val="24"/>
              </w:rPr>
              <w:t xml:space="preserve"> </w:t>
            </w:r>
          </w:p>
        </w:tc>
      </w:tr>
      <w:tr w:rsidR="00060FC1">
        <w:trPr>
          <w:trHeight w:val="3536"/>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38"/>
            </w:pPr>
            <w:r>
              <w:rPr>
                <w:sz w:val="24"/>
              </w:rPr>
              <w:t xml:space="preserve">Offer of a broad range of sports and activities through weekly afterschool clubs. </w:t>
            </w:r>
          </w:p>
        </w:tc>
        <w:tc>
          <w:tcPr>
            <w:tcW w:w="3459" w:type="dxa"/>
            <w:tcBorders>
              <w:top w:val="single" w:sz="8" w:space="0" w:color="231F20"/>
              <w:left w:val="single" w:sz="8" w:space="0" w:color="231F20"/>
              <w:bottom w:val="single" w:sz="8" w:space="0" w:color="231F20"/>
              <w:right w:val="single" w:sz="8" w:space="0" w:color="231F20"/>
            </w:tcBorders>
          </w:tcPr>
          <w:p w:rsidR="00060FC1" w:rsidRDefault="009B656D">
            <w:pPr>
              <w:ind w:left="10"/>
            </w:pPr>
            <w:r>
              <w:rPr>
                <w:sz w:val="24"/>
              </w:rPr>
              <w:t xml:space="preserve"> </w:t>
            </w:r>
          </w:p>
        </w:tc>
        <w:tc>
          <w:tcPr>
            <w:tcW w:w="1664" w:type="dxa"/>
            <w:tcBorders>
              <w:top w:val="single" w:sz="8" w:space="0" w:color="231F20"/>
              <w:left w:val="single" w:sz="8" w:space="0" w:color="231F20"/>
              <w:bottom w:val="single" w:sz="8" w:space="0" w:color="231F20"/>
              <w:right w:val="single" w:sz="8" w:space="0" w:color="231F20"/>
            </w:tcBorders>
          </w:tcPr>
          <w:p w:rsidR="00060FC1" w:rsidRDefault="009B656D">
            <w:pPr>
              <w:ind w:left="10" w:right="24"/>
              <w:jc w:val="both"/>
            </w:pPr>
            <w:r>
              <w:rPr>
                <w:sz w:val="24"/>
              </w:rPr>
              <w:t>£3450 (cover staffing costs for additional clubs/</w:t>
            </w:r>
          </w:p>
          <w:p w:rsidR="00060FC1" w:rsidRDefault="009B656D">
            <w:pPr>
              <w:ind w:left="10"/>
            </w:pPr>
            <w:r>
              <w:rPr>
                <w:sz w:val="24"/>
              </w:rPr>
              <w:t xml:space="preserve">competitions) </w:t>
            </w:r>
          </w:p>
          <w:p w:rsidR="00060FC1" w:rsidRDefault="009B656D">
            <w:pPr>
              <w:ind w:left="10"/>
            </w:pPr>
            <w:r>
              <w:rPr>
                <w:sz w:val="24"/>
              </w:rPr>
              <w:t xml:space="preserve"> </w:t>
            </w:r>
          </w:p>
          <w:p w:rsidR="00060FC1" w:rsidRDefault="009B656D">
            <w:pPr>
              <w:ind w:left="10"/>
            </w:pPr>
            <w:r>
              <w:rPr>
                <w:sz w:val="24"/>
              </w:rPr>
              <w:t xml:space="preserve">Capacity to pay for an additional </w:t>
            </w:r>
          </w:p>
          <w:p w:rsidR="00060FC1" w:rsidRDefault="009B656D">
            <w:pPr>
              <w:ind w:left="10"/>
            </w:pPr>
            <w:r>
              <w:rPr>
                <w:sz w:val="24"/>
              </w:rPr>
              <w:t xml:space="preserve">5 x </w:t>
            </w:r>
          </w:p>
          <w:p w:rsidR="00060FC1" w:rsidRDefault="009B656D">
            <w:pPr>
              <w:ind w:left="10"/>
            </w:pPr>
            <w:r>
              <w:rPr>
                <w:sz w:val="24"/>
              </w:rPr>
              <w:t xml:space="preserve">Breakfast/after school sports club hours at £15 per hour)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144"/>
            </w:pPr>
            <w:r>
              <w:rPr>
                <w:sz w:val="24"/>
              </w:rPr>
              <w:t xml:space="preserve">All children will have the chance to participate in sports and </w:t>
            </w:r>
          </w:p>
          <w:p w:rsidR="00060FC1" w:rsidRDefault="009B656D">
            <w:pPr>
              <w:ind w:left="144" w:hanging="166"/>
            </w:pPr>
            <w:r>
              <w:rPr>
                <w:sz w:val="24"/>
              </w:rPr>
              <w:t xml:space="preserve"> activities that are not part of the routine P.E curriculum. </w:t>
            </w:r>
          </w:p>
          <w:p w:rsidR="00060FC1" w:rsidRDefault="009B656D">
            <w:pPr>
              <w:ind w:left="10"/>
            </w:pP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ED7C5F" w:rsidRPr="00ED7C5F" w:rsidRDefault="00ED7C5F" w:rsidP="00ED7C5F">
            <w:pPr>
              <w:ind w:left="12"/>
              <w:rPr>
                <w:sz w:val="24"/>
              </w:rPr>
            </w:pPr>
          </w:p>
        </w:tc>
      </w:tr>
      <w:tr w:rsidR="00060FC1" w:rsidTr="00ED7C5F">
        <w:trPr>
          <w:trHeight w:val="2804"/>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38"/>
            </w:pPr>
            <w:r>
              <w:rPr>
                <w:sz w:val="24"/>
              </w:rPr>
              <w:t xml:space="preserve">Purchase of specialist coaching and resources to facilitate a broader range of sports and activities in after school clubs. </w:t>
            </w:r>
          </w:p>
        </w:tc>
        <w:tc>
          <w:tcPr>
            <w:tcW w:w="3459" w:type="dxa"/>
            <w:tcBorders>
              <w:top w:val="single" w:sz="8" w:space="0" w:color="231F20"/>
              <w:left w:val="single" w:sz="8" w:space="0" w:color="231F20"/>
              <w:bottom w:val="single" w:sz="8" w:space="0" w:color="231F20"/>
              <w:right w:val="single" w:sz="8" w:space="0" w:color="231F20"/>
            </w:tcBorders>
          </w:tcPr>
          <w:p w:rsidR="00060FC1" w:rsidRDefault="009B656D">
            <w:pPr>
              <w:ind w:left="10"/>
            </w:pPr>
            <w:r>
              <w:rPr>
                <w:sz w:val="24"/>
              </w:rPr>
              <w:t xml:space="preserve">-Purchase quality dance coaching for Autumn 1 to offer curriculum sessions and breakfast club to promote and raise profile of dance in school. </w:t>
            </w:r>
          </w:p>
        </w:tc>
        <w:tc>
          <w:tcPr>
            <w:tcW w:w="1664" w:type="dxa"/>
            <w:tcBorders>
              <w:top w:val="single" w:sz="8" w:space="0" w:color="231F20"/>
              <w:left w:val="single" w:sz="8" w:space="0" w:color="231F20"/>
              <w:bottom w:val="single" w:sz="8" w:space="0" w:color="231F20"/>
              <w:right w:val="single" w:sz="8" w:space="0" w:color="231F20"/>
            </w:tcBorders>
          </w:tcPr>
          <w:p w:rsidR="00FC51BE" w:rsidRPr="00FC51BE" w:rsidRDefault="00FC51BE" w:rsidP="00FC51BE">
            <w:pPr>
              <w:ind w:left="10"/>
              <w:rPr>
                <w:sz w:val="24"/>
              </w:rPr>
            </w:pPr>
            <w:r w:rsidRPr="00FC51BE">
              <w:rPr>
                <w:sz w:val="24"/>
              </w:rPr>
              <w:t>Orienteering £1700</w:t>
            </w:r>
          </w:p>
          <w:p w:rsidR="00FC51BE" w:rsidRPr="00FC51BE" w:rsidRDefault="00FC51BE" w:rsidP="00FC51BE">
            <w:pPr>
              <w:ind w:left="10"/>
              <w:rPr>
                <w:sz w:val="24"/>
              </w:rPr>
            </w:pPr>
            <w:r w:rsidRPr="00FC51BE">
              <w:rPr>
                <w:sz w:val="24"/>
              </w:rPr>
              <w:t>Skateboard sessions</w:t>
            </w:r>
          </w:p>
          <w:p w:rsidR="00FC51BE" w:rsidRPr="00FC51BE" w:rsidRDefault="00FC51BE" w:rsidP="00FC51BE">
            <w:pPr>
              <w:ind w:left="10"/>
              <w:rPr>
                <w:sz w:val="24"/>
              </w:rPr>
            </w:pPr>
            <w:r w:rsidRPr="00FC51BE">
              <w:rPr>
                <w:sz w:val="24"/>
              </w:rPr>
              <w:t>£840</w:t>
            </w:r>
          </w:p>
          <w:p w:rsidR="00FC51BE" w:rsidRPr="00FC51BE" w:rsidRDefault="00FC51BE" w:rsidP="00FC51BE">
            <w:pPr>
              <w:ind w:left="10"/>
              <w:rPr>
                <w:sz w:val="24"/>
              </w:rPr>
            </w:pPr>
            <w:r w:rsidRPr="00FC51BE">
              <w:rPr>
                <w:sz w:val="24"/>
              </w:rPr>
              <w:t xml:space="preserve">Martial arts  </w:t>
            </w:r>
          </w:p>
          <w:p w:rsidR="00060FC1" w:rsidRDefault="00FC51BE" w:rsidP="00FC51BE">
            <w:pPr>
              <w:ind w:left="10"/>
            </w:pPr>
            <w:r w:rsidRPr="00FC51BE">
              <w:rPr>
                <w:sz w:val="24"/>
              </w:rPr>
              <w:t xml:space="preserve"> £60 x 2 x 6= £720</w:t>
            </w:r>
          </w:p>
          <w:p w:rsidR="00060FC1" w:rsidRDefault="00060FC1">
            <w:pPr>
              <w:ind w:left="10"/>
            </w:pP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10"/>
            </w:pPr>
            <w:r>
              <w:rPr>
                <w:sz w:val="24"/>
              </w:rPr>
              <w:t xml:space="preserve">This will allow children to participate in sports and activities that are not part of the routine P.E curriculum and provide higher quality experiences than what we currently offer.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060FC1" w:rsidP="00ED7C5F">
            <w:pPr>
              <w:spacing w:after="38" w:line="242" w:lineRule="auto"/>
              <w:ind w:left="12"/>
            </w:pPr>
          </w:p>
        </w:tc>
      </w:tr>
    </w:tbl>
    <w:p w:rsidR="00060FC1" w:rsidRDefault="00060FC1">
      <w:pPr>
        <w:spacing w:after="0"/>
        <w:ind w:right="88"/>
      </w:pPr>
    </w:p>
    <w:p w:rsidR="003E6A9F" w:rsidRDefault="003E6A9F">
      <w:pPr>
        <w:spacing w:after="0"/>
        <w:ind w:right="88"/>
      </w:pPr>
    </w:p>
    <w:p w:rsidR="003E6A9F" w:rsidRDefault="003E6A9F">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FC51BE" w:rsidRDefault="00FC51BE">
      <w:pPr>
        <w:spacing w:after="0"/>
        <w:ind w:right="88"/>
      </w:pPr>
    </w:p>
    <w:p w:rsidR="003E6A9F" w:rsidRDefault="003E6A9F">
      <w:pPr>
        <w:spacing w:after="0"/>
        <w:ind w:right="88"/>
      </w:pPr>
    </w:p>
    <w:tbl>
      <w:tblPr>
        <w:tblStyle w:val="TableGrid"/>
        <w:tblW w:w="15379" w:type="dxa"/>
        <w:tblInd w:w="751" w:type="dxa"/>
        <w:tblCellMar>
          <w:top w:w="12" w:type="dxa"/>
          <w:left w:w="10" w:type="dxa"/>
        </w:tblCellMar>
        <w:tblLook w:val="04A0" w:firstRow="1" w:lastRow="0" w:firstColumn="1" w:lastColumn="0" w:noHBand="0" w:noVBand="1"/>
      </w:tblPr>
      <w:tblGrid>
        <w:gridCol w:w="3756"/>
        <w:gridCol w:w="3459"/>
        <w:gridCol w:w="1664"/>
        <w:gridCol w:w="3423"/>
        <w:gridCol w:w="3077"/>
      </w:tblGrid>
      <w:tr w:rsidR="00060FC1">
        <w:trPr>
          <w:trHeight w:val="372"/>
        </w:trPr>
        <w:tc>
          <w:tcPr>
            <w:tcW w:w="12302" w:type="dxa"/>
            <w:gridSpan w:val="4"/>
            <w:vMerge w:val="restart"/>
            <w:tcBorders>
              <w:top w:val="single" w:sz="8" w:space="0" w:color="231F20"/>
              <w:left w:val="single" w:sz="8" w:space="0" w:color="231F20"/>
              <w:bottom w:val="single" w:sz="8" w:space="0" w:color="231F20"/>
              <w:right w:val="single" w:sz="8" w:space="0" w:color="231F20"/>
            </w:tcBorders>
          </w:tcPr>
          <w:p w:rsidR="00060FC1" w:rsidRDefault="009B656D">
            <w:pPr>
              <w:ind w:left="29"/>
            </w:pPr>
            <w:r>
              <w:rPr>
                <w:b/>
                <w:color w:val="007F97"/>
                <w:sz w:val="24"/>
              </w:rPr>
              <w:t xml:space="preserve">Key indicator 5: </w:t>
            </w:r>
            <w:r>
              <w:rPr>
                <w:color w:val="007F97"/>
                <w:sz w:val="24"/>
              </w:rPr>
              <w:t>Increased participation in competitive sport</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31"/>
              <w:jc w:val="both"/>
            </w:pPr>
            <w:r>
              <w:rPr>
                <w:color w:val="231F20"/>
                <w:sz w:val="24"/>
              </w:rPr>
              <w:t>Percentage of total allocation:</w:t>
            </w:r>
            <w:r>
              <w:rPr>
                <w:sz w:val="24"/>
              </w:rPr>
              <w:t xml:space="preserve"> </w:t>
            </w:r>
          </w:p>
        </w:tc>
      </w:tr>
      <w:tr w:rsidR="00060FC1">
        <w:trPr>
          <w:trHeight w:val="317"/>
        </w:trPr>
        <w:tc>
          <w:tcPr>
            <w:tcW w:w="0" w:type="auto"/>
            <w:gridSpan w:val="4"/>
            <w:vMerge/>
            <w:tcBorders>
              <w:top w:val="nil"/>
              <w:left w:val="single" w:sz="8" w:space="0" w:color="231F20"/>
              <w:bottom w:val="single" w:sz="8" w:space="0" w:color="231F20"/>
              <w:right w:val="single" w:sz="8" w:space="0" w:color="231F20"/>
            </w:tcBorders>
          </w:tcPr>
          <w:p w:rsidR="00060FC1" w:rsidRDefault="00060FC1"/>
        </w:tc>
        <w:tc>
          <w:tcPr>
            <w:tcW w:w="3077" w:type="dxa"/>
            <w:tcBorders>
              <w:top w:val="single" w:sz="8" w:space="0" w:color="231F20"/>
              <w:left w:val="single" w:sz="8" w:space="0" w:color="231F20"/>
              <w:bottom w:val="single" w:sz="8" w:space="0" w:color="231F20"/>
              <w:right w:val="single" w:sz="8" w:space="0" w:color="231F20"/>
            </w:tcBorders>
          </w:tcPr>
          <w:p w:rsidR="00060FC1" w:rsidRDefault="006159E1" w:rsidP="006159E1">
            <w:pPr>
              <w:ind w:left="10"/>
            </w:pPr>
            <w:r>
              <w:t>20%</w:t>
            </w:r>
          </w:p>
        </w:tc>
      </w:tr>
      <w:tr w:rsidR="00060FC1">
        <w:trPr>
          <w:trHeight w:val="422"/>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9"/>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rsidR="00060FC1" w:rsidRDefault="009B656D">
            <w:pPr>
              <w:ind w:left="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2"/>
            </w:pPr>
            <w:r>
              <w:rPr>
                <w:rFonts w:ascii="Times New Roman" w:eastAsia="Times New Roman" w:hAnsi="Times New Roman" w:cs="Times New Roman"/>
                <w:sz w:val="24"/>
              </w:rPr>
              <w:t xml:space="preserve"> </w:t>
            </w:r>
          </w:p>
        </w:tc>
      </w:tr>
      <w:tr w:rsidR="00060FC1">
        <w:trPr>
          <w:trHeight w:val="1548"/>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79" w:right="364"/>
              <w:jc w:val="both"/>
            </w:pPr>
            <w:r>
              <w:rPr>
                <w:color w:val="231F20"/>
                <w:sz w:val="24"/>
              </w:rPr>
              <w:t>Your school focus should be clear</w:t>
            </w:r>
            <w:r>
              <w:rPr>
                <w:sz w:val="24"/>
              </w:rPr>
              <w:t xml:space="preserve"> </w:t>
            </w:r>
            <w:r>
              <w:rPr>
                <w:color w:val="231F20"/>
                <w:sz w:val="24"/>
              </w:rPr>
              <w:t>what you want the pupils to know</w:t>
            </w:r>
            <w:r>
              <w:rPr>
                <w:sz w:val="24"/>
              </w:rPr>
              <w:t xml:space="preserve"> </w:t>
            </w:r>
            <w:r>
              <w:rPr>
                <w:color w:val="231F20"/>
                <w:sz w:val="24"/>
              </w:rPr>
              <w:t>and be able to do and about</w:t>
            </w:r>
            <w:r>
              <w:rPr>
                <w:sz w:val="24"/>
              </w:rPr>
              <w:t xml:space="preserve"> </w:t>
            </w:r>
            <w:r>
              <w:rPr>
                <w:color w:val="231F20"/>
                <w:sz w:val="24"/>
              </w:rPr>
              <w:t>what they need to learn and to</w:t>
            </w:r>
            <w:r>
              <w:rPr>
                <w:sz w:val="24"/>
              </w:rPr>
              <w:t xml:space="preserve"> </w:t>
            </w:r>
            <w:r>
              <w:rPr>
                <w:color w:val="231F20"/>
                <w:sz w:val="24"/>
              </w:rPr>
              <w:t>consolidate through practice:</w:t>
            </w:r>
            <w:r>
              <w:rPr>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060FC1" w:rsidRDefault="009B656D">
            <w:pPr>
              <w:ind w:left="79" w:right="49"/>
            </w:pPr>
            <w:r>
              <w:rPr>
                <w:color w:val="231F20"/>
                <w:sz w:val="24"/>
              </w:rPr>
              <w:t>Make sure your actions to</w:t>
            </w:r>
            <w:r>
              <w:rPr>
                <w:sz w:val="24"/>
              </w:rPr>
              <w:t xml:space="preserve"> </w:t>
            </w:r>
            <w:r>
              <w:rPr>
                <w:color w:val="231F20"/>
                <w:sz w:val="24"/>
              </w:rPr>
              <w:t>achieve are linked to your</w:t>
            </w:r>
            <w:r>
              <w:rPr>
                <w:sz w:val="24"/>
              </w:rPr>
              <w:t xml:space="preserve"> </w:t>
            </w:r>
            <w:r>
              <w:rPr>
                <w:color w:val="231F20"/>
                <w:sz w:val="24"/>
              </w:rPr>
              <w:t>intentions:</w:t>
            </w:r>
            <w:r>
              <w:rPr>
                <w:sz w:val="24"/>
              </w:rPr>
              <w:t xml:space="preserve"> </w:t>
            </w:r>
          </w:p>
        </w:tc>
        <w:tc>
          <w:tcPr>
            <w:tcW w:w="1664" w:type="dxa"/>
            <w:tcBorders>
              <w:top w:val="single" w:sz="8" w:space="0" w:color="231F20"/>
              <w:left w:val="single" w:sz="8" w:space="0" w:color="231F20"/>
              <w:bottom w:val="single" w:sz="8" w:space="0" w:color="231F20"/>
              <w:right w:val="single" w:sz="8" w:space="0" w:color="231F20"/>
            </w:tcBorders>
          </w:tcPr>
          <w:p w:rsidR="00060FC1" w:rsidRDefault="009B656D">
            <w:pPr>
              <w:ind w:left="79"/>
            </w:pPr>
            <w:r>
              <w:rPr>
                <w:color w:val="231F20"/>
                <w:sz w:val="24"/>
              </w:rPr>
              <w:t>Funding</w:t>
            </w:r>
            <w:r>
              <w:rPr>
                <w:sz w:val="24"/>
              </w:rPr>
              <w:t xml:space="preserve"> </w:t>
            </w:r>
            <w:r>
              <w:rPr>
                <w:color w:val="231F20"/>
                <w:sz w:val="24"/>
              </w:rPr>
              <w:t>allocated:</w:t>
            </w:r>
            <w:r>
              <w:rPr>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79"/>
            </w:pPr>
            <w:r>
              <w:rPr>
                <w:color w:val="231F20"/>
                <w:sz w:val="24"/>
              </w:rPr>
              <w:t>Evidence of impact: what do pupils now know and what</w:t>
            </w:r>
            <w:r>
              <w:rPr>
                <w:sz w:val="24"/>
              </w:rPr>
              <w:t xml:space="preserve"> </w:t>
            </w:r>
            <w:r>
              <w:rPr>
                <w:color w:val="231F20"/>
                <w:sz w:val="24"/>
              </w:rPr>
              <w:t>can they now do? What has changed?</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9B656D">
            <w:pPr>
              <w:ind w:left="82"/>
            </w:pPr>
            <w:r>
              <w:rPr>
                <w:color w:val="231F20"/>
                <w:sz w:val="24"/>
              </w:rPr>
              <w:t>Sustainability and suggested</w:t>
            </w:r>
            <w:r>
              <w:rPr>
                <w:sz w:val="24"/>
              </w:rPr>
              <w:t xml:space="preserve"> </w:t>
            </w:r>
            <w:r>
              <w:rPr>
                <w:color w:val="231F20"/>
                <w:sz w:val="24"/>
              </w:rPr>
              <w:t>next steps:</w:t>
            </w:r>
            <w:r>
              <w:rPr>
                <w:sz w:val="24"/>
              </w:rPr>
              <w:t xml:space="preserve"> </w:t>
            </w:r>
          </w:p>
        </w:tc>
      </w:tr>
      <w:tr w:rsidR="00060FC1">
        <w:trPr>
          <w:trHeight w:val="4364"/>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r>
              <w:rPr>
                <w:sz w:val="24"/>
              </w:rPr>
              <w:t xml:space="preserve">PE Coordinator to create calendar of inter-house and external sporting competitions </w:t>
            </w:r>
          </w:p>
        </w:tc>
        <w:tc>
          <w:tcPr>
            <w:tcW w:w="3459" w:type="dxa"/>
            <w:tcBorders>
              <w:top w:val="single" w:sz="8" w:space="0" w:color="231F20"/>
              <w:left w:val="single" w:sz="8" w:space="0" w:color="231F20"/>
              <w:bottom w:val="single" w:sz="8" w:space="0" w:color="231F20"/>
              <w:right w:val="single" w:sz="8" w:space="0" w:color="231F20"/>
            </w:tcBorders>
          </w:tcPr>
          <w:p w:rsidR="00060FC1" w:rsidRDefault="009B656D">
            <w:r>
              <w:rPr>
                <w:sz w:val="24"/>
              </w:rPr>
              <w:t xml:space="preserve">-On receipt of NKSPP calendar, P.E staff member to identify which competitions children at </w:t>
            </w:r>
          </w:p>
          <w:p w:rsidR="00060FC1" w:rsidRDefault="009B656D">
            <w:r>
              <w:rPr>
                <w:sz w:val="24"/>
              </w:rPr>
              <w:t xml:space="preserve">Carlinghow could attend ensuring opportunities for all. </w:t>
            </w:r>
          </w:p>
          <w:p w:rsidR="00060FC1" w:rsidRDefault="009B656D">
            <w:r>
              <w:rPr>
                <w:sz w:val="24"/>
              </w:rPr>
              <w:t xml:space="preserve">- Sport staff member to factor this into planning and delivery of sessions.  </w:t>
            </w:r>
          </w:p>
          <w:p w:rsidR="00060FC1" w:rsidRDefault="009B656D">
            <w:r>
              <w:rPr>
                <w:sz w:val="24"/>
              </w:rPr>
              <w:t xml:space="preserve">P.E coordinator to manage paperwork and practicality side of entering competitions. </w:t>
            </w:r>
          </w:p>
          <w:p w:rsidR="00060FC1" w:rsidRDefault="009B656D">
            <w:r>
              <w:rPr>
                <w:sz w:val="24"/>
              </w:rPr>
              <w:t xml:space="preserve">-Inter house events to be set up across the year. </w:t>
            </w:r>
          </w:p>
        </w:tc>
        <w:tc>
          <w:tcPr>
            <w:tcW w:w="1664" w:type="dxa"/>
            <w:tcBorders>
              <w:top w:val="single" w:sz="8" w:space="0" w:color="231F20"/>
              <w:left w:val="single" w:sz="8" w:space="0" w:color="231F20"/>
              <w:bottom w:val="single" w:sz="8" w:space="0" w:color="231F20"/>
              <w:right w:val="single" w:sz="8" w:space="0" w:color="231F20"/>
            </w:tcBorders>
          </w:tcPr>
          <w:p w:rsidR="00060FC1" w:rsidRDefault="009B656D">
            <w:r>
              <w:rPr>
                <w:sz w:val="24"/>
              </w:rPr>
              <w:t xml:space="preserve">£439 </w:t>
            </w:r>
          </w:p>
          <w:p w:rsidR="00060FC1" w:rsidRDefault="009B656D">
            <w:r>
              <w:rPr>
                <w:sz w:val="24"/>
              </w:rPr>
              <w:t xml:space="preserve">Part of sport staff cost 3 hour weekly admin time. * </w:t>
            </w:r>
          </w:p>
          <w:p w:rsidR="00060FC1" w:rsidRDefault="009B656D">
            <w:r>
              <w:rPr>
                <w:sz w:val="24"/>
              </w:rPr>
              <w:t xml:space="preserve"> </w:t>
            </w:r>
          </w:p>
          <w:p w:rsidR="00060FC1" w:rsidRDefault="009B656D">
            <w:r>
              <w:rPr>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spacing w:after="25"/>
              <w:ind w:left="134"/>
            </w:pPr>
            <w:r>
              <w:rPr>
                <w:sz w:val="24"/>
              </w:rPr>
              <w:t xml:space="preserve">Provides; </w:t>
            </w:r>
          </w:p>
          <w:p w:rsidR="00060FC1" w:rsidRDefault="009B656D">
            <w:pPr>
              <w:numPr>
                <w:ilvl w:val="0"/>
                <w:numId w:val="11"/>
              </w:numPr>
              <w:spacing w:after="47" w:line="277" w:lineRule="auto"/>
              <w:ind w:hanging="360"/>
            </w:pPr>
            <w:r>
              <w:rPr>
                <w:sz w:val="24"/>
              </w:rPr>
              <w:t xml:space="preserve">opportunities for children to take part in healthy competition within school.  </w:t>
            </w:r>
          </w:p>
          <w:p w:rsidR="00060FC1" w:rsidRDefault="009B656D">
            <w:pPr>
              <w:numPr>
                <w:ilvl w:val="0"/>
                <w:numId w:val="11"/>
              </w:numPr>
              <w:spacing w:after="46" w:line="278" w:lineRule="auto"/>
              <w:ind w:hanging="360"/>
            </w:pPr>
            <w:r>
              <w:rPr>
                <w:sz w:val="24"/>
              </w:rPr>
              <w:t xml:space="preserve">participation in external sporting events.  </w:t>
            </w:r>
          </w:p>
          <w:p w:rsidR="00060FC1" w:rsidRDefault="009B656D">
            <w:pPr>
              <w:numPr>
                <w:ilvl w:val="0"/>
                <w:numId w:val="11"/>
              </w:numPr>
              <w:spacing w:after="50" w:line="277" w:lineRule="auto"/>
              <w:ind w:hanging="360"/>
            </w:pPr>
            <w:r>
              <w:rPr>
                <w:sz w:val="24"/>
              </w:rPr>
              <w:t xml:space="preserve">opportunities for children to apply skills learnt in lessons and clubs. </w:t>
            </w:r>
          </w:p>
          <w:p w:rsidR="00060FC1" w:rsidRDefault="009B656D">
            <w:pPr>
              <w:numPr>
                <w:ilvl w:val="0"/>
                <w:numId w:val="11"/>
              </w:numPr>
              <w:spacing w:line="277" w:lineRule="auto"/>
              <w:ind w:hanging="360"/>
            </w:pPr>
            <w:r>
              <w:rPr>
                <w:sz w:val="24"/>
              </w:rPr>
              <w:t xml:space="preserve">opportunities for children to take part in healthy competition within school.  </w:t>
            </w:r>
          </w:p>
          <w:p w:rsidR="00060FC1" w:rsidRDefault="009B656D">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060FC1">
            <w:pPr>
              <w:ind w:left="2"/>
            </w:pPr>
          </w:p>
        </w:tc>
      </w:tr>
      <w:tr w:rsidR="00060FC1">
        <w:trPr>
          <w:trHeight w:val="2156"/>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right="39"/>
              <w:jc w:val="both"/>
            </w:pPr>
            <w:r>
              <w:rPr>
                <w:rFonts w:ascii="Arial" w:eastAsia="Arial" w:hAnsi="Arial" w:cs="Arial"/>
              </w:rPr>
              <w:t xml:space="preserve">Subscription to NKSSP partnership </w:t>
            </w:r>
            <w:r>
              <w:t>This will allow for competition access and further CPD opportunities</w:t>
            </w:r>
            <w:r>
              <w:rPr>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060FC1" w:rsidRDefault="009B656D">
            <w:pPr>
              <w:ind w:left="720" w:hanging="360"/>
            </w:pPr>
            <w:r>
              <w:rPr>
                <w:rFonts w:ascii="Times New Roman" w:eastAsia="Times New Roman" w:hAnsi="Times New Roman" w:cs="Times New Roman"/>
                <w:sz w:val="24"/>
              </w:rPr>
              <w:t>-</w:t>
            </w:r>
            <w:r>
              <w:rPr>
                <w:rFonts w:ascii="Arial" w:eastAsia="Arial" w:hAnsi="Arial" w:cs="Arial"/>
                <w:sz w:val="24"/>
              </w:rPr>
              <w:t xml:space="preserve"> </w:t>
            </w:r>
            <w:r>
              <w:rPr>
                <w:rFonts w:ascii="Arial" w:eastAsia="Arial" w:hAnsi="Arial" w:cs="Arial"/>
                <w:sz w:val="24"/>
              </w:rPr>
              <w:tab/>
            </w:r>
            <w:r>
              <w:rPr>
                <w:sz w:val="24"/>
              </w:rPr>
              <w:t xml:space="preserve">We will engage with the NKSPP calendar of events and ensure children are given the chance to participate in a range of competitions and events.  </w:t>
            </w:r>
          </w:p>
        </w:tc>
        <w:tc>
          <w:tcPr>
            <w:tcW w:w="1664" w:type="dxa"/>
            <w:tcBorders>
              <w:top w:val="single" w:sz="8" w:space="0" w:color="231F20"/>
              <w:left w:val="single" w:sz="8" w:space="0" w:color="231F20"/>
              <w:bottom w:val="single" w:sz="8" w:space="0" w:color="231F20"/>
              <w:right w:val="single" w:sz="8" w:space="0" w:color="231F20"/>
            </w:tcBorders>
          </w:tcPr>
          <w:p w:rsidR="00060FC1" w:rsidRDefault="00FC51BE">
            <w:r>
              <w:t>£ 1356</w:t>
            </w:r>
          </w:p>
          <w:p w:rsidR="00060FC1" w:rsidRDefault="00060FC1" w:rsidP="00FC51BE">
            <w:pPr>
              <w:ind w:right="89"/>
              <w:jc w:val="right"/>
            </w:pP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134"/>
            </w:pPr>
            <w:r>
              <w:t>Children are able to participate in competitive sports and are exposed to new competitive opportunities.</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rsidR="00060FC1" w:rsidRDefault="00060FC1">
            <w:pPr>
              <w:ind w:left="2"/>
            </w:pPr>
          </w:p>
        </w:tc>
      </w:tr>
      <w:tr w:rsidR="00060FC1">
        <w:trPr>
          <w:trHeight w:val="2156"/>
        </w:trPr>
        <w:tc>
          <w:tcPr>
            <w:tcW w:w="3756" w:type="dxa"/>
            <w:tcBorders>
              <w:top w:val="single" w:sz="8" w:space="0" w:color="231F20"/>
              <w:left w:val="single" w:sz="8" w:space="0" w:color="231F20"/>
              <w:bottom w:val="single" w:sz="8" w:space="0" w:color="231F20"/>
              <w:right w:val="single" w:sz="8" w:space="0" w:color="231F20"/>
            </w:tcBorders>
          </w:tcPr>
          <w:p w:rsidR="00060FC1" w:rsidRDefault="009B656D">
            <w:pPr>
              <w:ind w:left="127"/>
            </w:pPr>
            <w:r>
              <w:t>Financial contribution to cover the cost of transporting children to competitive sporting activities.</w:t>
            </w:r>
            <w:r>
              <w:rPr>
                <w:rFonts w:ascii="Arial" w:eastAsia="Arial" w:hAnsi="Arial" w:cs="Arial"/>
              </w:rPr>
              <w:t xml:space="preserve"> </w:t>
            </w:r>
          </w:p>
        </w:tc>
        <w:tc>
          <w:tcPr>
            <w:tcW w:w="3459" w:type="dxa"/>
            <w:tcBorders>
              <w:top w:val="single" w:sz="8" w:space="0" w:color="231F20"/>
              <w:left w:val="single" w:sz="8" w:space="0" w:color="231F20"/>
              <w:bottom w:val="single" w:sz="8" w:space="0" w:color="231F20"/>
              <w:right w:val="single" w:sz="8" w:space="0" w:color="231F20"/>
            </w:tcBorders>
          </w:tcPr>
          <w:p w:rsidR="00FC51BE" w:rsidRDefault="009B656D">
            <w:pPr>
              <w:ind w:left="79"/>
              <w:rPr>
                <w:sz w:val="24"/>
              </w:rPr>
            </w:pPr>
            <w:r>
              <w:rPr>
                <w:sz w:val="24"/>
              </w:rPr>
              <w:t>-Use money to cover transport costs for attending competitions.</w:t>
            </w:r>
          </w:p>
          <w:p w:rsidR="00060FC1" w:rsidRDefault="00FC51BE">
            <w:pPr>
              <w:ind w:left="79"/>
              <w:rPr>
                <w:sz w:val="24"/>
              </w:rPr>
            </w:pPr>
            <w:r>
              <w:rPr>
                <w:sz w:val="24"/>
              </w:rPr>
              <w:t xml:space="preserve">Look to hire minibuses for school use to enable us to engage in more activities and not be </w:t>
            </w:r>
            <w:proofErr w:type="gramStart"/>
            <w:r>
              <w:rPr>
                <w:sz w:val="24"/>
              </w:rPr>
              <w:t xml:space="preserve">restricted </w:t>
            </w:r>
            <w:r w:rsidR="009B656D">
              <w:rPr>
                <w:sz w:val="24"/>
              </w:rPr>
              <w:t xml:space="preserve"> </w:t>
            </w:r>
            <w:r>
              <w:rPr>
                <w:sz w:val="24"/>
              </w:rPr>
              <w:t>by</w:t>
            </w:r>
            <w:proofErr w:type="gramEnd"/>
            <w:r>
              <w:rPr>
                <w:sz w:val="24"/>
              </w:rPr>
              <w:t xml:space="preserve"> coach cost and times.</w:t>
            </w:r>
          </w:p>
          <w:p w:rsidR="00FC51BE" w:rsidRDefault="00FC51BE">
            <w:pPr>
              <w:ind w:left="79"/>
            </w:pPr>
            <w:r>
              <w:rPr>
                <w:sz w:val="24"/>
              </w:rPr>
              <w:t>Blue badge training for staff to drive mini bus</w:t>
            </w:r>
          </w:p>
        </w:tc>
        <w:tc>
          <w:tcPr>
            <w:tcW w:w="1664" w:type="dxa"/>
            <w:tcBorders>
              <w:top w:val="single" w:sz="8" w:space="0" w:color="231F20"/>
              <w:left w:val="single" w:sz="8" w:space="0" w:color="231F20"/>
              <w:bottom w:val="single" w:sz="8" w:space="0" w:color="231F20"/>
              <w:right w:val="single" w:sz="8" w:space="0" w:color="231F20"/>
            </w:tcBorders>
          </w:tcPr>
          <w:p w:rsidR="00060FC1" w:rsidRDefault="00FC51BE">
            <w:r>
              <w:t>£</w:t>
            </w:r>
            <w:r w:rsidR="006159E1">
              <w:t>1918</w:t>
            </w:r>
          </w:p>
        </w:tc>
        <w:tc>
          <w:tcPr>
            <w:tcW w:w="3423" w:type="dxa"/>
            <w:tcBorders>
              <w:top w:val="single" w:sz="8" w:space="0" w:color="231F20"/>
              <w:left w:val="single" w:sz="8" w:space="0" w:color="231F20"/>
              <w:bottom w:val="single" w:sz="8" w:space="0" w:color="231F20"/>
              <w:right w:val="single" w:sz="8" w:space="0" w:color="231F20"/>
            </w:tcBorders>
          </w:tcPr>
          <w:p w:rsidR="00060FC1" w:rsidRDefault="009B656D">
            <w:pPr>
              <w:ind w:left="134"/>
            </w:pPr>
            <w:r>
              <w:t xml:space="preserve">-Transport costs are not a barrier to entering competitions and Carlinghow can attend a range of different events. </w:t>
            </w:r>
          </w:p>
        </w:tc>
        <w:tc>
          <w:tcPr>
            <w:tcW w:w="3077" w:type="dxa"/>
            <w:tcBorders>
              <w:top w:val="single" w:sz="8" w:space="0" w:color="231F20"/>
              <w:left w:val="single" w:sz="8" w:space="0" w:color="231F20"/>
              <w:bottom w:val="single" w:sz="8" w:space="0" w:color="231F20"/>
              <w:right w:val="single" w:sz="8" w:space="0" w:color="231F20"/>
            </w:tcBorders>
          </w:tcPr>
          <w:p w:rsidR="00ED7C5F" w:rsidRDefault="00ED7C5F" w:rsidP="00ED7C5F">
            <w:r w:rsidRPr="00ED7C5F">
              <w:rPr>
                <w:color w:val="00B050"/>
                <w:sz w:val="24"/>
              </w:rPr>
              <w:t>.</w:t>
            </w:r>
          </w:p>
        </w:tc>
      </w:tr>
    </w:tbl>
    <w:p w:rsidR="00060FC1" w:rsidRDefault="009B656D">
      <w:pPr>
        <w:spacing w:after="0"/>
        <w:rPr>
          <w:b/>
          <w:sz w:val="20"/>
        </w:rPr>
      </w:pPr>
      <w:r>
        <w:rPr>
          <w:b/>
          <w:sz w:val="20"/>
        </w:rPr>
        <w:t xml:space="preserve">                     *3 hour per week at £15 (£45 per week x 39 weeks) = admin time </w:t>
      </w:r>
    </w:p>
    <w:p w:rsidR="002D448C" w:rsidRDefault="002D448C">
      <w:pPr>
        <w:spacing w:after="0"/>
        <w:rPr>
          <w:b/>
          <w:sz w:val="20"/>
        </w:rPr>
      </w:pPr>
    </w:p>
    <w:p w:rsidR="002D448C" w:rsidRDefault="002D448C">
      <w:pPr>
        <w:spacing w:after="0"/>
        <w:rPr>
          <w:b/>
          <w:sz w:val="20"/>
        </w:rPr>
      </w:pPr>
    </w:p>
    <w:p w:rsidR="002D448C" w:rsidRDefault="002D448C">
      <w:pPr>
        <w:spacing w:after="0"/>
        <w:rPr>
          <w:b/>
          <w:sz w:val="20"/>
        </w:rPr>
      </w:pPr>
    </w:p>
    <w:p w:rsidR="002D448C" w:rsidRDefault="002D448C" w:rsidP="002D448C">
      <w:pPr>
        <w:pStyle w:val="BodyText"/>
        <w:rPr>
          <w:sz w:val="20"/>
        </w:rPr>
      </w:pPr>
      <w:r>
        <w:rPr>
          <w:noProof/>
          <w:sz w:val="20"/>
          <w:lang w:eastAsia="en-GB"/>
        </w:rPr>
        <mc:AlternateContent>
          <mc:Choice Requires="wpg">
            <w:drawing>
              <wp:inline distT="0" distB="0" distL="0" distR="0">
                <wp:extent cx="7074535" cy="777240"/>
                <wp:effectExtent l="0" t="0" r="2540" b="381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3"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977" w:rsidRDefault="009B3977" w:rsidP="002D448C">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9B3977" w:rsidRDefault="009B3977" w:rsidP="002D448C">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id="Group 8" o:spid="_x0000_s1034"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UVwMAAGsKAAAOAAAAZHJzL2Uyb0RvYy54bWzsVttu4zYQfS/QfyD4rkhUZMsSoiwSyw4K&#10;pO0C234ALVESUYlUSTpyuui/d0jKXjvpbbNFgQL1g0yKw+HMmTlHvHl3GHr0xJTmUhSYXEUYMVHJ&#10;mou2wD/+sA1WGGlDRU17KViBn5nG726//upmGnMWy072NVMInAidT2OBO2PGPAx11bGB6is5MgGL&#10;jVQDNTBVbVgrOoH3oQ/jKFqGk1T1qGTFtIa3pV/Et85/07DKfN80mhnUFxhiM+6p3HNnn+HtDc1b&#10;RceOV3MY9A1RDJQLOPTkqqSGor3ir1wNvFJSy8ZcVXIIZdPwirkcIBsSvcjmQcn96HJp86kdTzAB&#10;tC9werPb6run9wrxusBQKEEHKJE7Fa0sNNPY5mDxoMYP43vl84Pho6x+0rAcvly389Ybo930razB&#10;Hd0b6aA5NGqwLiBpdHAVeD5VgB0MquBlGqXJ4nqBUQVraZrGyVyiqoM6vtpWdZt5IyEkIX4biePE&#10;Bh/S3B/pwpzDsjlBp+lPYOovA/NDR0fmaqQtVDOY5PqIZi0rbU2uiQfUWR3R1B5KJOS6o6Jld0rJ&#10;qWO0hqCcPYR+tsFONBTibdj+GUQ0H5U2D0wOyA4KrIA5rmr06VEbj+bRxBZRy57XW973bqLa3bpX&#10;6IlalkVZVC7nAlyY9cIaC2m3eY/+DRQfzrBrtg0caz5mBEp/H2fBdrlKg2SbLIIsjVZBRLL7bBkl&#10;WVJuf7UBkiTveF0z8cgFOzKYJH+vqLOWeO45DqOpwNkiXrjcL6LXl0lG8Pu9JAduQNB6PgCjrM3c&#10;v7aoG1FD2jQ3lPd+HF6G73oWMDj+O1RcC9iq+9bdyfoZOkBJKBIIGkgvDDqpfsFoAhkrsP55TxXD&#10;qP9GQBdlJAEKIeMmySKNYaLOV3bnK1RU4KrABiM/XBuvlftR8baDk4gDRsg7YHXDXWPYrvRROUVw&#10;7Pq3aAZK4UXrRLP4Bc2QOdxLUBYf+H+XcCfa0PyzeBRlm9VmlQRJvNwESVSWwd12nQTLLUkX5XW5&#10;XpfkkkeWnV/OI9vnf0yfrfu9ps8ZH7y2gIY7PvwvDfZz9hfSYA67g/uUnzjwmWJxEoqTSMDACwQM&#10;/kFxcF9kuNE4oZtvX/bKdD53YvLpjnj7GwAAAP//AwBQSwMEFAAGAAgAAAAhALPvXq3cAAAABgEA&#10;AA8AAABkcnMvZG93bnJldi54bWxMj0FLw0AQhe+C/2EZwZvdbKxSYjalFPVUBFtBeptmp0lodjZk&#10;t0n679160cvwhje8902+nGwrBup941iDmiUgiEtnGq40fO3eHhYgfEA22DomDRfysCxub3LMjBv5&#10;k4ZtqEQMYZ+hhjqELpPSlzVZ9DPXEUfv6HqLIa59JU2PYwy3rUyT5FlabDg21NjRuqbytD1bDe8j&#10;jqtH9TpsTsf1Zb97+vjeKNL6/m5avYAINIW/Y7jiR3QoItPBndl40WqIj4TfefWUmisQh6jSdA6y&#10;yOV//OIHAAD//wMAUEsBAi0AFAAGAAgAAAAhALaDOJL+AAAA4QEAABMAAAAAAAAAAAAAAAAAAAAA&#10;AFtDb250ZW50X1R5cGVzXS54bWxQSwECLQAUAAYACAAAACEAOP0h/9YAAACUAQAACwAAAAAAAAAA&#10;AAAAAAAvAQAAX3JlbHMvLnJlbHNQSwECLQAUAAYACAAAACEAiafu1FcDAABrCgAADgAAAAAAAAAA&#10;AAAAAAAuAgAAZHJzL2Uyb0RvYy54bWxQSwECLQAUAAYACAAAACEAs+9erdwAAAAGAQAADwAAAAAA&#10;AAAAAAAAAACxBQAAZHJzL2Rvd25yZXYueG1sUEsFBgAAAAAEAAQA8wAAALoGAAAAAA==&#10;">
                <v:rect id="docshape31" o:spid="_x0000_s1035"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yFcEA&#10;AADbAAAADwAAAGRycy9kb3ducmV2LnhtbERPS2rDMBDdB3IHMYHuErkpuIkb2QRDwV0U2iQHmFhT&#10;29QaGUmJ7dtXhUJ383jfORST6cWdnO8sK3jcJCCIa6s7bhRczq/rHQgfkDX2lknBTB6KfLk4YKbt&#10;yJ90P4VGxBD2GSpoQxgyKX3dkkG/sQNx5L6sMxgidI3UDscYbnq5TZJUGuw4NrQ4UNlS/X26GQX2&#10;w+20a27Xkmau6vLt3abPe6UeVtPxBUSgKfyL/9yVjvOf4PeXeI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g8hXBAAAA2wAAAA8AAAAAAAAAAAAAAAAAmAIAAGRycy9kb3du&#10;cmV2LnhtbFBLBQYAAAAABAAEAPUAAACGAwAAAAA=&#10;" fillcolor="#0090d6" stroked="f"/>
                <v:shapetype id="_x0000_t202" coordsize="21600,21600" o:spt="202" path="m,l,21600r21600,l21600,xe">
                  <v:stroke joinstyle="miter"/>
                  <v:path gradientshapeok="t" o:connecttype="rect"/>
                </v:shapetype>
                <v:shape id="docshape32" o:spid="_x0000_s1036"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9B3977" w:rsidRDefault="009B3977" w:rsidP="002D448C">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9B3977" w:rsidRDefault="009B3977" w:rsidP="002D448C">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rsidR="002D448C" w:rsidRDefault="002D448C" w:rsidP="002D448C">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2D448C" w:rsidTr="009B3977">
        <w:trPr>
          <w:trHeight w:val="320"/>
        </w:trPr>
        <w:tc>
          <w:tcPr>
            <w:tcW w:w="11544" w:type="dxa"/>
          </w:tcPr>
          <w:p w:rsidR="002D448C" w:rsidRDefault="002D448C" w:rsidP="001D557B">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w:t>
            </w:r>
            <w:r w:rsidR="001D557B">
              <w:rPr>
                <w:color w:val="231F20"/>
                <w:sz w:val="24"/>
              </w:rPr>
              <w:t>20/21</w:t>
            </w:r>
          </w:p>
        </w:tc>
        <w:tc>
          <w:tcPr>
            <w:tcW w:w="3834" w:type="dxa"/>
          </w:tcPr>
          <w:p w:rsidR="002D448C" w:rsidRDefault="002D448C" w:rsidP="00FC51BE">
            <w:pPr>
              <w:pStyle w:val="TableParagraph"/>
              <w:spacing w:before="21" w:line="279" w:lineRule="exact"/>
              <w:rPr>
                <w:sz w:val="24"/>
              </w:rPr>
            </w:pPr>
          </w:p>
        </w:tc>
      </w:tr>
      <w:tr w:rsidR="002D448C" w:rsidTr="009B3977">
        <w:trPr>
          <w:trHeight w:val="320"/>
        </w:trPr>
        <w:tc>
          <w:tcPr>
            <w:tcW w:w="11544" w:type="dxa"/>
          </w:tcPr>
          <w:p w:rsidR="002D448C" w:rsidRDefault="002D448C" w:rsidP="001D557B">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1D557B">
              <w:rPr>
                <w:color w:val="231F20"/>
                <w:sz w:val="24"/>
              </w:rPr>
              <w:t>2021/22</w:t>
            </w:r>
          </w:p>
        </w:tc>
        <w:tc>
          <w:tcPr>
            <w:tcW w:w="3834" w:type="dxa"/>
          </w:tcPr>
          <w:p w:rsidR="002D448C" w:rsidRDefault="002D448C" w:rsidP="009B3977">
            <w:pPr>
              <w:pStyle w:val="TableParagraph"/>
              <w:spacing w:before="21" w:line="278" w:lineRule="exact"/>
              <w:rPr>
                <w:sz w:val="24"/>
              </w:rPr>
            </w:pPr>
          </w:p>
        </w:tc>
      </w:tr>
      <w:tr w:rsidR="002D448C" w:rsidTr="009B3977">
        <w:trPr>
          <w:trHeight w:val="320"/>
        </w:trPr>
        <w:tc>
          <w:tcPr>
            <w:tcW w:w="11544" w:type="dxa"/>
          </w:tcPr>
          <w:p w:rsidR="002D448C" w:rsidRDefault="002D448C" w:rsidP="009B3977">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2021/22?</w:t>
            </w:r>
          </w:p>
        </w:tc>
        <w:tc>
          <w:tcPr>
            <w:tcW w:w="3834" w:type="dxa"/>
          </w:tcPr>
          <w:p w:rsidR="002D448C" w:rsidRDefault="001D557B" w:rsidP="009B3977">
            <w:pPr>
              <w:pStyle w:val="TableParagraph"/>
              <w:spacing w:before="21" w:line="278" w:lineRule="exact"/>
              <w:rPr>
                <w:sz w:val="24"/>
              </w:rPr>
            </w:pPr>
            <w:r>
              <w:rPr>
                <w:color w:val="231F20"/>
                <w:sz w:val="24"/>
              </w:rPr>
              <w:t>N/A</w:t>
            </w:r>
          </w:p>
        </w:tc>
      </w:tr>
      <w:tr w:rsidR="002D448C" w:rsidTr="009B3977">
        <w:trPr>
          <w:trHeight w:val="324"/>
        </w:trPr>
        <w:tc>
          <w:tcPr>
            <w:tcW w:w="11544" w:type="dxa"/>
          </w:tcPr>
          <w:p w:rsidR="002D448C" w:rsidRDefault="002D448C" w:rsidP="001D557B">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1D557B">
              <w:rPr>
                <w:color w:val="231F20"/>
                <w:sz w:val="24"/>
              </w:rPr>
              <w:t>2022/23</w:t>
            </w:r>
          </w:p>
        </w:tc>
        <w:tc>
          <w:tcPr>
            <w:tcW w:w="3834" w:type="dxa"/>
          </w:tcPr>
          <w:p w:rsidR="002D448C" w:rsidRDefault="001D557B" w:rsidP="009B3977">
            <w:pPr>
              <w:pStyle w:val="TableParagraph"/>
              <w:spacing w:before="21" w:line="283" w:lineRule="exact"/>
              <w:rPr>
                <w:sz w:val="24"/>
              </w:rPr>
            </w:pPr>
            <w:r>
              <w:rPr>
                <w:b/>
                <w:color w:val="231F20"/>
                <w:sz w:val="24"/>
              </w:rPr>
              <w:t>£18,590</w:t>
            </w:r>
          </w:p>
        </w:tc>
      </w:tr>
      <w:tr w:rsidR="002D448C" w:rsidTr="009B3977">
        <w:trPr>
          <w:trHeight w:val="320"/>
        </w:trPr>
        <w:tc>
          <w:tcPr>
            <w:tcW w:w="11544" w:type="dxa"/>
          </w:tcPr>
          <w:p w:rsidR="002D448C" w:rsidRDefault="002D448C" w:rsidP="001D557B">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sidR="001D557B">
              <w:rPr>
                <w:color w:val="231F20"/>
                <w:sz w:val="24"/>
              </w:rPr>
              <w:t>2022/23</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sidR="001D557B">
              <w:rPr>
                <w:color w:val="231F20"/>
                <w:sz w:val="24"/>
              </w:rPr>
              <w:t>2023</w:t>
            </w:r>
          </w:p>
        </w:tc>
        <w:tc>
          <w:tcPr>
            <w:tcW w:w="3834" w:type="dxa"/>
          </w:tcPr>
          <w:p w:rsidR="002D448C" w:rsidRDefault="001D557B" w:rsidP="009B3977">
            <w:pPr>
              <w:pStyle w:val="TableParagraph"/>
              <w:spacing w:before="21" w:line="278" w:lineRule="exact"/>
              <w:rPr>
                <w:sz w:val="20"/>
              </w:rPr>
            </w:pPr>
            <w:r>
              <w:rPr>
                <w:b/>
                <w:color w:val="231F20"/>
                <w:sz w:val="24"/>
              </w:rPr>
              <w:t>£18,590</w:t>
            </w:r>
          </w:p>
        </w:tc>
      </w:tr>
    </w:tbl>
    <w:p w:rsidR="002D448C" w:rsidRDefault="002D448C" w:rsidP="002D448C">
      <w:pPr>
        <w:pStyle w:val="BodyText"/>
        <w:spacing w:before="1"/>
        <w:rPr>
          <w:sz w:val="22"/>
        </w:rPr>
      </w:pPr>
    </w:p>
    <w:p w:rsidR="002D448C" w:rsidRDefault="002D448C"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EE66DD" w:rsidRDefault="00EE66DD" w:rsidP="002D448C">
      <w:pPr>
        <w:pStyle w:val="BodyText"/>
        <w:spacing w:before="1"/>
        <w:rPr>
          <w:sz w:val="22"/>
        </w:rPr>
      </w:pPr>
    </w:p>
    <w:p w:rsidR="002D448C" w:rsidRDefault="002D448C" w:rsidP="002D448C">
      <w:pPr>
        <w:pStyle w:val="BodyText"/>
        <w:spacing w:before="1"/>
        <w:rPr>
          <w:sz w:val="22"/>
        </w:rPr>
      </w:pPr>
    </w:p>
    <w:tbl>
      <w:tblPr>
        <w:tblStyle w:val="TableGrid"/>
        <w:tblW w:w="15379" w:type="dxa"/>
        <w:tblInd w:w="751" w:type="dxa"/>
        <w:tblCellMar>
          <w:top w:w="60" w:type="dxa"/>
          <w:right w:w="19" w:type="dxa"/>
        </w:tblCellMar>
        <w:tblLook w:val="04A0" w:firstRow="1" w:lastRow="0" w:firstColumn="1" w:lastColumn="0" w:noHBand="0" w:noVBand="1"/>
      </w:tblPr>
      <w:tblGrid>
        <w:gridCol w:w="7700"/>
        <w:gridCol w:w="7679"/>
      </w:tblGrid>
      <w:tr w:rsidR="002D448C" w:rsidTr="009B3977">
        <w:trPr>
          <w:trHeight w:val="516"/>
        </w:trPr>
        <w:tc>
          <w:tcPr>
            <w:tcW w:w="7700" w:type="dxa"/>
            <w:tcBorders>
              <w:top w:val="single" w:sz="8" w:space="0" w:color="231F20"/>
              <w:left w:val="single" w:sz="8" w:space="0" w:color="231F20"/>
              <w:bottom w:val="single" w:sz="8" w:space="0" w:color="231F20"/>
              <w:right w:val="single" w:sz="8" w:space="0" w:color="231F20"/>
            </w:tcBorders>
          </w:tcPr>
          <w:p w:rsidR="002D448C" w:rsidRDefault="002D448C" w:rsidP="002D448C">
            <w:pPr>
              <w:ind w:left="89"/>
            </w:pPr>
            <w:r>
              <w:rPr>
                <w:color w:val="006181"/>
                <w:sz w:val="24"/>
              </w:rPr>
              <w:t>Key achievements to date until July 2022:</w:t>
            </w:r>
            <w:r>
              <w:rPr>
                <w:sz w:val="24"/>
              </w:rPr>
              <w:t xml:space="preserve"> </w:t>
            </w:r>
          </w:p>
        </w:tc>
        <w:tc>
          <w:tcPr>
            <w:tcW w:w="7679" w:type="dxa"/>
            <w:tcBorders>
              <w:top w:val="single" w:sz="8" w:space="0" w:color="231F20"/>
              <w:left w:val="single" w:sz="8" w:space="0" w:color="231F20"/>
              <w:bottom w:val="single" w:sz="8" w:space="0" w:color="231F20"/>
              <w:right w:val="single" w:sz="8" w:space="0" w:color="231F20"/>
            </w:tcBorders>
          </w:tcPr>
          <w:p w:rsidR="002D448C" w:rsidRDefault="002D448C" w:rsidP="009B3977">
            <w:pPr>
              <w:ind w:left="89"/>
            </w:pPr>
            <w:r>
              <w:rPr>
                <w:color w:val="006181"/>
                <w:sz w:val="24"/>
              </w:rPr>
              <w:t>Areas for further improvement and baseline evidence of need:</w:t>
            </w:r>
            <w:r>
              <w:rPr>
                <w:sz w:val="24"/>
              </w:rPr>
              <w:t xml:space="preserve"> </w:t>
            </w:r>
          </w:p>
        </w:tc>
      </w:tr>
      <w:tr w:rsidR="002D448C" w:rsidTr="009B3977">
        <w:trPr>
          <w:trHeight w:val="4380"/>
        </w:trPr>
        <w:tc>
          <w:tcPr>
            <w:tcW w:w="7700" w:type="dxa"/>
            <w:tcBorders>
              <w:top w:val="single" w:sz="8" w:space="0" w:color="231F20"/>
              <w:left w:val="single" w:sz="8" w:space="0" w:color="231F20"/>
              <w:bottom w:val="single" w:sz="8" w:space="0" w:color="231F20"/>
              <w:right w:val="single" w:sz="8" w:space="0" w:color="231F20"/>
            </w:tcBorders>
          </w:tcPr>
          <w:p w:rsidR="002D448C" w:rsidRDefault="001D557B" w:rsidP="00E13B71">
            <w:r>
              <w:rPr>
                <w:sz w:val="24"/>
              </w:rPr>
              <w:t>-</w:t>
            </w:r>
            <w:r w:rsidR="00E13B71">
              <w:t xml:space="preserve"> </w:t>
            </w:r>
          </w:p>
        </w:tc>
        <w:tc>
          <w:tcPr>
            <w:tcW w:w="7679" w:type="dxa"/>
            <w:tcBorders>
              <w:top w:val="single" w:sz="8" w:space="0" w:color="231F20"/>
              <w:left w:val="single" w:sz="8" w:space="0" w:color="231F20"/>
              <w:bottom w:val="single" w:sz="8" w:space="0" w:color="231F20"/>
              <w:right w:val="single" w:sz="8" w:space="0" w:color="231F20"/>
            </w:tcBorders>
          </w:tcPr>
          <w:p w:rsidR="002D448C" w:rsidRDefault="00E13B71" w:rsidP="00E13B71">
            <w:r>
              <w:t xml:space="preserve"> </w:t>
            </w:r>
          </w:p>
        </w:tc>
      </w:tr>
    </w:tbl>
    <w:p w:rsidR="002D448C" w:rsidRDefault="002D448C" w:rsidP="002D448C">
      <w:pPr>
        <w:pStyle w:val="BodyText"/>
        <w:spacing w:before="1"/>
        <w:rPr>
          <w:sz w:val="22"/>
        </w:rPr>
      </w:pPr>
    </w:p>
    <w:p w:rsidR="002D448C" w:rsidRDefault="002D448C" w:rsidP="002D448C">
      <w:pPr>
        <w:pStyle w:val="BodyText"/>
        <w:spacing w:before="1"/>
        <w:rPr>
          <w:sz w:val="22"/>
        </w:rPr>
      </w:pPr>
    </w:p>
    <w:p w:rsidR="002D448C" w:rsidRDefault="002D448C" w:rsidP="002D448C">
      <w:pPr>
        <w:pStyle w:val="BodyText"/>
        <w:spacing w:before="1"/>
        <w:rPr>
          <w:sz w:val="22"/>
        </w:rPr>
      </w:pPr>
    </w:p>
    <w:p w:rsidR="002D448C" w:rsidRDefault="002D448C" w:rsidP="002D448C">
      <w:pPr>
        <w:pStyle w:val="BodyText"/>
        <w:spacing w:before="1"/>
        <w:rPr>
          <w:sz w:val="22"/>
        </w:rPr>
      </w:pPr>
    </w:p>
    <w:p w:rsidR="002D448C" w:rsidRDefault="002D448C" w:rsidP="002D448C">
      <w:pPr>
        <w:pStyle w:val="BodyText"/>
        <w:spacing w:before="1"/>
        <w:rPr>
          <w:sz w:val="22"/>
        </w:rPr>
      </w:pPr>
    </w:p>
    <w:p w:rsidR="002D448C" w:rsidRDefault="002D448C" w:rsidP="002D448C">
      <w:pPr>
        <w:pStyle w:val="BodyText"/>
        <w:spacing w:before="1"/>
        <w:rPr>
          <w:sz w:val="17"/>
        </w:rPr>
      </w:pPr>
      <w:r>
        <w:rPr>
          <w:noProof/>
          <w:lang w:eastAsia="en-GB"/>
        </w:rPr>
        <mc:AlternateContent>
          <mc:Choice Requires="wpg">
            <w:drawing>
              <wp:anchor distT="0" distB="0" distL="0" distR="0" simplePos="0" relativeHeight="251675648" behindDoc="1" locked="0" layoutInCell="1" allowOverlap="1">
                <wp:simplePos x="0" y="0"/>
                <wp:positionH relativeFrom="page">
                  <wp:posOffset>0</wp:posOffset>
                </wp:positionH>
                <wp:positionV relativeFrom="paragraph">
                  <wp:posOffset>186690</wp:posOffset>
                </wp:positionV>
                <wp:extent cx="7074535" cy="777240"/>
                <wp:effectExtent l="0" t="0" r="254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5"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977" w:rsidRDefault="009B3977" w:rsidP="002D448C">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9B3977" w:rsidRDefault="009B3977" w:rsidP="002D448C">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37" style="position:absolute;margin-left:0;margin-top:14.7pt;width:557.05pt;height:61.2pt;z-index:-251640832;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SDYAMAAG8KAAAOAAAAZHJzL2Uyb0RvYy54bWzsVm1v2zYQ/j5g/4Hgd0UvoS1LiFIklh0M&#10;SLcC3X4ALVESMYnUSDpyNuy/90gqtptsXdYOAwrUH2RSRx7vnrvnEa/eHIYePTCluRQFji8ijJio&#10;ZM1FW+Bfft4GK4y0oaKmvRSswI9M4zfX3393NY05S2Qn+5opBE6EzqexwJ0xYx6GuurYQPWFHJkA&#10;YyPVQA1MVRvWik7gfejDJIqW4SRVPSpZMa3hbemN+Nr5bxpWmZ+aRjOD+gJDbMY9lXvu7DO8vqJ5&#10;q+jY8WoOg35GFAPlAg49uiqpoWiv+AtXA6+U1LIxF5UcQtk0vGIuB8gmjp5lc6fkfnS5tPnUjkeY&#10;ANpnOH222+rHh3cK8brABCNBByiROxURC800tjmsuFPj+/Gd8vnB8F5Wv2owh8/tdt76xWg3vZU1&#10;uKN7Ix00h0YN1gUkjQ6uAo/HCrCDQRW8TKOULC4XGFVgS9M0IXOJqg7qeNqWZC4+mlfdZt4axzGJ&#10;/cY4SZw5pLk/1AU6B2azgl7TJzj1l8H5vqMjc1XSFqwZTsjBw1nLStsVlzOibtETnNpjiYRcd1S0&#10;7EYpOXWM1hBTbCsAkZ9tsBMNlXgluEl26Rv8Cd5PYUTzUWlzx+SA7KDACsjjCkcf7rWxsZyW2Dpq&#10;2fN6y/veTVS7W/cKPVBLtCiLyqUL/9myXtjFQtpt3qN/AwHCGdZmQ3XE+SOLofq3SRZsl6s0IFuy&#10;CLI0WgVRnN1my4hkpNz+aQOMSd7xumbingv2ROKYvK6qs5x4+jkao6nA2SJZuNw/lWQEv79KcuAG&#10;NK3nQ4FXds3cwrasG1FD2jQ3lPd+HH4cvkMZMHj6d6i4JrB19727k/Uj9ICSUCTQNFBfGHRS/Y7R&#10;BEpWYP3bniqGUf+DgD7KYgIsQsZNyCJNYKLOLbtzCxUVuCqwwcgP18bL5X5UvO3gpNgBI+QNELvh&#10;rjFsX/qo5o4Fev1PPFu+4NnC1uSMNsgcbiVoi4/7a2bckTc0/1dEirLNarMiAUmWm4BEZRncbNck&#10;WG7jdFFelut1GX9MJEvPLyeSbfS/58/W/V7y54wQXlxAdhwhvmmDVeB/0AZz2B3c59wp/4mXr1aL&#10;o1IcVQIGXiFg8B+qg/smw63GKd18A7PXpvO5U5PTPfH6AwAAAP//AwBQSwMEFAAGAAgAAAAhAPoV&#10;U1zfAAAACAEAAA8AAABkcnMvZG93bnJldi54bWxMj0FrwkAQhe+F/odlCr3VzVotmmYjIm1PUqgW&#10;ircxOybB7GzIrkn8911P7e0Nb3jve9lqtI3oqfO1Yw1qkoAgLpypudTwvX9/WoDwAdlg45g0XMnD&#10;Kr+/yzA1buAv6nehFDGEfYoaqhDaVEpfVGTRT1xLHL2T6yyGeHalNB0OMdw2cpokL9JizbGhwpY2&#10;FRXn3cVq+BhwWD+rt357Pm2uh/3882erSOvHh3H9CiLQGP6e4YYf0SGPTEd3YeNFoyEOCRqmyxmI&#10;m6vUTIE4RjVXC5B5Jv8PyH8BAAD//wMAUEsBAi0AFAAGAAgAAAAhALaDOJL+AAAA4QEAABMAAAAA&#10;AAAAAAAAAAAAAAAAAFtDb250ZW50X1R5cGVzXS54bWxQSwECLQAUAAYACAAAACEAOP0h/9YAAACU&#10;AQAACwAAAAAAAAAAAAAAAAAvAQAAX3JlbHMvLnJlbHNQSwECLQAUAAYACAAAACEAKiDkg2ADAABv&#10;CgAADgAAAAAAAAAAAAAAAAAuAgAAZHJzL2Uyb0RvYy54bWxQSwECLQAUAAYACAAAACEA+hVTXN8A&#10;AAAIAQAADwAAAAAAAAAAAAAAAAC6BQAAZHJzL2Rvd25yZXYueG1sUEsFBgAAAAAEAAQA8wAAAMYG&#10;AAAAAA==&#10;">
                <v:rect id="docshape34" o:spid="_x0000_s1038" style="position:absolute;top:293;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FgcIA&#10;AADaAAAADwAAAGRycy9kb3ducmV2LnhtbESP0WrCQBRE3wv+w3KFvtWNgqlGV5GAkD4Ire0HXLPX&#10;JJi9G3ZXk/y9Wyj0cZiZM8x2P5hWPMj5xrKC+SwBQVxa3XCl4Of7+LYC4QOyxtYyKRjJw343edli&#10;pm3PX/Q4h0pECPsMFdQhdJmUvqzJoJ/Zjjh6V+sMhihdJbXDPsJNKxdJkkqDDceFGjvKaypv57tR&#10;YD/dSrvqfslp5KLMP042fV8r9TodDhsQgYbwH/5rF1rBEn6vxBs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oWBwgAAANoAAAAPAAAAAAAAAAAAAAAAAJgCAABkcnMvZG93&#10;bnJldi54bWxQSwUGAAAAAAQABAD1AAAAhwMAAAAA&#10;" fillcolor="#0090d6" stroked="f"/>
                <v:shape id="docshape35" o:spid="_x0000_s1039" type="#_x0000_t202" style="position:absolute;top:293;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9B3977" w:rsidRDefault="009B3977" w:rsidP="002D448C">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9B3977" w:rsidRDefault="009B3977" w:rsidP="002D448C">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2D448C" w:rsidTr="009B3977">
        <w:trPr>
          <w:trHeight w:val="1924"/>
        </w:trPr>
        <w:tc>
          <w:tcPr>
            <w:tcW w:w="11582" w:type="dxa"/>
          </w:tcPr>
          <w:p w:rsidR="002D448C" w:rsidRDefault="002D448C" w:rsidP="009B3977">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2D448C" w:rsidRDefault="002D448C" w:rsidP="009B3977">
            <w:pPr>
              <w:pStyle w:val="TableParagraph"/>
              <w:spacing w:before="7"/>
              <w:ind w:left="0"/>
              <w:rPr>
                <w:sz w:val="23"/>
              </w:rPr>
            </w:pPr>
          </w:p>
          <w:p w:rsidR="002D448C" w:rsidRDefault="002D448C" w:rsidP="009B3977">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2D448C" w:rsidRDefault="002D448C" w:rsidP="009B3977">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sidR="00EE66DD">
              <w:rPr>
                <w:b/>
                <w:color w:val="231F20"/>
                <w:sz w:val="24"/>
              </w:rPr>
              <w:t>self</w:t>
            </w:r>
            <w:r w:rsidR="00EE66DD">
              <w:rPr>
                <w:b/>
                <w:color w:val="231F20"/>
                <w:spacing w:val="-4"/>
                <w:sz w:val="24"/>
              </w:rPr>
              <w:t>-</w:t>
            </w:r>
            <w:r w:rsidR="00EE66DD">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rsidR="002D448C" w:rsidRDefault="002D448C" w:rsidP="009B3977">
            <w:pPr>
              <w:pStyle w:val="TableParagraph"/>
              <w:ind w:left="0"/>
              <w:rPr>
                <w:rFonts w:ascii="Times New Roman"/>
                <w:sz w:val="24"/>
              </w:rPr>
            </w:pPr>
          </w:p>
        </w:tc>
      </w:tr>
      <w:tr w:rsidR="002D448C" w:rsidTr="009B3977">
        <w:trPr>
          <w:trHeight w:val="1472"/>
        </w:trPr>
        <w:tc>
          <w:tcPr>
            <w:tcW w:w="11582" w:type="dxa"/>
          </w:tcPr>
          <w:p w:rsidR="002D448C" w:rsidRDefault="002D448C" w:rsidP="009B3977">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2D448C" w:rsidRDefault="002D448C" w:rsidP="009B3977">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2020.</w:t>
            </w:r>
          </w:p>
          <w:p w:rsidR="002D448C" w:rsidRDefault="002D448C" w:rsidP="009B3977">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2D448C" w:rsidRDefault="00305637" w:rsidP="009B3977">
            <w:pPr>
              <w:pStyle w:val="TableParagraph"/>
              <w:spacing w:before="130"/>
              <w:ind w:left="46"/>
              <w:rPr>
                <w:sz w:val="24"/>
              </w:rPr>
            </w:pPr>
            <w:r>
              <w:rPr>
                <w:sz w:val="24"/>
              </w:rPr>
              <w:t>88%</w:t>
            </w:r>
          </w:p>
        </w:tc>
      </w:tr>
      <w:tr w:rsidR="002D448C" w:rsidTr="009B3977">
        <w:trPr>
          <w:trHeight w:val="944"/>
        </w:trPr>
        <w:tc>
          <w:tcPr>
            <w:tcW w:w="11582" w:type="dxa"/>
          </w:tcPr>
          <w:p w:rsidR="002D448C" w:rsidRDefault="002D448C" w:rsidP="009B3977">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2D448C" w:rsidRDefault="002D448C" w:rsidP="009B3977">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2D448C" w:rsidRDefault="00305637" w:rsidP="00EE66DD">
            <w:pPr>
              <w:pStyle w:val="TableParagraph"/>
              <w:spacing w:before="131"/>
              <w:ind w:left="0"/>
              <w:rPr>
                <w:sz w:val="24"/>
              </w:rPr>
            </w:pPr>
            <w:r>
              <w:rPr>
                <w:sz w:val="24"/>
              </w:rPr>
              <w:t>53%</w:t>
            </w:r>
          </w:p>
        </w:tc>
      </w:tr>
      <w:tr w:rsidR="002D448C" w:rsidTr="009B3977">
        <w:trPr>
          <w:trHeight w:val="368"/>
        </w:trPr>
        <w:tc>
          <w:tcPr>
            <w:tcW w:w="11582" w:type="dxa"/>
          </w:tcPr>
          <w:p w:rsidR="002D448C" w:rsidRDefault="002D448C" w:rsidP="009B3977">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2D448C" w:rsidRDefault="00305637" w:rsidP="00EE66DD">
            <w:pPr>
              <w:pStyle w:val="TableParagraph"/>
              <w:spacing w:before="41"/>
              <w:ind w:left="0"/>
              <w:rPr>
                <w:sz w:val="23"/>
              </w:rPr>
            </w:pPr>
            <w:r>
              <w:rPr>
                <w:sz w:val="23"/>
              </w:rPr>
              <w:t>38%</w:t>
            </w:r>
            <w:bookmarkStart w:id="0" w:name="_GoBack"/>
            <w:bookmarkEnd w:id="0"/>
          </w:p>
        </w:tc>
      </w:tr>
      <w:tr w:rsidR="002D448C" w:rsidTr="009B3977">
        <w:trPr>
          <w:trHeight w:val="689"/>
        </w:trPr>
        <w:tc>
          <w:tcPr>
            <w:tcW w:w="11582" w:type="dxa"/>
          </w:tcPr>
          <w:p w:rsidR="002D448C" w:rsidRDefault="002D448C" w:rsidP="009B3977">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2D448C" w:rsidRDefault="002D448C" w:rsidP="009B3977">
            <w:pPr>
              <w:pStyle w:val="TableParagraph"/>
              <w:spacing w:before="127"/>
              <w:ind w:left="43"/>
              <w:rPr>
                <w:sz w:val="24"/>
              </w:rPr>
            </w:pPr>
            <w:r>
              <w:rPr>
                <w:sz w:val="24"/>
              </w:rPr>
              <w:t>Yes/No</w:t>
            </w:r>
          </w:p>
        </w:tc>
      </w:tr>
    </w:tbl>
    <w:p w:rsidR="002D448C" w:rsidRDefault="002D448C" w:rsidP="002D448C">
      <w:pPr>
        <w:rPr>
          <w:sz w:val="24"/>
        </w:rPr>
        <w:sectPr w:rsidR="002D448C">
          <w:footerReference w:type="default" r:id="rId18"/>
          <w:pgSz w:w="16840" w:h="11910" w:orient="landscape"/>
          <w:pgMar w:top="720" w:right="220" w:bottom="620" w:left="0" w:header="0" w:footer="438" w:gutter="0"/>
          <w:cols w:space="720"/>
        </w:sectPr>
      </w:pPr>
    </w:p>
    <w:p w:rsidR="002D448C" w:rsidRDefault="002D448C" w:rsidP="002D448C">
      <w:pPr>
        <w:spacing w:after="0"/>
      </w:pPr>
      <w:r>
        <w:rPr>
          <w:noProof/>
          <w:sz w:val="20"/>
        </w:rPr>
        <mc:AlternateContent>
          <mc:Choice Requires="wpg">
            <w:drawing>
              <wp:inline distT="0" distB="0" distL="0" distR="0">
                <wp:extent cx="7074535" cy="777240"/>
                <wp:effectExtent l="0" t="0" r="2540"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977" w:rsidRDefault="009B3977" w:rsidP="002D448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9B3977" w:rsidRDefault="009B3977" w:rsidP="002D448C">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Group 1" o:spid="_x0000_s104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FDVwMAAGkKAAAOAAAAZHJzL2Uyb0RvYy54bWzsVttu2zgQfV+g/0DwXdElsmUJUYrEsoMF&#10;0gvQ9gNoiZKISqSWpCNni/57h6Ts2El326ZFgQXWDzIpDoczZ+Yc6uLlru/QHZWKCZ7j8CzAiPJS&#10;VIw3Of7wfu0tMFKa8Ip0gtMc31OFX16++ONiHDIaiVZ0FZUInHCVjUOOW62HzPdV2dKeqDMxUA6L&#10;tZA90TCVjV9JMoL3vvOjIJj7o5DVIEVJlYK3hVvEl9Z/XdNSv6lrRTXqcgyxafuU9rkxT//ygmSN&#10;JEPLyikM8owoesI4HHpwVRBN0FayJ656VkqhRK3PStH7oq5ZSW0OkE0YPMrmRortYHNpsrEZDjAB&#10;tI9werbb8vXdW4lYBbXDiJMeSmRPRaGBZhyaDCxu5PBueCtdfjC8FeVHBcv+43Uzb5wx2oyvRAXu&#10;yFYLC82ulr1xAUmjna3A/aECdKdRCS+TIIln5zOMSlhLkiSKpxKVLdTxybayXU0bwzCMIQOzLYyi&#10;2ATvk8wdacOcwjI5QaepBzDVz4H5riUDtTVSBqoJzGgPZiVKZSzOE4enNdqDqRySiItlS3hDr6QU&#10;Y0tJBTFZ/CHyow1moqAOz4P23xAi2SCVvqGiR2aQYwnEsUUjd7dKOzD3JqaGSnSsWrOusxPZbJad&#10;RHfEkCxIg2I+4X9i1nFjzIXZ5jy6N1B7OMOsmS6wpPmUhlD56yj11vNF4sXreOalSbDwgjC9TudB&#10;nMbF+rMJMIyzllUV5beM0z2Bw/j7ajpJiaOepTAac5zOopnN/SR6dZpkAL+vJdkzDXrWsT7HC2Mz&#10;ta8p6opXkDbJNGGdG/un4duWBQz2/xYV2wKm6q5zN6K6hw6QAooEegbKC4NWyL8xGkHFcqz+2hJJ&#10;Mer+5NBFaRgDg5C2k3iWRDCRxyub4xXCS3CVY42RGy61k8rtIFnTwkmhBYaLKyB1zWxjmK50UVlB&#10;sOT6TSw7f8KyxSOWIb27FqArLu7/Lt8OrCHZD9EoSFeL1SL24mi+8uKgKLyr9TL25uswmRXnxXJZ&#10;hKc0MuT8eRqZNv9n9qzt7yl7jujgpAUU3NLhf2Uwl9k3lEHvNjt7kdvL74GV360VB504aAQMnD7A&#10;4Bdqg72P4XvG6tz07WU+mI7nVksevhAvvwAAAP//AwBQSwMEFAAGAAgAAAAhALPvXq3cAAAABgEA&#10;AA8AAABkcnMvZG93bnJldi54bWxMj0FLw0AQhe+C/2EZwZvdbKxSYjalFPVUBFtBeptmp0lodjZk&#10;t0n679160cvwhje8902+nGwrBup941iDmiUgiEtnGq40fO3eHhYgfEA22DomDRfysCxub3LMjBv5&#10;k4ZtqEQMYZ+hhjqELpPSlzVZ9DPXEUfv6HqLIa59JU2PYwy3rUyT5FlabDg21NjRuqbytD1bDe8j&#10;jqtH9TpsTsf1Zb97+vjeKNL6/m5avYAINIW/Y7jiR3QoItPBndl40WqIj4TfefWUmisQh6jSdA6y&#10;yOV//OIHAAD//wMAUEsBAi0AFAAGAAgAAAAhALaDOJL+AAAA4QEAABMAAAAAAAAAAAAAAAAAAAAA&#10;AFtDb250ZW50X1R5cGVzXS54bWxQSwECLQAUAAYACAAAACEAOP0h/9YAAACUAQAACwAAAAAAAAAA&#10;AAAAAAAvAQAAX3JlbHMvLnJlbHNQSwECLQAUAAYACAAAACEA6V3BQ1cDAABpCgAADgAAAAAAAAAA&#10;AAAAAAAuAgAAZHJzL2Uyb0RvYy54bWxQSwECLQAUAAYACAAAACEAs+9erdwAAAAGAQAADwAAAAAA&#10;AAAAAAAAAACxBQAAZHJzL2Rvd25yZXYueG1sUEsFBgAAAAAEAAQA8wAAALoGAAAAAA==&#10;">
                <v:rect id="docshape37" o:spid="_x0000_s104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9cIA&#10;AADaAAAADwAAAGRycy9kb3ducmV2LnhtbESPwWrDMBBE74H8g9hAb4mcHFzXiRyKIZAeCqnbD9ha&#10;G9vUWhlJcey/rwKFHoeZecMcjpPpxUjOd5YVbDcJCOLa6o4bBV+fp3UGwgdkjb1lUjCTh2OxXBww&#10;1/bOHzRWoRERwj5HBW0IQy6lr1sy6Dd2II7e1TqDIUrXSO3wHuGml7skSaXBjuNCiwOVLdU/1c0o&#10;sBeXadfcvkua+VyXb+82fX5R6mk1ve5BBJrCf/ivfdYKdvC4Em+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x31wgAAANoAAAAPAAAAAAAAAAAAAAAAAJgCAABkcnMvZG93&#10;bnJldi54bWxQSwUGAAAAAAQABAD1AAAAhwMAAAAA&#10;" fillcolor="#0090d6" stroked="f"/>
                <v:shape id="docshape38" o:spid="_x0000_s104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9B3977" w:rsidRDefault="009B3977" w:rsidP="002D448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9B3977" w:rsidRDefault="009B3977" w:rsidP="002D448C">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060FC1" w:rsidRDefault="009B656D">
      <w:pPr>
        <w:spacing w:after="0"/>
      </w:pPr>
      <w:r>
        <w:rPr>
          <w:b/>
          <w:sz w:val="17"/>
        </w:rPr>
        <w:t xml:space="preserve"> </w:t>
      </w:r>
    </w:p>
    <w:tbl>
      <w:tblPr>
        <w:tblStyle w:val="TableGrid"/>
        <w:tblpPr w:leftFromText="180" w:rightFromText="180" w:horzAnchor="page" w:tblpX="1216" w:tblpY="3375"/>
        <w:tblW w:w="7659" w:type="dxa"/>
        <w:tblInd w:w="0" w:type="dxa"/>
        <w:tblCellMar>
          <w:top w:w="12" w:type="dxa"/>
          <w:left w:w="10" w:type="dxa"/>
          <w:right w:w="66" w:type="dxa"/>
        </w:tblCellMar>
        <w:tblLook w:val="04A0" w:firstRow="1" w:lastRow="0" w:firstColumn="1" w:lastColumn="0" w:noHBand="0" w:noVBand="1"/>
      </w:tblPr>
      <w:tblGrid>
        <w:gridCol w:w="2216"/>
        <w:gridCol w:w="5443"/>
      </w:tblGrid>
      <w:tr w:rsidR="00060FC1" w:rsidTr="002D448C">
        <w:trPr>
          <w:trHeight w:val="483"/>
        </w:trPr>
        <w:tc>
          <w:tcPr>
            <w:tcW w:w="7659" w:type="dxa"/>
            <w:gridSpan w:val="2"/>
            <w:tcBorders>
              <w:top w:val="single" w:sz="8" w:space="0" w:color="231F20"/>
              <w:left w:val="single" w:sz="8" w:space="0" w:color="231F20"/>
              <w:bottom w:val="single" w:sz="8" w:space="0" w:color="231F20"/>
              <w:right w:val="single" w:sz="8" w:space="0" w:color="231F20"/>
            </w:tcBorders>
          </w:tcPr>
          <w:p w:rsidR="00060FC1" w:rsidRDefault="009B656D" w:rsidP="002D448C">
            <w:pPr>
              <w:ind w:left="79"/>
            </w:pPr>
            <w:r>
              <w:rPr>
                <w:color w:val="231F20"/>
                <w:sz w:val="24"/>
              </w:rPr>
              <w:t>Signed off by</w:t>
            </w:r>
            <w:r>
              <w:rPr>
                <w:sz w:val="24"/>
              </w:rPr>
              <w:t xml:space="preserve"> </w:t>
            </w:r>
          </w:p>
        </w:tc>
      </w:tr>
      <w:tr w:rsidR="00060FC1" w:rsidTr="002D448C">
        <w:trPr>
          <w:trHeight w:val="473"/>
        </w:trPr>
        <w:tc>
          <w:tcPr>
            <w:tcW w:w="2216" w:type="dxa"/>
            <w:tcBorders>
              <w:top w:val="single" w:sz="8" w:space="0" w:color="231F20"/>
              <w:left w:val="single" w:sz="8" w:space="0" w:color="231F20"/>
              <w:bottom w:val="single" w:sz="8" w:space="0" w:color="231F20"/>
              <w:right w:val="single" w:sz="8" w:space="0" w:color="231F20"/>
            </w:tcBorders>
          </w:tcPr>
          <w:p w:rsidR="00060FC1" w:rsidRDefault="004D500E" w:rsidP="002D448C">
            <w:pPr>
              <w:ind w:left="79"/>
            </w:pPr>
            <w:r>
              <w:rPr>
                <w:color w:val="231F20"/>
                <w:sz w:val="24"/>
              </w:rPr>
              <w:t>Executive Principal</w:t>
            </w:r>
            <w:r w:rsidR="009B656D">
              <w:rPr>
                <w:color w:val="231F20"/>
                <w:sz w:val="24"/>
              </w:rPr>
              <w:t>:</w:t>
            </w:r>
            <w:r w:rsidR="009B656D">
              <w:rPr>
                <w:sz w:val="24"/>
              </w:rPr>
              <w:t xml:space="preserve"> </w:t>
            </w:r>
          </w:p>
        </w:tc>
        <w:tc>
          <w:tcPr>
            <w:tcW w:w="5443" w:type="dxa"/>
            <w:tcBorders>
              <w:top w:val="single" w:sz="8" w:space="0" w:color="231F20"/>
              <w:left w:val="single" w:sz="8" w:space="0" w:color="231F20"/>
              <w:bottom w:val="single" w:sz="8" w:space="0" w:color="231F20"/>
              <w:right w:val="single" w:sz="8" w:space="0" w:color="231F20"/>
            </w:tcBorders>
          </w:tcPr>
          <w:p w:rsidR="00060FC1" w:rsidRDefault="004D500E" w:rsidP="002D448C">
            <w:r>
              <w:rPr>
                <w:rFonts w:ascii="Times New Roman" w:eastAsia="Times New Roman" w:hAnsi="Times New Roman" w:cs="Times New Roman"/>
                <w:sz w:val="24"/>
              </w:rPr>
              <w:t>D. Worthington</w:t>
            </w:r>
            <w:r w:rsidR="009B656D">
              <w:rPr>
                <w:rFonts w:ascii="Times New Roman" w:eastAsia="Times New Roman" w:hAnsi="Times New Roman" w:cs="Times New Roman"/>
                <w:sz w:val="24"/>
              </w:rPr>
              <w:t xml:space="preserve"> </w:t>
            </w:r>
          </w:p>
        </w:tc>
      </w:tr>
      <w:tr w:rsidR="004D500E" w:rsidTr="002D448C">
        <w:trPr>
          <w:trHeight w:val="473"/>
        </w:trPr>
        <w:tc>
          <w:tcPr>
            <w:tcW w:w="2216" w:type="dxa"/>
            <w:tcBorders>
              <w:top w:val="single" w:sz="8" w:space="0" w:color="231F20"/>
              <w:left w:val="single" w:sz="8" w:space="0" w:color="231F20"/>
              <w:bottom w:val="single" w:sz="8" w:space="0" w:color="231F20"/>
              <w:right w:val="single" w:sz="8" w:space="0" w:color="231F20"/>
            </w:tcBorders>
          </w:tcPr>
          <w:p w:rsidR="004D500E" w:rsidRDefault="004D500E" w:rsidP="002D448C">
            <w:pPr>
              <w:ind w:left="79"/>
              <w:rPr>
                <w:color w:val="231F20"/>
                <w:sz w:val="24"/>
              </w:rPr>
            </w:pPr>
            <w:r>
              <w:rPr>
                <w:color w:val="231F20"/>
                <w:sz w:val="24"/>
              </w:rPr>
              <w:t>Head of School:</w:t>
            </w:r>
          </w:p>
        </w:tc>
        <w:tc>
          <w:tcPr>
            <w:tcW w:w="5443" w:type="dxa"/>
            <w:tcBorders>
              <w:top w:val="single" w:sz="8" w:space="0" w:color="231F20"/>
              <w:left w:val="single" w:sz="8" w:space="0" w:color="231F20"/>
              <w:bottom w:val="single" w:sz="8" w:space="0" w:color="231F20"/>
              <w:right w:val="single" w:sz="8" w:space="0" w:color="231F20"/>
            </w:tcBorders>
          </w:tcPr>
          <w:p w:rsidR="004D500E" w:rsidRDefault="004D500E" w:rsidP="002D448C">
            <w:pPr>
              <w:rPr>
                <w:rFonts w:ascii="Times New Roman" w:eastAsia="Times New Roman" w:hAnsi="Times New Roman" w:cs="Times New Roman"/>
                <w:sz w:val="24"/>
              </w:rPr>
            </w:pPr>
            <w:r>
              <w:rPr>
                <w:rFonts w:ascii="Times New Roman" w:eastAsia="Times New Roman" w:hAnsi="Times New Roman" w:cs="Times New Roman"/>
                <w:sz w:val="24"/>
              </w:rPr>
              <w:t>Marie Fishwick</w:t>
            </w:r>
          </w:p>
        </w:tc>
      </w:tr>
      <w:tr w:rsidR="00060FC1" w:rsidTr="002D448C">
        <w:trPr>
          <w:trHeight w:val="451"/>
        </w:trPr>
        <w:tc>
          <w:tcPr>
            <w:tcW w:w="2216" w:type="dxa"/>
            <w:tcBorders>
              <w:top w:val="single" w:sz="8" w:space="0" w:color="231F20"/>
              <w:left w:val="single" w:sz="8" w:space="0" w:color="231F20"/>
              <w:bottom w:val="single" w:sz="8" w:space="0" w:color="231F20"/>
              <w:right w:val="single" w:sz="8" w:space="0" w:color="231F20"/>
            </w:tcBorders>
          </w:tcPr>
          <w:p w:rsidR="00060FC1" w:rsidRDefault="009B656D" w:rsidP="002D448C">
            <w:pPr>
              <w:ind w:left="79"/>
            </w:pPr>
            <w:r>
              <w:rPr>
                <w:color w:val="231F20"/>
                <w:sz w:val="24"/>
              </w:rPr>
              <w:t>Date:</w:t>
            </w:r>
            <w:r>
              <w:rPr>
                <w:sz w:val="24"/>
              </w:rPr>
              <w:t xml:space="preserve"> </w:t>
            </w:r>
          </w:p>
        </w:tc>
        <w:tc>
          <w:tcPr>
            <w:tcW w:w="5443" w:type="dxa"/>
            <w:tcBorders>
              <w:top w:val="single" w:sz="8" w:space="0" w:color="231F20"/>
              <w:left w:val="single" w:sz="8" w:space="0" w:color="231F20"/>
              <w:bottom w:val="single" w:sz="8" w:space="0" w:color="231F20"/>
              <w:right w:val="single" w:sz="8" w:space="0" w:color="231F20"/>
            </w:tcBorders>
          </w:tcPr>
          <w:p w:rsidR="00060FC1" w:rsidRDefault="009B656D" w:rsidP="002D448C">
            <w:r>
              <w:rPr>
                <w:rFonts w:ascii="Times New Roman" w:eastAsia="Times New Roman" w:hAnsi="Times New Roman" w:cs="Times New Roman"/>
                <w:sz w:val="24"/>
              </w:rPr>
              <w:t xml:space="preserve">17/9/21 </w:t>
            </w:r>
          </w:p>
        </w:tc>
      </w:tr>
      <w:tr w:rsidR="00060FC1" w:rsidTr="002D448C">
        <w:trPr>
          <w:trHeight w:val="482"/>
        </w:trPr>
        <w:tc>
          <w:tcPr>
            <w:tcW w:w="2216" w:type="dxa"/>
            <w:tcBorders>
              <w:top w:val="single" w:sz="8" w:space="0" w:color="231F20"/>
              <w:left w:val="single" w:sz="8" w:space="0" w:color="231F20"/>
              <w:bottom w:val="single" w:sz="8" w:space="0" w:color="231F20"/>
              <w:right w:val="single" w:sz="8" w:space="0" w:color="231F20"/>
            </w:tcBorders>
          </w:tcPr>
          <w:p w:rsidR="00060FC1" w:rsidRDefault="009B656D" w:rsidP="002D448C">
            <w:pPr>
              <w:ind w:left="79"/>
              <w:jc w:val="both"/>
            </w:pPr>
            <w:r>
              <w:rPr>
                <w:color w:val="231F20"/>
                <w:sz w:val="24"/>
              </w:rPr>
              <w:t>Subject Leader:</w:t>
            </w:r>
            <w:r>
              <w:rPr>
                <w:sz w:val="24"/>
              </w:rPr>
              <w:t xml:space="preserve"> </w:t>
            </w:r>
          </w:p>
        </w:tc>
        <w:tc>
          <w:tcPr>
            <w:tcW w:w="5443" w:type="dxa"/>
            <w:tcBorders>
              <w:top w:val="single" w:sz="8" w:space="0" w:color="231F20"/>
              <w:left w:val="single" w:sz="8" w:space="0" w:color="231F20"/>
              <w:bottom w:val="single" w:sz="8" w:space="0" w:color="231F20"/>
              <w:right w:val="single" w:sz="8" w:space="0" w:color="231F20"/>
            </w:tcBorders>
          </w:tcPr>
          <w:p w:rsidR="00060FC1" w:rsidRDefault="009B656D" w:rsidP="002D448C">
            <w:r>
              <w:rPr>
                <w:sz w:val="24"/>
              </w:rPr>
              <w:t xml:space="preserve">Callum Ivel </w:t>
            </w:r>
          </w:p>
        </w:tc>
      </w:tr>
      <w:tr w:rsidR="00060FC1" w:rsidTr="002D448C">
        <w:trPr>
          <w:trHeight w:val="471"/>
        </w:trPr>
        <w:tc>
          <w:tcPr>
            <w:tcW w:w="2216" w:type="dxa"/>
            <w:tcBorders>
              <w:top w:val="single" w:sz="8" w:space="0" w:color="231F20"/>
              <w:left w:val="single" w:sz="8" w:space="0" w:color="231F20"/>
              <w:bottom w:val="single" w:sz="8" w:space="0" w:color="231F20"/>
              <w:right w:val="single" w:sz="8" w:space="0" w:color="231F20"/>
            </w:tcBorders>
          </w:tcPr>
          <w:p w:rsidR="00060FC1" w:rsidRDefault="009B656D" w:rsidP="002D448C">
            <w:pPr>
              <w:ind w:left="79"/>
            </w:pPr>
            <w:r>
              <w:rPr>
                <w:color w:val="231F20"/>
                <w:sz w:val="24"/>
              </w:rPr>
              <w:t>Date:</w:t>
            </w:r>
            <w:r>
              <w:rPr>
                <w:sz w:val="24"/>
              </w:rPr>
              <w:t xml:space="preserve"> </w:t>
            </w:r>
          </w:p>
        </w:tc>
        <w:tc>
          <w:tcPr>
            <w:tcW w:w="5443" w:type="dxa"/>
            <w:tcBorders>
              <w:top w:val="single" w:sz="8" w:space="0" w:color="231F20"/>
              <w:left w:val="single" w:sz="8" w:space="0" w:color="231F20"/>
              <w:bottom w:val="single" w:sz="8" w:space="0" w:color="231F20"/>
              <w:right w:val="single" w:sz="8" w:space="0" w:color="231F20"/>
            </w:tcBorders>
          </w:tcPr>
          <w:p w:rsidR="00060FC1" w:rsidRDefault="009B656D" w:rsidP="002D448C">
            <w:r>
              <w:rPr>
                <w:sz w:val="24"/>
              </w:rPr>
              <w:t xml:space="preserve">17/9/21 </w:t>
            </w:r>
          </w:p>
        </w:tc>
      </w:tr>
      <w:tr w:rsidR="00060FC1" w:rsidTr="002D448C">
        <w:trPr>
          <w:trHeight w:val="470"/>
        </w:trPr>
        <w:tc>
          <w:tcPr>
            <w:tcW w:w="2216" w:type="dxa"/>
            <w:tcBorders>
              <w:top w:val="single" w:sz="8" w:space="0" w:color="231F20"/>
              <w:left w:val="single" w:sz="8" w:space="0" w:color="231F20"/>
              <w:bottom w:val="single" w:sz="8" w:space="0" w:color="231F20"/>
              <w:right w:val="single" w:sz="8" w:space="0" w:color="231F20"/>
            </w:tcBorders>
          </w:tcPr>
          <w:p w:rsidR="00060FC1" w:rsidRDefault="009B656D" w:rsidP="002D448C">
            <w:pPr>
              <w:ind w:left="79"/>
            </w:pPr>
            <w:r>
              <w:rPr>
                <w:color w:val="231F20"/>
                <w:sz w:val="24"/>
              </w:rPr>
              <w:t>Governor:</w:t>
            </w:r>
            <w:r>
              <w:rPr>
                <w:sz w:val="24"/>
              </w:rPr>
              <w:t xml:space="preserve"> </w:t>
            </w:r>
          </w:p>
        </w:tc>
        <w:tc>
          <w:tcPr>
            <w:tcW w:w="5443" w:type="dxa"/>
            <w:tcBorders>
              <w:top w:val="single" w:sz="8" w:space="0" w:color="231F20"/>
              <w:left w:val="single" w:sz="8" w:space="0" w:color="231F20"/>
              <w:bottom w:val="single" w:sz="8" w:space="0" w:color="231F20"/>
              <w:right w:val="single" w:sz="8" w:space="0" w:color="231F20"/>
            </w:tcBorders>
          </w:tcPr>
          <w:p w:rsidR="00060FC1" w:rsidRDefault="009B656D" w:rsidP="002D448C">
            <w:r>
              <w:rPr>
                <w:rFonts w:ascii="Times New Roman" w:eastAsia="Times New Roman" w:hAnsi="Times New Roman" w:cs="Times New Roman"/>
                <w:sz w:val="24"/>
              </w:rPr>
              <w:t xml:space="preserve">D. McConnell </w:t>
            </w:r>
          </w:p>
        </w:tc>
      </w:tr>
      <w:tr w:rsidR="00060FC1" w:rsidTr="002D448C">
        <w:trPr>
          <w:trHeight w:val="473"/>
        </w:trPr>
        <w:tc>
          <w:tcPr>
            <w:tcW w:w="2216" w:type="dxa"/>
            <w:tcBorders>
              <w:top w:val="single" w:sz="8" w:space="0" w:color="231F20"/>
              <w:left w:val="single" w:sz="8" w:space="0" w:color="231F20"/>
              <w:bottom w:val="single" w:sz="8" w:space="0" w:color="231F20"/>
              <w:right w:val="single" w:sz="8" w:space="0" w:color="231F20"/>
            </w:tcBorders>
          </w:tcPr>
          <w:p w:rsidR="00060FC1" w:rsidRDefault="009B656D" w:rsidP="002D448C">
            <w:pPr>
              <w:ind w:left="79"/>
            </w:pPr>
            <w:r>
              <w:rPr>
                <w:color w:val="231F20"/>
                <w:sz w:val="24"/>
              </w:rPr>
              <w:t>Date:</w:t>
            </w:r>
            <w:r>
              <w:rPr>
                <w:sz w:val="24"/>
              </w:rPr>
              <w:t xml:space="preserve"> </w:t>
            </w:r>
          </w:p>
        </w:tc>
        <w:tc>
          <w:tcPr>
            <w:tcW w:w="5443" w:type="dxa"/>
            <w:tcBorders>
              <w:top w:val="single" w:sz="8" w:space="0" w:color="231F20"/>
              <w:left w:val="single" w:sz="8" w:space="0" w:color="231F20"/>
              <w:bottom w:val="single" w:sz="8" w:space="0" w:color="231F20"/>
              <w:right w:val="single" w:sz="8" w:space="0" w:color="231F20"/>
            </w:tcBorders>
          </w:tcPr>
          <w:p w:rsidR="00060FC1" w:rsidRDefault="009B656D" w:rsidP="002D448C">
            <w:r>
              <w:rPr>
                <w:rFonts w:ascii="Times New Roman" w:eastAsia="Times New Roman" w:hAnsi="Times New Roman" w:cs="Times New Roman"/>
                <w:sz w:val="24"/>
              </w:rPr>
              <w:t xml:space="preserve">17/9/21 </w:t>
            </w:r>
          </w:p>
        </w:tc>
      </w:tr>
    </w:tbl>
    <w:p w:rsidR="00060FC1" w:rsidRDefault="009B656D">
      <w:pPr>
        <w:spacing w:after="0"/>
      </w:pPr>
      <w:r>
        <w:t xml:space="preserve"> </w:t>
      </w:r>
    </w:p>
    <w:sectPr w:rsidR="00060FC1">
      <w:footerReference w:type="even" r:id="rId19"/>
      <w:footerReference w:type="default" r:id="rId20"/>
      <w:footerReference w:type="first" r:id="rId21"/>
      <w:pgSz w:w="16841" w:h="11911" w:orient="landscape"/>
      <w:pgMar w:top="430" w:right="623" w:bottom="782" w:left="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977" w:rsidRDefault="009B3977">
      <w:pPr>
        <w:spacing w:after="0" w:line="240" w:lineRule="auto"/>
      </w:pPr>
      <w:r>
        <w:separator/>
      </w:r>
    </w:p>
  </w:endnote>
  <w:endnote w:type="continuationSeparator" w:id="0">
    <w:p w:rsidR="009B3977" w:rsidRDefault="009B3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77" w:rsidRDefault="009B3977">
    <w:pPr>
      <w:pStyle w:val="BodyText"/>
      <w:spacing w:line="14" w:lineRule="auto"/>
      <w:rPr>
        <w:sz w:val="20"/>
      </w:rPr>
    </w:pPr>
    <w:r>
      <w:rPr>
        <w:noProof/>
        <w:lang w:eastAsia="en-GB"/>
      </w:rPr>
      <w:drawing>
        <wp:anchor distT="0" distB="0" distL="0" distR="0" simplePos="0" relativeHeight="251661312" behindDoc="1" locked="0" layoutInCell="1" allowOverlap="1" wp14:anchorId="5DF35628" wp14:editId="5B3D2475">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62336" behindDoc="1" locked="0" layoutInCell="1" allowOverlap="1" wp14:anchorId="53AC73DF" wp14:editId="19E603E9">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05637">
      <w:pict>
        <v:group id="docshapegroup22" o:spid="_x0000_s2049" style="position:absolute;margin-left:484.15pt;margin-top:563.8pt;width:30.55pt;height:14.95pt;z-index:-251653120;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2050" type="#_x0000_t75" style="position:absolute;left:9683;top:11276;width:289;height:299">
            <v:imagedata r:id="rId3" o:title=""/>
          </v:shape>
          <v:shape id="docshape24" o:spid="_x0000_s2051" type="#_x0000_t75" style="position:absolute;left:9744;top:11334;width:549;height:166">
            <v:imagedata r:id="rId4" o:title=""/>
          </v:shape>
          <w10:wrap anchorx="page" anchory="page"/>
        </v:group>
      </w:pict>
    </w:r>
    <w:r w:rsidR="00305637">
      <w:pict>
        <v:group id="docshapegroup25" o:spid="_x0000_s2052" style="position:absolute;margin-left:432.55pt;margin-top:566.1pt;width:40.85pt;height:10.25pt;z-index:-251652096;mso-position-horizontal-relative:page;mso-position-vertical-relative:page" coordorigin="8651,11322" coordsize="817,205">
          <v:shape id="docshape26" o:sp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docshape27" o:spid="_x0000_s2054" type="#_x0000_t75" style="position:absolute;left:8835;top:11339;width:632;height:187">
            <v:imagedata r:id="rId5" o:title=""/>
          </v:shape>
          <w10:wrap anchorx="page" anchory="page"/>
        </v:group>
      </w:pict>
    </w:r>
    <w:r w:rsidR="00305637">
      <w:pict>
        <v:shapetype id="_x0000_t202" coordsize="21600,21600" o:spt="202" path="m,l,21600r21600,l21600,xe">
          <v:stroke joinstyle="miter"/>
          <v:path gradientshapeok="t" o:connecttype="rect"/>
        </v:shapetype>
        <v:shape id="docshape28" o:spid="_x0000_s2055" type="#_x0000_t202" style="position:absolute;margin-left:35pt;margin-top:558.4pt;width:57.85pt;height:14pt;z-index:-251651072;mso-position-horizontal-relative:page;mso-position-vertical-relative:page" filled="f" stroked="f">
          <v:textbox inset="0,0,0,0">
            <w:txbxContent>
              <w:p w:rsidR="009B3977" w:rsidRDefault="009B3977">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w:r>
    <w:r w:rsidR="00305637">
      <w:pict>
        <v:shape id="docshape29" o:spid="_x0000_s2056" type="#_x0000_t202" style="position:absolute;margin-left:303.45pt;margin-top:559.25pt;width:70.75pt;height:14pt;z-index:-251650048;mso-position-horizontal-relative:page;mso-position-vertical-relative:page" filled="f" stroked="f">
          <v:textbox inset="0,0,0,0">
            <w:txbxContent>
              <w:p w:rsidR="009B3977" w:rsidRDefault="009B3977">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77" w:rsidRDefault="009B3977">
    <w:pPr>
      <w:tabs>
        <w:tab w:val="center" w:pos="2585"/>
        <w:tab w:val="center" w:pos="6776"/>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4834255</wp:posOffset>
              </wp:positionH>
              <wp:positionV relativeFrom="page">
                <wp:posOffset>7125335</wp:posOffset>
              </wp:positionV>
              <wp:extent cx="1056031" cy="250089"/>
              <wp:effectExtent l="0" t="0" r="0" b="0"/>
              <wp:wrapSquare wrapText="bothSides"/>
              <wp:docPr id="26034" name="Group 26034"/>
              <wp:cNvGraphicFramePr/>
              <a:graphic xmlns:a="http://schemas.openxmlformats.org/drawingml/2006/main">
                <a:graphicData uri="http://schemas.microsoft.com/office/word/2010/wordprocessingGroup">
                  <wpg:wgp>
                    <wpg:cNvGrpSpPr/>
                    <wpg:grpSpPr>
                      <a:xfrm>
                        <a:off x="0" y="0"/>
                        <a:ext cx="1056031" cy="250089"/>
                        <a:chOff x="0" y="0"/>
                        <a:chExt cx="1056031" cy="250089"/>
                      </a:xfrm>
                    </wpg:grpSpPr>
                    <pic:pic xmlns:pic="http://schemas.openxmlformats.org/drawingml/2006/picture">
                      <pic:nvPicPr>
                        <pic:cNvPr id="26035" name="Picture 26035"/>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6036" name="Picture 26036"/>
                        <pic:cNvPicPr/>
                      </pic:nvPicPr>
                      <pic:blipFill>
                        <a:blip r:embed="rId2"/>
                        <a:stretch>
                          <a:fillRect/>
                        </a:stretch>
                      </pic:blipFill>
                      <pic:spPr>
                        <a:xfrm>
                          <a:off x="617220" y="11430"/>
                          <a:ext cx="438810" cy="211455"/>
                        </a:xfrm>
                        <a:prstGeom prst="rect">
                          <a:avLst/>
                        </a:prstGeom>
                      </pic:spPr>
                    </pic:pic>
                  </wpg:wgp>
                </a:graphicData>
              </a:graphic>
            </wp:anchor>
          </w:drawing>
        </mc:Choice>
        <mc:Fallback xmlns:w16se="http://schemas.microsoft.com/office/word/2015/wordml/symex" xmlns:cx="http://schemas.microsoft.com/office/drawing/2014/chartex">
          <w:pict>
            <v:group w14:anchorId="71AB9793" id="Group 26034" o:spid="_x0000_s1026" style="position:absolute;margin-left:380.65pt;margin-top:561.05pt;width:83.15pt;height:19.7pt;z-index:251658240;mso-position-horizontal-relative:page;mso-position-vertical-relative:page" coordsize="10560,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xdGXQIAABkHAAAOAAAAZHJzL2Uyb0RvYy54bWzUVduO2jAQfa/Uf7D8&#10;vuQCoTQi7AtdVKlq0bb9AOM4idX4ItsQ+PuOnYTuwqpdoT60DwSPx545c+Zksrw/ihYdmLFcyQIn&#10;kxgjJqkquawL/P3bw90CI+uILEmrJCvwiVl8v3r7ZtnpnKWqUW3JDIIg0uadLnDjnM6jyNKGCWIn&#10;SjMJzkoZQRyYpo5KQzqILtoojeN51ClTaqMosxZ2170Tr0L8qmLUfakqyxxqCwzYXHia8Nz5Z7Ra&#10;krw2RDecDjDIDSgE4RKSnkOtiSNob/hVKMGpUVZVbkKViFRVccpCDVBNEl9UszFqr0Mtdd7V+kwT&#10;UHvB081h6efD1iBeFjidx9MZRpIIaFPIjPotoKjTdQ4nN0Z/1VszbNS95as+Vkb4f6gHHQO5pzO5&#10;7OgQhc0kziBDghEFX5rF8eJ9zz5toEVX12jz4fcXozFt5NGdwWhOc/gNXMHqiqs/awpuub1heAgi&#10;XhVDEPNjr++grZo4vuMtd6cgUWigByUPW063pjee056NtMMJnzgQn3l2/EV/1t8EM/L2s0C7lusH&#10;3raefb8eIIPCLxTyQtW9+taK7gWTrn+dDGsBvZK24dpiZHImdgzUYT6WSd8u6wxztPEJK0j8CK+Y&#10;R0bysyOg/AXMY7Ygm9cKJYunWQaUPNfJud0k18a6DVMC+QVAAwTAMcnJ4ZMdsIxHBsr69AEXoOlp&#10;hcV/JZL5SyKZ/2siSf++SObJuzSF2Q1jI0lm02Fmj2NlNl0sEvAGtYAflNPLcZxJoxRuV0sYMDB/&#10;g8qHb4Uf8E9tWD/9oq1+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d68MeIAAAANAQAADwAAAGRycy9kb3ducmV2LnhtbEyPwUrDQBCG74LvsIzgzW42panGbEop&#10;6qkItoJ42ybTJDQ7G7LbJH17pyd7nPk//vkmW022FQP2vnGkQc0iEEiFKxuqNHzv35+eQfhgqDSt&#10;I9RwQQ+r/P4uM2npRvrCYRcqwSXkU6OhDqFLpfRFjdb4meuQODu63prAY1/Jsjcjl9tWxlGUSGsa&#10;4gu16XBTY3Hana2Gj9GM67l6G7an4+byu198/mwVav34MK1fQQScwj8MV31Wh5ydDu5MpRethmWi&#10;5oxyoOJYgWDkJV4mIA7XVaIWIPNM3n6R/wEAAP//AwBQSwMECgAAAAAAAAAhAJF5WcitGQAArRkA&#10;ABQAAABkcnMvbWVkaWEvaW1hZ2UxLnBuZ4lQTkcNChoKAAAADUlIRFIAAABqAAAANAgGAAAAYqWt&#10;EAAAAAFzUkdCAK7OHOkAAAAEZ0FNQQAAsY8L/GEFAAAZV0lEQVR4Xu2cCTyVy/vA59iFrGVJyb4r&#10;W7RKlmSJQkmlTbv2RZtUiLp1s2tDlBZaL0larKkc+04UlUKSnYPj/GfGe06dyr38uve/3L+vz3jn&#10;eWbe97znfWZ5Zt6ZA4aKu7s721RdvXeyUhNpKFhZWGQVFRUJEckj/G8h7t69hchAoRcv0m7F3KRp&#10;qmvQtrm4RKG06Oho1sTERPP79+/bpCUlzcYnjPA/Q6C//77pevo0Ondu36bJTZTuKy4ull/u6PiQ&#10;XtNQQMYqKysTiY+P5yROH+EXYSGOfwkJsPZzcXMTEgBW8+cDSUlJVifHZc/KyytM/QMDQVrGMyAk&#10;JATI2dkzU5OTnUhU0lwi+wi/yJANxS/E/7m3t4eQAGBlZQXyCgqgr693TNilcGBuaQHEJSQADw8P&#10;GMXL2yGnoJAvIibynsg+wn8XZDJZDzVr9fX1uOmLiY7Gzdwf9+5hGdHR0YGaQ1pCQoIlcdoIfxND&#10;rlGfPn3K4+bman/y6DFoamoC3p5eYLahIW4C6Tx5/BiwsbF1y8jIpBKqfwJSefnbcQnkQsMXpTXa&#10;paWlfIT+Xw2JOA6Jjes2xNTVfbSbojcFREZEgEdPnoBxkpJEKgBLHZYAQWGhG0HBwQ6E6m8jMbPA&#10;4LdrSfufFVVN76T08hJqjJgQ3wd7A60bm8ymnlJWlvpAqP9VDMtQ0AW32Lh2XRwHBwdYstQRuLm7&#10;EykA5OflAVubBSDqxvWp+vr6Lwj1L5NV9kZpi2/Mheclb2YQqkFhZ2OhrJ8/I2SWBKvrokWLvnao&#10;/wKGZSg0Xgo441v55cuXiUmpKUBkzBgiBYD1zs6g6XPTs5t37/zlAx0q6dmlOvPdLj5oau8UIVRg&#10;jfn08xZ6SrGECHr6Afc2/2i/+i9t4oQKzNVReuDlON1OR0enk1D9QEFNjUzIrbQdle8b5ZDMz8Pd&#10;stZyRjA3C6DcSCtwxJkIbGeqRZPaG7PPp1ZdaGzuYHxpOQmRyvUmqq6vv/QZPsl9ZUKoMZPlJXOE&#10;RnF+eZpfZUSoGKyaJb8b3lsvIQ6J4RqK45TPiRqbhQvF9h88QGgBgGMpYG1hCU6cPrXUzs7uKqH+&#10;JZCRTPeFJH3bzG22meUftHPJdhilDWgGyCupUpi7/1zyt8aaqiKdHuA8Z85gD2Tp0bCIqCdkJy15&#10;STKlj8pZ/OajxsKZk25OFBN+83vM0z1ENoyi5JgSXRVp8pXEzBUi/DwNPJzsHXVf2sQovVTuQ05z&#10;j+RV1mrGZRRZc7KzdqH8SI/y6ShLkRNelFjgixBIiwlXvYn2xIVjOAzZmUCwsLDYtba2iq1as5rQ&#10;DBDo54+P5aWlk3HkF0E1d2vI3bPf90VrTLXPwQOTkRCTVWQrDLXknxIiBjWVTyuaNhPioFhP17j7&#10;+ybbLeF7lzhtsprpTy6rnoL0cT4bTZ6c2jodxamAxoKMhOKJPhtm1Nz0ltlmb+CH5P5+Ggu5tAaf&#10;U3HLc1xu6G5ZFEf4O891fOa/QwvFJ4oJva75w1so/uhSTZw4TIZlqKiIiK0WVpZATEyM0ADwqqIC&#10;pKQkA2NTE3AzOmZNXFycfdiFCy6wlkkRWYZNE/uYVTkVb7UJ8T/GIzL+SGVl5VhCZGKGhmwqLxdH&#10;q/uleK+5ewJTTlx/uk+Yf9S7rPJ3Oig97H7Ges+oB8dQnIudjYKOPFwcbVqqcpUDOg7crLZ1UPgG&#10;ajKt33ZPcML8/aHJQryjGnctMjqloKDQ+rqhUR7l01WSypQSEPiirKzchuThMmRD5eTkTCooKNRz&#10;WoELFoMH8fFgsYMD2LZ9B4C1TWjbZpdoL0+vgPnmFtUR4eEbiGzDQl9xQuo191W2qFmZJDMul1AP&#10;GfRAV5rphV7Ys2wtu4jID00fcu/5uDnab3mss7p5zHm+gYZsUtnbepUH5FK7rp5e2LKxdpHL3+pU&#10;1jbKykuOKQvcar+ROJVB1fsBA9Q2No9DRxUp8RJdBSnyl7ZOQdSnWmmOD0H67NJ3uLbpKEhlouN/&#10;Chv6V1hYKBtx6dKB0qISTTYOtl4JcfF3mlpaGSZz516VlpauQ3li791boayiDDQmTUIig63btwMK&#10;hQJd9/V4psLX3w9ISEiA4KAg2ITFrIVZzg7kHDqoKYMHFG7DcCw8LnWZi/+toK4+MOjcYU8PlVOQ&#10;j/uz+4p5h41VxCPV1NTaLxFp3/Oyqnamk0/kNXGh0e9dFs4KaOvuHY30r2sHHIvVFvqhITuXbUFx&#10;hKjbEjxW6+ju4bM5GBLDzcHe9cfzQitUi9hYSFSU5mwx7fxOB5OAmVtOq6blV87u5eHBzxYaHBtK&#10;V1HilwzFcjsmZsliW7sCWn//6hmzZkD7aE3p7qbYBvoHnJ5nYvrG39f3AHrF8eB+/GJrGxviNGai&#10;r18HFeXlIDwyAigqKQG+0aMBvBBsv6ms7m5uvie8vI+X5OUpENmHC22V5azLqQGb9M7cTtpfUVHx&#10;1dUkCLmTsga2Df1kv00q2xeZBCMjEUk/RU1qTLaRtkJiS0eXgNflh27lb+sUlhrpXBbm52nUUpiQ&#10;PWey4mMiKwY2V+3HVlseGMXJ3p6YWTr3XnqBDZXaz3pi3YLdIgK8+Bw9Jal0lFdShP89kkktLagm&#10;kwCJRkPyaBJl2C3Dt5A0VNW+LHdyEti9l8nRAS0tLeD82XMwnAWqqmrkoqJC3UdPnwBpGRkixwCo&#10;Ns2cNh1s37kDOC5dSmgBuHf3Ltjv6grs7RfBTyGBJ48e1V0ID1NTUVH5TGT5KcnZJVNT8qsM2TlY&#10;qba6alcUFSfUEkkgv+Kd5Ca/a1ETx4pUEypA6evl1IYPYv/yeaegyHA07iTnmBfVfNDoo/azLdCa&#10;cGby5MkdRNL/TZTlFTp9jh+n9fT0EDN2zCQ+fEhTlJWj6UzWJDTMPExIoOnp6NC6u7sJzQBOS5fR&#10;zgaHEBKNtmblKhr05r5achAuxKatALM20lAQs9lbi9x0IgmTlFWiz2a4mULPE3jr6XoiiQ7pSPgf&#10;B+npLLM29mZlZbETaX8LyCstqKoSbWpq4idU/zgspnPNbl84dx7MgrUiBPYrnZ3MY0QTU1Pg6X0c&#10;uGzdSmiYSXryFMyYORNwcn7tPmqqq0FjYyNwXoe6qAGo/VTQ1tIiTIiDIicuXE5EQV1Tm4TR3qDU&#10;qEeZtoQKGOqovFhmonsZxdHA1sV2znmcAEHjvGWe4eFHwh94EiogM07k9c/GUqh28pltb/4+hN1P&#10;c0RHYctdDcgQ8c/yjZC86XSUf0l1tbj53sBYp/NprRqrTtWNtXVrOHElYVf2q1dyKI/WGq8f+qGk&#10;pCQuVacjBSgdF0JITnGlPJJHm+9oQl4pKnxIXuF1KdRkp+8DFKeH8Xb7q09eTdzO4hfov/xO7B/K&#10;C2ztvM6GhLSsW+OMm7NvsbO3BytWrSQkZt68eQMUFZXAti1bwCJbOzxhi5o9E+iuo1chdF5VvAKC&#10;AgKfCHFQZOQkGIZCoMHjUo/wm+iBECqwYYEh9qhM9ZQS4AE3d+ihBqTUJNLHO3SUxouWEVEmimo+&#10;6rV1Uvj5eblbDDTkUuihtb1LCOk/t3aOufWs2CazokYfyYpSYqXI9YbDBq1di41/WzFXLww2qxx3&#10;n+UvKHrzaQrOM0GU6d4RaTWdO4qr69VRevHrD+pIl19Th/O3tncL3s+tts+ueo/vRUlKrCS94PXM&#10;ts5uPnQviuPHlr9raJY6eun+MeSe0zQ0NMpc97seioyKmlFSXNwEm0J0vSHxBRpGcrwkeJaWDnKy&#10;s7Gh7sfGAS1tbRARfgnPWrS1toK6jx/BJC2tZ8Rpg4LGGqimECKDgLspjCqtryyVPVaAt05CRJDx&#10;vutlea1mWuFrA0JksGyu/hUiykRO+cAgdfwYgXeqMuKFKGyynumfW/mBMSCNfpqzJKt0wGtrbevm&#10;g+66grPltPNea62PHLCbczh0j+OKfUuMPcklNbooj64iswuOhgHeVx4epA8xSt/WK6NjVtmAy464&#10;/jSb8RnC/Fyf0PBAdaJYcdxJF+vwvU52SD+ah6uVaRwFO9wi6FS43rh2HXz8MLRJaBr8o1KpIOr6&#10;NXAt+gbISH8GPkKjwG4JeBw9CsIuhoLnz5/jvG1tbX/qSNDZ62DKaLrosLGw9BFRzCRZyXxOFhbG&#10;xCsrK/zA74AlstTBSOcWITKRSbjNz4urp5+4+vggCg2t7WOzyqvxQ3eYo331cU6ZcWpR1Uw0rmrr&#10;7BREelF+/vq8vDwepXXeNWt+uxpxJ73Qjkw8aE25cWR0pON+LfEkevBnNltv4eJg6yx/V6+E9Fnl&#10;A4Z1MNKKQp8PPUlT6G9RuyhUHqSfoiT9Eh2pvRT8Sp2Xm7PthwEvOydn5Gi+0R9joqMJzZ8z39oG&#10;GuQYuBQWDqJv3ADhoaFAUEgQ6E6ZgmfXV8ImM8AXz7ZAd71/SLMVRlOUM8z1VBgTrwgSidRPRDHQ&#10;lf5MIrEwdDQa6w+GOrrKCk1IMp2HQM5AdlkNdlLun1xvlOK3XQ8F3QniGcXVdarS4sKVq+ZNPQdN&#10;z4qaJy35CdltFAqezmpobRs7atQoVsc5unhhj6bC+OzcV+/wNBG1j8aenFOmm1NUofIoq2gGrC2O&#10;qMSu+z06jNLbx1n98bM0en+WA/NDt75+l83s39F5aICsJi1eWFD5EU/BCY0e1YScqPtZZXg8xPcz&#10;Q6HXA7NNjGIfJz4iNH+Oy9YtICAoEI+d2FjZQOTVKMDJwQlOePuA169fg+DAICAxTgLn5efn/9Px&#10;zbecXm28FI0/CBEOk0jMhoDjE9gDMnTQTEzpPs7WexyMde4SIhNSqppK9HlEi73nnhhs832JwuOi&#10;N+bwwix6yhMzW2qKn6HmFeXRU5Z6KTduzCsU94h4cFTB+UzL1adk7MEK845q6umjcqG48d7A1Nnb&#10;/TK9biS77Qy8HYCMtMN+zmlbg8kxE0WFq1Fpy6xpNu/t6+fUV5J6qTtJPhfNAaJz4We+zCx7jWvm&#10;6eine2fs8CcfvBh3AtW0g44mnj+dPUev0jev3xD7JCUZSEkNf8oO9VUPEx7i+HjYf/X1UUGAv39j&#10;Tn4emnf7oeQPBhrcLvC8+gR1xrLiIq+qbngwBs0ORy9cWWKodcV6ljZyKAAqwSY7g9JQfL+jiYf3&#10;hoWHUfxnFFbUyD7KqYBGYWam8rhnaaW103VkJTJn6aq+RGOxN3WfZWdoSCexwebgwgPyJpSPhZWF&#10;aqil8PhtXdNEA9UJj1OK3xrjCxBIjRV4XdPQLDNGiKd+uek03DTdS802q/rQJK8iK1ZUUlWnpi4n&#10;nmuio5Yel1FgXAH7LjRgzqp8p0/t68czGnQUJoiWWk7TYBqAM0BurvYkzYbfTpxEQyAmDh88RDsX&#10;cpaQhgYc+NJWLFseT1x+WKB78YlM2D15tQejdiGQoWJT8hirnJ5klk5TX3ksFx0J1b+Kn07KouZv&#10;vs38K7diYmBtYOrD8at3f19f8KGWMWHwl+Tn5QM1dbUsQhwW6F72OZmdit632JBQDUAjkWC3xKid&#10;whyU/IVSVF3UvxGq/x/kk8nqaJURdLWJejEAmoGYPWMmzXSOES2LTCa0X4EGJGIDXI6IwKuVXrx4&#10;oU9c+m8BOQTwMKwXn/9aHOztk3S1tGkfPnwgHvsAcGxEm2tkjA2w3HEpzXX3Hpq722GayZw5eLkY&#10;Pf/bt29p6soqMM3Nl7jkCP8EsDOX1NHUql9obU2jUCj44dPp6uqinTr5G81x8WLaHIPZOJz08cFG&#10;hP0uTl+yaBHNyMCgLCMj4+sS2xH+GVJTUw3QGnM0qQoHsoSZ/hzo9dGMDQ1pSnLyXeSMDMYofIR/&#10;mJgbN5ZpqKo2T1JVo4WHhg06044MiWbi5aVlaHY2C9Jh7cJvQUf4dYbcGaNZ3rMhId53bt5azcHJ&#10;AeRk5YCishIQF5cA5eVloDC/ADQ0NAB2dvbuHXt2HxAUFPSHHht++znCrzNsrwl5g3lFRdMrq6pU&#10;qiqrVD7V10vIySsUq01Sz9LQ0MhWV1fPFhAQ+EJkH2GEEUYYYYQRRhhhhBFGGGGE/72gVwpVVVUT&#10;iouLpdDyZkI9wn8jJH0dXfwG8Iinx3ozM7M4rP0K6eK5c1tDL4btbmiox5t1+QUEGh2XOga3dXR4&#10;GBsbz96zY2cEzvkTzMznRSfEP1hEiD+wduOG4xdCzn7dEfcNp/187TPS081uxdxcQ6gACysrVVNb&#10;K8Nly5Z9EZcu7Ut5mmTJy8vX4h8cqI+2sxQWFiqvW70GL/bYvc91t62t7XUUn6GvX93XR/1htezm&#10;bVvdg/z8j5JIJNpzcib+fuiNgZPjUrwKKMDfb0FKerrFzegY5/ETpKrsHRYZoxeZzc3NgmbGJkUo&#10;j39wkA35BdnwcuSlbUhGoPtUVFQqsLS2ugLv4QZU0by9vX3u3bq9fCDHV7Sn6KZtdnHZvNppRQGh&#10;wggLCzfMmG2QYG9vf0ZOTq6B7dOnT3jlSXd3N16g8S1eHh4nvI97My1Kb2luFgkJCj5saWUp19XV&#10;dZV+/s9o7+jg/bP07o4OnsHS+3t6ONra2vhROgsLSx8vL28rkhPuxy8uKS7WDAwOtrxz8+bKhoaG&#10;cbH37u2Fp7gFBwQdQ7KSknIulUqNGbgSAA0NnySg/IOhuju6R6HrowllQgV6e3tZ6ffUTaUy7gEF&#10;LV3to1C9/8OHDyz0PH3d3RwdnW18dJlOfV3d+NSUZItDBw7N8Dzu6dLe3IyvQyQzaP7yRZiNjY1x&#10;PTpILisrmxx7997S0tLSWT99FY8oKiqSC7sYio1kbGJy+3Fykvi9+3HCdg6L8RLiuNg4R24SifJH&#10;/P2JKEDD4S2hKmpqWXTdxk2bDtHjZhbmqGQBDQ31l3TdbCMjrEP4BQUuin0QL0EPbV1dA4sBIdOm&#10;T3+UW1ggHBYZgffDvq2uUejv72dbt2GDD5LDQ8N2oQU5iQ8T8IJFt6Pum342Ibz/wP7t9M9GQUD4&#10;r1fufgus/a5paWmD7lGWlpYuQ9e9Gn1D12D2bNw6XYu6svnly5eM9fOTNDUzvv2eB93cmH5B4NTp&#10;Mw5342LlDh12c4EG7EEGPxt81mNQQ6U8TVmIjqg0nzj1mzPaJ6WmptYEq6ILPz8/Xkj5KCXFSlVV&#10;tQYFbh4evJOOk5Orm66TlZWtp8d5Ro3C6RxcX9NhQWbsvoMlx+HGtWuuKNRU1eiam5szr6uGUCgD&#10;CxIRqBZMnT79hISERHVPTw/3lo2b7iD9Qnu70MF25be1t/PBmiWCgri4eDMHbKKIpKHQD5tI0kHX&#10;fZHw8NPftmDnYO9B30tPTy9r647tDlxcXHgHScqTpAU4A+Rjba0U/XuiACtEM5GEER4rXKeurl61&#10;as2aIAfHJXjp9uPEhwsGNVR7Rzve3CUoKNj47Ww4WnA/brwk3vbS0d6B8/wdPH70aOGVyMvbUMjJ&#10;y2IqtelpafPkpWV6NzivxUudNTU1n2loaFRMmzat68ABN9w3oBrGx8f7ZY2z8z4k/4xA/wCPBVbz&#10;s1CA4P25Q0VHVyddU1snvba2VvrUyZMDK0r/BLTNR0xMFC+5butsZxgWNc3074mCjIzMoDaQkpZG&#10;m/lQt8QzaCYREaEGdGxsbBRFHSxWQmAJ4H1TVaWI4sIiwjjP38GWbVsPw+bPBgVzS0smBwWVTFHR&#10;sdjpQb8e43PqN1Tb8QrYeVbzYidOlMKL8xfa2YUrKSk1ovjPQH2X4RzDWBRgq8C4d1RT6N4srKg/&#10;3aJDIrFSPbw8lo+CLUPy06SvP1czCCUlJcL19fV42+hoPj5GrYGOQRH9e6IAC/6gtfp1RYUaOvLw&#10;8rQwDPW6slIV/XwbPahpaKSysrL2oi+xZ9euW+iV/Mv09Kknjh+/1dXVjVeZzp03Dy/r/TuAD65J&#10;VEjoIwp9XV08r169Gk8kwdKsmxoWGakxevToJvTZmc+ff/tbSzQuLm78swFcHFzdWDMIq9auOXUx&#10;PHw+Cqh5EpeUfEMkAT4eHrfc3NzJkZcuuSIZNa2ioqKMDXMI6FlWHzriPuhO+07oPKFnh344xXXP&#10;nofoXtF1TM3MGM+Jg4uTQv+eKJAzMpj2f5WVlGgmJycbnvTx8bh27TreOzzfesEVxpgoKCDwCBHF&#10;HDvutf7AYbdtHu5HgosKCqesWu6UTCRh1m/c4Kmtrc3kUv4Knsc8AokoZt269d5EFIN2mAf4+Z3y&#10;/f3Mcd8zvl6wZkf/1RbQv2LKlClZi+3tU7IyyQbIk0WBSAJW1jZR8DPfu7u5EZoBFi9efMVl40ar&#10;B/EP7AkVg/fva2VWrlyVRIiYfQf275w0aVL5QVdsf1BSVKztsMQRu/90HjxKZOzcP+Htc4aIYpBz&#10;5uDocJgNeWGEjgnYLzVYWFjchaWjJvT8edfcnNypsB9gUVZVzV2+wskXelVMP/wxfsKEN+hasvKy&#10;JYSKCUlYelG6vOzXdOgIUAf7fNFx4u96uru58TVlpHHTZmxqGgj7K7MeCoUTNi3WUIVLqoKiQiEH&#10;BztFVFz0HZK/B/ZnmVRqHxuskd/vJqEdOXbMKupylHd8XKxDS0sLbM1FPtrY20ZAR8jdL8APSEhK&#10;1uB7kJMrpZ+zYfPmDY2NTSKU7s5RXLy87eJiYu+//R6srGx9SiqqedYLrC/r6upivcS4geeDM3wH&#10;Jydn3/dpImPG1EGvOB4+o0g1NbXu/wKkvYlb5eVINQAAAABJRU5ErkJgglBLAwQKAAAAAAAAACEA&#10;r5q0EoIcAACCHAAAFAAAAGRycy9tZWRpYS9pbWFnZTIucG5niVBORw0KGgoAAAANSUhEUgAAAFwA&#10;AAAtCAYAAAAjkQw8AAAAAXNSR0IArs4c6QAAAARnQU1BAACxjwv8YQUAABwsSURBVHhe7VsHWFTX&#10;tp7KzDBDhxk6SAdpimIvgIq91xiNUWMS9Zqm0cQkxquJBjWJGk2MJeqNJmDBQrCAigGko/Qy9Doz&#10;DDO0mWFgylvreJgrsd7k5b3vfc//+8539l57n73PXnvttf+1zwzlJV4cyoaMEc3NFXwy+6dAI+//&#10;ryGVljk0yxJnxMTE0EnRE1EuZeXzSqOOPq/es/BS4QBra+9GBpXbOWBwbJ5Mlh9Iih9DcHCwgqLX&#10;U6d6iT4mRS/xV1DR9N2XyaXhHeLWu5Gk6DF05u7bKf91oKqtrc2CFP1HeGnhALE0ZVJ+3QeXuySj&#10;v2AzbBrLJZ9faGoqtyGLKZ1pn/zQmbLpRGuD0InG4dfT9L1sZlPsK2Txf4SXCgdQdY4F7YrsiQJn&#10;abizxcbVFKqaq6TGf0gWU/SaTjNd/eXXGZReDsWI34QyTfXFVUThU9BeUeRZUlJiQmYNeKlwAJ/v&#10;2mxpMjqupTPubVJEaW6LXScSVQqIjLqDcB9NndRmCse8mZB1lA2S1pc7Eul/g9Zc8ZDFMNobAxwZ&#10;OmdC+gheKpyEMcMnXa7ImNzY/uNXhIDay+llFKMvp+o6yv11NJbC19e3U6W1EBHlABq9tx9bUWRe&#10;n8M9uyn1zp07bF1W/Ov0ni4rssiA/3GFp6enj1nz9tpb3+w/uAuyf3v/DQ3FVkJRzoic+rhlRaLb&#10;s6rEBUHV1dXmZLEBHLZrAY1GpSp6ikaRIopWK+d3NdwPoqpbHGgsPmHZnPbUOUQhQKdlaskkpbPi&#10;gb/m4p4f6YHhMUMdLHwppWnTuzm8WrLYACp5N6AClsT1mzfXYdrfzy99/Pjx14iC/wxUGJRA3tUl&#10;GBwQkEfKCLy2alVqYWHRSEyf+PFISFBQUC5R8DegoiV/SG1H1nSJsmJQdXvORB36YBIWLKfi8S5v&#10;bBzIH0OMTyardC6SLOunIG/B9yHcmtszNaXfb6OY+eXQ+MNu6YQ/GXy7OuKSPZ/v19xZmBqu+9en&#10;F+h2nnl75LYTNjoponXl2RPMopJwYvUPaz/EYxYWFx//7k+nTn+G1649e3/Mzs5mkkUvjHUbNsTP&#10;X7yk+bsDBw+SIgMGOLsW453H48rNzMwe+sO/CR42gdkR7qs+XxKwa9Z8/ne24Y5vbzA3si/HMrm6&#10;3i+2/LP4MwUb46ulZb6Wlu4NPFbwbeJBAIvuUM63CLrf2xC/iBC0F4c8qmyERsPQKO9dWq479sFN&#10;SrfClD5k0s+bhzluphQmz6UFjL0EVfopG9FP4aBc49jLl98isxCBSR2bmsQLyOwLo1utNljSH6HX&#10;ad4+tP/bsT8ePhzg6ur6tyr8UTDNmMbWPcGn1oee8Z3vuX2Ki0lwAsrB8qf8XPxWQWbDpRVtNQum&#10;mXKG/YZyK17Er131uYHUrlofzP8Ret6AYnt7L6km5fw7NIqeTqNSaJrzUUe1N4/t1LF5ss6IVzeS&#10;Vfuhn8Irq6uXdnUpLBgMhtoP3AnKYi6ce4co/APyS0pCNm3ZEjNlxszaydNn1L21dm0CTNhosphA&#10;dU2N7+aPP/4Fr+8OH96OspCQ0IWxV66sPfXzz7sxf/587Kq+OjjhKEMkJSVN6ZPX1NTYoez+/fvB&#10;H3700a/YZ+SUqQ2r3nwzKS8vbzDxwDOAm1hC45dXr8k/ySuTZIz2EYy97tu7dDZVT+/BciqNQr9Z&#10;feCIw0DuMAvqe8vpVAuRudGYGEpr8iyigSeA4Tr7J3CbZvpGYTApMsBo+voPYDJayOyjgK7+DWrs&#10;pctrMTF+3NiLi+fP+xbTJaWloTk5OUMw3YfExMQZK19fmXH7TtICiUTi3NLS4pSVkztBoVBwySoE&#10;Ojo6rBNv3V6MV1ZOzgSUCSsrgkjZQsyz2UxlX532rq7xKEP8dv366yjLyc0dDytBnJqRMfatf2y4&#10;d+v2nUXYp1Qmc3jwIG/cuxs33SgoKPAlH3si3Aa52Zuz7ao61C3O0aWbk64LD0VBG1p7nk8mWQVG&#10;r2dcrthxQcdUmjlbr3/Hympgsa6r2pss7QednqpV8Cf/zK9OXY6WTYopemunMtq0de9zRs85VVdY&#10;Z9nwzamtZBEBaWLaBEPl3NzcIcKKCmK2pkZGnjQ2Nr6MfhbzV+Pi38Q7orCwkLf9i93/0uv1dAsL&#10;c9Fnn36ybNeXX8x6Y9XKT8Enp5DVCNjy+TVvv7lmC15z58z5nhT3w8CBA6/RaLReTN9LS5uB95iY&#10;GKO09AwivB4zcvRVvEftjjqm6e3lODo6ln8d9VXkF9s/n4/vh5N68PD332Gdp8HF3KVqod8/Fy3y&#10;+Sqcx7QQZ4vPb6rlx2SrNQpTsgoBta7LKlces8PRaso5yOopnXXuD0v6g+GzZndlZXM7pbEymD5h&#10;1afUVVGR0nd+tTD95Lxvr2Dc5cb9p7fIl79fKN53eoesspLg4pKiIk9l2oMIg8JBqW/g3draukEs&#10;Ft8KCwvrDo+IwI4pN28lLumLmmB5z1Aqu8ww/dGWLatmTZ/+86SIiCtvrVmzkzjceQQCW9v61StX&#10;foUX1iPF/TBgwIC24aHDbmI6OTl5JtxodnZ2Y1UqFaGMsIiw6MzMzOENTY2emH916StfAbPJGj58&#10;+O0pkyYRbRYUFg7H+/PgxQ+9u9D9i3Ecmpm4tbvWX6queeygqkh6ZzEwFidM65TNLoTwEVAtAtP2&#10;Xu74fOTIkSrusm2rlYLQhPZ7Il9d1L8O5w1dWFs9bVWlZO/pL7Gu3dY1H1TJ5VLZ3Yyxzcu23eVN&#10;G/0LoXD0nQm3Ehdj2tXZqQyse2FcXNwSYxa7C2VqtZpbWFJCbJ71jQ8HjhBYuxF+/q9ixrQpp/De&#10;2iqzh5UWcjclZS7mbWxs6kWNjUlSudwe84jdX0Udj4icLMPr3MXYf6CMSqX2YwPFEoldVF7Rh4FX&#10;rhdZR8e2O52/IvKI/a1m1q3kq5XdFuYLvL+cYEQ1biOr9wP686zWm4RrpRnb9aOJeiMrUa//rkVz&#10;5sxhNR2/+HbhmOUl9XM3pkt2Hv22I+73JTqRzIluZ10n2Pb2Otm+dW72by/ab5da+o/qZVtvs30G&#10;5FsODshjYEPARGarursJC87OvR+BF6YfxfUbN5bD7QSdTtc8lKD/7SGe/6vQaDRXTExMWjs7O61u&#10;J91ddPvOnfkonz51yk8LFy7UXr9+3aDQoMDAZHMzs34bEpvDVtz7/S4mqSfLhMsWpOVsZdPp3bYc&#10;lsjfwrQoSSQJa1D1ujSoul2SW1rGxY8aNWaW52ezzpdtvQnumEU08giKWhOXgVvbSrMsSde2FQ5D&#10;mY7K7DYaemCWTqyyoKzakSVubX8Y9j8CvRFT5bD1rY0ZTOWVQIGAV7Fsy3nJ3pPT6FZmYvOP166g&#10;nN1DIRR2I/HGMrwzmYxub2/vfoFIc3OzK1oeblBFRUUuTRJJPlmEUSOuigMPc/+GkZFRN95bpC1o&#10;mbiKdJh/GqZOnaqO2rfvdHTMufeiz53boNPpmLBH6CPCwn7CchcXl0KiIiAwwD/l3Q0bcDPqmwQM&#10;3ogArlImc5KrVJlFs6Z4o5XroA1/gUByt655yOTk1Ht6KpWu1OlNFmVkXrsdPmr4NPfNS+Mqd/2K&#10;GyY+3welRmbvO8Z2CkVpmkipOkOwNMbA9z/qaeb01K3aelvfrngsZEdQe3o5det3xtixjJStxmyF&#10;Tt5hg+/g/PWHS238BxBHAtTKykrBoqWvNuImOGVy5Kmd27evIJ4mce3mzbmffPrZBUy/teaNjwb6&#10;+u7fvmOnEFkCbnbAaC6x2WyFRCx2mjpt2kn01Ri2/3z2zBZ8JjR06A2wSKm6W835eu+eefu+2f/V&#10;2V9/+RBWSk/mvVSDdcFkei5fuYoIShCjRo64euCbb9CnE1ixcnVKQVEhEXb7+w+85+zsXNatUvHK&#10;ysoH7fh826I/RqwrktNO/1rftAyiNrUz17i2Ualy7NbrDbTTi8ctORvsN5prLPG6VBkVreht6XfQ&#10;ZMV2KRxKWT/Ys/mzHD2llynxPjRM/drnDzQNkgFkleeC4civtt/+5j+sJo0juD2Clp6dvQCVjRnY&#10;KGMI6SNgM5nxHDa7E9M3EhKW4mYRtXvXTFCiBC0RqWH8tesr0A2VlZURnHjOrBkHrC0tGzGdmZkV&#10;eTMhcend5OTZ9+7de2pABGxFOG7smFgyS1m0ePFeMklg86YPFg5wcSGiVDwaiI+/9jr23djU5FFd&#10;V/cYLXxvgMcXv4eNDDgcGvS6v5lZvpYcI8LGiCnms1miX6Sy908evJo9z27vIB+L8b/08XIEbqpq&#10;m8q19MAPNjKCPnqXczn5/RdVtp5JU1tvWLK9c9/6gY8qG0GFDXO4DJYiZtra2i6DzzR02oeUrKww&#10;pVxujWlLS8tLQ4YM6UV6WFoqXFRVXREAE0blCwR1IYMG/RYYGFiK9fCA6F5GxitikciVyWSqffz8&#10;MlKSkq7PmzfPTyQSecNk6SZPnkysnD7AanOGaxiFTlcj8yHFBmzbto0xYsyY6YX5BaO1ml6mqZlZ&#10;q5ura4GDg0OCv78/scE/DbVtbRZ3xC0zPEy4xaPt7XNApAcDIWgwMCIhMqwHDx5w6YK2cLGyfKhW&#10;38PhMMylY11fjcK6rSk5I3Q9GmM6g6rRd6t4qvIGv56KBt9esdRB0yK3pYEbZfm65nO8XfPZYwPj&#10;LHx8qrHtP+Kxw6v/LwCD8N23/wCxYpa/smR+aGhov8lH4EHe5atXL7R3dtkuWTD/NV9f33tk0Z8G&#10;NTo6+iDQLleVqttCq9UYoZDDNpZ7enomso0YB5GPEzX/JNBqWCyeb2tbi8/oESOeyMX/N1BVVRX0&#10;9YGDDzD9NIWDC1x+NuYcQVmHDA45tWL5q/32tz8DWnJa+vqS0rLpNbW1o+obGofiVV4hnPTbtfio&#10;5LS0HHwxsu6fQkVNzaeHjhzKAgZyghT9nwEEYJlslpEcXKbey8ONOOz6qzBEmgIBv3DShInbwsaO&#10;ixLwbYpQJpG0+F28fOUQUYEEht3P2vz+Agz07mno6xt9OSl6IcA+xcTgDu+k6El4rH+IgktXLFvm&#10;/NGmjTZAFs6Q4kfxzHfGQzPsF5IGPVPXv/sewWcfXTI4qMtxv9UolEo+j8sV7f5ip93REyeihcKK&#10;cKVKRWyeJia8phHDRhyZOX3qDsjqoeE5mTn3X6urqx3WpVDYABdX2PIFxW5urneTfk/ejM84ODrg&#10;ZoW96zZv3Bh6JS5uW0lp6TRJS4uXWt1DHBfgxEdMmLBr5NChZzGPKCmpGHLj9o1dwnJhBESVVBaL&#10;1TZ10sTPIiIiiPP21PT0JeC6Xqmrqw+Fd7ZisYy6nB0csz093Ke1d3TsS8vMWg17NAstlc/nly6c&#10;O2c1tKHocylcLlfc1dVlA03rvDw9bk2eNu19L1fXYjyl/CXmXBzWmRgethPqJUJfRxqbmoPlcrkL&#10;BGzGDAZDOdDPNy5s7NidHh4eBVi3rq7OAQz1dEVlZTjm6XRat4Odw4OpkydNNGj+USD1MzU17XdW&#10;3d7e4dCnbERnZ5f9zcSE7TcTE4nAICMze3VxSfEsULYtZOk9PT2mak2PMYX27y4aGxpD8KqrbwjB&#10;fH5BwTx0YX3KRojFEv+zZ86eyc/Pn4j52trakCPHjyRVCCsmoLJRplarzWOvxh24m5KyGvPpaWlr&#10;0S2igUCWju1ptBpWi1x+KDU9Yx0qG+vh8y0tLb50DqdfWK9QKARQhC/KKBdWRJ46cfIaWqbW1JQJ&#10;tHMwXorubiuIN7gP8vKXYBuobHwW73n5BQsP/3g0BVkPrr6jJ35K7lM2QqvVsWVtchdgUgrD0oQN&#10;k4lUDxo1Bl67+NLlKwE4PgaTSWyaUyMnbQKrRT4ugYDH4vSZs1ekra1eD/IL8IyFOMpFWFqYVy5d&#10;vHgpDJLe29trXF5VRRzLArTLl71KHMkiDu03PEJxdXFJnTtr5rqOjg7bE6dOX4HozCgzJ+d1KEoA&#10;S9kDg+KCAdSvXvEania2gewM7jmXr1zdB27mdH0jQfkptgJ+wYK5c1f3MhhGOrWafi0+fg/KPdzd&#10;b8ulLZELFixga6nUYWC9pbA3BRAPASaEh+2AgC46r6BgBazGje0d7c4QmIVBEWGxT8K4MWP3BAf6&#10;nwLlB5+JjjmNBnb9xs2977zzzrzP/rmD4OtTIid9rOjsjBo8eLAV6MJj984deoP53c/Le+WHY8c7&#10;v/3ukBgGsp+cccr40WMIzQCbyQLLsmhsbp7R2Ng4CgZHUKquzo5+ZwocLrfN29s7AykUcPJEUozW&#10;pQsNCbnYd5FiAlyucaubm1secOEbHu4eSSiTiCW+SMsqq6pw4BRfb5/r8NIsuAQ+3l7Ed0gc5PDh&#10;ww0RIpfLk0Lfmf7u7imBfn53eTyeGOVV1dWjggaFbDc2NrYKGjjwFoj6HTXY29rmASsrgjhiHymi&#10;SKUyLzL5RFhZWdTgM+jbR4wccQRl5WDVEpUKwg4mEROk3ktbay0QrIZ3VvVRyie6FIS5uXnNmpWv&#10;T5owIXw/WIMLzYiV//3RY7+fu3DxWPSFi8cLi0tmk1X/WwErSoV3nV5Hh0kyfF3PyMp84+D3P2Tg&#10;df1mwk5STAG3/NRzmglhYTuMGMxOdCm3k+58DLy76tSZM8fIjewx4HEDmaRo9doX/sGmLf+h8cH7&#10;Ujkajdn0yZHEbw87OjsdL8Ze+uHoTycbbt26RZxsGlwKWk34uHG4AVJgQ2l1d3cX7vx8G7GhJqWk&#10;7EC/hRvE1MmRWy3NzWvvZWauKS8XTsbyvwtgKQZlerq53XJwdsomswaAMmVk8jGgtUOAA24vf31G&#10;VvZK2BjtsrKyV7FZrE6ImE+S1QwAt9XvmPfPACcNN3OhUJiampax4X7eg4W4EnHPyc3NrTRYOI9r&#10;IvHz80vDC5SNh0iGziH0d8W7s6NTFpj8txDax8IyNJzgPQtGDBaxvMASmbB7exDCZ1CpR3H8+PEa&#10;Yw5HiulerZYdOnhw1PzZs7fgpevp2erj4bETP2AQlZ8A/GgC5aI5s2Z9MnPqFPc+lgT+fwRR4S9A&#10;p9EZKGarVEqMC9mOo6NjI/YL7iYXWd+m997Fz3TE71dq6+tHPtWlPApra2sh3iurq8b+cPToxZ/P&#10;Rh8pLi2dShQ+B67ODoaPFN8fPXp3z76v723e+kkz+mdS/FRs375dM3rUSOLzGW6S+w8drtz7zbcp&#10;X+3dm5memQ3MTP7MH1Reu5lwZfsXXxYfOXbiXEFx6WlRs8gP5fiRnKjwB0B7L2zhsVevfL1j166C&#10;XVF7cn5PSd2AsuFDh5wASs2CvVActffrtOMnTv5y8dKVY1BEuCc63aj7hRQ+duTIf9rY2JSgjyos&#10;Kp6Tnpm+BoMiLKPS6M8864aN81ZIyODTmEYqCbM8AmlYd3e3P1HhOZg5ffqOMSOGf4e+GulgX0Tc&#10;o+k1EUkeWtZTQAU6F4yusKCwYD5eWq2WY2Ji0jgt8qGP/SPMzMxeWOGgChpSWKSMqBd/P99LvT09&#10;nzs4OPhhP3UN9cPv5+ctxqgd6w9wcU4Z6Ot1lNoXuuvNzeXulpZ1mH4SkF8uWrRoqLyjw0PXq6Nx&#10;eBylKZdbAYylBM9bgC+7QUcmoBgV6ZL6Afk0uJQgPY2mF1hbF4F/zYa+8XMdG2hmh6urK3G6BsHG&#10;APDL+D2zG5hLGcoQ9fX1jlA2Cfwhl8PhtFtZWZWePXs2F1cBuiqkjuA/u1xcXCrJRyjwbtaNItFY&#10;oJvEJzpjHk9mZ20dj24IgztbW1uCiYC+alEGFJMO7pIwBHiHZvC5bZAnjn6BEjcA22DCxkvEJ7CX&#10;bbETCApVKpU5eIBiLy+v+yhHwOr1bG6WjFRr1MRXNEszsyqQ3cCvV0SFl3gxwAZsi5E5XreTkojv&#10;nv8pqGKxmPi89hLPBqyCdHCFnX0WPnf2rHXdSuXxkJAQQzD3PMAqKaRKJBLia/1LPBugrKzi4uIm&#10;KpVB/BrLxsYyp7y8vA5cjuHXtM8DbNYEX3+J/0kAQfeAmXriL4yehrKysmf+tAyPJfPz84f8dxzj&#10;FhUJB+KxLKaf1y+MwxHHAxu04Xcsz0JKSsrMgoKCoWT2qcA2n3Uk3PcHK9i8LZ9Hd6nfHT58aMSw&#10;YdGw6wvLyoSTfHy8EoBp6KGTicASboDLCQG6JAJ2UAYUazYQ+2ylUikAki+pa2wcai8QxMJScaxt&#10;aBhiZW5+EZaY6tjJk7uHDhoUy+PxmsRSqZ8ZjyeG+iJsk2tqKmFBxGpubl4GLCUS80waTQ20sxQi&#10;wU42m20HjIMDrCQA2r0A0V9oYXHxxEFBQfHIEoABFWTm5EznW1ldBJ8aBs9VAUMglios+cGwmb0x&#10;ITz8e2AnPs4ODrnAbEZCEJIAHNsN2rdvbm6+aGdnNxfGkfXbtWubJ0ZEHOjs7LSDqFbJBB3Ul5ZO&#10;geey6puaQk2MjVtxnNA0E9+3VCic5mRvnwlsqLm6rm6mm4tLOrRdEXP+/AcL58/fhxOupdEEVI2m&#10;VsdkWrKAadXU1I0yMzM5D0xpLlDGFJqiq8sSqQ00MMrb2/P39KyspemZmSuApt1rbBRhRKa/c/fu&#10;yqqqmtVAua6WlJRNrq9vDIZoarKPp+dvldXVy+7n5c01Zhm3w8TYg5xnaWreFBQUlN7drTPRqDXs&#10;/MLCKaDA0fB8akNtbXBFVdUIkUg0FPLZtTU1g6tqakIbW1oGg58UFBYWT4E2wj08PFJB8fOwL56x&#10;iayhoSEX01fi4t7rVqlMKmtqVhUVFU8A+oYKIQBRci6fz6/w8fHJb2ttc4AJwQ1Om5GRAe9fGwqT&#10;KbV3coqEdw6CyZNhXehT1doqdxJWVo6U19YOd3F0zMexuTo5XRdJJO4lZWURYLmBYMVuYDhNMJbZ&#10;cK12sLW9VFhYOP1hzw8BbdrIJa02FbW1c8vy86feSEjY1CRq8pa1ty9obm7xhvJ2GofL7WCxWN3a&#10;Hi0DdmI1i2Gkxkgsr6BgplbbwyguKQkzNjbugFlqEQqrFvXqHn731OupemdnZ5leq2eC9XNKyorH&#10;odzX17dLKpM6ZWfnjentVVhIpGI3CFiIwyIYnNLIiK1kMVnEARX2y2FxujBvymZLYDmOV3YrTalU&#10;ug6UJYVwnjjHhvdgwWojfskKFi+2t7UtDQ4IiB40KDg+Ozd3HVo2lj0KOp2mhfciQng9larDPP66&#10;C0I+vaevbxoqzYhh1Avv1iVrk+HkWEA8oAMd9NJoDP2DBw9kkNb1vSsCVoEG8yZcrgwmYZEOaqMc&#10;+uHBpEbCCrKE8SlaJRJYCPYllpaWTQN9fe+4u7recnFxeACG9hr+EIg43gQrl507d6578eLFHIgC&#10;A2F5jPcLDo4D7RJnGQBTmO1wc1PTZoFAkADLigpLuQPPDWQy2bgSoXDM/Nmzd8PSk8fHx7OgzAus&#10;WgiKsoSBKsB99MKlDggIIJQPS1xz48aNXuwP8/iHJQx6lAxGB7WzswfyCrAgY+wHAio9DNYMrLkD&#10;5aWlpV7QVjUEK66gsAbof3p4eHg0tgPvbdr3Xjj5MIke0EYLjEkL/loNZUwwIBeQV8LzRtgv/hgK&#10;2u+FVaQCo9CAG2Hjs7hasU3sHya1B9wXDYIlqMp0LSgqGs+3tq4eNWpUHPpueA8uuOWO9PT0brJd&#10;Bew9DIi03fBdYcW6d3R0CP8LJ9zhQCay3SQAAAAASUVORK5CYIJQSwECLQAUAAYACAAAACEAsYJn&#10;tgoBAAATAgAAEwAAAAAAAAAAAAAAAAAAAAAAW0NvbnRlbnRfVHlwZXNdLnhtbFBLAQItABQABgAI&#10;AAAAIQA4/SH/1gAAAJQBAAALAAAAAAAAAAAAAAAAADsBAABfcmVscy8ucmVsc1BLAQItABQABgAI&#10;AAAAIQDMUxdGXQIAABkHAAAOAAAAAAAAAAAAAAAAADoCAABkcnMvZTJvRG9jLnhtbFBLAQItABQA&#10;BgAIAAAAIQAubPAAxQAAAKUBAAAZAAAAAAAAAAAAAAAAAMMEAABkcnMvX3JlbHMvZTJvRG9jLnht&#10;bC5yZWxzUEsBAi0AFAAGAAgAAAAhAMnevDHiAAAADQEAAA8AAAAAAAAAAAAAAAAAvwUAAGRycy9k&#10;b3ducmV2LnhtbFBLAQItAAoAAAAAAAAAIQCReVnIrRkAAK0ZAAAUAAAAAAAAAAAAAAAAAM4GAABk&#10;cnMvbWVkaWEvaW1hZ2UxLnBuZ1BLAQItAAoAAAAAAAAAIQCvmrQSghwAAIIcAAAUAAAAAAAAAAAA&#10;AAAAAK0gAABkcnMvbWVkaWEvaW1hZ2UyLnBuZ1BLBQYAAAAABwAHAL4BAABh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35" o:spid="_x0000_s1027" type="#_x0000_t75" style="position:absolute;width:5035;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Sj7HAAAA3gAAAA8AAABkcnMvZG93bnJldi54bWxEj09LAzEUxO9Cv0N4Qm82aYuLrE2L/SMK&#10;XrT10tvr5nWzdPOyJGm7+umNIHgcZuY3zGzRu1ZcKMTGs4bxSIEgrrxpuNbwuXu+ewARE7LB1jNp&#10;+KIIi/ngZoal8Vf+oMs21SJDOJaowabUlVLGypLDOPIdcfaOPjhMWYZamoDXDHetnChVSIcN5wWL&#10;Ha0sVaft2Wlod8v65X0dx/77cGC1L4Ldb960Ht72T48gEvXpP/zXfjUaJoWa3sPvnXwF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NSj7HAAAA3gAAAA8AAAAAAAAAAAAA&#10;AAAAnwIAAGRycy9kb3ducmV2LnhtbFBLBQYAAAAABAAEAPcAAACTAwAAAAA=&#10;">
                <v:imagedata r:id="rId3" o:title=""/>
              </v:shape>
              <v:shape id="Picture 26036" o:spid="_x0000_s1028" type="#_x0000_t75" style="position:absolute;left:6172;top:114;width:4388;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xbHFAAAA3gAAAA8AAABkcnMvZG93bnJldi54bWxEj0FrAjEUhO8F/0N4Qm81q8JSVqMUwSr0&#10;tCqIt8fmubt08xKS1N366xtB6HGYmW+Y5XownbiRD61lBdNJBoK4srrlWsHpuH17BxEissbOMin4&#10;pQDr1ehliYW2PZd0O8RaJAiHAhU0MbpCylA1ZDBMrCNO3tV6gzFJX0vtsU9w08lZluXSYMtpoUFH&#10;m4aq78OPUVCXU/85py/XH8ld+Fzed/J0V+p1PHwsQEQa4n/42d5rBbM8m+fwuJOu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8WxxQAAAN4AAAAPAAAAAAAAAAAAAAAA&#10;AJ8CAABkcnMvZG93bnJldi54bWxQSwUGAAAAAAQABAD3AAAAkQMAAAAA&#10;">
                <v:imagedata r:id="rId4"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mc:AlternateContent>
        <mc:Choice Requires="wpg">
          <w:drawing>
            <wp:inline distT="0" distB="0" distL="0" distR="0">
              <wp:extent cx="1628508" cy="271145"/>
              <wp:effectExtent l="0" t="0" r="0" b="0"/>
              <wp:docPr id="26026" name="Group 26026"/>
              <wp:cNvGraphicFramePr/>
              <a:graphic xmlns:a="http://schemas.openxmlformats.org/drawingml/2006/main">
                <a:graphicData uri="http://schemas.microsoft.com/office/word/2010/wordprocessingGroup">
                  <wpg:wgp>
                    <wpg:cNvGrpSpPr/>
                    <wpg:grpSpPr>
                      <a:xfrm>
                        <a:off x="0" y="0"/>
                        <a:ext cx="1628508" cy="271145"/>
                        <a:chOff x="0" y="0"/>
                        <a:chExt cx="1628508" cy="271145"/>
                      </a:xfrm>
                    </wpg:grpSpPr>
                    <pic:pic xmlns:pic="http://schemas.openxmlformats.org/drawingml/2006/picture">
                      <pic:nvPicPr>
                        <pic:cNvPr id="26028" name="Picture 26028"/>
                        <pic:cNvPicPr/>
                      </pic:nvPicPr>
                      <pic:blipFill>
                        <a:blip r:embed="rId5"/>
                        <a:stretch>
                          <a:fillRect/>
                        </a:stretch>
                      </pic:blipFill>
                      <pic:spPr>
                        <a:xfrm>
                          <a:off x="940435" y="1270"/>
                          <a:ext cx="688073" cy="269875"/>
                        </a:xfrm>
                        <a:prstGeom prst="rect">
                          <a:avLst/>
                        </a:prstGeom>
                      </pic:spPr>
                    </pic:pic>
                    <pic:pic xmlns:pic="http://schemas.openxmlformats.org/drawingml/2006/picture">
                      <pic:nvPicPr>
                        <pic:cNvPr id="26027" name="Picture 26027"/>
                        <pic:cNvPicPr/>
                      </pic:nvPicPr>
                      <pic:blipFill>
                        <a:blip r:embed="rId6"/>
                        <a:stretch>
                          <a:fillRect/>
                        </a:stretch>
                      </pic:blipFill>
                      <pic:spPr>
                        <a:xfrm>
                          <a:off x="0" y="0"/>
                          <a:ext cx="872045" cy="269240"/>
                        </a:xfrm>
                        <a:prstGeom prst="rect">
                          <a:avLst/>
                        </a:prstGeom>
                      </pic:spPr>
                    </pic:pic>
                  </wpg:wgp>
                </a:graphicData>
              </a:graphic>
            </wp:inline>
          </w:drawing>
        </mc:Choice>
        <mc:Fallback xmlns:w16se="http://schemas.microsoft.com/office/word/2015/wordml/symex" xmlns:cx="http://schemas.microsoft.com/office/drawing/2014/chartex">
          <w:pict>
            <v:group w14:anchorId="386F178D" id="Group 26026" o:spid="_x0000_s1026" style="width:128.25pt;height:21.35pt;mso-position-horizontal-relative:char;mso-position-vertical-relative:line" coordsize="1628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LWTYgIAABgHAAAOAAAAZHJzL2Uyb0RvYy54bWzUVduO2yAQfa/Uf0C8&#10;b3zZxHasOPuSblSpaqNt+wEEYxvVGATk9vcdsOPuJlFbrfahfQhhuMycOXMYLx6OokV7pg2XXYGj&#10;SYgR66gseVcX+Pu3x7sMI2NJV5JWdqzAJ2bww/L9u8VB5SyWjWxLphE46Ux+UAVurFV5EBjaMEHM&#10;RCrWwWYltSAWTF0HpSYH8C7aIA7DJDhIXSotKTMGVlf9Jl56/1XFqP1SVYZZ1BYYsFk/aj9u3Rgs&#10;FySvNVENpwMM8goUgvAOgo6uVsQStNP8ypXgVEsjKzuhUgSyqjhlPgfIJgovsllruVM+lzo/1Gqk&#10;Cai94OnVbunn/UYjXhY4TsI4wagjAsrkI6N+CSg6qDqHk2utvqqNHhbq3nJZHyst3D/kg46e3NNI&#10;LjtaRGExSuJsFoIcKOzFaRRNZz37tIESXV2jzYffXwzOYQOHbgSjOM3hN3AFsyuu/qwpuGV3muHB&#10;ifgrH4LoHzt1B2VVxPItb7k9eYlCAR2obr/hdKN74yXtQEpPO5xwgT3xmWPHXXRn3U0wA2e/cLRt&#10;uXrkbevYd/MBMij8QiE3su7Vt5J0J1hn++ekWQvoZWcargxGOmdiy0Ad+mMZ9eUyVjNLGxewgsBP&#10;8MQcMpKPGx7lL2AOswHZ3BDKfBpO72cYgSKiOB1e41kwSZaF6f2gl2SepV4vY9lJrrSxayYFchOA&#10;CEiAa5KT/SczYDofGajrYXh8gKqnFyb/lVjSW2JJ/zWxxG8vFmjf110lS+MQGknfVJJ5PPUielOR&#10;+P4C7deLfPhUuP7+3Ib58w/a8i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Pe+S3AAAAAQBAAAPAAAAZHJzL2Rvd25yZXYueG1sTI9BS8NAEIXvgv9hGcGb3SSa&#10;WmI2pRT1VIS2gvQ2zU6T0OxsyG6T9N+7etHLwOM93vsmX06mFQP1rrGsIJ5FIIhLqxuuFHzu3x4W&#10;IJxH1thaJgVXcrAsbm9yzLQdeUvDzlcilLDLUEHtfZdJ6cqaDLqZ7YiDd7K9QR9kX0nd4xjKTSuT&#10;KJpLgw2HhRo7WtdUnncXo+B9xHH1GL8Om/NpfT3s04+vTUxK3d9NqxcQnib/F4Yf/IAORWA62gtr&#10;J1oF4RH/e4OXpPMUxFHBU/IMssjlf/jiGwAA//8DAFBLAwQKAAAAAAAAACEAbvOok74UAAC+FAAA&#10;FAAAAGRycy9tZWRpYS9pbWFnZTEucG5niVBORw0KGgoAAAANSUhEUgAAAJYAAAA7CAYAAACZg3PS&#10;AAAAAXNSR0IArs4c6QAAAARnQU1BAACxjwv8YQUAABRoSURBVHhe7d0JtHbfXAfwv0aliSIlU2lS&#10;0aSEJFMDpYRGqyxKIylTZAnRoAxlqFY0KUJCIyqkyVApmkeVJkOGChnq93nu/b3r9277DPs897n/&#10;V+t+1/qu9z7POc8Z9v7N+3fOe9HFgM8I/kbwbcFXBb8neNngGc4wjHcJflnwd4JvCf5vw1cGfzT4&#10;EcEznGEV3il4/2ArTD3+S/BMuM6wCl8cfF2wJ0g9vij4wcGTAsG+ZPCdd5/O8P8C7xcUR/UEaI53&#10;D+4DwnTF4HcEXxD86+DvB787yCLafoZ3YHxdsCc4S/yr4HsGt+BKwccG/yPYO/brg08KXj14hgPh&#10;Esf/VtDmdwu+f/ADg28K/kPwjcE3B9dCwP7TwdvsPo3jukHB/gjeI/js4KfuPs3jz4PXC7Koh8C7&#10;B6v7NX4y4QrjbJwSxjfH2PeXClKAywX/O/gXwX8L/k+QklRw92mJ3xo0bwnzbHvOtwQKfbcGeTzj&#10;m8do78f3tnfxkcFHBv8o+JqgG3hDkGD9clC8tBZO8qxgazHW8tbBEbx38BeDvWNN8beDlwmeNAzy&#10;1wYlI/hPQVlxBaF7ajD3+dPgBwXhBsEnB18eJGh5vazw7wa/Jeh+E6z7rwTzWD8erEL9vsHfCub2&#10;BwSvWT4vUcb+rsE/O/78z8GPDVa8V/Dvg/mbHQyEHf2gDnyPTrJG0u3zq8HeMdbwFsER3CRIq3vH&#10;muM3BA8BA/2PwTyPWK9O9mcFcxuL8G1BFufOx98tkSClhWDZWPfcRijruS4dJLi5/fuDnxRkcfK7&#10;OQodWNB/P/5M2AlmBUEXZux+k6ZT0fK5wdSYOXxV8IFHf86CtWO6t4DZfcnRn6vBmk6a4hncNMgl&#10;nTT+MyjGTJdkIr/k6M/ddX7j0Z870PCfCdquNJMw8bwFa2M8jGnis4OPC0qQtoAws4CvPialTNiW&#10;39vnv4LpAleDcI26LP75M4NLYEVcZO8Yc6SNI3DTBr53rCXSZBp/CBBYIUSe62+CXO9HB197/B3h&#10;uVvw8kETmfvSfsJXkxix4x8Gcx+W40uDoxbroUEWSByNruk7g7ndvlcJ5nbWiAdabbF8YfIzGBzh&#10;i4NLE2Jgnx7s/X6KLu5zgyMQKK9x4z1yV+8TPBRuHsxzGeevCdYx4SlYsPuU79T9bhXsQdb7wmDu&#10;K07cIlitBbpXMLf/cVBcVtEKVptVm4PzBOsZ5cMIadzHBJdwhaAMrHeMlqzbo4ICxREYRCWK3jGX&#10;+JdB8dAhYaLzfJKitOIyqy8Kskqy2dxHPDbn1sVnXKx9Hcs8cJf5+y2Cde9gbl8SLOcUdz06+EPH&#10;fEywJho7/5kfRsgnXz+4Bkw4jZoLFsUk3xXcOslutHfcJf56kLYdElcNiqPacz8nyFqaeB4gvxdc&#10;z0H2ruyQ+39h8DfL50ML1iLFV36wBS6s1mDm8PzgjYMC078LsnYEk1CrIxmUzw/KjAjYFvx8kMaM&#10;gqWoQfEhIAB/ytGf5+Cc3xrk9sxDJlKgxDMHCoqJKkQXBNyMmtUWCOBlDGtBkCyxfHJQFnqzIJP+&#10;KUFxnlaaffBrwdEsVFwms6JlhwTX8ZCgGCQhC7TMBNwaZUuw8HOZqkA/40LX/rJgFcxDg1D/VPD7&#10;gu6LhX1E8Jxiu5gfCW4ZWJpGE9eCVn1B8K5BWZHfp/UyiNzRPoPDTH95kItYg1cEWUlFvdOAyc9r&#10;M96KjQlK9wdHf+7wCcGPP/rz7SD2YukyWxQjOlYdu9bN+Ty3fRQES8lJNutazOk3B7O0soML3JKq&#10;K+SNXKB9DYqKOkvBDYo7+H6ZjUzpYUEXKCv8qKAGwLXuNvFpQdXp3jUn3S8reZpaLiFRbnB+E3PP&#10;YMXHBQlYbn9p0DVWyyVWYylstx9LeJcgpWSx8/4ImnJB4tODet5y+32DLUZirFXlBrhdsNeA16Ob&#10;snQyChbrhkF1ETe6FAg6j7rOnwQJnXRcBuWGZJpqL5Sil0E61x2CWnAIsUElxNy+iZhzM4fCkmCB&#10;GLOWfsyJoP7xQUlG1r6S7s96LtwjWLdZDhLXmav6O8fsJV0HESyWhKWoG6bIumxtxiMMXC9rdJ0g&#10;99A7xxRNiGs0aAZcXGbQtTd/U1CC8GHBrK/JMGmudPxDg27+4sIawaIoPxhs77tH8Vkt98j81MR6&#10;+1Zakut5gYMIVuLzgsyoHbLWgnznvwZ/ILhvai7OUqdhdSynjDQBrqGbFvsZ5B8OWrC17mgt9EOC&#10;JoAijbrYfUGw9IWpXSEL04OQwQK2upzskBDWe2N9Bf46HloonlpFMX/1d6wU66/WNFXOIVh5beK9&#10;nmCx+rlPT7BYxt32Xoxk4K8RpA0O7qJoGoFzsz7vAwKlvEBQxVusjEJbBqOHACUR07lxE6NIyerp&#10;OhC8i/NYTwNn8g4B8ZyuBdbUZCsaE7QezAsloAwq3OaBi3St3LnfTl2nCf7EoIkXdhAw92opqF1v&#10;rPjwoKTKtRFMnqmew/WbK4bFPuaQUUhQVDHhTmFTsPyIRPrBGrjY8zKAARgkWqXswKLILJjnkZac&#10;Q8D9sHQm2ySYPMs9FEBtjWCyICbG/Z9hBilYKrkmee2ASXGZ6y2gUdppxFisn4VWi87PCzLlFwoo&#10;GWEjTDRTIRd/IqiB8QwrwPUZyLVUf9oaozDPdfmCVZAMWKWvGdGFSoXAMywgLZYHDwjL2qUBMYu2&#10;3t/bfRoDIeK/P2D36WiyZHUquFJq9ZwLGRIYNbxR6Ju6UVAIoNzB6rPcYruE7xVH2wTJGAm+xbhT&#10;MRKYT7UuZZ18aIR7tyYpjmzjY95DLNar57HSf3v8b8IxVf2XkHK1i68EeFUzl6g+0qshLUFbbHss&#10;QbUBMWGWidSeBKrIoqmSi3FqpnNx8eHBEZg0y1bqce2x3JN2lczUNFpS8Ha/JEtvKawdd+cwfrI+&#10;rrv9HZduvjQbVuNh6aitjVUS/tsGs3zjIZXefj3uQML0Sfd2mKIqsbW+ERjgqRsR4wnsaSzNuHJQ&#10;zKUuJTuyvmjpQDZioHrHOA2OChbLXqveLVkg5QMlENYga11TNH6EsQqIgich6O1faUmJoCSuFZQh&#10;9/ZNuj5rgkIfSVZvnx7PQU2p1q7WkGmWpp4zfTMgLApvveOgY9FYWvTgoMXhJwT1+njO8HOCVwsy&#10;39ylm6ytI6fFEcFiSShM/pZCKGxKVOq1c3NWI1rBYq1ZOqWeqpAsejba+bceyxxyf8INSuh4NXbl&#10;Ds21OWsFy++4TKzK4NwKzA8KOl5SzSr34VXqtnPgDkcr4chdWRKaAs2yFKPzYM6VSekNrlpJveCk&#10;SVF3Ei94AELMotZGANVb2v0PxRHBEiuJG/O3rlWdkGthmd2POJXS+K4VrK8MikUVQ3mHrGwTHtm0&#10;OfOkT+7PDd4vSAi4V7VB9TAZfBVMQmf8WsGyiO981mgldJQ9t+lgcO3icXRcSpLbLUb7LrefAwnO&#10;FpJREhhaaFmIcCjQWQx2QwLUnqD0KP6yBENYe9srFQp1J7hZgkZjevudNEcFq3boWnFgYTKjphj1&#10;8bNWsNpnMutCs6UfBc1qrSyX9dZBza16YXoksZ0kohUsDYMVvEVuo9AtKEVuv6MvpqCrIHfcQgKW&#10;FW4WaNS1Mt1cXb3gOToXZRCbMe9bHucf5YhgmVDuI39rfFgp65ueM2xf39QKFkufYIEUb3ObDgWC&#10;wLX5zKKrR06BkNdQxBJOK1jtI3f18b2f9UWDScFq00wVcWtsW2EgmV9NaEx7L42dA/ML5/noGTgX&#10;880dcLUmS6X8QoEBF2NZe6NkxseSlse8FFktsbDSEpUehAW6NEyaTgWJDEicWBAWL4N4YyaAn0LG&#10;d4meEFqScb6vDmrPoawgRlMY3gtuUnCYkniaNPhcRdXytczamKWh7Gs6BEezQmCZWAjWqj0eK8aS&#10;EJrWYtlmTPxbf8MAUF5WK79rm/16IBy5v79bizV1vqcFZa0tVlsskBlsGbyTgOvRXyReGoUlIlXx&#10;ZwZ7ZnsKNJnr3ndxfQ7uh7KIibg39aAsD7Biyim9BMg2Y+Jf4Po9p6hkoHDpGAQBBOzakaZAMMS+&#10;iV4bd3s+x/YsgUfWJAZ7gxuT6qc0niYF5Exxb9sSaZogVUCvatzbp6XUWuFQO48WG5qsgU6qT+ja&#10;/VXeR3HtYF1b5b6UVmoM46GO1mJ5pIvLRKsTHhIWgyYIKtef+/9YcCp4//YgQbEfASVkrcXSZWIM&#10;sshK2czFFFYH7xUucPRh05OggPT2zXcjpMXSXZni2jIEN9WCcgkLCIW035PCJthj82vBBZosE2Qy&#10;HYdAEQ7/CuLzGsS2rWDdMjgH5Yb6zKLsWw2Q5VJOkNSwZG0TpyTJtlawKDVYXkshlBDVNueKTYIF&#10;Fox1HuSPT4My063v1UJWS+xhQNcWUGWw59VeJqBMMLKM5RrqY/Mm3pKNthz/VsE3mUvlhh7EZjUm&#10;JhCsGEssORDX1QKpcyoJsWJT5QaBfb1uCUit9CeGYqwK0spFeLXRifjYFbBWuPVFF2DAWDwD43nG&#10;NWCd2hpODyxPbX5bgoIz15m/kfLTfk/g+DfrWdzuTx79OQyC6HF8ggQZp3KTYjdZaCqD9WDxmZoj&#10;YZgCq28ZJ+M3ltMKy4mDyeXfM+A8FGmW9UHJQ2/7CLVZC5R723q0SLu1FWgOgmaWh/C052RdxVEE&#10;jUC0i9BaidaAMhEg49bLiMWK3C5Bq8akXYSudTNKUB/7V5Bu25rrOyTOex1URv9r4cbVOdwwc7lk&#10;8UZh8B3X4/JW8feBWEMmpoovnliC5QsTbGIOAfGWtxRaM6WosjplBlZV/AXiWkG1STU31glHMmS/&#10;4RrFheJDn7lFFX/HSguUyLYZbs6+HjmzRphgVZHgUDrHEaslXGsmE8aPS94MF2CQ9KvTcoOSUrsv&#10;fy5oXazXYjJK12aCFCd721uKNdpK+Bk2oheQrQGt5tO1e4gN+Gyfkbv0mJDAdQTcgniEefV7ATUh&#10;q+n1CGge8+8FZWviAxop63PuM1xg4BpNEDNcM5E1NKG1e1TASTjr6v0I1aIkATUdnyM3seZlcmdY&#10;AW7tEOCCLJhqo1gL/tvalGCygnCoqFsTHAHBstamaLgm42MxNcxZGjopiHfa5++mwGWLB1nXfAah&#10;wmdjo2Iuu6tQEHbtPJD9LPmw+AllDHEXxXef2XGSUGrRkCjGtP7qMTjzYW2xvvhFTDVV0zoVuIG1&#10;sU1y7iWzMitFvd7vpqjgqIxQ+6HmaKBH3fcSFCZZ7iU6txIJ6Gvq7SOzE4JIcChZTZwIDQHI/VrX&#10;r99LLJzbCVoin0i3LceC8DmXrFAtM6EtJ69nlied1SVYQlZrLaSyLMsU1NC04wqw14JWqx9NdQ60&#10;cGx1u5MGl76G6T1MbG+7jJGC8QKq+fV15X4jBLGfOfW5BWtme92m1iUDV+KxLeFanMsDtqyfagDk&#10;MRZ5KMFyUeoqa6Do+L3BpTSf8KnxrAUzbsDWPqtIEKt7OAmwIkIClI5X9yRtl+jk9jYEANqvSi+h&#10;cf8JCY1Gv2pNtkCtL4UG1NRU2es463RVXiJs4uC8Xtdex0tZpN7PQaA7kTmlHUvUFSlGWIIbkzX2&#10;jtGSpRIveHtLb3uPeui3ZslTYEVYbmzXXjUo0u7cnkpuETj30WmSiuH+VdhrQTOfHlfozLVA9+7Z&#10;gAqukBDY7t90hd73msdST0svo3KfvXmKpvl9vR/XLg7L33990D3uth/KYrnRNO1zoMHWBWuAOAUX&#10;r4C3BtawLHWMBPyyz7aAuC9YYzENsj6ULeFvQpDb67aKHEf3b6IJW2LfQLou0+mDk+w4nzVWCQ+B&#10;VFt0fVDvx7XXazZ27nG3/RCCparsApcgmLxTkItYCze2BBqp6m6g1iwsAzcjUL0QQaASgvL6lpm9&#10;Kt0Bri/dmeUa8ZamA69Y4nU2W/BDCJbMStC3BAGo9tcRrImXvJ1ZJqhxbs372w0sM57LKhcSPGjh&#10;TdKyMcmNTs4ULEtCmhr3wS8FNR0mxMaeBrIUpiTh/WNirIsd0ns3m363RxOpaW1UqFlCN9o7ZlJm&#10;p8ipprN2qcmTKGKH00At9k51M9QYa4qESm9XYmuMBeZBx8MvBNWv2tjYufwnCD1s7scaAd/sZWLt&#10;hbWkDQK/UVi8nevFN6BiKoGnImJvn5YKktW1HBonIVjiUQF1VcwlwbKsNSVYCXNiLDyQorgsZspz&#10;UmiK3WJzP9ZaECp9W3c7/rsHDWc6I3RruvkRuE7FxnzfZguDIK6idR7YbAe2BwVc1m1pbdAkaIzj&#10;3tfWxE4Keso8Be4NxRlAi3t0LNTA2cQmjD/PUSF+ynjJvpmkpOvTe+VvY2H91/3Wt+qonW0xBnvB&#10;jeiLJiwpvS09qkQopoRuCWKgqkGVNFASINVVg1mymGixfG1gryVZHYc7eWJwn4a3UYslAyTMlrVq&#10;as+i1Pixfcxe3ERQwH511YLVN1ZaiWR85s2Y+U2WfQhRfVjVS+h6zQAHcYWEhHsymcoGeYKkDE5h&#10;z39D1zaIrYWbp7Fp5isJGqujT9tjX2pctLrdr1K84JXfa+pmwIVYauFaPVzCVXxFcCu2ChawLHl/&#10;ygT1P9Z0P+pQ+Ttjz817O03bnu2/OwECp3xTt9lXQVappiqy+lvWsipOXLBMpActa790pQY2Vd3e&#10;xbSgHT0zq/fds3I9C2RgpcQWTA28csGSpVIDoggjVtM9UAwV5XwjTA2aR7GPYIHf5DbusFotrzSY&#10;8xrIUtdwwvu6ekrb0gJ1D8OCZfBpp+q1mpSeZ4VMVsG7CEi2m2Cp/E3yPctnUCxqmvC1IFQKfTIP&#10;D0Ewzxr9LPEgK+MchFV5wsTmYFt8FViKDexnf9ckNqGxrlXMJUtM1zACASuL6QUcYkjZ7Jr4bQqu&#10;n0Dg1JsBuf3ch0WuLtvTN5QotxuvWmtyn0oSxiMLskIFi8xKFtYGK8SufuPZQcdLi+i3lmg0S861&#10;Eql55bVQwGNcdNH/AXmIWYQsp4ZSAAAAAElFTkSuQmCCUEsDBAoAAAAAAAAAIQDASu08XDEAAFwx&#10;AAAUAAAAZHJzL21lZGlhL2ltYWdlMi5wbmeJUE5HDQoaCgAAAA1JSERSAAAAtwAAADkIBgAAAHTU&#10;ujcAAAABc1JHQgCuzhzpAAAABGdBTUEAALGPC/xhBQAAMQZJREFUeF7tnQdYU9f7+G8WhBEIM4QM&#10;wl6yh4p7z7qtttY9aqu1w7Z2W6ttrW2dbV1t3QutVq0LJwgIyJK9IRA2BAgQsu//nsNNzA1B0Vp/&#10;7ffv53ku94xLcnPznnPe877vOSEhz4jExEQzsw7ryZm38mbnJJSOp1IoeM2/C7VGjTBsGXVBI7xO&#10;B4zxPeTuxy3Cq17wP8bfFu7S0jpW0tGUr7NuF86QdShs8OL/BBRTSmfAMM/zrMFmSyZOnCjHi1/w&#10;P8LfEu67Z+4vPbft5g61XG2BF/0n4fmxkqevnzzV3d2pHi96wf8ATy3cp7dc3R4fnfY2njUKnWHa&#10;HDrWJ9otiHfL0ZWZqKFrpHjVc0OpVGqUjWhw1p2iOXlxJVMkzVIuXkXAnscsnPXNyAhfX992vOgF&#10;/3GeSrhPf39lW/yp9HfwbA9odGrHwBkhu0PG9fs541rOqopsUVRXu8ymsaLFD7/kuUEiI0ond8ds&#10;J3e73EELIz/Nv1q0PPZEylqVQm2OX6IjdKzf0YXfTJ+PZ/+LkNrevXRM09jJ0ayPes3Ok1uFl/eK&#10;WCy2BmdbW9s2cI6OjjYZe8fkFCpR2JA/iVph/QznJJJfM5YrzxXPw7MI2ZzSaXN65iQ8+8wh4+c+&#10;8zjBdgl0jn/r97nB1g4W1XtXH0+LO37/g8rs2kH/F4INQDUIrba4ITTjav78Q6tPJ3F9WGkz1o5Z&#10;jVcTSIvJfbXwfmkknv3P0draylSVi30RDUoqb6urw4t7RfJ7+jKV94Fm0pIbZ/AihMvlUtTV7a6o&#10;TGXeSSW34MXPBPn2lM/RJNEw01e8fqN9FfEG+dP+7+JV/whP1HNnxuaPO7D27FU824N+Qz3OjX4r&#10;8s3ru1J+zo0rmYEXIxY2ZvWuQby7/YZ4nMeLnhvNta2CtKt5C8SiVk+QRzFxX/TD9MlJZx6sLkwq&#10;nwgv0mPy64M/HrN82GY82ytty86f1LTK7fAsBHtt1HRBv19iqcIrg27TflAXY4JmgMlHUWuR5nae&#10;4kDuKlSpMcGLIVRvm1zpioBNZjszN6mFEne8GEKmU2WUdWEfoKYUJbIvZ526UiLAqyCUEW5XSOZU&#10;ieqvotnUgdy4yknW2zlfF5xElWrCe5DpJlLK+2GfqXZnf6iKKXuJ1K5kIjxGOYnLEJqMdz+L2NEb&#10;lafyF1MCHdPa53j8yNiTs1ktbHPD/x1CMqd0WbwftV4pknDlBx6sIpnRukgkRKPpUDJAPdmG3oJ+&#10;FPmBjS+7AuQ7rhaMV2xL+1yTWh8F60Md76GmVLnJO2FfqU4VLEObpQ6gXAvZmSEqWeS42isDXai6&#10;XD6N5GBRj9Z1OIM62uqwbxljPW7CCx9Dn4W7vLycefidv+6LqyUeeBEBG7ZV2aJvX3rp+JdXT9VX&#10;NPfDixHfQa5/jXtn4HxXV9dWvOi5s379emokZ8SH1/be3UQikUngXhd+PXnSjmXHs0DPjl8GcRDY&#10;5H125k1/PNsrrdlCd4TUDSzYlr5R9VfpHJNJ7qfRAdybio9j95AinO5Svx26DNbjqBnmMvW44xmk&#10;NoWtyb4xszTuVhl4FaKkITLTP6uWKbambCAP4VynvRn6rYZNFylXYj1rQUugyScDP9KUir3U0YVL&#10;qK/57aPM8d6ttqR2kjtRUzKK0uVbkjdp7ojGmXw88OPmmU577NsoXKy9ofjLI4p3bh2Hr/Np1Huk&#10;gU6xsgln00A5/ejECSpns6IGurzJ8afSH1TH8pdT5vntJdvSW1S/pH9EHsS9Qd408E1ESSKpP7h1&#10;FH3QFGHy1ZA1aKfKXPHNvc3UCa7nSO+Fr0MoJLJy7sVbSEOXM23biMXWC0IOgtdvFbbakI5kv6Pc&#10;dv8LUj/7DOqOkXOx0QVVrbp+Hi1p9TV5L3I9OkFwEpXKmaqp55PB/9BuvOyjXHLtAlLR5kVZ4L+H&#10;HOKYjBS3+qDLQr5jujD7NKJQ8fNjKb9XP683wQZ67bxNL82+vDv+R51gk1D12OWDv5i0Yvg3yA5Y&#10;gohLxXzq9YqxaEWb0dd5ptiZNqtn+Jyydbet3LBhgwpBNnyze82JAQWJZS+11ErcWsRSV54/OwWo&#10;TPh/QNqbO52A3vnyyy8r8KIetMeUjFIsv75b0yBlkcxpUqzPIqNimT0Z6ytIwwWXlMdyl4Pr1Km1&#10;UeqJZzJBmmRl2mbyqv+vlGH8KxpMsEGZbPWNo+BBgTTF07aAvm3YfGWscBzI08a5XWCM9rwN0o2e&#10;PzvDFhRkl6Q+ngsbC2WU4E/L/q7wtXHITaH74XOlDHG+YXe+eoXiQNZbaKfSEqHTuhCVmoq2yOzA&#10;PSKDODfVXSpo4dLQSHLL8T660bjRe89k8F4mI3hXZT/e/wqUUca7nbPy5xWDdJPHLg9Qj/raPVB+&#10;Eb8dlJEinOOtQ3nF2HOjDK/vZJMxgSAH2N4HdQAgjOKZ0f1BmjZOcN4qmFtUU1TjQMVGBKAXq172&#10;Owi+p86Eygjsi0JQK1rLtcLEkuE1Ej6op8312qv7rBvh3z7RV+Em3zp07xM83YPwSYGHagvqwwqS&#10;ysdhPSMsCxju8wcUbAzQc66VDvtWFnpolUauMYMXPAc0m5I3tF8rmcwY53EL5McvG/AhEG6QLk8V&#10;jfKOFMQYCresXWHr5uYGnkuvwq3YELcLqZB4mm0ZscRyQcgB8EXRxkRXIHKNuTrQLgk5onldg2pQ&#10;7CumIAr88zZ1mamz6sNpQ9i6IZWsQOlAmQGguU0hJJHMRZXbGAyeIBrhAO+5I6U8RDbpnD3KNGkm&#10;KxFTRCjx0GAdR4WL6i6o19J+v9JfPv6Mu4ZKUkjsTCppezI+ILXI7Wl/TI+yHux6rzOxNFI2vbtX&#10;ZITxstu+vAO/G5ORLleQYyCFqVrpVZ7yiWdssRtXaQSWxWhDhzOKvRcp0iEW1Hcklwd3Tf6DSWaY&#10;tskcyMVIWSvWmFANaQT3MqgfT/adpiCJSIgLo5QR4pILynDI6nxxP9AoMJUE3oN1bsugLiVqClSi&#10;G2k34PxAFSucDM7UcOd7ExmBo6XySlOEayXEBPsBKH9S+jShzLpbNKq9WQp1HmNETOn3c+KfWSvB&#10;kA/yFBpZNmPlyA9gJca7NQP2KHZlvE9+joINAO8nW3z1FBgWQR4bv0UMO/MamG6T2oOzIWQqSd7Q&#10;0KDGsz1ozhbxkNJWqEtLw21gj2dV2hmKvZc5wrGssA7iFie9YzuCfnrGCPqxyePAgbhYlYDrsF77&#10;OmOE5x2rq3PD6UcmTgAH7e3wTaAOZdDaEKpGTZZpzFE7er1VqCAflGvuVMN5AdnHMQep74TfAQXT&#10;qfv169cB0lrQuO7rKP2d4y1qOj2BYGtMydJcci3s8dQJdWPBmRzulADOaLHYB5xJvg5Z4AwgPWgc&#10;SsYEjsxlVKItantSq8KOZG3aqhVUTbZ4ANYrkxAPmwJzoTKQLFUxSHb0JqtATgGoR3PEoeBM9bHL&#10;BmctoOGR6qUcDQVRYqNEDChTp3fr39Qozh3tKKmOqxwNywZxbqiTa4aC96J42+ZhRTrV6knoU89d&#10;lVs9AE/2gOPDug/0OmCRwIsQrwjBTTDMgHT74ax58hXXl8IKPUhRzrG0l72PImRcZ31GoGWt7vLt&#10;aR9gwy9suCSx3N4kpQ48tNNAIL6etbvlUQ3VjmNT9ihvJb1dzpbhacqi63ebI39F5Z/fgbEGZF/7&#10;rLatFQPQ/Rnvaxj5bRpQ2K6w1ogkLiQH81p0uNP51jcuHZD+mqH7zKr0OvhsqdO8j2F6KNT/0Ta5&#10;TVPQvnKQlv2cbouYkGQWSwO2akRt3ZPMrIbQ5ohfoZoAMFkb+aXyZP4okKZ62uST1N2vg8hUZl5v&#10;Zhc2Be9F5LvTrMEDoYSwkpFLmLBQKUADQBRHslY2heyfTxnGi1HHCJ1AGW2UAPbEABSbJDaH74eN&#10;U7HlHhPFRiSzt0M3qZOqh4EyajArBcGNheoE0UhwxhpfLHIcFkE0eeIIcKYGOaYi1xH4WDQKjSk4&#10;K6+VTcHUKfj6qtRaN5K9eb1yFP+sZt4lqJJRR/EvIadB6snpk2BtX3rwTvmD7g9jyMAZQT+bM8zF&#10;Nw/d+xwvQsYsi/p88soRsEdqCjmQjWBDEqzAoSz230tb7L1XtS3jcw3QCfsASdO3e6WtDNuuiasc&#10;ptiZoRs5TA6OnWU1N+APLEn6dMzWmo6WLidgFWnvkNvEHrv/YfdV3YRN8Du0YOP0RXjWGKTWLKEr&#10;tVrhiZDUJLWlaZvSgVJJL5cGaBzplRI6tZ5Z3hGJUsgqEtrdwDR0cmeOaX1aVFRUlyKtJkzRKHlo&#10;HUApKGpvWsOI4IPejtyeUulHapZzwGtr6yt48gTQMC9fvmw62Nw7ktyFjRLaeozLkqxb49gRoWSZ&#10;wrKLY5rr6CeobYsvH0jpkEMbtomDVWMXVdNBEXW4dfgw053cnepv375ND5dzhpDUGipCQVA1z6KU&#10;2ooyNdIua4WTReHN/MSacd5RHpTaDlf4JgANidzmZpnC8eE0dSYLw9GWLnvExrROqw9LbpYNJSvU&#10;ZlIXWha4B/g/GJL0Cj+SWMkiMagt2mtTU1NpHgqbEGqbxkb7WVAaVZFt1nDv2rVryg8GvjIafPZO&#10;HvUBq5/rY82axuiTwHwyZmtdZ0sXC88SmPnB6BWlGZVjMm8UzcaLkBVbZ472H+pzsz1Z6N814kwm&#10;WUMcIchprwjQhVeuoMXdw/uzhDrF4zR5sf8OxcTz8XgRYnJowgyrOX7ngMNiw9jd0GqzdNusMTd+&#10;TdwgzK2Bw6OWWR+Of33Iy2H78OwL/sM8VrjL8kXe2187kK/Vp/UBQ9Saw4u8979x4r5MqoS9BGDV&#10;8dnWXl5eks4zudO6Xrt6Di+GkIIdUmmbB72nmPpnHJj8mF6f3a+dThLj1U8NI6VxivLtW79TFvjv&#10;ow7g3JYvjTmBVyG0KzMGWo9wTbp/+cGso1/8dZpEISne+e3VkN1vRifq3zfgzd1z+3tHuKfgWUNI&#10;RUVF0JbbF6qrqxUjRozQajEAEtZj6eYd7e3tGoP6F+Bgz8mcTqfDkc/Z2ZlSVlYmDQ8PV8LKPvJY&#10;4b53MXPuyQ2XdIKij4kZTbL66JyQrbOOFCEoCeqdLIFdzidnVgZhSU3ru9e3q3ZnEeJPqG8E7iA7&#10;0psUm1M2kiOcEmxvzBuMV/0t2g5nLFK+desAbUPU+5rUxjD1meJXQDk25Dfc3urIA5OWq7/Grbuy&#10;5+5mEEcy5d1Rq35/748b8J9xQJTgqztG2/T2EEtTSwfvXHmSYKV4FGbW9EaONytj9KL+G3wjPRNT&#10;rmbOPPbZJZ03UBDIufvu74uG4tl/DTk5OZaiJPEqcU0bVEkcBHaFYxZEbYOVz4mN03/Jb6pqgZNe&#10;wKIt0yeHjPS7hGf7xGOtJTWF9eF4sgdcH1Z6bXZzf61gAzheLKBTwUmDOrsRCDkBsq9dtrqmkwfT&#10;bEtouXgWaG5VQWsAKdAuFW3CdEEcEsu8TjsbFxV2T3q5vk5pkqb2HgFUDhyb0kf1DgWplSPwZJ/o&#10;apM5lKQIx57ccOU4MIcWJ1dCG7YWQYAztFz826AqzHxBJ5B8Iet1cNw5kqybvzwPQOMC/gY8C3Hg&#10;WemsOn3lscJdnlE5HE/2wCOMf6tR2OaNZyEsN7sccAaTH00p0YUMUI0SXFffFo4BafIQZ2jLfRZo&#10;ajpgg1EF22dijSoYFmJQ+jsn4kmkIlsEbdqu/s4JdSXNIbBQD2dvVjqeNEpLHdHl7R7Gu7n6t3lh&#10;hsfQVyO+xy+BtDV1sGfPnk0XFdQROgonD8enst/+0xTGV0zFkxCOl8Pzvc82aqRcqmDiOTgCcvsQ&#10;BGbI40yB5MrC+hBSL9qLsxcr/fpvCV/iWYhHuAAOHUNtA3xktflQ4LRoTMlddV01YsdKiQB4sVAf&#10;O53r+e8APGOadQ3eqAW1HWnssCQ1y3XWCKqvLWxsFQUVrtvmH8V6AxI2zNrm3L+StxBeoAe/H6c3&#10;XRs6orJuFeniZQAcT1amZ5CgR4P4a89tQswKy8W2EJyrixuCdM+ShKi43nbxmZmZPWLhz507J+/2&#10;qnYDPp+Dg4MuTADT08FIBEdHLcCr6ufnZ4JBlkql6uDg4E68ClomsBMhzMCQixcvKrTv6T/Rbyfb&#10;0zEdWjFQCursYhP75s/wMghYdWVlZUVYaqVSqaAtuqWlRa0/jwDvTaVSCfEt2mu1YPq0St8jXF3U&#10;FIYnITwfp1SkT9EkRB4p3CWZlX67lh3ptXe3cTJPF9dJXPAs1FkbpKJSkEaFLYQeHYD1ovdcauj9&#10;5djkVGNCllXZSvW9WE/NNPfBwRLxCQdKmOM9UhfNhOCBiWTdAaeqvMahQH0Ck0lTCzNxdVFdj56b&#10;6+MAvWfGWDR3EXf7peO63gTgGsQ1qn/nxZdOwZMQtxB+LENj640Jtu5ZUkwo8nM/3j5YmlYF7dP6&#10;0BmW4n3vnorznOL4ChAU4YX2xISCYl20YubtggnBIx66zIFZ79b3WYUJDcV8vAgRZtWEk+nq+qt7&#10;Enee/uDOUFk7McjLECbLToh1ACOaOppEB1efSm9v6uTgVcjKX14GI14imH9hKsrHZ9bGeqmVGnp3&#10;rQFYo719KvmtEXP670m/mTsxet3Vg0A9w2uNQjWhSA98dPrSoCVBy4AhoiyjagheBfGOdI1B9BpX&#10;X3mkWtIkagrAkz2wdmJUkFQmzvo3LvBzTgG2XJBWxdX0sItTfWzykYKmQJgOckw39LI9LfJmKRQ6&#10;ShArnXK+WBePrUFQDaN/t3dNLJLAqECsF0iTS6Qsw4Ap8IAbO2ugV9AYotymHkIoCGPDhqMP6EHF&#10;tW0E9cUrzCUuKy6fIPAqucoM6JXuIbzbIFiLyWIIgfUJ1IEQgNy7JdMYcrvx+fn5jJqSesLcxYHN&#10;SMWTEHdndztJQ4dOsCk0cpeU1lZ09vtbR3LiSqZDwcaEDqhRHuEuN4wd9jzb4ubqjgAmk2OjL9jA&#10;Y0thojlZd4vGnPjy4vG6sqZAKNjY6zm52WVjDTyOcARyE6tyaqBj6sH1vEVOAvv8HtfgB51hAq1k&#10;ILYemJIrkxsXg7wovxY6fbSwve1ggNeT8uieO626V32b7eaQXVlQSxg+HF2hq7SbSslD4z8ObQg/&#10;VnEm71WQJrszCxCCreLpUV3Gw2sF1mWayo6HXwyPUYkUQz0ALU3rngx6RbhcL0rrdvPq4xrMvatt&#10;mMYQ1xA/jy2XWawN8Ncn0CMsKKGtWNfggcAyncyzM++0TsOLIGOXRm2Y/MZIGJiEQ94yb39ydWGD&#10;Ti+nkCk0VQM6UKNCoTcPADqVhKwEQlRcdUEzYaLr6GJbRJbR3csyRLrvb9SCgd9OeWvkF3jWOHsw&#10;NeJa1nQ8B+F6O6WD3nT/2ujX9c3Bs9aNXTlkVsRveNYoizfPfhlPGmXrkgN3sRFGZy0zNTPpKM8q&#10;99m+5LhuMglCOXIrH+jmTU/CI3vuyuxqgoNDH7cQ3l1hnghGemmBrngMoEcq44gNAwQSqflmecqU&#10;bqcJNYodByueBWJ8yA1mJakzHlp3qMP5QFNDgb7cXNMKhdPJzT4b0317qCSYQEC9uBdIWbcLZ+Jp&#10;CM+blQZssfpHSUmtY/KZrDX4JRA7LrPUNdC1oDCpAlpzACCm3DvK7S88C2ltbbVurm4lTMBd3NnJ&#10;zSJiBCXPi5WB6acEzatJBAKYHsLzZadWZFVDV7gWaxajEkzyjR1gtMEvQ8oyHzYIANvdIQtYL/KT&#10;ysbjRRAnX8ckPNkb5PTruVOB+dXYceaHq1src2sJC0OcPB0ymkQSgjebJbDLN/y8faXXnluUJ7L7&#10;fuFBX6BEGcPZk5WaH18Ko7i08LwcoHDzKPa2qEGQFIXLqGqxINXSpUpL8IokH7te9e2W/FoBIu/l&#10;jQ0gI2qaYurZ0eBihSOpAk2sGQzDOkGdqzXU/xfMXOa389JhNuxFHazLsC+eEAkIYHva92oRAI6b&#10;316/QNAbH9wsnAsOPGsU8H4vrRn59qLvhe5b5x2x0T5LMpmk7kRbCY1JXCbm6+8eYGVnLgLxOXve&#10;OUUwH3L92T2EKie2kDDR9Qrh3spNqSAI49ktMfuxEzh6QDentWF6/Fygx5fcryQ0Cl4/VooFasHT&#10;XwRuaWNWl5GbDIOlemPfe6dOH/zo7HRjzj+jYGqOHc+qNPVCDgwX1uIWzr+NGPWyPJ5ehVsulfvq&#10;26/1AXqYNdO0qjyrChOS7ns3NTdpbZI1wWAekxu10w0jj0juNsXMwo5hChD1Zm0ifqCuNhRuUvuR&#10;rHnyzfc2qgccJ+isjwI0aXAHtGUBu0jVKncZimLztu57QqO6dWJJnQRObq0cGDU0BtKilKl6xLNw&#10;BPa96nVKMRpkOCEDoxSmp/caYGXrbF0ePMb3WPAw32ux0feX6T9Lfj/nZH1rBiAvmWh+4/k7p0Qv&#10;jaZk/1atC0gDuAVyYfipFtCr/r78IqHnZvs63jUU7kcBvLQVD0RDExMTY89/FE+wcPHDWHfK4rsj&#10;DrXw/JxSH9Wbpt/JnXDo/T9nYIIN8xxvx9Th8yMIq5uwifTIpHNZb+JZbLRxSgVq3taFB+CcTAvH&#10;/dHm2UfRq3Bj+lqvnkOOu0NOV5fSVv8Lc3K1z9M6QNRZPYd9SiTrHtIgZYM0icOoMtRvOy4XjVFG&#10;F0ykRLDvIRHIPbz48VBJKsp4wXmSi3WRYumNkzAkEwOEV0q5dNhz590rhb2fRwj/Tsn9asLEDgB6&#10;LrdQt16dBKL8RkJUJGjIEz8aMPKxE2IYOoYgwmzis+T7sXWB/Fpqix/a5gHOng4PfLw8fBOaj+ic&#10;TcDS06ysI9wn2m4ajk3wdKMkWNKXmJFYHzYp5PfaoobgurLmXo0C+ljZW9RZo7YR+uEIVg6WVcnJ&#10;yUJpDpXw+Tmejxa4vNgywvwicIzPqcjxwSBwTcepzZcIBgegSgF19tDKy7p5HFDf+P4OT62+9qpz&#10;i5u716wZg+3FSi9JM/C2hTw0i6lzjXgmPWwLNQlVcOJDG+NCcKNigj1WndsURPa3z3jiw9suW5PU&#10;MLBr7Nl7aNHDRcjUYMd0tge7AaTFtd3mSidvh8xmUU8TpaO7PbCF9xozbGiasufbFD+Jpacqn+i8&#10;4ftzdEFdAKDzlj4gNgCXAN7dRmEzQeC53qx0w06htbaFsL7RkW9bAGzGAQM973wcvTLovSOvcYwd&#10;3v1dCGthnTzt7zeIJITldW7Yd4q9lqY0XUgQRJdeTKBaCu6VEla089wcevgzytKrCLq9eyj3liXJ&#10;1k1/8mxhbdb0NM4bLb323Fk3i2bhyR7wfTmp5dmVhMkmy81Wp2aoi1q8DVuNfCDzNvp17RbYrdrS&#10;dYFSwEbbteD6YVKjzGjUYV8xfD/T98K/QRK6HQ7n1sXDiQvfhxV/5lwWQacDCAK4j5yN15Q0EBqr&#10;RximBx7FM48BTDJ/mncAmiG1OLoyCF/26LDRTokdewgBXGeuH73rb97/RzwL4fmyeghJ/t1yuLJI&#10;i/cA12vIQxsG6uLrYjTEYduSgzodGngAW9WNmYWJFYTVVti8KlMsFlttGLtbN3oAMyM/gNWrCldR&#10;UcHeNuuYzmIFMOeZElRQYN7ct/icF57FhiRU7ebBTUu8/mABXgLxDHe59TTOGy1GhRvocfsXnYcq&#10;hDFYXrb3Y36L08Vvg8kA19Me3kZrbGmkatyfhD1BUAd6vYmMbKls6IKvqRkn0A1Rka1OY7oa0/+W&#10;YBti8nHEeouZvhdAmmMp8FN03bYCpjtzpkl9c3Xrw4eKw/PrXvpkjMqcSo8fFh7iafVHgEtg32NC&#10;pLWSQFSN6qwRVo6WlQIfAVyIoKUgWzhE/xpMJclYt2GF6sAnfxBWCxUklY/BJpi6HQRQjYaUG1+M&#10;6cPdcwyAIMg5NiMmd3aTsKlH6IOWamGzX8a1PKxz6v4/zzD+LWxEkG2c/gtRd/dwzGxra3v44hga&#10;tYZ64osrh3av6TnLI1PIGhRFV+JZHX99l3Dkl9XHdR7Iv75OtNfvoS2ZFg1g8rx/bTRhpGJ7Of4t&#10;D7ZRtaStTE6wdeoDIgEpDE2N/s5NTEdGtbaHIOe19tS3AxwyyfUy3fXbT+4R4UlEmdDT2fO0AK8n&#10;bdOgD6zWD9Xaj8mX9t2B6eCRPtH5d4U9rBtgcuzEtYWrPozRIGrtZzjjdxU4dy9W7QP1BvEkfB+n&#10;Hr1eQ0UzQR0QBHWrLQFDPU+DDY5gIQZYoJ0fXzJFewhzawboz3vAtWwvh/zce2Wj/9ob/21vB9jD&#10;BfwfsCF7Rrpc67/Ad5m4VMzTj8IDdQozSYKrq6vEq7/gCl6MNSiEBtahGjswOajCrq8LwSbSWF+g&#10;1B5ArSlKKR+jPdiejpn69WzP7qVu1QX1hMkzz8eR4Kx6UghfmpYrv8V9eHX33e/wLAGuj1PK8FfD&#10;vwdx0XgREjza67TWYN/28Z1vlNvSPoYVOCaf9f8M6VQwFb9kvG8Y5tq2JuYndXoDwRn0pKDmNClt&#10;sPMd+Wz+bw4Ph2Hyoc/PHUi/krcAhAW8se+V/r+ujo4D3j+8HjJodsjOl9dN7HVbOKDWsNlsgsoA&#10;vkA8+VhaW1ttWlpadL0U1hO2G1pKioqKrMhkhs6dLZM1S7U6PRjC6XS60b0YqzObx5/++toBPIu4&#10;+DsnvndoMTBzkjD1gBBVZwwThYnK2cu5EaRBDIiNDVf3bMzUGo22DsS2REREPNKFDsCeC5jjaMD1&#10;YWFDja5RxXp21MOD3VhaWueIFyFkcpccbP1RXVBt30Ul6zrc1tbqlieN4dbHqHD/9ObRq8Up3VsM&#10;GBI1M+QnU3Oa5PaRFJ1+NnbFoE+1K92bvPeVIsJ2wiTHdN+Y19QxpdNUF8tmUZcH7WT+MPqRewz+&#10;XYCee2XrzSMg3BTYmhd/O2NOVWF9gP5SOACYjb/9+8IQ90DeE4dT/hs49e3lXYl/ZOh2z4qaGbR7&#10;zseTdea1/98xKtyfT9wh1I9V0GfepkmzUi7kLNcX/sXfz4SBPEBXdxx8vR6s4MarILL0Ofb0qRez&#10;kAaps+m+sXMZcwJO4VUEwP/jySfGnMLkiCvFfhkxBfOK7wtHaUMmp74z8m2GrXnNia+vHDTcjTZo&#10;lPfJJd/Ngosa/m0U5wr9S+91b3VgjE6JzC7xTPoq/T0PQbitsSjF/1/pIdyleSKvHQsO5utHsGmB&#10;y7MOverzy4rT6frxthturLJlMpktkpiiYYopFwnBRKgVrZVye1awJuoE3FqLnPiKwNbfWQgrMcBw&#10;KC1VL4qLTn+3Udhz+7GnxcnNPmvcm4M/QlUa6qmvrh7Wv18ACFQa92m476PiSe6eTVly+hvo2esT&#10;YWP9j/dlI83Yk0mv//HDjV/wLLC/x67Zv4DgGUy5kj3j6Gd/numLhw9YMEYvGvj1xNeHf40XPU/A&#10;/Rk1o25feii2tUHCZdha1He0ddkv3DxpnOFk+p+kx4PTrjPEswSAyWj5tmmjdy45qXNVg7jfj04s&#10;hzqzZF/GcsWaW4TFtZQZHidp41wuy9bcPIzamDbd3uLIAXZYvBrJvJ49uSi9Ci5eeBbQzeltggCn&#10;uwyWWfG1vSk7wMQLr3oICVEt3TprQuAQ70eGbhnbplkbuWeMae+OfmfkawN34tleObX50s7EM5lv&#10;4Vmo6s35eKIuDwB6qz8/KKqzRfFYXZfrbndXqx//04BYFNNm5oqudpltY2Wzf1V+Q9CiLS+N5Hvz&#10;q/FLIGDk2bXwSJa2kwQd4+pji3mYvg19D8+DHsId/d3lHQmnMwjBP1p8o9wuBY3yOXly4+UjeBHS&#10;f0rg3le/eAmaf1pWXt2rPpi7Albg0NZFbkDlCkvV7sy1lHGuF2yiZ+jczPkpxVEomaqR1LW4WjnZ&#10;PHWLVstUZg3ljf1knXJmTXFjUGlG1bAuiczohAb0cq9tmjIrdJS/bm+O3vhi8s7ytrp2XShA6AT/&#10;gws3ToNhmX+Hb2btydbfT3HehklzIycFG1XV/m0UP6gI/WnpMZ3FB2xytOnauwS7NiAvsWjYsfUP&#10;1956DxDEPGbLjGdOD+HeuvBAguF2B1rGLBn4pRRrsfrCP+ujscu0oY/iQUeSNGkNhEhB0/NTR6kO&#10;PFijvlIxlbYqeIv1N6PWgfKC+yWDfnnjZJwx9eefwoZlVT5n/fjXwGJdvKhXQJTf0VUxLfr25+nv&#10;jlw1fN5AnTrxKIB6p8IaW3euO9iFZk6vU9E6WvYuOlurryt/cGIhX61SqxUKVGfhIFmYigx7OaFQ&#10;6KZoRXXqlSmFXMHvx//bOwf0BbARqrxF41mUIHxJf2IObPIvvTNiFZ5FzFm0CoFAUAusRLWlD23t&#10;1gxzof7oUpZb46KQd+ksJgCS+qE8MqzNyvWvB1YjqsLMU6VSQXnpRFsfOFk7OXW0y530/8/UjNIh&#10;6CeAodcE4QZDYeZ+UXVve5SAFciXf4n9rqFCrLPLvrFvbqRPqPv9uqw6FjnyaI12pycA2NOOkjLX&#10;VT0iuhhs00U/POEly6l+MNTz0CfnjqTH5L0GL3wOuIVw7yz8fuoMMDfAix4JHvxD6N3f+m1+oEcQ&#10;3DynV+4cu/fmhV9it/T2UyrAZlyUXDEBzyLm1vSGb2+uZf2y6uiVwmShLthp2gej3wCrWfAsBOiw&#10;5Q9EutXyr3w54dUBk0NPJFxIm39pV+z3HeJOgrAYMnBayN5XPp/8RnZs3tgDH53/U6VU60yUvQFc&#10;4G/smD3or91xu/TvrzemvD1izaj5Ubt+XPh7YmVu7UC8GJn/9UszwscFnju/68bGxLOZbzxuZRDA&#10;lmNVsuT7aSN4XjzRhqm7ivU3YvWIdIkB1jA8SwDY+ye/MXQdwUMZ4B4aktBS3Ku3kOlqltZY1aJz&#10;JQMHSFZJGtS/Lbu62DKDXpjsZl0iNyXLqGoUOhqULjZaNyyp7AExXuOfAJj63IK4d7ER54vomOOJ&#10;mGDr1iU+jtqiRoIzCqwaSS9MergYwwj4/uW6BVEMe4tqpp0FwSZellVFiCEBAUOX1142jd2coxME&#10;AMvdkeAoArbwPYvPEvwBzgL7+3nJxQP3roo+DPLAi0q3NGlx4DDL4AUGdLR274PdJGr16j8lAG4v&#10;bIzitMph2h8LkLbJHO9dzHnbwc0+z47LLE88+2A59mB1cgP2ZLdyYOj0bbdw9kXsRKouqic8P3sX&#10;q8zEP9MXnNp05TO8CAZ5Wds/3AEBRUhoo7DZRzuqAWGuyKkbhY2ip0+/f5vQGNqwiSrb42GYslyq&#10;tBTXdG83B6I+Yw7e+4Ig3M2VrYRAcX3AntZdzYhAf5jmdAfOw8mhJkbUw2xF8bYtsEisn6zUIFTU&#10;2aLKJpgN9WrgYPh99QUUu7k+e/qeBKYTs9I1hBPrGe72hxuwzDxyvYhxyjJFBM8pmUxWkaqstpz+&#10;sefe+wxr84bxy4Z+d/9iDmEv7jGLBmwcNnfAXjwL2bH80G39FTJuwdw4Hz7f/WpnmpXOxY+NeFKk&#10;meDJ1HRQvPVHA9BwcipzqurjOqF/QcuQueFbtVvZ9caIeVE/4UmjgFGV+EsYGsrstRPXgrgRKNw4&#10;YJIYscB7PsEp9TGmb6eWD9i78rjOKQUMEcBKsvmV/bo9WwBT3h7+Lhh58Cxk95oTF4C3E88iFDJV&#10;xUCt+unHuoPfWhq0yjdMfyGy4Z4wtmyrCoJw6y/5McQlwDmpJr+GoE+DMjyJaIQ9l5VRh/Fvog1S&#10;OBKQBdYlCL5CEdPJ6rDW6PV3vE//JEA9yz5Yq3NFA0APFn8i7T08S8A1iBO7fv36HysSib0yy8uh&#10;h825rqxJT2iwZxHKuVWV1zxY3+TnESa4bfhsyjOqCUvJuN6OGRMnTlRumPITwWXtG87vsa7TkOv7&#10;Yz8SGoxM+uTFFxMceNj3DKMAG3Jbh+r32u4h/DhDbyugJreWECLL9WJlFu0ustq79CwhgIztbkeI&#10;TQfe4D/WxRGiBR0Fdg9aKrvX3WoB+84Y7tRVW9xEDBn2YGXq1Ai4aUyqsNdNZ/i+7KSq3BrCChau&#10;D1sbcETS5D/Uw3X4MbNVMRWwFVL7s/WDjdB/q2ADQv0Huhk6sQbPCd0ONs80doxaPGjD4tmLvcAG&#10;m/jlUO/D5iKE2AgwIQSNBM9Cte7E+cMZdVWNhDBcTHB7xFQ0lBLjsgUB3PiS3Cp37VAMAHE/NDrt&#10;karTkc/P/Q7iS7JvF77c26Ef0w1UO+x+YKxLbVkTYWR34DONLs0rzyaudPIO5d1SNSEhqi61bis6&#10;EED2+8nfCRNmJsUhWP8aoAp6BPNzsu+VEbQCv4HEJXqA4vtCwrpYjo9Tqq4Vzp+/0vanqwd0wU2G&#10;8ALY8fF/ZBBssc4eNjCQHCzD0gReJPTqAGWYXQZa3b2zkzq2akzL/D97ROQ9DSRzWgdtgtt5i2nd&#10;kX/PmsayZmKsCwlRDZwWsPVRscV3o9MIJlCuNysNicdkQw9JjYLQYMD6wI82vK7CJksEWzz8Xz3g&#10;SPJbBaFHcwlk3+1o6iCEOdhxrMuT8pJ6LFrWUppVFbhz6aEF4AMBwGLjJZunTFKRKLqOpr1aEnzw&#10;kz+j8SxibmUm1n5uTF0gxGlr18waUlVQSwwWC+beqsirJcar+3OSlm14mzAHqituIqx65/mw05Db&#10;YMljPeH74Pg4EkZEYHu/szmXMNLyfezjdT23ul3mrK9PE8B0QLIlvbqlplVn8wX2TRdfF902tcZQ&#10;17dbaFAUvocmvaG/+kLpy8/iUJ0sWNK18PL5lreuEqwJz4ryDGIgvQPftvhxQfPC/BrCF+MaxCMs&#10;SAAUGgiHIJCTAEyO7c1SQpAT+M1OPAkJDR1ipx+FianmSt9Iz6TiZKHO6gLg+zknPWr5V3F6xVj9&#10;KELXQE4iMJt5+POKtUddVTNBvcQaGgw7BXH34jqJrnECZxbXw75HqLC4VMzX9w2A0YTlaVdcnlZF&#10;8MC6h7v0UJ8qDRqFINA5XlQs4jWJxDp1Buj5PhEehJBjD2dfP30PNJhU13bUCnU9d2VqZa9mHpcA&#10;zj2VROqiv9eHi79zMnKN2DMZYnKw5G3K4fFT1AWtMNifovfjQ9g3ZPx/sXEQTz0WlAxfAzQewu5L&#10;fxdRYR2xp8D0WzzZK2XplYQNLZ0FNj3Ug/qyJoLq5hrIjyN3UIbpr+m0dbYuNVxgIC6sJ6iLWGMr&#10;QlIQTXVhHUHPxBrLI+33RQnEX28Dqiae1NFY0UyYE7iH8mA4MNuaHyBrT9RZLGycrCvBqn48q0NY&#10;WksYwR34NkVMJrPtq6k/E/RtZzfbHqG/VQar4bkeDukNFW2h+vMRnp/TfcSgSdWXNBHmHZi6DPdC&#10;1/XcNZW9x3WA4cFw/zi2x8P945qampTwZy8MUO7I/FDxXvzPqsMFC8AhP1K4UHcczl9k9DiSv7iv&#10;h+JQ7hLJ7dJet594GkDwVl1FM+FZOHerCQSfgBagMoCJULuYuHGju7+A0HODvcFL0x/uuwh6X0d/&#10;Rlxb9UOdGcByte2xMVBlfh1BYDzC+WCPRVJVUR3hS2W72xhVE7SowUbzegh6ruwh5SUQRxfXYA5U&#10;PQ1DhcGSNzxJoDRbRBBQjhfrQWVhJZuwSART80BvjucgVUVVXMJmRtg1VDbpTnFqOWFya2z9aUES&#10;cTG0ds6i+8K+nLSrrKW+p8UDMPfzifNz40tfApMNvAhu3q4fm2EsruR5YHpozBzGnECdjvh3wc1Y&#10;xAXK2INm2FnUUykUXUyMFpa7fc6kFYMW7Vx5QqjfA4PALKzD0akICpnSQt85BrylX156yw38fv6Z&#10;zTG/4sUwPMASey88C2mtbXPR771AZGaFpOjP+7sqxIoupRVeDHVoMtr962j6UEzIile+nzH0wsar&#10;5/S9z0C1pJpQdVYHtUJlYvjz4dqgOLBZz5FPL57Fi+FEE9PxCfb0qauHvxsXnfFeaUb3WlnAom+m&#10;vezgap30/SuH4M/IaAGfH09CuqRyK33HTugEv8MLN05faOjceu2rybMjJgbpmxTJG6b8VKQ/sV72&#10;4/RxAcP8YmDPDRTylgYJYUm/Ps7BtokVes4HoNPQ7DWEwcFqRcivtJ9GLkZcGGUaS4rkeRxgtFD2&#10;66n3/R2qsquHmFnRmwgHg96qUqhNZV0KhuEBdmQCLvARr0VuAbN78GzAIeuUW4GfBIdHh4zpFsyP&#10;hfX44TvYFRrMuWH2l/gB7ARguwUHjU6TyjsVDO1Bp5t0ABVA/34cBcx0oFuPWTLoK/3XlIP3lMqs&#10;DQ//oZ7ngSs/eIzPKXgtfo9KucpMd4/Ywe/HSQZCB+qoZpR2sNd6TEyMBNwn28XuLlgMAcrBQTOj&#10;dkrEnSztYWZJb7Xn2Nyrr2jy1b9XINhgvgJ2vtW+Lzi6OmVM/QNT4snaOiDYQTNd3wRy2VDZ4qX/&#10;Gd29eYTNSisKKlyk7TKm9vmBPVUs+WYwPh/2BmDNnf4MWR+wvP/1nTMH6bc8nrdj2vvHloMJVJ/1&#10;4xf8t8DUrUf+Fud/Adhzi4obetqoccDezLX5DQRXuVuEAKgjLwT7f5j/umADuoW7kDgx0Yfry06u&#10;LGok1AcO9+7jxgYveMH/HUC4yXWljQT3pj5cb4fUkjShzkY5dG74j8BrhGdf8IJ/LeTiXKFvS12b&#10;0fWSAAsuM1drvOf5OSXNfH/cc/19lBe84GkhS+ra3fXNTPqAeFqVRMYCs/DwCX4Hhq8JAhuwv9C1&#10;X/CfgFyW/tAmaYg917aYpEFMF303c8r8jdOXhIeHS/GqF7zgXw+5uuDhb7ZrAT+hAX7KYvj88G+B&#10;H1//91de8IL/CqT3B3/XDjxr4PdS2F6OD3yi3C/yfB0e9HU51gte8O8EQf4fbjNsn4YtOFsAAAAA&#10;SUVORK5CYIJQSwECLQAUAAYACAAAACEAsYJntgoBAAATAgAAEwAAAAAAAAAAAAAAAAAAAAAAW0Nv&#10;bnRlbnRfVHlwZXNdLnhtbFBLAQItABQABgAIAAAAIQA4/SH/1gAAAJQBAAALAAAAAAAAAAAAAAAA&#10;ADsBAABfcmVscy8ucmVsc1BLAQItABQABgAIAAAAIQD61LWTYgIAABgHAAAOAAAAAAAAAAAAAAAA&#10;ADoCAABkcnMvZTJvRG9jLnhtbFBLAQItABQABgAIAAAAIQAubPAAxQAAAKUBAAAZAAAAAAAAAAAA&#10;AAAAAMgEAABkcnMvX3JlbHMvZTJvRG9jLnhtbC5yZWxzUEsBAi0AFAAGAAgAAAAhACw975LcAAAA&#10;BAEAAA8AAAAAAAAAAAAAAAAAxAUAAGRycy9kb3ducmV2LnhtbFBLAQItAAoAAAAAAAAAIQBu86iT&#10;vhQAAL4UAAAUAAAAAAAAAAAAAAAAAM0GAABkcnMvbWVkaWEvaW1hZ2UxLnBuZ1BLAQItAAoAAAAA&#10;AAAAIQDASu08XDEAAFwxAAAUAAAAAAAAAAAAAAAAAL0bAABkcnMvbWVkaWEvaW1hZ2UyLnBuZ1BL&#10;BQYAAAAABwAHAL4BAABLTQAAAAA=&#10;">
              <v:shape id="Picture 26028" o:spid="_x0000_s1027" type="#_x0000_t75" style="position:absolute;left:9404;top:12;width:688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xK8XBAAAA3gAAAA8AAABkcnMvZG93bnJldi54bWxET02LwjAQvS/4H8II3tbUIrLUprIIgqAo&#10;q4LX2Wa2LdtMShJt/ffmIHh8vO98NZhW3Mn5xrKC2TQBQVxa3XCl4HLefH6B8AFZY2uZFDzIw6oY&#10;feSYadvzD91PoRIxhH2GCuoQukxKX9Zk0E9tRxy5P+sMhghdJbXDPoabVqZJspAGG44NNXa0rqn8&#10;P92Mgvn16g57W1ZmfaSe+LFr9vZXqcl4+F6CCDSEt/jl3moF6SJJ4954J14BW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xK8XBAAAA3gAAAA8AAAAAAAAAAAAAAAAAnwIA&#10;AGRycy9kb3ducmV2LnhtbFBLBQYAAAAABAAEAPcAAACNAwAAAAA=&#10;">
                <v:imagedata r:id="rId7" o:title=""/>
              </v:shape>
              <v:shape id="Picture 26027" o:spid="_x0000_s1028" type="#_x0000_t75" style="position:absolute;width:872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CzsbGAAAA3gAAAA8AAABkcnMvZG93bnJldi54bWxEj0FrwkAUhO8F/8PyhN7qxhzUpq6igrQ3&#10;rS3p9ZF9Jmmzb0P2qam/3hUKPQ4z8w0zX/auUWfqQu3ZwHiUgCIuvK25NPD5sX2agQqCbLHxTAZ+&#10;KcByMXiYY2b9hd/pfJBSRQiHDA1UIm2mdSgqchhGviWO3tF3DiXKrtS2w0uEu0anSTLRDmuOCxW2&#10;tKmo+DmcnAEpnvMw2+/2x7z135JfX3d6/WXM47BfvYAS6uU//Nd+swbSSZJO4X4nXgG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LOxsYAAADeAAAADwAAAAAAAAAAAAAA&#10;AACfAgAAZHJzL2Rvd25yZXYueG1sUEsFBgAAAAAEAAQA9wAAAJIDAAAAAA==&#10;">
                <v:imagedata r:id="rId8" o:title=""/>
              </v:shape>
              <w10:anchorlock/>
            </v:group>
          </w:pict>
        </mc:Fallback>
      </mc:AlternateContent>
    </w:r>
    <w:r>
      <w:rPr>
        <w:sz w:val="24"/>
      </w:rPr>
      <w:tab/>
    </w:r>
    <w:r>
      <w:rPr>
        <w:color w:val="231F20"/>
        <w:sz w:val="24"/>
      </w:rPr>
      <w:t>Supported by:</w:t>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77" w:rsidRDefault="009B3977">
    <w:pPr>
      <w:tabs>
        <w:tab w:val="center" w:pos="2585"/>
        <w:tab w:val="center" w:pos="6776"/>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4834255</wp:posOffset>
              </wp:positionH>
              <wp:positionV relativeFrom="page">
                <wp:posOffset>7125335</wp:posOffset>
              </wp:positionV>
              <wp:extent cx="1056031" cy="250089"/>
              <wp:effectExtent l="0" t="0" r="0" b="0"/>
              <wp:wrapSquare wrapText="bothSides"/>
              <wp:docPr id="26012" name="Group 26012"/>
              <wp:cNvGraphicFramePr/>
              <a:graphic xmlns:a="http://schemas.openxmlformats.org/drawingml/2006/main">
                <a:graphicData uri="http://schemas.microsoft.com/office/word/2010/wordprocessingGroup">
                  <wpg:wgp>
                    <wpg:cNvGrpSpPr/>
                    <wpg:grpSpPr>
                      <a:xfrm>
                        <a:off x="0" y="0"/>
                        <a:ext cx="1056031" cy="250089"/>
                        <a:chOff x="0" y="0"/>
                        <a:chExt cx="1056031" cy="250089"/>
                      </a:xfrm>
                    </wpg:grpSpPr>
                    <pic:pic xmlns:pic="http://schemas.openxmlformats.org/drawingml/2006/picture">
                      <pic:nvPicPr>
                        <pic:cNvPr id="26013" name="Picture 26013"/>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6014" name="Picture 26014"/>
                        <pic:cNvPicPr/>
                      </pic:nvPicPr>
                      <pic:blipFill>
                        <a:blip r:embed="rId2"/>
                        <a:stretch>
                          <a:fillRect/>
                        </a:stretch>
                      </pic:blipFill>
                      <pic:spPr>
                        <a:xfrm>
                          <a:off x="617220" y="11430"/>
                          <a:ext cx="438810" cy="211455"/>
                        </a:xfrm>
                        <a:prstGeom prst="rect">
                          <a:avLst/>
                        </a:prstGeom>
                      </pic:spPr>
                    </pic:pic>
                  </wpg:wgp>
                </a:graphicData>
              </a:graphic>
            </wp:anchor>
          </w:drawing>
        </mc:Choice>
        <mc:Fallback xmlns:w16se="http://schemas.microsoft.com/office/word/2015/wordml/symex" xmlns:cx="http://schemas.microsoft.com/office/drawing/2014/chartex">
          <w:pict>
            <v:group w14:anchorId="479BEB72" id="Group 26012" o:spid="_x0000_s1026" style="position:absolute;margin-left:380.65pt;margin-top:561.05pt;width:83.15pt;height:19.7pt;z-index:251659264;mso-position-horizontal-relative:page;mso-position-vertical-relative:page" coordsize="10560,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JvtXQIAABkHAAAOAAAAZHJzL2Uyb0RvYy54bWzUVduO0zAQfUfiHyy/&#10;b3NrSoma7kvZCglBtcAHuI6TWMSxZbtN+/eMnQu77QpWFQ/w0NTjsWfOnDmZrO5PokFHpg2XbY6j&#10;WYgRa6kseFvl+Pu3h7slRsaStiCNbFmOz8zg+/XbN6tOZSyWtWwKphEEaU3WqRzX1qosCAytmSBm&#10;JhVrwVlKLYgFU1dBoUkH0UUTxGG4CDqpC6UlZcbA7qZ34rWPX5aM2i9laZhFTY4Bm/VP7Z979wzW&#10;K5JVmqia0wEGuQGFILyFpFOoDbEEHTS/CiU41dLI0s6oFIEsS06ZrwGqicKLarZaHpSvpcq6Sk00&#10;AbUXPN0cln4+7jTiRY7jRRjFGLVEQJt8ZtRvAUWdqjI4udXqq9rpYaPqLVf1qdTC/UM96OTJPU/k&#10;spNFFDajMF2ESYQRBV+chuHyfc8+raFFV9do/eH3F4MxbeDQTWAUpxn8Bq5gdcXVnzUFt+xBMzwE&#10;Ea+KIYj+cVB30FZFLN/zhtuzlyg00IFqjztOd7o3ntOejLTDCZfYE584dtxFd9bdBDNw9rNA+4ar&#10;B940jn23HiCDwi8U8kLVvfo2kh4Ea23/OmnWAHrZmporg5HOmNgzUIf+WER9u4zVzNLaJSwh8SO8&#10;Yg4ZySaHR/kLmMNsQDavFUoaJmmaXupkajfJlDZ2y6RAbgHQAAFwTDJy/GQGLOORgbI+vccFaHpa&#10;YfFfiWT+kkjm/5pI4r8vkkX0Lo5hdsPYiKJ5MszscazMk+UyAq+fKuAH5fRyHGfSKIXb1eIHDMxf&#10;r/LhW+EG/FMb1k+/aOu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d68MeIAAAANAQAADwAAAGRycy9kb3ducmV2LnhtbEyPwUrDQBCG74LvsIzgzW42panGbEop&#10;6qkItoJ42ybTJDQ7G7LbJH17pyd7nPk//vkmW022FQP2vnGkQc0iEEiFKxuqNHzv35+eQfhgqDSt&#10;I9RwQQ+r/P4uM2npRvrCYRcqwSXkU6OhDqFLpfRFjdb4meuQODu63prAY1/Jsjcjl9tWxlGUSGsa&#10;4gu16XBTY3Hana2Gj9GM67l6G7an4+byu198/mwVav34MK1fQQScwj8MV31Wh5ydDu5MpRethmWi&#10;5oxyoOJYgWDkJV4mIA7XVaIWIPNM3n6R/wEAAP//AwBQSwMECgAAAAAAAAAhAJF5WcitGQAArRkA&#10;ABQAAABkcnMvbWVkaWEvaW1hZ2UxLnBuZ4lQTkcNChoKAAAADUlIRFIAAABqAAAANAgGAAAAYqWt&#10;EAAAAAFzUkdCAK7OHOkAAAAEZ0FNQQAAsY8L/GEFAAAZV0lEQVR4Xu2cCTyVy/vA59iFrGVJyb4r&#10;W7RKlmSJQkmlTbv2RZtUiLp1s2tDlBZaL0larKkc+04UlUKSnYPj/GfGe06dyr38uve/3L+vz3jn&#10;eWbe97znfWZ5Zt6ZA4aKu7s721RdvXeyUhNpKFhZWGQVFRUJEckj/G8h7t69hchAoRcv0m7F3KRp&#10;qmvQtrm4RKG06Oho1sTERPP79+/bpCUlzcYnjPA/Q6C//77pevo0Ondu36bJTZTuKy4ull/u6PiQ&#10;XtNQQMYqKysTiY+P5yROH+EXYSGOfwkJsPZzcXMTEgBW8+cDSUlJVifHZc/KyytM/QMDQVrGMyAk&#10;JATI2dkzU5OTnUhU0lwi+wi/yJANxS/E/7m3t4eQAGBlZQXyCgqgr693TNilcGBuaQHEJSQADw8P&#10;GMXL2yGnoJAvIibynsg+wn8XZDJZDzVr9fX1uOmLiY7Gzdwf9+5hGdHR0YGaQ1pCQoIlcdoIfxND&#10;rlGfPn3K4+bman/y6DFoamoC3p5eYLahIW4C6Tx5/BiwsbF1y8jIpBKqfwJSefnbcQnkQsMXpTXa&#10;paWlfIT+Xw2JOA6Jjes2xNTVfbSbojcFREZEgEdPnoBxkpJEKgBLHZYAQWGhG0HBwQ6E6m8jMbPA&#10;4LdrSfufFVVN76T08hJqjJgQ3wd7A60bm8ymnlJWlvpAqP9VDMtQ0AW32Lh2XRwHBwdYstQRuLm7&#10;EykA5OflAVubBSDqxvWp+vr6Lwj1L5NV9kZpi2/Mheclb2YQqkFhZ2OhrJ8/I2SWBKvrokWLvnao&#10;/wKGZSg0Xgo441v55cuXiUmpKUBkzBgiBYD1zs6g6XPTs5t37/zlAx0q6dmlOvPdLj5oau8UIVRg&#10;jfn08xZ6SrGECHr6Afc2/2i/+i9t4oQKzNVReuDlON1OR0enk1D9QEFNjUzIrbQdle8b5ZDMz8Pd&#10;stZyRjA3C6DcSCtwxJkIbGeqRZPaG7PPp1ZdaGzuYHxpOQmRyvUmqq6vv/QZPsl9ZUKoMZPlJXOE&#10;RnF+eZpfZUSoGKyaJb8b3lsvIQ6J4RqK45TPiRqbhQvF9h88QGgBgGMpYG1hCU6cPrXUzs7uKqH+&#10;JZCRTPeFJH3bzG22meUftHPJdhilDWgGyCupUpi7/1zyt8aaqiKdHuA8Z85gD2Tp0bCIqCdkJy15&#10;STKlj8pZ/OajxsKZk25OFBN+83vM0z1ENoyi5JgSXRVp8pXEzBUi/DwNPJzsHXVf2sQovVTuQ05z&#10;j+RV1mrGZRRZc7KzdqH8SI/y6ShLkRNelFjgixBIiwlXvYn2xIVjOAzZmUCwsLDYtba2iq1as5rQ&#10;DBDo54+P5aWlk3HkF0E1d2vI3bPf90VrTLXPwQOTkRCTVWQrDLXknxIiBjWVTyuaNhPioFhP17j7&#10;+ybbLeF7lzhtsprpTy6rnoL0cT4bTZ6c2jodxamAxoKMhOKJPhtm1Nz0ltlmb+CH5P5+Ggu5tAaf&#10;U3HLc1xu6G5ZFEf4O891fOa/QwvFJ4oJva75w1so/uhSTZw4TIZlqKiIiK0WVpZATEyM0ADwqqIC&#10;pKQkA2NTE3AzOmZNXFycfdiFCy6wlkkRWYZNE/uYVTkVb7UJ8T/GIzL+SGVl5VhCZGKGhmwqLxdH&#10;q/uleK+5ewJTTlx/uk+Yf9S7rPJ3Oig97H7Ges+oB8dQnIudjYKOPFwcbVqqcpUDOg7crLZ1UPgG&#10;ajKt33ZPcML8/aHJQryjGnctMjqloKDQ+rqhUR7l01WSypQSEPiirKzchuThMmRD5eTkTCooKNRz&#10;WoELFoMH8fFgsYMD2LZ9B4C1TWjbZpdoL0+vgPnmFtUR4eEbiGzDQl9xQuo191W2qFmZJDMul1AP&#10;GfRAV5rphV7Ys2wtu4jID00fcu/5uDnab3mss7p5zHm+gYZsUtnbepUH5FK7rp5e2LKxdpHL3+pU&#10;1jbKykuOKQvcar+ROJVB1fsBA9Q2No9DRxUp8RJdBSnyl7ZOQdSnWmmOD0H67NJ3uLbpKEhlouN/&#10;Chv6V1hYKBtx6dKB0qISTTYOtl4JcfF3mlpaGSZz516VlpauQ3li791boayiDDQmTUIig63btwMK&#10;hQJd9/V4psLX3w9ISEiA4KAg2ITFrIVZzg7kHDqoKYMHFG7DcCw8LnWZi/+toK4+MOjcYU8PlVOQ&#10;j/uz+4p5h41VxCPV1NTaLxFp3/Oyqnamk0/kNXGh0e9dFs4KaOvuHY30r2sHHIvVFvqhITuXbUFx&#10;hKjbEjxW6+ju4bM5GBLDzcHe9cfzQitUi9hYSFSU5mwx7fxOB5OAmVtOq6blV87u5eHBzxYaHBtK&#10;V1HilwzFcjsmZsliW7sCWn//6hmzZkD7aE3p7qbYBvoHnJ5nYvrG39f3AHrF8eB+/GJrGxviNGai&#10;r18HFeXlIDwyAigqKQG+0aMBvBBsv6ms7m5uvie8vI+X5OUpENmHC22V5azLqQGb9M7cTtpfUVHx&#10;1dUkCLmTsga2Df1kv00q2xeZBCMjEUk/RU1qTLaRtkJiS0eXgNflh27lb+sUlhrpXBbm52nUUpiQ&#10;PWey4mMiKwY2V+3HVlseGMXJ3p6YWTr3XnqBDZXaz3pi3YLdIgK8+Bw9Jal0lFdShP89kkktLagm&#10;kwCJRkPyaBJl2C3Dt5A0VNW+LHdyEti9l8nRAS0tLeD82XMwnAWqqmrkoqJC3UdPnwBpGRkixwCo&#10;Ns2cNh1s37kDOC5dSmgBuHf3Ltjv6grs7RfBTyGBJ48e1V0ID1NTUVH5TGT5KcnZJVNT8qsM2TlY&#10;qba6alcUFSfUEkkgv+Kd5Ca/a1ETx4pUEypA6evl1IYPYv/yeaegyHA07iTnmBfVfNDoo/azLdCa&#10;cGby5MkdRNL/TZTlFTp9jh+n9fT0EDN2zCQ+fEhTlJWj6UzWJDTMPExIoOnp6NC6u7sJzQBOS5fR&#10;zgaHEBKNtmblKhr05r5achAuxKatALM20lAQs9lbi9x0IgmTlFWiz2a4mULPE3jr6XoiiQ7pSPgf&#10;B+npLLM29mZlZbETaX8LyCstqKoSbWpq4idU/zgspnPNbl84dx7MgrUiBPYrnZ3MY0QTU1Pg6X0c&#10;uGzdSmiYSXryFMyYORNwcn7tPmqqq0FjYyNwXoe6qAGo/VTQ1tIiTIiDIicuXE5EQV1Tm4TR3qDU&#10;qEeZtoQKGOqovFhmonsZxdHA1sV2znmcAEHjvGWe4eFHwh94EiogM07k9c/GUqh28pltb/4+hN1P&#10;c0RHYctdDcgQ8c/yjZC86XSUf0l1tbj53sBYp/NprRqrTtWNtXVrOHElYVf2q1dyKI/WGq8f+qGk&#10;pCQuVacjBSgdF0JITnGlPJJHm+9oQl4pKnxIXuF1KdRkp+8DFKeH8Xb7q09eTdzO4hfov/xO7B/K&#10;C2ztvM6GhLSsW+OMm7NvsbO3BytWrSQkZt68eQMUFZXAti1bwCJbOzxhi5o9E+iuo1chdF5VvAKC&#10;AgKfCHFQZOQkGIZCoMHjUo/wm+iBECqwYYEh9qhM9ZQS4AE3d+ihBqTUJNLHO3SUxouWEVEmimo+&#10;6rV1Uvj5eblbDDTkUuihtb1LCOk/t3aOufWs2CazokYfyYpSYqXI9YbDBq1di41/WzFXLww2qxx3&#10;n+UvKHrzaQrOM0GU6d4RaTWdO4qr69VRevHrD+pIl19Th/O3tncL3s+tts+ueo/vRUlKrCS94PXM&#10;ts5uPnQviuPHlr9raJY6eun+MeSe0zQ0NMpc97seioyKmlFSXNwEm0J0vSHxBRpGcrwkeJaWDnKy&#10;s7Gh7sfGAS1tbRARfgnPWrS1toK6jx/BJC2tZ8Rpg4LGGqimECKDgLspjCqtryyVPVaAt05CRJDx&#10;vutlea1mWuFrA0JksGyu/hUiykRO+cAgdfwYgXeqMuKFKGyynumfW/mBMSCNfpqzJKt0wGtrbevm&#10;g+66grPltPNea62PHLCbczh0j+OKfUuMPcklNbooj64iswuOhgHeVx4epA8xSt/WK6NjVtmAy464&#10;/jSb8RnC/Fyf0PBAdaJYcdxJF+vwvU52SD+ah6uVaRwFO9wi6FS43rh2HXz8MLRJaBr8o1KpIOr6&#10;NXAt+gbISH8GPkKjwG4JeBw9CsIuhoLnz5/jvG1tbX/qSNDZ62DKaLrosLGw9BFRzCRZyXxOFhbG&#10;xCsrK/zA74AlstTBSOcWITKRSbjNz4urp5+4+vggCg2t7WOzyqvxQ3eYo331cU6ZcWpR1Uw0rmrr&#10;7BREelF+/vq8vDwepXXeNWt+uxpxJ73Qjkw8aE25cWR0pON+LfEkevBnNltv4eJg6yx/V6+E9Fnl&#10;A4Z1MNKKQp8PPUlT6G9RuyhUHqSfoiT9Eh2pvRT8Sp2Xm7PthwEvOydn5Gi+0R9joqMJzZ8z39oG&#10;GuQYuBQWDqJv3ADhoaFAUEgQ6E6ZgmfXV8ImM8AXz7ZAd71/SLMVRlOUM8z1VBgTrwgSidRPRDHQ&#10;lf5MIrEwdDQa6w+GOrrKCk1IMp2HQM5AdlkNdlLun1xvlOK3XQ8F3QniGcXVdarS4sKVq+ZNPQdN&#10;z4qaJy35CdltFAqezmpobRs7atQoVsc5unhhj6bC+OzcV+/wNBG1j8aenFOmm1NUofIoq2gGrC2O&#10;qMSu+z06jNLbx1n98bM0en+WA/NDt75+l83s39F5aICsJi1eWFD5EU/BCY0e1YScqPtZZXg8xPcz&#10;Q6HXA7NNjGIfJz4iNH+Oy9YtICAoEI+d2FjZQOTVKMDJwQlOePuA169fg+DAICAxTgLn5efn/9Px&#10;zbecXm28FI0/CBEOk0jMhoDjE9gDMnTQTEzpPs7WexyMde4SIhNSqppK9HlEi73nnhhs832JwuOi&#10;N+bwwix6yhMzW2qKn6HmFeXRU5Z6KTduzCsU94h4cFTB+UzL1adk7MEK845q6umjcqG48d7A1Nnb&#10;/TK9biS77Qy8HYCMtMN+zmlbg8kxE0WFq1Fpy6xpNu/t6+fUV5J6qTtJPhfNAaJz4We+zCx7jWvm&#10;6eine2fs8CcfvBh3AtW0g44mnj+dPUev0jev3xD7JCUZSEkNf8oO9VUPEx7i+HjYf/X1UUGAv39j&#10;Tn4emnf7oeQPBhrcLvC8+gR1xrLiIq+qbngwBs0ORy9cWWKodcV6ljZyKAAqwSY7g9JQfL+jiYf3&#10;hoWHUfxnFFbUyD7KqYBGYWam8rhnaaW103VkJTJn6aq+RGOxN3WfZWdoSCexwebgwgPyJpSPhZWF&#10;aqil8PhtXdNEA9UJj1OK3xrjCxBIjRV4XdPQLDNGiKd+uek03DTdS802q/rQJK8iK1ZUUlWnpi4n&#10;nmuio5Yel1FgXAH7LjRgzqp8p0/t68czGnQUJoiWWk7TYBqAM0BurvYkzYbfTpxEQyAmDh88RDsX&#10;cpaQhgYc+NJWLFseT1x+WKB78YlM2D15tQejdiGQoWJT8hirnJ5klk5TX3ksFx0J1b+Kn07KouZv&#10;vs38K7diYmBtYOrD8at3f19f8KGWMWHwl+Tn5QM1dbUsQhwW6F72OZmdit632JBQDUAjkWC3xKid&#10;whyU/IVSVF3UvxGq/x/kk8nqaJURdLWJejEAmoGYPWMmzXSOES2LTCa0X4EGJGIDXI6IwKuVXrx4&#10;oU9c+m8BOQTwMKwXn/9aHOztk3S1tGkfPnwgHvsAcGxEm2tkjA2w3HEpzXX3Hpq722GayZw5eLkY&#10;Pf/bt29p6soqMM3Nl7jkCP8EsDOX1NHUql9obU2jUCj44dPp6uqinTr5G81x8WLaHIPZOJz08cFG&#10;hP0uTl+yaBHNyMCgLCMj4+sS2xH+GVJTUw3QGnM0qQoHsoSZ/hzo9dGMDQ1pSnLyXeSMDMYofIR/&#10;mJgbN5ZpqKo2T1JVo4WHhg06044MiWbi5aVlaHY2C9Jh7cJvQUf4dYbcGaNZ3rMhId53bt5azcHJ&#10;AeRk5YCishIQF5cA5eVloDC/ADQ0NAB2dvbuHXt2HxAUFPSHHht++znCrzNsrwl5g3lFRdMrq6pU&#10;qiqrVD7V10vIySsUq01Sz9LQ0MhWV1fPFhAQ+EJkH2GEEUYYYYQRRhhhhBFGGGGE/72gVwpVVVUT&#10;iouLpdDyZkI9wn8jJH0dXfwG8Iinx3ozM7M4rP0K6eK5c1tDL4btbmiox5t1+QUEGh2XOga3dXR4&#10;GBsbz96zY2cEzvkTzMznRSfEP1hEiD+wduOG4xdCzn7dEfcNp/187TPS081uxdxcQ6gACysrVVNb&#10;K8Nly5Z9EZcu7Ut5mmTJy8vX4h8cqI+2sxQWFiqvW70GL/bYvc91t62t7XUUn6GvX93XR/1htezm&#10;bVvdg/z8j5JIJNpzcib+fuiNgZPjUrwKKMDfb0FKerrFzegY5/ETpKrsHRYZoxeZzc3NgmbGJkUo&#10;j39wkA35BdnwcuSlbUhGoPtUVFQqsLS2ugLv4QZU0by9vX3u3bq9fCDHV7Sn6KZtdnHZvNppRQGh&#10;wggLCzfMmG2QYG9vf0ZOTq6B7dOnT3jlSXd3N16g8S1eHh4nvI97My1Kb2luFgkJCj5saWUp19XV&#10;dZV+/s9o7+jg/bP07o4OnsHS+3t6ONra2vhROgsLSx8vL28rkhPuxy8uKS7WDAwOtrxz8+bKhoaG&#10;cbH37u2Fp7gFBwQdQ7KSknIulUqNGbgSAA0NnySg/IOhuju6R6HrowllQgV6e3tZ6ffUTaUy7gEF&#10;LV3to1C9/8OHDyz0PH3d3RwdnW18dJlOfV3d+NSUZItDBw7N8Dzu6dLe3IyvQyQzaP7yRZiNjY1x&#10;PTpILisrmxx7997S0tLSWT99FY8oKiqSC7sYio1kbGJy+3Fykvi9+3HCdg6L8RLiuNg4R24SifJH&#10;/P2JKEDD4S2hKmpqWXTdxk2bDtHjZhbmqGQBDQ31l3TdbCMjrEP4BQUuin0QL0EPbV1dA4sBIdOm&#10;T3+UW1ggHBYZgffDvq2uUejv72dbt2GDD5LDQ8N2oQU5iQ8T8IJFt6Pum342Ibz/wP7t9M9GQUD4&#10;r1fufgus/a5paWmD7lGWlpYuQ9e9Gn1D12D2bNw6XYu6svnly5eM9fOTNDUzvv2eB93cmH5B4NTp&#10;Mw5342LlDh12c4EG7EEGPxt81mNQQ6U8TVmIjqg0nzj1mzPaJ6WmptYEq6ILPz8/Xkj5KCXFSlVV&#10;tQYFbh4evJOOk5Orm66TlZWtp8d5Ro3C6RxcX9NhQWbsvoMlx+HGtWuuKNRU1eiam5szr6uGUCgD&#10;CxIRqBZMnT79hISERHVPTw/3lo2b7iD9Qnu70MF25be1t/PBmiWCgri4eDMHbKKIpKHQD5tI0kHX&#10;fZHw8NPftmDnYO9B30tPTy9r647tDlxcXHgHScqTpAU4A+Rjba0U/XuiACtEM5GEER4rXKeurl61&#10;as2aIAfHJXjp9uPEhwsGNVR7Rzve3CUoKNj47Ww4WnA/brwk3vbS0d6B8/wdPH70aOGVyMvbUMjJ&#10;y2IqtelpafPkpWV6NzivxUudNTU1n2loaFRMmzat68ABN9w3oBrGx8f7ZY2z8z4k/4xA/wCPBVbz&#10;s1CA4P25Q0VHVyddU1snvba2VvrUyZMDK0r/BLTNR0xMFC+5butsZxgWNc3074mCjIzMoDaQkpZG&#10;m/lQt8QzaCYREaEGdGxsbBRFHSxWQmAJ4H1TVaWI4sIiwjjP38GWbVsPw+bPBgVzS0smBwWVTFHR&#10;sdjpQb8e43PqN1Tb8QrYeVbzYidOlMKL8xfa2YUrKSk1ovjPQH2X4RzDWBRgq8C4d1RT6N4srKg/&#10;3aJDIrFSPbw8lo+CLUPy06SvP1czCCUlJcL19fV42+hoPj5GrYGOQRH9e6IAC/6gtfp1RYUaOvLw&#10;8rQwDPW6slIV/XwbPahpaKSysrL2oi+xZ9euW+iV/Mv09Kknjh+/1dXVjVeZzp03Dy/r/TuAD65J&#10;VEjoIwp9XV08r169Gk8kwdKsmxoWGakxevToJvTZmc+ff/tbSzQuLm78swFcHFzdWDMIq9auOXUx&#10;PHw+Cqh5EpeUfEMkAT4eHrfc3NzJkZcuuSIZNa2ioqKMDXMI6FlWHzriPuhO+07oPKFnh344xXXP&#10;nofoXtF1TM3MGM+Jg4uTQv+eKJAzMpj2f5WVlGgmJycbnvTx8bh27TreOzzfesEVxpgoKCDwCBHF&#10;HDvutf7AYbdtHu5HgosKCqesWu6UTCRh1m/c4Kmtrc3kUv4Knsc8AokoZt269d5EFIN2mAf4+Z3y&#10;/f3Mcd8zvl6wZkf/1RbQv2LKlClZi+3tU7IyyQbIk0WBSAJW1jZR8DPfu7u5EZoBFi9efMVl40ar&#10;B/EP7AkVg/fva2VWrlyVRIiYfQf275w0aVL5QVdsf1BSVKztsMQRu/90HjxKZOzcP+Htc4aIYpBz&#10;5uDocJgNeWGEjgnYLzVYWFjchaWjJvT8edfcnNypsB9gUVZVzV2+wskXelVMP/wxfsKEN+hasvKy&#10;JYSKCUlYelG6vOzXdOgIUAf7fNFx4u96uru58TVlpHHTZmxqGgj7K7MeCoUTNi3WUIVLqoKiQiEH&#10;BztFVFz0HZK/B/ZnmVRqHxuskd/vJqEdOXbMKupylHd8XKxDS0sLbM1FPtrY20ZAR8jdL8APSEhK&#10;1uB7kJMrpZ+zYfPmDY2NTSKU7s5RXLy87eJiYu+//R6srGx9SiqqedYLrC/r6upivcS4geeDM3wH&#10;Jydn3/dpImPG1EGvOB4+o0g1NbXu/wKkvYlb5eVINQAAAABJRU5ErkJgglBLAwQKAAAAAAAAACEA&#10;r5q0EoIcAACCHAAAFAAAAGRycy9tZWRpYS9pbWFnZTIucG5niVBORw0KGgoAAAANSUhEUgAAAFwA&#10;AAAtCAYAAAAjkQw8AAAAAXNSR0IArs4c6QAAAARnQU1BAACxjwv8YQUAABwsSURBVHhe7VsHWFTX&#10;tp7KzDBDhxk6SAdpimIvgIq91xiNUWMS9Zqm0cQkxquJBjWJGk2MJeqNJmDBQrCAigGko/Qy9Doz&#10;DDO0mWFgylvreJgrsd7k5b3vfc//+8539l57n73PXnvttf+1zwzlJV4cyoaMEc3NFXwy+6dAI+//&#10;ryGVljk0yxJnxMTE0EnRE1EuZeXzSqOOPq/es/BS4QBra+9GBpXbOWBwbJ5Mlh9Iih9DcHCwgqLX&#10;U6d6iT4mRS/xV1DR9N2XyaXhHeLWu5Gk6DF05u7bKf91oKqtrc2CFP1HeGnhALE0ZVJ+3QeXuySj&#10;v2AzbBrLJZ9faGoqtyGLKZ1pn/zQmbLpRGuD0InG4dfT9L1sZlPsK2Txf4SXCgdQdY4F7YrsiQJn&#10;abizxcbVFKqaq6TGf0gWU/SaTjNd/eXXGZReDsWI34QyTfXFVUThU9BeUeRZUlJiQmYNeKlwAJ/v&#10;2mxpMjqupTPubVJEaW6LXScSVQqIjLqDcB9NndRmCse8mZB1lA2S1pc7Eul/g9Zc8ZDFMNobAxwZ&#10;OmdC+gheKpyEMcMnXa7ImNzY/uNXhIDay+llFKMvp+o6yv11NJbC19e3U6W1EBHlABq9tx9bUWRe&#10;n8M9uyn1zp07bF1W/Ov0ni4rssiA/3GFp6enj1nz9tpb3+w/uAuyf3v/DQ3FVkJRzoic+rhlRaLb&#10;s6rEBUHV1dXmZLEBHLZrAY1GpSp6ikaRIopWK+d3NdwPoqpbHGgsPmHZnPbUOUQhQKdlaskkpbPi&#10;gb/m4p4f6YHhMUMdLHwppWnTuzm8WrLYACp5N6AClsT1mzfXYdrfzy99/Pjx14iC/wxUGJRA3tUl&#10;GBwQkEfKCLy2alVqYWHRSEyf+PFISFBQUC5R8DegoiV/SG1H1nSJsmJQdXvORB36YBIWLKfi8S5v&#10;bBzIH0OMTyardC6SLOunIG/B9yHcmtszNaXfb6OY+eXQ+MNu6YQ/GXy7OuKSPZ/v19xZmBqu+9en&#10;F+h2nnl75LYTNjoponXl2RPMopJwYvUPaz/EYxYWFx//7k+nTn+G1649e3/Mzs5mkkUvjHUbNsTP&#10;X7yk+bsDBw+SIgMGOLsW453H48rNzMwe+sO/CR42gdkR7qs+XxKwa9Z8/ne24Y5vbzA3si/HMrm6&#10;3i+2/LP4MwUb46ulZb6Wlu4NPFbwbeJBAIvuUM63CLrf2xC/iBC0F4c8qmyERsPQKO9dWq479sFN&#10;SrfClD5k0s+bhzluphQmz6UFjL0EVfopG9FP4aBc49jLl98isxCBSR2bmsQLyOwLo1utNljSH6HX&#10;ad4+tP/bsT8ePhzg6ur6tyr8UTDNmMbWPcGn1oee8Z3vuX2Ki0lwAsrB8qf8XPxWQWbDpRVtNQum&#10;mXKG/YZyK17Er131uYHUrlofzP8Ret6AYnt7L6km5fw7NIqeTqNSaJrzUUe1N4/t1LF5ss6IVzeS&#10;Vfuhn8Irq6uXdnUpLBgMhtoP3AnKYi6ce4co/APyS0pCNm3ZEjNlxszaydNn1L21dm0CTNhosphA&#10;dU2N7+aPP/4Fr+8OH96OspCQ0IWxV66sPfXzz7sxf/587Kq+OjjhKEMkJSVN6ZPX1NTYoez+/fvB&#10;H3700a/YZ+SUqQ2r3nwzKS8vbzDxwDOAm1hC45dXr8k/ySuTZIz2EYy97tu7dDZVT+/BciqNQr9Z&#10;feCIw0DuMAvqe8vpVAuRudGYGEpr8iyigSeA4Tr7J3CbZvpGYTApMsBo+voPYDJayOyjgK7+DWrs&#10;pctrMTF+3NiLi+fP+xbTJaWloTk5OUMw3YfExMQZK19fmXH7TtICiUTi3NLS4pSVkztBoVBwySoE&#10;Ojo6rBNv3V6MV1ZOzgSUCSsrgkjZQsyz2UxlX532rq7xKEP8dv366yjLyc0dDytBnJqRMfatf2y4&#10;d+v2nUXYp1Qmc3jwIG/cuxs33SgoKPAlH3si3Aa52Zuz7ao61C3O0aWbk64LD0VBG1p7nk8mWQVG&#10;r2dcrthxQcdUmjlbr3/Hympgsa6r2pss7QednqpV8Cf/zK9OXY6WTYopemunMtq0de9zRs85VVdY&#10;Z9nwzamtZBEBaWLaBEPl3NzcIcKKCmK2pkZGnjQ2Nr6MfhbzV+Pi38Q7orCwkLf9i93/0uv1dAsL&#10;c9Fnn36ybNeXX8x6Y9XKT8Enp5DVCNjy+TVvv7lmC15z58z5nhT3w8CBA6/RaLReTN9LS5uB95iY&#10;GKO09AwivB4zcvRVvEftjjqm6e3lODo6ln8d9VXkF9s/n4/vh5N68PD332Gdp8HF3KVqod8/Fy3y&#10;+Sqcx7QQZ4vPb6rlx2SrNQpTsgoBta7LKlces8PRaso5yOopnXXuD0v6g+GzZndlZXM7pbEymD5h&#10;1afUVVGR0nd+tTD95Lxvr2Dc5cb9p7fIl79fKN53eoesspLg4pKiIk9l2oMIg8JBqW/g3draukEs&#10;Ft8KCwvrDo+IwI4pN28lLumLmmB5z1Aqu8ww/dGWLatmTZ/+86SIiCtvrVmzkzjceQQCW9v61StX&#10;foUX1iPF/TBgwIC24aHDbmI6OTl5JtxodnZ2Y1UqFaGMsIiw6MzMzOENTY2emH916StfAbPJGj58&#10;+O0pkyYRbRYUFg7H+/PgxQ+9u9D9i3Ecmpm4tbvWX6queeygqkh6ZzEwFidM65TNLoTwEVAtAtP2&#10;Xu74fOTIkSrusm2rlYLQhPZ7Il9d1L8O5w1dWFs9bVWlZO/pL7Gu3dY1H1TJ5VLZ3Yyxzcu23eVN&#10;G/0LoXD0nQm3Ehdj2tXZqQyse2FcXNwSYxa7C2VqtZpbWFJCbJ71jQ8HjhBYuxF+/q9ixrQpp/De&#10;2iqzh5UWcjclZS7mbWxs6kWNjUlSudwe84jdX0Udj4icLMPr3MXYf6CMSqX2YwPFEoldVF7Rh4FX&#10;rhdZR8e2O52/IvKI/a1m1q3kq5XdFuYLvL+cYEQ1biOr9wP686zWm4RrpRnb9aOJeiMrUa//rkVz&#10;5sxhNR2/+HbhmOUl9XM3pkt2Hv22I+73JTqRzIluZ10n2Pb2Otm+dW72by/ab5da+o/qZVtvs30G&#10;5FsODshjYEPARGarursJC87OvR+BF6YfxfUbN5bD7QSdTtc8lKD/7SGe/6vQaDRXTExMWjs7O61u&#10;J91ddPvOnfkonz51yk8LFy7UXr9+3aDQoMDAZHMzs34bEpvDVtz7/S4mqSfLhMsWpOVsZdPp3bYc&#10;lsjfwrQoSSQJa1D1ujSoul2SW1rGxY8aNWaW52ezzpdtvQnumEU08giKWhOXgVvbSrMsSde2FQ5D&#10;mY7K7DYaemCWTqyyoKzakSVubX8Y9j8CvRFT5bD1rY0ZTOWVQIGAV7Fsy3nJ3pPT6FZmYvOP166g&#10;nN1DIRR2I/HGMrwzmYxub2/vfoFIc3OzK1oeblBFRUUuTRJJPlmEUSOuigMPc/+GkZFRN95bpC1o&#10;mbiKdJh/GqZOnaqO2rfvdHTMufeiz53boNPpmLBH6CPCwn7CchcXl0KiIiAwwD/l3Q0bcDPqmwQM&#10;3ogArlImc5KrVJlFs6Z4o5XroA1/gUByt655yOTk1Ht6KpWu1OlNFmVkXrsdPmr4NPfNS+Mqd/2K&#10;GyY+3welRmbvO8Z2CkVpmkipOkOwNMbA9z/qaeb01K3aelvfrngsZEdQe3o5det3xtixjJStxmyF&#10;Tt5hg+/g/PWHS238BxBHAtTKykrBoqWvNuImOGVy5Kmd27evIJ4mce3mzbmffPrZBUy/teaNjwb6&#10;+u7fvmOnEFkCbnbAaC6x2WyFRCx2mjpt2kn01Ri2/3z2zBZ8JjR06A2wSKm6W835eu+eefu+2f/V&#10;2V9/+RBWSk/mvVSDdcFkei5fuYoIShCjRo64euCbb9CnE1ixcnVKQVEhEXb7+w+85+zsXNatUvHK&#10;ysoH7fh826I/RqwrktNO/1rftAyiNrUz17i2Ualy7NbrDbTTi8ctORvsN5prLPG6VBkVreht6XfQ&#10;ZMV2KRxKWT/Ys/mzHD2llynxPjRM/drnDzQNkgFkleeC4civtt/+5j+sJo0juD2Clp6dvQCVjRnY&#10;KGMI6SNgM5nxHDa7E9M3EhKW4mYRtXvXTFCiBC0RqWH8tesr0A2VlZURnHjOrBkHrC0tGzGdmZkV&#10;eTMhcend5OTZ9+7de2pABGxFOG7smFgyS1m0ePFeMklg86YPFg5wcSGiVDwaiI+/9jr23djU5FFd&#10;V/cYLXxvgMcXv4eNDDgcGvS6v5lZvpYcI8LGiCnms1miX6Sy908evJo9z27vIB+L8b/08XIEbqpq&#10;m8q19MAPNjKCPnqXczn5/RdVtp5JU1tvWLK9c9/6gY8qG0GFDXO4DJYiZtra2i6DzzR02oeUrKww&#10;pVxujWlLS8tLQ4YM6UV6WFoqXFRVXREAE0blCwR1IYMG/RYYGFiK9fCA6F5GxitikciVyWSqffz8&#10;MlKSkq7PmzfPTyQSecNk6SZPnkysnD7AanOGaxiFTlcj8yHFBmzbto0xYsyY6YX5BaO1ml6mqZlZ&#10;q5ura4GDg0OCv78/scE/DbVtbRZ3xC0zPEy4xaPt7XNApAcDIWgwMCIhMqwHDx5w6YK2cLGyfKhW&#10;38PhMMylY11fjcK6rSk5I3Q9GmM6g6rRd6t4qvIGv56KBt9esdRB0yK3pYEbZfm65nO8XfPZYwPj&#10;LHx8qrHtP+Kxw6v/LwCD8N23/wCxYpa/smR+aGhov8lH4EHe5atXL7R3dtkuWTD/NV9f33tk0Z8G&#10;NTo6+iDQLleVqttCq9UYoZDDNpZ7enomso0YB5GPEzX/JNBqWCyeb2tbi8/oESOeyMX/N1BVVRX0&#10;9YGDDzD9NIWDC1x+NuYcQVmHDA45tWL5q/32tz8DWnJa+vqS0rLpNbW1o+obGofiVV4hnPTbtfio&#10;5LS0HHwxsu6fQkVNzaeHjhzKAgZyghT9nwEEYJlslpEcXKbey8ONOOz6qzBEmgIBv3DShInbwsaO&#10;ixLwbYpQJpG0+F28fOUQUYEEht3P2vz+Agz07mno6xt9OSl6IcA+xcTgDu+k6El4rH+IgktXLFvm&#10;/NGmjTZAFs6Q4kfxzHfGQzPsF5IGPVPXv/sewWcfXTI4qMtxv9UolEo+j8sV7f5ip93REyeihcKK&#10;cKVKRWyeJia8phHDRhyZOX3qDsjqoeE5mTn3X6urqx3WpVDYABdX2PIFxW5urneTfk/ejM84ODrg&#10;ZoW96zZv3Bh6JS5uW0lp6TRJS4uXWt1DHBfgxEdMmLBr5NChZzGPKCmpGHLj9o1dwnJhBESVVBaL&#10;1TZ10sTPIiIiiPP21PT0JeC6Xqmrqw+Fd7ZisYy6nB0csz093Ke1d3TsS8vMWg17NAstlc/nly6c&#10;O2c1tKHocylcLlfc1dVlA03rvDw9bk2eNu19L1fXYjyl/CXmXBzWmRgethPqJUJfRxqbmoPlcrkL&#10;BGzGDAZDOdDPNy5s7NidHh4eBVi3rq7OAQz1dEVlZTjm6XRat4Odw4OpkydNNGj+USD1MzU17XdW&#10;3d7e4dCnbERnZ5f9zcSE7TcTE4nAICMze3VxSfEsULYtZOk9PT2mak2PMYX27y4aGxpD8KqrbwjB&#10;fH5BwTx0YX3KRojFEv+zZ86eyc/Pn4j52trakCPHjyRVCCsmoLJRplarzWOvxh24m5KyGvPpaWlr&#10;0S2igUCWju1ptBpWi1x+KDU9Yx0qG+vh8y0tLb50DqdfWK9QKARQhC/KKBdWRJ46cfIaWqbW1JQJ&#10;tHMwXorubiuIN7gP8vKXYBuobHwW73n5BQsP/3g0BVkPrr6jJ35K7lM2QqvVsWVtchdgUgrD0oQN&#10;k4lUDxo1Bl67+NLlKwE4PgaTSWyaUyMnbQKrRT4ugYDH4vSZs1ekra1eD/IL8IyFOMpFWFqYVy5d&#10;vHgpDJLe29trXF5VRRzLArTLl71KHMkiDu03PEJxdXFJnTtr5rqOjg7bE6dOX4HozCgzJ+d1KEoA&#10;S9kDg+KCAdSvXvEania2gewM7jmXr1zdB27mdH0jQfkptgJ+wYK5c1f3MhhGOrWafi0+fg/KPdzd&#10;b8ulLZELFixga6nUYWC9pbA3BRAPASaEh+2AgC46r6BgBazGje0d7c4QmIVBEWGxT8K4MWP3BAf6&#10;nwLlB5+JjjmNBnb9xs2977zzzrzP/rmD4OtTIid9rOjsjBo8eLAV6MJj984deoP53c/Le+WHY8c7&#10;v/3ukBgGsp+cccr40WMIzQCbyQLLsmhsbp7R2Ng4CgZHUKquzo5+ZwocLrfN29s7AykUcPJEUozW&#10;pQsNCbnYd5FiAlyucaubm1secOEbHu4eSSiTiCW+SMsqq6pw4BRfb5/r8NIsuAQ+3l7Ed0gc5PDh&#10;ww0RIpfLk0Lfmf7u7imBfn53eTyeGOVV1dWjggaFbDc2NrYKGjjwFoj6HTXY29rmASsrgjhiHymi&#10;SKUyLzL5RFhZWdTgM+jbR4wccQRl5WDVEpUKwg4mEROk3ktbay0QrIZ3VvVRyie6FIS5uXnNmpWv&#10;T5owIXw/WIMLzYiV//3RY7+fu3DxWPSFi8cLi0tmk1X/WwErSoV3nV5Hh0kyfF3PyMp84+D3P2Tg&#10;df1mwk5STAG3/NRzmglhYTuMGMxOdCm3k+58DLy76tSZM8fIjewx4HEDmaRo9doX/sGmLf+h8cH7&#10;Ujkajdn0yZHEbw87OjsdL8Ze+uHoTycbbt26RZxsGlwKWk34uHG4AVJgQ2l1d3cX7vx8G7GhJqWk&#10;7EC/hRvE1MmRWy3NzWvvZWauKS8XTsbyvwtgKQZlerq53XJwdsomswaAMmVk8jGgtUOAA24vf31G&#10;VvZK2BjtsrKyV7FZrE6ImE+S1QwAt9XvmPfPACcNN3OhUJiampax4X7eg4W4EnHPyc3NrTRYOI9r&#10;IvHz80vDC5SNh0iGziH0d8W7s6NTFpj8txDax8IyNJzgPQtGDBaxvMASmbB7exDCZ1CpR3H8+PEa&#10;Yw5HiulerZYdOnhw1PzZs7fgpevp2erj4bETP2AQlZ8A/GgC5aI5s2Z9MnPqFPc+lgT+fwRR4S9A&#10;p9EZKGarVEqMC9mOo6NjI/YL7iYXWd+m997Fz3TE71dq6+tHPtWlPApra2sh3iurq8b+cPToxZ/P&#10;Rh8pLi2dShQ+B67ODoaPFN8fPXp3z76v723e+kkz+mdS/FRs375dM3rUSOLzGW6S+w8drtz7zbcp&#10;X+3dm5memQ3MTP7MH1Reu5lwZfsXXxYfOXbiXEFx6WlRs8gP5fiRnKjwB0B7L2zhsVevfL1j166C&#10;XVF7cn5PSd2AsuFDh5wASs2CvVActffrtOMnTv5y8dKVY1BEuCc63aj7hRQ+duTIf9rY2JSgjyos&#10;Kp6Tnpm+BoMiLKPS6M8864aN81ZIyODTmEYqCbM8AmlYd3e3P1HhOZg5ffqOMSOGf4e+GulgX0Tc&#10;o+k1EUkeWtZTQAU6F4yusKCwYD5eWq2WY2Ji0jgt8qGP/SPMzMxeWOGgChpSWKSMqBd/P99LvT09&#10;nzs4OPhhP3UN9cPv5+ctxqgd6w9wcU4Z6Ot1lNoXuuvNzeXulpZ1mH4SkF8uWrRoqLyjw0PXq6Nx&#10;eBylKZdbAYylBM9bgC+7QUcmoBgV6ZL6Afk0uJQgPY2mF1hbF4F/zYa+8XMdG2hmh6urK3G6BsHG&#10;APDL+D2zG5hLGcoQ9fX1jlA2Cfwhl8PhtFtZWZWePXs2F1cBuiqkjuA/u1xcXCrJRyjwbtaNItFY&#10;oJvEJzpjHk9mZ20dj24IgztbW1uCiYC+alEGFJMO7pIwBHiHZvC5bZAnjn6BEjcA22DCxkvEJ7CX&#10;bbETCApVKpU5eIBiLy+v+yhHwOr1bG6WjFRr1MRXNEszsyqQ3cCvV0SFl3gxwAZsi5E5XreTkojv&#10;nv8pqGKxmPi89hLPBqyCdHCFnX0WPnf2rHXdSuXxkJAQQzD3PMAqKaRKJBLia/1LPBugrKzi4uIm&#10;KpVB/BrLxsYyp7y8vA5cjuHXtM8DbNYEX3+J/0kAQfeAmXriL4yehrKysmf+tAyPJfPz84f8dxzj&#10;FhUJB+KxLKaf1y+MwxHHAxu04Xcsz0JKSsrMgoKCoWT2qcA2n3Uk3PcHK9i8LZ9Hd6nfHT58aMSw&#10;YdGw6wvLyoSTfHy8EoBp6KGTicASboDLCQG6JAJ2UAYUazYQ+2ylUikAki+pa2wcai8QxMJScaxt&#10;aBhiZW5+EZaY6tjJk7uHDhoUy+PxmsRSqZ8ZjyeG+iJsk2tqKmFBxGpubl4GLCUS80waTQ20sxQi&#10;wU42m20HjIMDrCQA2r0A0V9oYXHxxEFBQfHIEoABFWTm5EznW1ldBJ8aBs9VAUMglios+cGwmb0x&#10;ITz8e2AnPs4ODrnAbEZCEJIAHNsN2rdvbm6+aGdnNxfGkfXbtWubJ0ZEHOjs7LSDqFbJBB3Ul5ZO&#10;geey6puaQk2MjVtxnNA0E9+3VCic5mRvnwlsqLm6rm6mm4tLOrRdEXP+/AcL58/fhxOupdEEVI2m&#10;VsdkWrKAadXU1I0yMzM5D0xpLlDGFJqiq8sSqQ00MMrb2/P39KyspemZmSuApt1rbBRhRKa/c/fu&#10;yqqqmtVAua6WlJRNrq9vDIZoarKPp+dvldXVy+7n5c01Zhm3w8TYg5xnaWreFBQUlN7drTPRqDXs&#10;/MLCKaDA0fB8akNtbXBFVdUIkUg0FPLZtTU1g6tqakIbW1oGg58UFBYWT4E2wj08PFJB8fOwL56x&#10;iayhoSEX01fi4t7rVqlMKmtqVhUVFU8A+oYKIQBRci6fz6/w8fHJb2ttc4AJwQ1Om5GRAe9fGwqT&#10;KbV3coqEdw6CyZNhXehT1doqdxJWVo6U19YOd3F0zMexuTo5XRdJJO4lZWURYLmBYMVuYDhNMJbZ&#10;cK12sLW9VFhYOP1hzw8BbdrIJa02FbW1c8vy86feSEjY1CRq8pa1ty9obm7xhvJ2GofL7WCxWN3a&#10;Hi0DdmI1i2Gkxkgsr6BgplbbwyguKQkzNjbugFlqEQqrFvXqHn731OupemdnZ5leq2eC9XNKyorH&#10;odzX17dLKpM6ZWfnjentVVhIpGI3CFiIwyIYnNLIiK1kMVnEARX2y2FxujBvymZLYDmOV3YrTalU&#10;ug6UJYVwnjjHhvdgwWojfskKFi+2t7UtDQ4IiB40KDg+Ozd3HVo2lj0KOp2mhfciQng9larDPP66&#10;C0I+vaevbxoqzYhh1Avv1iVrk+HkWEA8oAMd9NJoDP2DBw9kkNb1vSsCVoEG8yZcrgwmYZEOaqMc&#10;+uHBpEbCCrKE8SlaJRJYCPYllpaWTQN9fe+4u7recnFxeACG9hr+EIg43gQrl507d6578eLFHIgC&#10;A2F5jPcLDo4D7RJnGQBTmO1wc1PTZoFAkADLigpLuQPPDWQy2bgSoXDM/Nmzd8PSk8fHx7OgzAus&#10;WgiKsoSBKsB99MKlDggIIJQPS1xz48aNXuwP8/iHJQx6lAxGB7WzswfyCrAgY+wHAio9DNYMrLkD&#10;5aWlpV7QVjUEK66gsAbof3p4eHg0tgPvbdr3Xjj5MIke0EYLjEkL/loNZUwwIBeQV8LzRtgv/hgK&#10;2u+FVaQCo9CAG2Hjs7hasU3sHya1B9wXDYIlqMp0LSgqGs+3tq4eNWpUHPpueA8uuOWO9PT0brJd&#10;Bew9DIi03fBdYcW6d3R0CP8LJ9zhQCay3SQAAAAASUVORK5CYIJQSwECLQAUAAYACAAAACEAsYJn&#10;tgoBAAATAgAAEwAAAAAAAAAAAAAAAAAAAAAAW0NvbnRlbnRfVHlwZXNdLnhtbFBLAQItABQABgAI&#10;AAAAIQA4/SH/1gAAAJQBAAALAAAAAAAAAAAAAAAAADsBAABfcmVscy8ucmVsc1BLAQItABQABgAI&#10;AAAAIQBsSJvtXQIAABkHAAAOAAAAAAAAAAAAAAAAADoCAABkcnMvZTJvRG9jLnhtbFBLAQItABQA&#10;BgAIAAAAIQAubPAAxQAAAKUBAAAZAAAAAAAAAAAAAAAAAMMEAABkcnMvX3JlbHMvZTJvRG9jLnht&#10;bC5yZWxzUEsBAi0AFAAGAAgAAAAhAMnevDHiAAAADQEAAA8AAAAAAAAAAAAAAAAAvwUAAGRycy9k&#10;b3ducmV2LnhtbFBLAQItAAoAAAAAAAAAIQCReVnIrRkAAK0ZAAAUAAAAAAAAAAAAAAAAAM4GAABk&#10;cnMvbWVkaWEvaW1hZ2UxLnBuZ1BLAQItAAoAAAAAAAAAIQCvmrQSghwAAIIcAAAUAAAAAAAAAAAA&#10;AAAAAK0gAABkcnMvbWVkaWEvaW1hZ2UyLnBuZ1BLBQYAAAAABwAHAL4BAABh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13" o:spid="_x0000_s1027" type="#_x0000_t75" style="position:absolute;width:5035;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K7HHAAAA3gAAAA8AAABkcnMvZG93bnJldi54bWxEj0FLAzEUhO9C/0N4Qm822RaWsjYtWpUK&#10;XrT10tvr5rlZ3LwsSWy3/nojFHocZuYbZrEaXCeOFGLrWUMxUSCIa29abjR87l7u5iBiQjbYeSYN&#10;Z4qwWo5uFlgZf+IPOm5TIzKEY4UabEp9JWWsLTmME98TZ+/LB4cpy9BIE/CU4a6TU6VK6bDlvGCx&#10;p7Wl+nv74zR0u8dm8/4UC/97OLDal8Hun9+0Ht8OD/cgEg3pGr60X42GaamKGfzfy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dK7HHAAAA3gAAAA8AAAAAAAAAAAAA&#10;AAAAnwIAAGRycy9kb3ducmV2LnhtbFBLBQYAAAAABAAEAPcAAACTAwAAAAA=&#10;">
                <v:imagedata r:id="rId3" o:title=""/>
              </v:shape>
              <v:shape id="Picture 26014" o:spid="_x0000_s1028" type="#_x0000_t75" style="position:absolute;left:6172;top:114;width:4388;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oj3GAAAA3gAAAA8AAABkcnMvZG93bnJldi54bWxEj0FrwkAUhO+F/oflCd7qJlqkpK4iBbXQ&#10;U4xQentkX5PQ7NtldzWpv75bEDwOM/MNs9qMphcX8qGzrCCfZSCIa6s7bhScqt3TC4gQkTX2lknB&#10;LwXYrB8fVlhoO3BJl2NsRIJwKFBBG6MrpAx1SwbDzDri5H1bbzAm6RupPQ4Jbno5z7KlNNhxWmjR&#10;0VtL9c/xbBQ0Ze73C/pwQ0Xuiz/L60GerkpNJ+P2FUSkMd7Dt/a7VjBfZvkz/N9JV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iiPcYAAADeAAAADwAAAAAAAAAAAAAA&#10;AACfAgAAZHJzL2Rvd25yZXYueG1sUEsFBgAAAAAEAAQA9wAAAJIDAAAAAA==&#10;">
                <v:imagedata r:id="rId4"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mc:AlternateContent>
        <mc:Choice Requires="wpg">
          <w:drawing>
            <wp:inline distT="0" distB="0" distL="0" distR="0">
              <wp:extent cx="1628508" cy="271145"/>
              <wp:effectExtent l="0" t="0" r="0" b="0"/>
              <wp:docPr id="26004" name="Group 26004"/>
              <wp:cNvGraphicFramePr/>
              <a:graphic xmlns:a="http://schemas.openxmlformats.org/drawingml/2006/main">
                <a:graphicData uri="http://schemas.microsoft.com/office/word/2010/wordprocessingGroup">
                  <wpg:wgp>
                    <wpg:cNvGrpSpPr/>
                    <wpg:grpSpPr>
                      <a:xfrm>
                        <a:off x="0" y="0"/>
                        <a:ext cx="1628508" cy="271145"/>
                        <a:chOff x="0" y="0"/>
                        <a:chExt cx="1628508" cy="271145"/>
                      </a:xfrm>
                    </wpg:grpSpPr>
                    <pic:pic xmlns:pic="http://schemas.openxmlformats.org/drawingml/2006/picture">
                      <pic:nvPicPr>
                        <pic:cNvPr id="26006" name="Picture 26006"/>
                        <pic:cNvPicPr/>
                      </pic:nvPicPr>
                      <pic:blipFill>
                        <a:blip r:embed="rId5"/>
                        <a:stretch>
                          <a:fillRect/>
                        </a:stretch>
                      </pic:blipFill>
                      <pic:spPr>
                        <a:xfrm>
                          <a:off x="940435" y="1270"/>
                          <a:ext cx="688073" cy="269875"/>
                        </a:xfrm>
                        <a:prstGeom prst="rect">
                          <a:avLst/>
                        </a:prstGeom>
                      </pic:spPr>
                    </pic:pic>
                    <pic:pic xmlns:pic="http://schemas.openxmlformats.org/drawingml/2006/picture">
                      <pic:nvPicPr>
                        <pic:cNvPr id="26005" name="Picture 26005"/>
                        <pic:cNvPicPr/>
                      </pic:nvPicPr>
                      <pic:blipFill>
                        <a:blip r:embed="rId6"/>
                        <a:stretch>
                          <a:fillRect/>
                        </a:stretch>
                      </pic:blipFill>
                      <pic:spPr>
                        <a:xfrm>
                          <a:off x="0" y="0"/>
                          <a:ext cx="872045" cy="269240"/>
                        </a:xfrm>
                        <a:prstGeom prst="rect">
                          <a:avLst/>
                        </a:prstGeom>
                      </pic:spPr>
                    </pic:pic>
                  </wpg:wgp>
                </a:graphicData>
              </a:graphic>
            </wp:inline>
          </w:drawing>
        </mc:Choice>
        <mc:Fallback xmlns:w16se="http://schemas.microsoft.com/office/word/2015/wordml/symex" xmlns:cx="http://schemas.microsoft.com/office/drawing/2014/chartex">
          <w:pict>
            <v:group w14:anchorId="0B3E1729" id="Group 26004" o:spid="_x0000_s1026" style="width:128.25pt;height:21.35pt;mso-position-horizontal-relative:char;mso-position-vertical-relative:line" coordsize="1628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oRAaAIAABgHAAAOAAAAZHJzL2Uyb0RvYy54bWzUVduO2jAQfa/Uf7D8&#10;vuSyEEJE2Be6qFLVom37AcZxEqtxbNmGwN937ISUhVVbrfahfcB4fJk5c+Z4snw4igYdmDZctjmO&#10;JiFGrKWy4G2V4+/fHu9SjIwlbUEa2bIcn5jBD6v375adylgsa9kUTCNw0pqsUzmurVVZEBhaM0HM&#10;RCrWwmYptSAWTF0FhSYdeBdNEIdhEnRSF0pLyoyB1XW/iVfef1kyar+UpWEWNTkGbNaP2o87Nwar&#10;JckqTVTN6QCDvAKFILyFoKOrNbEE7TW/cSU41dLI0k6oFIEsS06ZzwGyicKrbDZa7pXPpcq6So00&#10;AbVXPL3aLf182GrEixzHSRhOMWqJgDL5yKhfAoo6VWVwcqPVV7XVw0LVWy7rY6mF+4d80NGTexrJ&#10;ZUeLKCxGSZzOQpADhb14HkXTWc8+raFEN9do/eH3F4Nz2MChG8EoTjP4DVzB7IarP2sKbtm9Znhw&#10;Iv7KhyD6x17dQVkVsXzHG25PXqJQQAeqPWw53ereeE57cqYdTrjAnvjEseMuurPuJpiBs5852jVc&#10;PfKmcey7+QAZFH6lkBey7tW3lnQvWGv756RZA+hla2quDEY6Y2LHQB36YxH15TJWM0trF7CEwE/w&#10;xBwyko0bHuUvYA6zAdm8IJTFNJzezzACRUTxfHiNZ8EkaRrO7we9JIt07vUylp1kShu7YVIgNwGI&#10;gAS4Jhk5fDIDpvORgboehscHqHp6YfJfiQXo6t/o9kIsnhpH9L8ilvjtxQLt+7arpPM4hEbSN5Vk&#10;EU+9iN5UJL6/QPv1Ih8+Fa6/X9owv/ygrX4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sPe+S3AAAAAQBAAAPAAAAZHJzL2Rvd25yZXYueG1sTI9BS8NAEIXvgv9h&#10;GcGb3SSaWmI2pRT1VIS2gvQ2zU6T0OxsyG6T9N+7etHLwOM93vsmX06mFQP1rrGsIJ5FIIhLqxuu&#10;FHzu3x4WIJxH1thaJgVXcrAsbm9yzLQdeUvDzlcilLDLUEHtfZdJ6cqaDLqZ7YiDd7K9QR9kX0nd&#10;4xjKTSuTKJpLgw2HhRo7WtdUnncXo+B9xHH1GL8Om/NpfT3s04+vTUxK3d9NqxcQnib/F4Yf/IAO&#10;RWA62gtrJ1oF4RH/e4OXpPMUxFHBU/IMssjlf/jiGwAA//8DAFBLAwQKAAAAAAAAACEAbvOok74U&#10;AAC+FAAAFAAAAGRycy9tZWRpYS9pbWFnZTEucG5niVBORw0KGgoAAAANSUhEUgAAAJYAAAA7CAYA&#10;AACZg3PSAAAAAXNSR0IArs4c6QAAAARnQU1BAACxjwv8YQUAABRoSURBVHhe7d0JtHbfXAfwv0al&#10;iSIlU2lS0aSEJFMDpYRGqyxKIylTZAnRoAxlqFY0KUJCIyqkyVApmkeVJkOGChnq93nu/b3r9277&#10;DPs897n/V+t+1/qu9z7POc8Z9v7N+3fOe9HFgM8I/kbwbcFXBb8neNngGc4wjHcJflnwd4JvCf5v&#10;w1cGfzT4EcEznGEV3il4/2ArTD3+S/BMuM6wCl8cfF2wJ0g9vij4wcGTAsG+ZPCdd5/O8P8C7xcU&#10;R/UEaI53D+4DwnTF4HcEXxD86+DvB787yCLafoZ3YHxdsCc4S/yr4HsGt+BKwccG/yPYO/brg08K&#10;Xj14hgPhEsf/VtDmdwu+f/ADg28K/kPwjcE3B9dCwP7TwdvsPo3jukHB/gjeI/js4KfuPs3jz4PX&#10;C7Koh8C7B6v7NX4y4QrjbJwSxjfH2PeXClKAywX/O/gXwX8L/k+QklRw92mJ3xo0bwnzbHvOtwQK&#10;fbcGeTzjm8do78f3tnfxkcFHBv8o+JqgG3hDkGD9clC8tBZO8qxgazHW8tbBEbx38BeDvWNN8beD&#10;lwmeNAzy1wYlI/hPQVlxBaF7ajD3+dPgBwXhBsEnB18eJGh5vazw7wa/Jeh+E6z7rwTzWD8erEL9&#10;vsHfCub2BwSvWT4vUcb+rsE/O/78z8GPDVa8V/Dvg/mbHQyEHf2gDnyPTrJG0u3zq8HeMdbwFsER&#10;3CRIq3vHmuM3BA8BA/2PwTyPWK9O9mcFcxuL8G1BFufOx98tkSClhWDZWPfcRijruS4dJLi5/fuD&#10;nxRkcfK7OQodWNB/P/5M2AlmBUEXZux+k6ZT0fK5wdSYOXxV8IFHf86CtWO6t4DZfcnRn6vBmk6a&#10;4hncNMglnTT+MyjGTJdkIr/k6M/ddX7j0Z870PCfCdquNJMw8bwFa2M8jGnis4OPC0qQtoAws4Cv&#10;PialTNiW39vnv4LpAleDcI26LP75M4NLYEVcZO8Yc6SNI3DTBr53rCXSZBp/CBBYIUSe62+CXO9H&#10;B197/B3huVvw8kETmfvSfsJXkxix4x8Gcx+W40uDoxbroUEWSByNruk7g7ndvlcJ5nbWiAdabbF8&#10;YfIzGBzhi4NLE2Jgnx7s/X6KLu5zgyMQKK9x4z1yV+8TPBRuHsxzGeevCdYx4SlYsPuU79T9bhXs&#10;Qdb7wmDuK07cIlitBbpXMLf/cVBcVtEKVptVm4PzBOsZ5cMIadzHBJdwhaAMrHeMlqzbo4ICxREY&#10;RCWK3jGX+JdB8dAhYaLzfJKitOIyqy8Kskqy2dxHPDbn1sVnXKx9Hcs8cJf5+y2Cde9gbl8SLOcU&#10;dz06+EPHfEywJho7/5kfRsgnXz+4Bkw4jZoLFsUk3xXcOslutHfcJf56kLYdElcNiqPacz8nyFqa&#10;eB4gvxdcz0H2ruyQ+39h8DfL50ML1iLFV36wBS6s1mDm8PzgjYMC078LsnYEk1CrIxmUzw/KjAjY&#10;Fvx8kMaMgqWoQfEhIAB/ytGf5+Cc3xrk9sxDJlKgxDMHCoqJKkQXBNyMmtUWCOBlDGtBkCyxfHJQ&#10;FnqzIJP+KUFxnlaaffBrwdEsVFwms6JlhwTX8ZCgGCQhC7TMBNwaZUuw8HOZqkA/40LX/rJgFcxD&#10;g1D/VPD7gu6LhX1E8Jxiu5gfCW4ZWJpGE9eCVn1B8K5BWZHfp/UyiNzRPoPDTH95kItYg1cEWUlF&#10;vdOAyc9rM96KjQlK9wdHf+7wCcGPP/rz7SD2YukyWxQjOlYdu9bN+Ty3fRQES8lJNutazOk3B7O0&#10;soML3JKqK+SNXKB9DYqKOkvBDYo7+H6ZjUzpYUEXKCv8qKAGwLXuNvFpQdXp3jUn3S8reZpaLiFR&#10;bnB+E3PPYMXHBQlYbn9p0DVWyyVWYylstx9LeJcgpWSx8/4ImnJB4tODet5y+32DLUZirFXlBrhd&#10;sNeA16ObsnQyChbrhkF1ETe6FAg6j7rOnwQJnXRcBuWGZJpqL5Sil0E61x2CWnAIsUElxNy+iZhz&#10;M4fCkmCBGLOWfsyJoP7xQUlG1r6S7s96LtwjWLdZDhLXmav6O8fsJV0HESyWhKWoG6bIumxtxiMM&#10;XC9rdJ0g99A7xxRNiGs0aAZcXGbQtTd/U1CC8GHBrK/JMGmudPxDg27+4sIawaIoPxhs77tH8Vkt&#10;98j81MR6+1Zakut5gYMIVuLzgsyoHbLWgnznvwZ/ILhvai7OUqdhdSynjDQBrqGbFvsZ5B8OWrC1&#10;7mgt9EOCJoAijbrYfUGw9IWpXSEL04OQwQK2upzskBDWe2N9Bf46HloonlpFMX/1d6wU66/WNFXO&#10;IVh5beK9nmCx+rlPT7BYxt32Xoxk4K8RpA0O7qJoGoFzsz7vAwKlvEBQxVusjEJbBqOHACUR07lx&#10;E6NIyerpOhC8i/NYTwNn8g4B8ZyuBdbUZCsaE7QezAsloAwq3OaBi3St3LnfTl2nCf7EoIkXdhAw&#10;92opqF1vrPjwoKTKtRFMnqmew/WbK4bFPuaQUUhQVDHhTmFTsPyIRPrBGrjY8zKAARgkWqXswKLI&#10;LJjnkZacQ8D9sHQm2ySYPMs9FEBtjWCyICbG/Z9hBilYKrkmee2ASXGZ6y2gUdppxFisn4VWi87P&#10;CzLlFwooGWEjTDRTIRd/IqiB8QwrwPUZyLVUf9oaozDPdfmCVZAMWKWvGdGFSoXAMywgLZYHDwjL&#10;2qUBMYu23t/bfRoDIeK/P2D36WiyZHUquFJq9ZwLGRIYNbxR6Ju6UVAIoNzB6rPcYruE7xVH2wTJ&#10;GAm+xbhTMRKYT7UuZZ18aIR7tyYpjmzjY95DLNar57HSf3v8b8IxVf2XkHK1i68EeFUzl6g+0qsh&#10;LUFbbHssQbUBMWGWidSeBKrIoqmSi3FqpnNx8eHBEZg0y1bqce2x3JN2lczUNFpS8Ha/JEtvKawd&#10;d+cwfrI+rrv9HZduvjQbVuNh6aitjVUS/tsGs3zjIZXefj3uQML0Sfd2mKIqsbW+ERjgqRsR4wns&#10;aSzNuHJQzKUuJTuyvmjpQDZioHrHOA2OChbLXqveLVkg5QMlENYga11TNH6EsQqIgich6O1faUmJ&#10;oCSuFZQh9/ZNuj5rgkIfSVZvnx7PQU2p1q7WkGmWpp4zfTMgLApvveOgY9FYWvTgoMXhJwT1+njO&#10;8HOCVwsy39ylm6ytI6fFEcFiSShM/pZCKGxKVOq1c3NWI1rBYq1ZOqWeqpAsejba+bceyxxyf8IN&#10;Suh4NXblDs21OWsFy++4TKzK4NwKzA8KOl5SzSr34VXqtnPgDkcr4chdWRKaAs2yFKPzYM6VSekN&#10;rlpJveCkSVF3Ei94AELMotZGANVb2v0PxRHBEiuJG/O3rlWdkGthmd2POJXS+K4VrK8MikUVQ3mH&#10;rGwTHtm0OfOkT+7PDd4vSAi4V7VB9TAZfBVMQmf8WsGyiO981mgldJQ9t+lgcO3icXRcSpLbLUb7&#10;LrefAwnOFpJREhhaaFmIcCjQWQx2QwLUnqD0KP6yBENYe9srFQp1J7hZgkZjevudNEcFq3boWnFg&#10;YTKjphj18bNWsNpnMutCs6UfBc1qrSyX9dZBza16YXoksZ0kohUsDYMVvEVuo9AtKEVuv6MvpqCr&#10;IHfcQgKWFW4WaNS1Mt1cXb3gOToXZRCbMe9bHucf5YhgmVDuI39rfFgp65ueM2xf39QKFkufYIEU&#10;b3ObDgWCwLX5zKKrR06BkNdQxBJOK1jtI3f18b2f9UWDScFq00wVcWtsW2EgmV9NaEx7L42dA/ML&#10;5/noGTgX880dcLUmS6X8QoEBF2NZe6NkxseSlse8FFktsbDSEpUehAW6NEyaTgWJDEicWBAWL4N4&#10;YyaAn0LGd4meEFqScb6vDmrPoawgRlMY3gtuUnCYkniaNPhcRdXytczamKWh7Gs6BEezQmCZWAjW&#10;qj0eK8aSEJrWYtlmTPxbf8MAUF5WK79rm/16IBy5v79bizV1vqcFZa0tVlsskBlsGbyTgOvRXyRe&#10;GoUlIlXxZwZ7ZnsKNJnr3ndxfQ7uh7KIibg39aAsD7Biyim9BMg2Y+Jf4Po9p6hkoHDpGAQBBOza&#10;kaZAMMS+iV4bd3s+x/YsgUfWJAZ7gxuT6qc0niYF5Exxb9sSaZogVUCvatzbp6XUWuFQO48WG5qs&#10;gU6qT+ja/VXeR3HtYF1b5b6UVmoM46GO1mJ5pIvLRKsTHhIWgyYIKtef+/9YcCp4//YgQbEfASVk&#10;rcXSZWIMsshK2czFFFYH7xUucPRh05OggPT2zXcjpMXSXZni2jIEN9WCcgkLCIW035PCJthj82vB&#10;BZosE2QyHYdAEQ7/CuLzGsS2rWDdMjgH5Yb6zKLsWw2Q5VJOkNSwZG0TpyTJtlawKDVYXkshlBDV&#10;NueKTYIFFox1HuSPT4My063v1UJWS+xhQNcWUGWw59VeJqBMMLKM5RrqY/Mm3pKNthz/VsE3mUvl&#10;hh7EZjUmJhCsGEssORDX1QKpcyoJsWJT5QaBfb1uCUit9CeGYqwK0spFeLXRifjYFbBWuPVFF2DA&#10;WDwD43nGNWCd2hpODyxPbX5bgoIz15m/kfLTfk/g+DfrWdzuTx79OQyC6HF8ggQZp3KTYjdZaCqD&#10;9WDxmZojYZgCq28ZJ+M3ltMKy4mDyeXfM+A8FGmW9UHJQ2/7CLVZC5R723q0SLu1FWgOgmaWh/C0&#10;52RdxVEEjUC0i9BaidaAMhEg49bLiMWK3C5Bq8akXYSudTNKUB/7V5Bu25rrOyTOex1URv9r4cbV&#10;Odwwc7lk8UZh8B3X4/JW8feBWEMmpoovnliC5QsTbGIOAfGWtxRaM6WosjplBlZV/AXiWkG1STU3&#10;1glHMmS/4RrFheJDn7lFFX/HSguUyLYZbs6+HjmzRphgVZHgUDrHEaslXGsmE8aPS94MF2CQ9KvT&#10;coOSUrsvfy5oXazXYjJK12aCFCd721uKNdpK+Bk2oheQrQGt5tO1e4gN+Gyfkbv0mJDAdQTcgniE&#10;efV7ATUhq+n1CGge8+8FZWviAxop63PuM1xg4BpNEDNcM5E1NKG1e1TASTjr6v0I1aIkATUdnyM3&#10;seZlcmdYAW7tEOCCLJhqo1gL/tvalGCygnCoqFsTHAHBstamaLgm42MxNcxZGjopiHfa5++mwGWL&#10;B1nXfAahwmdjo2Iuu6tQEHbtPJD9LPmw+AllDHEXxXef2XGSUGrRkCjGtP7qMTjzYW2xvvhFTDVV&#10;0zoVuIG1sU1y7iWzMitFvd7vpqjgqIxQ+6HmaKBH3fcSFCZZ7iU6txIJ6Gvq7SOzE4JIcChZTZwI&#10;DQHI/VrXr99LLJzbCVoin0i3LceC8DmXrFAtM6EtJ69nlied1SVYQlZrLaSyLMsU1NC04wqw14JW&#10;qx9NdQ60cGx1u5MGl76G6T1MbG+7jJGC8QKq+fV15X4jBLGfOfW5BWtme92m1iUDV+KxLeFanMsD&#10;tqyfagDkMRZ5KMFyUeoqa6Do+L3BpTSf8KnxrAUzbsDWPqtIEKt7OAmwIkIClI5X9yRtl+jk9jYE&#10;ANqvSi+hcf8JCY1Gv2pNtkCtL4UG1NRU2es463RVXiJs4uC8Xtdex0tZpN7PQaA7kTmlHUvUFSlG&#10;WIIbkzX2jtGSpRIveHtLb3uPeui3ZslTYEVYbmzXXjUo0u7cnkpuETj30WmSiuH+VdhrQTOfHlfo&#10;zLVA9+7ZgAqukBDY7t90hd73msdST0svo3KfvXmKpvl9vR/XLg7L33990D3uth/KYrnRNO1zoMHW&#10;BWuAOAUXr4C3BtawLHWMBPyyz7aAuC9YYzENsj6ULeFvQpDb67aKHEf3b6IJW2LfQLou0+mDk+w4&#10;nzVWCQ+BVFt0fVDvx7XXazZ27nG3/RCCparsApcgmLxTkItYCze2BBqp6m6g1iwsAzcjUL0QQaAS&#10;gvL6lpm9Kt0Bri/dmeUa8ZamA69Y4nU2W/BDCJbMStC3BAGo9tcRrImXvJ1ZJqhxbs372w0sM57L&#10;KhcSPGjhTdKyMcmNTs4ULEtCmhr3wS8FNR0mxMaeBrIUpiTh/WNirIsd0ns3m363RxOpaW1UqFlC&#10;N9o7ZlJmp8ipprN2qcmTKGKH00At9k51M9QYa4qESm9XYmuMBeZBx8MvBNWv2tjYufwnCD1s7sca&#10;Ad/sZWLthbWkDQK/UVi8nevFN6BiKoGnImJvn5YKktW1HBonIVjiUQF1VcwlwbKsNSVYCXNiLDyQ&#10;orgsZspzUmiK3WJzP9ZaECp9W3c7/rsHDWc6I3RruvkRuE7FxnzfZguDIK6idR7YbAe2BwVc1m1p&#10;bdAkaIzj3tfWxE4Keso8Be4NxRlAi3t0LNTA2cQmjD/PUSF+ynjJvpmkpOvTe+VvY2H91/3Wt+qo&#10;nW0xBnvBjeiLJiwpvS09qkQopoRuCWKgqkGVNFASINVVg1mymGixfG1gryVZHYc7eWJwn4a3UYsl&#10;AyTMlrVqas+i1Pixfcxe3ERQwH511YLVN1ZaiWR85s2Y+U2WfQhRfVjVS+h6zQAHcYWEhHsymcoG&#10;eYKkDE5hz39D1zaIrYWbp7Fp5isJGqujT9tjX2pctLrdr1K84JXfa+pmwIVYauFaPVzCVXxFcCu2&#10;ChawLHl/ygT1P9Z0P+pQ+Ttjz817O03bnu2/OwECp3xTt9lXQVappiqy+lvWsipOXLBMpActa790&#10;pQY2Vd3exbSgHT0zq/fds3I9C2RgpcQWTA28csGSpVIDoggjVtM9UAwV5XwjTA2aR7GPYIHf5Dbu&#10;sFotrzSY8xrIUtdwwvu6ekrb0gJ1D8OCZfBpp+q1mpSeZ4VMVsG7CEi2m2Cp/E3yPctnUCxqmvC1&#10;IFQKfTIPD0Ewzxr9LPEgK+MchFV5wsTmYFt8FViKDexnf9ckNqGxrlXMJUtM1zACASuL6QUcYkjZ&#10;7Jr4bQqun0Dg1JsBuf3ch0WuLtvTN5QotxuvWmtyn0oSxiMLskIFi8xKFtYGK8SufuPZQcdLi+i3&#10;lmg0S861Eql55bVQwGNcdNH/AXmIWYQsp4ZSAAAAAElFTkSuQmCCUEsDBAoAAAAAAAAAIQDASu08&#10;XDEAAFwxAAAUAAAAZHJzL21lZGlhL2ltYWdlMi5wbmeJUE5HDQoaCgAAAA1JSERSAAAAtwAAADkI&#10;BgAAAHTUujcAAAABc1JHQgCuzhzpAAAABGdBTUEAALGPC/xhBQAAMQZJREFUeF7tnQdYU9f7+G8W&#10;hBEIM4QMwl6yh4p7z7qtttY9aqu1w7Z2W6ttrW2dbV1t3QutVq0LJwgIyJK9IRA2BAgQsu//nsNN&#10;zA1B0Vp/7ffv53ku94xLcnPznnPe877vOSEhz4jExEQzsw7ryZm38mbnJJSOp1IoeM2/C7VGjTBs&#10;GXVBI7xOB4zxPeTuxy3Cq17wP8bfFu7S0jpW0tGUr7NuF86QdShs8OL/BBRTSmfAMM/zrMFmSyZO&#10;nCjHi1/wP8LfEu67Z+4vPbft5g61XG2BF/0n4fmxkqevnzzV3d2pHi96wf8ATy3cp7dc3R4fnfY2&#10;njUKnWHaHDrWJ9otiHfL0ZWZqKFrpHjVc0OpVGqUjWhw1p2iOXlxJVMkzVIuXkXAnscsnPXNyAhf&#10;X992vOgF/3GeSrhPf39lW/yp9HfwbA9odGrHwBkhu0PG9fs541rOqopsUVRXu8ymsaLFD7/kuUEi&#10;I0ond8dsJ3e73EELIz/Nv1q0PPZEylqVQm2OX6IjdKzf0YXfTJ+PZ/+LkNrevXRM09jJ0ayPes3O&#10;k1uFl/eKWCy2BmdbW9s2cI6OjjYZe8fkFCpR2JA/iVph/QznJJJfM5YrzxXPw7MI2ZzSaXN65iQ8&#10;+8wh4+c+8zjBdgl0jn/r97nB1g4W1XtXH0+LO37/g8rs2kH/F4INQDUIrba4ITTjav78Q6tPJ3F9&#10;WGkz1o5ZjVcTSIvJfbXwfmkknv3P0draylSVi30RDUoqb6urw4t7RfJ7+jKV94Fm0pIbZ/AihMvl&#10;UtTV7a6oTGXeSSW34MXPBPn2lM/RJNEw01e8fqN9FfEG+dP+7+JV/whP1HNnxuaPO7D27FU824N+&#10;Qz3OjX4r8s3ru1J+zo0rmYEXIxY2ZvWuQby7/YZ4nMeLnhvNta2CtKt5C8SiVk+QRzFxX/TD9MlJ&#10;Zx6sLkwqnwgv0mPy64M/HrN82GY82ytty86f1LTK7fAsBHtt1HRBv19iqcIrg27TflAXY4JmgMlH&#10;UWuR5nae4kDuKlSpMcGLIVRvm1zpioBNZjszN6mFEne8GEKmU2WUdWEfoKYUJbIvZ526UiLAqyCU&#10;EW5XSOZUieqvotnUgdy4yknW2zlfF5xElWrCe5DpJlLK+2GfqXZnf6iKKXuJ1K5kIjxGOYnLEJqM&#10;dz+L2NEblafyF1MCHdPa53j8yNiTs1ktbHPD/x1CMqd0WbwftV4pknDlBx6sIpnRukgkRKPpUDJA&#10;PdmG3oJ+FPmBjS+7AuQ7rhaMV2xL+1yTWh8F60Md76GmVLnJO2FfqU4VLEObpQ6gXAvZmSEqWeS4&#10;2isDXai6XD6N5GBRj9Z1OIM62uqwbxljPW7CCx9Dn4W7vLycefidv+6LqyUeeBEBG7ZV2aJvX3rp&#10;+JdXT9VXNPfDixHfQa5/jXtn4HxXV9dWvOi5s379emokZ8SH1/be3UQikUngXhd+PXnSjmXHs0DP&#10;jl8GcRDY5H125k1/PNsrrdlCd4TUDSzYlr5R9VfpHJNJ7qfRAdybio9j95AinO5Svx26DNbjqBnm&#10;MvW44xmkNoWtyb4xszTuVhl4FaKkITLTP6uWKbambCAP4VynvRn6rYZNFylXYj1rQUugyScDP9KU&#10;ir3U0YVLqK/57aPM8d6ttqR2kjtRUzKK0uVbkjdp7ojGmXw88OPmmU577NsoXKy9ofjLI4p3bh2H&#10;r/Np1HukgU6xsgln00A5/ejECSpns6IGurzJ8afSH1TH8pdT5vntJdvSW1S/pH9EHsS9Qd408E1E&#10;SSKpP7h1FH3QFGHy1ZA1aKfKXPHNvc3UCa7nSO+Fr0MoJLJy7sVbSEOXM23biMXWC0IOgtdvFbba&#10;kI5kv6Pcdv8LUj/7DOqOkXOx0QVVrbp+Hi1p9TV5L3I9OkFwEpXKmaqp55PB/9BuvOyjXHLtAlLR&#10;5kVZ4L+HHOKYjBS3+qDLQr5jujD7NKJQ8fNjKb9XP683wQZ67bxNL82+vDv+R51gk1D12OWDv5i0&#10;Yvg3yA5YgohLxXzq9YqxaEWb0dd5ptiZNqtn+Jyydbet3LBhgwpBNnyze82JAQWJZS+11ErcWsRS&#10;V54/OwWoTPh/QNqbO52A3vnyyy8r8KIetMeUjFIsv75b0yBlkcxpUqzPIqNimT0Z6ytIwwWXlMdy&#10;l4Pr1Km1UeqJZzJBmmRl2mbyqv+vlGH8KxpMsEGZbPWNo+BBgTTF07aAvm3YfGWscBzI08a5XWCM&#10;9rwN0o2ePzvDFhRkl6Q+ngsbC2WU4E/L/q7wtXHITaH74XOlDHG+YXe+eoXiQNZbaKfSEqHTuhCV&#10;moq2yOzAPSKDODfVXSpo4dLQSHLL8T660bjRe89k8F4mI3hXZT/e/wqUUca7nbPy5xWDdJPHLg9Q&#10;j/raPVB+Eb8dlJEinOOtQ3nF2HOjDK/vZJMxgSAH2N4HdQAgjOKZ0f1BmjZOcN4qmFtUU1TjQMVG&#10;BKAXq172Owi+p86Eygjsi0JQK1rLtcLEkuE1Ej6op8312qv7rBvh3z7RV+Em3zp07xM83YPwSYGH&#10;agvqwwqSysdhPSMsCxju8wcUbAzQc66VDvtWFnpolUauMYMXPAc0m5I3tF8rmcwY53EL5McvG/Ah&#10;EG6QLk8VjfKOFMQYCresXWHr5uYGnkuvwq3YELcLqZB4mm0ZscRyQcgB8EXRxkRXIHKNuTrQLgk5&#10;onldg2pQ7CumIAr88zZ1mamz6sNpQ9i6IZWsQOlAmQGguU0hJJHMRZXbGAyeIBrhAO+5I6U8RDbp&#10;nD3KNGkmKxFTRCjx0GAdR4WL6i6o19J+v9JfPv6Mu4ZKUkjsTCppezI+ILXI7Wl/TI+yHux6rzOx&#10;NFI2vbtXZITxstu+vAO/G5ORLleQYyCFqVrpVZ7yiWdssRtXaQSWxWhDhzOKvRcp0iEW1Hcklwd3&#10;Tf6DSWaYtskcyMVIWSvWmFANaQT3MqgfT/adpiCJSIgLo5QR4pILynDI6nxxP9AoMJUE3oN1bsug&#10;LiVqClSiG2k34PxAFSucDM7UcOd7ExmBo6XySlOEayXEBPsBKH9S+jShzLpbNKq9WQp1HmNETOn3&#10;c+KfWSvBkA/yFBpZNmPlyA9gJca7NQP2KHZlvE9+joINAO8nW3z1FBgWQR4bv0UMO/MamG6T2oOz&#10;IWQqSd7Q0KDGsz1ozhbxkNJWqEtLw21gj2dV2hmKvZc5wrGssA7iFie9YzuCfnrGCPqxyePAgbhY&#10;lYDrsF77OmOE5x2rq3PD6UcmTgAH7e3wTaAOZdDaEKpGTZZpzFE7er1VqCAflGvuVMN5AdnHMQep&#10;74TfAQXTqfv169cB0lrQuO7rKP2d4y1qOj2BYGtMydJcci3s8dQJdWPBmRzulADOaLHYB5xJvg5Z&#10;4AwgPWgcSsYEjsxlVKItantSq8KOZG3aqhVUTbZ4ANYrkxAPmwJzoTKQLFUxSHb0JqtATgGoR3PE&#10;oeBM9bHLBmctoOGR6qUcDQVRYqNEDChTp3fr39Qozh3tKKmOqxwNywZxbqiTa4aC96J42+ZhRTrV&#10;6knoU89dlVs9AE/2gOPDug/0OmCRwIsQrwjBTTDMgHT74ax58hXXl8IKPUhRzrG0l72PImRcZ31G&#10;oGWt7vLtaR9gwy9suCSx3N4kpQ48tNNAIL6etbvlUQ3VjmNT9ihvJb1dzpbhacqi63ebI39F5Z/f&#10;gbEGZF/7rLatFQPQ/Rnvaxj5bRpQ2K6w1ogkLiQH81p0uNP51jcuHZD+mqH7zKr0OvhsqdO8j2F6&#10;KNT/0Ta5TVPQvnKQlv2cbouYkGQWSwO2akRt3ZPMrIbQ5ohfoZoAMFkb+aXyZP4okKZ62uST1N2v&#10;g8hUZl5vZhc2Be9F5LvTrMEDoYSwkpFLmLBQKUADQBRHslY2heyfTxnGi1HHCJ1AGW2UAPbEABSb&#10;JDaH74eNU7HlHhPFRiSzt0M3qZOqh4EyajArBcGNheoE0UhwxhpfLHIcFkE0eeIIcKYGOaYi1xH4&#10;WDQKjSk4K6+VTcHUKfj6qtRaN5K9eb1yFP+sZt4lqJJRR/EvIadB6snpk2BtX3rwTvmD7g9jyMAZ&#10;QT+bM8zFNw/d+xwvQsYsi/p88soRsEdqCjmQjWBDEqzAoSz230tb7L1XtS3jcw3QCfsASdO3e6Wt&#10;DNuuiascptiZoRs5TA6OnWU1N+APLEn6dMzWmo6WLidgFWnvkNvEHrv/YfdV3YRN8Du0YOP0RXjW&#10;GKTWLKErtVrhiZDUJLWlaZvSgVJJL5cGaBzplRI6tZ5Z3hGJUsgqEtrdwDR0cmeOaX1aVFRUlyKt&#10;JkzRKHloHUApKGpvWsOI4IPejtyeUulHapZzwGtr6yt48gTQMC9fvmw62Nw7ktyFjRLaeozLkqxb&#10;49gRoWSZwrKLY5rr6CeobYsvH0jpkEMbtomDVWMXVdNBEXW4dfgw053cnepv375ND5dzhpDUGipC&#10;QVA1z6KU2ooyNdIua4WTReHN/MSacd5RHpTaDlf4JgANidzmZpnC8eE0dSYLw9GWLnvExrROqw9L&#10;bpYNJSvUZlIXWha4B/g/GJL0Cj+SWMkiMagt2mtTU1NpHgqbEGqbxkb7WVAaVZFt1nDv2rVryg8G&#10;vjIafPZOHvUBq5/rY82axuiTwHwyZmtdZ0sXC88SmPnB6BWlGZVjMm8UzcaLkBVbZ472H+pzsz1Z&#10;6N814kwmWUMcIchprwjQhVeuoMXdw/uzhDrF4zR5sf8OxcTz8XgRYnJowgyrOX7ngMNiw9jd0Gqz&#10;dNusMTd+TdwgzK2Bw6OWWR+Of33Iy2H78OwL/sM8VrjL8kXe2187kK/Vp/UBQ9Saw4u8979x4r5M&#10;qoS9BGDV8dnWXl5eks4zudO6Xrt6Di+GkIIdUmmbB72nmPpnHJj8mF6f3a+dThLj1U8NI6VxivLt&#10;W79TFvjvow7g3JYvjTmBVyG0KzMGWo9wTbp/+cGso1/8dZpEISne+e3VkN1vRifq3zfgzd1z+3tH&#10;uKfgWUNIRUVF0JbbF6qrqxUjRozQajEAEtZj6eYd7e3tGoP6F+Bgz8mcTqfDkc/Z2ZlSVlYmDQ8P&#10;V8LKPvJY4b53MXPuyQ2XdIKij4kZTbL66JyQrbOOFCEoCeqdLIFdzidnVgZhSU3ru9e3q3ZnEeJP&#10;qG8E7iA70psUm1M2kiOcEmxvzBuMV/0t2g5nLFK+desAbUPU+5rUxjD1meJXQDk25Dfc3urIA5OW&#10;q7/Grbuy5+5mEEcy5d1Rq35/748b8J9xQJTgqztG2/T2EEtTSwfvXHmSYKV4FGbW9EaONytj9KL+&#10;G3wjPRNTrmbOPPbZJZ03UBDIufvu74uG4tl/DTk5OZaiJPEqcU0bVEkcBHaFYxZEbYOVz4mN03/J&#10;b6pqgZNewKIt0yeHjPS7hGf7xGOtJTWF9eF4sgdcH1Z6bXZzf61gAzheLKBTwUmDOrsRCDkBsq9d&#10;trqmkwfTbEtouXgWaG5VQWsAKdAuFW3CdEEcEsu8TjsbFxV2T3q5vk5pkqb2HgFUDhyb0kf1DgWp&#10;lSPwZJ/oapM5lKQIx57ccOU4MIcWJ1dCG7YWQYAztFz826AqzHxBJ5B8Iet1cNw5kqybvzwPQOMC&#10;/gY8C3HgWemsOn3lscJdnlE5HE/2wCOMf6tR2OaNZyEsN7sccAaTH00p0YUMUI0SXFffFo4BafIQ&#10;Z2jLfRZoajpgg1EF22dijSoYFmJQ+jsn4kmkIlsEbdqu/s4JdSXNIbBQD2dvVjqeNEpLHdHl7R7G&#10;u7n6t3lhhsfQVyO+xy+BtDV1sGfPnk0XFdQROgonD8enst/+0xTGV0zFkxCOl8Pzvc82aqRcqmDi&#10;OTgCcvsQBGbI40yB5MrC+hBSL9qLsxcr/fpvCV/iWYhHuAAOHUNtA3xktflQ4LRoTMlddV01YsdK&#10;iQB4sVAfO53r+e8APGOadQ3eqAW1HWnssCQ1y3XWCKqvLWxsFQUVrtvmH8V6AxI2zNrm3L+StxBe&#10;oAe/H6c3XRs6orJuFeniZQAcT1amZ5CgR4P4a89tQswKy8W2EJyrixuCdM+ShKi43nbxmZmZPWLh&#10;z507J+/2qnYDPp+Dg4MuTADT08FIBEdHLcCr6ufnZ4JBlkql6uDg4E68ClomsBMhzMCQixcvKrTv&#10;6T/Rbyfb0zEdWjFQCursYhP75s/wMghYdWVlZUVYaqVSqaAtuqWlRa0/jwDvTaVSCfEt2mu1YPq0&#10;St8jXF3UFIYnITwfp1SkT9EkRB4p3CWZlX67lh3ptXe3cTJPF9dJXPAs1FkbpKJSkEaFLYQeHYD1&#10;ovdcauj95djkVGNCllXZSvW9WE/NNPfBwRLxCQdKmOM9UhfNhOCBiWTdAaeqvMahQH0Ck0lTCzNx&#10;dVFdj56b6+MAvWfGWDR3EXf7peO63gTgGsQ1qn/nxZdOwZMQtxB+LENj640Jtu5ZUkwo8nM/3j5Y&#10;mlYF7dP60BmW4n3vnorznOL4ChAU4YX2xISCYl20YubtggnBIx66zIFZ79b3WYUJDcV8vAgRZtWE&#10;k+nq+qt7Enee/uDOUFk7McjLECbLToh1ACOaOppEB1efSm9v6uTgVcjKX14GI14imH9hKsrHZ9bG&#10;eqmVGnp3rQFYo719KvmtEXP670m/mTsxet3Vg0A9w2uNQjWhSA98dPrSoCVBy4AhoiyjagheBfGO&#10;dI1B9BpXX3mkWtIkagrAkz2wdmJUkFQmzvo3LvBzTgG2XJBWxdX0sItTfWzykYKmQJgOckw39LI9&#10;LfJmKRQ6ShArnXK+WBePrUFQDaN/t3dNLJLAqECsF0iTS6Qsw4Ap8IAbO2ugV9AYotymHkIoCGPD&#10;hqMP6EHFtW0E9cUrzCUuKy6fIPAqucoM6JXuIbzbIFiLyWIIgfUJ1IEQgNy7JdMYcrvx+fn5jJqS&#10;esLcxYHNSMWTEHdndztJQ4dOsCk0cpeU1lZ09vtbR3LiSqZDwcaEDqhRHuEuN4wd9jzb4ubqjgAm&#10;k2OjL9jAY0thojlZd4vGnPjy4vG6sqZAKNjY6zm52WVjDTyOcARyE6tyaqBj6sH1vEVOAvv8Htfg&#10;B51hAq1kILYemJIrkxsXg7wovxY6fbSwve1ggNeT8uieO626V32b7eaQXVlQSxg+HF2hq7SbSslD&#10;4z8ObQg/VnEm71WQJrszCxCCreLpUV3Gw2sF1mWayo6HXwyPUYkUQz0ALU3rngx6RbhcL0rrdvPq&#10;4xrMvattmMYQ1xA/jy2XWawN8Ncn0CMsKKGtWNfggcAyncyzM++0TsOLIGOXRm2Y/MZIGJiEQ94y&#10;b39ydWGDTi+nkCk0VQM6UKNCoTcPADqVhKwEQlRcdUEzYaLr6GJbRJbR3csyRLrvb9SCgd9OeWvk&#10;F3jWOHswNeJa1nQ8B+F6O6WD3nT/2ujX9c3Bs9aNXTlkVsRveNYoizfPfhlPGmXrkgN3sRFGZy0z&#10;NTPpKM8q99m+5LhuMglCOXIrH+jmTU/CI3vuyuxqgoNDH7cQ3l1hnghGemmBrngMoEcq44gNAwQS&#10;qflmecqUbqcJNYodByueBWJ8yA1mJakzHlp3qMP5QFNDgb7cXNMKhdPJzT4b0317qCSYQEC9uBdI&#10;WbcLZ+JpCM+blQZssfpHSUmtY/KZrDX4JRA7LrPUNdC1oDCpAlpzACCm3DvK7S88C2ltbbVurm4l&#10;TMBd3NnJzSJiBCXPi5WB6acEzatJBAKYHsLzZadWZFVDV7gWaxajEkzyjR1gtMEvQ8oyHzYIANvd&#10;IQtYL/KTysbjRRAnX8ckPNkb5PTruVOB+dXYceaHq1src2sJC0OcPB0ymkQSgjebJbDLN/y8faXX&#10;nluUJ7L7fuFBX6BEGcPZk5WaH18Ko7i08LwcoHDzKPa2qEGQFIXLqGqxINXSpUpL8IokH7te9e2W&#10;/FoBIu/ljQ0gI2qaYurZ0eBihSOpAk2sGQzDOkGdqzXU/xfMXOa389JhNuxFHazLsC+eEAkIYHva&#10;92oRAI6b316/QNAbH9wsnAsOPGsU8H4vrRn59qLvhe5b5x2x0T5LMpmk7kRbCY1JXCbm6+8eYGVn&#10;LgLxOXveOUUwH3L92T2EKie2kDDR9Qrh3spNqSAI49ktMfuxEzh6QDentWF6/Fygx5fcryQ0Cl4/&#10;VooFasHTXwRuaWNWl5GbDIOlemPfe6dOH/zo7HRjzj+jYGqOHc+qNPVCDgwX1uIWzr+NGPWyPJ5e&#10;hVsulfvq26/1AXqYNdO0qjyrChOS7ns3NTdpbZI1wWAekxu10w0jj0juNsXMwo5hChD1Zm0ifqCu&#10;NhRuUvuRrHnyzfc2qgccJ+isjwI0aXAHtGUBu0jVKncZimLztu57QqO6dWJJnQRObq0cGDU0BtKi&#10;lKl6xLNwBPa96nVKMRpkOCEDoxSmp/caYGXrbF0ePMb3WPAw32ux0feX6T9Lfj/nZH1rBiAvmWh+&#10;4/k7p0QvjaZk/1atC0gDuAVyYfipFtCr/r78IqHnZvs63jUU7kcBvLQVD0RDExMTY89/FE+wcPHD&#10;WHfK4rsjDrXw/JxSH9Wbpt/JnXDo/T9nYIIN8xxvx9Th8yMIq5uwifTIpHNZb+JZbLRxSgVq3taF&#10;B+CcTAvH/dHm2UfRq3Bj+lqvnkOOu0NOV5fSVv8Lc3K1z9M6QNRZPYd9SiTrHtIgZYM0icOoMtRv&#10;Oy4XjVFGF0ykRLDvIRHIPbz48VBJKsp4wXmSi3WRYumNkzAkEwOEV0q5dNhz590rhb2fRwj/Tsn9&#10;asLEDgB6LrdQt16dBKL8RkJUJGjIEz8aMPKxE2IYOoYgwmzis+T7sXWB/Fpqix/a5gHOng4PfLw8&#10;fBOaj+icTcDS06ysI9wn2m4ajk3wdKMkWNKXmJFYHzYp5PfaoobgurLmXo0C+ljZW9RZo7YR+uEI&#10;Vg6WVcnJyUJpDpXw+Tmejxa4vNgywvwicIzPqcjxwSBwTcepzZcIBgegSgF19tDKy7p5HFDf+P4O&#10;T62+9qpzi5u716wZg+3FSi9JM/C2hTw0i6lzjXgmPWwLNQlVcOJDG+NCcKNigj1WndsURPa3z3ji&#10;w9suW5PUMLBr7Nl7aNHDRcjUYMd0tge7AaTFtd3mSidvh8xmUU8TpaO7PbCF9xozbGiasufbFD+J&#10;pacqn+i84ftzdEFdAKDzlj4gNgCXAN7dRmEzQeC53qx0w06htbaFsL7RkW9bAGzGAQM973wcvTLo&#10;vSOvcYwd3v1dCGthnTzt7zeIJITldW7Yd4q9lqY0XUgQRJdeTKBaCu6VEla089wcevgzytKrCLq9&#10;eyj3liXJ1k1/8mxhbdb0NM4bLb323Fk3i2bhyR7wfTmp5dmVhMkmy81Wp2aoi1q8DVuNfCDzNvp1&#10;7RbYrdrSdYFSwEbbteD6YVKjzGjUYV8xfD/T98K/QRK6HQ7n1sXDiQvfhxV/5lwWQacDCAK4j5yN&#10;15Q0EBqrRximBx7FM48BTDJ/mncAmiG1OLoyCF/26LDRTokdewgBXGeuH73rb97/RzwL4fmyeghJ&#10;/t1yuLJIi/cA12vIQxsG6uLrYjTEYduSgzodGngAW9WNmYWJFYTVVti8KlMsFlttGLtbN3oAMyM/&#10;gNWrCldRUcHeNuuYzmIFMOeZElRQYN7ct/icF57FhiRU7ebBTUu8/mABXgLxDHe59TTOGy1GhRvo&#10;cfsXnYcqhDFYXrb3Y36L08Vvg8kA19Me3kZrbGmkatyfhD1BUAd6vYmMbKls6IKvqRkn0A1Rka1O&#10;Y7oa0/+WYBti8nHEeouZvhdAmmMp8FN03bYCpjtzpkl9c3Xrw4eKw/PrXvpkjMqcSo8fFh7iafVH&#10;gEtg32NCpLWSQFSN6qwRVo6WlQIfAVyIoKUgWzhE/xpMJclYt2GF6sAnfxBWCxUklY/BJpi6HQRQ&#10;jYaUG1+M6cPdcwyAIMg5NiMmd3aTsKlH6IOWamGzX8a1PKxz6v4/zzD+LWxEkG2c/gtRd/dwzGxr&#10;a3v44hgatYZ64osrh3av6TnLI1PIGhRFV+JZHX99l3Dkl9XHdR7Iv75OtNfvoS2ZFg1g8rx/bTRh&#10;pGJ7Of4tD7ZRtaStTE6wdeoDIgEpDE2N/s5NTEdGtbaHIOe19tS3AxwyyfUy3fXbT+4R4UlEmdDT&#10;2fO0AK8nbdOgD6zWD9Xaj8mX9t2B6eCRPtH5d4U9rBtgcuzEtYWrPozRIGrtZzjjdxU4dy9W7QP1&#10;BvEkfB+nHr1eQ0UzQR0QBHWrLQFDPU+DDY5gIQZYoJ0fXzJFewhzawboz3vAtWwvh/zce2Wj/9ob&#10;/21vB9jDBfwfsCF7Rrpc67/Ad5m4VMzTj8IDdQozSYKrq6vEq7/gCl6MNSiEBtahGjswOajCrq8L&#10;wSbSWF+g1B5ArSlKKR+jPdiejpn69WzP7qVu1QX1hMkzz8eR4Kx6UghfmpYrv8V9eHX33e/wLAGu&#10;j1PK8FfDvwdx0XgREjza67TWYN/28Z1vlNvSPoYVOCaf9f8M6VQwFb9kvG8Y5tq2JuYndXoDwRn0&#10;pKDmNCltsPMd+Wz+bw4Ph2Hyoc/PHUi/krcAhAW8se+V/r+ujo4D3j+8HjJodsjOl9dN7HVbOKDW&#10;sNlsgsoAvkA8+VhaW1ttWlpadL0U1hO2G1pKioqKrMhkhs6dLZM1S7U6PRjC6XS60b0YqzObx5/+&#10;+toBPIu4+DsnvndoMTBzkjD1gBBVZwwThYnK2cu5EaRBDIiNDVf3bMzUGo22DsS2REREPNKFDsCe&#10;C5jjaMD1YWFDja5RxXp21MOD3VhaWueIFyFkcpccbP1RXVBt30Ul6zrc1tbqlieN4dbHqHD/9ObR&#10;q8Up3VsMGBI1M+QnU3Oa5PaRFJ1+NnbFoE+1K92bvPeVIsJ2wiTHdN+Y19QxpdNUF8tmUZcH7WT+&#10;MPqRewz+XYCee2XrzSMg3BTYmhd/O2NOVWF9gP5SOACYjb/9+8IQ90DeE4dT/hs49e3lXYl/ZOh2&#10;z4qaGbR7zseTdea1/98xKtyfT9wh1I9V0GfepkmzUi7kLNcX/sXfz4SBPEBXdxx8vR6s4MarILL0&#10;Ofb0qRezkAaps+m+sXMZcwJO4VUEwP/jySfGnMLkiCvFfhkxBfOK7wtHaUMmp74z8m2GrXnNia+v&#10;HDTcjTZolPfJJd/Ngosa/m0U5wr9S+91b3VgjE6JzC7xTPoq/T0PQbitsSjF/1/pIdyleSKvHQsO&#10;5utHsGmBy7MOverzy4rT6frxthturLJlMpktkpiiYYopFwnBRKgVrZVye1awJuoE3FqLnPiKwNbf&#10;WQgrMcBwKC1VL4qLTn+3Udhz+7GnxcnNPmvcm4M/QlUa6qmvrh7Wv18ACFQa92m476PiSe6eTVly&#10;+hvo2esTYWP9j/dlI83Yk0mv//HDjV/wLLC/x67Zv4DgGUy5kj3j6Gd/numLhw9YMEYvGvj1xNeH&#10;f40XPU/A/Rk1o25feii2tUHCZdha1He0ddkv3DxpnOFk+p+kx4PTrjPEswSAyWj5tmmjdy45qXNV&#10;g7jfj04shzqzZF/GcsWaW4TFtZQZHidp41wuy9bcPIzamDbd3uLIAXZYvBrJvJ49uSi9Ci5eeBbQ&#10;zeltggCnuwyWWfG1vSk7wMQLr3oICVEt3TprQuAQ70eGbhnbplkbuWeMae+OfmfkawN34tleObX5&#10;0s7EM5lv4Vmo6s35eKIuDwB6qz8/KKqzRfFYXZfrbndXqx//04BYFNNm5oqudpltY2Wzf1V+Q9Ci&#10;LS+N5Hvzq/FLIGDk2bXwSJa2kwQd4+pji3mYvg19D8+DHsId/d3lHQmnMwjBP1p8o9wuBY3yOXly&#10;4+UjeBHSf0rg3le/eAmaf1pWXt2rPpi7Albg0NZFbkDlCkvV7sy1lHGuF2yiZ+jczPkpxVEomaqR&#10;1LW4WjnZPHWLVstUZg3ljf1knXJmTXFjUGlG1bAuiczohAb0cq9tmjIrdJS/bm+O3vhi8s7ytrp2&#10;XShA6AT/gws3ToNhmX+Hb2btydbfT3HehklzIycFG1XV/m0UP6gI/WnpMZ3FB2xytOnauwS7NiAv&#10;sWjYsfUP1956DxDEPGbLjGdOD+HeuvBAguF2B1rGLBn4pRRrsfrCP+ujscu0oY/iQUeSNGkNhEhB&#10;0/NTR6kOPFijvlIxlbYqeIv1N6PWgfKC+yWDfnnjZJwx9eefwoZlVT5n/fjXwGJdvKhXQJTf0VUx&#10;Lfr25+nvjlw1fN5AnTrxKIB6p8IaW3euO9iFZk6vU9E6WvYuOlurryt/cGIhX61SqxUKVGfhIFmY&#10;igx7OaFQ6KZoRXXqlSmFXMHvx//bOwf0BbARqrxF41mUIHxJf2IObPIvvTNiFZ5FzFm0CoFAUAus&#10;RLWlD23t1gxzof7oUpZb46KQd+ksJgCS+qE8MqzNyvWvB1YjqsLMU6VSQXnpRFsfOFk7OXW0y530&#10;/8/UjNIh6CeAodcE4QZDYeZ+UXVve5SAFciXf4n9rqFCrLPLvrFvbqRPqPv9uqw6FjnyaI12pycA&#10;2NOOkjLXVT0iuhhs00U/POEly6l+MNTz0CfnjqTH5L0GL3wOuIVw7yz8fuoMMDfAix4JHvxD6N3f&#10;+m1+oEcQ3DynV+4cu/fmhV9it/T2UyrAZlyUXDEBzyLm1vSGb2+uZf2y6uiVwmShLthp2gej3wCr&#10;WfAsBOiw5Q9EutXyr3w54dUBk0NPJFxIm39pV+z3HeJOgrAYMnBayN5XPp/8RnZs3tgDH53/U6VU&#10;60yUvQFc4G/smD3or91xu/TvrzemvD1izaj5Ubt+XPh7YmVu7UC8GJn/9UszwscFnju/68bGxLOZ&#10;bzxuZRDAlmNVsuT7aSN4XjzRhqm7ivU3YvWIdIkB1jA8SwDY+ye/MXQdwUMZ4B4aktBS3Ku3kOlq&#10;ltZY1aJzJQMHSFZJGtS/Lbu62DKDXpjsZl0iNyXLqGoUOhqULjZaNyyp7AExXuOfAJj63IK4d7ER&#10;54vomOOJmGDr1iU+jtqiRoIzCqwaSS9MergYwwj4/uW6BVEMe4tqpp0FwSZellVFiCEBAUOX1142&#10;jd2coxMEAMvdkeAoArbwPYvPEvwBzgL7+3nJxQP3roo+DPLAi0q3NGlx4DDL4AUGdLR274PdJGr1&#10;6j8lAG4vbIzitMph2h8LkLbJHO9dzHnbwc0+z47LLE88+2A59mB1cgP2ZLdyYOj0bbdw9kXsRKou&#10;qic8P3sXq8zEP9MXnNp05TO8CAZ5Wds/3AEBRUhoo7DZRzuqAWGuyKkbhY2ip0+/f5vQGNqwiSrb&#10;42GYslyqtBTXdG83B6I+Yw7e+4Ig3M2VrYRAcX3AntZdzYhAf5jmdAfOw8mhJkbUw2xF8bYtsEis&#10;n6zUIFTU2aLKJpgN9WrgYPh99QUUu7k+e/qeBKYTs9I1hBPrGe72hxuwzDxyvYhxyjJFBM8pmUxW&#10;kaqstpz+sefe+wxr84bxy4Z+d/9iDmEv7jGLBmwcNnfAXjwL2bH80G39FTJuwdw4Hz7f/WpnmpXO&#10;xY+NeFKkmeDJ1HRQvPVHA9BwcipzqurjOqF/QcuQueFbtVvZ9caIeVE/4UmjgFGV+EsYGsrstRPX&#10;grgRKNw4YJIYscB7PsEp9TGmb6eWD9i78rjOKQUMEcBKsvmV/bo9WwBT3h7+Lhh58Cxk95oTF4C3&#10;E88iFDJVxUCt+unHuoPfWhq0yjdMfyGy4Z4wtmyrCoJw6y/5McQlwDmpJr+GoE+DMjyJaIQ9l5VR&#10;h/Fvog1SOBKQBdYlCL5CEdPJ6rDW6PV3vE//JEA9yz5Yq3NFA0APFn8i7T08S8A1iBO7fv36HysS&#10;ib0yy8uhh825rqxJT2iwZxHKuVWV1zxY3+TnESa4bfhsyjOqCUvJuN6OGRMnTlRumPITwWXtG87v&#10;sa7TkOv7Yz8SGoxM+uTFFxMceNj3DKMAG3Jbh+r32u4h/DhDbyugJreWECLL9WJlFu0ustq79Cwh&#10;gIztbkeITQfe4D/WxRGiBR0Fdg9aKrvX3WoB+84Y7tRVW9xEDBn2YGXq1Ai4aUyqsNdNZ/i+7KSq&#10;3BrCChauD1sbcETS5D/Uw3X4MbNVMRWwFVL7s/WDjdB/q2ADQv0Huhk6sQbPCd0ONs80doxaPGjD&#10;4tmLvcAGm/jlUO/D5iKE2AgwIQSNBM9Cte7E+cMZdVWNhDBcTHB7xFQ0lBLjsgUB3PiS3Cp37VAM&#10;AHE/NDrtkarTkc/P/Q7iS7JvF77c26Ef0w1UO+x+YKxLbVkTYWR34DONLs0rzyaudPIO5d1SNSEh&#10;qi61bis6EED2+8nfCRNmJsUhWP8aoAp6BPNzsu+VEbQCv4HEJXqA4vtCwrpYjo9Tqq4Vzp+/0van&#10;qwd0wU2G8ALY8fF/ZBBssc4eNjCQHCzD0gReJPTqAGWYXQZa3b2zkzq2akzL/D97ROQ9DSRzWgdt&#10;gtt5i2ndkX/PmsayZmKsCwlRDZwWsPVRscV3o9MIJlCuNysNicdkQw9JjYLQYMD6wI82vK7CJksE&#10;Wzz8Xz3gSPJbBaFHcwlk3+1o6iCEOdhxrMuT8pJ6LFrWUppVFbhz6aEF4AMBwGLjJZunTFKRKLqO&#10;pr1aEnzwkz+j8SxibmUm1n5uTF0gxGlr18waUlVQSwwWC+beqsirJcar+3OSlm14mzAHqituIqx6&#10;5/mw05DbYMljPeH74Pg4EkZEYHu/szmXMNLyfezjdT23ul3mrK9PE8B0QLIlvbqlplVn8wX2TRdf&#10;F902tcZQ17dbaFAUvocmvaG/+kLpy8/iUJ0sWNK18PL5lreuEqwJz4ryDGIgvQPftvhxQfPC/BrC&#10;F+MaxCMsSAAUGgiHIJCTAEyO7c1SQpAT+M1OPAkJDR1ipx+FianmSt9Iz6TiZKHO6gLg+zknPWr5&#10;V3F6xVj9KELXQE4iMJt5+POKtUddVTNBvcQaGgw7BXH34jqJrnECZxbXw75HqLC4VMzX9w2A0YTl&#10;aVdcnlZF8MC6h7v0UJ8qDRqFINA5XlQs4jWJxDp1Buj5PhEehJBjD2dfP30PNJhU13bUCnU9d2Vq&#10;Za9mHpcAzj2VROqiv9eHi79zMnKN2DMZYnKw5G3K4fFT1AWtMNifovfjQ9g3ZPx/sXEQTz0WlAxf&#10;AzQewu5LfxdRYR2xp8D0WzzZK2XplYQNLZ0FNj3Ug/qyJoLq5hrIjyN3UIbpr+m0dbYuNVxgIC6s&#10;J6iLWGMrQlIQTXVhHUHPxBrLI+33RQnEX28Dqiae1NFY0UyYE7iH8mA4MNuaHyBrT9RZLGycrCvB&#10;qn48q0NYWksYwR34NkVMJrPtq6k/E/RtZzfbHqG/VQar4bkeDukNFW2h+vMRnp/TfcSgSdWXNBHm&#10;HZi6DPdC1/XcNZW9x3WA4cFw/zi2x8P945qampTwZy8MUO7I/FDxXvzPqsMFC8AhP1K4UHcczl9k&#10;9DiSv7ivh+JQ7hLJ7dJet594GkDwVl1FM+FZOHerCQSfgBagMoCJULuYuHGju7+A0HODvcFL0x/u&#10;uwh6X0d/Rlxb9UOdGcByte2xMVBlfh1BYDzC+WCPRVJVUR3hS2W72xhVE7SowUbzegh6ruwh5SUQ&#10;RxfXYA5UPQ1DhcGSNzxJoDRbRBBQjhfrQWVhJZuwSART80BvjucgVUVVXMJmRtg1VDbpTnFqOWFy&#10;a2z9aUEScTG0ds6i+8K+nLSrrKW+p8UDMPfzifNz40tfApMNvAhu3q4fm2EsruR5YHpozBzGnECd&#10;jvh3wc1YxAXK2INm2FnUUykUXUyMFpa7fc6kFYMW7Vx5QqjfA4PALKzD0akICpnSQt85BrylX156&#10;yw38fv6ZzTG/4sUwPMASey88C2mtbXPR771AZGaFpOjP+7sqxIoupRVeDHVoMtr962j6UEzIile+&#10;nzH0wsar5/S9z0C1pJpQdVYHtUJlYvjz4dqgOLBZz5FPL57Fi+FEE9PxCfb0qauHvxsXnfFeaUb3&#10;WlnAom+mvezgap30/SuH4M/IaAGfH09CuqRyK33HTugEv8MLN05faOjceu2rybMjJgbpmxTJG6b8&#10;VKQ/sV724/RxAcP8YmDPDRTylgYJYUm/Ps7BtokVes4HoNPQ7DWEwcFqRcivtJ9GLkZcGGUaS4rk&#10;eRxgtFD266n3/R2qsquHmFnRmwgHg96qUqhNZV0KhuEBdmQCLvARr0VuAbN78GzAIeuUW4GfBIdH&#10;h4zpFsyPhfX44TvYFRrMuWH2l/gB7ARguwUHjU6TyjsVDO1Bp5t0ABVA/34cBcx0oFuPWTLoK/3X&#10;lIP3lMqsDQ//oZ7ngSs/eIzPKXgtfo9KucpMd4/Ywe/HSQZCB+qoZpR2sNd6TEyMBNwn28XuLlgM&#10;AcrBQTOjdkrEnSztYWZJb7Xn2Nyrr2jy1b9XINhgvgJ2vtW+Lzi6OmVM/QNT4snaOiDYQTNd3wRy&#10;2VDZ4qX/Gd29eYTNSisKKlyk7TKm9vmBPVUs+WYwPh/2BmDNnf4MWR+wvP/1nTMH6bc8nrdj2vvH&#10;loMJVJ/14xf8t8DUrUf+Fud/Adhzi4obetqoccDezLX5DQRXuVuEAKgjLwT7f5j/umADuoW7kDgx&#10;0Yfry06uLGok1AcO9+7jxgYveMH/HUC4yXWljQT3pj5cb4fUkjShzkY5dG74j8BrhGdf8IJ/LeTi&#10;XKFvS12b0fWSAAsuM1drvOf5OSXNfH/cc/19lBe84GkhS+ra3fXNTPqAeFqVRMYCs/DwCX4Hhq8J&#10;Ahuwv9C1X/CfgFyW/tAmaYg917aYpEFMF303c8r8jdOXhIeHS/GqF7zgXw+5uuDhb7ZrAT+hAX7K&#10;Yvj88G+BH1//91de8IL/CqT3B3/XDjxr4PdS2F6OD3yi3C/yfB0e9HU51gte8O8EQf4fbjNsn4Yt&#10;OFsAAAAASUVORK5CYIJQSwECLQAUAAYACAAAACEAsYJntgoBAAATAgAAEwAAAAAAAAAAAAAAAAAA&#10;AAAAW0NvbnRlbnRfVHlwZXNdLnhtbFBLAQItABQABgAIAAAAIQA4/SH/1gAAAJQBAAALAAAAAAAA&#10;AAAAAAAAADsBAABfcmVscy8ucmVsc1BLAQItABQABgAIAAAAIQBQEoRAaAIAABgHAAAOAAAAAAAA&#10;AAAAAAAAADoCAABkcnMvZTJvRG9jLnhtbFBLAQItABQABgAIAAAAIQAubPAAxQAAAKUBAAAZAAAA&#10;AAAAAAAAAAAAAM4EAABkcnMvX3JlbHMvZTJvRG9jLnhtbC5yZWxzUEsBAi0AFAAGAAgAAAAhACw9&#10;75LcAAAABAEAAA8AAAAAAAAAAAAAAAAAygUAAGRycy9kb3ducmV2LnhtbFBLAQItAAoAAAAAAAAA&#10;IQBu86iTvhQAAL4UAAAUAAAAAAAAAAAAAAAAANMGAABkcnMvbWVkaWEvaW1hZ2UxLnBuZ1BLAQIt&#10;AAoAAAAAAAAAIQDASu08XDEAAFwxAAAUAAAAAAAAAAAAAAAAAMMbAABkcnMvbWVkaWEvaW1hZ2Uy&#10;LnBuZ1BLBQYAAAAABwAHAL4BAABRTQAAAAA=&#10;">
              <v:shape id="Picture 26006" o:spid="_x0000_s1027" type="#_x0000_t75" style="position:absolute;left:9404;top:12;width:688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RkzDAAAA3gAAAA8AAABkcnMvZG93bnJldi54bWxEj0GLwjAUhO8L/ofwBG9rqohINRYpCMLK&#10;iu6C12fzbIvNS0mytv77jSB4HGbmG2aV9aYRd3K+tqxgMk5AEBdW11wq+P3Zfi5A+ICssbFMCh7k&#10;IVsPPlaYatvxke6nUIoIYZ+igiqENpXSFxUZ9GPbEkfvap3BEKUrpXbYRbhp5DRJ5tJgzXGhwpby&#10;iorb6c8omJ3P7ntvi9LkB+qIH1/13l6UGg37zRJEoD68w6/2TiuYziMSnnfiF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dGTMMAAADeAAAADwAAAAAAAAAAAAAAAACf&#10;AgAAZHJzL2Rvd25yZXYueG1sUEsFBgAAAAAEAAQA9wAAAI8DAAAAAA==&#10;">
                <v:imagedata r:id="rId7" o:title=""/>
              </v:shape>
              <v:shape id="Picture 26005" o:spid="_x0000_s1028" type="#_x0000_t75" style="position:absolute;width:872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qUrGAAAA3gAAAA8AAABkcnMvZG93bnJldi54bWxEj19Lw0AQxN8LfodjBd+aOwuWGnstKoi+&#10;9Z/E1yW3TdLm9kJubaOf3hMKfRxm5jfMfDn4Vp2oj01gC/eZAUVcBtdwZeFz9zaegYqC7LANTBZ+&#10;KMJycTOaY+7CmTd02kqlEoRjjhZqkS7XOpY1eYxZ6IiTtw+9R0myr7Tr8ZzgvtUTY6baY8NpocaO&#10;Xmsqj9tvb0HKxyLO1qv1vujCQYrf95V++bL27nZ4fgIlNMg1fGl/OAuTqTEP8H8nXQG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mpSsYAAADeAAAADwAAAAAAAAAAAAAA&#10;AACfAgAAZHJzL2Rvd25yZXYueG1sUEsFBgAAAAAEAAQA9wAAAJIDAAAAAA==&#10;">
                <v:imagedata r:id="rId8" o:title=""/>
              </v:shape>
              <w10:anchorlock/>
            </v:group>
          </w:pict>
        </mc:Fallback>
      </mc:AlternateContent>
    </w:r>
    <w:r>
      <w:rPr>
        <w:sz w:val="24"/>
      </w:rPr>
      <w:tab/>
    </w:r>
    <w:r>
      <w:rPr>
        <w:color w:val="231F20"/>
        <w:sz w:val="24"/>
      </w:rPr>
      <w:t>Supported by:</w:t>
    </w:r>
    <w:r>
      <w:rPr>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77" w:rsidRDefault="009B39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977" w:rsidRDefault="009B3977">
      <w:pPr>
        <w:spacing w:after="0" w:line="240" w:lineRule="auto"/>
      </w:pPr>
      <w:r>
        <w:separator/>
      </w:r>
    </w:p>
  </w:footnote>
  <w:footnote w:type="continuationSeparator" w:id="0">
    <w:p w:rsidR="009B3977" w:rsidRDefault="009B39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1886"/>
    <w:multiLevelType w:val="hybridMultilevel"/>
    <w:tmpl w:val="148E0EB8"/>
    <w:lvl w:ilvl="0" w:tplc="E9DA071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CBB0E">
      <w:start w:val="1"/>
      <w:numFmt w:val="bullet"/>
      <w:lvlText w:val="o"/>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C6C808">
      <w:start w:val="1"/>
      <w:numFmt w:val="bullet"/>
      <w:lvlText w:val="▪"/>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04CA3C">
      <w:start w:val="1"/>
      <w:numFmt w:val="bullet"/>
      <w:lvlText w:val="•"/>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28F92">
      <w:start w:val="1"/>
      <w:numFmt w:val="bullet"/>
      <w:lvlText w:val="o"/>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42FB6">
      <w:start w:val="1"/>
      <w:numFmt w:val="bullet"/>
      <w:lvlText w:val="▪"/>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4F99C">
      <w:start w:val="1"/>
      <w:numFmt w:val="bullet"/>
      <w:lvlText w:val="•"/>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2CE9E">
      <w:start w:val="1"/>
      <w:numFmt w:val="bullet"/>
      <w:lvlText w:val="o"/>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4DAA6">
      <w:start w:val="1"/>
      <w:numFmt w:val="bullet"/>
      <w:lvlText w:val="▪"/>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996402"/>
    <w:multiLevelType w:val="hybridMultilevel"/>
    <w:tmpl w:val="FF1C86CE"/>
    <w:lvl w:ilvl="0" w:tplc="F9B8BFCE">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6E548">
      <w:start w:val="1"/>
      <w:numFmt w:val="bullet"/>
      <w:lvlText w:val="o"/>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EA6F5E">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8CA6B0">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4AB0CA">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A6DC72">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CA8C66">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CE32A0">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8062F0">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57F160D"/>
    <w:multiLevelType w:val="hybridMultilevel"/>
    <w:tmpl w:val="3B7A2E94"/>
    <w:lvl w:ilvl="0" w:tplc="56D46480">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22CA74">
      <w:start w:val="1"/>
      <w:numFmt w:val="bullet"/>
      <w:lvlText w:val="o"/>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662684">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26EDA8">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D4813A">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02FF6C">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628090">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661AC">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ED634">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A2A173B"/>
    <w:multiLevelType w:val="hybridMultilevel"/>
    <w:tmpl w:val="D532846E"/>
    <w:lvl w:ilvl="0" w:tplc="CDE0AC3E">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4D5FC">
      <w:start w:val="1"/>
      <w:numFmt w:val="bullet"/>
      <w:lvlText w:val="o"/>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E8FB8">
      <w:start w:val="1"/>
      <w:numFmt w:val="bullet"/>
      <w:lvlText w:val="▪"/>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D4EF80">
      <w:start w:val="1"/>
      <w:numFmt w:val="bullet"/>
      <w:lvlText w:val="•"/>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A71D8">
      <w:start w:val="1"/>
      <w:numFmt w:val="bullet"/>
      <w:lvlText w:val="o"/>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4C09E">
      <w:start w:val="1"/>
      <w:numFmt w:val="bullet"/>
      <w:lvlText w:val="▪"/>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2056DC">
      <w:start w:val="1"/>
      <w:numFmt w:val="bullet"/>
      <w:lvlText w:val="•"/>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8092E2">
      <w:start w:val="1"/>
      <w:numFmt w:val="bullet"/>
      <w:lvlText w:val="o"/>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B205E6">
      <w:start w:val="1"/>
      <w:numFmt w:val="bullet"/>
      <w:lvlText w:val="▪"/>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FD76057"/>
    <w:multiLevelType w:val="hybridMultilevel"/>
    <w:tmpl w:val="6A1636EA"/>
    <w:lvl w:ilvl="0" w:tplc="06EA8880">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864BE6">
      <w:start w:val="1"/>
      <w:numFmt w:val="bullet"/>
      <w:lvlText w:val="o"/>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163F32">
      <w:start w:val="1"/>
      <w:numFmt w:val="bullet"/>
      <w:lvlText w:val="▪"/>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044376">
      <w:start w:val="1"/>
      <w:numFmt w:val="bullet"/>
      <w:lvlText w:val="•"/>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DAE44C">
      <w:start w:val="1"/>
      <w:numFmt w:val="bullet"/>
      <w:lvlText w:val="o"/>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EC794C">
      <w:start w:val="1"/>
      <w:numFmt w:val="bullet"/>
      <w:lvlText w:val="▪"/>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2CAB72">
      <w:start w:val="1"/>
      <w:numFmt w:val="bullet"/>
      <w:lvlText w:val="•"/>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A83DE6">
      <w:start w:val="1"/>
      <w:numFmt w:val="bullet"/>
      <w:lvlText w:val="o"/>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B8342C">
      <w:start w:val="1"/>
      <w:numFmt w:val="bullet"/>
      <w:lvlText w:val="▪"/>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E64585"/>
    <w:multiLevelType w:val="hybridMultilevel"/>
    <w:tmpl w:val="A4F4B7B6"/>
    <w:lvl w:ilvl="0" w:tplc="5340504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A4532">
      <w:start w:val="1"/>
      <w:numFmt w:val="bullet"/>
      <w:lvlText w:val="o"/>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D4AB44">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E4AEBE">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E062CE">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88638A">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BE1E4A">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3A0F36">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D47B2E">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F7B6853"/>
    <w:multiLevelType w:val="hybridMultilevel"/>
    <w:tmpl w:val="2FBCA6A2"/>
    <w:lvl w:ilvl="0" w:tplc="CDE0AC3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FB3A84"/>
    <w:multiLevelType w:val="hybridMultilevel"/>
    <w:tmpl w:val="4E568C2C"/>
    <w:lvl w:ilvl="0" w:tplc="EBDCFD0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44C11C">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46F4E6">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269EE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DC20A2">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84AE06">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466CD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B2F54C">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FCA4CE">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11D6232"/>
    <w:multiLevelType w:val="hybridMultilevel"/>
    <w:tmpl w:val="A4A26344"/>
    <w:lvl w:ilvl="0" w:tplc="AB64C6DC">
      <w:start w:val="1"/>
      <w:numFmt w:val="bullet"/>
      <w:lvlText w:val="•"/>
      <w:lvlJc w:val="left"/>
      <w:pPr>
        <w:ind w:left="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12D3EA">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96A742">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580CB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3A0906">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788F44">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C8AFE4">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066C14">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90EC58">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14F35A5"/>
    <w:multiLevelType w:val="hybridMultilevel"/>
    <w:tmpl w:val="8CA8711E"/>
    <w:lvl w:ilvl="0" w:tplc="EA123118">
      <w:start w:val="1"/>
      <w:numFmt w:val="bullet"/>
      <w:lvlText w:val="-"/>
      <w:lvlJc w:val="left"/>
      <w:pPr>
        <w:ind w:left="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862AE2">
      <w:start w:val="1"/>
      <w:numFmt w:val="bullet"/>
      <w:lvlText w:val="o"/>
      <w:lvlJc w:val="left"/>
      <w:pPr>
        <w:ind w:left="1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6C3962">
      <w:start w:val="1"/>
      <w:numFmt w:val="bullet"/>
      <w:lvlText w:val="▪"/>
      <w:lvlJc w:val="left"/>
      <w:pPr>
        <w:ind w:left="1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DA05C2">
      <w:start w:val="1"/>
      <w:numFmt w:val="bullet"/>
      <w:lvlText w:val="•"/>
      <w:lvlJc w:val="left"/>
      <w:pPr>
        <w:ind w:left="2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EABF24">
      <w:start w:val="1"/>
      <w:numFmt w:val="bullet"/>
      <w:lvlText w:val="o"/>
      <w:lvlJc w:val="left"/>
      <w:pPr>
        <w:ind w:left="3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46F972">
      <w:start w:val="1"/>
      <w:numFmt w:val="bullet"/>
      <w:lvlText w:val="▪"/>
      <w:lvlJc w:val="left"/>
      <w:pPr>
        <w:ind w:left="4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24A674">
      <w:start w:val="1"/>
      <w:numFmt w:val="bullet"/>
      <w:lvlText w:val="•"/>
      <w:lvlJc w:val="left"/>
      <w:pPr>
        <w:ind w:left="4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966430">
      <w:start w:val="1"/>
      <w:numFmt w:val="bullet"/>
      <w:lvlText w:val="o"/>
      <w:lvlJc w:val="left"/>
      <w:pPr>
        <w:ind w:left="5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C227C">
      <w:start w:val="1"/>
      <w:numFmt w:val="bullet"/>
      <w:lvlText w:val="▪"/>
      <w:lvlJc w:val="left"/>
      <w:pPr>
        <w:ind w:left="6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6EB6C4E"/>
    <w:multiLevelType w:val="hybridMultilevel"/>
    <w:tmpl w:val="6D5823B4"/>
    <w:lvl w:ilvl="0" w:tplc="15BAF880">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8AB94C">
      <w:start w:val="1"/>
      <w:numFmt w:val="bullet"/>
      <w:lvlText w:val="o"/>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CE63A">
      <w:start w:val="1"/>
      <w:numFmt w:val="bullet"/>
      <w:lvlText w:val="▪"/>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EE8790">
      <w:start w:val="1"/>
      <w:numFmt w:val="bullet"/>
      <w:lvlText w:val="•"/>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C19DA">
      <w:start w:val="1"/>
      <w:numFmt w:val="bullet"/>
      <w:lvlText w:val="o"/>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CC22EC">
      <w:start w:val="1"/>
      <w:numFmt w:val="bullet"/>
      <w:lvlText w:val="▪"/>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5E8C3E">
      <w:start w:val="1"/>
      <w:numFmt w:val="bullet"/>
      <w:lvlText w:val="•"/>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94EB1E">
      <w:start w:val="1"/>
      <w:numFmt w:val="bullet"/>
      <w:lvlText w:val="o"/>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BC6156">
      <w:start w:val="1"/>
      <w:numFmt w:val="bullet"/>
      <w:lvlText w:val="▪"/>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E097083"/>
    <w:multiLevelType w:val="hybridMultilevel"/>
    <w:tmpl w:val="2D6C0078"/>
    <w:lvl w:ilvl="0" w:tplc="3DA8A2A4">
      <w:start w:val="1"/>
      <w:numFmt w:val="bullet"/>
      <w:lvlText w:val="•"/>
      <w:lvlJc w:val="left"/>
      <w:pPr>
        <w:ind w:left="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E2F4AE">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D24F00">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2470C2">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96FDEA">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F05B42">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8A4450">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F6A32A">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EE206E">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9"/>
  </w:num>
  <w:num w:numId="3">
    <w:abstractNumId w:val="3"/>
  </w:num>
  <w:num w:numId="4">
    <w:abstractNumId w:val="5"/>
  </w:num>
  <w:num w:numId="5">
    <w:abstractNumId w:val="11"/>
  </w:num>
  <w:num w:numId="6">
    <w:abstractNumId w:val="2"/>
  </w:num>
  <w:num w:numId="7">
    <w:abstractNumId w:val="1"/>
  </w:num>
  <w:num w:numId="8">
    <w:abstractNumId w:val="10"/>
  </w:num>
  <w:num w:numId="9">
    <w:abstractNumId w:val="7"/>
  </w:num>
  <w:num w:numId="10">
    <w:abstractNumId w:val="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C1"/>
    <w:rsid w:val="00060FC1"/>
    <w:rsid w:val="001D557B"/>
    <w:rsid w:val="00253A53"/>
    <w:rsid w:val="00260696"/>
    <w:rsid w:val="002C033B"/>
    <w:rsid w:val="002D448C"/>
    <w:rsid w:val="00305637"/>
    <w:rsid w:val="00375935"/>
    <w:rsid w:val="003E6A9F"/>
    <w:rsid w:val="004D500E"/>
    <w:rsid w:val="004F4958"/>
    <w:rsid w:val="005B6B0D"/>
    <w:rsid w:val="006159E1"/>
    <w:rsid w:val="007F6580"/>
    <w:rsid w:val="009B3977"/>
    <w:rsid w:val="009B656D"/>
    <w:rsid w:val="00C128A5"/>
    <w:rsid w:val="00C461ED"/>
    <w:rsid w:val="00E13B71"/>
    <w:rsid w:val="00E3679C"/>
    <w:rsid w:val="00ED7C5F"/>
    <w:rsid w:val="00EE66DD"/>
    <w:rsid w:val="00F83E53"/>
    <w:rsid w:val="00FC5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51F1608-A216-4012-93C2-15CC14134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B6B0D"/>
    <w:pPr>
      <w:ind w:left="720"/>
      <w:contextualSpacing/>
    </w:pPr>
  </w:style>
  <w:style w:type="paragraph" w:styleId="BodyText">
    <w:name w:val="Body Text"/>
    <w:basedOn w:val="Normal"/>
    <w:link w:val="BodyTextChar"/>
    <w:uiPriority w:val="1"/>
    <w:qFormat/>
    <w:rsid w:val="002D448C"/>
    <w:pPr>
      <w:widowControl w:val="0"/>
      <w:autoSpaceDE w:val="0"/>
      <w:autoSpaceDN w:val="0"/>
      <w:spacing w:after="0" w:line="240" w:lineRule="auto"/>
    </w:pPr>
    <w:rPr>
      <w:color w:val="auto"/>
      <w:sz w:val="24"/>
      <w:szCs w:val="24"/>
      <w:lang w:eastAsia="en-US"/>
    </w:rPr>
  </w:style>
  <w:style w:type="character" w:customStyle="1" w:styleId="BodyTextChar">
    <w:name w:val="Body Text Char"/>
    <w:basedOn w:val="DefaultParagraphFont"/>
    <w:link w:val="BodyText"/>
    <w:uiPriority w:val="1"/>
    <w:rsid w:val="002D448C"/>
    <w:rPr>
      <w:rFonts w:ascii="Calibri" w:eastAsia="Calibri" w:hAnsi="Calibri" w:cs="Calibri"/>
      <w:sz w:val="24"/>
      <w:szCs w:val="24"/>
      <w:lang w:eastAsia="en-US"/>
    </w:rPr>
  </w:style>
  <w:style w:type="paragraph" w:customStyle="1" w:styleId="TableParagraph">
    <w:name w:val="Table Paragraph"/>
    <w:basedOn w:val="Normal"/>
    <w:uiPriority w:val="1"/>
    <w:qFormat/>
    <w:rsid w:val="002D448C"/>
    <w:pPr>
      <w:widowControl w:val="0"/>
      <w:autoSpaceDE w:val="0"/>
      <w:autoSpaceDN w:val="0"/>
      <w:spacing w:after="0" w:line="240" w:lineRule="auto"/>
      <w:ind w:left="80"/>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469535">
      <w:bodyDiv w:val="1"/>
      <w:marLeft w:val="0"/>
      <w:marRight w:val="0"/>
      <w:marTop w:val="0"/>
      <w:marBottom w:val="0"/>
      <w:divBdr>
        <w:top w:val="none" w:sz="0" w:space="0" w:color="auto"/>
        <w:left w:val="none" w:sz="0" w:space="0" w:color="auto"/>
        <w:bottom w:val="none" w:sz="0" w:space="0" w:color="auto"/>
        <w:right w:val="none" w:sz="0" w:space="0" w:color="auto"/>
      </w:divBdr>
      <w:divsChild>
        <w:div w:id="478810200">
          <w:marLeft w:val="0"/>
          <w:marRight w:val="0"/>
          <w:marTop w:val="0"/>
          <w:marBottom w:val="0"/>
          <w:divBdr>
            <w:top w:val="none" w:sz="0" w:space="0" w:color="auto"/>
            <w:left w:val="none" w:sz="0" w:space="0" w:color="auto"/>
            <w:bottom w:val="none" w:sz="0" w:space="0" w:color="auto"/>
            <w:right w:val="none" w:sz="0" w:space="0" w:color="auto"/>
          </w:divBdr>
        </w:div>
        <w:div w:id="264311248">
          <w:marLeft w:val="0"/>
          <w:marRight w:val="0"/>
          <w:marTop w:val="0"/>
          <w:marBottom w:val="0"/>
          <w:divBdr>
            <w:top w:val="none" w:sz="0" w:space="0" w:color="auto"/>
            <w:left w:val="none" w:sz="0" w:space="0" w:color="auto"/>
            <w:bottom w:val="none" w:sz="0" w:space="0" w:color="auto"/>
            <w:right w:val="none" w:sz="0" w:space="0" w:color="auto"/>
          </w:divBdr>
          <w:divsChild>
            <w:div w:id="394940727">
              <w:marLeft w:val="0"/>
              <w:marRight w:val="0"/>
              <w:marTop w:val="0"/>
              <w:marBottom w:val="0"/>
              <w:divBdr>
                <w:top w:val="none" w:sz="0" w:space="0" w:color="auto"/>
                <w:left w:val="none" w:sz="0" w:space="0" w:color="auto"/>
                <w:bottom w:val="none" w:sz="0" w:space="0" w:color="auto"/>
                <w:right w:val="none" w:sz="0" w:space="0" w:color="auto"/>
              </w:divBdr>
            </w:div>
            <w:div w:id="13832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7.png"/><Relationship Id="rId5" Type="http://schemas.openxmlformats.org/officeDocument/2006/relationships/image" Target="media/image12.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80.png"/><Relationship Id="rId3" Type="http://schemas.openxmlformats.org/officeDocument/2006/relationships/image" Target="media/image130.png"/><Relationship Id="rId7" Type="http://schemas.openxmlformats.org/officeDocument/2006/relationships/image" Target="media/image17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0.png"/></Relationships>
</file>

<file path=word/_rels/footer3.xml.rels><?xml version="1.0" encoding="UTF-8" standalone="yes"?>
<Relationships xmlns="http://schemas.openxmlformats.org/package/2006/relationships"><Relationship Id="rId8" Type="http://schemas.openxmlformats.org/officeDocument/2006/relationships/image" Target="media/image180.png"/><Relationship Id="rId3" Type="http://schemas.openxmlformats.org/officeDocument/2006/relationships/image" Target="media/image130.png"/><Relationship Id="rId7" Type="http://schemas.openxmlformats.org/officeDocument/2006/relationships/image" Target="media/image170.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A9B5A-89FE-48EA-AA4E-952DD199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2513</Words>
  <Characters>14327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Mrs Fishwick</cp:lastModifiedBy>
  <cp:revision>4</cp:revision>
  <dcterms:created xsi:type="dcterms:W3CDTF">2022-09-07T10:41:00Z</dcterms:created>
  <dcterms:modified xsi:type="dcterms:W3CDTF">2022-10-07T10:26:00Z</dcterms:modified>
</cp:coreProperties>
</file>